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8" w:type="dxa"/>
        <w:tblInd w:w="-106" w:type="dxa"/>
        <w:tblLook w:val="0000" w:firstRow="0" w:lastRow="0" w:firstColumn="0" w:lastColumn="0" w:noHBand="0" w:noVBand="0"/>
      </w:tblPr>
      <w:tblGrid>
        <w:gridCol w:w="199"/>
        <w:gridCol w:w="4409"/>
        <w:gridCol w:w="3828"/>
        <w:gridCol w:w="1900"/>
        <w:gridCol w:w="2211"/>
        <w:gridCol w:w="2551"/>
      </w:tblGrid>
      <w:tr w:rsidR="009F242F" w:rsidTr="00C028AD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F" w:rsidRDefault="009F242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302" w:rsidRPr="00335302" w:rsidRDefault="009F242F" w:rsidP="00365F63">
            <w:pPr>
              <w:jc w:val="right"/>
              <w:rPr>
                <w:sz w:val="28"/>
                <w:szCs w:val="28"/>
              </w:rPr>
            </w:pPr>
            <w:r w:rsidRPr="005C7B25">
              <w:rPr>
                <w:sz w:val="28"/>
                <w:szCs w:val="28"/>
              </w:rPr>
              <w:t xml:space="preserve">Приложение </w:t>
            </w:r>
            <w:r w:rsidR="006D1B28">
              <w:rPr>
                <w:sz w:val="28"/>
                <w:szCs w:val="28"/>
              </w:rPr>
              <w:t>12</w:t>
            </w:r>
            <w:r w:rsidRPr="005C7B25">
              <w:rPr>
                <w:sz w:val="28"/>
                <w:szCs w:val="28"/>
              </w:rPr>
              <w:t xml:space="preserve"> к решению</w:t>
            </w:r>
            <w:r>
              <w:rPr>
                <w:sz w:val="28"/>
                <w:szCs w:val="28"/>
              </w:rPr>
              <w:t xml:space="preserve"> </w:t>
            </w:r>
          </w:p>
          <w:p w:rsidR="009F242F" w:rsidRPr="00335302" w:rsidRDefault="009F242F" w:rsidP="00365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="00335302">
              <w:rPr>
                <w:sz w:val="28"/>
                <w:szCs w:val="28"/>
              </w:rPr>
              <w:t xml:space="preserve">  народных депутатов</w:t>
            </w:r>
          </w:p>
        </w:tc>
      </w:tr>
      <w:tr w:rsidR="009F242F" w:rsidTr="00C028AD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F" w:rsidRDefault="009F242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42F" w:rsidRPr="005C7B25" w:rsidRDefault="009F242F" w:rsidP="00335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  <w:r w:rsidR="0033530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F242F" w:rsidTr="00C028AD">
        <w:trPr>
          <w:trHeight w:val="322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2F" w:rsidRDefault="009F242F" w:rsidP="00D549F9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42F" w:rsidRDefault="00335302" w:rsidP="00335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 декабря 2018 года № </w:t>
            </w:r>
            <w:r w:rsidR="002A38EA">
              <w:rPr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sz w:val="28"/>
                <w:szCs w:val="28"/>
              </w:rPr>
              <w:t>-рр</w:t>
            </w:r>
          </w:p>
          <w:p w:rsidR="009F242F" w:rsidRPr="002305B0" w:rsidRDefault="00335302" w:rsidP="009F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F242F" w:rsidRPr="00535D42" w:rsidTr="00C028AD">
        <w:trPr>
          <w:trHeight w:val="860"/>
        </w:trPr>
        <w:tc>
          <w:tcPr>
            <w:tcW w:w="15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42F" w:rsidRDefault="009F242F" w:rsidP="000941FF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Распределение субвенций на осуществление полномочий</w:t>
            </w:r>
          </w:p>
          <w:p w:rsidR="009F5C73" w:rsidRDefault="009F242F" w:rsidP="009F5C73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 xml:space="preserve"> по первичному воинскому учету на территориях, где отсутствуют военкоматы</w:t>
            </w:r>
            <w:r w:rsidR="009F5C73">
              <w:rPr>
                <w:b/>
                <w:bCs/>
              </w:rPr>
              <w:t xml:space="preserve"> на 201</w:t>
            </w:r>
            <w:r w:rsidR="009F5C73" w:rsidRPr="000E1AB0">
              <w:rPr>
                <w:b/>
                <w:bCs/>
              </w:rPr>
              <w:t>9</w:t>
            </w:r>
            <w:r w:rsidR="009F5C73">
              <w:rPr>
                <w:b/>
                <w:bCs/>
              </w:rPr>
              <w:t xml:space="preserve"> год и плановый период 20</w:t>
            </w:r>
            <w:r w:rsidR="009F5C73" w:rsidRPr="000E1AB0">
              <w:rPr>
                <w:b/>
                <w:bCs/>
              </w:rPr>
              <w:t>20</w:t>
            </w:r>
            <w:r w:rsidR="009F5C73">
              <w:rPr>
                <w:b/>
                <w:bCs/>
              </w:rPr>
              <w:t xml:space="preserve"> и 202</w:t>
            </w:r>
            <w:r w:rsidR="009F5C73" w:rsidRPr="000E1AB0">
              <w:rPr>
                <w:b/>
                <w:bCs/>
              </w:rPr>
              <w:t>1</w:t>
            </w:r>
            <w:r w:rsidR="009F5C73">
              <w:rPr>
                <w:b/>
                <w:bCs/>
              </w:rPr>
              <w:t xml:space="preserve"> годы</w:t>
            </w:r>
          </w:p>
          <w:p w:rsidR="009F242F" w:rsidRDefault="009F242F" w:rsidP="000941FF">
            <w:pPr>
              <w:jc w:val="center"/>
              <w:rPr>
                <w:b/>
                <w:bCs/>
              </w:rPr>
            </w:pPr>
          </w:p>
          <w:p w:rsidR="009F242F" w:rsidRPr="00535D42" w:rsidRDefault="009F242F" w:rsidP="000941FF">
            <w:pPr>
              <w:jc w:val="center"/>
              <w:rPr>
                <w:b/>
                <w:bCs/>
              </w:rPr>
            </w:pP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58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73" w:rsidRDefault="009F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73" w:rsidRDefault="009F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73" w:rsidRDefault="009F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58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 xml:space="preserve">Администрация поселка </w:t>
            </w:r>
            <w:proofErr w:type="spellStart"/>
            <w:r>
              <w:t>Шерегеш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Pr="00285269" w:rsidRDefault="009F5C73" w:rsidP="00285269">
            <w:pPr>
              <w:jc w:val="center"/>
              <w:rPr>
                <w:lang w:val="en-US"/>
              </w:rPr>
            </w:pPr>
            <w:r>
              <w:t>274,</w:t>
            </w:r>
            <w:r w:rsidR="00285269">
              <w:rPr>
                <w:lang w:val="en-US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Pr="00285269" w:rsidRDefault="009F5C73" w:rsidP="00285269">
            <w:pPr>
              <w:jc w:val="center"/>
              <w:rPr>
                <w:lang w:val="en-US"/>
              </w:rPr>
            </w:pPr>
            <w:r>
              <w:t>274,</w:t>
            </w:r>
            <w:r w:rsidR="00285269">
              <w:rPr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Pr="00285269" w:rsidRDefault="009F5C73" w:rsidP="00285269">
            <w:pPr>
              <w:jc w:val="center"/>
              <w:rPr>
                <w:lang w:val="en-US"/>
              </w:rPr>
            </w:pPr>
            <w:r>
              <w:t>274,</w:t>
            </w:r>
            <w:r w:rsidR="00285269">
              <w:rPr>
                <w:lang w:val="en-US"/>
              </w:rPr>
              <w:t>6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98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>Администрация поселка Темиртау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273,4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273,4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273,4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 xml:space="preserve">Администрация поселка </w:t>
            </w:r>
            <w:proofErr w:type="spellStart"/>
            <w:r>
              <w:t>Каз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273,5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273,5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273,5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32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>Администрация поселка Мундыбаш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274,5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274,5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4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>Администрация поселка Спасск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2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 xml:space="preserve">Администрация </w:t>
            </w:r>
            <w:proofErr w:type="spellStart"/>
            <w:r>
              <w:t>Каларской</w:t>
            </w:r>
            <w:proofErr w:type="spellEnd"/>
            <w:r>
              <w:t xml:space="preserve"> сельской территории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231,7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231,7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231,7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 xml:space="preserve">Администрация </w:t>
            </w:r>
            <w:proofErr w:type="spellStart"/>
            <w:r>
              <w:t>Коуринской</w:t>
            </w:r>
            <w:proofErr w:type="spellEnd"/>
            <w:r>
              <w:t xml:space="preserve"> сельской территории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44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C73" w:rsidRDefault="009F5C73">
            <w:r>
              <w:t xml:space="preserve">Администрация </w:t>
            </w:r>
            <w:proofErr w:type="gramStart"/>
            <w:r>
              <w:t>Кызыл-</w:t>
            </w:r>
            <w:proofErr w:type="spellStart"/>
            <w:r>
              <w:t>Шорской</w:t>
            </w:r>
            <w:proofErr w:type="spellEnd"/>
            <w:proofErr w:type="gramEnd"/>
            <w:r>
              <w:t xml:space="preserve"> сельской территории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50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5C73" w:rsidRDefault="009F5C73">
            <w:r>
              <w:t xml:space="preserve">Администрация </w:t>
            </w:r>
            <w:proofErr w:type="spellStart"/>
            <w:r>
              <w:t>Усть-Кабырзинской</w:t>
            </w:r>
            <w:proofErr w:type="spellEnd"/>
            <w:r>
              <w:t xml:space="preserve"> сельской территории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Default="009F5C73">
            <w:pPr>
              <w:jc w:val="center"/>
            </w:pPr>
            <w:r>
              <w:t>61,7</w:t>
            </w:r>
          </w:p>
        </w:tc>
      </w:tr>
      <w:tr w:rsidR="009F5C73" w:rsidTr="00C028AD">
        <w:tblPrEx>
          <w:tblLook w:val="04A0" w:firstRow="1" w:lastRow="0" w:firstColumn="1" w:lastColumn="0" w:noHBand="0" w:noVBand="1"/>
        </w:tblPrEx>
        <w:trPr>
          <w:gridBefore w:val="1"/>
          <w:wBefore w:w="199" w:type="dxa"/>
          <w:trHeight w:val="330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73" w:rsidRDefault="009F5C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Pr="00285269" w:rsidRDefault="009F5C73" w:rsidP="00285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1574,</w:t>
            </w:r>
            <w:r w:rsidR="00285269">
              <w:rPr>
                <w:b/>
                <w:bCs/>
                <w:lang w:val="en-US"/>
              </w:rPr>
              <w:t>5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Pr="00285269" w:rsidRDefault="009F5C73" w:rsidP="00285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1574,</w:t>
            </w:r>
            <w:r w:rsidR="00285269">
              <w:rPr>
                <w:b/>
                <w:bCs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C73" w:rsidRPr="00285269" w:rsidRDefault="009F5C73" w:rsidP="00285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1574,</w:t>
            </w:r>
            <w:r w:rsidR="00285269">
              <w:rPr>
                <w:b/>
                <w:bCs/>
                <w:lang w:val="en-US"/>
              </w:rPr>
              <w:t>5</w:t>
            </w:r>
          </w:p>
        </w:tc>
      </w:tr>
    </w:tbl>
    <w:p w:rsidR="009F242F" w:rsidRPr="00535D42" w:rsidRDefault="009F242F"/>
    <w:sectPr w:rsidR="009F242F" w:rsidRPr="00535D42" w:rsidSect="004E27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7DD"/>
    <w:rsid w:val="00031B52"/>
    <w:rsid w:val="000941FF"/>
    <w:rsid w:val="00097E47"/>
    <w:rsid w:val="000C29AE"/>
    <w:rsid w:val="000D02A9"/>
    <w:rsid w:val="001202D5"/>
    <w:rsid w:val="001265CB"/>
    <w:rsid w:val="00134B4C"/>
    <w:rsid w:val="0015153D"/>
    <w:rsid w:val="002305B0"/>
    <w:rsid w:val="0024302E"/>
    <w:rsid w:val="0027252B"/>
    <w:rsid w:val="00285269"/>
    <w:rsid w:val="002A38EA"/>
    <w:rsid w:val="002B5F2E"/>
    <w:rsid w:val="0033449B"/>
    <w:rsid w:val="00335302"/>
    <w:rsid w:val="00343EBF"/>
    <w:rsid w:val="00362312"/>
    <w:rsid w:val="00365F63"/>
    <w:rsid w:val="00393293"/>
    <w:rsid w:val="003A4CFC"/>
    <w:rsid w:val="00402AFB"/>
    <w:rsid w:val="004252E2"/>
    <w:rsid w:val="004320C0"/>
    <w:rsid w:val="004E27DD"/>
    <w:rsid w:val="00511B4C"/>
    <w:rsid w:val="00535D42"/>
    <w:rsid w:val="00563042"/>
    <w:rsid w:val="005815D2"/>
    <w:rsid w:val="005C7B25"/>
    <w:rsid w:val="005E21F7"/>
    <w:rsid w:val="00613B3C"/>
    <w:rsid w:val="006A2562"/>
    <w:rsid w:val="006D1B28"/>
    <w:rsid w:val="006D5CE7"/>
    <w:rsid w:val="007360A7"/>
    <w:rsid w:val="007471CA"/>
    <w:rsid w:val="00815314"/>
    <w:rsid w:val="0089560E"/>
    <w:rsid w:val="008C240D"/>
    <w:rsid w:val="008E38F5"/>
    <w:rsid w:val="008F6F40"/>
    <w:rsid w:val="00906529"/>
    <w:rsid w:val="009626B6"/>
    <w:rsid w:val="00985385"/>
    <w:rsid w:val="009F242F"/>
    <w:rsid w:val="009F5C73"/>
    <w:rsid w:val="00AB4DFD"/>
    <w:rsid w:val="00B85F8A"/>
    <w:rsid w:val="00C028AD"/>
    <w:rsid w:val="00C37319"/>
    <w:rsid w:val="00C84AB7"/>
    <w:rsid w:val="00C9580A"/>
    <w:rsid w:val="00CC4EC6"/>
    <w:rsid w:val="00CE2C7F"/>
    <w:rsid w:val="00CF2810"/>
    <w:rsid w:val="00D01BF3"/>
    <w:rsid w:val="00D05FFE"/>
    <w:rsid w:val="00D549F9"/>
    <w:rsid w:val="00D85B26"/>
    <w:rsid w:val="00D9003B"/>
    <w:rsid w:val="00E3786A"/>
    <w:rsid w:val="00E74724"/>
    <w:rsid w:val="00E808F8"/>
    <w:rsid w:val="00E85E7C"/>
    <w:rsid w:val="00E945D6"/>
    <w:rsid w:val="00E9472A"/>
    <w:rsid w:val="00EC3653"/>
    <w:rsid w:val="00ED147D"/>
    <w:rsid w:val="00F3526E"/>
    <w:rsid w:val="00F64697"/>
    <w:rsid w:val="00FA6684"/>
    <w:rsid w:val="00FC0349"/>
    <w:rsid w:val="00FC22A6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5314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Company>РайФУ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subject/>
  <dc:creator>Работник</dc:creator>
  <cp:keywords/>
  <dc:description/>
  <cp:lastModifiedBy>uli</cp:lastModifiedBy>
  <cp:revision>26</cp:revision>
  <cp:lastPrinted>2013-12-26T04:30:00Z</cp:lastPrinted>
  <dcterms:created xsi:type="dcterms:W3CDTF">2013-12-27T04:57:00Z</dcterms:created>
  <dcterms:modified xsi:type="dcterms:W3CDTF">2018-12-26T02:06:00Z</dcterms:modified>
</cp:coreProperties>
</file>