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16" w:rsidRDefault="00E82416" w:rsidP="007D62C3">
      <w:pPr>
        <w:suppressAutoHyphens/>
        <w:jc w:val="center"/>
      </w:pPr>
      <w:bookmarkStart w:id="0" w:name="_GoBack"/>
      <w:bookmarkEnd w:id="0"/>
    </w:p>
    <w:p w:rsidR="0066066E" w:rsidRDefault="00086EE9" w:rsidP="007D62C3">
      <w:pPr>
        <w:suppressAutoHyphens/>
        <w:jc w:val="center"/>
      </w:pPr>
      <w:r>
        <w:t xml:space="preserve"> </w:t>
      </w:r>
    </w:p>
    <w:p w:rsidR="0011404E" w:rsidRDefault="00DA6CE5" w:rsidP="007D62C3">
      <w:pPr>
        <w:suppressAutoHyphens/>
        <w:jc w:val="center"/>
      </w:pPr>
      <w:r>
        <w:rPr>
          <w:noProof/>
        </w:rPr>
        <w:drawing>
          <wp:inline distT="0" distB="0" distL="0" distR="0">
            <wp:extent cx="7620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27" w:rsidRDefault="00DD1927" w:rsidP="007D62C3">
      <w:pPr>
        <w:suppressAutoHyphens/>
        <w:jc w:val="center"/>
      </w:pPr>
    </w:p>
    <w:p w:rsidR="0011404E" w:rsidRDefault="0011404E" w:rsidP="007D62C3">
      <w:pPr>
        <w:suppressAutoHyphens/>
        <w:jc w:val="center"/>
      </w:pPr>
    </w:p>
    <w:p w:rsidR="00437ADF" w:rsidRPr="005D58D8" w:rsidRDefault="00437ADF" w:rsidP="00437ADF">
      <w:pPr>
        <w:jc w:val="center"/>
        <w:rPr>
          <w:b/>
          <w:sz w:val="28"/>
          <w:szCs w:val="28"/>
        </w:rPr>
      </w:pPr>
      <w:r w:rsidRPr="005D58D8">
        <w:rPr>
          <w:b/>
          <w:sz w:val="28"/>
          <w:szCs w:val="28"/>
        </w:rPr>
        <w:t>КЕМЕРОВСКАЯ ОБЛАСТЬ</w:t>
      </w:r>
    </w:p>
    <w:p w:rsidR="00437ADF" w:rsidRPr="005D58D8" w:rsidRDefault="00437ADF" w:rsidP="00437ADF">
      <w:pPr>
        <w:jc w:val="center"/>
        <w:rPr>
          <w:b/>
          <w:sz w:val="28"/>
          <w:szCs w:val="28"/>
        </w:rPr>
      </w:pPr>
    </w:p>
    <w:p w:rsidR="00437ADF" w:rsidRPr="005D58D8" w:rsidRDefault="00437ADF" w:rsidP="00437ADF">
      <w:pPr>
        <w:jc w:val="center"/>
        <w:rPr>
          <w:b/>
          <w:sz w:val="28"/>
          <w:szCs w:val="28"/>
        </w:rPr>
      </w:pPr>
      <w:r w:rsidRPr="005D58D8">
        <w:rPr>
          <w:b/>
          <w:sz w:val="28"/>
          <w:szCs w:val="28"/>
        </w:rPr>
        <w:t xml:space="preserve">ТАШТАГОЛЬСКИЙ </w:t>
      </w:r>
      <w:r w:rsidR="0016414E" w:rsidRPr="005D58D8">
        <w:rPr>
          <w:b/>
          <w:sz w:val="28"/>
          <w:szCs w:val="28"/>
        </w:rPr>
        <w:t xml:space="preserve">МУНИЦИПАЛЬНЫЙ </w:t>
      </w:r>
      <w:r w:rsidRPr="005D58D8">
        <w:rPr>
          <w:b/>
          <w:sz w:val="28"/>
          <w:szCs w:val="28"/>
        </w:rPr>
        <w:t>РАЙОН</w:t>
      </w:r>
    </w:p>
    <w:p w:rsidR="00437ADF" w:rsidRPr="00AF7CDA" w:rsidRDefault="00437ADF" w:rsidP="00437ADF">
      <w:pPr>
        <w:jc w:val="center"/>
        <w:rPr>
          <w:sz w:val="28"/>
          <w:szCs w:val="28"/>
        </w:rPr>
      </w:pPr>
    </w:p>
    <w:p w:rsidR="005D58D8" w:rsidRDefault="00437ADF" w:rsidP="005D58D8">
      <w:pPr>
        <w:jc w:val="center"/>
        <w:rPr>
          <w:b/>
          <w:sz w:val="28"/>
          <w:szCs w:val="28"/>
        </w:rPr>
      </w:pPr>
      <w:r w:rsidRPr="00FD0CC6">
        <w:rPr>
          <w:b/>
          <w:sz w:val="28"/>
          <w:szCs w:val="28"/>
        </w:rPr>
        <w:t>АДМИНИСТРАЦИЯ</w:t>
      </w:r>
    </w:p>
    <w:p w:rsidR="005D58D8" w:rsidRDefault="005D58D8" w:rsidP="005D58D8">
      <w:pPr>
        <w:jc w:val="center"/>
        <w:rPr>
          <w:b/>
          <w:sz w:val="28"/>
          <w:szCs w:val="28"/>
        </w:rPr>
      </w:pPr>
    </w:p>
    <w:p w:rsidR="00437ADF" w:rsidRPr="00FD0CC6" w:rsidRDefault="00437ADF" w:rsidP="005D58D8">
      <w:pPr>
        <w:jc w:val="center"/>
        <w:rPr>
          <w:b/>
          <w:sz w:val="28"/>
          <w:szCs w:val="28"/>
        </w:rPr>
      </w:pPr>
      <w:r w:rsidRPr="00FD0CC6">
        <w:rPr>
          <w:b/>
          <w:sz w:val="28"/>
          <w:szCs w:val="28"/>
        </w:rPr>
        <w:t xml:space="preserve">ТАШТАГОЛЬСКОГО </w:t>
      </w:r>
      <w:r w:rsidR="0016414E" w:rsidRPr="00FD0CC6">
        <w:rPr>
          <w:b/>
          <w:sz w:val="28"/>
          <w:szCs w:val="28"/>
        </w:rPr>
        <w:t xml:space="preserve">МУНИЦИПАЛЬНОГО </w:t>
      </w:r>
      <w:r w:rsidRPr="00FD0CC6">
        <w:rPr>
          <w:b/>
          <w:sz w:val="28"/>
          <w:szCs w:val="28"/>
        </w:rPr>
        <w:t>РАЙОНА</w:t>
      </w:r>
    </w:p>
    <w:p w:rsidR="00437ADF" w:rsidRPr="00AF7CDA" w:rsidRDefault="00437ADF" w:rsidP="00437ADF">
      <w:pPr>
        <w:jc w:val="center"/>
        <w:rPr>
          <w:sz w:val="28"/>
          <w:szCs w:val="28"/>
        </w:rPr>
      </w:pPr>
    </w:p>
    <w:p w:rsidR="00437ADF" w:rsidRPr="005D58D8" w:rsidRDefault="00437ADF" w:rsidP="00437ADF">
      <w:pPr>
        <w:pStyle w:val="1"/>
        <w:rPr>
          <w:b/>
          <w:szCs w:val="28"/>
        </w:rPr>
      </w:pPr>
      <w:r w:rsidRPr="005D58D8">
        <w:rPr>
          <w:b/>
          <w:szCs w:val="28"/>
        </w:rPr>
        <w:t>ПОСТАНОВЛЕНИЕ</w:t>
      </w:r>
    </w:p>
    <w:p w:rsidR="0011404E" w:rsidRDefault="0011404E" w:rsidP="007D62C3">
      <w:pPr>
        <w:suppressAutoHyphens/>
        <w:jc w:val="center"/>
        <w:rPr>
          <w:b/>
          <w:sz w:val="28"/>
          <w:szCs w:val="28"/>
        </w:rPr>
      </w:pPr>
    </w:p>
    <w:p w:rsidR="0011404E" w:rsidRDefault="0011404E" w:rsidP="007D62C3">
      <w:pPr>
        <w:suppressAutoHyphens/>
        <w:jc w:val="center"/>
        <w:rPr>
          <w:b/>
          <w:sz w:val="28"/>
          <w:szCs w:val="28"/>
        </w:rPr>
      </w:pPr>
    </w:p>
    <w:p w:rsidR="00C863FB" w:rsidRPr="0011404E" w:rsidRDefault="00C863FB" w:rsidP="007D62C3">
      <w:pPr>
        <w:suppressAutoHyphens/>
        <w:jc w:val="center"/>
        <w:rPr>
          <w:b/>
          <w:sz w:val="28"/>
          <w:szCs w:val="28"/>
        </w:rPr>
      </w:pPr>
    </w:p>
    <w:p w:rsidR="0011404E" w:rsidRDefault="0094006B" w:rsidP="00437ADF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1404E">
        <w:rPr>
          <w:b/>
          <w:sz w:val="28"/>
          <w:szCs w:val="28"/>
        </w:rPr>
        <w:t>т</w:t>
      </w:r>
      <w:r w:rsidRPr="009400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«28»</w:t>
      </w:r>
      <w:r w:rsidR="00434807">
        <w:rPr>
          <w:b/>
          <w:sz w:val="28"/>
          <w:szCs w:val="28"/>
        </w:rPr>
        <w:t xml:space="preserve"> </w:t>
      </w:r>
      <w:r w:rsidR="0038544C">
        <w:rPr>
          <w:b/>
          <w:sz w:val="28"/>
          <w:szCs w:val="28"/>
        </w:rPr>
        <w:t xml:space="preserve"> </w:t>
      </w:r>
      <w:r w:rsidR="006430D9">
        <w:rPr>
          <w:b/>
          <w:sz w:val="28"/>
          <w:szCs w:val="28"/>
        </w:rPr>
        <w:t xml:space="preserve">декабря   </w:t>
      </w:r>
      <w:proofErr w:type="spellStart"/>
      <w:r w:rsidR="00434807">
        <w:rPr>
          <w:b/>
          <w:sz w:val="28"/>
          <w:szCs w:val="28"/>
        </w:rPr>
        <w:t>201</w:t>
      </w:r>
      <w:r w:rsidR="00A1180F">
        <w:rPr>
          <w:b/>
          <w:sz w:val="28"/>
          <w:szCs w:val="28"/>
        </w:rPr>
        <w:t>5</w:t>
      </w:r>
      <w:r w:rsidR="0011404E">
        <w:rPr>
          <w:b/>
          <w:sz w:val="28"/>
          <w:szCs w:val="28"/>
        </w:rPr>
        <w:t>г</w:t>
      </w:r>
      <w:proofErr w:type="spellEnd"/>
      <w:r w:rsidR="0011404E">
        <w:rPr>
          <w:b/>
          <w:sz w:val="28"/>
          <w:szCs w:val="28"/>
        </w:rPr>
        <w:t>. №</w:t>
      </w:r>
      <w:r>
        <w:rPr>
          <w:b/>
          <w:sz w:val="28"/>
          <w:szCs w:val="28"/>
        </w:rPr>
        <w:t xml:space="preserve"> 988</w:t>
      </w:r>
      <w:r w:rsidR="00A1180F">
        <w:rPr>
          <w:b/>
          <w:sz w:val="28"/>
          <w:szCs w:val="28"/>
        </w:rPr>
        <w:t xml:space="preserve"> </w:t>
      </w:r>
      <w:r w:rsidR="007A2CA2">
        <w:rPr>
          <w:b/>
          <w:sz w:val="28"/>
          <w:szCs w:val="28"/>
        </w:rPr>
        <w:t>-</w:t>
      </w:r>
      <w:proofErr w:type="spellStart"/>
      <w:r w:rsidR="007A2CA2">
        <w:rPr>
          <w:b/>
          <w:sz w:val="28"/>
          <w:szCs w:val="28"/>
        </w:rPr>
        <w:t>п</w:t>
      </w:r>
      <w:proofErr w:type="spellEnd"/>
      <w:r w:rsidR="00B84667">
        <w:rPr>
          <w:b/>
          <w:sz w:val="28"/>
          <w:szCs w:val="28"/>
        </w:rPr>
        <w:t>_</w:t>
      </w:r>
      <w:r w:rsidR="00533233">
        <w:rPr>
          <w:b/>
          <w:sz w:val="28"/>
          <w:szCs w:val="28"/>
        </w:rPr>
        <w:t>_</w:t>
      </w:r>
    </w:p>
    <w:p w:rsidR="0011404E" w:rsidRDefault="0011404E" w:rsidP="007D62C3">
      <w:pPr>
        <w:suppressAutoHyphens/>
        <w:jc w:val="center"/>
        <w:rPr>
          <w:b/>
          <w:sz w:val="28"/>
          <w:szCs w:val="28"/>
        </w:rPr>
      </w:pPr>
    </w:p>
    <w:p w:rsidR="0011404E" w:rsidRPr="00BD65B3" w:rsidRDefault="0011404E" w:rsidP="007D62C3">
      <w:pPr>
        <w:pStyle w:val="a4"/>
        <w:suppressAutoHyphens/>
        <w:rPr>
          <w:sz w:val="28"/>
          <w:szCs w:val="28"/>
        </w:rPr>
      </w:pPr>
    </w:p>
    <w:p w:rsidR="00BD65B3" w:rsidRDefault="00BD65B3" w:rsidP="007D62C3">
      <w:pPr>
        <w:pStyle w:val="a4"/>
        <w:suppressAutoHyphens/>
        <w:rPr>
          <w:sz w:val="28"/>
          <w:szCs w:val="28"/>
        </w:rPr>
      </w:pPr>
      <w:r w:rsidRPr="00BD65B3">
        <w:rPr>
          <w:sz w:val="28"/>
          <w:szCs w:val="28"/>
        </w:rPr>
        <w:t>О внесении изменений</w:t>
      </w:r>
      <w:r w:rsidR="0038544C">
        <w:rPr>
          <w:sz w:val="28"/>
          <w:szCs w:val="28"/>
        </w:rPr>
        <w:t xml:space="preserve"> </w:t>
      </w:r>
      <w:r w:rsidRPr="00BD65B3">
        <w:rPr>
          <w:sz w:val="28"/>
          <w:szCs w:val="28"/>
        </w:rPr>
        <w:t xml:space="preserve"> в </w:t>
      </w:r>
      <w:r w:rsidR="0038544C">
        <w:rPr>
          <w:sz w:val="28"/>
          <w:szCs w:val="28"/>
        </w:rPr>
        <w:t xml:space="preserve">некоторые нормативно-правовые  акты </w:t>
      </w:r>
      <w:r w:rsidR="00ED3CA8">
        <w:rPr>
          <w:sz w:val="28"/>
          <w:szCs w:val="28"/>
        </w:rPr>
        <w:t xml:space="preserve">Администрации </w:t>
      </w:r>
      <w:proofErr w:type="spellStart"/>
      <w:r w:rsidR="00ED3CA8">
        <w:rPr>
          <w:sz w:val="28"/>
          <w:szCs w:val="28"/>
        </w:rPr>
        <w:t>Таштагольского</w:t>
      </w:r>
      <w:proofErr w:type="spellEnd"/>
      <w:r w:rsidR="00ED3CA8">
        <w:rPr>
          <w:sz w:val="28"/>
          <w:szCs w:val="28"/>
        </w:rPr>
        <w:t xml:space="preserve"> </w:t>
      </w:r>
      <w:r w:rsidR="000219DB">
        <w:rPr>
          <w:sz w:val="28"/>
          <w:szCs w:val="28"/>
        </w:rPr>
        <w:t xml:space="preserve">муниципального </w:t>
      </w:r>
      <w:r w:rsidR="00ED3CA8">
        <w:rPr>
          <w:sz w:val="28"/>
          <w:szCs w:val="28"/>
        </w:rPr>
        <w:t xml:space="preserve">района </w:t>
      </w:r>
      <w:r w:rsidRPr="00BD65B3">
        <w:rPr>
          <w:sz w:val="28"/>
          <w:szCs w:val="28"/>
        </w:rPr>
        <w:t xml:space="preserve"> </w:t>
      </w:r>
    </w:p>
    <w:p w:rsidR="0038544C" w:rsidRPr="00F724BD" w:rsidRDefault="0038544C" w:rsidP="007D62C3">
      <w:pPr>
        <w:pStyle w:val="a4"/>
        <w:suppressAutoHyphens/>
        <w:rPr>
          <w:b w:val="0"/>
          <w:sz w:val="24"/>
        </w:rPr>
      </w:pPr>
    </w:p>
    <w:p w:rsidR="00BD65B3" w:rsidRPr="00CC1BD2" w:rsidRDefault="00BD65B3" w:rsidP="007D62C3">
      <w:pPr>
        <w:pStyle w:val="a4"/>
        <w:suppressAutoHyphens/>
        <w:jc w:val="both"/>
        <w:rPr>
          <w:sz w:val="28"/>
          <w:szCs w:val="28"/>
        </w:rPr>
      </w:pPr>
      <w:r w:rsidRPr="00F724BD">
        <w:rPr>
          <w:b w:val="0"/>
          <w:sz w:val="24"/>
        </w:rPr>
        <w:tab/>
      </w:r>
      <w:r w:rsidR="00A66175" w:rsidRPr="00A66175">
        <w:rPr>
          <w:b w:val="0"/>
          <w:sz w:val="28"/>
          <w:szCs w:val="28"/>
        </w:rPr>
        <w:t>Н</w:t>
      </w:r>
      <w:r w:rsidRPr="00F724BD">
        <w:rPr>
          <w:b w:val="0"/>
          <w:sz w:val="28"/>
          <w:szCs w:val="28"/>
        </w:rPr>
        <w:t xml:space="preserve">а основании Бюджетного Кодекса РФ, </w:t>
      </w:r>
      <w:r w:rsidR="00C230F2" w:rsidRPr="00C44238">
        <w:rPr>
          <w:b w:val="0"/>
          <w:sz w:val="28"/>
          <w:szCs w:val="28"/>
        </w:rPr>
        <w:t xml:space="preserve">Решения </w:t>
      </w:r>
      <w:proofErr w:type="spellStart"/>
      <w:r w:rsidR="00C230F2" w:rsidRPr="00C44238">
        <w:rPr>
          <w:b w:val="0"/>
          <w:sz w:val="28"/>
          <w:szCs w:val="28"/>
        </w:rPr>
        <w:t>Таштагольского</w:t>
      </w:r>
      <w:proofErr w:type="spellEnd"/>
      <w:r w:rsidR="00C230F2" w:rsidRPr="00C44238">
        <w:rPr>
          <w:b w:val="0"/>
          <w:sz w:val="28"/>
          <w:szCs w:val="28"/>
        </w:rPr>
        <w:t xml:space="preserve"> районного Совета народных депутатов </w:t>
      </w:r>
      <w:r w:rsidR="002468C2">
        <w:rPr>
          <w:b w:val="0"/>
          <w:sz w:val="28"/>
          <w:szCs w:val="28"/>
        </w:rPr>
        <w:t xml:space="preserve"> </w:t>
      </w:r>
      <w:r w:rsidR="00C230F2" w:rsidRPr="00C44238">
        <w:rPr>
          <w:b w:val="0"/>
          <w:sz w:val="28"/>
          <w:szCs w:val="28"/>
        </w:rPr>
        <w:t>от</w:t>
      </w:r>
      <w:r w:rsidR="00C230F2" w:rsidRPr="003656BB">
        <w:rPr>
          <w:sz w:val="28"/>
          <w:szCs w:val="28"/>
        </w:rPr>
        <w:t xml:space="preserve"> </w:t>
      </w:r>
      <w:r w:rsidR="00C44238" w:rsidRPr="002468C2">
        <w:rPr>
          <w:b w:val="0"/>
          <w:sz w:val="28"/>
          <w:szCs w:val="28"/>
        </w:rPr>
        <w:t>0</w:t>
      </w:r>
      <w:r w:rsidR="002468C2" w:rsidRPr="002468C2">
        <w:rPr>
          <w:b w:val="0"/>
          <w:sz w:val="28"/>
          <w:szCs w:val="28"/>
        </w:rPr>
        <w:t>6</w:t>
      </w:r>
      <w:r w:rsidR="00C230F2" w:rsidRPr="002468C2">
        <w:rPr>
          <w:b w:val="0"/>
          <w:sz w:val="28"/>
          <w:szCs w:val="28"/>
        </w:rPr>
        <w:t>.</w:t>
      </w:r>
      <w:r w:rsidR="002468C2" w:rsidRPr="002468C2">
        <w:rPr>
          <w:b w:val="0"/>
          <w:sz w:val="28"/>
          <w:szCs w:val="28"/>
        </w:rPr>
        <w:t>10</w:t>
      </w:r>
      <w:r w:rsidR="00C230F2" w:rsidRPr="002468C2">
        <w:rPr>
          <w:b w:val="0"/>
          <w:sz w:val="28"/>
          <w:szCs w:val="28"/>
        </w:rPr>
        <w:t>.20</w:t>
      </w:r>
      <w:r w:rsidR="00C44238" w:rsidRPr="002468C2">
        <w:rPr>
          <w:b w:val="0"/>
          <w:sz w:val="28"/>
          <w:szCs w:val="28"/>
        </w:rPr>
        <w:t>1</w:t>
      </w:r>
      <w:r w:rsidR="002468C2" w:rsidRPr="002468C2">
        <w:rPr>
          <w:b w:val="0"/>
          <w:sz w:val="28"/>
          <w:szCs w:val="28"/>
        </w:rPr>
        <w:t>5</w:t>
      </w:r>
      <w:r w:rsidR="00C230F2" w:rsidRPr="002468C2">
        <w:rPr>
          <w:b w:val="0"/>
          <w:sz w:val="28"/>
          <w:szCs w:val="28"/>
        </w:rPr>
        <w:t>г. №</w:t>
      </w:r>
      <w:r w:rsidR="002468C2" w:rsidRPr="002468C2">
        <w:rPr>
          <w:b w:val="0"/>
          <w:sz w:val="28"/>
          <w:szCs w:val="28"/>
        </w:rPr>
        <w:t>146</w:t>
      </w:r>
      <w:r w:rsidR="00C230F2" w:rsidRPr="002468C2">
        <w:rPr>
          <w:b w:val="0"/>
          <w:sz w:val="28"/>
          <w:szCs w:val="28"/>
        </w:rPr>
        <w:t>-рр</w:t>
      </w:r>
      <w:r w:rsidR="00C230F2" w:rsidRPr="00220CAE">
        <w:rPr>
          <w:b w:val="0"/>
          <w:sz w:val="28"/>
          <w:szCs w:val="28"/>
        </w:rPr>
        <w:t xml:space="preserve"> «Об утверждении </w:t>
      </w:r>
      <w:r w:rsidR="00C44238" w:rsidRPr="00220CAE">
        <w:rPr>
          <w:b w:val="0"/>
          <w:sz w:val="28"/>
          <w:szCs w:val="28"/>
        </w:rPr>
        <w:t>П</w:t>
      </w:r>
      <w:r w:rsidR="00C230F2" w:rsidRPr="00220CAE">
        <w:rPr>
          <w:b w:val="0"/>
          <w:sz w:val="28"/>
          <w:szCs w:val="28"/>
        </w:rPr>
        <w:t xml:space="preserve">оложения о </w:t>
      </w:r>
      <w:r w:rsidR="00C14BC9" w:rsidRPr="00220CAE">
        <w:rPr>
          <w:b w:val="0"/>
          <w:sz w:val="28"/>
          <w:szCs w:val="28"/>
        </w:rPr>
        <w:t xml:space="preserve">бюджетном процессе в </w:t>
      </w:r>
      <w:r w:rsidR="00C44238" w:rsidRPr="00220CAE">
        <w:rPr>
          <w:b w:val="0"/>
          <w:sz w:val="28"/>
          <w:szCs w:val="28"/>
        </w:rPr>
        <w:t>М</w:t>
      </w:r>
      <w:r w:rsidR="00C14BC9" w:rsidRPr="00220CAE">
        <w:rPr>
          <w:b w:val="0"/>
          <w:sz w:val="28"/>
          <w:szCs w:val="28"/>
        </w:rPr>
        <w:t xml:space="preserve">униципальном образовании </w:t>
      </w:r>
      <w:r w:rsidR="00C44238" w:rsidRPr="00220CAE">
        <w:rPr>
          <w:b w:val="0"/>
          <w:sz w:val="28"/>
          <w:szCs w:val="28"/>
        </w:rPr>
        <w:t>«</w:t>
      </w:r>
      <w:proofErr w:type="spellStart"/>
      <w:r w:rsidR="00C14BC9" w:rsidRPr="00220CAE">
        <w:rPr>
          <w:b w:val="0"/>
          <w:sz w:val="28"/>
          <w:szCs w:val="28"/>
        </w:rPr>
        <w:t>Таштагольский</w:t>
      </w:r>
      <w:proofErr w:type="spellEnd"/>
      <w:r w:rsidR="00C14BC9" w:rsidRPr="00220CAE">
        <w:rPr>
          <w:b w:val="0"/>
          <w:sz w:val="28"/>
          <w:szCs w:val="28"/>
        </w:rPr>
        <w:t xml:space="preserve"> </w:t>
      </w:r>
      <w:r w:rsidR="00C44238" w:rsidRPr="00220CAE">
        <w:rPr>
          <w:b w:val="0"/>
          <w:sz w:val="28"/>
          <w:szCs w:val="28"/>
        </w:rPr>
        <w:t xml:space="preserve">муниципальный </w:t>
      </w:r>
      <w:r w:rsidR="00C14BC9" w:rsidRPr="00220CAE">
        <w:rPr>
          <w:b w:val="0"/>
          <w:sz w:val="28"/>
          <w:szCs w:val="28"/>
        </w:rPr>
        <w:t>район»</w:t>
      </w:r>
      <w:r w:rsidRPr="00220CAE">
        <w:rPr>
          <w:b w:val="0"/>
          <w:sz w:val="28"/>
          <w:szCs w:val="28"/>
        </w:rPr>
        <w:t>,</w:t>
      </w:r>
      <w:r w:rsidR="00272FCD">
        <w:rPr>
          <w:b w:val="0"/>
          <w:sz w:val="28"/>
          <w:szCs w:val="28"/>
        </w:rPr>
        <w:t xml:space="preserve"> </w:t>
      </w:r>
      <w:r w:rsidRPr="00F413A6">
        <w:rPr>
          <w:b w:val="0"/>
          <w:sz w:val="28"/>
          <w:szCs w:val="28"/>
        </w:rPr>
        <w:t xml:space="preserve">руководствуясь уставом муниципального образования </w:t>
      </w:r>
      <w:r w:rsidR="00E272C9">
        <w:rPr>
          <w:b w:val="0"/>
          <w:sz w:val="28"/>
          <w:szCs w:val="28"/>
        </w:rPr>
        <w:t>«</w:t>
      </w:r>
      <w:proofErr w:type="spellStart"/>
      <w:r w:rsidRPr="00F413A6">
        <w:rPr>
          <w:b w:val="0"/>
          <w:sz w:val="28"/>
          <w:szCs w:val="28"/>
        </w:rPr>
        <w:t>Таштагольский</w:t>
      </w:r>
      <w:proofErr w:type="spellEnd"/>
      <w:r w:rsidRPr="00F413A6">
        <w:rPr>
          <w:b w:val="0"/>
          <w:sz w:val="28"/>
          <w:szCs w:val="28"/>
        </w:rPr>
        <w:t xml:space="preserve"> </w:t>
      </w:r>
      <w:r w:rsidR="001B5EBB" w:rsidRPr="00F413A6">
        <w:rPr>
          <w:b w:val="0"/>
          <w:sz w:val="28"/>
          <w:szCs w:val="28"/>
        </w:rPr>
        <w:t xml:space="preserve">муниципальный </w:t>
      </w:r>
      <w:r w:rsidRPr="00F413A6">
        <w:rPr>
          <w:b w:val="0"/>
          <w:sz w:val="28"/>
          <w:szCs w:val="28"/>
        </w:rPr>
        <w:t>район</w:t>
      </w:r>
      <w:r w:rsidR="00E272C9">
        <w:rPr>
          <w:b w:val="0"/>
          <w:sz w:val="28"/>
          <w:szCs w:val="28"/>
        </w:rPr>
        <w:t>»</w:t>
      </w:r>
      <w:r w:rsidRPr="00F413A6">
        <w:rPr>
          <w:b w:val="0"/>
          <w:sz w:val="28"/>
          <w:szCs w:val="28"/>
        </w:rPr>
        <w:t xml:space="preserve">,  </w:t>
      </w:r>
      <w:r w:rsidR="00A66175" w:rsidRPr="00F413A6">
        <w:rPr>
          <w:b w:val="0"/>
          <w:sz w:val="28"/>
          <w:szCs w:val="28"/>
        </w:rPr>
        <w:t xml:space="preserve">Администрация </w:t>
      </w:r>
      <w:proofErr w:type="spellStart"/>
      <w:r w:rsidR="00A66175" w:rsidRPr="00F413A6">
        <w:rPr>
          <w:b w:val="0"/>
          <w:sz w:val="28"/>
          <w:szCs w:val="28"/>
        </w:rPr>
        <w:t>Таштагольского</w:t>
      </w:r>
      <w:proofErr w:type="spellEnd"/>
      <w:r w:rsidR="00A66175" w:rsidRPr="00F413A6">
        <w:rPr>
          <w:b w:val="0"/>
          <w:sz w:val="28"/>
          <w:szCs w:val="28"/>
        </w:rPr>
        <w:t xml:space="preserve"> </w:t>
      </w:r>
      <w:r w:rsidR="001B5EBB" w:rsidRPr="00F413A6">
        <w:rPr>
          <w:b w:val="0"/>
          <w:sz w:val="28"/>
          <w:szCs w:val="28"/>
        </w:rPr>
        <w:t xml:space="preserve">муниципального </w:t>
      </w:r>
      <w:r w:rsidR="00A66175" w:rsidRPr="00F413A6">
        <w:rPr>
          <w:b w:val="0"/>
          <w:sz w:val="28"/>
          <w:szCs w:val="28"/>
        </w:rPr>
        <w:t>района постановила:</w:t>
      </w:r>
    </w:p>
    <w:p w:rsidR="00F82F3D" w:rsidRPr="00F724BD" w:rsidRDefault="00F82F3D" w:rsidP="007D62C3">
      <w:pPr>
        <w:pStyle w:val="a4"/>
        <w:suppressAutoHyphens/>
        <w:jc w:val="both"/>
        <w:rPr>
          <w:b w:val="0"/>
          <w:sz w:val="28"/>
          <w:szCs w:val="28"/>
        </w:rPr>
      </w:pPr>
    </w:p>
    <w:p w:rsidR="0038544C" w:rsidRDefault="00BD65B3" w:rsidP="007D62C3">
      <w:pPr>
        <w:suppressAutoHyphens/>
        <w:ind w:firstLine="624"/>
        <w:jc w:val="both"/>
        <w:rPr>
          <w:sz w:val="28"/>
          <w:szCs w:val="28"/>
        </w:rPr>
      </w:pPr>
      <w:r w:rsidRPr="00F724BD">
        <w:rPr>
          <w:sz w:val="28"/>
          <w:szCs w:val="28"/>
        </w:rPr>
        <w:t>1.  Внести  изменения</w:t>
      </w:r>
      <w:r w:rsidR="0041344E">
        <w:rPr>
          <w:sz w:val="28"/>
          <w:szCs w:val="28"/>
        </w:rPr>
        <w:t>:</w:t>
      </w:r>
    </w:p>
    <w:p w:rsidR="00BD65B3" w:rsidRDefault="0038544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D65B3"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«Развитие</w:t>
      </w:r>
      <w:r>
        <w:rPr>
          <w:sz w:val="28"/>
          <w:szCs w:val="28"/>
        </w:rPr>
        <w:t xml:space="preserve"> </w:t>
      </w:r>
      <w:r w:rsidRPr="00F724BD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на 20</w:t>
      </w:r>
      <w:r w:rsidR="00F366FB">
        <w:rPr>
          <w:sz w:val="28"/>
          <w:szCs w:val="28"/>
        </w:rPr>
        <w:t>1</w:t>
      </w:r>
      <w:r w:rsidR="00A1180F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A1180F">
        <w:rPr>
          <w:sz w:val="28"/>
          <w:szCs w:val="28"/>
        </w:rPr>
        <w:t>7</w:t>
      </w:r>
      <w:r>
        <w:rPr>
          <w:sz w:val="28"/>
          <w:szCs w:val="28"/>
        </w:rPr>
        <w:t>годы, утвержденную</w:t>
      </w:r>
      <w:r w:rsidR="00BD65B3" w:rsidRPr="00F724BD">
        <w:rPr>
          <w:sz w:val="28"/>
          <w:szCs w:val="28"/>
        </w:rPr>
        <w:t xml:space="preserve"> </w:t>
      </w:r>
      <w:r w:rsidR="00F366FB">
        <w:rPr>
          <w:sz w:val="28"/>
          <w:szCs w:val="28"/>
        </w:rPr>
        <w:t xml:space="preserve">постановлением Администрации </w:t>
      </w:r>
      <w:proofErr w:type="spellStart"/>
      <w:r w:rsidR="00F366FB">
        <w:rPr>
          <w:sz w:val="28"/>
          <w:szCs w:val="28"/>
        </w:rPr>
        <w:t>Таштагольского</w:t>
      </w:r>
      <w:proofErr w:type="spellEnd"/>
      <w:r w:rsidR="00F366FB">
        <w:rPr>
          <w:sz w:val="28"/>
          <w:szCs w:val="28"/>
        </w:rPr>
        <w:t xml:space="preserve"> </w:t>
      </w:r>
      <w:r w:rsidR="00937453">
        <w:rPr>
          <w:sz w:val="28"/>
          <w:szCs w:val="28"/>
        </w:rPr>
        <w:t xml:space="preserve">муниципального </w:t>
      </w:r>
      <w:r w:rsidR="00F366FB">
        <w:rPr>
          <w:sz w:val="28"/>
          <w:szCs w:val="28"/>
        </w:rPr>
        <w:t xml:space="preserve">района от </w:t>
      </w:r>
      <w:r w:rsidR="00BD65B3" w:rsidRPr="00F724BD">
        <w:rPr>
          <w:sz w:val="28"/>
          <w:szCs w:val="28"/>
        </w:rPr>
        <w:t>1</w:t>
      </w:r>
      <w:r w:rsidR="008B4C98">
        <w:rPr>
          <w:sz w:val="28"/>
          <w:szCs w:val="28"/>
        </w:rPr>
        <w:t>5</w:t>
      </w:r>
      <w:r w:rsidR="00BD65B3" w:rsidRPr="00F724BD">
        <w:rPr>
          <w:sz w:val="28"/>
          <w:szCs w:val="28"/>
        </w:rPr>
        <w:t xml:space="preserve"> </w:t>
      </w:r>
      <w:r w:rsidR="00F366FB">
        <w:rPr>
          <w:sz w:val="28"/>
          <w:szCs w:val="28"/>
        </w:rPr>
        <w:t>октября</w:t>
      </w:r>
      <w:r w:rsidR="00BD65B3" w:rsidRPr="00F724BD">
        <w:rPr>
          <w:sz w:val="28"/>
          <w:szCs w:val="28"/>
        </w:rPr>
        <w:t xml:space="preserve"> 20</w:t>
      </w:r>
      <w:r w:rsidR="00F00B5D">
        <w:rPr>
          <w:sz w:val="28"/>
          <w:szCs w:val="28"/>
        </w:rPr>
        <w:t>1</w:t>
      </w:r>
      <w:r w:rsidR="00A1180F">
        <w:rPr>
          <w:sz w:val="28"/>
          <w:szCs w:val="28"/>
        </w:rPr>
        <w:t>4</w:t>
      </w:r>
      <w:r w:rsidR="00BD65B3" w:rsidRPr="00F724BD">
        <w:rPr>
          <w:sz w:val="28"/>
          <w:szCs w:val="28"/>
        </w:rPr>
        <w:t xml:space="preserve">г. № </w:t>
      </w:r>
      <w:r w:rsidR="00A1180F">
        <w:rPr>
          <w:sz w:val="28"/>
          <w:szCs w:val="28"/>
        </w:rPr>
        <w:t>893</w:t>
      </w:r>
      <w:r w:rsidR="00F366FB">
        <w:rPr>
          <w:sz w:val="28"/>
          <w:szCs w:val="28"/>
        </w:rPr>
        <w:t>-п</w:t>
      </w:r>
      <w:r w:rsidR="00BD65B3" w:rsidRPr="00F724BD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 </w:t>
      </w:r>
      <w:r w:rsidR="00BD65B3" w:rsidRPr="00F724BD">
        <w:rPr>
          <w:sz w:val="28"/>
          <w:szCs w:val="28"/>
        </w:rPr>
        <w:t xml:space="preserve">утверждении </w:t>
      </w:r>
      <w:r w:rsidR="001745AA">
        <w:rPr>
          <w:sz w:val="28"/>
          <w:szCs w:val="28"/>
        </w:rPr>
        <w:t xml:space="preserve"> </w:t>
      </w:r>
      <w:r w:rsidR="00B87BFD" w:rsidRPr="00F724BD">
        <w:rPr>
          <w:sz w:val="28"/>
          <w:szCs w:val="28"/>
        </w:rPr>
        <w:t>муниципальн</w:t>
      </w:r>
      <w:r w:rsidR="00DD4253">
        <w:rPr>
          <w:sz w:val="28"/>
          <w:szCs w:val="28"/>
        </w:rPr>
        <w:t>ой</w:t>
      </w:r>
      <w:r w:rsidR="00B87BFD" w:rsidRPr="00F724BD">
        <w:rPr>
          <w:sz w:val="28"/>
          <w:szCs w:val="28"/>
        </w:rPr>
        <w:t xml:space="preserve"> целев</w:t>
      </w:r>
      <w:r w:rsidR="00DD4253">
        <w:rPr>
          <w:sz w:val="28"/>
          <w:szCs w:val="28"/>
        </w:rPr>
        <w:t>ой</w:t>
      </w:r>
      <w:r w:rsidR="00B87BFD" w:rsidRPr="00F724BD">
        <w:rPr>
          <w:sz w:val="28"/>
          <w:szCs w:val="28"/>
        </w:rPr>
        <w:t xml:space="preserve"> программ</w:t>
      </w:r>
      <w:r w:rsidR="00DD4253">
        <w:rPr>
          <w:sz w:val="28"/>
          <w:szCs w:val="28"/>
        </w:rPr>
        <w:t>ы</w:t>
      </w:r>
      <w:r w:rsidR="00B87BFD" w:rsidRPr="00F724BD">
        <w:rPr>
          <w:sz w:val="28"/>
          <w:szCs w:val="28"/>
        </w:rPr>
        <w:t xml:space="preserve"> «Развитие</w:t>
      </w:r>
      <w:r w:rsidR="00F724BD">
        <w:rPr>
          <w:sz w:val="28"/>
          <w:szCs w:val="28"/>
        </w:rPr>
        <w:t xml:space="preserve"> </w:t>
      </w:r>
      <w:r w:rsidR="00B87BFD" w:rsidRPr="00F724BD">
        <w:rPr>
          <w:sz w:val="28"/>
          <w:szCs w:val="28"/>
        </w:rPr>
        <w:t>образования» на 20</w:t>
      </w:r>
      <w:r w:rsidR="00F366FB">
        <w:rPr>
          <w:sz w:val="28"/>
          <w:szCs w:val="28"/>
        </w:rPr>
        <w:t>1</w:t>
      </w:r>
      <w:r w:rsidR="00A1180F">
        <w:rPr>
          <w:sz w:val="28"/>
          <w:szCs w:val="28"/>
        </w:rPr>
        <w:t>5</w:t>
      </w:r>
      <w:r w:rsidR="00B87BFD" w:rsidRPr="00F724BD">
        <w:rPr>
          <w:sz w:val="28"/>
          <w:szCs w:val="28"/>
        </w:rPr>
        <w:t>-201</w:t>
      </w:r>
      <w:r w:rsidR="00A1180F">
        <w:rPr>
          <w:sz w:val="28"/>
          <w:szCs w:val="28"/>
        </w:rPr>
        <w:t>7</w:t>
      </w:r>
      <w:r w:rsidR="00B87BFD" w:rsidRPr="00F724BD">
        <w:rPr>
          <w:sz w:val="28"/>
          <w:szCs w:val="28"/>
        </w:rPr>
        <w:t xml:space="preserve"> годы</w:t>
      </w:r>
      <w:r w:rsidR="00BD65B3" w:rsidRPr="00F724BD">
        <w:rPr>
          <w:sz w:val="28"/>
          <w:szCs w:val="28"/>
        </w:rPr>
        <w:t>:</w:t>
      </w: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1344E">
        <w:rPr>
          <w:sz w:val="28"/>
          <w:szCs w:val="28"/>
        </w:rPr>
        <w:t>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</w:t>
      </w:r>
      <w:r w:rsidR="006E7D3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финансирования Программы» изложить в следующей редакции:</w:t>
      </w:r>
    </w:p>
    <w:p w:rsidR="003A4C7F" w:rsidRDefault="0038544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4C7F">
        <w:rPr>
          <w:sz w:val="28"/>
          <w:szCs w:val="28"/>
        </w:rPr>
        <w:t xml:space="preserve">Средства местного бюджета – всего </w:t>
      </w:r>
      <w:r w:rsidR="00D616CF">
        <w:rPr>
          <w:sz w:val="28"/>
          <w:szCs w:val="28"/>
        </w:rPr>
        <w:t>1</w:t>
      </w:r>
      <w:r w:rsidR="008567CC">
        <w:rPr>
          <w:sz w:val="28"/>
          <w:szCs w:val="28"/>
        </w:rPr>
        <w:t>7</w:t>
      </w:r>
      <w:r w:rsidR="00E538EA">
        <w:rPr>
          <w:sz w:val="28"/>
          <w:szCs w:val="28"/>
        </w:rPr>
        <w:t>625,2</w:t>
      </w:r>
      <w:r w:rsidR="00D616CF">
        <w:rPr>
          <w:sz w:val="28"/>
          <w:szCs w:val="28"/>
        </w:rPr>
        <w:t xml:space="preserve"> </w:t>
      </w:r>
      <w:r w:rsidR="003A4C7F">
        <w:rPr>
          <w:sz w:val="28"/>
          <w:szCs w:val="28"/>
        </w:rPr>
        <w:t>тыс</w:t>
      </w:r>
      <w:proofErr w:type="gramStart"/>
      <w:r w:rsidR="003A4C7F">
        <w:rPr>
          <w:sz w:val="28"/>
          <w:szCs w:val="28"/>
        </w:rPr>
        <w:t>.р</w:t>
      </w:r>
      <w:proofErr w:type="gramEnd"/>
      <w:r w:rsidR="003A4C7F">
        <w:rPr>
          <w:sz w:val="28"/>
          <w:szCs w:val="28"/>
        </w:rPr>
        <w:t>уб.,</w:t>
      </w: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366FB">
        <w:rPr>
          <w:sz w:val="28"/>
          <w:szCs w:val="28"/>
        </w:rPr>
        <w:t>1</w:t>
      </w:r>
      <w:r w:rsidR="00A1180F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3911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16CF">
        <w:rPr>
          <w:sz w:val="28"/>
          <w:szCs w:val="28"/>
        </w:rPr>
        <w:t>1</w:t>
      </w:r>
      <w:r w:rsidR="00B10C3E">
        <w:rPr>
          <w:sz w:val="28"/>
          <w:szCs w:val="28"/>
        </w:rPr>
        <w:t>5</w:t>
      </w:r>
      <w:r w:rsidR="003B24AB">
        <w:rPr>
          <w:sz w:val="28"/>
          <w:szCs w:val="28"/>
        </w:rPr>
        <w:t>625,2</w:t>
      </w:r>
      <w:r w:rsidR="00B10C3E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A1180F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D202B1">
        <w:rPr>
          <w:sz w:val="28"/>
          <w:szCs w:val="28"/>
        </w:rPr>
        <w:t xml:space="preserve"> </w:t>
      </w:r>
      <w:r w:rsidRPr="004B0FC7">
        <w:rPr>
          <w:b/>
          <w:sz w:val="28"/>
          <w:szCs w:val="28"/>
        </w:rPr>
        <w:t>-</w:t>
      </w:r>
      <w:r w:rsidR="002350A0" w:rsidRPr="004B0FC7">
        <w:rPr>
          <w:b/>
          <w:sz w:val="28"/>
          <w:szCs w:val="28"/>
        </w:rPr>
        <w:t xml:space="preserve"> </w:t>
      </w:r>
      <w:r w:rsidR="00EC00BF">
        <w:rPr>
          <w:b/>
          <w:sz w:val="28"/>
          <w:szCs w:val="28"/>
        </w:rPr>
        <w:t xml:space="preserve">     </w:t>
      </w:r>
      <w:r w:rsidR="00EC00BF" w:rsidRPr="00EC00BF">
        <w:rPr>
          <w:sz w:val="28"/>
          <w:szCs w:val="28"/>
        </w:rPr>
        <w:t>100</w:t>
      </w:r>
      <w:r w:rsidR="00EC00BF">
        <w:rPr>
          <w:sz w:val="28"/>
          <w:szCs w:val="28"/>
        </w:rPr>
        <w:t>0</w:t>
      </w:r>
      <w:r w:rsidR="002902B6" w:rsidRPr="00EC00B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</w:t>
      </w:r>
      <w:r w:rsidR="00A1180F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2902B6">
        <w:rPr>
          <w:sz w:val="28"/>
          <w:szCs w:val="28"/>
        </w:rPr>
        <w:t>–</w:t>
      </w:r>
      <w:r w:rsidR="00EC00BF">
        <w:rPr>
          <w:sz w:val="28"/>
          <w:szCs w:val="28"/>
        </w:rPr>
        <w:t xml:space="preserve">  </w:t>
      </w:r>
      <w:r w:rsidR="00357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00BF">
        <w:rPr>
          <w:sz w:val="28"/>
          <w:szCs w:val="28"/>
        </w:rPr>
        <w:t>1000</w:t>
      </w:r>
      <w:r w:rsidR="002902B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38544C">
        <w:rPr>
          <w:sz w:val="28"/>
          <w:szCs w:val="28"/>
        </w:rPr>
        <w:t>»</w:t>
      </w:r>
    </w:p>
    <w:p w:rsidR="003A4C7F" w:rsidRDefault="00F724BD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344E">
        <w:rPr>
          <w:sz w:val="28"/>
          <w:szCs w:val="28"/>
        </w:rPr>
        <w:t>.1.</w:t>
      </w:r>
      <w:r w:rsidR="003A4C7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A6C0D">
        <w:rPr>
          <w:sz w:val="28"/>
          <w:szCs w:val="28"/>
        </w:rPr>
        <w:t xml:space="preserve"> </w:t>
      </w:r>
      <w:r w:rsidR="003A4C7F">
        <w:rPr>
          <w:sz w:val="28"/>
          <w:szCs w:val="28"/>
        </w:rPr>
        <w:t xml:space="preserve">Раздел </w:t>
      </w:r>
      <w:r w:rsidR="00BF64F4">
        <w:rPr>
          <w:sz w:val="28"/>
          <w:szCs w:val="28"/>
        </w:rPr>
        <w:t>3</w:t>
      </w:r>
      <w:r w:rsidR="003A4C7F">
        <w:rPr>
          <w:sz w:val="28"/>
          <w:szCs w:val="28"/>
        </w:rPr>
        <w:t xml:space="preserve"> «</w:t>
      </w:r>
      <w:r w:rsidR="002416D9">
        <w:rPr>
          <w:sz w:val="28"/>
          <w:szCs w:val="28"/>
        </w:rPr>
        <w:t xml:space="preserve">Финансовое </w:t>
      </w:r>
      <w:r w:rsidR="003A4C7F">
        <w:rPr>
          <w:sz w:val="28"/>
          <w:szCs w:val="28"/>
        </w:rPr>
        <w:t xml:space="preserve">обеспечение Программы» изложить в </w:t>
      </w:r>
      <w:r w:rsidR="006E7D35">
        <w:rPr>
          <w:sz w:val="28"/>
          <w:szCs w:val="28"/>
        </w:rPr>
        <w:t xml:space="preserve">           </w:t>
      </w:r>
      <w:r w:rsidR="003A4C7F">
        <w:rPr>
          <w:sz w:val="28"/>
          <w:szCs w:val="28"/>
        </w:rPr>
        <w:t>следующей редакции:</w:t>
      </w:r>
    </w:p>
    <w:p w:rsidR="00401103" w:rsidRDefault="00401103" w:rsidP="007D62C3">
      <w:pPr>
        <w:suppressAutoHyphens/>
        <w:ind w:firstLine="624"/>
        <w:jc w:val="both"/>
        <w:rPr>
          <w:sz w:val="28"/>
          <w:szCs w:val="28"/>
        </w:rPr>
      </w:pPr>
    </w:p>
    <w:p w:rsidR="0038544C" w:rsidRDefault="0038544C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6E38">
        <w:rPr>
          <w:sz w:val="28"/>
          <w:szCs w:val="28"/>
        </w:rPr>
        <w:t xml:space="preserve">Раздел </w:t>
      </w:r>
      <w:r w:rsidR="00BF64F4">
        <w:rPr>
          <w:sz w:val="28"/>
          <w:szCs w:val="28"/>
        </w:rPr>
        <w:t>3</w:t>
      </w:r>
      <w:r w:rsidR="000D3714">
        <w:rPr>
          <w:sz w:val="28"/>
          <w:szCs w:val="28"/>
        </w:rPr>
        <w:t xml:space="preserve"> «</w:t>
      </w:r>
      <w:r w:rsidR="002416D9">
        <w:rPr>
          <w:sz w:val="28"/>
          <w:szCs w:val="28"/>
        </w:rPr>
        <w:t xml:space="preserve">Финансовое </w:t>
      </w:r>
      <w:r w:rsidR="008C79BC">
        <w:rPr>
          <w:sz w:val="28"/>
          <w:szCs w:val="28"/>
        </w:rPr>
        <w:t>обеспечение Программы</w:t>
      </w:r>
      <w:r w:rsidR="000D3714">
        <w:rPr>
          <w:sz w:val="28"/>
          <w:szCs w:val="28"/>
        </w:rPr>
        <w:t>»</w:t>
      </w: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F366FB">
        <w:rPr>
          <w:sz w:val="28"/>
          <w:szCs w:val="28"/>
        </w:rPr>
        <w:t>1</w:t>
      </w:r>
      <w:r w:rsidR="00A1180F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A1180F">
        <w:rPr>
          <w:sz w:val="28"/>
          <w:szCs w:val="28"/>
        </w:rPr>
        <w:t>7</w:t>
      </w:r>
      <w:r>
        <w:rPr>
          <w:sz w:val="28"/>
          <w:szCs w:val="28"/>
        </w:rPr>
        <w:t xml:space="preserve"> годы </w:t>
      </w:r>
      <w:r w:rsidR="0048625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составляет   -   всего </w:t>
      </w:r>
      <w:r w:rsidR="00D616CF" w:rsidRPr="0085534D">
        <w:rPr>
          <w:sz w:val="28"/>
          <w:szCs w:val="28"/>
        </w:rPr>
        <w:t>1</w:t>
      </w:r>
      <w:r w:rsidR="008567CC">
        <w:rPr>
          <w:sz w:val="28"/>
          <w:szCs w:val="28"/>
        </w:rPr>
        <w:t>7</w:t>
      </w:r>
      <w:r w:rsidR="008F6306">
        <w:rPr>
          <w:sz w:val="28"/>
          <w:szCs w:val="28"/>
        </w:rPr>
        <w:t>625,2</w:t>
      </w:r>
      <w:r w:rsidR="00A83C1D">
        <w:rPr>
          <w:sz w:val="28"/>
          <w:szCs w:val="28"/>
        </w:rPr>
        <w:t xml:space="preserve"> </w:t>
      </w:r>
      <w:r w:rsidRPr="003C1892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07630E" w:rsidRDefault="0007630E" w:rsidP="007D62C3">
      <w:pPr>
        <w:suppressAutoHyphens/>
        <w:ind w:firstLine="624"/>
        <w:jc w:val="both"/>
        <w:rPr>
          <w:sz w:val="28"/>
          <w:szCs w:val="28"/>
        </w:rPr>
      </w:pP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366FB">
        <w:rPr>
          <w:sz w:val="28"/>
          <w:szCs w:val="28"/>
        </w:rPr>
        <w:t>1</w:t>
      </w:r>
      <w:r w:rsidR="00A1180F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3911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F6306">
        <w:rPr>
          <w:sz w:val="28"/>
          <w:szCs w:val="28"/>
        </w:rPr>
        <w:t xml:space="preserve"> </w:t>
      </w:r>
      <w:r w:rsidR="00330978" w:rsidRPr="00D616CF">
        <w:rPr>
          <w:sz w:val="28"/>
          <w:szCs w:val="28"/>
        </w:rPr>
        <w:t>1</w:t>
      </w:r>
      <w:r w:rsidR="008567CC">
        <w:rPr>
          <w:sz w:val="28"/>
          <w:szCs w:val="28"/>
        </w:rPr>
        <w:t>5</w:t>
      </w:r>
      <w:r w:rsidR="008F6306">
        <w:rPr>
          <w:sz w:val="28"/>
          <w:szCs w:val="28"/>
        </w:rPr>
        <w:t>625,2</w:t>
      </w:r>
      <w:r w:rsidR="00C5681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D202B1" w:rsidRDefault="00D202B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A1180F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2350A0">
        <w:rPr>
          <w:sz w:val="28"/>
          <w:szCs w:val="28"/>
        </w:rPr>
        <w:t xml:space="preserve"> </w:t>
      </w:r>
      <w:r w:rsidR="00EC00BF">
        <w:rPr>
          <w:sz w:val="28"/>
          <w:szCs w:val="28"/>
        </w:rPr>
        <w:t xml:space="preserve">     1000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D202B1" w:rsidRDefault="00D202B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A1180F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2350A0">
        <w:rPr>
          <w:sz w:val="28"/>
          <w:szCs w:val="28"/>
        </w:rPr>
        <w:t xml:space="preserve"> </w:t>
      </w:r>
      <w:r w:rsidR="00EC00BF">
        <w:rPr>
          <w:sz w:val="28"/>
          <w:szCs w:val="28"/>
        </w:rPr>
        <w:t xml:space="preserve">     1000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7630E" w:rsidRDefault="0007630E" w:rsidP="007D62C3">
      <w:pPr>
        <w:suppressAutoHyphens/>
        <w:ind w:firstLine="624"/>
        <w:jc w:val="both"/>
        <w:rPr>
          <w:sz w:val="28"/>
          <w:szCs w:val="28"/>
        </w:rPr>
      </w:pP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</w:t>
      </w:r>
      <w:r w:rsidR="00484B5C">
        <w:rPr>
          <w:sz w:val="28"/>
          <w:szCs w:val="28"/>
        </w:rPr>
        <w:t xml:space="preserve"> соответствующи</w:t>
      </w:r>
      <w:r>
        <w:rPr>
          <w:sz w:val="28"/>
          <w:szCs w:val="28"/>
        </w:rPr>
        <w:t>й финансовый год</w:t>
      </w:r>
      <w:r w:rsidR="0038544C">
        <w:rPr>
          <w:sz w:val="28"/>
          <w:szCs w:val="28"/>
        </w:rPr>
        <w:t>»</w:t>
      </w:r>
      <w:r w:rsidR="006611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630E" w:rsidRDefault="0007630E" w:rsidP="007D62C3">
      <w:pPr>
        <w:suppressAutoHyphens/>
        <w:ind w:firstLine="624"/>
        <w:jc w:val="both"/>
        <w:rPr>
          <w:sz w:val="28"/>
          <w:szCs w:val="28"/>
        </w:rPr>
      </w:pPr>
    </w:p>
    <w:p w:rsidR="00B87BFD" w:rsidRDefault="00D202B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344E">
        <w:rPr>
          <w:sz w:val="28"/>
          <w:szCs w:val="28"/>
        </w:rPr>
        <w:t>.1</w:t>
      </w:r>
      <w:r>
        <w:rPr>
          <w:sz w:val="28"/>
          <w:szCs w:val="28"/>
        </w:rPr>
        <w:t xml:space="preserve">.3. </w:t>
      </w:r>
      <w:r w:rsidR="003A4C7F">
        <w:rPr>
          <w:sz w:val="28"/>
          <w:szCs w:val="28"/>
        </w:rPr>
        <w:t xml:space="preserve">Раздел </w:t>
      </w:r>
      <w:r w:rsidR="00F724BD" w:rsidRPr="00F724BD">
        <w:rPr>
          <w:sz w:val="28"/>
          <w:szCs w:val="28"/>
        </w:rPr>
        <w:t>7</w:t>
      </w:r>
      <w:r w:rsidR="00387FA5">
        <w:rPr>
          <w:sz w:val="28"/>
          <w:szCs w:val="28"/>
        </w:rPr>
        <w:t xml:space="preserve"> </w:t>
      </w:r>
      <w:r w:rsidR="00B87BFD" w:rsidRPr="00F724BD">
        <w:rPr>
          <w:sz w:val="28"/>
          <w:szCs w:val="28"/>
        </w:rPr>
        <w:t xml:space="preserve">  </w:t>
      </w:r>
      <w:r w:rsidR="000A6C0D">
        <w:rPr>
          <w:sz w:val="28"/>
          <w:szCs w:val="28"/>
        </w:rPr>
        <w:t>«</w:t>
      </w:r>
      <w:r w:rsidR="00B87BFD" w:rsidRPr="00F724BD">
        <w:rPr>
          <w:sz w:val="28"/>
          <w:szCs w:val="28"/>
        </w:rPr>
        <w:t>Мероприятия</w:t>
      </w:r>
      <w:r w:rsidR="000A6C0D">
        <w:rPr>
          <w:sz w:val="28"/>
          <w:szCs w:val="28"/>
        </w:rPr>
        <w:t>»</w:t>
      </w:r>
      <w:r w:rsidR="00B87BFD" w:rsidRPr="00F724BD">
        <w:rPr>
          <w:sz w:val="28"/>
          <w:szCs w:val="28"/>
        </w:rPr>
        <w:t xml:space="preserve"> </w:t>
      </w:r>
      <w:r w:rsidR="001745AA">
        <w:rPr>
          <w:sz w:val="28"/>
          <w:szCs w:val="28"/>
        </w:rPr>
        <w:t xml:space="preserve"> </w:t>
      </w:r>
      <w:r w:rsidR="00484B5C">
        <w:rPr>
          <w:sz w:val="28"/>
          <w:szCs w:val="28"/>
        </w:rPr>
        <w:t xml:space="preserve">изложить </w:t>
      </w:r>
      <w:r w:rsidR="00DB5F6F">
        <w:rPr>
          <w:sz w:val="28"/>
          <w:szCs w:val="28"/>
        </w:rPr>
        <w:t xml:space="preserve">в </w:t>
      </w:r>
      <w:r w:rsidR="00484B5C">
        <w:rPr>
          <w:sz w:val="28"/>
          <w:szCs w:val="28"/>
        </w:rPr>
        <w:t xml:space="preserve"> следующей </w:t>
      </w:r>
      <w:r w:rsidR="00B87BFD" w:rsidRPr="00F724BD">
        <w:rPr>
          <w:sz w:val="28"/>
          <w:szCs w:val="28"/>
        </w:rPr>
        <w:t>редакции</w:t>
      </w:r>
      <w:r w:rsidR="00F724BD" w:rsidRPr="00F724BD">
        <w:rPr>
          <w:sz w:val="28"/>
          <w:szCs w:val="28"/>
        </w:rPr>
        <w:t>:</w:t>
      </w:r>
    </w:p>
    <w:p w:rsidR="0007630E" w:rsidRDefault="0007630E" w:rsidP="007D62C3">
      <w:pPr>
        <w:suppressAutoHyphens/>
        <w:ind w:firstLine="624"/>
        <w:jc w:val="both"/>
        <w:rPr>
          <w:sz w:val="28"/>
          <w:szCs w:val="28"/>
        </w:rPr>
      </w:pPr>
    </w:p>
    <w:p w:rsidR="00114072" w:rsidRPr="00C82900" w:rsidRDefault="00114072" w:rsidP="00114072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82900">
        <w:rPr>
          <w:sz w:val="28"/>
          <w:szCs w:val="28"/>
        </w:rPr>
        <w:t>7.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569"/>
        <w:gridCol w:w="1440"/>
        <w:gridCol w:w="1470"/>
        <w:gridCol w:w="1134"/>
        <w:gridCol w:w="1014"/>
      </w:tblGrid>
      <w:tr w:rsidR="00F47978" w:rsidRPr="00C82900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AC678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№№</w:t>
            </w:r>
          </w:p>
          <w:p w:rsidR="00F47978" w:rsidRPr="00C82900" w:rsidRDefault="00F47978" w:rsidP="00AC678B">
            <w:pPr>
              <w:suppressAutoHyphens/>
              <w:jc w:val="center"/>
              <w:rPr>
                <w:sz w:val="28"/>
              </w:rPr>
            </w:pPr>
            <w:proofErr w:type="spellStart"/>
            <w:proofErr w:type="gramStart"/>
            <w:r w:rsidRPr="00C82900">
              <w:rPr>
                <w:sz w:val="28"/>
              </w:rPr>
              <w:t>п</w:t>
            </w:r>
            <w:proofErr w:type="spellEnd"/>
            <w:proofErr w:type="gramEnd"/>
            <w:r w:rsidRPr="00C82900">
              <w:rPr>
                <w:sz w:val="28"/>
              </w:rPr>
              <w:t>/</w:t>
            </w:r>
            <w:proofErr w:type="spellStart"/>
            <w:r w:rsidRPr="00C82900">
              <w:rPr>
                <w:sz w:val="28"/>
              </w:rPr>
              <w:t>п</w:t>
            </w:r>
            <w:proofErr w:type="spellEnd"/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AC678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Мероприятия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AC678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 xml:space="preserve">Объем финансирования, </w:t>
            </w:r>
            <w:proofErr w:type="spellStart"/>
            <w:r w:rsidRPr="00C82900">
              <w:rPr>
                <w:sz w:val="28"/>
              </w:rPr>
              <w:t>тыс</w:t>
            </w:r>
            <w:proofErr w:type="gramStart"/>
            <w:r w:rsidRPr="00C82900">
              <w:rPr>
                <w:sz w:val="28"/>
              </w:rPr>
              <w:t>.р</w:t>
            </w:r>
            <w:proofErr w:type="gramEnd"/>
            <w:r w:rsidRPr="00C82900">
              <w:rPr>
                <w:sz w:val="28"/>
              </w:rPr>
              <w:t>уб</w:t>
            </w:r>
            <w:proofErr w:type="spellEnd"/>
          </w:p>
        </w:tc>
      </w:tr>
      <w:tr w:rsidR="00F47978" w:rsidRPr="00C82900"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8" w:rsidRPr="00C82900" w:rsidRDefault="00F47978" w:rsidP="00AC678B">
            <w:pPr>
              <w:suppressAutoHyphens/>
              <w:rPr>
                <w:sz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8" w:rsidRPr="00C82900" w:rsidRDefault="00F47978" w:rsidP="00AC678B">
            <w:pPr>
              <w:suppressAutoHyphens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AC678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6C1011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20</w:t>
            </w:r>
            <w:r w:rsidR="00E5137D" w:rsidRPr="00C82900">
              <w:rPr>
                <w:sz w:val="28"/>
              </w:rPr>
              <w:t>1</w:t>
            </w:r>
            <w:r w:rsidR="006C1011">
              <w:rPr>
                <w:sz w:val="28"/>
              </w:rPr>
              <w:t>5</w:t>
            </w:r>
            <w:r w:rsidRPr="00C82900">
              <w:rPr>
                <w:sz w:val="28"/>
              </w:rPr>
              <w:t>г</w:t>
            </w:r>
            <w:r w:rsidR="00111E4F" w:rsidRPr="00C82900">
              <w:rPr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6C1011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201</w:t>
            </w:r>
            <w:r w:rsidR="006C1011">
              <w:rPr>
                <w:sz w:val="28"/>
              </w:rPr>
              <w:t>6</w:t>
            </w:r>
            <w:r w:rsidR="00111E4F" w:rsidRPr="00C82900">
              <w:rPr>
                <w:sz w:val="28"/>
              </w:rPr>
              <w:t>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6C1011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201</w:t>
            </w:r>
            <w:r w:rsidR="006C1011">
              <w:rPr>
                <w:sz w:val="28"/>
              </w:rPr>
              <w:t>7</w:t>
            </w:r>
            <w:r w:rsidR="00111E4F" w:rsidRPr="00C82900">
              <w:rPr>
                <w:sz w:val="28"/>
              </w:rPr>
              <w:t>г.</w:t>
            </w:r>
          </w:p>
        </w:tc>
      </w:tr>
      <w:tr w:rsidR="00F47978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AC678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7.1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AC678B">
            <w:pPr>
              <w:suppressAutoHyphens/>
              <w:rPr>
                <w:sz w:val="28"/>
              </w:rPr>
            </w:pPr>
            <w:r w:rsidRPr="00C82900">
              <w:rPr>
                <w:sz w:val="28"/>
              </w:rPr>
              <w:t>Создание единой муниципальной образовательной информационной среды и компьютеризация учреждений образования</w:t>
            </w:r>
            <w:r w:rsidR="0099390B" w:rsidRPr="00C82900">
              <w:rPr>
                <w:sz w:val="28"/>
              </w:rPr>
              <w:t xml:space="preserve"> </w:t>
            </w:r>
          </w:p>
          <w:p w:rsidR="0007630E" w:rsidRPr="00C82900" w:rsidRDefault="0007630E" w:rsidP="00AC678B">
            <w:pPr>
              <w:suppressAutoHyphens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3B2362" w:rsidRDefault="003B2362" w:rsidP="003B2362">
            <w:pPr>
              <w:suppressAutoHyphens/>
              <w:jc w:val="center"/>
              <w:rPr>
                <w:sz w:val="28"/>
              </w:rPr>
            </w:pPr>
            <w:r w:rsidRPr="003B2362">
              <w:rPr>
                <w:sz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3B2362" w:rsidRDefault="003B2362" w:rsidP="003B2362">
            <w:pPr>
              <w:suppressAutoHyphens/>
              <w:jc w:val="center"/>
              <w:rPr>
                <w:sz w:val="28"/>
              </w:rPr>
            </w:pPr>
            <w:r w:rsidRPr="003B2362">
              <w:rPr>
                <w:sz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AB684B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AB684B">
            <w:pPr>
              <w:suppressAutoHyphens/>
              <w:jc w:val="center"/>
              <w:rPr>
                <w:sz w:val="28"/>
              </w:rPr>
            </w:pPr>
          </w:p>
        </w:tc>
      </w:tr>
      <w:tr w:rsidR="00DA31B4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C82900" w:rsidRDefault="00DA31B4" w:rsidP="00AC678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7.</w:t>
            </w:r>
            <w:r w:rsidR="002350A0" w:rsidRPr="00C82900">
              <w:rPr>
                <w:sz w:val="28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C82900" w:rsidRDefault="00DA31B4" w:rsidP="00AC678B">
            <w:pPr>
              <w:suppressAutoHyphens/>
              <w:jc w:val="both"/>
              <w:rPr>
                <w:sz w:val="28"/>
              </w:rPr>
            </w:pPr>
            <w:r w:rsidRPr="00C82900">
              <w:rPr>
                <w:sz w:val="28"/>
              </w:rPr>
              <w:t>Единый государственный экзамен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D4795C" w:rsidRDefault="0072140A" w:rsidP="0072140A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235</w:t>
            </w:r>
            <w:r w:rsidR="00D23F67" w:rsidRPr="00D23F67">
              <w:rPr>
                <w:sz w:val="28"/>
              </w:rPr>
              <w:t>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D23F67" w:rsidRDefault="00D23F67" w:rsidP="00D23F67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C82900" w:rsidRDefault="00DA31B4" w:rsidP="00AB684B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C82900" w:rsidRDefault="00DB7BE9" w:rsidP="000E4EF2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F47978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AC678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7.</w:t>
            </w:r>
            <w:r w:rsidR="002350A0" w:rsidRPr="00C82900">
              <w:rPr>
                <w:sz w:val="28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0870B2" w:rsidRDefault="00F47978" w:rsidP="00D4795C">
            <w:pPr>
              <w:suppressAutoHyphens/>
              <w:jc w:val="both"/>
              <w:rPr>
                <w:sz w:val="28"/>
              </w:rPr>
            </w:pPr>
            <w:r w:rsidRPr="00C82900">
              <w:rPr>
                <w:sz w:val="28"/>
              </w:rPr>
              <w:t xml:space="preserve">Общегородские мероприятия </w:t>
            </w:r>
            <w:r w:rsidR="000870B2" w:rsidRPr="000870B2">
              <w:rPr>
                <w:sz w:val="28"/>
              </w:rPr>
              <w:t xml:space="preserve"> (</w:t>
            </w:r>
            <w:r w:rsidR="000870B2">
              <w:rPr>
                <w:sz w:val="28"/>
              </w:rPr>
              <w:t>прочие расходы по программе)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74675D" w:rsidRDefault="0074675D" w:rsidP="00B56550">
            <w:pPr>
              <w:suppressAutoHyphens/>
              <w:jc w:val="center"/>
              <w:rPr>
                <w:sz w:val="28"/>
                <w:szCs w:val="28"/>
              </w:rPr>
            </w:pPr>
            <w:r w:rsidRPr="0074675D">
              <w:rPr>
                <w:sz w:val="28"/>
                <w:szCs w:val="28"/>
              </w:rPr>
              <w:t>1</w:t>
            </w:r>
            <w:r w:rsidR="00D821EE">
              <w:rPr>
                <w:sz w:val="28"/>
                <w:szCs w:val="28"/>
              </w:rPr>
              <w:t>842,</w:t>
            </w:r>
            <w:r w:rsidR="00B56550">
              <w:rPr>
                <w:sz w:val="28"/>
                <w:szCs w:val="28"/>
              </w:rPr>
              <w:t>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D23F67" w:rsidRDefault="00D23F67" w:rsidP="00B56550">
            <w:pPr>
              <w:suppressAutoHyphens/>
              <w:jc w:val="center"/>
              <w:rPr>
                <w:sz w:val="28"/>
                <w:szCs w:val="28"/>
              </w:rPr>
            </w:pPr>
            <w:r w:rsidRPr="00D23F67">
              <w:rPr>
                <w:sz w:val="28"/>
                <w:szCs w:val="28"/>
              </w:rPr>
              <w:t>1</w:t>
            </w:r>
            <w:r w:rsidR="000870B2">
              <w:rPr>
                <w:sz w:val="28"/>
                <w:szCs w:val="28"/>
              </w:rPr>
              <w:t>652,</w:t>
            </w:r>
            <w:r w:rsidR="00B56550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AB684B" w:rsidP="00AB684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AB684B" w:rsidP="00AB684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167</w:t>
            </w:r>
          </w:p>
        </w:tc>
      </w:tr>
      <w:tr w:rsidR="00F47978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AC678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7.</w:t>
            </w:r>
            <w:r w:rsidR="002350A0" w:rsidRPr="00C82900">
              <w:rPr>
                <w:sz w:val="28"/>
              </w:rP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716C26">
            <w:pPr>
              <w:suppressAutoHyphens/>
              <w:rPr>
                <w:sz w:val="28"/>
              </w:rPr>
            </w:pPr>
            <w:r w:rsidRPr="00C82900">
              <w:rPr>
                <w:sz w:val="28"/>
              </w:rPr>
              <w:t xml:space="preserve">Питание  </w:t>
            </w:r>
            <w:r w:rsidR="00562B2A">
              <w:rPr>
                <w:sz w:val="28"/>
              </w:rPr>
              <w:t xml:space="preserve">школьников из </w:t>
            </w:r>
            <w:r w:rsidR="000971E2">
              <w:rPr>
                <w:sz w:val="28"/>
              </w:rPr>
              <w:t xml:space="preserve"> </w:t>
            </w:r>
            <w:r w:rsidRPr="00C82900">
              <w:rPr>
                <w:sz w:val="28"/>
              </w:rPr>
              <w:t xml:space="preserve">малообеспеченных </w:t>
            </w:r>
            <w:r w:rsidR="00562B2A">
              <w:rPr>
                <w:sz w:val="28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74675D" w:rsidRDefault="0074675D" w:rsidP="00D724AA">
            <w:pPr>
              <w:suppressAutoHyphens/>
              <w:ind w:firstLine="45"/>
              <w:jc w:val="center"/>
              <w:rPr>
                <w:sz w:val="28"/>
              </w:rPr>
            </w:pPr>
            <w:r w:rsidRPr="0074675D">
              <w:rPr>
                <w:sz w:val="28"/>
              </w:rPr>
              <w:t>2073,4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D23F67" w:rsidRDefault="00CC1E8A" w:rsidP="00D724AA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1</w:t>
            </w:r>
            <w:r w:rsidR="00D23F67" w:rsidRPr="00D23F67">
              <w:rPr>
                <w:sz w:val="28"/>
              </w:rPr>
              <w:t>913</w:t>
            </w:r>
            <w:r w:rsidRPr="00D23F67">
              <w:rPr>
                <w:sz w:val="28"/>
              </w:rPr>
              <w:t>,</w:t>
            </w:r>
            <w:r w:rsidR="00D23F67" w:rsidRPr="00D23F67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1B2A66" w:rsidP="001B2A66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1B2A66" w:rsidP="001B2A66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83</w:t>
            </w:r>
          </w:p>
        </w:tc>
      </w:tr>
      <w:tr w:rsidR="00F47978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AC678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7.</w:t>
            </w:r>
            <w:r w:rsidR="002350A0" w:rsidRPr="00C82900">
              <w:rPr>
                <w:sz w:val="28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AC678B">
            <w:pPr>
              <w:suppressAutoHyphens/>
              <w:rPr>
                <w:sz w:val="28"/>
              </w:rPr>
            </w:pPr>
            <w:r w:rsidRPr="00C82900">
              <w:rPr>
                <w:sz w:val="28"/>
              </w:rPr>
              <w:t>Муниципальный грант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74675D" w:rsidRDefault="00F12078" w:rsidP="00BB657C">
            <w:pPr>
              <w:suppressAutoHyphens/>
              <w:jc w:val="center"/>
              <w:rPr>
                <w:sz w:val="28"/>
              </w:rPr>
            </w:pPr>
            <w:r w:rsidRPr="0074675D">
              <w:rPr>
                <w:sz w:val="28"/>
              </w:rPr>
              <w:t>2</w:t>
            </w:r>
            <w:r w:rsidR="00BB657C" w:rsidRPr="0074675D">
              <w:rPr>
                <w:sz w:val="2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D23F67" w:rsidRDefault="00BB657C" w:rsidP="00BB657C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2350A0" w:rsidP="000E4EF2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1</w:t>
            </w:r>
            <w:r w:rsidR="00DA31B4" w:rsidRPr="00C82900">
              <w:rPr>
                <w:sz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2350A0" w:rsidP="000E4EF2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1</w:t>
            </w:r>
            <w:r w:rsidR="00DA31B4" w:rsidRPr="00C82900">
              <w:rPr>
                <w:sz w:val="28"/>
              </w:rPr>
              <w:t>0</w:t>
            </w:r>
          </w:p>
        </w:tc>
      </w:tr>
      <w:tr w:rsidR="00F47978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FF5E61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7.</w:t>
            </w:r>
            <w:r w:rsidR="00FF5E61" w:rsidRPr="00C82900">
              <w:rPr>
                <w:sz w:val="28"/>
              </w:rPr>
              <w:t>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F47978" w:rsidP="00AC678B">
            <w:pPr>
              <w:suppressAutoHyphens/>
              <w:jc w:val="both"/>
              <w:rPr>
                <w:sz w:val="28"/>
              </w:rPr>
            </w:pPr>
            <w:r w:rsidRPr="00C82900">
              <w:rPr>
                <w:sz w:val="28"/>
              </w:rPr>
              <w:t>Отличники учебы и активисты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74675D" w:rsidRDefault="004E05D5" w:rsidP="00B56550">
            <w:pPr>
              <w:suppressAutoHyphens/>
              <w:jc w:val="center"/>
              <w:rPr>
                <w:sz w:val="28"/>
              </w:rPr>
            </w:pPr>
            <w:r w:rsidRPr="0074675D">
              <w:rPr>
                <w:sz w:val="28"/>
              </w:rPr>
              <w:t>5</w:t>
            </w:r>
            <w:r w:rsidR="0074675D" w:rsidRPr="0074675D">
              <w:rPr>
                <w:sz w:val="28"/>
              </w:rPr>
              <w:t>58</w:t>
            </w:r>
            <w:r w:rsidRPr="0074675D">
              <w:rPr>
                <w:sz w:val="28"/>
              </w:rPr>
              <w:t>,</w:t>
            </w:r>
            <w:r w:rsidR="00B56550">
              <w:rPr>
                <w:sz w:val="28"/>
              </w:rPr>
              <w:t>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D23F67" w:rsidRDefault="00F742FA" w:rsidP="00B56550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3</w:t>
            </w:r>
            <w:r w:rsidR="004E05D5" w:rsidRPr="00D23F67">
              <w:rPr>
                <w:sz w:val="28"/>
              </w:rPr>
              <w:t>5</w:t>
            </w:r>
            <w:r w:rsidR="00D23F67" w:rsidRPr="00D23F67">
              <w:rPr>
                <w:sz w:val="28"/>
              </w:rPr>
              <w:t>8</w:t>
            </w:r>
            <w:r w:rsidR="00C5681A" w:rsidRPr="00D23F67">
              <w:rPr>
                <w:sz w:val="28"/>
              </w:rPr>
              <w:t>,</w:t>
            </w:r>
            <w:r w:rsidR="00B56550">
              <w:rPr>
                <w:sz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0E4EF2" w:rsidP="000E4EF2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C82900" w:rsidRDefault="000E4EF2" w:rsidP="000E4EF2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1</w:t>
            </w:r>
            <w:r w:rsidR="000E5B30" w:rsidRPr="00C82900">
              <w:rPr>
                <w:sz w:val="28"/>
              </w:rPr>
              <w:t>00</w:t>
            </w:r>
          </w:p>
        </w:tc>
      </w:tr>
      <w:tr w:rsidR="00DA31B4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C82900" w:rsidRDefault="009D2783" w:rsidP="00D23F67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7.</w:t>
            </w:r>
            <w:r w:rsidR="00D23F67">
              <w:rPr>
                <w:sz w:val="28"/>
              </w:rPr>
              <w:t>7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C82900" w:rsidRDefault="003C0155" w:rsidP="00AC678B">
            <w:pPr>
              <w:suppressAutoHyphens/>
              <w:jc w:val="both"/>
              <w:rPr>
                <w:sz w:val="28"/>
              </w:rPr>
            </w:pPr>
            <w:r w:rsidRPr="00C82900">
              <w:rPr>
                <w:sz w:val="28"/>
              </w:rPr>
              <w:t xml:space="preserve">Родительская плата в казенных общеобразовательных учреждениях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74675D" w:rsidRDefault="0074675D" w:rsidP="00D821EE">
            <w:pPr>
              <w:suppressAutoHyphens/>
              <w:jc w:val="center"/>
              <w:rPr>
                <w:sz w:val="28"/>
              </w:rPr>
            </w:pPr>
            <w:r w:rsidRPr="0074675D">
              <w:rPr>
                <w:sz w:val="28"/>
              </w:rPr>
              <w:t>5</w:t>
            </w:r>
            <w:r w:rsidR="00D821EE">
              <w:rPr>
                <w:sz w:val="28"/>
              </w:rPr>
              <w:t>536,8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7" w:rsidRPr="00D23F67" w:rsidRDefault="000870B2" w:rsidP="000870B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C82900" w:rsidRDefault="00DA31B4" w:rsidP="00A220E5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C82900" w:rsidRDefault="00DA31B4" w:rsidP="00A220E5">
            <w:pPr>
              <w:suppressAutoHyphens/>
              <w:jc w:val="center"/>
              <w:rPr>
                <w:sz w:val="28"/>
              </w:rPr>
            </w:pPr>
          </w:p>
        </w:tc>
      </w:tr>
      <w:tr w:rsidR="00D853A6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C82900" w:rsidRDefault="00D853A6" w:rsidP="00D23F67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7.</w:t>
            </w:r>
            <w:r w:rsidR="00D23F67">
              <w:rPr>
                <w:sz w:val="28"/>
              </w:rPr>
              <w:t>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C82900" w:rsidRDefault="003C0155" w:rsidP="00AC678B">
            <w:pPr>
              <w:suppressAutoHyphens/>
              <w:jc w:val="both"/>
              <w:rPr>
                <w:sz w:val="28"/>
              </w:rPr>
            </w:pPr>
            <w:r w:rsidRPr="00C82900">
              <w:rPr>
                <w:sz w:val="28"/>
              </w:rPr>
              <w:t xml:space="preserve">Меры социальной поддержки для молодых </w:t>
            </w:r>
            <w:r w:rsidRPr="00C82900">
              <w:rPr>
                <w:sz w:val="28"/>
              </w:rPr>
              <w:lastRenderedPageBreak/>
              <w:t xml:space="preserve">специалистов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74675D" w:rsidRDefault="007922EC" w:rsidP="0012254D">
            <w:pPr>
              <w:suppressAutoHyphens/>
              <w:jc w:val="center"/>
              <w:rPr>
                <w:sz w:val="28"/>
              </w:rPr>
            </w:pPr>
            <w:r w:rsidRPr="0074675D">
              <w:rPr>
                <w:sz w:val="28"/>
              </w:rPr>
              <w:lastRenderedPageBreak/>
              <w:t>2</w:t>
            </w:r>
            <w:r w:rsidR="0012254D">
              <w:rPr>
                <w:sz w:val="28"/>
              </w:rPr>
              <w:t>1</w:t>
            </w:r>
            <w:r w:rsidRPr="0074675D">
              <w:rPr>
                <w:sz w:val="2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D23F67" w:rsidRDefault="00D23F67" w:rsidP="007922EC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1</w:t>
            </w:r>
            <w:r w:rsidR="007922EC" w:rsidRPr="00D23F67"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03310E" w:rsidRDefault="00FF562B" w:rsidP="00FF562B">
            <w:pPr>
              <w:suppressAutoHyphens/>
              <w:jc w:val="center"/>
              <w:rPr>
                <w:sz w:val="28"/>
              </w:rPr>
            </w:pPr>
            <w:r w:rsidRPr="0003310E">
              <w:rPr>
                <w:sz w:val="28"/>
              </w:rPr>
              <w:t>1</w:t>
            </w:r>
            <w:r w:rsidR="003C0155" w:rsidRPr="0003310E">
              <w:rPr>
                <w:sz w:val="28"/>
              </w:rPr>
              <w:t>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C82900" w:rsidRDefault="00FF562B" w:rsidP="00FF562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1</w:t>
            </w:r>
            <w:r w:rsidR="003C0155" w:rsidRPr="00C82900">
              <w:rPr>
                <w:sz w:val="28"/>
              </w:rPr>
              <w:t>00</w:t>
            </w:r>
          </w:p>
        </w:tc>
      </w:tr>
      <w:tr w:rsidR="00D853A6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C82900" w:rsidRDefault="00D853A6" w:rsidP="00E25951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lastRenderedPageBreak/>
              <w:t>7.</w:t>
            </w:r>
            <w:r w:rsidR="00E25951">
              <w:rPr>
                <w:sz w:val="28"/>
              </w:rPr>
              <w:t>9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C82900" w:rsidRDefault="003C0155" w:rsidP="00C5681A">
            <w:pPr>
              <w:suppressAutoHyphens/>
              <w:jc w:val="both"/>
              <w:rPr>
                <w:sz w:val="28"/>
              </w:rPr>
            </w:pPr>
            <w:r w:rsidRPr="00C82900">
              <w:rPr>
                <w:sz w:val="28"/>
              </w:rPr>
              <w:t xml:space="preserve">Меры социальной поддержки </w:t>
            </w:r>
            <w:r w:rsidR="00C5681A" w:rsidRPr="00C82900">
              <w:rPr>
                <w:sz w:val="28"/>
              </w:rPr>
              <w:t xml:space="preserve"> гражданам, усыновившим (удочерившим) детей-сирот и детей, оставшихся без попечения </w:t>
            </w:r>
            <w:r w:rsidR="00C0791F" w:rsidRPr="00C82900">
              <w:rPr>
                <w:sz w:val="28"/>
              </w:rPr>
              <w:t xml:space="preserve"> родителей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74675D" w:rsidRDefault="0074675D" w:rsidP="0074675D">
            <w:pPr>
              <w:suppressAutoHyphens/>
              <w:jc w:val="center"/>
              <w:rPr>
                <w:sz w:val="28"/>
              </w:rPr>
            </w:pPr>
            <w:r w:rsidRPr="0074675D">
              <w:rPr>
                <w:sz w:val="28"/>
              </w:rPr>
              <w:t>300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D23F67" w:rsidRDefault="00D23F67" w:rsidP="00D23F67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C82900" w:rsidRDefault="003C0155" w:rsidP="0061442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C82900" w:rsidRDefault="003C0155" w:rsidP="0061442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90</w:t>
            </w:r>
          </w:p>
        </w:tc>
      </w:tr>
      <w:tr w:rsidR="009F23DE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E" w:rsidRPr="00C82900" w:rsidRDefault="009F23DE" w:rsidP="00E25951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7.1</w:t>
            </w:r>
            <w:r w:rsidR="00E25951">
              <w:rPr>
                <w:sz w:val="28"/>
              </w:rPr>
              <w:t>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E" w:rsidRPr="00C82900" w:rsidRDefault="003C0155" w:rsidP="00D853A6">
            <w:pPr>
              <w:suppressAutoHyphens/>
              <w:jc w:val="both"/>
              <w:rPr>
                <w:sz w:val="28"/>
              </w:rPr>
            </w:pPr>
            <w:r w:rsidRPr="00C82900">
              <w:rPr>
                <w:sz w:val="28"/>
              </w:rPr>
              <w:t>Организация льготного питания детей-сирот и детей, оставшихся без попечения родителей</w:t>
            </w:r>
            <w:proofErr w:type="gramStart"/>
            <w:r w:rsidRPr="00C82900">
              <w:rPr>
                <w:sz w:val="28"/>
              </w:rPr>
              <w:t xml:space="preserve"> ,</w:t>
            </w:r>
            <w:proofErr w:type="gramEnd"/>
            <w:r w:rsidRPr="00C82900">
              <w:rPr>
                <w:sz w:val="28"/>
              </w:rPr>
              <w:t>находящихся под опекой (попечительством),в приемной семье, обучающихся общеобразовательных учреждений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E" w:rsidRPr="0074675D" w:rsidRDefault="00F64E00" w:rsidP="00D724AA">
            <w:pPr>
              <w:suppressAutoHyphens/>
              <w:jc w:val="center"/>
              <w:rPr>
                <w:sz w:val="28"/>
              </w:rPr>
            </w:pPr>
            <w:r w:rsidRPr="0074675D">
              <w:rPr>
                <w:sz w:val="28"/>
              </w:rPr>
              <w:t>23</w:t>
            </w:r>
            <w:r w:rsidR="0074675D" w:rsidRPr="0074675D">
              <w:rPr>
                <w:sz w:val="28"/>
              </w:rPr>
              <w:t>9</w:t>
            </w:r>
            <w:r w:rsidRPr="0074675D">
              <w:rPr>
                <w:sz w:val="28"/>
              </w:rPr>
              <w:t>8,</w:t>
            </w:r>
            <w:r w:rsidR="00D724AA">
              <w:rPr>
                <w:sz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E" w:rsidRPr="00D23F67" w:rsidRDefault="00F64E00" w:rsidP="00D724AA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13</w:t>
            </w:r>
            <w:r w:rsidR="00D23F67">
              <w:rPr>
                <w:sz w:val="28"/>
              </w:rPr>
              <w:t>9</w:t>
            </w:r>
            <w:r w:rsidRPr="00D23F67">
              <w:rPr>
                <w:sz w:val="28"/>
              </w:rPr>
              <w:t>8,</w:t>
            </w:r>
            <w:r w:rsidR="00D724AA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E" w:rsidRPr="00C82900" w:rsidRDefault="00FF562B" w:rsidP="00FF562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600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E" w:rsidRPr="00C82900" w:rsidRDefault="00FF562B" w:rsidP="00FF562B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400</w:t>
            </w:r>
          </w:p>
        </w:tc>
      </w:tr>
      <w:tr w:rsidR="00E25951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E25951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7.1</w:t>
            </w:r>
            <w:r>
              <w:rPr>
                <w:sz w:val="28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D853A6">
            <w:pPr>
              <w:suppressAutoHyphens/>
              <w:jc w:val="both"/>
              <w:rPr>
                <w:sz w:val="28"/>
              </w:rPr>
            </w:pPr>
            <w:r w:rsidRPr="00C82900">
              <w:rPr>
                <w:sz w:val="28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 до 6000 рублей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D23F67" w:rsidRDefault="00E25951" w:rsidP="0098373A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1</w:t>
            </w:r>
            <w:r>
              <w:rPr>
                <w:sz w:val="28"/>
              </w:rPr>
              <w:t>269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D23F67" w:rsidRDefault="00E25951" w:rsidP="00D23F67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1</w:t>
            </w:r>
            <w:r>
              <w:rPr>
                <w:sz w:val="28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61442B">
            <w:pPr>
              <w:suppressAutoHyphens/>
              <w:jc w:val="center"/>
              <w:rPr>
                <w:b/>
                <w:sz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61442B">
            <w:pPr>
              <w:suppressAutoHyphens/>
              <w:jc w:val="center"/>
              <w:rPr>
                <w:b/>
                <w:sz w:val="28"/>
              </w:rPr>
            </w:pPr>
          </w:p>
        </w:tc>
      </w:tr>
      <w:tr w:rsidR="00E25951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E25951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7.1</w:t>
            </w:r>
            <w:r>
              <w:rPr>
                <w:sz w:val="28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D724AA">
            <w:pPr>
              <w:suppressAutoHyphens/>
              <w:jc w:val="both"/>
              <w:rPr>
                <w:sz w:val="28"/>
              </w:rPr>
            </w:pPr>
            <w:r w:rsidRPr="00C82900">
              <w:rPr>
                <w:sz w:val="28"/>
              </w:rPr>
              <w:t>Выплата единовременного пособия в размере 10000 руб</w:t>
            </w:r>
            <w:r w:rsidR="00D724AA">
              <w:rPr>
                <w:sz w:val="28"/>
              </w:rPr>
              <w:t>лей</w:t>
            </w:r>
            <w:r w:rsidRPr="00C82900">
              <w:rPr>
                <w:sz w:val="28"/>
              </w:rPr>
              <w:t xml:space="preserve"> при устройстве ребенка под опеку и в приемную семью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D23F67" w:rsidRDefault="00E25951" w:rsidP="0098373A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730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D23F67" w:rsidRDefault="00E25951" w:rsidP="00D23F67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61442B">
            <w:pPr>
              <w:suppressAutoHyphens/>
              <w:jc w:val="center"/>
              <w:rPr>
                <w:b/>
                <w:sz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61442B">
            <w:pPr>
              <w:suppressAutoHyphens/>
              <w:jc w:val="center"/>
              <w:rPr>
                <w:b/>
                <w:sz w:val="28"/>
              </w:rPr>
            </w:pPr>
          </w:p>
        </w:tc>
      </w:tr>
      <w:tr w:rsidR="00E25951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E25951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7.1</w:t>
            </w:r>
            <w:r>
              <w:rPr>
                <w:sz w:val="28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EB2093">
            <w:pPr>
              <w:suppressAutoHyphens/>
              <w:jc w:val="both"/>
              <w:rPr>
                <w:sz w:val="28"/>
              </w:rPr>
            </w:pPr>
            <w:r w:rsidRPr="00C82900">
              <w:rPr>
                <w:sz w:val="28"/>
              </w:rPr>
              <w:t xml:space="preserve">Назначение и осуществление </w:t>
            </w:r>
            <w:proofErr w:type="spellStart"/>
            <w:r w:rsidRPr="00C82900">
              <w:rPr>
                <w:sz w:val="28"/>
              </w:rPr>
              <w:t>еже-месячной</w:t>
            </w:r>
            <w:proofErr w:type="spellEnd"/>
            <w:r w:rsidRPr="00C82900">
              <w:rPr>
                <w:sz w:val="28"/>
              </w:rPr>
              <w:t xml:space="preserve"> денежной выплаты стимулирующего характера педагогам дополнительного </w:t>
            </w:r>
            <w:proofErr w:type="spellStart"/>
            <w:r w:rsidRPr="00C82900">
              <w:rPr>
                <w:sz w:val="28"/>
              </w:rPr>
              <w:t>обра-зования</w:t>
            </w:r>
            <w:proofErr w:type="spellEnd"/>
            <w:r w:rsidRPr="00C82900">
              <w:rPr>
                <w:sz w:val="28"/>
              </w:rPr>
              <w:t xml:space="preserve">, </w:t>
            </w:r>
            <w:proofErr w:type="gramStart"/>
            <w:r w:rsidRPr="00C82900">
              <w:rPr>
                <w:sz w:val="28"/>
              </w:rPr>
              <w:t>реализующих</w:t>
            </w:r>
            <w:proofErr w:type="gramEnd"/>
            <w:r w:rsidRPr="00C82900">
              <w:rPr>
                <w:sz w:val="28"/>
              </w:rPr>
              <w:t xml:space="preserve"> образовательные </w:t>
            </w:r>
            <w:proofErr w:type="spellStart"/>
            <w:r w:rsidRPr="00C82900">
              <w:rPr>
                <w:sz w:val="28"/>
              </w:rPr>
              <w:t>прог-раммы</w:t>
            </w:r>
            <w:proofErr w:type="spellEnd"/>
            <w:r w:rsidRPr="00C82900">
              <w:rPr>
                <w:sz w:val="28"/>
              </w:rPr>
              <w:t xml:space="preserve"> по изучению </w:t>
            </w:r>
            <w:proofErr w:type="spellStart"/>
            <w:r w:rsidRPr="00C82900">
              <w:rPr>
                <w:sz w:val="28"/>
              </w:rPr>
              <w:t>шорского</w:t>
            </w:r>
            <w:proofErr w:type="spellEnd"/>
            <w:r w:rsidRPr="00C82900">
              <w:rPr>
                <w:sz w:val="28"/>
              </w:rPr>
              <w:t xml:space="preserve"> языка в </w:t>
            </w:r>
            <w:proofErr w:type="spellStart"/>
            <w:r w:rsidRPr="00C82900">
              <w:rPr>
                <w:sz w:val="28"/>
              </w:rPr>
              <w:t>МБОУ</w:t>
            </w:r>
            <w:proofErr w:type="spellEnd"/>
            <w:r w:rsidRPr="00C82900">
              <w:rPr>
                <w:sz w:val="28"/>
              </w:rPr>
              <w:t xml:space="preserve"> ДОД «Детско-юношеский центр «</w:t>
            </w:r>
            <w:proofErr w:type="spellStart"/>
            <w:r w:rsidRPr="00C82900">
              <w:rPr>
                <w:sz w:val="28"/>
              </w:rPr>
              <w:t>Часкы</w:t>
            </w:r>
            <w:proofErr w:type="spellEnd"/>
            <w:r w:rsidRPr="00C82900">
              <w:rPr>
                <w:sz w:val="28"/>
              </w:rPr>
              <w:t xml:space="preserve">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D23F67" w:rsidRDefault="00E25951" w:rsidP="00D724AA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40,3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D23F67" w:rsidRDefault="00E25951" w:rsidP="00D724AA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61442B">
            <w:pPr>
              <w:suppressAutoHyphens/>
              <w:jc w:val="center"/>
              <w:rPr>
                <w:b/>
                <w:sz w:val="28"/>
              </w:rPr>
            </w:pPr>
            <w:r w:rsidRPr="00C82900">
              <w:rPr>
                <w:b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61442B">
            <w:pPr>
              <w:suppressAutoHyphens/>
              <w:jc w:val="center"/>
              <w:rPr>
                <w:b/>
                <w:sz w:val="28"/>
              </w:rPr>
            </w:pPr>
            <w:r w:rsidRPr="00C82900">
              <w:rPr>
                <w:b/>
                <w:sz w:val="28"/>
              </w:rPr>
              <w:t>-</w:t>
            </w:r>
          </w:p>
        </w:tc>
      </w:tr>
      <w:tr w:rsidR="00E25951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E25951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7.1</w:t>
            </w:r>
            <w:r>
              <w:rPr>
                <w:sz w:val="28"/>
              </w:rP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4227BC">
            <w:pPr>
              <w:suppressAutoHyphens/>
              <w:rPr>
                <w:sz w:val="28"/>
              </w:rPr>
            </w:pPr>
            <w:r w:rsidRPr="00C82900">
              <w:rPr>
                <w:sz w:val="28"/>
              </w:rPr>
              <w:t xml:space="preserve">На повышение зарплаты специалистам отдела опеки </w:t>
            </w:r>
            <w:r w:rsidRPr="00C82900">
              <w:rPr>
                <w:sz w:val="28"/>
              </w:rPr>
              <w:lastRenderedPageBreak/>
              <w:t>и попечительства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D23F67" w:rsidRDefault="00E25951" w:rsidP="00D724AA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lastRenderedPageBreak/>
              <w:t>226,5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D23F67" w:rsidRDefault="00E25951" w:rsidP="00D724AA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0E5B30">
            <w:pPr>
              <w:suppressAutoHyphens/>
              <w:jc w:val="center"/>
              <w:rPr>
                <w:b/>
                <w:sz w:val="28"/>
              </w:rPr>
            </w:pPr>
            <w:r w:rsidRPr="00C82900">
              <w:rPr>
                <w:b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0E5B30">
            <w:pPr>
              <w:suppressAutoHyphens/>
              <w:jc w:val="center"/>
              <w:rPr>
                <w:b/>
                <w:sz w:val="28"/>
              </w:rPr>
            </w:pPr>
            <w:r w:rsidRPr="00C82900">
              <w:rPr>
                <w:b/>
                <w:sz w:val="28"/>
              </w:rPr>
              <w:t>-</w:t>
            </w:r>
          </w:p>
        </w:tc>
      </w:tr>
      <w:tr w:rsidR="00E25951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E25951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lastRenderedPageBreak/>
              <w:t>7.1</w:t>
            </w:r>
            <w:r>
              <w:rPr>
                <w:sz w:val="28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4227BC">
            <w:pPr>
              <w:suppressAutoHyphens/>
              <w:rPr>
                <w:sz w:val="28"/>
              </w:rPr>
            </w:pPr>
            <w:r w:rsidRPr="00C82900">
              <w:rPr>
                <w:sz w:val="28"/>
              </w:rPr>
              <w:t xml:space="preserve">Назначение и </w:t>
            </w:r>
            <w:proofErr w:type="spellStart"/>
            <w:proofErr w:type="gramStart"/>
            <w:r w:rsidRPr="00C82900">
              <w:rPr>
                <w:sz w:val="28"/>
              </w:rPr>
              <w:t>осуществле-ние</w:t>
            </w:r>
            <w:proofErr w:type="spellEnd"/>
            <w:proofErr w:type="gramEnd"/>
            <w:r w:rsidRPr="00C82900">
              <w:rPr>
                <w:sz w:val="28"/>
              </w:rPr>
              <w:t xml:space="preserve"> ежемесячной денежной выплаты стимулирующего характера водителям автобусов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D23F67" w:rsidRDefault="00E25951" w:rsidP="00D724AA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742,</w:t>
            </w:r>
            <w:r w:rsidR="00D724AA">
              <w:rPr>
                <w:sz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D23F67" w:rsidRDefault="00E25951" w:rsidP="00D724AA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742,</w:t>
            </w:r>
            <w:r w:rsidR="00D724AA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0E5B30">
            <w:pPr>
              <w:suppressAutoHyphens/>
              <w:jc w:val="center"/>
              <w:rPr>
                <w:b/>
                <w:sz w:val="28"/>
              </w:rPr>
            </w:pPr>
            <w:r w:rsidRPr="00C82900">
              <w:rPr>
                <w:b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0E5B30">
            <w:pPr>
              <w:suppressAutoHyphens/>
              <w:jc w:val="center"/>
              <w:rPr>
                <w:b/>
                <w:sz w:val="28"/>
              </w:rPr>
            </w:pPr>
            <w:r w:rsidRPr="00C82900">
              <w:rPr>
                <w:b/>
                <w:sz w:val="28"/>
              </w:rPr>
              <w:t>-</w:t>
            </w:r>
          </w:p>
        </w:tc>
      </w:tr>
      <w:tr w:rsidR="00E25951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E25951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7.1</w:t>
            </w:r>
            <w:r>
              <w:rPr>
                <w:sz w:val="28"/>
              </w:rPr>
              <w:t>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0C2E2A">
            <w:pPr>
              <w:suppressAutoHyphens/>
              <w:rPr>
                <w:sz w:val="28"/>
              </w:rPr>
            </w:pPr>
            <w:r w:rsidRPr="00C82900">
              <w:rPr>
                <w:sz w:val="28"/>
              </w:rPr>
              <w:t xml:space="preserve">Назначение и </w:t>
            </w:r>
            <w:proofErr w:type="spellStart"/>
            <w:proofErr w:type="gramStart"/>
            <w:r w:rsidRPr="00C82900">
              <w:rPr>
                <w:sz w:val="28"/>
              </w:rPr>
              <w:t>осуществ-ление</w:t>
            </w:r>
            <w:proofErr w:type="spellEnd"/>
            <w:proofErr w:type="gramEnd"/>
            <w:r w:rsidRPr="00C82900">
              <w:rPr>
                <w:sz w:val="28"/>
              </w:rPr>
              <w:t xml:space="preserve"> ежемесячной </w:t>
            </w:r>
            <w:proofErr w:type="spellStart"/>
            <w:r w:rsidRPr="00C82900">
              <w:rPr>
                <w:sz w:val="28"/>
              </w:rPr>
              <w:t>денеж-ной</w:t>
            </w:r>
            <w:proofErr w:type="spellEnd"/>
            <w:r w:rsidRPr="00C82900">
              <w:rPr>
                <w:sz w:val="28"/>
              </w:rPr>
              <w:t xml:space="preserve"> выплаты </w:t>
            </w:r>
            <w:proofErr w:type="spellStart"/>
            <w:r w:rsidRPr="00C82900">
              <w:rPr>
                <w:sz w:val="28"/>
              </w:rPr>
              <w:t>стимулирую-щего</w:t>
            </w:r>
            <w:proofErr w:type="spellEnd"/>
            <w:r w:rsidRPr="00C82900">
              <w:rPr>
                <w:sz w:val="28"/>
              </w:rPr>
              <w:t xml:space="preserve"> характера поварам, </w:t>
            </w:r>
            <w:proofErr w:type="spellStart"/>
            <w:r w:rsidRPr="00C82900">
              <w:rPr>
                <w:sz w:val="28"/>
              </w:rPr>
              <w:t>шеф-поворам</w:t>
            </w:r>
            <w:proofErr w:type="spellEnd"/>
            <w:r w:rsidRPr="00C82900">
              <w:rPr>
                <w:sz w:val="28"/>
              </w:rPr>
              <w:t xml:space="preserve"> и кухонным рабочим МБУ «Центр по организации питания </w:t>
            </w:r>
            <w:proofErr w:type="spellStart"/>
            <w:r w:rsidRPr="00C82900">
              <w:rPr>
                <w:sz w:val="28"/>
              </w:rPr>
              <w:t>обра-зовательных</w:t>
            </w:r>
            <w:proofErr w:type="spellEnd"/>
            <w:r w:rsidRPr="00C82900">
              <w:rPr>
                <w:sz w:val="28"/>
              </w:rPr>
              <w:t xml:space="preserve"> учреждений»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D23F67" w:rsidRDefault="00E25951" w:rsidP="00D724AA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1362,</w:t>
            </w:r>
            <w:r w:rsidR="00D724AA">
              <w:rPr>
                <w:sz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D23F67" w:rsidRDefault="00E25951" w:rsidP="00D724AA">
            <w:pPr>
              <w:suppressAutoHyphens/>
              <w:jc w:val="center"/>
              <w:rPr>
                <w:sz w:val="28"/>
              </w:rPr>
            </w:pPr>
            <w:r w:rsidRPr="00D23F67">
              <w:rPr>
                <w:sz w:val="28"/>
              </w:rPr>
              <w:t>1362,</w:t>
            </w:r>
            <w:r w:rsidR="00D724AA"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0E5B30">
            <w:pPr>
              <w:suppressAutoHyphens/>
              <w:jc w:val="center"/>
              <w:rPr>
                <w:b/>
                <w:sz w:val="28"/>
              </w:rPr>
            </w:pPr>
            <w:r w:rsidRPr="00C82900">
              <w:rPr>
                <w:b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0E5B30">
            <w:pPr>
              <w:suppressAutoHyphens/>
              <w:jc w:val="center"/>
              <w:rPr>
                <w:b/>
                <w:sz w:val="28"/>
              </w:rPr>
            </w:pPr>
            <w:r w:rsidRPr="00C82900">
              <w:rPr>
                <w:b/>
                <w:sz w:val="28"/>
              </w:rPr>
              <w:t>-</w:t>
            </w:r>
          </w:p>
        </w:tc>
      </w:tr>
      <w:tr w:rsidR="00E25951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5C199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7.17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E25951" w:rsidRDefault="00E25951" w:rsidP="000C2E2A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Возмещение затрат родителям за доставку детей в МКОУ </w:t>
            </w:r>
            <w:r w:rsidR="00D724AA">
              <w:rPr>
                <w:sz w:val="28"/>
              </w:rPr>
              <w:t xml:space="preserve">ООШ </w:t>
            </w:r>
            <w:r>
              <w:rPr>
                <w:sz w:val="28"/>
              </w:rPr>
              <w:t>№ 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D23F67" w:rsidRDefault="00E25951" w:rsidP="0098373A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D23F67" w:rsidRDefault="00E25951" w:rsidP="00D23F6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0E5B30">
            <w:pPr>
              <w:suppressAutoHyphens/>
              <w:jc w:val="center"/>
              <w:rPr>
                <w:b/>
                <w:sz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0E5B30">
            <w:pPr>
              <w:suppressAutoHyphens/>
              <w:jc w:val="center"/>
              <w:rPr>
                <w:b/>
                <w:sz w:val="28"/>
              </w:rPr>
            </w:pPr>
          </w:p>
        </w:tc>
      </w:tr>
      <w:tr w:rsidR="00E25951" w:rsidRPr="00C829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Default="00E25951" w:rsidP="005C199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7.18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A" w:rsidRPr="003C4256" w:rsidRDefault="00E25951" w:rsidP="000C2E2A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Возмещение затрат родителям за доставку детей </w:t>
            </w:r>
            <w:r w:rsidR="001F4216">
              <w:rPr>
                <w:sz w:val="28"/>
              </w:rPr>
              <w:t xml:space="preserve">из </w:t>
            </w:r>
            <w:proofErr w:type="spellStart"/>
            <w:r w:rsidR="001F4216">
              <w:rPr>
                <w:sz w:val="28"/>
              </w:rPr>
              <w:t>п</w:t>
            </w:r>
            <w:proofErr w:type="gramStart"/>
            <w:r w:rsidR="001F4216">
              <w:rPr>
                <w:sz w:val="28"/>
              </w:rPr>
              <w:t>.К</w:t>
            </w:r>
            <w:proofErr w:type="gramEnd"/>
            <w:r w:rsidR="001F4216">
              <w:rPr>
                <w:sz w:val="28"/>
              </w:rPr>
              <w:t>арагол</w:t>
            </w:r>
            <w:proofErr w:type="spellEnd"/>
            <w:r w:rsidR="001F4216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МКОУ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ООШ</w:t>
            </w:r>
            <w:proofErr w:type="spellEnd"/>
            <w:r>
              <w:rPr>
                <w:sz w:val="28"/>
              </w:rPr>
              <w:t xml:space="preserve">  № 80</w:t>
            </w:r>
          </w:p>
          <w:p w:rsidR="00E25951" w:rsidRDefault="001F4216" w:rsidP="000C2E2A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 с. Кондома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Default="00E25951" w:rsidP="00554B4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Default="00E25951" w:rsidP="00554B4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0E5B30">
            <w:pPr>
              <w:suppressAutoHyphens/>
              <w:jc w:val="center"/>
              <w:rPr>
                <w:b/>
                <w:sz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1" w:rsidRPr="00C82900" w:rsidRDefault="00E25951" w:rsidP="000E5B30">
            <w:pPr>
              <w:suppressAutoHyphens/>
              <w:jc w:val="center"/>
              <w:rPr>
                <w:b/>
                <w:sz w:val="28"/>
              </w:rPr>
            </w:pPr>
          </w:p>
        </w:tc>
      </w:tr>
      <w:tr w:rsidR="004227BC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BC" w:rsidRPr="00C82900" w:rsidRDefault="004227BC" w:rsidP="004227BC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BC" w:rsidRPr="00C82900" w:rsidRDefault="004227BC" w:rsidP="004227BC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BC" w:rsidRPr="00554B45" w:rsidRDefault="00304905" w:rsidP="00503C87">
            <w:pPr>
              <w:suppressAutoHyphens/>
              <w:ind w:right="-108"/>
              <w:jc w:val="center"/>
              <w:rPr>
                <w:sz w:val="28"/>
              </w:rPr>
            </w:pPr>
            <w:r w:rsidRPr="00554B45">
              <w:rPr>
                <w:sz w:val="28"/>
              </w:rPr>
              <w:t>1</w:t>
            </w:r>
            <w:r w:rsidR="00554B45" w:rsidRPr="00554B45">
              <w:rPr>
                <w:sz w:val="28"/>
              </w:rPr>
              <w:t>7</w:t>
            </w:r>
            <w:r w:rsidR="00503C87">
              <w:rPr>
                <w:sz w:val="28"/>
              </w:rPr>
              <w:t>625,2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BC" w:rsidRPr="000870B2" w:rsidRDefault="00F55488" w:rsidP="00503C87">
            <w:pPr>
              <w:suppressAutoHyphens/>
              <w:jc w:val="center"/>
              <w:rPr>
                <w:sz w:val="28"/>
              </w:rPr>
            </w:pPr>
            <w:r w:rsidRPr="000870B2">
              <w:rPr>
                <w:sz w:val="28"/>
              </w:rPr>
              <w:t>1</w:t>
            </w:r>
            <w:r w:rsidR="00D23F67" w:rsidRPr="000870B2">
              <w:rPr>
                <w:sz w:val="28"/>
              </w:rPr>
              <w:t>5</w:t>
            </w:r>
            <w:r w:rsidR="00503C87" w:rsidRPr="000870B2">
              <w:rPr>
                <w:sz w:val="28"/>
              </w:rPr>
              <w:t>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BC" w:rsidRPr="00C82900" w:rsidRDefault="00A220E5" w:rsidP="00A220E5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1000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BC" w:rsidRPr="00AC678B" w:rsidRDefault="00A220E5" w:rsidP="00A220E5">
            <w:pPr>
              <w:suppressAutoHyphens/>
              <w:jc w:val="center"/>
              <w:rPr>
                <w:sz w:val="28"/>
              </w:rPr>
            </w:pPr>
            <w:r w:rsidRPr="00C82900">
              <w:rPr>
                <w:sz w:val="28"/>
              </w:rPr>
              <w:t>1000</w:t>
            </w:r>
          </w:p>
        </w:tc>
      </w:tr>
    </w:tbl>
    <w:p w:rsidR="00031310" w:rsidRDefault="000B24A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594F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»</w:t>
      </w:r>
      <w:r w:rsidR="00D65C10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41344E" w:rsidRDefault="0041344E" w:rsidP="00B72540">
      <w:pPr>
        <w:suppressAutoHyphens/>
        <w:ind w:firstLine="624"/>
        <w:rPr>
          <w:sz w:val="28"/>
          <w:szCs w:val="28"/>
        </w:rPr>
      </w:pPr>
      <w:r w:rsidRPr="004A5341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="0092535B">
        <w:rPr>
          <w:sz w:val="28"/>
          <w:szCs w:val="28"/>
        </w:rPr>
        <w:t>«Здоровье»</w:t>
      </w:r>
      <w:r w:rsidR="0092535B"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E5137D">
        <w:rPr>
          <w:sz w:val="28"/>
          <w:szCs w:val="28"/>
        </w:rPr>
        <w:t>1</w:t>
      </w:r>
      <w:r w:rsidR="00A1180F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A1180F">
        <w:rPr>
          <w:sz w:val="28"/>
          <w:szCs w:val="28"/>
        </w:rPr>
        <w:t>7</w:t>
      </w:r>
      <w:r>
        <w:rPr>
          <w:sz w:val="28"/>
          <w:szCs w:val="28"/>
        </w:rPr>
        <w:t>годы, утвержденную</w:t>
      </w:r>
      <w:r w:rsidRPr="00F724BD">
        <w:rPr>
          <w:sz w:val="28"/>
          <w:szCs w:val="28"/>
        </w:rPr>
        <w:t xml:space="preserve"> </w:t>
      </w:r>
      <w:r w:rsidR="005D1BAD">
        <w:rPr>
          <w:sz w:val="28"/>
          <w:szCs w:val="28"/>
        </w:rPr>
        <w:t xml:space="preserve"> </w:t>
      </w:r>
      <w:r w:rsidR="00B06F0B">
        <w:rPr>
          <w:sz w:val="28"/>
          <w:szCs w:val="28"/>
        </w:rPr>
        <w:t>постановлением</w:t>
      </w:r>
      <w:r w:rsidR="005D1BAD">
        <w:rPr>
          <w:sz w:val="28"/>
          <w:szCs w:val="28"/>
        </w:rPr>
        <w:t xml:space="preserve"> </w:t>
      </w:r>
      <w:r w:rsidR="00B06F0B">
        <w:rPr>
          <w:sz w:val="28"/>
          <w:szCs w:val="28"/>
        </w:rPr>
        <w:t xml:space="preserve"> Администрации</w:t>
      </w:r>
      <w:r w:rsidRPr="00F724BD">
        <w:rPr>
          <w:sz w:val="28"/>
          <w:szCs w:val="28"/>
        </w:rPr>
        <w:t xml:space="preserve"> </w:t>
      </w:r>
      <w:r w:rsidR="005D1BA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proofErr w:type="spellStart"/>
      <w:proofErr w:type="gramStart"/>
      <w:r w:rsidR="00C37497">
        <w:rPr>
          <w:sz w:val="28"/>
          <w:szCs w:val="28"/>
        </w:rPr>
        <w:t>муниципаль</w:t>
      </w:r>
      <w:r w:rsidR="00B72540">
        <w:rPr>
          <w:sz w:val="28"/>
          <w:szCs w:val="28"/>
        </w:rPr>
        <w:t>-</w:t>
      </w:r>
      <w:r w:rsidR="00C37497">
        <w:rPr>
          <w:sz w:val="28"/>
          <w:szCs w:val="28"/>
        </w:rPr>
        <w:t>ного</w:t>
      </w:r>
      <w:proofErr w:type="spellEnd"/>
      <w:proofErr w:type="gramEnd"/>
      <w:r w:rsidR="00C37497">
        <w:rPr>
          <w:sz w:val="28"/>
          <w:szCs w:val="28"/>
        </w:rPr>
        <w:t xml:space="preserve"> </w:t>
      </w:r>
      <w:r w:rsidRPr="00F724BD">
        <w:rPr>
          <w:sz w:val="28"/>
          <w:szCs w:val="28"/>
        </w:rPr>
        <w:t>район</w:t>
      </w:r>
      <w:r w:rsidR="00B06F0B"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</w:t>
      </w:r>
      <w:r w:rsidR="005D1BAD">
        <w:rPr>
          <w:sz w:val="28"/>
          <w:szCs w:val="28"/>
        </w:rPr>
        <w:t xml:space="preserve"> </w:t>
      </w:r>
      <w:r w:rsidRPr="00F724BD">
        <w:rPr>
          <w:sz w:val="28"/>
          <w:szCs w:val="28"/>
        </w:rPr>
        <w:t xml:space="preserve">от </w:t>
      </w:r>
      <w:r w:rsidR="00B06F0B">
        <w:rPr>
          <w:sz w:val="28"/>
          <w:szCs w:val="28"/>
        </w:rPr>
        <w:t>1</w:t>
      </w:r>
      <w:r w:rsidR="009D12BA"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 w:rsidR="00B06F0B"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 w:rsidR="00235A32">
        <w:rPr>
          <w:sz w:val="28"/>
          <w:szCs w:val="28"/>
        </w:rPr>
        <w:t>1</w:t>
      </w:r>
      <w:r w:rsidR="00A1180F">
        <w:rPr>
          <w:sz w:val="28"/>
          <w:szCs w:val="28"/>
        </w:rPr>
        <w:t>4</w:t>
      </w:r>
      <w:r w:rsidRPr="00F724BD">
        <w:rPr>
          <w:sz w:val="28"/>
          <w:szCs w:val="28"/>
        </w:rPr>
        <w:t xml:space="preserve">г. № </w:t>
      </w:r>
      <w:r w:rsidR="00A1180F">
        <w:rPr>
          <w:sz w:val="28"/>
          <w:szCs w:val="28"/>
        </w:rPr>
        <w:t>892</w:t>
      </w:r>
      <w:r w:rsidRPr="00F724BD">
        <w:rPr>
          <w:sz w:val="28"/>
          <w:szCs w:val="28"/>
        </w:rPr>
        <w:t>-</w:t>
      </w:r>
      <w:r w:rsidR="00E5137D">
        <w:rPr>
          <w:sz w:val="28"/>
          <w:szCs w:val="28"/>
        </w:rPr>
        <w:t>п</w:t>
      </w:r>
      <w:r w:rsidRPr="00F724BD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724BD">
        <w:rPr>
          <w:sz w:val="28"/>
          <w:szCs w:val="28"/>
        </w:rPr>
        <w:t xml:space="preserve"> «</w:t>
      </w:r>
      <w:r w:rsidR="00070D70">
        <w:rPr>
          <w:sz w:val="28"/>
          <w:szCs w:val="28"/>
        </w:rPr>
        <w:t>Здоровь</w:t>
      </w:r>
      <w:r w:rsidRPr="00F724BD">
        <w:rPr>
          <w:sz w:val="28"/>
          <w:szCs w:val="28"/>
        </w:rPr>
        <w:t>е» на 20</w:t>
      </w:r>
      <w:r w:rsidR="00E5137D">
        <w:rPr>
          <w:sz w:val="28"/>
          <w:szCs w:val="28"/>
        </w:rPr>
        <w:t>1</w:t>
      </w:r>
      <w:r w:rsidR="00A1180F">
        <w:rPr>
          <w:sz w:val="28"/>
          <w:szCs w:val="28"/>
        </w:rPr>
        <w:t>5</w:t>
      </w:r>
      <w:r w:rsidRPr="00F724BD">
        <w:rPr>
          <w:sz w:val="28"/>
          <w:szCs w:val="28"/>
        </w:rPr>
        <w:t>-201</w:t>
      </w:r>
      <w:r w:rsidR="00A1180F">
        <w:rPr>
          <w:sz w:val="28"/>
          <w:szCs w:val="28"/>
        </w:rPr>
        <w:t>7</w:t>
      </w:r>
      <w:r w:rsidRPr="00F724BD">
        <w:rPr>
          <w:sz w:val="28"/>
          <w:szCs w:val="28"/>
        </w:rPr>
        <w:t xml:space="preserve"> годы: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="00BF7058" w:rsidRPr="00A748ED">
        <w:rPr>
          <w:sz w:val="28"/>
          <w:szCs w:val="28"/>
        </w:rPr>
        <w:t>3</w:t>
      </w:r>
      <w:r w:rsidR="00C41026">
        <w:rPr>
          <w:sz w:val="28"/>
          <w:szCs w:val="28"/>
        </w:rPr>
        <w:t>2850</w:t>
      </w:r>
      <w:r w:rsidR="004C4BCC">
        <w:rPr>
          <w:sz w:val="28"/>
          <w:szCs w:val="28"/>
        </w:rPr>
        <w:t xml:space="preserve"> </w:t>
      </w:r>
      <w:r w:rsidRPr="004C4BCC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C2950">
        <w:rPr>
          <w:sz w:val="28"/>
          <w:szCs w:val="28"/>
        </w:rPr>
        <w:t>1</w:t>
      </w:r>
      <w:r w:rsidR="00A1180F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3A106C">
        <w:rPr>
          <w:sz w:val="28"/>
          <w:szCs w:val="28"/>
        </w:rPr>
        <w:t>–</w:t>
      </w:r>
      <w:r w:rsidR="00D5442B" w:rsidRPr="00D5442B">
        <w:rPr>
          <w:sz w:val="28"/>
          <w:szCs w:val="28"/>
        </w:rPr>
        <w:t>1</w:t>
      </w:r>
      <w:r w:rsidR="00C41026">
        <w:rPr>
          <w:sz w:val="28"/>
          <w:szCs w:val="28"/>
        </w:rPr>
        <w:t>1000</w:t>
      </w:r>
      <w:r w:rsidRPr="00394DC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A1180F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Pr="000B4CC4">
        <w:rPr>
          <w:sz w:val="28"/>
          <w:szCs w:val="28"/>
        </w:rPr>
        <w:t>1</w:t>
      </w:r>
      <w:r w:rsidR="00BF7058">
        <w:rPr>
          <w:sz w:val="28"/>
          <w:szCs w:val="28"/>
        </w:rPr>
        <w:t>0</w:t>
      </w:r>
      <w:r w:rsidR="00A220E5">
        <w:rPr>
          <w:sz w:val="28"/>
          <w:szCs w:val="28"/>
        </w:rPr>
        <w:t>950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A1180F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 w:rsidR="00B72540">
        <w:rPr>
          <w:sz w:val="28"/>
          <w:szCs w:val="28"/>
        </w:rPr>
        <w:t>1</w:t>
      </w:r>
      <w:r w:rsidR="00BF7058">
        <w:rPr>
          <w:sz w:val="28"/>
          <w:szCs w:val="28"/>
        </w:rPr>
        <w:t>0</w:t>
      </w:r>
      <w:r w:rsidR="00A220E5">
        <w:rPr>
          <w:sz w:val="28"/>
          <w:szCs w:val="28"/>
        </w:rPr>
        <w:t>900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851817">
        <w:rPr>
          <w:sz w:val="28"/>
          <w:szCs w:val="28"/>
        </w:rPr>
        <w:t>»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1.2.2. Раздел 4 «Ресурсное обеспечение Программы» изложить в следующей редакции:</w:t>
      </w:r>
    </w:p>
    <w:p w:rsidR="00851817" w:rsidRDefault="00851817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5C2950">
        <w:rPr>
          <w:sz w:val="28"/>
          <w:szCs w:val="28"/>
        </w:rPr>
        <w:t>1</w:t>
      </w:r>
      <w:r w:rsidR="00A1180F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A1180F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BF7058" w:rsidRPr="00A748ED">
        <w:rPr>
          <w:sz w:val="28"/>
          <w:szCs w:val="28"/>
        </w:rPr>
        <w:t>3</w:t>
      </w:r>
      <w:r w:rsidR="00C41026">
        <w:rPr>
          <w:sz w:val="28"/>
          <w:szCs w:val="28"/>
        </w:rPr>
        <w:t>2850</w:t>
      </w:r>
      <w:r>
        <w:rPr>
          <w:sz w:val="28"/>
          <w:szCs w:val="28"/>
        </w:rPr>
        <w:t xml:space="preserve"> тыс.</w:t>
      </w:r>
      <w:r w:rsidR="00F95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 из средств местного бюджета, в т.ч. по годам: 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37C0B">
        <w:rPr>
          <w:sz w:val="28"/>
          <w:szCs w:val="28"/>
        </w:rPr>
        <w:t>1</w:t>
      </w:r>
      <w:r w:rsidR="00A1180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070D70">
        <w:rPr>
          <w:sz w:val="28"/>
          <w:szCs w:val="28"/>
        </w:rPr>
        <w:t xml:space="preserve"> </w:t>
      </w:r>
      <w:r w:rsidR="001E4730">
        <w:rPr>
          <w:sz w:val="28"/>
          <w:szCs w:val="28"/>
        </w:rPr>
        <w:t>–</w:t>
      </w:r>
      <w:r w:rsidR="00F95A5C">
        <w:rPr>
          <w:sz w:val="28"/>
          <w:szCs w:val="28"/>
        </w:rPr>
        <w:t xml:space="preserve"> </w:t>
      </w:r>
      <w:r w:rsidR="00C41026">
        <w:rPr>
          <w:sz w:val="28"/>
          <w:szCs w:val="28"/>
        </w:rPr>
        <w:t>11000</w:t>
      </w:r>
      <w:r w:rsidR="009A55B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A1180F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394DC1">
        <w:rPr>
          <w:sz w:val="28"/>
          <w:szCs w:val="28"/>
        </w:rPr>
        <w:t xml:space="preserve"> </w:t>
      </w:r>
      <w:r w:rsidRPr="000B4CC4">
        <w:rPr>
          <w:sz w:val="28"/>
          <w:szCs w:val="28"/>
        </w:rPr>
        <w:t>1</w:t>
      </w:r>
      <w:r w:rsidR="00BF7058">
        <w:rPr>
          <w:sz w:val="28"/>
          <w:szCs w:val="28"/>
        </w:rPr>
        <w:t>0</w:t>
      </w:r>
      <w:r w:rsidR="00407F5E">
        <w:rPr>
          <w:sz w:val="28"/>
          <w:szCs w:val="28"/>
        </w:rPr>
        <w:t xml:space="preserve">950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2535B" w:rsidRDefault="00337C0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A1180F">
        <w:rPr>
          <w:sz w:val="28"/>
          <w:szCs w:val="28"/>
        </w:rPr>
        <w:t>7</w:t>
      </w:r>
      <w:r w:rsidR="0092535B"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 w:rsidR="0092535B">
        <w:rPr>
          <w:sz w:val="28"/>
          <w:szCs w:val="28"/>
        </w:rPr>
        <w:t xml:space="preserve"> </w:t>
      </w:r>
      <w:r w:rsidR="00B72540">
        <w:rPr>
          <w:sz w:val="28"/>
          <w:szCs w:val="28"/>
        </w:rPr>
        <w:t>1</w:t>
      </w:r>
      <w:r w:rsidR="00BF7058">
        <w:rPr>
          <w:sz w:val="28"/>
          <w:szCs w:val="28"/>
        </w:rPr>
        <w:t>0</w:t>
      </w:r>
      <w:r w:rsidR="00407F5E">
        <w:rPr>
          <w:sz w:val="28"/>
          <w:szCs w:val="28"/>
        </w:rPr>
        <w:t xml:space="preserve">900 </w:t>
      </w:r>
      <w:r w:rsidR="0092535B">
        <w:rPr>
          <w:sz w:val="28"/>
          <w:szCs w:val="28"/>
        </w:rPr>
        <w:t xml:space="preserve"> тыс</w:t>
      </w:r>
      <w:proofErr w:type="gramStart"/>
      <w:r w:rsidR="0092535B">
        <w:rPr>
          <w:sz w:val="28"/>
          <w:szCs w:val="28"/>
        </w:rPr>
        <w:t>.р</w:t>
      </w:r>
      <w:proofErr w:type="gramEnd"/>
      <w:r w:rsidR="0092535B">
        <w:rPr>
          <w:sz w:val="28"/>
          <w:szCs w:val="28"/>
        </w:rPr>
        <w:t>уб.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520C22">
        <w:rPr>
          <w:sz w:val="28"/>
          <w:szCs w:val="28"/>
        </w:rPr>
        <w:t>ы</w:t>
      </w:r>
      <w:r>
        <w:rPr>
          <w:sz w:val="28"/>
          <w:szCs w:val="28"/>
        </w:rPr>
        <w:t xml:space="preserve"> финансирования</w:t>
      </w:r>
      <w:r w:rsidR="00520C22">
        <w:rPr>
          <w:sz w:val="28"/>
          <w:szCs w:val="28"/>
        </w:rPr>
        <w:t xml:space="preserve"> из местного бюджета </w:t>
      </w:r>
      <w:r>
        <w:rPr>
          <w:sz w:val="28"/>
          <w:szCs w:val="28"/>
        </w:rPr>
        <w:t>подлеж</w:t>
      </w:r>
      <w:r w:rsidR="00520C22">
        <w:rPr>
          <w:sz w:val="28"/>
          <w:szCs w:val="28"/>
        </w:rPr>
        <w:t>а</w:t>
      </w:r>
      <w:r>
        <w:rPr>
          <w:sz w:val="28"/>
          <w:szCs w:val="28"/>
        </w:rPr>
        <w:t xml:space="preserve">т ежегодному уточнению, исходя из возможностей на </w:t>
      </w:r>
      <w:r w:rsidR="00520C22">
        <w:rPr>
          <w:sz w:val="28"/>
          <w:szCs w:val="28"/>
        </w:rPr>
        <w:t>очередной финансовый год</w:t>
      </w:r>
      <w:r w:rsidR="00851817">
        <w:rPr>
          <w:sz w:val="28"/>
          <w:szCs w:val="28"/>
        </w:rPr>
        <w:t>».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1.2.3. Раздел 7   «Программные мероприятия»  изложить в  следующей редакции:</w:t>
      </w:r>
    </w:p>
    <w:p w:rsidR="00A82369" w:rsidRDefault="00A82369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535B" w:rsidRDefault="00851817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535B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p w:rsidR="0092535B" w:rsidRDefault="0092535B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5D15" w:rsidRDefault="00B05D15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1350"/>
        <w:gridCol w:w="1170"/>
        <w:gridCol w:w="1260"/>
        <w:gridCol w:w="1260"/>
      </w:tblGrid>
      <w:tr w:rsidR="0092535B" w:rsidRPr="00AC678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92535B" w:rsidRPr="00AC678B" w:rsidRDefault="003B73DA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535B" w:rsidRPr="00AC678B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92535B" w:rsidRPr="00AC678B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5B" w:rsidRPr="00AC678B" w:rsidRDefault="0092535B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5B" w:rsidRPr="00AC678B" w:rsidRDefault="0092535B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2950" w:rsidRPr="00AC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00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E00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E00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13331" w:rsidRDefault="0092535B" w:rsidP="00AC678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Предупреждение и борьба с заболеваниями социального характера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67602C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67602C" w:rsidRDefault="00327507" w:rsidP="0032750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41026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C41026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303202" w:rsidRPr="00C410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AC678B" w:rsidRDefault="007E0063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AC678B" w:rsidRDefault="007E0063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CC4" w:rsidRPr="00AC67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13331" w:rsidRDefault="0092535B" w:rsidP="00AC678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Будущее без наркотиков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67602C" w:rsidRDefault="00D97C54" w:rsidP="00D97C5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968,9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41026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D1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13331" w:rsidRDefault="0092535B" w:rsidP="00AC678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Вакцинопрофилактика</w:t>
            </w:r>
            <w:proofErr w:type="spellEnd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67602C" w:rsidRDefault="00DA2D16" w:rsidP="00D97C5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C54" w:rsidRPr="0067602C">
              <w:rPr>
                <w:rFonts w:ascii="Times New Roman" w:hAnsi="Times New Roman" w:cs="Times New Roman"/>
                <w:sz w:val="28"/>
                <w:szCs w:val="28"/>
              </w:rPr>
              <w:t>766,8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41026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7E0063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37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7E0063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37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13331" w:rsidRDefault="00DA2D16" w:rsidP="00DA2D16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535B" w:rsidRPr="00C1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Техническое перевооружение здравоохранения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67602C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67602C" w:rsidRDefault="00F652E2" w:rsidP="00F652E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41026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C41026" w:rsidRDefault="00303202" w:rsidP="0030320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13331" w:rsidRDefault="00DA2D16" w:rsidP="00DA2D16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535B" w:rsidRPr="00C1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Подготовка специалистов здравоохранения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67602C" w:rsidRDefault="00D97C54" w:rsidP="0032750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2413,</w:t>
            </w:r>
            <w:r w:rsidR="003275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41026" w:rsidRDefault="00C41026" w:rsidP="0032750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  <w:r w:rsidR="00303202" w:rsidRPr="00C410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75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7E0063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2D1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7E0063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2D1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13331" w:rsidRDefault="00DA2D16" w:rsidP="00DA2D16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2540" w:rsidRPr="00C1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DA2D16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67602C" w:rsidRDefault="00F652E2" w:rsidP="00AE0E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C54" w:rsidRPr="0067602C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41026" w:rsidRDefault="00C41026" w:rsidP="00B5655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 w:rsidR="00B56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74F8" w:rsidRPr="00C410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65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48204C" w:rsidRDefault="00463713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0063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48204C" w:rsidRDefault="00463713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0063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</w:tr>
      <w:tr w:rsidR="004A5341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1" w:rsidRPr="00C13331" w:rsidRDefault="004A5341" w:rsidP="00DA2D16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1" w:rsidRDefault="004A5341" w:rsidP="00DA2D1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1" w:rsidRPr="0067602C" w:rsidRDefault="004A5341" w:rsidP="000058D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1" w:rsidRPr="00C41026" w:rsidRDefault="004A5341" w:rsidP="000058D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1" w:rsidRPr="0048204C" w:rsidRDefault="004A5341" w:rsidP="006612F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1" w:rsidRPr="0048204C" w:rsidRDefault="004A5341" w:rsidP="006612F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16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Pr="00C13331" w:rsidRDefault="00DA2D16" w:rsidP="00DA2D16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Default="00DA2D16" w:rsidP="00DA2D1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Льготное и бесплатное лекарственное обеспечение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Pr="0067602C" w:rsidRDefault="00D97C54" w:rsidP="00AE0E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Pr="00C41026" w:rsidRDefault="00C41026" w:rsidP="0026478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264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74F8" w:rsidRPr="00C410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7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Default="00463713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006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DA2D16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Pr="00C13331" w:rsidRDefault="00DA2D16" w:rsidP="00DA2D16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Default="00DA2D16" w:rsidP="00DB12C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Бесплатное питание детей до </w:t>
            </w:r>
            <w:r w:rsidR="00DB12C6" w:rsidRPr="00F52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24D4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Pr="0067602C" w:rsidRDefault="00514A42" w:rsidP="00AE0E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966,2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Pr="00C41026" w:rsidRDefault="0026478C" w:rsidP="0026478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 w:rsidR="00C410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Default="007E0063" w:rsidP="007E006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520</w:t>
            </w:r>
          </w:p>
          <w:p w:rsidR="007E0063" w:rsidRDefault="007E0063" w:rsidP="007E006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Default="007E0063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021BB8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8" w:rsidRPr="00C13331" w:rsidRDefault="00021BB8" w:rsidP="00DA2D16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8" w:rsidRDefault="00021BB8" w:rsidP="00DA2D1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Доноры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8" w:rsidRPr="0067602C" w:rsidRDefault="00D97C54" w:rsidP="00D724A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24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8" w:rsidRPr="00C41026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8" w:rsidRDefault="007E0063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8" w:rsidRDefault="007E0063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7626D5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C13331" w:rsidRDefault="007626D5" w:rsidP="007E0063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E0063" w:rsidRPr="00C133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C8295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</w:t>
            </w:r>
            <w:r w:rsidR="00C82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8295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базы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67602C" w:rsidRDefault="00D97C54" w:rsidP="00AE0E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C41026" w:rsidRDefault="00C41026" w:rsidP="0026478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332EC" w:rsidRPr="00C410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E0063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063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7626D5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C13331" w:rsidRDefault="007626D5" w:rsidP="001C1AD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1C1AD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67602C" w:rsidRDefault="007626D5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C41026" w:rsidRDefault="007626D5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D5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C13331" w:rsidRDefault="007626D5" w:rsidP="007E0063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3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E0063" w:rsidRPr="00C13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33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5D343C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села </w:t>
            </w:r>
            <w:r w:rsidRPr="00C243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дрова, уголь)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67602C" w:rsidRDefault="00D97C54" w:rsidP="00D97C5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443,8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C41026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="005805BC" w:rsidRPr="00C410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E0063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26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5805BC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C" w:rsidRPr="00C13331" w:rsidRDefault="005805BC" w:rsidP="007E0063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3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E0063" w:rsidRPr="00C13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33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C" w:rsidRDefault="005805BC" w:rsidP="00C4102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Стройматериалы</w:t>
            </w:r>
            <w:r w:rsidR="007E0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4AA" w:rsidRPr="000F121E">
              <w:rPr>
                <w:rFonts w:ascii="Times New Roman" w:hAnsi="Times New Roman" w:cs="Times New Roman"/>
                <w:sz w:val="28"/>
                <w:szCs w:val="28"/>
              </w:rPr>
              <w:t>для РЭУ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C" w:rsidRPr="0067602C" w:rsidRDefault="00D97C54" w:rsidP="00D97C5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1876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C" w:rsidRPr="00C41026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C" w:rsidRDefault="007E0063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C" w:rsidRDefault="007E0063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C41026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Pr="00C13331" w:rsidRDefault="00C41026" w:rsidP="007E0063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331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Default="00C41026" w:rsidP="00C4102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содержание  имущества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Pr="0067602C" w:rsidRDefault="00D97C54" w:rsidP="00AE0E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Default="00C41026" w:rsidP="0026478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647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7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Default="00C41026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Default="00C41026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F5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Pr="00C13331" w:rsidRDefault="00E155F5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41026" w:rsidRPr="00C133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7E0063" w:rsidP="007E006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и укрепление здоровья старшего поколения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Pr="0067602C" w:rsidRDefault="00D97C54" w:rsidP="00AE0E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Pr="00C41026" w:rsidRDefault="00C41026" w:rsidP="0026478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78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D61FD" w:rsidRPr="00C410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7E0063" w:rsidP="00B7254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463713" w:rsidP="00A91B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00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431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1" w:rsidRPr="00C13331" w:rsidRDefault="00531431" w:rsidP="000A002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A002F" w:rsidRPr="00C133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1" w:rsidRDefault="00531431" w:rsidP="0053143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состояния коренных жителей района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1" w:rsidRPr="0067602C" w:rsidRDefault="00D97C54" w:rsidP="00514A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186,1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1" w:rsidRPr="00C41026" w:rsidRDefault="00C41026" w:rsidP="00EE674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1" w:rsidRDefault="00531431" w:rsidP="00B7254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1" w:rsidRDefault="00531431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41026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Pr="00C13331" w:rsidRDefault="00D724AA" w:rsidP="007E00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Default="00C41026" w:rsidP="0053143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массовых мероприятий (спортивных, культурных и других)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Pr="0067602C" w:rsidRDefault="00D97C54" w:rsidP="00514A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Default="00C41026" w:rsidP="00EE674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Default="00C41026" w:rsidP="00B7254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Default="00C41026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31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1" w:rsidRPr="00C13331" w:rsidRDefault="00531431" w:rsidP="00D724A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724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1" w:rsidRDefault="00531431" w:rsidP="0053143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«Родился ребенок»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1" w:rsidRPr="0067602C" w:rsidRDefault="00AE0E75" w:rsidP="00AE0E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1" w:rsidRPr="00C41026" w:rsidRDefault="0026478C" w:rsidP="0026478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1" w:rsidRDefault="00531431" w:rsidP="00B7254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31" w:rsidRDefault="00531431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1026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Pr="00C13331" w:rsidRDefault="000A002F" w:rsidP="00D724A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724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Default="00C41026" w:rsidP="0053143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Pr="0067602C" w:rsidRDefault="00D724AA" w:rsidP="00514A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Default="00C41026" w:rsidP="00EE674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Default="00C41026" w:rsidP="00B7254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6" w:rsidRDefault="00C41026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713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C13331" w:rsidRDefault="00463713" w:rsidP="00463713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Default="00463713" w:rsidP="00EE633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МБУЗ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67602C" w:rsidRDefault="00D97C54" w:rsidP="00D97C5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24956,5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C41026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9434</w:t>
            </w:r>
            <w:r w:rsidR="0051270E" w:rsidRPr="00C410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Default="00463713" w:rsidP="00B7254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7709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13331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535B" w:rsidRPr="00C1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Подпрограмма </w:t>
            </w:r>
          </w:p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AC678B">
              <w:rPr>
                <w:rFonts w:ascii="Times New Roman" w:hAnsi="Times New Roman" w:cs="Times New Roman"/>
                <w:i/>
                <w:sz w:val="28"/>
                <w:szCs w:val="28"/>
              </w:rPr>
              <w:t>Стомотологическое</w:t>
            </w:r>
            <w:proofErr w:type="spellEnd"/>
            <w:r w:rsidRPr="00AC67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здоровье жителей» </w:t>
            </w:r>
            <w:proofErr w:type="gramStart"/>
            <w:r w:rsidRPr="00AC678B">
              <w:rPr>
                <w:rFonts w:ascii="Times New Roman" w:hAnsi="Times New Roman" w:cs="Times New Roman"/>
                <w:i/>
                <w:sz w:val="28"/>
                <w:szCs w:val="28"/>
              </w:rPr>
              <w:t>-в</w:t>
            </w:r>
            <w:proofErr w:type="gramEnd"/>
            <w:r w:rsidRPr="00AC678B">
              <w:rPr>
                <w:rFonts w:ascii="Times New Roman" w:hAnsi="Times New Roman" w:cs="Times New Roman"/>
                <w:i/>
                <w:sz w:val="28"/>
                <w:szCs w:val="28"/>
              </w:rPr>
              <w:t>сего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67602C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535B" w:rsidRPr="0067602C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535B" w:rsidRPr="0067602C" w:rsidRDefault="00AE0E75" w:rsidP="00AE0E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41026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535B" w:rsidRPr="00C41026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535B" w:rsidRPr="00C41026" w:rsidRDefault="005B2AE7" w:rsidP="00E3225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225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5234FA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535B" w:rsidRPr="005234FA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535B" w:rsidRPr="0048204C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5234FA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535B" w:rsidRPr="005234FA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535B" w:rsidRPr="0048204C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0EF2" w:rsidRPr="004820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0EF2" w:rsidRPr="00482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13331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79AD" w:rsidRPr="00C133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Протезирование пенсионер</w:t>
            </w:r>
            <w:r w:rsidR="00FC4102"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 по возрасту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B" w:rsidRPr="0067602C" w:rsidRDefault="00AE0E75" w:rsidP="00AE0E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</w:t>
            </w:r>
            <w:r w:rsidR="00D97C54" w:rsidRPr="00676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41026" w:rsidRDefault="00E3225D" w:rsidP="00E3225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  <w:r w:rsidR="00C410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B72540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C13331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2540" w:rsidRPr="00C1333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AC678B" w:rsidRDefault="00B72540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Санация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жителей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67602C" w:rsidRDefault="00D97C54" w:rsidP="00AE0E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C41026" w:rsidRDefault="00C41026" w:rsidP="00E3225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225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25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25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13331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535B" w:rsidRPr="00C1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2540" w:rsidRPr="00C133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Санация призывников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67602C" w:rsidRDefault="00D97C54" w:rsidP="00AE0E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41026" w:rsidRDefault="00C41026" w:rsidP="00E3225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2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05BC" w:rsidRPr="00C410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2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5E0EF2" w:rsidP="005E0EF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5E0EF2" w:rsidP="005E0EF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2540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C13331" w:rsidRDefault="00355FF5" w:rsidP="003964A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2540" w:rsidRPr="00C1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64AD" w:rsidRPr="00C133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AC678B" w:rsidRDefault="00B72540" w:rsidP="00355F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стоматологических заболеваний и санация </w:t>
            </w:r>
            <w:r w:rsidR="00355FF5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53143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55FF5">
              <w:rPr>
                <w:rFonts w:ascii="Times New Roman" w:hAnsi="Times New Roman" w:cs="Times New Roman"/>
                <w:sz w:val="28"/>
                <w:szCs w:val="28"/>
              </w:rPr>
              <w:t>школьного возраста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67602C" w:rsidRDefault="00D97C54" w:rsidP="00AE0E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C41026" w:rsidRDefault="005805BC" w:rsidP="00F4045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45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410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0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Default="00531431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Default="00A91B8E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14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964AD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C13331" w:rsidRDefault="003964AD" w:rsidP="003964A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AC678B" w:rsidRDefault="003964AD" w:rsidP="0053143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стоматологических заболеваний и санация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возраста </w:t>
            </w: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67602C" w:rsidRDefault="00D97C54" w:rsidP="00D97C5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469,8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C41026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AC678B" w:rsidRDefault="00531431" w:rsidP="0053143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AC678B" w:rsidRDefault="00531431" w:rsidP="0053143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55FF5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5" w:rsidRPr="00C13331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5" w:rsidRPr="00AC678B" w:rsidRDefault="00355FF5" w:rsidP="00355F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стоматологических заболеваний и санация беременных женщин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5" w:rsidRPr="0067602C" w:rsidRDefault="00D97C54" w:rsidP="00AE0E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0E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5" w:rsidRPr="00C41026" w:rsidRDefault="00C41026" w:rsidP="00F4045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45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04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5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5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13331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535B" w:rsidRPr="00C1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«Красивая улыбка» </w:t>
            </w:r>
            <w:proofErr w:type="spell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ортодонтическое</w:t>
            </w:r>
            <w:proofErr w:type="spellEnd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 лечение детей школы-интерна №3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67602C" w:rsidRDefault="00D97C54" w:rsidP="00D97C5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231,5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41026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0EF2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2" w:rsidRPr="00C13331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0EF2" w:rsidRPr="00C1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2" w:rsidRPr="00AC678B" w:rsidRDefault="005E0EF2" w:rsidP="003459E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«Стоматологическое здоровье коренных </w:t>
            </w:r>
            <w:r w:rsidR="00056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жителей»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2" w:rsidRPr="0067602C" w:rsidRDefault="00D97C54" w:rsidP="00D97C5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3" w:rsidRPr="00C41026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2" w:rsidRDefault="00056F95" w:rsidP="005E0EF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2" w:rsidRPr="00A53C1C" w:rsidRDefault="00355FF5" w:rsidP="00355FF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B53CF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CF" w:rsidRPr="00C13331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CF" w:rsidRDefault="004B53CF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 «Прочие расходы»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CF" w:rsidRPr="0067602C" w:rsidRDefault="00D724AA" w:rsidP="00D724A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3103</w:t>
            </w:r>
            <w:r w:rsidR="00D97C54" w:rsidRPr="0067602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CF" w:rsidRPr="00C41026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CF" w:rsidRDefault="00355FF5" w:rsidP="00D724A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4AA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CF" w:rsidRDefault="00463713" w:rsidP="00D724A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4AA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</w:tr>
      <w:tr w:rsidR="003964AD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C13331" w:rsidRDefault="003964AD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Default="003964AD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67602C" w:rsidRDefault="00D97C54" w:rsidP="00355FF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52E2" w:rsidRPr="006760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C41026" w:rsidRDefault="003964AD" w:rsidP="00355FF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D30280" w:rsidRDefault="00D30280" w:rsidP="005E0EF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3964AD" w:rsidRPr="00D302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D30280" w:rsidRDefault="00D30280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3964AD" w:rsidRPr="00D302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3D56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C13331" w:rsidRDefault="00103D56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Default="00103D56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Вложения в основные средства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67602C" w:rsidRDefault="00D97C54" w:rsidP="00D97C5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C41026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D30280" w:rsidRDefault="00D30280" w:rsidP="005E0EF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103D56" w:rsidRPr="00D302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D30280" w:rsidRDefault="00D30280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103D56" w:rsidRPr="00D302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3D56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C13331" w:rsidRDefault="00103D56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Default="00103D56" w:rsidP="0053143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Медикаменты,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мединструментарий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67602C" w:rsidRDefault="00450D60" w:rsidP="00450D6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C41026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D30280" w:rsidRDefault="00D30280" w:rsidP="005E0EF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="00103D56" w:rsidRPr="00D302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D30280" w:rsidRDefault="00D30280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="00103D56" w:rsidRPr="00D302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7370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70" w:rsidRPr="00C13331" w:rsidRDefault="000A002F" w:rsidP="000A002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3331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E27370" w:rsidRPr="00C1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70" w:rsidRDefault="002F679A" w:rsidP="002F679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объектов учреждения здравоохранения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исправном техническом состоянии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70" w:rsidRPr="0067602C" w:rsidRDefault="00450D60" w:rsidP="00450D6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1103,5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70" w:rsidRPr="00C41026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70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70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</w:tr>
      <w:tr w:rsidR="00463713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814F36" w:rsidRDefault="00463713" w:rsidP="002F679A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Default="00463713" w:rsidP="002F679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МАУ «Городская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стоматологическая  поликлиника»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67602C" w:rsidRDefault="00D724AA" w:rsidP="00A3245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A32457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  <w:r w:rsidR="00923A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2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C41026" w:rsidRDefault="00C41026" w:rsidP="00ED3CA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CAA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3191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814F36" w:rsidRDefault="0092535B" w:rsidP="00AC678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67602C" w:rsidRDefault="00450D60" w:rsidP="00450D6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2C">
              <w:rPr>
                <w:rFonts w:ascii="Times New Roman" w:hAnsi="Times New Roman" w:cs="Times New Roman"/>
                <w:sz w:val="28"/>
                <w:szCs w:val="28"/>
              </w:rPr>
              <w:t>32850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A019A" w:rsidRDefault="00C41026" w:rsidP="00C410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A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F1454" w:rsidRDefault="0092535B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F95" w:rsidRPr="00CF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3713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F1454" w:rsidRDefault="009359B0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F95" w:rsidRPr="00CF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371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</w:tbl>
    <w:p w:rsidR="002579AD" w:rsidRDefault="000B24A0" w:rsidP="007D62C3">
      <w:pPr>
        <w:suppressAutoHyphens/>
        <w:ind w:firstLine="624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>»</w:t>
      </w:r>
      <w:r w:rsidR="00D6226D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111E4F" w:rsidRDefault="00C74266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</w:rPr>
        <w:t>1.3.</w:t>
      </w:r>
      <w:r w:rsidRPr="00C74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="00A75F38">
        <w:rPr>
          <w:sz w:val="28"/>
          <w:szCs w:val="28"/>
        </w:rPr>
        <w:t xml:space="preserve">«Обеспечение безопасности условий жизни населения и деятельности предприятий в </w:t>
      </w:r>
      <w:proofErr w:type="spellStart"/>
      <w:r w:rsidR="00A75F38">
        <w:rPr>
          <w:sz w:val="28"/>
          <w:szCs w:val="28"/>
        </w:rPr>
        <w:t>Таштагольском</w:t>
      </w:r>
      <w:proofErr w:type="spellEnd"/>
      <w:r w:rsidR="00A75F38">
        <w:rPr>
          <w:sz w:val="28"/>
          <w:szCs w:val="28"/>
        </w:rPr>
        <w:t xml:space="preserve"> </w:t>
      </w:r>
      <w:r w:rsidR="00520C22">
        <w:rPr>
          <w:sz w:val="28"/>
          <w:szCs w:val="28"/>
        </w:rPr>
        <w:t xml:space="preserve">муниципальном </w:t>
      </w:r>
      <w:r w:rsidR="00A75F38">
        <w:rPr>
          <w:sz w:val="28"/>
          <w:szCs w:val="28"/>
        </w:rPr>
        <w:t xml:space="preserve">районе»  </w:t>
      </w:r>
      <w:r>
        <w:rPr>
          <w:sz w:val="28"/>
          <w:szCs w:val="28"/>
        </w:rPr>
        <w:t>на 20</w:t>
      </w:r>
      <w:r w:rsidR="007C5ED6">
        <w:rPr>
          <w:sz w:val="28"/>
          <w:szCs w:val="28"/>
        </w:rPr>
        <w:t>1</w:t>
      </w:r>
      <w:r w:rsidR="00A1180F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A1180F">
        <w:rPr>
          <w:sz w:val="28"/>
          <w:szCs w:val="28"/>
        </w:rPr>
        <w:t>7</w:t>
      </w:r>
      <w:r>
        <w:rPr>
          <w:sz w:val="28"/>
          <w:szCs w:val="28"/>
        </w:rPr>
        <w:t>годы, утвержденную</w:t>
      </w:r>
      <w:r w:rsidRPr="00F724BD">
        <w:rPr>
          <w:sz w:val="28"/>
          <w:szCs w:val="28"/>
        </w:rPr>
        <w:t xml:space="preserve"> </w:t>
      </w:r>
      <w:r w:rsidR="002D6061">
        <w:rPr>
          <w:sz w:val="28"/>
          <w:szCs w:val="28"/>
        </w:rPr>
        <w:t>постановлением</w:t>
      </w:r>
      <w:r w:rsidRPr="00F724BD">
        <w:rPr>
          <w:sz w:val="28"/>
          <w:szCs w:val="28"/>
        </w:rPr>
        <w:t xml:space="preserve"> </w:t>
      </w:r>
      <w:r w:rsidR="002D6061">
        <w:rPr>
          <w:sz w:val="28"/>
          <w:szCs w:val="28"/>
        </w:rPr>
        <w:t xml:space="preserve">Администрации </w:t>
      </w:r>
      <w:proofErr w:type="spellStart"/>
      <w:r w:rsidR="00A75F38">
        <w:rPr>
          <w:sz w:val="28"/>
          <w:szCs w:val="28"/>
        </w:rPr>
        <w:t>Таштагольского</w:t>
      </w:r>
      <w:proofErr w:type="spellEnd"/>
      <w:r w:rsidR="00A75F38">
        <w:rPr>
          <w:sz w:val="28"/>
          <w:szCs w:val="28"/>
        </w:rPr>
        <w:t xml:space="preserve"> </w:t>
      </w:r>
      <w:r w:rsidR="00520C22">
        <w:rPr>
          <w:sz w:val="28"/>
          <w:szCs w:val="28"/>
        </w:rPr>
        <w:t xml:space="preserve">муниципального </w:t>
      </w:r>
      <w:r w:rsidR="002D6061">
        <w:rPr>
          <w:sz w:val="28"/>
          <w:szCs w:val="28"/>
        </w:rPr>
        <w:t>района</w:t>
      </w:r>
      <w:r w:rsidR="00A75F38">
        <w:rPr>
          <w:sz w:val="28"/>
          <w:szCs w:val="28"/>
        </w:rPr>
        <w:t xml:space="preserve"> от 1</w:t>
      </w:r>
      <w:r w:rsidR="00E64264">
        <w:rPr>
          <w:sz w:val="28"/>
          <w:szCs w:val="28"/>
        </w:rPr>
        <w:t>5</w:t>
      </w:r>
      <w:r w:rsidR="00A75F38">
        <w:rPr>
          <w:sz w:val="28"/>
          <w:szCs w:val="28"/>
        </w:rPr>
        <w:t xml:space="preserve"> </w:t>
      </w:r>
      <w:r w:rsidR="00630995">
        <w:rPr>
          <w:sz w:val="28"/>
          <w:szCs w:val="28"/>
        </w:rPr>
        <w:t>октября</w:t>
      </w:r>
      <w:r w:rsidR="00A75F38">
        <w:rPr>
          <w:sz w:val="28"/>
          <w:szCs w:val="28"/>
        </w:rPr>
        <w:t xml:space="preserve"> 20</w:t>
      </w:r>
      <w:r w:rsidR="004913EE">
        <w:rPr>
          <w:sz w:val="28"/>
          <w:szCs w:val="28"/>
        </w:rPr>
        <w:t>1</w:t>
      </w:r>
      <w:r w:rsidR="00A1180F">
        <w:rPr>
          <w:sz w:val="28"/>
          <w:szCs w:val="28"/>
        </w:rPr>
        <w:t>4</w:t>
      </w:r>
      <w:r w:rsidR="00A75F38">
        <w:rPr>
          <w:sz w:val="28"/>
          <w:szCs w:val="28"/>
        </w:rPr>
        <w:t xml:space="preserve">г. </w:t>
      </w:r>
    </w:p>
    <w:p w:rsidR="00A75F38" w:rsidRDefault="00A75F38" w:rsidP="00111E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1180F">
        <w:rPr>
          <w:sz w:val="28"/>
          <w:szCs w:val="28"/>
        </w:rPr>
        <w:t>891</w:t>
      </w:r>
      <w:r w:rsidR="00295DE8">
        <w:rPr>
          <w:sz w:val="28"/>
          <w:szCs w:val="28"/>
        </w:rPr>
        <w:t>-</w:t>
      </w:r>
      <w:r w:rsidR="00630995">
        <w:rPr>
          <w:sz w:val="28"/>
          <w:szCs w:val="28"/>
        </w:rPr>
        <w:t>п</w:t>
      </w:r>
      <w:r>
        <w:rPr>
          <w:sz w:val="28"/>
          <w:szCs w:val="28"/>
        </w:rPr>
        <w:t xml:space="preserve"> «Об утверждении муниципальной целевой программы «Обеспечение безопасности условий жизни населения и деятельности предприятий   в </w:t>
      </w:r>
      <w:proofErr w:type="spellStart"/>
      <w:r>
        <w:rPr>
          <w:sz w:val="28"/>
          <w:szCs w:val="28"/>
        </w:rPr>
        <w:t>Таштагольском</w:t>
      </w:r>
      <w:proofErr w:type="spellEnd"/>
      <w:r>
        <w:rPr>
          <w:sz w:val="28"/>
          <w:szCs w:val="28"/>
        </w:rPr>
        <w:t xml:space="preserve"> </w:t>
      </w:r>
      <w:r w:rsidR="00520C22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районе»  на 20</w:t>
      </w:r>
      <w:r w:rsidR="00630995">
        <w:rPr>
          <w:sz w:val="28"/>
          <w:szCs w:val="28"/>
        </w:rPr>
        <w:t>1</w:t>
      </w:r>
      <w:r w:rsidR="006803B1" w:rsidRPr="006803B1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803B1" w:rsidRPr="006803B1">
        <w:rPr>
          <w:sz w:val="28"/>
          <w:szCs w:val="28"/>
        </w:rPr>
        <w:t>7</w:t>
      </w:r>
      <w:r>
        <w:rPr>
          <w:sz w:val="28"/>
          <w:szCs w:val="28"/>
        </w:rPr>
        <w:t xml:space="preserve"> годы: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="00222396">
        <w:rPr>
          <w:sz w:val="28"/>
          <w:szCs w:val="28"/>
        </w:rPr>
        <w:t>5</w:t>
      </w:r>
      <w:r w:rsidR="0068663C">
        <w:rPr>
          <w:sz w:val="28"/>
          <w:szCs w:val="28"/>
        </w:rPr>
        <w:t>690,</w:t>
      </w:r>
      <w:r w:rsidR="005C64C8">
        <w:rPr>
          <w:sz w:val="28"/>
          <w:szCs w:val="28"/>
        </w:rPr>
        <w:t>76</w:t>
      </w:r>
      <w:r w:rsidR="00AF1609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2851">
        <w:rPr>
          <w:sz w:val="28"/>
          <w:szCs w:val="28"/>
        </w:rPr>
        <w:t>1</w:t>
      </w:r>
      <w:r w:rsidR="006803B1" w:rsidRPr="006803B1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222396">
        <w:rPr>
          <w:sz w:val="28"/>
          <w:szCs w:val="28"/>
        </w:rPr>
        <w:t>3</w:t>
      </w:r>
      <w:r w:rsidR="008C3A81">
        <w:rPr>
          <w:sz w:val="28"/>
          <w:szCs w:val="28"/>
        </w:rPr>
        <w:t>090,</w:t>
      </w:r>
      <w:r w:rsidR="005C64C8">
        <w:rPr>
          <w:sz w:val="28"/>
          <w:szCs w:val="28"/>
        </w:rPr>
        <w:t>76</w:t>
      </w:r>
      <w:r w:rsidR="0023128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803B1" w:rsidRPr="006803B1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2D6061">
        <w:rPr>
          <w:sz w:val="28"/>
          <w:szCs w:val="28"/>
        </w:rPr>
        <w:t xml:space="preserve"> </w:t>
      </w:r>
      <w:r w:rsidR="004913EE">
        <w:rPr>
          <w:sz w:val="28"/>
          <w:szCs w:val="28"/>
        </w:rPr>
        <w:t>1300</w:t>
      </w:r>
      <w:r w:rsidR="002D6061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803B1" w:rsidRPr="006803B1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2D6061">
        <w:rPr>
          <w:sz w:val="28"/>
          <w:szCs w:val="28"/>
        </w:rPr>
        <w:t xml:space="preserve"> 1</w:t>
      </w:r>
      <w:r w:rsidR="004913EE">
        <w:rPr>
          <w:sz w:val="28"/>
          <w:szCs w:val="28"/>
        </w:rPr>
        <w:t>300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17F2">
        <w:rPr>
          <w:sz w:val="28"/>
          <w:szCs w:val="28"/>
        </w:rPr>
        <w:t>3.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A75F38" w:rsidRDefault="00A75F38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A75F38" w:rsidRDefault="00EE6A5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7108A5">
        <w:rPr>
          <w:sz w:val="28"/>
          <w:szCs w:val="28"/>
        </w:rPr>
        <w:t xml:space="preserve">средств, необходимых для реализации Программы на </w:t>
      </w:r>
      <w:r w:rsidR="00A75F38">
        <w:rPr>
          <w:sz w:val="28"/>
          <w:szCs w:val="28"/>
        </w:rPr>
        <w:t xml:space="preserve"> 20</w:t>
      </w:r>
      <w:r w:rsidR="00630995">
        <w:rPr>
          <w:sz w:val="28"/>
          <w:szCs w:val="28"/>
        </w:rPr>
        <w:t>1</w:t>
      </w:r>
      <w:r w:rsidR="006803B1" w:rsidRPr="006803B1">
        <w:rPr>
          <w:sz w:val="28"/>
          <w:szCs w:val="28"/>
        </w:rPr>
        <w:t>5</w:t>
      </w:r>
      <w:r w:rsidR="00A75F38">
        <w:rPr>
          <w:sz w:val="28"/>
          <w:szCs w:val="28"/>
        </w:rPr>
        <w:t>-201</w:t>
      </w:r>
      <w:r w:rsidR="006803B1" w:rsidRPr="006803B1">
        <w:rPr>
          <w:sz w:val="28"/>
          <w:szCs w:val="28"/>
        </w:rPr>
        <w:t>7</w:t>
      </w:r>
      <w:r w:rsidR="00A75F38">
        <w:rPr>
          <w:sz w:val="28"/>
          <w:szCs w:val="28"/>
        </w:rPr>
        <w:t xml:space="preserve"> годы составляет </w:t>
      </w:r>
      <w:r w:rsidR="00302617">
        <w:rPr>
          <w:sz w:val="28"/>
          <w:szCs w:val="28"/>
        </w:rPr>
        <w:t>5</w:t>
      </w:r>
      <w:r w:rsidR="005614A2">
        <w:rPr>
          <w:sz w:val="28"/>
          <w:szCs w:val="28"/>
        </w:rPr>
        <w:t>690,</w:t>
      </w:r>
      <w:r w:rsidR="005C64C8">
        <w:rPr>
          <w:sz w:val="28"/>
          <w:szCs w:val="28"/>
        </w:rPr>
        <w:t>76</w:t>
      </w:r>
      <w:r w:rsidR="00101A0A">
        <w:rPr>
          <w:sz w:val="28"/>
          <w:szCs w:val="28"/>
        </w:rPr>
        <w:t xml:space="preserve"> </w:t>
      </w:r>
      <w:r w:rsidR="00A75F38">
        <w:rPr>
          <w:sz w:val="28"/>
          <w:szCs w:val="28"/>
        </w:rPr>
        <w:t>тыс</w:t>
      </w:r>
      <w:proofErr w:type="gramStart"/>
      <w:r w:rsidR="00A75F38">
        <w:rPr>
          <w:sz w:val="28"/>
          <w:szCs w:val="28"/>
        </w:rPr>
        <w:t>.р</w:t>
      </w:r>
      <w:proofErr w:type="gramEnd"/>
      <w:r w:rsidR="00A75F38">
        <w:rPr>
          <w:sz w:val="28"/>
          <w:szCs w:val="28"/>
        </w:rPr>
        <w:t>уб., в т</w:t>
      </w:r>
      <w:r w:rsidR="006479BD">
        <w:rPr>
          <w:sz w:val="28"/>
          <w:szCs w:val="28"/>
        </w:rPr>
        <w:t xml:space="preserve">ом </w:t>
      </w:r>
      <w:r w:rsidR="00A75F38">
        <w:rPr>
          <w:sz w:val="28"/>
          <w:szCs w:val="28"/>
        </w:rPr>
        <w:t>ч</w:t>
      </w:r>
      <w:r w:rsidR="006479BD">
        <w:rPr>
          <w:sz w:val="28"/>
          <w:szCs w:val="28"/>
        </w:rPr>
        <w:t xml:space="preserve">исле </w:t>
      </w:r>
      <w:r w:rsidR="00A75F38">
        <w:rPr>
          <w:sz w:val="28"/>
          <w:szCs w:val="28"/>
        </w:rPr>
        <w:t>по годам</w:t>
      </w:r>
      <w:r w:rsidR="006479BD">
        <w:rPr>
          <w:sz w:val="28"/>
          <w:szCs w:val="28"/>
        </w:rPr>
        <w:t xml:space="preserve"> реализации</w:t>
      </w:r>
      <w:r w:rsidR="00A75F38">
        <w:rPr>
          <w:sz w:val="28"/>
          <w:szCs w:val="28"/>
        </w:rPr>
        <w:t xml:space="preserve">: 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D6061">
        <w:rPr>
          <w:sz w:val="28"/>
          <w:szCs w:val="28"/>
        </w:rPr>
        <w:t>1</w:t>
      </w:r>
      <w:r w:rsidR="006803B1" w:rsidRPr="006803B1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5614A2">
        <w:rPr>
          <w:sz w:val="28"/>
          <w:szCs w:val="28"/>
        </w:rPr>
        <w:t>3090,</w:t>
      </w:r>
      <w:r w:rsidR="005C64C8">
        <w:rPr>
          <w:sz w:val="28"/>
          <w:szCs w:val="28"/>
        </w:rPr>
        <w:t>76</w:t>
      </w:r>
      <w:r w:rsidR="005614A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803B1" w:rsidRPr="006803B1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6C57ED">
        <w:rPr>
          <w:sz w:val="28"/>
          <w:szCs w:val="28"/>
        </w:rPr>
        <w:t xml:space="preserve"> </w:t>
      </w:r>
      <w:r w:rsidR="00A66AD4">
        <w:rPr>
          <w:sz w:val="28"/>
          <w:szCs w:val="28"/>
        </w:rPr>
        <w:t>1</w:t>
      </w:r>
      <w:r w:rsidR="00954AE4">
        <w:rPr>
          <w:sz w:val="28"/>
          <w:szCs w:val="28"/>
        </w:rPr>
        <w:t>300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803B1" w:rsidRPr="007D5B89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6AD4">
        <w:rPr>
          <w:sz w:val="28"/>
          <w:szCs w:val="28"/>
        </w:rPr>
        <w:t>1</w:t>
      </w:r>
      <w:r w:rsidR="00954AE4">
        <w:rPr>
          <w:sz w:val="28"/>
          <w:szCs w:val="28"/>
        </w:rPr>
        <w:t>300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479BD" w:rsidRDefault="006479BD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</w:t>
      </w:r>
      <w:r w:rsidR="003A25BB">
        <w:rPr>
          <w:sz w:val="28"/>
          <w:szCs w:val="28"/>
        </w:rPr>
        <w:t>ществляется за счет средств местного бюджета.</w:t>
      </w:r>
    </w:p>
    <w:p w:rsidR="00491C1A" w:rsidRDefault="0032569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подпрограммам:</w:t>
      </w:r>
    </w:p>
    <w:p w:rsidR="00325690" w:rsidRDefault="00325690" w:rsidP="00FE0F9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«Антитеррор»: на 201</w:t>
      </w:r>
      <w:r w:rsidR="006803B1" w:rsidRPr="006803B1">
        <w:rPr>
          <w:sz w:val="28"/>
          <w:szCs w:val="28"/>
        </w:rPr>
        <w:t>5</w:t>
      </w:r>
      <w:r w:rsidR="00954AE4">
        <w:rPr>
          <w:sz w:val="28"/>
          <w:szCs w:val="28"/>
        </w:rPr>
        <w:t>-201</w:t>
      </w:r>
      <w:r w:rsidR="006803B1" w:rsidRPr="006803B1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потребуется </w:t>
      </w:r>
      <w:r w:rsidR="00101A0A" w:rsidRPr="00262AF2">
        <w:rPr>
          <w:sz w:val="28"/>
          <w:szCs w:val="28"/>
        </w:rPr>
        <w:t>240</w:t>
      </w:r>
      <w:r w:rsidR="00FE0F99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 за счет средств местного бюджета, в том числе по годам реализации:</w:t>
      </w:r>
    </w:p>
    <w:p w:rsidR="00325690" w:rsidRDefault="00325690" w:rsidP="0032569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803B1" w:rsidRPr="006803B1">
        <w:rPr>
          <w:sz w:val="28"/>
          <w:szCs w:val="28"/>
        </w:rPr>
        <w:t>5</w:t>
      </w:r>
      <w:r>
        <w:rPr>
          <w:sz w:val="28"/>
          <w:szCs w:val="28"/>
        </w:rPr>
        <w:t xml:space="preserve"> год - </w:t>
      </w:r>
      <w:r w:rsidR="00101A0A">
        <w:rPr>
          <w:sz w:val="28"/>
          <w:szCs w:val="28"/>
        </w:rPr>
        <w:t xml:space="preserve">    </w:t>
      </w:r>
      <w:r w:rsidR="00101A0A" w:rsidRPr="00262AF2">
        <w:rPr>
          <w:sz w:val="28"/>
          <w:szCs w:val="28"/>
        </w:rPr>
        <w:t>0</w:t>
      </w:r>
      <w:r w:rsidR="00E6426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25690" w:rsidRDefault="00325690" w:rsidP="0032569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803B1" w:rsidRPr="006803B1">
        <w:rPr>
          <w:sz w:val="28"/>
          <w:szCs w:val="28"/>
        </w:rPr>
        <w:t>6</w:t>
      </w:r>
      <w:r>
        <w:rPr>
          <w:sz w:val="28"/>
          <w:szCs w:val="28"/>
        </w:rPr>
        <w:t xml:space="preserve"> год  -1</w:t>
      </w:r>
      <w:r w:rsidR="00E64264">
        <w:rPr>
          <w:sz w:val="28"/>
          <w:szCs w:val="28"/>
        </w:rPr>
        <w:t>2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25690" w:rsidRDefault="00325690" w:rsidP="0032569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803B1" w:rsidRPr="006803B1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>
        <w:rPr>
          <w:sz w:val="28"/>
          <w:szCs w:val="28"/>
        </w:rPr>
        <w:t>1</w:t>
      </w:r>
      <w:r w:rsidR="00E64264">
        <w:rPr>
          <w:sz w:val="28"/>
          <w:szCs w:val="28"/>
        </w:rPr>
        <w:t>2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25690" w:rsidRDefault="00DA1376" w:rsidP="0032569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подпрограмма «Снижение рисков и смягчение последствий чрезвычайных ситуаций природного и техногенного характера в </w:t>
      </w:r>
      <w:proofErr w:type="spellStart"/>
      <w:r>
        <w:rPr>
          <w:sz w:val="28"/>
          <w:szCs w:val="28"/>
        </w:rPr>
        <w:t>Таштагольском</w:t>
      </w:r>
      <w:proofErr w:type="spellEnd"/>
      <w:r>
        <w:rPr>
          <w:sz w:val="28"/>
          <w:szCs w:val="28"/>
        </w:rPr>
        <w:t xml:space="preserve"> </w:t>
      </w:r>
      <w:r w:rsidR="00E64264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районе»: на 201</w:t>
      </w:r>
      <w:r w:rsidR="006803B1" w:rsidRPr="006803B1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803B1" w:rsidRPr="006803B1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годы потребуется </w:t>
      </w:r>
      <w:r w:rsidR="00A869CB">
        <w:rPr>
          <w:sz w:val="28"/>
          <w:szCs w:val="28"/>
        </w:rPr>
        <w:t xml:space="preserve"> </w:t>
      </w:r>
      <w:r w:rsidR="00302617">
        <w:rPr>
          <w:sz w:val="28"/>
          <w:szCs w:val="28"/>
        </w:rPr>
        <w:t>54</w:t>
      </w:r>
      <w:r w:rsidR="00743271">
        <w:rPr>
          <w:sz w:val="28"/>
          <w:szCs w:val="28"/>
        </w:rPr>
        <w:t>50</w:t>
      </w:r>
      <w:r w:rsidR="00101A0A" w:rsidRPr="00FA426E">
        <w:rPr>
          <w:sz w:val="28"/>
          <w:szCs w:val="28"/>
        </w:rPr>
        <w:t>,</w:t>
      </w:r>
      <w:r w:rsidR="005C64C8">
        <w:rPr>
          <w:sz w:val="28"/>
          <w:szCs w:val="28"/>
        </w:rPr>
        <w:t>76</w:t>
      </w:r>
      <w:r w:rsidR="00A869CB">
        <w:rPr>
          <w:sz w:val="28"/>
          <w:szCs w:val="28"/>
        </w:rPr>
        <w:t xml:space="preserve"> тыс. руб.  </w:t>
      </w:r>
      <w:r w:rsidR="003A25BB">
        <w:rPr>
          <w:sz w:val="28"/>
          <w:szCs w:val="28"/>
        </w:rPr>
        <w:t xml:space="preserve">за счет средств </w:t>
      </w:r>
      <w:r w:rsidR="00F501A4">
        <w:rPr>
          <w:sz w:val="28"/>
          <w:szCs w:val="28"/>
        </w:rPr>
        <w:t xml:space="preserve">местного бюджета, </w:t>
      </w:r>
      <w:r w:rsidR="00A869CB">
        <w:rPr>
          <w:sz w:val="28"/>
          <w:szCs w:val="28"/>
        </w:rPr>
        <w:t>в том числе по годам</w:t>
      </w:r>
      <w:r w:rsidR="00F501A4">
        <w:rPr>
          <w:sz w:val="28"/>
          <w:szCs w:val="28"/>
        </w:rPr>
        <w:t xml:space="preserve"> реализации</w:t>
      </w:r>
      <w:r w:rsidR="00A869CB">
        <w:rPr>
          <w:sz w:val="28"/>
          <w:szCs w:val="28"/>
        </w:rPr>
        <w:t>:</w:t>
      </w:r>
    </w:p>
    <w:p w:rsidR="00A869CB" w:rsidRDefault="00A869CB" w:rsidP="00A869CB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803B1" w:rsidRPr="006803B1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B177E4">
        <w:rPr>
          <w:sz w:val="28"/>
          <w:szCs w:val="28"/>
        </w:rPr>
        <w:t>–</w:t>
      </w:r>
      <w:r w:rsidR="00302617">
        <w:rPr>
          <w:sz w:val="28"/>
          <w:szCs w:val="28"/>
        </w:rPr>
        <w:t>3</w:t>
      </w:r>
      <w:r w:rsidR="00547177">
        <w:rPr>
          <w:sz w:val="28"/>
          <w:szCs w:val="28"/>
        </w:rPr>
        <w:t>090,</w:t>
      </w:r>
      <w:r w:rsidR="005C64C8">
        <w:rPr>
          <w:sz w:val="28"/>
          <w:szCs w:val="28"/>
        </w:rPr>
        <w:t>76</w:t>
      </w:r>
      <w:r w:rsidR="00727938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869CB" w:rsidRDefault="00A869CB" w:rsidP="00A869CB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803B1" w:rsidRPr="006803B1">
        <w:rPr>
          <w:sz w:val="28"/>
          <w:szCs w:val="28"/>
        </w:rPr>
        <w:t>6</w:t>
      </w:r>
      <w:r>
        <w:rPr>
          <w:sz w:val="28"/>
          <w:szCs w:val="28"/>
        </w:rPr>
        <w:t xml:space="preserve"> год  </w:t>
      </w:r>
      <w:r w:rsidRPr="00954AE4">
        <w:rPr>
          <w:b/>
          <w:sz w:val="28"/>
          <w:szCs w:val="28"/>
        </w:rPr>
        <w:t>-</w:t>
      </w:r>
      <w:r w:rsidR="0035673A" w:rsidRPr="00954AE4">
        <w:rPr>
          <w:sz w:val="28"/>
          <w:szCs w:val="28"/>
        </w:rPr>
        <w:t>1</w:t>
      </w:r>
      <w:r w:rsidR="00F501A4">
        <w:rPr>
          <w:sz w:val="28"/>
          <w:szCs w:val="28"/>
        </w:rPr>
        <w:t>1</w:t>
      </w:r>
      <w:r w:rsidR="00E64264">
        <w:rPr>
          <w:sz w:val="28"/>
          <w:szCs w:val="28"/>
        </w:rPr>
        <w:t>8</w:t>
      </w:r>
      <w:r w:rsidR="00F501A4">
        <w:rPr>
          <w:sz w:val="28"/>
          <w:szCs w:val="28"/>
        </w:rPr>
        <w:t xml:space="preserve">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869CB" w:rsidRDefault="00A869CB" w:rsidP="00A869CB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803B1" w:rsidRPr="007D5B89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 w:rsidR="00F501A4">
        <w:rPr>
          <w:sz w:val="28"/>
          <w:szCs w:val="28"/>
        </w:rPr>
        <w:t>11</w:t>
      </w:r>
      <w:r w:rsidR="00E64264">
        <w:rPr>
          <w:sz w:val="28"/>
          <w:szCs w:val="28"/>
        </w:rPr>
        <w:t>8</w:t>
      </w:r>
      <w:r w:rsidR="00F501A4">
        <w:rPr>
          <w:sz w:val="28"/>
          <w:szCs w:val="28"/>
        </w:rPr>
        <w:t>0</w:t>
      </w:r>
      <w:r w:rsidR="003A25B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869CB" w:rsidRDefault="00A869CB" w:rsidP="00325690">
      <w:pPr>
        <w:suppressAutoHyphens/>
        <w:jc w:val="both"/>
        <w:rPr>
          <w:sz w:val="28"/>
          <w:szCs w:val="28"/>
        </w:rPr>
      </w:pP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подлежит ежегодному уточнению, исходя из возможностей бюджета на соответствующий финансовый год». </w:t>
      </w:r>
    </w:p>
    <w:p w:rsidR="00A75F38" w:rsidRDefault="00A75F38" w:rsidP="007D62C3">
      <w:pPr>
        <w:suppressAutoHyphens/>
        <w:ind w:firstLine="624"/>
        <w:jc w:val="both"/>
      </w:pPr>
      <w:r>
        <w:rPr>
          <w:sz w:val="28"/>
          <w:szCs w:val="28"/>
        </w:rPr>
        <w:lastRenderedPageBreak/>
        <w:t>1.</w:t>
      </w:r>
      <w:r w:rsidR="00AD17F2">
        <w:rPr>
          <w:sz w:val="28"/>
          <w:szCs w:val="28"/>
        </w:rPr>
        <w:t>3.</w:t>
      </w:r>
      <w:r>
        <w:rPr>
          <w:sz w:val="28"/>
          <w:szCs w:val="28"/>
        </w:rPr>
        <w:t>3. Раздел 7   «Программные мероприятия»  изложить в следующей редакции:</w:t>
      </w:r>
    </w:p>
    <w:p w:rsidR="00A75F38" w:rsidRDefault="00A75F38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Программные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536"/>
        <w:gridCol w:w="1047"/>
        <w:gridCol w:w="937"/>
        <w:gridCol w:w="993"/>
        <w:gridCol w:w="992"/>
      </w:tblGrid>
      <w:tr w:rsidR="00A75F38">
        <w:trPr>
          <w:cantSplit/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75F38" w:rsidRDefault="00A75F38" w:rsidP="007D62C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Подпрограммы,</w:t>
            </w:r>
          </w:p>
          <w:p w:rsidR="00A75F38" w:rsidRDefault="00AB2C15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75F38">
              <w:rPr>
                <w:sz w:val="28"/>
                <w:szCs w:val="28"/>
              </w:rPr>
              <w:t>ероприятия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A75F38">
        <w:trPr>
          <w:cantSplit/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A75F38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A75F38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B51AB8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0995">
              <w:rPr>
                <w:sz w:val="28"/>
                <w:szCs w:val="28"/>
              </w:rPr>
              <w:t>1</w:t>
            </w:r>
            <w:r w:rsidR="00B51AB8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B51AB8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51AB8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B51AB8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51AB8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г</w:t>
            </w:r>
          </w:p>
        </w:tc>
      </w:tr>
      <w:tr w:rsidR="00A75F38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Pr="00EB557F" w:rsidRDefault="00EB557F" w:rsidP="007D62C3">
            <w:pPr>
              <w:suppressAutoHyphens/>
              <w:autoSpaceDE w:val="0"/>
              <w:autoSpaceDN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Pr="00EB557F" w:rsidRDefault="00A75F38" w:rsidP="007D62C3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EB557F">
              <w:rPr>
                <w:iCs/>
                <w:sz w:val="28"/>
                <w:szCs w:val="28"/>
              </w:rPr>
              <w:t xml:space="preserve">Подпрограмма </w:t>
            </w:r>
            <w:r w:rsidR="005D215B">
              <w:rPr>
                <w:iCs/>
                <w:sz w:val="28"/>
                <w:szCs w:val="28"/>
              </w:rPr>
              <w:t>«</w:t>
            </w:r>
            <w:r w:rsidRPr="00EB557F">
              <w:rPr>
                <w:iCs/>
                <w:sz w:val="28"/>
                <w:szCs w:val="28"/>
              </w:rPr>
              <w:t>Антитеррор</w:t>
            </w:r>
            <w:r w:rsidR="005D215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FA426E" w:rsidRDefault="00101A0A" w:rsidP="00101A0A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FA426E" w:rsidRDefault="00101A0A" w:rsidP="00101A0A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472D40" w:rsidP="002E30CD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472D40" w:rsidP="002E30CD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03C5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C5" w:rsidRDefault="00EB557F" w:rsidP="007D62C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C5" w:rsidRPr="00244185" w:rsidRDefault="00244185" w:rsidP="006E6F75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244185">
              <w:rPr>
                <w:iCs/>
                <w:sz w:val="28"/>
                <w:szCs w:val="28"/>
              </w:rPr>
              <w:t xml:space="preserve">Установка кнопок экстренного вызова </w:t>
            </w:r>
            <w:r w:rsidR="006E6F75">
              <w:rPr>
                <w:iCs/>
                <w:sz w:val="28"/>
                <w:szCs w:val="28"/>
              </w:rPr>
              <w:t>полиции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FA426E" w:rsidRDefault="00EB557F" w:rsidP="00101A0A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A0A"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FA426E" w:rsidRDefault="002E30CD" w:rsidP="002E30CD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Default="00EB557F" w:rsidP="00273910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Default="00EB557F" w:rsidP="00273910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803C5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C5" w:rsidRDefault="00EB557F" w:rsidP="007D62C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C5" w:rsidRPr="00244185" w:rsidRDefault="00244185" w:rsidP="007D62C3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244185">
              <w:rPr>
                <w:iCs/>
                <w:sz w:val="28"/>
                <w:szCs w:val="28"/>
              </w:rPr>
              <w:t>Приобретение и установка систем видеонаблюдения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FA426E" w:rsidRDefault="00EB557F" w:rsidP="00101A0A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101A0A"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FA426E" w:rsidRDefault="002E30CD" w:rsidP="002E30CD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Default="00EB557F" w:rsidP="00273910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Default="00EB557F" w:rsidP="00273910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803C5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C5" w:rsidRDefault="00EB557F" w:rsidP="007D62C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C5" w:rsidRPr="00244185" w:rsidRDefault="002E30CD" w:rsidP="00255FDA">
            <w:pPr>
              <w:suppressAutoHyphens/>
              <w:autoSpaceDE w:val="0"/>
              <w:autoSpaceDN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Изготовление печатной продукции антитеррористической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направлен</w:t>
            </w:r>
            <w:r w:rsidR="00064DA3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FA426E" w:rsidRDefault="00EB557F" w:rsidP="00101A0A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A0A" w:rsidRPr="00FA4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30CD"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FA426E" w:rsidRDefault="002E30CD" w:rsidP="002E30CD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Default="00EB557F" w:rsidP="002E30CD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Default="00EB557F" w:rsidP="002E30CD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5F38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EB557F" w:rsidP="007D62C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Pr="00EB557F" w:rsidRDefault="00A75F38" w:rsidP="007D62C3">
            <w:pPr>
              <w:pStyle w:val="ConsCell"/>
              <w:widowControl/>
              <w:suppressAutoHyphens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5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Подпрограмма </w:t>
            </w:r>
            <w:r w:rsidR="005D215B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EB5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EB557F">
              <w:rPr>
                <w:rFonts w:ascii="Times New Roman" w:hAnsi="Times New Roman" w:cs="Times New Roman"/>
                <w:iCs/>
                <w:sz w:val="28"/>
                <w:szCs w:val="28"/>
              </w:rPr>
              <w:t>Таштагольском</w:t>
            </w:r>
            <w:proofErr w:type="spellEnd"/>
            <w:r w:rsidRPr="00EB5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E30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муниципальном </w:t>
            </w:r>
            <w:r w:rsidRPr="00EB557F">
              <w:rPr>
                <w:rFonts w:ascii="Times New Roman" w:hAnsi="Times New Roman" w:cs="Times New Roman"/>
                <w:iCs/>
                <w:sz w:val="28"/>
                <w:szCs w:val="28"/>
              </w:rPr>
              <w:t>районе</w:t>
            </w:r>
            <w:r w:rsidR="005D215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5" w:rsidRDefault="00725365" w:rsidP="00FA426E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</w:p>
          <w:p w:rsidR="00A75F38" w:rsidRPr="00903BCC" w:rsidRDefault="007047B4" w:rsidP="00FA426E">
            <w:pPr>
              <w:suppressAutoHyphens/>
              <w:autoSpaceDE w:val="0"/>
              <w:autoSpaceDN w:val="0"/>
              <w:jc w:val="center"/>
              <w:rPr>
                <w:iCs/>
              </w:rPr>
            </w:pPr>
            <w:r w:rsidRPr="00903BCC">
              <w:rPr>
                <w:iCs/>
              </w:rPr>
              <w:t>54</w:t>
            </w:r>
            <w:r w:rsidR="00743271" w:rsidRPr="00903BCC">
              <w:rPr>
                <w:iCs/>
              </w:rPr>
              <w:t>50</w:t>
            </w:r>
            <w:r w:rsidR="009D2057" w:rsidRPr="00903BCC">
              <w:rPr>
                <w:iCs/>
              </w:rPr>
              <w:t>,</w:t>
            </w:r>
            <w:r w:rsidR="00903BCC" w:rsidRPr="00903BCC">
              <w:rPr>
                <w:iCs/>
              </w:rPr>
              <w:t>76</w:t>
            </w:r>
          </w:p>
          <w:p w:rsidR="00725365" w:rsidRPr="00FA426E" w:rsidRDefault="00725365" w:rsidP="00FA426E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5C64C8" w:rsidRDefault="00C142BB" w:rsidP="005C64C8">
            <w:pPr>
              <w:suppressAutoHyphens/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5C64C8">
              <w:rPr>
                <w:sz w:val="22"/>
                <w:szCs w:val="22"/>
              </w:rPr>
              <w:t>3</w:t>
            </w:r>
            <w:r w:rsidR="00743271" w:rsidRPr="005C64C8">
              <w:rPr>
                <w:sz w:val="22"/>
                <w:szCs w:val="22"/>
              </w:rPr>
              <w:t>090</w:t>
            </w:r>
            <w:r w:rsidR="00920AF3" w:rsidRPr="005C64C8">
              <w:rPr>
                <w:sz w:val="22"/>
                <w:szCs w:val="22"/>
              </w:rPr>
              <w:t>,</w:t>
            </w:r>
            <w:r w:rsidR="005C64C8" w:rsidRPr="005C64C8">
              <w:rPr>
                <w:sz w:val="22"/>
                <w:szCs w:val="22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EB557F" w:rsidRDefault="00472D40" w:rsidP="002E30CD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EB557F">
              <w:rPr>
                <w:iCs/>
                <w:sz w:val="28"/>
                <w:szCs w:val="28"/>
              </w:rPr>
              <w:t>1</w:t>
            </w:r>
            <w:r w:rsidR="00B42136">
              <w:rPr>
                <w:iCs/>
                <w:sz w:val="28"/>
                <w:szCs w:val="28"/>
              </w:rPr>
              <w:t>1</w:t>
            </w:r>
            <w:r w:rsidR="002E30CD">
              <w:rPr>
                <w:iCs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EB557F" w:rsidRDefault="00472D40" w:rsidP="002E30CD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EB557F">
              <w:rPr>
                <w:iCs/>
                <w:sz w:val="28"/>
                <w:szCs w:val="28"/>
              </w:rPr>
              <w:t>1</w:t>
            </w:r>
            <w:r w:rsidR="00B42136">
              <w:rPr>
                <w:iCs/>
                <w:sz w:val="28"/>
                <w:szCs w:val="28"/>
              </w:rPr>
              <w:t>1</w:t>
            </w:r>
            <w:r w:rsidR="002E30CD">
              <w:rPr>
                <w:iCs/>
                <w:sz w:val="28"/>
                <w:szCs w:val="28"/>
              </w:rPr>
              <w:t>80</w:t>
            </w:r>
          </w:p>
        </w:tc>
      </w:tr>
      <w:tr w:rsidR="002E30CD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D" w:rsidRPr="002E30CD" w:rsidRDefault="002E30CD" w:rsidP="007D62C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D" w:rsidRPr="00EB557F" w:rsidRDefault="002E30CD" w:rsidP="000C6804">
            <w:pPr>
              <w:pStyle w:val="ConsCell"/>
              <w:widowControl/>
              <w:suppressAutoHyphens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Поддержание в рабочем состоянии и развитие системы оповещения населения о чрезвычайных ситуациях мир</w:t>
            </w:r>
            <w:r w:rsidR="000C6804">
              <w:rPr>
                <w:rFonts w:ascii="Times New Roman" w:hAnsi="Times New Roman" w:cs="Times New Roman"/>
                <w:iCs/>
                <w:sz w:val="28"/>
                <w:szCs w:val="28"/>
              </w:rPr>
              <w:t>ного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военного времени на территории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D" w:rsidRPr="00725365" w:rsidRDefault="000F1FDD" w:rsidP="000F1FDD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CD1B1B" w:rsidRPr="00725365">
              <w:rPr>
                <w:iCs/>
                <w:sz w:val="28"/>
                <w:szCs w:val="28"/>
              </w:rPr>
              <w:t>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D" w:rsidRPr="00725365" w:rsidRDefault="00CD1B1B" w:rsidP="00CD1B1B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D" w:rsidRPr="00EB557F" w:rsidRDefault="002E30CD" w:rsidP="003E6A55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3E6A55">
              <w:rPr>
                <w:iCs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iCs/>
                <w:sz w:val="28"/>
                <w:szCs w:val="28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D" w:rsidRPr="00EB557F" w:rsidRDefault="002E30CD" w:rsidP="003E6A55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3E6A55">
              <w:rPr>
                <w:iCs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iCs/>
                <w:sz w:val="28"/>
                <w:szCs w:val="28"/>
              </w:rPr>
              <w:t>0</w:t>
            </w:r>
            <w:proofErr w:type="spellEnd"/>
          </w:p>
        </w:tc>
      </w:tr>
      <w:tr w:rsidR="00472D40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40" w:rsidRDefault="00D40358" w:rsidP="0072710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271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40" w:rsidRPr="00472D40" w:rsidRDefault="00472D40" w:rsidP="007D62C3">
            <w:pPr>
              <w:pStyle w:val="ConsCell"/>
              <w:widowControl/>
              <w:suppressAutoHyphens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Приобретение </w:t>
            </w:r>
            <w:r w:rsidR="00D6243C">
              <w:rPr>
                <w:rFonts w:ascii="Times New Roman" w:hAnsi="Times New Roman" w:cs="Times New Roman"/>
                <w:iCs/>
                <w:sz w:val="28"/>
                <w:szCs w:val="28"/>
              </w:rPr>
              <w:t>аварийно-спасательного инструмента и оборудования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40" w:rsidRPr="00725365" w:rsidRDefault="000F1FDD" w:rsidP="000F1FDD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468</w:t>
            </w:r>
            <w:r w:rsidR="00CD1B1B" w:rsidRPr="00725365">
              <w:rPr>
                <w:iCs/>
                <w:sz w:val="28"/>
                <w:szCs w:val="28"/>
              </w:rPr>
              <w:t>,</w:t>
            </w:r>
            <w:r w:rsidR="00752976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40" w:rsidRPr="00752976" w:rsidRDefault="00C142BB" w:rsidP="00F3485D">
            <w:pPr>
              <w:suppressAutoHyphens/>
              <w:autoSpaceDE w:val="0"/>
              <w:autoSpaceDN w:val="0"/>
              <w:jc w:val="center"/>
              <w:rPr>
                <w:iCs/>
              </w:rPr>
            </w:pPr>
            <w:r w:rsidRPr="00752976">
              <w:rPr>
                <w:iCs/>
              </w:rPr>
              <w:t>268,</w:t>
            </w:r>
            <w:r w:rsidR="00752976" w:rsidRPr="00752976">
              <w:rPr>
                <w:iCs/>
              </w:rPr>
              <w:t>4</w:t>
            </w:r>
            <w:r w:rsidR="00F3485D" w:rsidRPr="00752976">
              <w:rPr>
                <w:i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40" w:rsidRPr="00D6243C" w:rsidRDefault="00D6243C" w:rsidP="007D62C3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D6243C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40" w:rsidRPr="00D6243C" w:rsidRDefault="00D6243C" w:rsidP="007D62C3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D6243C">
              <w:rPr>
                <w:iCs/>
                <w:sz w:val="28"/>
                <w:szCs w:val="28"/>
              </w:rPr>
              <w:t>100</w:t>
            </w:r>
          </w:p>
        </w:tc>
      </w:tr>
      <w:tr w:rsidR="00C17995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5" w:rsidRDefault="00D40358" w:rsidP="0072710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271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5" w:rsidRDefault="00C17995" w:rsidP="007D62C3">
            <w:pPr>
              <w:pStyle w:val="ConsCell"/>
              <w:widowControl/>
              <w:suppressAutoHyphens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Оснащение пожарной техникой, обмундированием, необходимым оборудованием добровольных пожарных дружин в отдаленных населенных пунктах</w:t>
            </w:r>
            <w:r w:rsidR="007271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противопожарные мероприятия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Pr="00725365" w:rsidRDefault="000F1FDD" w:rsidP="000F1FDD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Pr="00725365" w:rsidRDefault="00C142BB" w:rsidP="00C142BB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Pr="00D6243C" w:rsidRDefault="002C03F5" w:rsidP="002C03F5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Pr="00D6243C" w:rsidRDefault="002C03F5" w:rsidP="002C03F5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150</w:t>
            </w:r>
          </w:p>
        </w:tc>
      </w:tr>
      <w:tr w:rsidR="00A75F38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2E370F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E37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запаса ГСМ на предупреждение и ликвидацию чрезвычайных ситуаций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1517C4" w:rsidP="00743271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43271">
              <w:rPr>
                <w:sz w:val="28"/>
                <w:szCs w:val="28"/>
              </w:rPr>
              <w:t>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C142BB" w:rsidP="00743271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74327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2E370F" w:rsidP="002C03F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03F5">
              <w:rPr>
                <w:sz w:val="28"/>
                <w:szCs w:val="28"/>
                <w:lang w:val="en-US"/>
              </w:rPr>
              <w:t>0</w:t>
            </w:r>
            <w:proofErr w:type="spellStart"/>
            <w:r w:rsidR="00A75F38">
              <w:rPr>
                <w:sz w:val="28"/>
                <w:szCs w:val="28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2E370F" w:rsidP="002C03F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03F5">
              <w:rPr>
                <w:sz w:val="28"/>
                <w:szCs w:val="28"/>
                <w:lang w:val="en-US"/>
              </w:rPr>
              <w:t>0</w:t>
            </w:r>
            <w:proofErr w:type="spellStart"/>
            <w:r w:rsidR="00A75F38">
              <w:rPr>
                <w:sz w:val="28"/>
                <w:szCs w:val="28"/>
              </w:rPr>
              <w:t>0</w:t>
            </w:r>
            <w:proofErr w:type="spellEnd"/>
          </w:p>
        </w:tc>
      </w:tr>
      <w:tr w:rsidR="00A75F38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2908F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908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запаса продуктов для обеспечения питания аварийно-спасательных бригад при ликвидации чрезвычайных ситуаций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0F1FDD" w:rsidP="000F1FDD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CD1B1B" w:rsidRPr="00725365">
              <w:rPr>
                <w:sz w:val="28"/>
                <w:szCs w:val="28"/>
              </w:rPr>
              <w:t>,</w:t>
            </w:r>
            <w:r w:rsidR="00725365" w:rsidRPr="00725365">
              <w:rPr>
                <w:sz w:val="28"/>
                <w:szCs w:val="28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C142BB" w:rsidP="00F3485D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F3485D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A75F38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A75F38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17995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5" w:rsidRDefault="00D40358" w:rsidP="002908F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2908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5" w:rsidRPr="005B24FE" w:rsidRDefault="009D2057" w:rsidP="007D62C3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предотвращению и ликвидации последствий чрезвычайных ситуаций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Pr="00752976" w:rsidRDefault="000F1FDD" w:rsidP="007D4535">
            <w:pPr>
              <w:suppressAutoHyphens/>
              <w:autoSpaceDE w:val="0"/>
              <w:autoSpaceDN w:val="0"/>
              <w:jc w:val="center"/>
            </w:pPr>
            <w:r w:rsidRPr="00752976">
              <w:t>2302</w:t>
            </w:r>
            <w:r w:rsidR="00DE2A1D" w:rsidRPr="00752976">
              <w:t>,</w:t>
            </w:r>
            <w:r w:rsidRPr="00752976"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Pr="00752976" w:rsidRDefault="00C142BB" w:rsidP="007D4535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2976">
              <w:rPr>
                <w:sz w:val="22"/>
                <w:szCs w:val="22"/>
              </w:rPr>
              <w:t>2002,7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Default="00CF0BDB" w:rsidP="002C03F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03F5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Pr="002C03F5" w:rsidRDefault="00CF0BDB" w:rsidP="002C03F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="002C03F5">
              <w:rPr>
                <w:sz w:val="28"/>
                <w:szCs w:val="28"/>
                <w:lang w:val="en-US"/>
              </w:rPr>
              <w:t>0</w:t>
            </w:r>
          </w:p>
        </w:tc>
      </w:tr>
      <w:tr w:rsidR="00A75F38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2908F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908F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обучения населения действиям в чрезвычайных ситуациях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CD1B1B" w:rsidP="00CD1B1B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4</w:t>
            </w:r>
            <w:r w:rsidR="002908F2" w:rsidRPr="00725365">
              <w:rPr>
                <w:sz w:val="28"/>
                <w:szCs w:val="2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2908F2" w:rsidP="002908F2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A75F38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A75F38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75F38">
        <w:trPr>
          <w:cantSplit/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2908F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908F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2908F2" w:rsidP="002908F2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A75F38">
              <w:rPr>
                <w:rFonts w:ascii="Times New Roman" w:hAnsi="Times New Roman" w:cs="Times New Roman"/>
                <w:sz w:val="28"/>
                <w:szCs w:val="28"/>
              </w:rPr>
              <w:t xml:space="preserve"> гидрологическ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A75F38">
              <w:rPr>
                <w:rFonts w:ascii="Times New Roman" w:hAnsi="Times New Roman" w:cs="Times New Roman"/>
                <w:sz w:val="28"/>
                <w:szCs w:val="28"/>
              </w:rPr>
              <w:t xml:space="preserve">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75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период весеннего паводка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2908F2" w:rsidP="000F1FDD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1</w:t>
            </w:r>
            <w:r w:rsidR="000F1FDD">
              <w:rPr>
                <w:sz w:val="28"/>
                <w:szCs w:val="28"/>
              </w:rPr>
              <w:t>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C142BB" w:rsidP="00C142BB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2908F2" w:rsidP="002908F2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2908F2" w:rsidP="002908F2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0016F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6F" w:rsidRDefault="0090016F" w:rsidP="004A1D0C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6F" w:rsidRDefault="0090016F" w:rsidP="007D62C3">
            <w:pPr>
              <w:tabs>
                <w:tab w:val="num" w:pos="0"/>
              </w:tabs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Единой дежурно-диспетчерской службы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6F" w:rsidRPr="00725365" w:rsidRDefault="00CD1B1B" w:rsidP="000F1FDD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3</w:t>
            </w:r>
            <w:r w:rsidR="000F1FDD">
              <w:rPr>
                <w:sz w:val="28"/>
                <w:szCs w:val="28"/>
              </w:rPr>
              <w:t>0</w:t>
            </w:r>
            <w:r w:rsidRPr="00725365">
              <w:rPr>
                <w:sz w:val="28"/>
                <w:szCs w:val="2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6F" w:rsidRPr="00725365" w:rsidRDefault="00CD1B1B" w:rsidP="00CD1B1B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6F" w:rsidRDefault="002908F2" w:rsidP="002C03F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03F5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6F" w:rsidRPr="002C03F5" w:rsidRDefault="002908F2" w:rsidP="002C03F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="002C03F5">
              <w:rPr>
                <w:sz w:val="28"/>
                <w:szCs w:val="28"/>
                <w:lang w:val="en-US"/>
              </w:rPr>
              <w:t>0</w:t>
            </w:r>
          </w:p>
        </w:tc>
      </w:tr>
      <w:tr w:rsidR="002C03F5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F5" w:rsidRPr="002C03F5" w:rsidRDefault="002C03F5" w:rsidP="004A1D0C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F5" w:rsidRDefault="002C03F5" w:rsidP="007D62C3">
            <w:pPr>
              <w:tabs>
                <w:tab w:val="num" w:pos="0"/>
              </w:tabs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приспособленного инвентаря и ранцевых огнетушителей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F5" w:rsidRPr="00725365" w:rsidRDefault="000F1FDD" w:rsidP="000F1FDD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  <w:r w:rsidR="001517C4">
              <w:rPr>
                <w:sz w:val="28"/>
                <w:szCs w:val="28"/>
              </w:rPr>
              <w:t>,7</w:t>
            </w:r>
            <w:r w:rsidR="007D4535">
              <w:rPr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F5" w:rsidRPr="007D4535" w:rsidRDefault="00C142BB" w:rsidP="00C142BB">
            <w:pPr>
              <w:suppressAutoHyphens/>
              <w:autoSpaceDE w:val="0"/>
              <w:autoSpaceDN w:val="0"/>
              <w:jc w:val="center"/>
            </w:pPr>
            <w:r w:rsidRPr="007D4535">
              <w:t>360,</w:t>
            </w:r>
            <w:r w:rsidR="002C03F5" w:rsidRPr="007D4535">
              <w:t>7</w:t>
            </w:r>
            <w:r w:rsidR="007D4535" w:rsidRPr="007D453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F5" w:rsidRDefault="002C03F5" w:rsidP="002C03F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F5" w:rsidRDefault="002C03F5" w:rsidP="002C03F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2C03F5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F5" w:rsidRPr="002C03F5" w:rsidRDefault="002C03F5" w:rsidP="004A1D0C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F5" w:rsidRDefault="002C03F5" w:rsidP="007D62C3">
            <w:pPr>
              <w:tabs>
                <w:tab w:val="num" w:pos="0"/>
              </w:tabs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и содержание муниципальных пляжей и мест </w:t>
            </w:r>
            <w:r w:rsidR="00283DA1">
              <w:rPr>
                <w:sz w:val="28"/>
                <w:szCs w:val="28"/>
              </w:rPr>
              <w:t>массового отдыха людей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F5" w:rsidRDefault="00283DA1" w:rsidP="000F1FDD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1F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F5" w:rsidRDefault="00283DA1" w:rsidP="00CD1B1B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F5" w:rsidRDefault="00283DA1" w:rsidP="002C03F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F5" w:rsidRDefault="00283DA1" w:rsidP="002C03F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83DA1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A1" w:rsidRDefault="00283DA1" w:rsidP="004A1D0C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A1" w:rsidRDefault="00283DA1" w:rsidP="007D62C3">
            <w:pPr>
              <w:tabs>
                <w:tab w:val="num" w:pos="0"/>
              </w:tabs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страхование добровольных пожарных подразделений на период исполнения ими обязанностей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A1" w:rsidRDefault="00283DA1" w:rsidP="000F1FDD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1F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A1" w:rsidRDefault="00283DA1" w:rsidP="006C1011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A1" w:rsidRDefault="00283DA1" w:rsidP="006C1011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A1" w:rsidRDefault="00283DA1" w:rsidP="006C1011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E76C3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C3" w:rsidRPr="0003439F" w:rsidRDefault="009E76C3" w:rsidP="00283DA1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03439F">
              <w:rPr>
                <w:sz w:val="28"/>
                <w:szCs w:val="28"/>
              </w:rPr>
              <w:t>3.</w:t>
            </w:r>
            <w:r w:rsidR="00283DA1">
              <w:rPr>
                <w:sz w:val="28"/>
                <w:szCs w:val="28"/>
              </w:rPr>
              <w:t>3</w:t>
            </w:r>
            <w:r w:rsidRPr="0003439F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C3" w:rsidRPr="0003439F" w:rsidRDefault="00283DA1" w:rsidP="00283DA1">
            <w:pPr>
              <w:tabs>
                <w:tab w:val="num" w:pos="0"/>
              </w:tabs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направления на развитие добровольной пожарной охран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 xml:space="preserve">изготовление плакатов, </w:t>
            </w:r>
            <w:proofErr w:type="spellStart"/>
            <w:r>
              <w:rPr>
                <w:sz w:val="28"/>
                <w:szCs w:val="28"/>
              </w:rPr>
              <w:t>баннеров,буклетов,листовок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C3" w:rsidRPr="0003439F" w:rsidRDefault="000F1FDD" w:rsidP="000F1FDD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C3" w:rsidRPr="0003439F" w:rsidRDefault="00C142BB" w:rsidP="00C142BB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C3" w:rsidRPr="009E76C3" w:rsidRDefault="00283DA1" w:rsidP="00283DA1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C3" w:rsidRPr="009E76C3" w:rsidRDefault="00283DA1" w:rsidP="00283DA1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75F38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2908F2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52976" w:rsidRDefault="001517C4" w:rsidP="0075297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2976">
              <w:rPr>
                <w:sz w:val="22"/>
                <w:szCs w:val="22"/>
              </w:rPr>
              <w:t>5</w:t>
            </w:r>
            <w:r w:rsidR="00574353" w:rsidRPr="00752976">
              <w:rPr>
                <w:sz w:val="22"/>
                <w:szCs w:val="22"/>
              </w:rPr>
              <w:t>690,</w:t>
            </w:r>
            <w:r w:rsidR="00752976">
              <w:rPr>
                <w:sz w:val="22"/>
                <w:szCs w:val="22"/>
              </w:rPr>
              <w:t>76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52976" w:rsidRDefault="00C142BB" w:rsidP="0075297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2976">
              <w:rPr>
                <w:sz w:val="22"/>
                <w:szCs w:val="22"/>
              </w:rPr>
              <w:t>3</w:t>
            </w:r>
            <w:r w:rsidR="00743271" w:rsidRPr="00752976">
              <w:rPr>
                <w:sz w:val="22"/>
                <w:szCs w:val="22"/>
              </w:rPr>
              <w:t>090,</w:t>
            </w:r>
            <w:r w:rsidR="00752976">
              <w:rPr>
                <w:sz w:val="22"/>
                <w:szCs w:val="22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B32071" w:rsidRDefault="00565A12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32071">
              <w:rPr>
                <w:sz w:val="28"/>
                <w:szCs w:val="28"/>
              </w:rPr>
              <w:t>1</w:t>
            </w:r>
            <w:r w:rsidR="004C4EF6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B32071" w:rsidRDefault="00565A12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32071">
              <w:rPr>
                <w:sz w:val="28"/>
                <w:szCs w:val="28"/>
              </w:rPr>
              <w:t>1</w:t>
            </w:r>
            <w:r w:rsidR="004C4EF6">
              <w:rPr>
                <w:sz w:val="28"/>
                <w:szCs w:val="28"/>
              </w:rPr>
              <w:t>300</w:t>
            </w:r>
          </w:p>
        </w:tc>
      </w:tr>
    </w:tbl>
    <w:p w:rsidR="0038544C" w:rsidRDefault="00A75F38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190F41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A1306C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A13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 </w:t>
      </w:r>
      <w:r w:rsidR="00C83FB1">
        <w:rPr>
          <w:sz w:val="28"/>
          <w:szCs w:val="28"/>
        </w:rPr>
        <w:t>«</w:t>
      </w:r>
      <w:r w:rsidR="00144A85">
        <w:rPr>
          <w:sz w:val="28"/>
          <w:szCs w:val="28"/>
        </w:rPr>
        <w:t>С</w:t>
      </w:r>
      <w:r w:rsidR="00C83FB1" w:rsidRPr="00A1306C">
        <w:rPr>
          <w:sz w:val="28"/>
          <w:szCs w:val="28"/>
        </w:rPr>
        <w:t>оциальн</w:t>
      </w:r>
      <w:r w:rsidR="00144A85">
        <w:rPr>
          <w:sz w:val="28"/>
          <w:szCs w:val="28"/>
        </w:rPr>
        <w:t>ая</w:t>
      </w:r>
      <w:r w:rsidR="00C83FB1" w:rsidRPr="00A1306C">
        <w:rPr>
          <w:sz w:val="28"/>
          <w:szCs w:val="28"/>
        </w:rPr>
        <w:t xml:space="preserve"> поддержк</w:t>
      </w:r>
      <w:r w:rsidR="00144A85">
        <w:rPr>
          <w:sz w:val="28"/>
          <w:szCs w:val="28"/>
        </w:rPr>
        <w:t>а</w:t>
      </w:r>
      <w:r w:rsidR="00C83FB1" w:rsidRPr="00A1306C">
        <w:rPr>
          <w:sz w:val="28"/>
          <w:szCs w:val="28"/>
        </w:rPr>
        <w:t xml:space="preserve"> </w:t>
      </w:r>
      <w:r w:rsidR="00144A85">
        <w:rPr>
          <w:sz w:val="28"/>
          <w:szCs w:val="28"/>
        </w:rPr>
        <w:t>населения</w:t>
      </w:r>
      <w:r w:rsidR="00C83FB1" w:rsidRPr="00A1306C">
        <w:rPr>
          <w:sz w:val="28"/>
          <w:szCs w:val="28"/>
        </w:rPr>
        <w:t xml:space="preserve">» </w:t>
      </w:r>
      <w:r>
        <w:rPr>
          <w:sz w:val="28"/>
          <w:szCs w:val="28"/>
        </w:rPr>
        <w:t>на 20</w:t>
      </w:r>
      <w:r w:rsidR="00091E00">
        <w:rPr>
          <w:sz w:val="28"/>
          <w:szCs w:val="28"/>
        </w:rPr>
        <w:t>1</w:t>
      </w:r>
      <w:r w:rsidR="006803B1" w:rsidRPr="006803B1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803B1" w:rsidRPr="006803B1">
        <w:rPr>
          <w:sz w:val="28"/>
          <w:szCs w:val="28"/>
        </w:rPr>
        <w:t>7</w:t>
      </w:r>
      <w:r>
        <w:rPr>
          <w:sz w:val="28"/>
          <w:szCs w:val="28"/>
        </w:rPr>
        <w:t>годы, утвержденную</w:t>
      </w:r>
      <w:r w:rsidRPr="00F724BD">
        <w:rPr>
          <w:sz w:val="28"/>
          <w:szCs w:val="28"/>
        </w:rPr>
        <w:t xml:space="preserve"> </w:t>
      </w:r>
      <w:r w:rsidR="00565A12">
        <w:rPr>
          <w:sz w:val="28"/>
          <w:szCs w:val="28"/>
        </w:rPr>
        <w:t xml:space="preserve">постановлением </w:t>
      </w:r>
      <w:r w:rsidR="00B0524A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</w:t>
      </w:r>
      <w:r w:rsidR="00402161">
        <w:rPr>
          <w:sz w:val="28"/>
          <w:szCs w:val="28"/>
        </w:rPr>
        <w:t xml:space="preserve">муниципального </w:t>
      </w:r>
      <w:r w:rsidR="00B0524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 </w:t>
      </w:r>
      <w:r w:rsidR="00B0524A">
        <w:rPr>
          <w:sz w:val="28"/>
          <w:szCs w:val="28"/>
        </w:rPr>
        <w:t>1</w:t>
      </w:r>
      <w:r w:rsidR="001B45A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0524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51192C">
        <w:rPr>
          <w:sz w:val="28"/>
          <w:szCs w:val="28"/>
        </w:rPr>
        <w:t>1</w:t>
      </w:r>
      <w:r w:rsidR="006803B1" w:rsidRPr="006803B1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6803B1" w:rsidRPr="006803B1">
        <w:rPr>
          <w:sz w:val="28"/>
          <w:szCs w:val="28"/>
        </w:rPr>
        <w:t>890</w:t>
      </w:r>
      <w:r>
        <w:rPr>
          <w:sz w:val="28"/>
          <w:szCs w:val="28"/>
        </w:rPr>
        <w:t>-</w:t>
      </w:r>
      <w:r w:rsidR="00B0524A"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«Об утверждении муниципальной целевой программы </w:t>
      </w:r>
      <w:r w:rsidR="00C83FB1">
        <w:rPr>
          <w:sz w:val="28"/>
          <w:szCs w:val="28"/>
        </w:rPr>
        <w:t>«</w:t>
      </w:r>
      <w:r w:rsidR="00B0524A">
        <w:rPr>
          <w:sz w:val="28"/>
          <w:szCs w:val="28"/>
        </w:rPr>
        <w:t>Социальная поддержка населения»</w:t>
      </w:r>
      <w:r w:rsidR="00C83FB1" w:rsidRPr="00A1306C">
        <w:rPr>
          <w:sz w:val="28"/>
          <w:szCs w:val="28"/>
        </w:rPr>
        <w:t xml:space="preserve">  </w:t>
      </w:r>
      <w:r>
        <w:rPr>
          <w:sz w:val="28"/>
          <w:szCs w:val="28"/>
        </w:rPr>
        <w:t>на 20</w:t>
      </w:r>
      <w:r w:rsidR="00B0524A">
        <w:rPr>
          <w:sz w:val="28"/>
          <w:szCs w:val="28"/>
        </w:rPr>
        <w:t>1</w:t>
      </w:r>
      <w:r w:rsidR="006803B1" w:rsidRPr="00E37E08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803B1" w:rsidRPr="00E37E08">
        <w:rPr>
          <w:sz w:val="28"/>
          <w:szCs w:val="28"/>
        </w:rPr>
        <w:t>7</w:t>
      </w:r>
      <w:r>
        <w:rPr>
          <w:sz w:val="28"/>
          <w:szCs w:val="28"/>
        </w:rPr>
        <w:t xml:space="preserve"> годы:</w:t>
      </w:r>
    </w:p>
    <w:p w:rsidR="00190F41" w:rsidRPr="000752AE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B95CDC">
        <w:rPr>
          <w:sz w:val="28"/>
          <w:szCs w:val="28"/>
        </w:rPr>
        <w:t>1.</w:t>
      </w:r>
      <w:r w:rsidR="00A012D6" w:rsidRPr="00B95CDC">
        <w:rPr>
          <w:sz w:val="28"/>
          <w:szCs w:val="28"/>
        </w:rPr>
        <w:t>4.</w:t>
      </w:r>
      <w:r w:rsidRPr="00B95CDC">
        <w:rPr>
          <w:sz w:val="28"/>
          <w:szCs w:val="28"/>
        </w:rPr>
        <w:t>1.</w:t>
      </w:r>
      <w:r w:rsidRPr="000752AE"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 w:rsidRPr="000752AE"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190F41" w:rsidRPr="000752AE" w:rsidRDefault="00A012D6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0F41" w:rsidRPr="000752AE">
        <w:rPr>
          <w:sz w:val="28"/>
          <w:szCs w:val="28"/>
        </w:rPr>
        <w:t xml:space="preserve">Средства местного бюджета – всего </w:t>
      </w:r>
      <w:r w:rsidR="004E2709">
        <w:rPr>
          <w:sz w:val="28"/>
          <w:szCs w:val="28"/>
        </w:rPr>
        <w:t>2</w:t>
      </w:r>
      <w:r w:rsidR="00454F0D">
        <w:rPr>
          <w:sz w:val="28"/>
          <w:szCs w:val="28"/>
        </w:rPr>
        <w:t>5353</w:t>
      </w:r>
      <w:r w:rsidR="00190F41" w:rsidRPr="000752AE">
        <w:rPr>
          <w:sz w:val="28"/>
          <w:szCs w:val="28"/>
        </w:rPr>
        <w:t xml:space="preserve"> тыс</w:t>
      </w:r>
      <w:proofErr w:type="gramStart"/>
      <w:r w:rsidR="00190F41" w:rsidRPr="000752AE">
        <w:rPr>
          <w:sz w:val="28"/>
          <w:szCs w:val="28"/>
        </w:rPr>
        <w:t>.р</w:t>
      </w:r>
      <w:proofErr w:type="gramEnd"/>
      <w:r w:rsidR="00190F41" w:rsidRPr="000752AE">
        <w:rPr>
          <w:sz w:val="28"/>
          <w:szCs w:val="28"/>
        </w:rPr>
        <w:t>уб.,</w:t>
      </w:r>
    </w:p>
    <w:p w:rsidR="00190F41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в том числе:</w:t>
      </w:r>
    </w:p>
    <w:p w:rsidR="00190F41" w:rsidRPr="000752AE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20</w:t>
      </w:r>
      <w:r w:rsidR="00FF3DFC">
        <w:rPr>
          <w:sz w:val="28"/>
          <w:szCs w:val="28"/>
        </w:rPr>
        <w:t>1</w:t>
      </w:r>
      <w:r w:rsidR="00E37E08" w:rsidRPr="00E37E08">
        <w:rPr>
          <w:sz w:val="28"/>
          <w:szCs w:val="28"/>
        </w:rPr>
        <w:t>5</w:t>
      </w:r>
      <w:r w:rsidRPr="000752AE"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 w:rsidR="00454F0D">
        <w:rPr>
          <w:sz w:val="28"/>
          <w:szCs w:val="28"/>
        </w:rPr>
        <w:t xml:space="preserve">   20908 </w:t>
      </w:r>
      <w:r w:rsidRPr="000752AE">
        <w:rPr>
          <w:sz w:val="28"/>
          <w:szCs w:val="28"/>
        </w:rPr>
        <w:t>тыс</w:t>
      </w:r>
      <w:proofErr w:type="gramStart"/>
      <w:r w:rsidRPr="000752AE">
        <w:rPr>
          <w:sz w:val="28"/>
          <w:szCs w:val="28"/>
        </w:rPr>
        <w:t>.р</w:t>
      </w:r>
      <w:proofErr w:type="gramEnd"/>
      <w:r w:rsidRPr="000752AE">
        <w:rPr>
          <w:sz w:val="28"/>
          <w:szCs w:val="28"/>
        </w:rPr>
        <w:t>уб.</w:t>
      </w:r>
    </w:p>
    <w:p w:rsidR="00190F41" w:rsidRPr="000752AE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201</w:t>
      </w:r>
      <w:r w:rsidR="00E37E08" w:rsidRPr="00E37E08">
        <w:rPr>
          <w:sz w:val="28"/>
          <w:szCs w:val="28"/>
        </w:rPr>
        <w:t>6</w:t>
      </w:r>
      <w:r w:rsidRPr="000752AE">
        <w:rPr>
          <w:sz w:val="28"/>
          <w:szCs w:val="28"/>
        </w:rPr>
        <w:t xml:space="preserve"> год  -</w:t>
      </w:r>
      <w:r w:rsidR="001B45A4">
        <w:rPr>
          <w:sz w:val="28"/>
          <w:szCs w:val="28"/>
        </w:rPr>
        <w:t xml:space="preserve"> </w:t>
      </w:r>
      <w:r w:rsidR="00E76FF7">
        <w:rPr>
          <w:sz w:val="28"/>
          <w:szCs w:val="28"/>
        </w:rPr>
        <w:t xml:space="preserve">    2416</w:t>
      </w:r>
      <w:r w:rsidRPr="000752AE">
        <w:rPr>
          <w:sz w:val="28"/>
          <w:szCs w:val="28"/>
        </w:rPr>
        <w:t xml:space="preserve"> тыс</w:t>
      </w:r>
      <w:proofErr w:type="gramStart"/>
      <w:r w:rsidRPr="000752AE">
        <w:rPr>
          <w:sz w:val="28"/>
          <w:szCs w:val="28"/>
        </w:rPr>
        <w:t>.р</w:t>
      </w:r>
      <w:proofErr w:type="gramEnd"/>
      <w:r w:rsidRPr="000752AE">
        <w:rPr>
          <w:sz w:val="28"/>
          <w:szCs w:val="28"/>
        </w:rPr>
        <w:t>уб.</w:t>
      </w:r>
    </w:p>
    <w:p w:rsidR="00190F41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201</w:t>
      </w:r>
      <w:r w:rsidR="00E37E08" w:rsidRPr="00E37E08">
        <w:rPr>
          <w:sz w:val="28"/>
          <w:szCs w:val="28"/>
        </w:rPr>
        <w:t>7</w:t>
      </w:r>
      <w:r w:rsidRPr="000752AE">
        <w:rPr>
          <w:sz w:val="28"/>
          <w:szCs w:val="28"/>
        </w:rPr>
        <w:t xml:space="preserve"> год </w:t>
      </w:r>
      <w:r w:rsidR="0051192C">
        <w:rPr>
          <w:sz w:val="28"/>
          <w:szCs w:val="28"/>
        </w:rPr>
        <w:t>–</w:t>
      </w:r>
      <w:r w:rsidRPr="000752AE">
        <w:rPr>
          <w:sz w:val="28"/>
          <w:szCs w:val="28"/>
        </w:rPr>
        <w:t xml:space="preserve"> </w:t>
      </w:r>
      <w:r w:rsidR="00E76FF7">
        <w:rPr>
          <w:sz w:val="28"/>
          <w:szCs w:val="28"/>
        </w:rPr>
        <w:t xml:space="preserve">    2029</w:t>
      </w:r>
      <w:r w:rsidR="0051192C">
        <w:rPr>
          <w:sz w:val="28"/>
          <w:szCs w:val="28"/>
        </w:rPr>
        <w:t xml:space="preserve"> </w:t>
      </w:r>
      <w:r w:rsidRPr="000752AE">
        <w:rPr>
          <w:sz w:val="28"/>
          <w:szCs w:val="28"/>
        </w:rPr>
        <w:t>тыс</w:t>
      </w:r>
      <w:proofErr w:type="gramStart"/>
      <w:r w:rsidRPr="000752AE">
        <w:rPr>
          <w:sz w:val="28"/>
          <w:szCs w:val="28"/>
        </w:rPr>
        <w:t>.р</w:t>
      </w:r>
      <w:proofErr w:type="gramEnd"/>
      <w:r w:rsidRPr="000752AE">
        <w:rPr>
          <w:sz w:val="28"/>
          <w:szCs w:val="28"/>
        </w:rPr>
        <w:t>уб.</w:t>
      </w:r>
      <w:r w:rsidR="00C24901">
        <w:rPr>
          <w:sz w:val="28"/>
          <w:szCs w:val="28"/>
        </w:rPr>
        <w:t>»</w:t>
      </w:r>
    </w:p>
    <w:p w:rsidR="00190F41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1.</w:t>
      </w:r>
      <w:r w:rsidR="00A012D6">
        <w:rPr>
          <w:sz w:val="28"/>
          <w:szCs w:val="28"/>
        </w:rPr>
        <w:t>4.</w:t>
      </w:r>
      <w:r w:rsidRPr="000752AE"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A012D6" w:rsidRPr="000752AE" w:rsidRDefault="00A012D6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752AE">
        <w:rPr>
          <w:sz w:val="28"/>
          <w:szCs w:val="28"/>
        </w:rPr>
        <w:t>Раздел 4 «Ресурсное обеспечение Программы»</w:t>
      </w:r>
    </w:p>
    <w:p w:rsidR="00190F41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lastRenderedPageBreak/>
        <w:t>Общий объем финансирования Программы на 20</w:t>
      </w:r>
      <w:r w:rsidR="00FF3DFC">
        <w:rPr>
          <w:sz w:val="28"/>
          <w:szCs w:val="28"/>
        </w:rPr>
        <w:t>1</w:t>
      </w:r>
      <w:r w:rsidR="00E37E08" w:rsidRPr="00E37E08">
        <w:rPr>
          <w:sz w:val="28"/>
          <w:szCs w:val="28"/>
        </w:rPr>
        <w:t>5</w:t>
      </w:r>
      <w:r w:rsidRPr="000752AE">
        <w:rPr>
          <w:sz w:val="28"/>
          <w:szCs w:val="28"/>
        </w:rPr>
        <w:t>-201</w:t>
      </w:r>
      <w:r w:rsidR="00E37E08" w:rsidRPr="00E37E08">
        <w:rPr>
          <w:sz w:val="28"/>
          <w:szCs w:val="28"/>
        </w:rPr>
        <w:t>7</w:t>
      </w:r>
      <w:r w:rsidRPr="000752AE">
        <w:rPr>
          <w:sz w:val="28"/>
          <w:szCs w:val="28"/>
        </w:rPr>
        <w:t xml:space="preserve"> годы составляет   -   всего </w:t>
      </w:r>
      <w:r w:rsidR="00403A44">
        <w:rPr>
          <w:sz w:val="28"/>
          <w:szCs w:val="28"/>
        </w:rPr>
        <w:t>2</w:t>
      </w:r>
      <w:r w:rsidR="00454F0D">
        <w:rPr>
          <w:sz w:val="28"/>
          <w:szCs w:val="28"/>
        </w:rPr>
        <w:t>5353</w:t>
      </w:r>
      <w:r w:rsidR="00E07ADE">
        <w:rPr>
          <w:sz w:val="28"/>
          <w:szCs w:val="28"/>
        </w:rPr>
        <w:t xml:space="preserve"> </w:t>
      </w:r>
      <w:r w:rsidRPr="000752AE">
        <w:rPr>
          <w:sz w:val="28"/>
          <w:szCs w:val="28"/>
        </w:rPr>
        <w:t>тыс</w:t>
      </w:r>
      <w:proofErr w:type="gramStart"/>
      <w:r w:rsidRPr="000752AE">
        <w:rPr>
          <w:sz w:val="28"/>
          <w:szCs w:val="28"/>
        </w:rPr>
        <w:t>.р</w:t>
      </w:r>
      <w:proofErr w:type="gramEnd"/>
      <w:r w:rsidRPr="000752AE">
        <w:rPr>
          <w:sz w:val="28"/>
          <w:szCs w:val="28"/>
        </w:rPr>
        <w:t xml:space="preserve">уб.  из средств местного бюджета , в т.ч. по годам: </w:t>
      </w:r>
    </w:p>
    <w:p w:rsidR="00190F41" w:rsidRPr="000752AE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20</w:t>
      </w:r>
      <w:r w:rsidR="00337C0B">
        <w:rPr>
          <w:sz w:val="28"/>
          <w:szCs w:val="28"/>
        </w:rPr>
        <w:t>1</w:t>
      </w:r>
      <w:r w:rsidR="00E37E08" w:rsidRPr="00E37E08">
        <w:rPr>
          <w:sz w:val="28"/>
          <w:szCs w:val="28"/>
        </w:rPr>
        <w:t>5</w:t>
      </w:r>
      <w:r w:rsidRPr="000752AE">
        <w:rPr>
          <w:sz w:val="28"/>
          <w:szCs w:val="28"/>
        </w:rPr>
        <w:t xml:space="preserve"> год </w:t>
      </w:r>
      <w:r w:rsidR="009660E3">
        <w:rPr>
          <w:sz w:val="28"/>
          <w:szCs w:val="28"/>
        </w:rPr>
        <w:t>–</w:t>
      </w:r>
      <w:r w:rsidR="00454F0D">
        <w:rPr>
          <w:sz w:val="28"/>
          <w:szCs w:val="28"/>
        </w:rPr>
        <w:t xml:space="preserve">   20908</w:t>
      </w:r>
      <w:r w:rsidR="002340A7" w:rsidRPr="000752AE">
        <w:rPr>
          <w:sz w:val="28"/>
          <w:szCs w:val="28"/>
        </w:rPr>
        <w:t xml:space="preserve"> </w:t>
      </w:r>
      <w:r w:rsidRPr="000752AE">
        <w:rPr>
          <w:sz w:val="28"/>
          <w:szCs w:val="28"/>
        </w:rPr>
        <w:t>тыс</w:t>
      </w:r>
      <w:proofErr w:type="gramStart"/>
      <w:r w:rsidRPr="000752AE">
        <w:rPr>
          <w:sz w:val="28"/>
          <w:szCs w:val="28"/>
        </w:rPr>
        <w:t>.р</w:t>
      </w:r>
      <w:proofErr w:type="gramEnd"/>
      <w:r w:rsidRPr="000752AE">
        <w:rPr>
          <w:sz w:val="28"/>
          <w:szCs w:val="28"/>
        </w:rPr>
        <w:t>уб.</w:t>
      </w:r>
    </w:p>
    <w:p w:rsidR="00190F41" w:rsidRPr="000752AE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201</w:t>
      </w:r>
      <w:r w:rsidR="00E37E08" w:rsidRPr="00E37E08">
        <w:rPr>
          <w:sz w:val="28"/>
          <w:szCs w:val="28"/>
        </w:rPr>
        <w:t>6</w:t>
      </w:r>
      <w:r w:rsidRPr="000752AE">
        <w:rPr>
          <w:sz w:val="28"/>
          <w:szCs w:val="28"/>
        </w:rPr>
        <w:t xml:space="preserve"> год  -</w:t>
      </w:r>
      <w:r w:rsidR="00403A44">
        <w:rPr>
          <w:sz w:val="28"/>
          <w:szCs w:val="28"/>
        </w:rPr>
        <w:t xml:space="preserve">     2416</w:t>
      </w:r>
      <w:r w:rsidRPr="000752AE">
        <w:rPr>
          <w:sz w:val="28"/>
          <w:szCs w:val="28"/>
        </w:rPr>
        <w:t xml:space="preserve"> тыс</w:t>
      </w:r>
      <w:proofErr w:type="gramStart"/>
      <w:r w:rsidRPr="000752AE">
        <w:rPr>
          <w:sz w:val="28"/>
          <w:szCs w:val="28"/>
        </w:rPr>
        <w:t>.р</w:t>
      </w:r>
      <w:proofErr w:type="gramEnd"/>
      <w:r w:rsidRPr="000752AE">
        <w:rPr>
          <w:sz w:val="28"/>
          <w:szCs w:val="28"/>
        </w:rPr>
        <w:t>уб.</w:t>
      </w:r>
    </w:p>
    <w:p w:rsidR="00190F41" w:rsidRPr="000752AE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201</w:t>
      </w:r>
      <w:r w:rsidR="00E37E08" w:rsidRPr="007D5B89">
        <w:rPr>
          <w:sz w:val="28"/>
          <w:szCs w:val="28"/>
        </w:rPr>
        <w:t>7</w:t>
      </w:r>
      <w:r w:rsidRPr="000752AE"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 w:rsidR="00403A44">
        <w:rPr>
          <w:sz w:val="28"/>
          <w:szCs w:val="28"/>
        </w:rPr>
        <w:t xml:space="preserve">     2029</w:t>
      </w:r>
      <w:r w:rsidRPr="000752AE">
        <w:rPr>
          <w:sz w:val="28"/>
          <w:szCs w:val="28"/>
        </w:rPr>
        <w:t xml:space="preserve"> тыс</w:t>
      </w:r>
      <w:proofErr w:type="gramStart"/>
      <w:r w:rsidRPr="000752AE">
        <w:rPr>
          <w:sz w:val="28"/>
          <w:szCs w:val="28"/>
        </w:rPr>
        <w:t>.р</w:t>
      </w:r>
      <w:proofErr w:type="gramEnd"/>
      <w:r w:rsidRPr="000752AE">
        <w:rPr>
          <w:sz w:val="28"/>
          <w:szCs w:val="28"/>
        </w:rPr>
        <w:t>уб.</w:t>
      </w:r>
    </w:p>
    <w:p w:rsidR="00190F41" w:rsidRPr="000752AE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A012D6">
        <w:rPr>
          <w:sz w:val="28"/>
          <w:szCs w:val="28"/>
        </w:rPr>
        <w:t>»</w:t>
      </w:r>
      <w:r w:rsidRPr="000752AE">
        <w:rPr>
          <w:sz w:val="28"/>
          <w:szCs w:val="28"/>
        </w:rPr>
        <w:t xml:space="preserve">. </w:t>
      </w:r>
    </w:p>
    <w:p w:rsidR="00190F41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B95CDC">
        <w:rPr>
          <w:sz w:val="28"/>
          <w:szCs w:val="28"/>
        </w:rPr>
        <w:t>1.</w:t>
      </w:r>
      <w:r w:rsidR="00A012D6" w:rsidRPr="00B95CDC">
        <w:rPr>
          <w:sz w:val="28"/>
          <w:szCs w:val="28"/>
        </w:rPr>
        <w:t>4.</w:t>
      </w:r>
      <w:r w:rsidRPr="00B95CDC">
        <w:rPr>
          <w:sz w:val="28"/>
          <w:szCs w:val="28"/>
        </w:rPr>
        <w:t>3</w:t>
      </w:r>
      <w:r w:rsidRPr="000752AE">
        <w:rPr>
          <w:sz w:val="28"/>
          <w:szCs w:val="28"/>
        </w:rPr>
        <w:t xml:space="preserve">. Раздел 7   «Мероприятия»  изложить  </w:t>
      </w:r>
      <w:r>
        <w:rPr>
          <w:sz w:val="28"/>
          <w:szCs w:val="28"/>
        </w:rPr>
        <w:t xml:space="preserve"> в  </w:t>
      </w:r>
      <w:r w:rsidRPr="000752AE">
        <w:rPr>
          <w:sz w:val="28"/>
          <w:szCs w:val="28"/>
        </w:rPr>
        <w:t>следующей редакции:</w:t>
      </w:r>
    </w:p>
    <w:p w:rsidR="002340A7" w:rsidRDefault="002340A7" w:rsidP="007D62C3">
      <w:pPr>
        <w:pStyle w:val="a4"/>
        <w:suppressAutoHyphens/>
        <w:ind w:left="360"/>
        <w:rPr>
          <w:b w:val="0"/>
          <w:bCs w:val="0"/>
          <w:sz w:val="28"/>
          <w:szCs w:val="28"/>
        </w:rPr>
      </w:pPr>
    </w:p>
    <w:p w:rsidR="00CF1454" w:rsidRDefault="00CF1454" w:rsidP="007D62C3">
      <w:pPr>
        <w:pStyle w:val="a4"/>
        <w:suppressAutoHyphens/>
        <w:ind w:left="360"/>
        <w:rPr>
          <w:b w:val="0"/>
          <w:bCs w:val="0"/>
          <w:sz w:val="28"/>
          <w:szCs w:val="28"/>
        </w:rPr>
      </w:pPr>
    </w:p>
    <w:p w:rsidR="00190F41" w:rsidRDefault="00A012D6" w:rsidP="007D62C3">
      <w:pPr>
        <w:pStyle w:val="a4"/>
        <w:suppressAutoHyphens/>
        <w:ind w:left="36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190F41" w:rsidRPr="00A012D6">
        <w:rPr>
          <w:b w:val="0"/>
          <w:bCs w:val="0"/>
          <w:sz w:val="28"/>
          <w:szCs w:val="28"/>
        </w:rPr>
        <w:t>7.Мероприятия</w:t>
      </w:r>
    </w:p>
    <w:p w:rsidR="001C6FE5" w:rsidRDefault="001C6FE5" w:rsidP="007D62C3">
      <w:pPr>
        <w:pStyle w:val="a4"/>
        <w:suppressAutoHyphens/>
        <w:ind w:left="360"/>
        <w:rPr>
          <w:b w:val="0"/>
          <w:bCs w:val="0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/>
      </w:tblPr>
      <w:tblGrid>
        <w:gridCol w:w="720"/>
        <w:gridCol w:w="3960"/>
        <w:gridCol w:w="1440"/>
        <w:gridCol w:w="1110"/>
        <w:gridCol w:w="1410"/>
        <w:gridCol w:w="1080"/>
      </w:tblGrid>
      <w:tr w:rsidR="001C6FE5" w:rsidRPr="00AC678B">
        <w:trPr>
          <w:trHeight w:val="34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bCs/>
                <w:sz w:val="28"/>
                <w:szCs w:val="28"/>
              </w:rPr>
            </w:pPr>
          </w:p>
          <w:p w:rsidR="001C6FE5" w:rsidRPr="00AC678B" w:rsidRDefault="001C6FE5" w:rsidP="00AC678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AC678B">
              <w:rPr>
                <w:bCs/>
                <w:sz w:val="28"/>
                <w:szCs w:val="28"/>
              </w:rPr>
              <w:t>П</w:t>
            </w:r>
            <w:proofErr w:type="gramEnd"/>
            <w:r w:rsidRPr="00AC678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bCs/>
                <w:sz w:val="28"/>
                <w:szCs w:val="28"/>
              </w:rPr>
            </w:pPr>
          </w:p>
          <w:p w:rsidR="001C6FE5" w:rsidRPr="00AC678B" w:rsidRDefault="001C6FE5" w:rsidP="00AC678B">
            <w:pPr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Объем финансирования, тыс</w:t>
            </w:r>
            <w:proofErr w:type="gramStart"/>
            <w:r w:rsidRPr="00AC678B">
              <w:rPr>
                <w:bCs/>
                <w:sz w:val="28"/>
                <w:szCs w:val="28"/>
              </w:rPr>
              <w:t>.р</w:t>
            </w:r>
            <w:proofErr w:type="gramEnd"/>
            <w:r w:rsidRPr="00AC678B">
              <w:rPr>
                <w:bCs/>
                <w:sz w:val="28"/>
                <w:szCs w:val="28"/>
              </w:rPr>
              <w:t>уб.</w:t>
            </w:r>
          </w:p>
        </w:tc>
      </w:tr>
      <w:tr w:rsidR="001C6FE5" w:rsidRPr="00AC678B">
        <w:trPr>
          <w:trHeight w:val="1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1E1807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1E1807">
              <w:rPr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1E1807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1E1807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C6FE5" w:rsidP="001E1807">
            <w:pPr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201</w:t>
            </w:r>
            <w:r w:rsidR="001E1807">
              <w:rPr>
                <w:bCs/>
                <w:sz w:val="28"/>
                <w:szCs w:val="28"/>
              </w:rPr>
              <w:t>7</w:t>
            </w:r>
          </w:p>
        </w:tc>
      </w:tr>
      <w:tr w:rsidR="001C6FE5" w:rsidRPr="00AC678B">
        <w:trPr>
          <w:trHeight w:val="4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6FE5" w:rsidRPr="00AC678B" w:rsidRDefault="00C4299B" w:rsidP="00C4299B">
            <w:pPr>
              <w:jc w:val="center"/>
              <w:rPr>
                <w:sz w:val="28"/>
                <w:szCs w:val="28"/>
              </w:rPr>
            </w:pPr>
            <w:r w:rsidRPr="00C4299B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6FE5" w:rsidRPr="00AC678B" w:rsidRDefault="001C6FE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Социальная поддержка Поче</w:t>
            </w:r>
            <w:r w:rsidRPr="00AC678B">
              <w:rPr>
                <w:sz w:val="28"/>
                <w:szCs w:val="28"/>
              </w:rPr>
              <w:t>т</w:t>
            </w:r>
            <w:r w:rsidRPr="00AC678B">
              <w:rPr>
                <w:sz w:val="28"/>
                <w:szCs w:val="28"/>
              </w:rPr>
              <w:t>ных граждан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D724AA" w:rsidP="0003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  <w:r w:rsidR="00034DB3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15432D" w:rsidRDefault="00D724AA" w:rsidP="000E1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  <w:r w:rsidR="00E031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0E1374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</w:tr>
      <w:tr w:rsidR="001C6FE5" w:rsidRPr="00AC678B">
        <w:trPr>
          <w:trHeight w:val="12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FE5" w:rsidRPr="00AC678B" w:rsidRDefault="00C4299B" w:rsidP="00C42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FE5" w:rsidRPr="00AC678B" w:rsidRDefault="001C6FE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Социальная поддержка членов семей граждан, подвергшихся воздействию радиации (льгота за коммунальные услуги в размере 50%)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497EBB" w:rsidP="001F4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F4216">
              <w:rPr>
                <w:sz w:val="28"/>
                <w:szCs w:val="28"/>
              </w:rPr>
              <w:t>4</w:t>
            </w:r>
            <w:r w:rsidR="00AB4E62" w:rsidRPr="00491E32">
              <w:rPr>
                <w:sz w:val="28"/>
                <w:szCs w:val="28"/>
              </w:rPr>
              <w:t>,</w:t>
            </w:r>
            <w:r w:rsidR="00034DB3">
              <w:rPr>
                <w:sz w:val="28"/>
                <w:szCs w:val="28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6F352E" w:rsidP="001F4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F4216">
              <w:rPr>
                <w:sz w:val="28"/>
                <w:szCs w:val="28"/>
              </w:rPr>
              <w:t>7</w:t>
            </w:r>
            <w:r w:rsidR="00AB4E62" w:rsidRPr="00574432">
              <w:rPr>
                <w:sz w:val="28"/>
                <w:szCs w:val="28"/>
              </w:rPr>
              <w:t>,</w:t>
            </w:r>
            <w:r w:rsidR="00034DB3">
              <w:rPr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C6FE5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FE5" w:rsidRPr="00AC678B" w:rsidRDefault="00C4299B" w:rsidP="00C42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FE5" w:rsidRPr="00C72017" w:rsidRDefault="001C6FE5" w:rsidP="00A215DE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Социальная поддержка гра</w:t>
            </w:r>
            <w:r w:rsidRPr="00AC678B">
              <w:rPr>
                <w:sz w:val="28"/>
                <w:szCs w:val="28"/>
              </w:rPr>
              <w:t>ж</w:t>
            </w:r>
            <w:r w:rsidRPr="00AC678B">
              <w:rPr>
                <w:sz w:val="28"/>
                <w:szCs w:val="28"/>
              </w:rPr>
              <w:t>дан  по оказанию адресной  материальной помощи</w:t>
            </w:r>
            <w:r w:rsidR="00B95CDC">
              <w:rPr>
                <w:sz w:val="28"/>
                <w:szCs w:val="28"/>
              </w:rPr>
              <w:t>, в т.ч.</w:t>
            </w:r>
          </w:p>
          <w:p w:rsidR="00C72017" w:rsidRPr="00C72017" w:rsidRDefault="00C72017" w:rsidP="00A21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B51BB8" w:rsidP="0003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7EBB">
              <w:rPr>
                <w:sz w:val="28"/>
                <w:szCs w:val="28"/>
              </w:rPr>
              <w:t>3</w:t>
            </w:r>
            <w:r w:rsidR="00034DB3">
              <w:rPr>
                <w:sz w:val="28"/>
                <w:szCs w:val="28"/>
              </w:rPr>
              <w:t>81</w:t>
            </w:r>
            <w:r w:rsidR="003A298C" w:rsidRPr="00491E32">
              <w:rPr>
                <w:sz w:val="28"/>
                <w:szCs w:val="28"/>
              </w:rPr>
              <w:t>,</w:t>
            </w:r>
            <w:r w:rsidR="00034DB3">
              <w:rPr>
                <w:sz w:val="28"/>
                <w:szCs w:val="28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654E6E" w:rsidP="0003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34DB3">
              <w:rPr>
                <w:sz w:val="28"/>
                <w:szCs w:val="28"/>
              </w:rPr>
              <w:t>926,9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3A298C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298C" w:rsidRPr="00AC678B" w:rsidRDefault="00C4299B" w:rsidP="00C42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298C">
              <w:rPr>
                <w:sz w:val="28"/>
                <w:szCs w:val="28"/>
              </w:rPr>
              <w:t>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298C" w:rsidRPr="00AC678B" w:rsidRDefault="003A298C" w:rsidP="00AC6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 траурных 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ков</w:t>
            </w:r>
            <w:r w:rsidR="00D724AA">
              <w:rPr>
                <w:sz w:val="28"/>
                <w:szCs w:val="28"/>
              </w:rPr>
              <w:t xml:space="preserve">, живых цветов </w:t>
            </w:r>
            <w:r>
              <w:rPr>
                <w:sz w:val="28"/>
                <w:szCs w:val="28"/>
              </w:rPr>
              <w:t xml:space="preserve"> участн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кам ВОВ и гражданам города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98C" w:rsidRPr="00491E32" w:rsidRDefault="00497EBB" w:rsidP="00497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3A298C" w:rsidRPr="00491E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98C" w:rsidRPr="00574432" w:rsidRDefault="00654E6E" w:rsidP="00654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3A298C" w:rsidRPr="00574432">
              <w:rPr>
                <w:sz w:val="28"/>
                <w:szCs w:val="28"/>
              </w:rPr>
              <w:t>,</w:t>
            </w:r>
            <w:r w:rsidR="00574432" w:rsidRPr="00574432"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98C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8C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C6FE5" w:rsidRPr="00AC678B">
        <w:trPr>
          <w:trHeight w:val="903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FE5" w:rsidRPr="00AC678B" w:rsidRDefault="00C4299B" w:rsidP="00C42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Социальная поддержка </w:t>
            </w:r>
            <w:r w:rsidR="00F97851" w:rsidRPr="00AC678B">
              <w:rPr>
                <w:sz w:val="28"/>
                <w:szCs w:val="28"/>
              </w:rPr>
              <w:t>вет</w:t>
            </w:r>
            <w:r w:rsidR="00F97851" w:rsidRPr="00AC678B">
              <w:rPr>
                <w:sz w:val="28"/>
                <w:szCs w:val="28"/>
              </w:rPr>
              <w:t>е</w:t>
            </w:r>
            <w:r w:rsidR="00F97851" w:rsidRPr="00AC678B">
              <w:rPr>
                <w:sz w:val="28"/>
                <w:szCs w:val="28"/>
              </w:rPr>
              <w:t>ранов</w:t>
            </w:r>
            <w:r w:rsidRPr="00AC678B">
              <w:rPr>
                <w:sz w:val="28"/>
                <w:szCs w:val="28"/>
              </w:rPr>
              <w:t xml:space="preserve"> боевых действий (льгота на коммунальные услуги</w:t>
            </w:r>
            <w:r w:rsidR="00BB5BF8">
              <w:rPr>
                <w:sz w:val="28"/>
                <w:szCs w:val="28"/>
              </w:rPr>
              <w:t xml:space="preserve"> (электроэнергия)</w:t>
            </w:r>
            <w:r w:rsidRPr="00AC678B">
              <w:rPr>
                <w:sz w:val="28"/>
                <w:szCs w:val="28"/>
              </w:rPr>
              <w:t xml:space="preserve"> в размере 50 %)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497EBB" w:rsidP="0003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034DB3">
              <w:rPr>
                <w:sz w:val="28"/>
                <w:szCs w:val="28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063036" w:rsidP="0003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4E6E">
              <w:rPr>
                <w:sz w:val="28"/>
                <w:szCs w:val="28"/>
              </w:rPr>
              <w:t>1</w:t>
            </w:r>
            <w:r w:rsidR="00034DB3">
              <w:rPr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C6FE5" w:rsidRPr="00AC678B">
        <w:trPr>
          <w:trHeight w:val="907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C4299B" w:rsidP="00C42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C4299B">
            <w:pPr>
              <w:keepNext/>
              <w:keepLines/>
              <w:ind w:right="-108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AC678B">
              <w:rPr>
                <w:sz w:val="28"/>
                <w:szCs w:val="28"/>
              </w:rPr>
              <w:t>различных</w:t>
            </w:r>
            <w:proofErr w:type="gramEnd"/>
            <w:r w:rsidRPr="00AC678B">
              <w:rPr>
                <w:sz w:val="28"/>
                <w:szCs w:val="28"/>
              </w:rPr>
              <w:t xml:space="preserve"> </w:t>
            </w:r>
            <w:proofErr w:type="spellStart"/>
            <w:r w:rsidRPr="00AC678B">
              <w:rPr>
                <w:sz w:val="28"/>
                <w:szCs w:val="28"/>
              </w:rPr>
              <w:t>мер</w:t>
            </w:r>
            <w:r w:rsidRPr="00AC678B">
              <w:rPr>
                <w:sz w:val="28"/>
                <w:szCs w:val="28"/>
              </w:rPr>
              <w:t>о</w:t>
            </w:r>
            <w:r w:rsidRPr="00AC678B">
              <w:rPr>
                <w:sz w:val="28"/>
                <w:szCs w:val="28"/>
              </w:rPr>
              <w:t>приятий</w:t>
            </w:r>
            <w:r w:rsidR="00815595">
              <w:rPr>
                <w:sz w:val="28"/>
                <w:szCs w:val="28"/>
              </w:rPr>
              <w:t>-всего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034DB3" w:rsidP="0003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6021</w:t>
            </w:r>
            <w:r w:rsidR="00497E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034DB3" w:rsidP="0003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4E6E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7</w:t>
            </w:r>
            <w:r w:rsidR="003A298C" w:rsidRPr="005744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A52C5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1807">
              <w:rPr>
                <w:sz w:val="28"/>
                <w:szCs w:val="28"/>
              </w:rPr>
              <w:t>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EE2298" w:rsidRPr="00AC678B">
        <w:trPr>
          <w:trHeight w:val="907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298" w:rsidRPr="00AC678B" w:rsidRDefault="00C538FF" w:rsidP="00C53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2298">
              <w:rPr>
                <w:sz w:val="28"/>
                <w:szCs w:val="28"/>
              </w:rPr>
              <w:t>.1.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298" w:rsidRPr="00AC678B" w:rsidRDefault="00AE5FEB" w:rsidP="00C4299B">
            <w:pPr>
              <w:keepNext/>
              <w:keepLines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E2298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.ч.</w:t>
            </w:r>
            <w:r w:rsidR="00EE2298">
              <w:rPr>
                <w:sz w:val="28"/>
                <w:szCs w:val="28"/>
              </w:rPr>
              <w:t xml:space="preserve"> на организацию погрузки</w:t>
            </w:r>
            <w:r w:rsidR="00815595">
              <w:rPr>
                <w:sz w:val="28"/>
                <w:szCs w:val="28"/>
              </w:rPr>
              <w:t>,</w:t>
            </w:r>
            <w:r w:rsidR="00C4299B">
              <w:rPr>
                <w:sz w:val="28"/>
                <w:szCs w:val="28"/>
              </w:rPr>
              <w:t xml:space="preserve"> </w:t>
            </w:r>
            <w:r w:rsidR="00815595">
              <w:rPr>
                <w:sz w:val="28"/>
                <w:szCs w:val="28"/>
              </w:rPr>
              <w:t>д</w:t>
            </w:r>
            <w:r w:rsidR="00EE2298">
              <w:rPr>
                <w:sz w:val="28"/>
                <w:szCs w:val="28"/>
              </w:rPr>
              <w:t>оставки</w:t>
            </w:r>
            <w:r w:rsidR="00C4299B">
              <w:rPr>
                <w:sz w:val="28"/>
                <w:szCs w:val="28"/>
              </w:rPr>
              <w:t xml:space="preserve">, </w:t>
            </w:r>
            <w:r w:rsidR="00EE2298">
              <w:rPr>
                <w:sz w:val="28"/>
                <w:szCs w:val="28"/>
              </w:rPr>
              <w:t>складирования,</w:t>
            </w:r>
            <w:r w:rsidR="00C4299B">
              <w:rPr>
                <w:sz w:val="28"/>
                <w:szCs w:val="28"/>
              </w:rPr>
              <w:t xml:space="preserve"> </w:t>
            </w:r>
            <w:r w:rsidR="00EE2298">
              <w:rPr>
                <w:sz w:val="28"/>
                <w:szCs w:val="28"/>
              </w:rPr>
              <w:t>хр</w:t>
            </w:r>
            <w:r w:rsidR="00EE2298">
              <w:rPr>
                <w:sz w:val="28"/>
                <w:szCs w:val="28"/>
              </w:rPr>
              <w:t>а</w:t>
            </w:r>
            <w:r w:rsidR="00EE2298">
              <w:rPr>
                <w:sz w:val="28"/>
                <w:szCs w:val="28"/>
              </w:rPr>
              <w:t>нения благотворительного угля для малоимущих семей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298" w:rsidRPr="00491E32" w:rsidRDefault="00D724AA" w:rsidP="00D72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7EBB">
              <w:rPr>
                <w:sz w:val="28"/>
                <w:szCs w:val="28"/>
              </w:rPr>
              <w:t>69</w:t>
            </w:r>
            <w:r w:rsidR="003A298C" w:rsidRPr="00491E32">
              <w:rPr>
                <w:sz w:val="28"/>
                <w:szCs w:val="28"/>
              </w:rPr>
              <w:t>,</w:t>
            </w:r>
            <w:r w:rsidR="00497EBB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298" w:rsidRPr="00574432" w:rsidRDefault="00654E6E" w:rsidP="00654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</w:t>
            </w:r>
            <w:r w:rsidR="003A298C" w:rsidRPr="005744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298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298" w:rsidRPr="00AC678B" w:rsidRDefault="00D724AA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1807">
              <w:rPr>
                <w:sz w:val="28"/>
                <w:szCs w:val="28"/>
              </w:rPr>
              <w:t>15</w:t>
            </w:r>
          </w:p>
        </w:tc>
      </w:tr>
      <w:tr w:rsidR="001E1807" w:rsidRPr="00AC678B">
        <w:trPr>
          <w:trHeight w:val="907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Default="00C4299B" w:rsidP="00AC6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Default="001E1807" w:rsidP="001E1807">
            <w:pPr>
              <w:keepNext/>
              <w:keepLines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организацию доставки, овощных наборов для мал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имущих семей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Default="00497EBB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Pr="00574432" w:rsidRDefault="00654E6E" w:rsidP="00574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807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C6FE5" w:rsidRPr="00AC678B">
        <w:trPr>
          <w:trHeight w:val="875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C4299B" w:rsidP="00C42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Оздоровление детей в течение года (доставка в оздоров</w:t>
            </w:r>
            <w:r w:rsidRPr="00AC678B">
              <w:rPr>
                <w:sz w:val="28"/>
                <w:szCs w:val="28"/>
              </w:rPr>
              <w:t>и</w:t>
            </w:r>
            <w:r w:rsidRPr="00AC678B">
              <w:rPr>
                <w:sz w:val="28"/>
                <w:szCs w:val="28"/>
              </w:rPr>
              <w:t>тельные лагеря в пределах о</w:t>
            </w:r>
            <w:r w:rsidRPr="00AC678B">
              <w:rPr>
                <w:sz w:val="28"/>
                <w:szCs w:val="28"/>
              </w:rPr>
              <w:t>б</w:t>
            </w:r>
            <w:r w:rsidRPr="00AC678B">
              <w:rPr>
                <w:sz w:val="28"/>
                <w:szCs w:val="28"/>
              </w:rPr>
              <w:t>ласти и другие регионы)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497EBB" w:rsidP="00497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A298C" w:rsidRPr="00491E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574432" w:rsidP="00654E6E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10</w:t>
            </w:r>
            <w:r w:rsidR="003A298C" w:rsidRPr="00574432">
              <w:rPr>
                <w:sz w:val="28"/>
                <w:szCs w:val="28"/>
              </w:rPr>
              <w:t>,</w:t>
            </w:r>
            <w:r w:rsidR="00654E6E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6FE5" w:rsidRPr="00AC678B">
        <w:trPr>
          <w:trHeight w:val="1149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591424" w:rsidP="00591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C101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Оказание  лечебно-профилактических услуг  (о</w:t>
            </w:r>
            <w:r w:rsidRPr="00AC678B">
              <w:rPr>
                <w:sz w:val="28"/>
                <w:szCs w:val="28"/>
              </w:rPr>
              <w:t>з</w:t>
            </w:r>
            <w:r w:rsidRPr="00AC678B">
              <w:rPr>
                <w:sz w:val="28"/>
                <w:szCs w:val="28"/>
              </w:rPr>
              <w:t>доровление пожилого насел</w:t>
            </w:r>
            <w:r w:rsidRPr="00AC678B">
              <w:rPr>
                <w:sz w:val="28"/>
                <w:szCs w:val="28"/>
              </w:rPr>
              <w:t>е</w:t>
            </w:r>
            <w:r w:rsidRPr="00AC678B">
              <w:rPr>
                <w:sz w:val="28"/>
                <w:szCs w:val="28"/>
              </w:rPr>
              <w:t>ния в лечебно-оздоровительном центре)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497EBB" w:rsidP="00497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F790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654E6E" w:rsidP="00654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C6FE5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591424" w:rsidP="00591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C101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B3488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 </w:t>
            </w:r>
            <w:r w:rsidR="001C6FE5" w:rsidRPr="00AC678B">
              <w:rPr>
                <w:sz w:val="28"/>
                <w:szCs w:val="28"/>
              </w:rPr>
              <w:t>«Маневренны</w:t>
            </w:r>
            <w:r w:rsidR="00DE5262" w:rsidRPr="00AC678B">
              <w:rPr>
                <w:sz w:val="28"/>
                <w:szCs w:val="28"/>
              </w:rPr>
              <w:t>е</w:t>
            </w:r>
            <w:r w:rsidR="001C6FE5" w:rsidRPr="00AC678B">
              <w:rPr>
                <w:sz w:val="28"/>
                <w:szCs w:val="28"/>
              </w:rPr>
              <w:t xml:space="preserve"> квартир</w:t>
            </w:r>
            <w:r w:rsidR="00DE5262" w:rsidRPr="00AC678B">
              <w:rPr>
                <w:sz w:val="28"/>
                <w:szCs w:val="28"/>
              </w:rPr>
              <w:t>ы</w:t>
            </w:r>
            <w:r w:rsidRPr="00AC678B">
              <w:rPr>
                <w:sz w:val="28"/>
                <w:szCs w:val="28"/>
              </w:rPr>
              <w:t>»</w:t>
            </w:r>
            <w:r w:rsidR="001C6FE5" w:rsidRPr="00AC678B">
              <w:rPr>
                <w:sz w:val="28"/>
                <w:szCs w:val="28"/>
              </w:rPr>
              <w:t xml:space="preserve"> для взрослых при ЦСОН</w:t>
            </w:r>
            <w:r w:rsidR="00DE5262" w:rsidRPr="00AC678B">
              <w:rPr>
                <w:sz w:val="28"/>
                <w:szCs w:val="28"/>
              </w:rPr>
              <w:t xml:space="preserve"> (оснащ</w:t>
            </w:r>
            <w:r w:rsidR="00DE5262" w:rsidRPr="00AC678B">
              <w:rPr>
                <w:sz w:val="28"/>
                <w:szCs w:val="28"/>
              </w:rPr>
              <w:t>е</w:t>
            </w:r>
            <w:r w:rsidR="00DE5262" w:rsidRPr="00AC678B">
              <w:rPr>
                <w:sz w:val="28"/>
                <w:szCs w:val="28"/>
              </w:rPr>
              <w:t>ние, проведение текущего р</w:t>
            </w:r>
            <w:r w:rsidR="00DE5262" w:rsidRPr="00AC678B">
              <w:rPr>
                <w:sz w:val="28"/>
                <w:szCs w:val="28"/>
              </w:rPr>
              <w:t>е</w:t>
            </w:r>
            <w:r w:rsidR="00DE5262" w:rsidRPr="00AC678B">
              <w:rPr>
                <w:sz w:val="28"/>
                <w:szCs w:val="28"/>
              </w:rPr>
              <w:t>монта в течение года, прио</w:t>
            </w:r>
            <w:r w:rsidR="00DE5262" w:rsidRPr="00AC678B">
              <w:rPr>
                <w:sz w:val="28"/>
                <w:szCs w:val="28"/>
              </w:rPr>
              <w:t>б</w:t>
            </w:r>
            <w:r w:rsidR="00DE5262" w:rsidRPr="00AC678B">
              <w:rPr>
                <w:sz w:val="28"/>
                <w:szCs w:val="28"/>
              </w:rPr>
              <w:t>ретение расходных матери</w:t>
            </w:r>
            <w:r w:rsidR="00DE5262" w:rsidRPr="00AC678B">
              <w:rPr>
                <w:sz w:val="28"/>
                <w:szCs w:val="28"/>
              </w:rPr>
              <w:t>а</w:t>
            </w:r>
            <w:r w:rsidR="00DE5262" w:rsidRPr="00AC678B">
              <w:rPr>
                <w:sz w:val="28"/>
                <w:szCs w:val="28"/>
              </w:rPr>
              <w:t>лов)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497EBB" w:rsidP="00497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3A298C" w:rsidP="003A298C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C6FE5" w:rsidRPr="00AC678B">
        <w:trPr>
          <w:trHeight w:val="11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591424" w:rsidP="00591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C101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D724AA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«Военно-патриотическ</w:t>
            </w:r>
            <w:r w:rsidR="00DE5262" w:rsidRPr="00AC678B">
              <w:rPr>
                <w:bCs/>
                <w:sz w:val="28"/>
                <w:szCs w:val="28"/>
              </w:rPr>
              <w:t>ий</w:t>
            </w:r>
            <w:r w:rsidRPr="00AC678B">
              <w:rPr>
                <w:bCs/>
                <w:sz w:val="28"/>
                <w:szCs w:val="28"/>
              </w:rPr>
              <w:t xml:space="preserve"> клуб «Рассвет» при СРЦ</w:t>
            </w:r>
            <w:r w:rsidR="00DE5262" w:rsidRPr="00AC678B">
              <w:rPr>
                <w:bCs/>
                <w:sz w:val="28"/>
                <w:szCs w:val="28"/>
              </w:rPr>
              <w:t xml:space="preserve"> ул</w:t>
            </w:r>
            <w:proofErr w:type="gramStart"/>
            <w:r w:rsidR="00DE5262" w:rsidRPr="00AC678B">
              <w:rPr>
                <w:bCs/>
                <w:sz w:val="28"/>
                <w:szCs w:val="28"/>
              </w:rPr>
              <w:t>.П</w:t>
            </w:r>
            <w:proofErr w:type="gramEnd"/>
            <w:r w:rsidR="00DE5262" w:rsidRPr="00AC678B">
              <w:rPr>
                <w:bCs/>
                <w:sz w:val="28"/>
                <w:szCs w:val="28"/>
              </w:rPr>
              <w:t>оспелова,7(</w:t>
            </w:r>
            <w:r w:rsidR="004677CA">
              <w:rPr>
                <w:bCs/>
                <w:sz w:val="28"/>
                <w:szCs w:val="28"/>
              </w:rPr>
              <w:t>З</w:t>
            </w:r>
            <w:r w:rsidR="00DE5262" w:rsidRPr="00AC678B">
              <w:rPr>
                <w:bCs/>
                <w:sz w:val="28"/>
                <w:szCs w:val="28"/>
              </w:rPr>
              <w:t>аработная плата,</w:t>
            </w:r>
            <w:r w:rsidR="00C4299B">
              <w:rPr>
                <w:bCs/>
                <w:sz w:val="28"/>
                <w:szCs w:val="28"/>
              </w:rPr>
              <w:t xml:space="preserve"> </w:t>
            </w:r>
            <w:r w:rsidR="00815595">
              <w:rPr>
                <w:bCs/>
                <w:sz w:val="28"/>
                <w:szCs w:val="28"/>
              </w:rPr>
              <w:t xml:space="preserve">коммунальные услуги, </w:t>
            </w:r>
            <w:r w:rsidR="00C57E41">
              <w:rPr>
                <w:bCs/>
                <w:sz w:val="28"/>
                <w:szCs w:val="28"/>
              </w:rPr>
              <w:t xml:space="preserve"> </w:t>
            </w:r>
            <w:r w:rsidR="008B1AE8">
              <w:rPr>
                <w:bCs/>
                <w:sz w:val="28"/>
                <w:szCs w:val="28"/>
              </w:rPr>
              <w:t xml:space="preserve"> услуги связи,</w:t>
            </w:r>
            <w:r w:rsidR="00374E17">
              <w:rPr>
                <w:bCs/>
                <w:sz w:val="28"/>
                <w:szCs w:val="28"/>
              </w:rPr>
              <w:t xml:space="preserve"> </w:t>
            </w:r>
            <w:r w:rsidR="00591424" w:rsidRPr="00AC678B">
              <w:rPr>
                <w:bCs/>
                <w:sz w:val="28"/>
                <w:szCs w:val="28"/>
              </w:rPr>
              <w:t xml:space="preserve">содержание </w:t>
            </w:r>
            <w:r w:rsidR="00DE5262" w:rsidRPr="00AC678B">
              <w:rPr>
                <w:bCs/>
                <w:sz w:val="28"/>
                <w:szCs w:val="28"/>
              </w:rPr>
              <w:t>о</w:t>
            </w:r>
            <w:r w:rsidR="00DE5262" w:rsidRPr="00AC678B">
              <w:rPr>
                <w:bCs/>
                <w:sz w:val="28"/>
                <w:szCs w:val="28"/>
              </w:rPr>
              <w:t>с</w:t>
            </w:r>
            <w:r w:rsidR="00DE5262" w:rsidRPr="00AC678B">
              <w:rPr>
                <w:bCs/>
                <w:sz w:val="28"/>
                <w:szCs w:val="28"/>
              </w:rPr>
              <w:t>нащение, поведение текущего ремонта помещения)</w:t>
            </w:r>
            <w:r w:rsidRPr="00AC678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81030A" w:rsidP="00497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7EBB">
              <w:rPr>
                <w:sz w:val="28"/>
                <w:szCs w:val="28"/>
              </w:rPr>
              <w:t>319,3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654E6E" w:rsidP="00654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</w:t>
            </w:r>
            <w:r w:rsidR="00574432" w:rsidRPr="005744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382,3</w:t>
            </w:r>
          </w:p>
        </w:tc>
      </w:tr>
      <w:tr w:rsidR="001C6FE5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591424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591424">
              <w:rPr>
                <w:sz w:val="28"/>
                <w:szCs w:val="28"/>
              </w:rPr>
              <w:t>0</w:t>
            </w:r>
            <w:r w:rsidR="006C101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Поддержка ТГОО ВОИ в о</w:t>
            </w:r>
            <w:r w:rsidRPr="00AC678B">
              <w:rPr>
                <w:bCs/>
                <w:sz w:val="28"/>
                <w:szCs w:val="28"/>
              </w:rPr>
              <w:t>п</w:t>
            </w:r>
            <w:r w:rsidRPr="00AC678B">
              <w:rPr>
                <w:bCs/>
                <w:sz w:val="28"/>
                <w:szCs w:val="28"/>
              </w:rPr>
              <w:t>лате коммунальных услуг з</w:t>
            </w:r>
            <w:r w:rsidRPr="00AC678B">
              <w:rPr>
                <w:bCs/>
                <w:sz w:val="28"/>
                <w:szCs w:val="28"/>
              </w:rPr>
              <w:t>а</w:t>
            </w:r>
            <w:r w:rsidRPr="00AC678B">
              <w:rPr>
                <w:bCs/>
                <w:sz w:val="28"/>
                <w:szCs w:val="28"/>
              </w:rPr>
              <w:t xml:space="preserve">нимаемого  помещения </w:t>
            </w:r>
            <w:r w:rsidR="00DE5262" w:rsidRPr="00AC678B">
              <w:rPr>
                <w:bCs/>
                <w:sz w:val="28"/>
                <w:szCs w:val="28"/>
              </w:rPr>
              <w:t>и т</w:t>
            </w:r>
            <w:r w:rsidR="00DE5262" w:rsidRPr="00AC678B">
              <w:rPr>
                <w:bCs/>
                <w:sz w:val="28"/>
                <w:szCs w:val="28"/>
              </w:rPr>
              <w:t>е</w:t>
            </w:r>
            <w:r w:rsidR="00DE5262" w:rsidRPr="00AC678B">
              <w:rPr>
                <w:bCs/>
                <w:sz w:val="28"/>
                <w:szCs w:val="28"/>
              </w:rPr>
              <w:t>кущий ремонт помещения (ул. Ленина, 82)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F7698" w:rsidP="00497EBB">
            <w:pPr>
              <w:jc w:val="center"/>
              <w:rPr>
                <w:sz w:val="28"/>
                <w:szCs w:val="28"/>
              </w:rPr>
            </w:pPr>
            <w:r w:rsidRPr="00491E32">
              <w:rPr>
                <w:sz w:val="28"/>
                <w:szCs w:val="28"/>
              </w:rPr>
              <w:t>2</w:t>
            </w:r>
            <w:r w:rsidR="00497EBB">
              <w:rPr>
                <w:sz w:val="28"/>
                <w:szCs w:val="28"/>
              </w:rPr>
              <w:t>84</w:t>
            </w:r>
            <w:r w:rsidR="00793CB3" w:rsidRPr="00491E32">
              <w:rPr>
                <w:sz w:val="28"/>
                <w:szCs w:val="28"/>
              </w:rPr>
              <w:t>,</w:t>
            </w:r>
            <w:r w:rsidR="00497EBB">
              <w:rPr>
                <w:sz w:val="28"/>
                <w:szCs w:val="28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654E6E" w:rsidP="00654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793CB3" w:rsidRPr="005744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1C6FE5" w:rsidRPr="00AC678B">
        <w:trPr>
          <w:trHeight w:val="1422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591424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591424">
              <w:rPr>
                <w:sz w:val="28"/>
                <w:szCs w:val="28"/>
              </w:rPr>
              <w:t>1</w:t>
            </w:r>
            <w:r w:rsidR="006C101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B558CE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proofErr w:type="gramStart"/>
            <w:r w:rsidRPr="00AC678B">
              <w:rPr>
                <w:bCs/>
                <w:sz w:val="28"/>
                <w:szCs w:val="28"/>
              </w:rPr>
              <w:t>Социальная поддержка лиц, замещавших выборные мун</w:t>
            </w:r>
            <w:r w:rsidRPr="00AC678B">
              <w:rPr>
                <w:bCs/>
                <w:sz w:val="28"/>
                <w:szCs w:val="28"/>
              </w:rPr>
              <w:t>и</w:t>
            </w:r>
            <w:r w:rsidRPr="00AC678B">
              <w:rPr>
                <w:bCs/>
                <w:sz w:val="28"/>
                <w:szCs w:val="28"/>
              </w:rPr>
              <w:t>ципальные должности  и м</w:t>
            </w:r>
            <w:r w:rsidRPr="00AC678B">
              <w:rPr>
                <w:bCs/>
                <w:sz w:val="28"/>
                <w:szCs w:val="28"/>
              </w:rPr>
              <w:t>у</w:t>
            </w:r>
            <w:r w:rsidRPr="00AC678B">
              <w:rPr>
                <w:bCs/>
                <w:sz w:val="28"/>
                <w:szCs w:val="28"/>
              </w:rPr>
              <w:t>ниципальные должности м</w:t>
            </w:r>
            <w:r w:rsidRPr="00AC678B">
              <w:rPr>
                <w:bCs/>
                <w:sz w:val="28"/>
                <w:szCs w:val="28"/>
              </w:rPr>
              <w:t>у</w:t>
            </w:r>
            <w:r w:rsidRPr="00AC678B">
              <w:rPr>
                <w:bCs/>
                <w:sz w:val="28"/>
                <w:szCs w:val="28"/>
              </w:rPr>
              <w:t>ниципальной службы в мун</w:t>
            </w:r>
            <w:r w:rsidRPr="00AC678B">
              <w:rPr>
                <w:bCs/>
                <w:sz w:val="28"/>
                <w:szCs w:val="28"/>
              </w:rPr>
              <w:t>и</w:t>
            </w:r>
            <w:r w:rsidRPr="00AC678B">
              <w:rPr>
                <w:bCs/>
                <w:sz w:val="28"/>
                <w:szCs w:val="28"/>
              </w:rPr>
              <w:t>ципальном образовании «</w:t>
            </w:r>
            <w:proofErr w:type="spellStart"/>
            <w:r w:rsidRPr="00AC678B">
              <w:rPr>
                <w:bCs/>
                <w:sz w:val="28"/>
                <w:szCs w:val="28"/>
              </w:rPr>
              <w:t>Та</w:t>
            </w:r>
            <w:r w:rsidRPr="00AC678B">
              <w:rPr>
                <w:bCs/>
                <w:sz w:val="28"/>
                <w:szCs w:val="28"/>
              </w:rPr>
              <w:t>ш</w:t>
            </w:r>
            <w:r w:rsidRPr="00AC678B">
              <w:rPr>
                <w:bCs/>
                <w:sz w:val="28"/>
                <w:szCs w:val="28"/>
              </w:rPr>
              <w:t>тагольский</w:t>
            </w:r>
            <w:proofErr w:type="spellEnd"/>
            <w:r w:rsidRPr="00AC678B">
              <w:rPr>
                <w:bCs/>
                <w:sz w:val="28"/>
                <w:szCs w:val="28"/>
              </w:rPr>
              <w:t xml:space="preserve"> район» (ежемеся</w:t>
            </w:r>
            <w:r w:rsidRPr="00AC678B">
              <w:rPr>
                <w:bCs/>
                <w:sz w:val="28"/>
                <w:szCs w:val="28"/>
              </w:rPr>
              <w:t>ч</w:t>
            </w:r>
            <w:r w:rsidRPr="00AC678B">
              <w:rPr>
                <w:bCs/>
                <w:sz w:val="28"/>
                <w:szCs w:val="28"/>
              </w:rPr>
              <w:t>ная доплата к трудовой пенсии по старости (инвалидности)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497EBB" w:rsidP="00497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B558CE" w:rsidP="00654E6E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1</w:t>
            </w:r>
            <w:r w:rsidR="00574432" w:rsidRPr="00574432">
              <w:rPr>
                <w:sz w:val="28"/>
                <w:szCs w:val="28"/>
              </w:rPr>
              <w:t>5</w:t>
            </w:r>
            <w:r w:rsidR="00654E6E">
              <w:rPr>
                <w:sz w:val="28"/>
                <w:szCs w:val="28"/>
              </w:rPr>
              <w:t>7</w:t>
            </w:r>
            <w:r w:rsidR="00574432" w:rsidRPr="00574432">
              <w:rPr>
                <w:sz w:val="28"/>
                <w:szCs w:val="28"/>
              </w:rPr>
              <w:t>1</w:t>
            </w:r>
            <w:r w:rsidRPr="00574432">
              <w:rPr>
                <w:sz w:val="28"/>
                <w:szCs w:val="28"/>
              </w:rPr>
              <w:t>,</w:t>
            </w:r>
            <w:r w:rsidR="00654E6E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A8486C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1807">
              <w:rPr>
                <w:sz w:val="28"/>
                <w:szCs w:val="28"/>
              </w:rPr>
              <w:t>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326,7</w:t>
            </w:r>
          </w:p>
        </w:tc>
      </w:tr>
      <w:tr w:rsidR="001E1807" w:rsidRPr="00AC678B">
        <w:trPr>
          <w:trHeight w:val="1422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Pr="00AC678B" w:rsidRDefault="00591424" w:rsidP="00C5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C101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Pr="00AC678B" w:rsidRDefault="001E1807" w:rsidP="00B558CE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Платные услуги ( развитие ЦСО (70% зарплата соц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аботников,30% содерж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ние))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Default="00497EBB" w:rsidP="00D72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24AA">
              <w:rPr>
                <w:sz w:val="28"/>
                <w:szCs w:val="28"/>
              </w:rPr>
              <w:t>176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Pr="00574432" w:rsidRDefault="00654E6E" w:rsidP="00574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2842,8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807" w:rsidRDefault="00D724AA" w:rsidP="00D72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1E1807" w:rsidRPr="00AC678B">
        <w:trPr>
          <w:trHeight w:val="1422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Pr="00AC678B" w:rsidRDefault="00591424" w:rsidP="00C5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6C101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Default="001E1807" w:rsidP="001E1807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помещений нах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дящихся в муниципальной собственности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Default="00497EBB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Pr="00574432" w:rsidRDefault="00654E6E" w:rsidP="00654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807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6FE5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065EA" w:rsidRDefault="00591424" w:rsidP="00591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C101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065EA" w:rsidRDefault="001C6FE5" w:rsidP="00AC678B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A065EA">
              <w:rPr>
                <w:bCs/>
                <w:sz w:val="28"/>
                <w:szCs w:val="28"/>
              </w:rPr>
              <w:t>Подпрограмма «</w:t>
            </w:r>
            <w:r w:rsidRPr="00A065EA">
              <w:rPr>
                <w:sz w:val="28"/>
                <w:szCs w:val="28"/>
              </w:rPr>
              <w:t>Обеспечение инвалидам равных с другими гражданами возможностей участия во всех сферах общ</w:t>
            </w:r>
            <w:r w:rsidRPr="00A065EA">
              <w:rPr>
                <w:sz w:val="28"/>
                <w:szCs w:val="28"/>
              </w:rPr>
              <w:t>е</w:t>
            </w:r>
            <w:r w:rsidRPr="00A065EA">
              <w:rPr>
                <w:sz w:val="28"/>
                <w:szCs w:val="28"/>
              </w:rPr>
              <w:t>ственной жизни»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497EBB" w:rsidP="00497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1D6549" w:rsidP="001D6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065EA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065EA" w:rsidRDefault="001E180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1E1807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Pr="00A065EA" w:rsidRDefault="001E1807" w:rsidP="00695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Pr="00A065EA" w:rsidRDefault="001E1807" w:rsidP="00591424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т.ч.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Default="001E1807" w:rsidP="00AF7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Pr="00574432" w:rsidRDefault="001E1807" w:rsidP="00574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Default="001E1807" w:rsidP="001E1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807" w:rsidRDefault="001E1807" w:rsidP="001E1807">
            <w:pPr>
              <w:jc w:val="center"/>
              <w:rPr>
                <w:sz w:val="28"/>
                <w:szCs w:val="28"/>
              </w:rPr>
            </w:pPr>
          </w:p>
        </w:tc>
      </w:tr>
      <w:tr w:rsidR="001E1807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Pr="00A065EA" w:rsidRDefault="00591424" w:rsidP="0069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Default="001E1807" w:rsidP="001E1807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Обустройство пандусов в о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делениях </w:t>
            </w:r>
            <w:proofErr w:type="spellStart"/>
            <w:r>
              <w:rPr>
                <w:bCs/>
                <w:sz w:val="28"/>
                <w:szCs w:val="28"/>
              </w:rPr>
              <w:t>Мундыбашского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ЦСОГПВиИ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>аз</w:t>
            </w:r>
            <w:proofErr w:type="spellEnd"/>
            <w:r>
              <w:rPr>
                <w:bCs/>
                <w:sz w:val="28"/>
                <w:szCs w:val="28"/>
              </w:rPr>
              <w:t>, п.Темиртау)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Default="00AB62DF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Pr="00574432" w:rsidRDefault="008124C3" w:rsidP="00574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807" w:rsidRDefault="00B2371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807" w:rsidRDefault="00B2371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717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717" w:rsidRPr="00A065EA" w:rsidRDefault="00591424" w:rsidP="0069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717" w:rsidRDefault="00B23717" w:rsidP="001E1807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услуг проката технических средств реабил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тации на базе </w:t>
            </w:r>
            <w:proofErr w:type="spellStart"/>
            <w:r>
              <w:rPr>
                <w:bCs/>
                <w:sz w:val="28"/>
                <w:szCs w:val="28"/>
              </w:rPr>
              <w:t>Таштагольского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ЦСОГПВиИ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717" w:rsidRDefault="00AB62DF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717" w:rsidRPr="00574432" w:rsidRDefault="008124C3" w:rsidP="00574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717" w:rsidRDefault="00B2371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17" w:rsidRDefault="00B23717" w:rsidP="001E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6FE5" w:rsidRPr="00AC678B">
        <w:trPr>
          <w:trHeight w:val="753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591424" w:rsidP="00591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B23717" w:rsidP="00B23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различных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</w:t>
            </w:r>
            <w:r w:rsidR="002712C4">
              <w:rPr>
                <w:sz w:val="28"/>
                <w:szCs w:val="28"/>
              </w:rPr>
              <w:t xml:space="preserve">, в том числе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B62DF" w:rsidP="00491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1E32" w:rsidRPr="00491E3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8124C3" w:rsidP="00812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B23717" w:rsidP="00B23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B23717" w:rsidP="00B23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686EA3" w:rsidRPr="00AC678B">
        <w:trPr>
          <w:trHeight w:val="753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EA3" w:rsidRPr="00C7321F" w:rsidRDefault="00686EA3" w:rsidP="00591424">
            <w:pPr>
              <w:jc w:val="center"/>
              <w:rPr>
                <w:sz w:val="20"/>
                <w:szCs w:val="20"/>
              </w:rPr>
            </w:pPr>
            <w:r w:rsidRPr="00C7321F">
              <w:rPr>
                <w:sz w:val="20"/>
                <w:szCs w:val="20"/>
              </w:rPr>
              <w:t>14.3.1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EA3" w:rsidRPr="00B45085" w:rsidRDefault="00686EA3" w:rsidP="00D97C54">
            <w:pPr>
              <w:keepNext/>
              <w:keepLines/>
              <w:spacing w:after="20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Таштагольская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городская о</w:t>
            </w: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щественная организация защ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ты и помощи детям – инвал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дам «ПЛАНЕТА ДОБРА»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EA3" w:rsidRPr="00491E32" w:rsidRDefault="00D724AA" w:rsidP="00D72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EA3" w:rsidRDefault="00686EA3" w:rsidP="00812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EA3" w:rsidRDefault="00D724AA" w:rsidP="00D72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EA3" w:rsidRDefault="00D724AA" w:rsidP="00D72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86EA3" w:rsidRPr="00AC678B">
        <w:trPr>
          <w:trHeight w:val="753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EA3" w:rsidRPr="00C7321F" w:rsidRDefault="00686EA3" w:rsidP="00591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EA3" w:rsidRDefault="00686EA3" w:rsidP="00D97C54">
            <w:pPr>
              <w:keepNext/>
              <w:keepLines/>
              <w:spacing w:after="20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Таштагольская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городская о</w:t>
            </w: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щественная организация Вс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российского общества инвал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EA3" w:rsidRPr="00491E32" w:rsidRDefault="00D724AA" w:rsidP="00D72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EA3" w:rsidRDefault="00686EA3" w:rsidP="00812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EA3" w:rsidRDefault="00D724AA" w:rsidP="00D72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EA3" w:rsidRDefault="00D724AA" w:rsidP="00D72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B23717" w:rsidRPr="00AC678B">
        <w:trPr>
          <w:trHeight w:val="753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717" w:rsidRPr="00AC678B" w:rsidRDefault="00591424" w:rsidP="0069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C101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717" w:rsidRDefault="00B23717" w:rsidP="00B23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поддержка Совета ветеранов войны и труда»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717" w:rsidRPr="00491E32" w:rsidRDefault="00AB62DF" w:rsidP="00491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717" w:rsidRPr="00574432" w:rsidRDefault="003C4B05" w:rsidP="00B55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1829,7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3717" w:rsidRDefault="00B23717" w:rsidP="00B23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17" w:rsidRDefault="00B23717" w:rsidP="00B23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1C6FE5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591424" w:rsidP="00591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30EFC" w:rsidRPr="00AC678B">
              <w:rPr>
                <w:sz w:val="28"/>
                <w:szCs w:val="28"/>
              </w:rPr>
              <w:t>.</w:t>
            </w:r>
            <w:r w:rsidR="00695C87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D724AA" w:rsidP="00D72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87F5C">
              <w:rPr>
                <w:sz w:val="28"/>
                <w:szCs w:val="28"/>
              </w:rPr>
              <w:t xml:space="preserve"> т.ч. оказание адресной п</w:t>
            </w:r>
            <w:r w:rsidR="00D87F5C">
              <w:rPr>
                <w:sz w:val="28"/>
                <w:szCs w:val="28"/>
              </w:rPr>
              <w:t>о</w:t>
            </w:r>
            <w:r w:rsidR="00D87F5C">
              <w:rPr>
                <w:sz w:val="28"/>
                <w:szCs w:val="28"/>
              </w:rPr>
              <w:t xml:space="preserve">мощи ветеранам </w:t>
            </w:r>
            <w:r>
              <w:rPr>
                <w:sz w:val="28"/>
                <w:szCs w:val="28"/>
              </w:rPr>
              <w:t>В</w:t>
            </w:r>
            <w:r w:rsidR="00D87F5C">
              <w:rPr>
                <w:sz w:val="28"/>
                <w:szCs w:val="28"/>
              </w:rPr>
              <w:t>еликой От</w:t>
            </w:r>
            <w:r w:rsidR="00D87F5C">
              <w:rPr>
                <w:sz w:val="28"/>
                <w:szCs w:val="28"/>
              </w:rPr>
              <w:t>е</w:t>
            </w:r>
            <w:r w:rsidR="00D87F5C">
              <w:rPr>
                <w:sz w:val="28"/>
                <w:szCs w:val="28"/>
              </w:rPr>
              <w:t xml:space="preserve">чественной войны ко </w:t>
            </w:r>
            <w:r>
              <w:rPr>
                <w:sz w:val="28"/>
                <w:szCs w:val="28"/>
              </w:rPr>
              <w:t>Д</w:t>
            </w:r>
            <w:r w:rsidR="00D87F5C">
              <w:rPr>
                <w:sz w:val="28"/>
                <w:szCs w:val="28"/>
              </w:rPr>
              <w:t>ню празднования 70-ой годовщ</w:t>
            </w:r>
            <w:r w:rsidR="00D87F5C">
              <w:rPr>
                <w:sz w:val="28"/>
                <w:szCs w:val="28"/>
              </w:rPr>
              <w:t>и</w:t>
            </w:r>
            <w:r w:rsidR="00D87F5C">
              <w:rPr>
                <w:sz w:val="28"/>
                <w:szCs w:val="28"/>
              </w:rPr>
              <w:t xml:space="preserve">ны </w:t>
            </w:r>
            <w:r>
              <w:rPr>
                <w:sz w:val="28"/>
                <w:szCs w:val="28"/>
              </w:rPr>
              <w:t>П</w:t>
            </w:r>
            <w:r w:rsidR="00D87F5C">
              <w:rPr>
                <w:sz w:val="28"/>
                <w:szCs w:val="28"/>
              </w:rPr>
              <w:t>обеды в Великой Отеч</w:t>
            </w:r>
            <w:r w:rsidR="00D87F5C">
              <w:rPr>
                <w:sz w:val="28"/>
                <w:szCs w:val="28"/>
              </w:rPr>
              <w:t>е</w:t>
            </w:r>
            <w:r w:rsidR="00D87F5C">
              <w:rPr>
                <w:sz w:val="28"/>
                <w:szCs w:val="28"/>
              </w:rPr>
              <w:t>ственной войне 1941-1945гг.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B62DF" w:rsidP="00AB6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1691,2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D87F5C" w:rsidRDefault="003C4B05" w:rsidP="003C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1677,2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6645CC" w:rsidRDefault="00D87F5C" w:rsidP="00D87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6645CC" w:rsidRDefault="00D87F5C" w:rsidP="00D87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6FE5" w:rsidRPr="00AC678B">
        <w:trPr>
          <w:trHeight w:val="352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ind w:right="-288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ИТОГО  по программе: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B51BB8" w:rsidRDefault="008327F2" w:rsidP="002977A1">
            <w:pPr>
              <w:jc w:val="center"/>
              <w:rPr>
                <w:sz w:val="28"/>
                <w:szCs w:val="28"/>
              </w:rPr>
            </w:pPr>
            <w:r w:rsidRPr="00B51BB8">
              <w:rPr>
                <w:sz w:val="28"/>
                <w:szCs w:val="28"/>
              </w:rPr>
              <w:t>2</w:t>
            </w:r>
            <w:r w:rsidR="002977A1">
              <w:rPr>
                <w:sz w:val="28"/>
                <w:szCs w:val="28"/>
              </w:rPr>
              <w:t>5353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E03124" w:rsidRDefault="00AB62DF" w:rsidP="00AB62DF">
            <w:pPr>
              <w:jc w:val="center"/>
              <w:rPr>
                <w:sz w:val="28"/>
                <w:szCs w:val="28"/>
              </w:rPr>
            </w:pPr>
            <w:r w:rsidRPr="00E03124">
              <w:rPr>
                <w:sz w:val="28"/>
                <w:szCs w:val="28"/>
              </w:rPr>
              <w:t>20908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D87F5C" w:rsidP="00D87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503F18" w:rsidP="0050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</w:tbl>
    <w:p w:rsidR="0096086A" w:rsidRDefault="009D7B2F" w:rsidP="007D62C3">
      <w:pPr>
        <w:suppressAutoHyphens/>
        <w:ind w:firstLine="624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»</w:t>
      </w:r>
      <w:r w:rsidR="00D65C10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915951" w:rsidRDefault="00C83FB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</w:rPr>
        <w:t>1.5.</w:t>
      </w:r>
      <w:r w:rsidR="00915951" w:rsidRPr="00915951">
        <w:rPr>
          <w:sz w:val="28"/>
          <w:szCs w:val="28"/>
        </w:rPr>
        <w:t xml:space="preserve"> </w:t>
      </w:r>
      <w:r w:rsidR="00915951">
        <w:rPr>
          <w:sz w:val="28"/>
          <w:szCs w:val="28"/>
        </w:rPr>
        <w:t xml:space="preserve">в  </w:t>
      </w:r>
      <w:r w:rsidR="00915951" w:rsidRPr="00F724BD">
        <w:rPr>
          <w:sz w:val="28"/>
          <w:szCs w:val="28"/>
        </w:rPr>
        <w:t>муниципальн</w:t>
      </w:r>
      <w:r w:rsidR="00915951">
        <w:rPr>
          <w:sz w:val="28"/>
          <w:szCs w:val="28"/>
        </w:rPr>
        <w:t>ую</w:t>
      </w:r>
      <w:r w:rsidR="00915951" w:rsidRPr="00F724BD">
        <w:rPr>
          <w:sz w:val="28"/>
          <w:szCs w:val="28"/>
        </w:rPr>
        <w:t xml:space="preserve"> целев</w:t>
      </w:r>
      <w:r w:rsidR="00915951">
        <w:rPr>
          <w:sz w:val="28"/>
          <w:szCs w:val="28"/>
        </w:rPr>
        <w:t>ую</w:t>
      </w:r>
      <w:r w:rsidR="00915951" w:rsidRPr="00F724BD">
        <w:rPr>
          <w:sz w:val="28"/>
          <w:szCs w:val="28"/>
        </w:rPr>
        <w:t xml:space="preserve"> программ</w:t>
      </w:r>
      <w:r w:rsidR="00915951">
        <w:rPr>
          <w:sz w:val="28"/>
          <w:szCs w:val="28"/>
        </w:rPr>
        <w:t>у</w:t>
      </w:r>
      <w:r w:rsidR="00915951" w:rsidRPr="00F724BD">
        <w:rPr>
          <w:sz w:val="28"/>
          <w:szCs w:val="28"/>
        </w:rPr>
        <w:t xml:space="preserve">  </w:t>
      </w:r>
      <w:r w:rsidR="00915951" w:rsidRPr="00690E1F">
        <w:rPr>
          <w:b/>
          <w:szCs w:val="28"/>
        </w:rPr>
        <w:t>«</w:t>
      </w:r>
      <w:r w:rsidR="00915951" w:rsidRPr="00690E1F">
        <w:rPr>
          <w:sz w:val="28"/>
          <w:szCs w:val="28"/>
        </w:rPr>
        <w:t>Пропаганда семейно-брачных отношений»</w:t>
      </w:r>
      <w:r w:rsidR="00915951">
        <w:rPr>
          <w:sz w:val="28"/>
          <w:szCs w:val="28"/>
        </w:rPr>
        <w:t xml:space="preserve"> на 20</w:t>
      </w:r>
      <w:r w:rsidR="00ED3FD4">
        <w:rPr>
          <w:sz w:val="28"/>
          <w:szCs w:val="28"/>
        </w:rPr>
        <w:t>1</w:t>
      </w:r>
      <w:r w:rsidR="00C73F61" w:rsidRPr="00C73F61">
        <w:rPr>
          <w:sz w:val="28"/>
          <w:szCs w:val="28"/>
        </w:rPr>
        <w:t>5</w:t>
      </w:r>
      <w:r w:rsidR="00915951">
        <w:rPr>
          <w:sz w:val="28"/>
          <w:szCs w:val="28"/>
        </w:rPr>
        <w:t>-201</w:t>
      </w:r>
      <w:r w:rsidR="00C73F61" w:rsidRPr="00C73F61">
        <w:rPr>
          <w:sz w:val="28"/>
          <w:szCs w:val="28"/>
        </w:rPr>
        <w:t>7</w:t>
      </w:r>
      <w:r w:rsidR="0004436C">
        <w:rPr>
          <w:sz w:val="28"/>
          <w:szCs w:val="28"/>
        </w:rPr>
        <w:t xml:space="preserve"> </w:t>
      </w:r>
      <w:r w:rsidR="00915951">
        <w:rPr>
          <w:sz w:val="28"/>
          <w:szCs w:val="28"/>
        </w:rPr>
        <w:t>годы, утвержденную</w:t>
      </w:r>
      <w:r w:rsidR="00915951" w:rsidRPr="00F724BD">
        <w:rPr>
          <w:sz w:val="28"/>
          <w:szCs w:val="28"/>
        </w:rPr>
        <w:t xml:space="preserve"> </w:t>
      </w:r>
      <w:r w:rsidR="00ED3FD4">
        <w:rPr>
          <w:sz w:val="28"/>
          <w:szCs w:val="28"/>
        </w:rPr>
        <w:t>постановление</w:t>
      </w:r>
      <w:r w:rsidR="00931C81">
        <w:rPr>
          <w:sz w:val="28"/>
          <w:szCs w:val="28"/>
        </w:rPr>
        <w:t>м</w:t>
      </w:r>
      <w:r w:rsidR="00ED3FD4">
        <w:rPr>
          <w:sz w:val="28"/>
          <w:szCs w:val="28"/>
        </w:rPr>
        <w:t xml:space="preserve"> Администрации </w:t>
      </w:r>
      <w:r w:rsidR="00915951" w:rsidRPr="00F724BD">
        <w:rPr>
          <w:sz w:val="28"/>
          <w:szCs w:val="28"/>
        </w:rPr>
        <w:t xml:space="preserve"> </w:t>
      </w:r>
      <w:proofErr w:type="spellStart"/>
      <w:r w:rsidR="00915951">
        <w:rPr>
          <w:sz w:val="28"/>
          <w:szCs w:val="28"/>
        </w:rPr>
        <w:t>Таштагольского</w:t>
      </w:r>
      <w:proofErr w:type="spellEnd"/>
      <w:r w:rsidR="00915951">
        <w:rPr>
          <w:sz w:val="28"/>
          <w:szCs w:val="28"/>
        </w:rPr>
        <w:t xml:space="preserve"> </w:t>
      </w:r>
      <w:r w:rsidR="00853DD5">
        <w:rPr>
          <w:sz w:val="28"/>
          <w:szCs w:val="28"/>
        </w:rPr>
        <w:t xml:space="preserve">муниципального </w:t>
      </w:r>
      <w:r w:rsidR="00ED3FD4">
        <w:rPr>
          <w:sz w:val="28"/>
          <w:szCs w:val="28"/>
        </w:rPr>
        <w:t xml:space="preserve">района </w:t>
      </w:r>
      <w:r w:rsidR="00915951">
        <w:rPr>
          <w:sz w:val="28"/>
          <w:szCs w:val="28"/>
        </w:rPr>
        <w:t>от 1</w:t>
      </w:r>
      <w:r w:rsidR="00C85ABA">
        <w:rPr>
          <w:sz w:val="28"/>
          <w:szCs w:val="28"/>
        </w:rPr>
        <w:t>5</w:t>
      </w:r>
      <w:r w:rsidR="00915951">
        <w:rPr>
          <w:sz w:val="28"/>
          <w:szCs w:val="28"/>
        </w:rPr>
        <w:t xml:space="preserve"> </w:t>
      </w:r>
      <w:r w:rsidR="00ED3FD4">
        <w:rPr>
          <w:sz w:val="28"/>
          <w:szCs w:val="28"/>
        </w:rPr>
        <w:t>октября</w:t>
      </w:r>
      <w:r w:rsidR="00915951">
        <w:rPr>
          <w:sz w:val="28"/>
          <w:szCs w:val="28"/>
        </w:rPr>
        <w:t xml:space="preserve"> 20</w:t>
      </w:r>
      <w:r w:rsidR="00C72741">
        <w:rPr>
          <w:sz w:val="28"/>
          <w:szCs w:val="28"/>
        </w:rPr>
        <w:t>1</w:t>
      </w:r>
      <w:r w:rsidR="00C73F61" w:rsidRPr="00C73F61">
        <w:rPr>
          <w:sz w:val="28"/>
          <w:szCs w:val="28"/>
        </w:rPr>
        <w:t>4</w:t>
      </w:r>
      <w:r w:rsidR="00915951">
        <w:rPr>
          <w:sz w:val="28"/>
          <w:szCs w:val="28"/>
        </w:rPr>
        <w:t xml:space="preserve">г. </w:t>
      </w:r>
      <w:r w:rsidR="00915951" w:rsidRPr="00F724BD">
        <w:rPr>
          <w:sz w:val="28"/>
          <w:szCs w:val="28"/>
        </w:rPr>
        <w:t xml:space="preserve">№ </w:t>
      </w:r>
      <w:r w:rsidR="00C73F61" w:rsidRPr="009C7AEE">
        <w:rPr>
          <w:sz w:val="28"/>
          <w:szCs w:val="28"/>
        </w:rPr>
        <w:t>889</w:t>
      </w:r>
      <w:r w:rsidR="00915951" w:rsidRPr="00F724BD">
        <w:rPr>
          <w:sz w:val="28"/>
          <w:szCs w:val="28"/>
        </w:rPr>
        <w:t>-</w:t>
      </w:r>
      <w:r w:rsidR="00ED3FD4">
        <w:rPr>
          <w:sz w:val="28"/>
          <w:szCs w:val="28"/>
        </w:rPr>
        <w:t>п</w:t>
      </w:r>
      <w:r w:rsidR="00915951" w:rsidRPr="00F724BD">
        <w:rPr>
          <w:sz w:val="28"/>
          <w:szCs w:val="28"/>
        </w:rPr>
        <w:t xml:space="preserve"> «Об </w:t>
      </w:r>
      <w:r w:rsidR="00915951" w:rsidRPr="00F724BD">
        <w:rPr>
          <w:sz w:val="28"/>
          <w:szCs w:val="28"/>
        </w:rPr>
        <w:lastRenderedPageBreak/>
        <w:t xml:space="preserve">утверждении </w:t>
      </w:r>
      <w:r w:rsidR="00915951">
        <w:rPr>
          <w:sz w:val="28"/>
          <w:szCs w:val="28"/>
        </w:rPr>
        <w:t xml:space="preserve"> </w:t>
      </w:r>
      <w:r w:rsidR="00915951" w:rsidRPr="00F724BD">
        <w:rPr>
          <w:sz w:val="28"/>
          <w:szCs w:val="28"/>
        </w:rPr>
        <w:t>муниципальн</w:t>
      </w:r>
      <w:r w:rsidR="00915951">
        <w:rPr>
          <w:sz w:val="28"/>
          <w:szCs w:val="28"/>
        </w:rPr>
        <w:t>ой</w:t>
      </w:r>
      <w:r w:rsidR="00915951" w:rsidRPr="00F724BD">
        <w:rPr>
          <w:sz w:val="28"/>
          <w:szCs w:val="28"/>
        </w:rPr>
        <w:t xml:space="preserve"> целев</w:t>
      </w:r>
      <w:r w:rsidR="00915951">
        <w:rPr>
          <w:sz w:val="28"/>
          <w:szCs w:val="28"/>
        </w:rPr>
        <w:t>ой</w:t>
      </w:r>
      <w:r w:rsidR="00915951" w:rsidRPr="00F724BD">
        <w:rPr>
          <w:sz w:val="28"/>
          <w:szCs w:val="28"/>
        </w:rPr>
        <w:t xml:space="preserve"> программ</w:t>
      </w:r>
      <w:r w:rsidR="00915951">
        <w:rPr>
          <w:sz w:val="28"/>
          <w:szCs w:val="28"/>
        </w:rPr>
        <w:t>ы</w:t>
      </w:r>
      <w:r w:rsidR="00915951" w:rsidRPr="00F724BD">
        <w:rPr>
          <w:sz w:val="28"/>
          <w:szCs w:val="28"/>
        </w:rPr>
        <w:t xml:space="preserve"> </w:t>
      </w:r>
      <w:r w:rsidR="00915951" w:rsidRPr="00690E1F">
        <w:rPr>
          <w:b/>
          <w:szCs w:val="28"/>
        </w:rPr>
        <w:t>«</w:t>
      </w:r>
      <w:r w:rsidR="00915951" w:rsidRPr="00690E1F">
        <w:rPr>
          <w:sz w:val="28"/>
          <w:szCs w:val="28"/>
        </w:rPr>
        <w:t>Пропаганда семейно-брачн</w:t>
      </w:r>
      <w:r w:rsidR="004B7E32">
        <w:rPr>
          <w:sz w:val="28"/>
          <w:szCs w:val="28"/>
        </w:rPr>
        <w:t>ых отношений» на 20</w:t>
      </w:r>
      <w:r w:rsidR="00ED3FD4">
        <w:rPr>
          <w:sz w:val="28"/>
          <w:szCs w:val="28"/>
        </w:rPr>
        <w:t>1</w:t>
      </w:r>
      <w:r w:rsidR="00C73F61" w:rsidRPr="009C7AEE">
        <w:rPr>
          <w:sz w:val="28"/>
          <w:szCs w:val="28"/>
        </w:rPr>
        <w:t>5</w:t>
      </w:r>
      <w:r w:rsidR="004B7E32">
        <w:rPr>
          <w:sz w:val="28"/>
          <w:szCs w:val="28"/>
        </w:rPr>
        <w:t>-201</w:t>
      </w:r>
      <w:r w:rsidR="00C73F61" w:rsidRPr="009C7AEE">
        <w:rPr>
          <w:sz w:val="28"/>
          <w:szCs w:val="28"/>
        </w:rPr>
        <w:t>7</w:t>
      </w:r>
      <w:r w:rsidR="004B7E32">
        <w:rPr>
          <w:sz w:val="28"/>
          <w:szCs w:val="28"/>
        </w:rPr>
        <w:t xml:space="preserve"> годы</w:t>
      </w:r>
      <w:r w:rsidR="00915951" w:rsidRPr="00690E1F">
        <w:rPr>
          <w:sz w:val="28"/>
          <w:szCs w:val="28"/>
        </w:rPr>
        <w:t>: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 w:rsidRPr="00AB7E15">
        <w:rPr>
          <w:sz w:val="28"/>
          <w:szCs w:val="28"/>
        </w:rPr>
        <w:t>1.5.1.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915951" w:rsidRDefault="00E6482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5951">
        <w:rPr>
          <w:sz w:val="28"/>
          <w:szCs w:val="28"/>
        </w:rPr>
        <w:t xml:space="preserve">Средства местного бюджета – всего </w:t>
      </w:r>
      <w:r w:rsidR="007877A8">
        <w:rPr>
          <w:sz w:val="28"/>
          <w:szCs w:val="28"/>
        </w:rPr>
        <w:t>15</w:t>
      </w:r>
      <w:r w:rsidR="00270831">
        <w:rPr>
          <w:sz w:val="28"/>
          <w:szCs w:val="28"/>
        </w:rPr>
        <w:t>72</w:t>
      </w:r>
      <w:r w:rsidR="007877A8">
        <w:rPr>
          <w:sz w:val="28"/>
          <w:szCs w:val="28"/>
        </w:rPr>
        <w:t>,</w:t>
      </w:r>
      <w:r w:rsidR="00330229">
        <w:rPr>
          <w:sz w:val="28"/>
          <w:szCs w:val="28"/>
        </w:rPr>
        <w:t>3</w:t>
      </w:r>
      <w:r w:rsidR="00915951" w:rsidRPr="00C72741">
        <w:rPr>
          <w:b/>
          <w:sz w:val="28"/>
          <w:szCs w:val="28"/>
        </w:rPr>
        <w:t xml:space="preserve"> </w:t>
      </w:r>
      <w:r w:rsidR="00915951">
        <w:rPr>
          <w:sz w:val="28"/>
          <w:szCs w:val="28"/>
        </w:rPr>
        <w:t>тыс</w:t>
      </w:r>
      <w:proofErr w:type="gramStart"/>
      <w:r w:rsidR="00915951">
        <w:rPr>
          <w:sz w:val="28"/>
          <w:szCs w:val="28"/>
        </w:rPr>
        <w:t>.р</w:t>
      </w:r>
      <w:proofErr w:type="gramEnd"/>
      <w:r w:rsidR="00915951">
        <w:rPr>
          <w:sz w:val="28"/>
          <w:szCs w:val="28"/>
        </w:rPr>
        <w:t>уб.,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B0FAF">
        <w:rPr>
          <w:sz w:val="28"/>
          <w:szCs w:val="28"/>
        </w:rPr>
        <w:t>1</w:t>
      </w:r>
      <w:r w:rsidR="009C7AEE" w:rsidRPr="009C7AE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7877A8">
        <w:rPr>
          <w:sz w:val="28"/>
          <w:szCs w:val="28"/>
        </w:rPr>
        <w:t>14</w:t>
      </w:r>
      <w:r w:rsidR="00270831">
        <w:rPr>
          <w:sz w:val="28"/>
          <w:szCs w:val="28"/>
        </w:rPr>
        <w:t>36</w:t>
      </w:r>
      <w:r w:rsidR="007877A8">
        <w:rPr>
          <w:sz w:val="28"/>
          <w:szCs w:val="28"/>
        </w:rPr>
        <w:t>,</w:t>
      </w:r>
      <w:r w:rsidR="00330229">
        <w:rPr>
          <w:sz w:val="28"/>
          <w:szCs w:val="28"/>
        </w:rPr>
        <w:t>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9C7AEE"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EB0FAF">
        <w:rPr>
          <w:sz w:val="28"/>
          <w:szCs w:val="28"/>
        </w:rPr>
        <w:t xml:space="preserve"> </w:t>
      </w:r>
      <w:r w:rsidR="00853DD5">
        <w:rPr>
          <w:sz w:val="28"/>
          <w:szCs w:val="28"/>
        </w:rPr>
        <w:t>6</w:t>
      </w:r>
      <w:r w:rsidR="00EB0FAF">
        <w:rPr>
          <w:sz w:val="28"/>
          <w:szCs w:val="28"/>
        </w:rPr>
        <w:t xml:space="preserve">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9C7AEE" w:rsidRPr="0036203E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EB0FAF">
        <w:rPr>
          <w:sz w:val="28"/>
          <w:szCs w:val="28"/>
        </w:rPr>
        <w:t xml:space="preserve"> </w:t>
      </w:r>
      <w:r w:rsidR="00853DD5">
        <w:rPr>
          <w:sz w:val="28"/>
          <w:szCs w:val="28"/>
        </w:rPr>
        <w:t>76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E6482C">
        <w:rPr>
          <w:sz w:val="28"/>
          <w:szCs w:val="28"/>
        </w:rPr>
        <w:t>»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 w:rsidRPr="00AB7E15">
        <w:rPr>
          <w:sz w:val="28"/>
          <w:szCs w:val="28"/>
        </w:rPr>
        <w:t>1.5.2.</w:t>
      </w:r>
      <w:r>
        <w:rPr>
          <w:sz w:val="28"/>
          <w:szCs w:val="28"/>
        </w:rPr>
        <w:t xml:space="preserve"> Раздел 4 «Ресурсное обеспечение Программы» изложить в следующей редакции:</w:t>
      </w:r>
    </w:p>
    <w:p w:rsidR="00915951" w:rsidRDefault="00915951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2010B2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36203E" w:rsidRPr="0036203E">
        <w:rPr>
          <w:sz w:val="28"/>
          <w:szCs w:val="28"/>
        </w:rPr>
        <w:t>7</w:t>
      </w:r>
      <w:r>
        <w:rPr>
          <w:sz w:val="28"/>
          <w:szCs w:val="28"/>
        </w:rPr>
        <w:t xml:space="preserve">годы составляет   -   всего </w:t>
      </w:r>
      <w:r w:rsidR="007877A8">
        <w:rPr>
          <w:sz w:val="28"/>
          <w:szCs w:val="28"/>
        </w:rPr>
        <w:t>15</w:t>
      </w:r>
      <w:r w:rsidR="00270831">
        <w:rPr>
          <w:sz w:val="28"/>
          <w:szCs w:val="28"/>
        </w:rPr>
        <w:t>72</w:t>
      </w:r>
      <w:r w:rsidR="007877A8">
        <w:rPr>
          <w:sz w:val="28"/>
          <w:szCs w:val="28"/>
        </w:rPr>
        <w:t>,</w:t>
      </w:r>
      <w:r w:rsidR="00330229">
        <w:rPr>
          <w:sz w:val="28"/>
          <w:szCs w:val="28"/>
        </w:rPr>
        <w:t>3</w:t>
      </w:r>
      <w:r w:rsidR="00F368F4" w:rsidRPr="00D56F5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010B2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7877A8">
        <w:rPr>
          <w:sz w:val="28"/>
          <w:szCs w:val="28"/>
        </w:rPr>
        <w:t>14</w:t>
      </w:r>
      <w:r w:rsidR="00270831">
        <w:rPr>
          <w:sz w:val="28"/>
          <w:szCs w:val="28"/>
        </w:rPr>
        <w:t>36</w:t>
      </w:r>
      <w:r w:rsidR="007877A8">
        <w:rPr>
          <w:sz w:val="28"/>
          <w:szCs w:val="28"/>
        </w:rPr>
        <w:t>,</w:t>
      </w:r>
      <w:r w:rsidR="00330229">
        <w:rPr>
          <w:sz w:val="28"/>
          <w:szCs w:val="28"/>
        </w:rPr>
        <w:t>3</w:t>
      </w:r>
      <w:r w:rsidRPr="00853DD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2010B2">
        <w:rPr>
          <w:sz w:val="28"/>
          <w:szCs w:val="28"/>
        </w:rPr>
        <w:t xml:space="preserve"> </w:t>
      </w:r>
      <w:r w:rsidR="00C85ABA">
        <w:rPr>
          <w:sz w:val="28"/>
          <w:szCs w:val="28"/>
        </w:rPr>
        <w:t>60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7D5B8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2010B2">
        <w:rPr>
          <w:sz w:val="28"/>
          <w:szCs w:val="28"/>
        </w:rPr>
        <w:t xml:space="preserve"> </w:t>
      </w:r>
      <w:r w:rsidR="00853DD5">
        <w:rPr>
          <w:sz w:val="28"/>
          <w:szCs w:val="28"/>
        </w:rPr>
        <w:t>76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год»</w:t>
      </w:r>
      <w:r w:rsidR="006611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 w:rsidRPr="00AB7E15">
        <w:rPr>
          <w:sz w:val="28"/>
          <w:szCs w:val="28"/>
        </w:rPr>
        <w:t>1.5.3</w:t>
      </w:r>
      <w:r>
        <w:rPr>
          <w:sz w:val="28"/>
          <w:szCs w:val="28"/>
        </w:rPr>
        <w:t>. Раздел 7   «Мероприятия»  изложить в   следующей редакции:</w:t>
      </w:r>
    </w:p>
    <w:p w:rsidR="000D2CB8" w:rsidRDefault="000D2CB8" w:rsidP="007D62C3">
      <w:pPr>
        <w:suppressAutoHyphens/>
        <w:jc w:val="center"/>
        <w:rPr>
          <w:sz w:val="28"/>
          <w:szCs w:val="28"/>
        </w:rPr>
      </w:pPr>
    </w:p>
    <w:p w:rsidR="00915951" w:rsidRDefault="00915951" w:rsidP="007D62C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 Мероприятия</w:t>
      </w:r>
    </w:p>
    <w:p w:rsidR="00915951" w:rsidRDefault="00915951" w:rsidP="007D62C3">
      <w:pPr>
        <w:suppressAutoHyphens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752"/>
        <w:gridCol w:w="1080"/>
        <w:gridCol w:w="986"/>
        <w:gridCol w:w="869"/>
        <w:gridCol w:w="1025"/>
      </w:tblGrid>
      <w:tr w:rsidR="00915951" w:rsidRPr="00915951">
        <w:trPr>
          <w:cantSplit/>
          <w:trHeight w:val="27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915951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9D3CE0">
              <w:rPr>
                <w:b w:val="0"/>
                <w:bCs w:val="0"/>
                <w:sz w:val="28"/>
                <w:szCs w:val="28"/>
              </w:rPr>
              <w:t>№</w:t>
            </w:r>
            <w:r w:rsidRPr="009D3CE0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3CE0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9D3CE0">
              <w:rPr>
                <w:b w:val="0"/>
                <w:sz w:val="28"/>
                <w:szCs w:val="28"/>
              </w:rPr>
              <w:t>/</w:t>
            </w:r>
            <w:proofErr w:type="spellStart"/>
            <w:r w:rsidRPr="009D3CE0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915951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9D3CE0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915951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9D3CE0">
              <w:rPr>
                <w:b w:val="0"/>
                <w:sz w:val="28"/>
                <w:szCs w:val="28"/>
              </w:rPr>
              <w:t>Объем финансирования,</w:t>
            </w:r>
            <w:r w:rsidRPr="009D3CE0">
              <w:rPr>
                <w:b w:val="0"/>
                <w:bCs w:val="0"/>
                <w:sz w:val="28"/>
                <w:szCs w:val="28"/>
              </w:rPr>
              <w:t xml:space="preserve"> тыс</w:t>
            </w:r>
            <w:proofErr w:type="gramStart"/>
            <w:r w:rsidRPr="009D3CE0">
              <w:rPr>
                <w:b w:val="0"/>
                <w:bCs w:val="0"/>
                <w:sz w:val="28"/>
                <w:szCs w:val="28"/>
              </w:rPr>
              <w:t>.р</w:t>
            </w:r>
            <w:proofErr w:type="gramEnd"/>
            <w:r w:rsidRPr="009D3CE0">
              <w:rPr>
                <w:b w:val="0"/>
                <w:bCs w:val="0"/>
                <w:sz w:val="28"/>
                <w:szCs w:val="28"/>
              </w:rPr>
              <w:t>уб.</w:t>
            </w:r>
          </w:p>
        </w:tc>
      </w:tr>
      <w:tr w:rsidR="00915951" w:rsidRPr="00915951">
        <w:trPr>
          <w:cantSplit/>
          <w:trHeight w:val="27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51" w:rsidRPr="009D3CE0" w:rsidRDefault="00915951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51" w:rsidRPr="009D3CE0" w:rsidRDefault="00915951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915951" w:rsidP="007D62C3">
            <w:pPr>
              <w:suppressAutoHyphens/>
              <w:jc w:val="center"/>
              <w:rPr>
                <w:sz w:val="28"/>
                <w:szCs w:val="28"/>
              </w:rPr>
            </w:pPr>
            <w:r w:rsidRPr="009D3CE0">
              <w:rPr>
                <w:sz w:val="28"/>
                <w:szCs w:val="28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915951" w:rsidP="0055516A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9D3CE0">
              <w:rPr>
                <w:sz w:val="28"/>
                <w:szCs w:val="28"/>
              </w:rPr>
              <w:t>20</w:t>
            </w:r>
            <w:r w:rsidR="002763F4" w:rsidRPr="009D3CE0">
              <w:rPr>
                <w:sz w:val="28"/>
                <w:szCs w:val="28"/>
              </w:rPr>
              <w:t>1</w:t>
            </w:r>
            <w:r w:rsidR="0055516A" w:rsidRPr="009D3CE0">
              <w:rPr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915951" w:rsidP="0055516A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9D3CE0">
              <w:rPr>
                <w:sz w:val="28"/>
                <w:szCs w:val="28"/>
              </w:rPr>
              <w:t>20</w:t>
            </w:r>
            <w:r w:rsidRPr="009D3CE0">
              <w:rPr>
                <w:sz w:val="28"/>
                <w:szCs w:val="28"/>
                <w:lang w:val="en-US"/>
              </w:rPr>
              <w:t>1</w:t>
            </w:r>
            <w:r w:rsidR="0055516A" w:rsidRPr="009D3CE0">
              <w:rPr>
                <w:sz w:val="28"/>
                <w:szCs w:val="28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915951" w:rsidP="0055516A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9D3CE0">
              <w:rPr>
                <w:sz w:val="28"/>
                <w:szCs w:val="28"/>
              </w:rPr>
              <w:t>201</w:t>
            </w:r>
            <w:r w:rsidR="0055516A" w:rsidRPr="009D3CE0">
              <w:rPr>
                <w:sz w:val="28"/>
                <w:szCs w:val="28"/>
              </w:rPr>
              <w:t>7</w:t>
            </w:r>
          </w:p>
        </w:tc>
      </w:tr>
      <w:tr w:rsidR="00915951" w:rsidRPr="00915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A00864" w:rsidRDefault="00915951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A00864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A00864" w:rsidRDefault="00915951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A00864">
              <w:rPr>
                <w:b w:val="0"/>
                <w:sz w:val="28"/>
                <w:szCs w:val="28"/>
              </w:rPr>
              <w:t>Торжественная регистрация рождения в праздники и знаменательные даты, рождение 3-го и более ребенка – вручение поздравлений Главы района и памятного подарка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F56F71" w:rsidRDefault="00F56F71" w:rsidP="006C0A3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</w:t>
            </w:r>
            <w:r w:rsidR="006C0A37">
              <w:rPr>
                <w:sz w:val="28"/>
                <w:szCs w:val="28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F56F71" w:rsidRDefault="00F56F71" w:rsidP="006C0A37">
            <w:pPr>
              <w:suppressAutoHyphens/>
              <w:jc w:val="center"/>
              <w:rPr>
                <w:sz w:val="28"/>
                <w:szCs w:val="28"/>
              </w:rPr>
            </w:pPr>
            <w:r w:rsidRPr="00F56F71">
              <w:rPr>
                <w:sz w:val="28"/>
                <w:szCs w:val="28"/>
              </w:rPr>
              <w:t>25,</w:t>
            </w:r>
            <w:r w:rsidR="006C0A37">
              <w:rPr>
                <w:sz w:val="28"/>
                <w:szCs w:val="28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2010B2" w:rsidP="007D62C3">
            <w:pPr>
              <w:suppressAutoHyphens/>
              <w:jc w:val="center"/>
              <w:rPr>
                <w:sz w:val="28"/>
                <w:szCs w:val="28"/>
              </w:rPr>
            </w:pPr>
            <w:r w:rsidRPr="009D3CE0">
              <w:rPr>
                <w:sz w:val="28"/>
                <w:szCs w:val="28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2010B2" w:rsidP="00853DD5">
            <w:pPr>
              <w:suppressAutoHyphens/>
              <w:jc w:val="center"/>
              <w:rPr>
                <w:sz w:val="28"/>
                <w:szCs w:val="28"/>
              </w:rPr>
            </w:pPr>
            <w:r w:rsidRPr="009D3CE0">
              <w:rPr>
                <w:sz w:val="28"/>
                <w:szCs w:val="28"/>
              </w:rPr>
              <w:t>2</w:t>
            </w:r>
            <w:r w:rsidR="00853DD5" w:rsidRPr="009D3CE0">
              <w:rPr>
                <w:sz w:val="28"/>
                <w:szCs w:val="28"/>
              </w:rPr>
              <w:t>8</w:t>
            </w:r>
          </w:p>
        </w:tc>
      </w:tr>
      <w:tr w:rsidR="00915951" w:rsidRPr="00915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A00864" w:rsidRDefault="00915951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 w:rsidRPr="00A00864">
              <w:rPr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4A" w:rsidRPr="00A00864" w:rsidRDefault="00915951" w:rsidP="00256B4A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A00864">
              <w:rPr>
                <w:b w:val="0"/>
                <w:sz w:val="28"/>
                <w:szCs w:val="28"/>
              </w:rPr>
              <w:t>Торжественная регистрация заключения брака</w:t>
            </w:r>
            <w:r w:rsidR="001C5125" w:rsidRPr="00A00864">
              <w:rPr>
                <w:b w:val="0"/>
                <w:sz w:val="28"/>
                <w:szCs w:val="28"/>
              </w:rPr>
              <w:t xml:space="preserve"> </w:t>
            </w:r>
            <w:r w:rsidRPr="00A00864">
              <w:rPr>
                <w:b w:val="0"/>
                <w:sz w:val="28"/>
                <w:szCs w:val="28"/>
              </w:rPr>
              <w:t>в  праздничные и знаменательные даты</w:t>
            </w:r>
            <w:r w:rsidR="001C5125" w:rsidRPr="00A00864">
              <w:rPr>
                <w:b w:val="0"/>
                <w:sz w:val="28"/>
                <w:szCs w:val="28"/>
              </w:rPr>
              <w:t>;</w:t>
            </w:r>
            <w:r w:rsidR="00256B4A" w:rsidRPr="00A00864">
              <w:rPr>
                <w:b w:val="0"/>
                <w:sz w:val="28"/>
                <w:szCs w:val="28"/>
              </w:rPr>
              <w:t xml:space="preserve"> вручение поздравлений Главы района и памятного подарка</w:t>
            </w:r>
            <w:r w:rsidR="00442FA8" w:rsidRPr="00A00864">
              <w:rPr>
                <w:b w:val="0"/>
                <w:sz w:val="28"/>
                <w:szCs w:val="28"/>
              </w:rPr>
              <w:t xml:space="preserve"> </w:t>
            </w:r>
          </w:p>
          <w:p w:rsidR="00915951" w:rsidRPr="00A00864" w:rsidRDefault="00915951" w:rsidP="001C5125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F56F71" w:rsidRDefault="00F56F71" w:rsidP="006C0A3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C0A37">
              <w:rPr>
                <w:sz w:val="28"/>
                <w:szCs w:val="28"/>
              </w:rPr>
              <w:t>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F56F71" w:rsidRDefault="00795E83" w:rsidP="006C0A37">
            <w:pPr>
              <w:suppressAutoHyphens/>
              <w:jc w:val="center"/>
              <w:rPr>
                <w:sz w:val="28"/>
                <w:szCs w:val="28"/>
              </w:rPr>
            </w:pPr>
            <w:r w:rsidRPr="00F56F71">
              <w:rPr>
                <w:sz w:val="28"/>
                <w:szCs w:val="28"/>
              </w:rPr>
              <w:t>1</w:t>
            </w:r>
            <w:r w:rsidR="00F56F71">
              <w:rPr>
                <w:sz w:val="28"/>
                <w:szCs w:val="28"/>
              </w:rPr>
              <w:t>40</w:t>
            </w:r>
            <w:r w:rsidR="006C0A37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2010B2" w:rsidP="00853DD5">
            <w:pPr>
              <w:suppressAutoHyphens/>
              <w:jc w:val="center"/>
              <w:rPr>
                <w:sz w:val="28"/>
                <w:szCs w:val="28"/>
              </w:rPr>
            </w:pPr>
            <w:r w:rsidRPr="009D3CE0">
              <w:rPr>
                <w:sz w:val="28"/>
                <w:szCs w:val="28"/>
              </w:rPr>
              <w:t>2</w:t>
            </w:r>
            <w:r w:rsidR="00853DD5" w:rsidRPr="009D3CE0">
              <w:rPr>
                <w:sz w:val="28"/>
                <w:szCs w:val="28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2010B2" w:rsidP="00853DD5">
            <w:pPr>
              <w:suppressAutoHyphens/>
              <w:jc w:val="center"/>
              <w:rPr>
                <w:sz w:val="28"/>
                <w:szCs w:val="28"/>
              </w:rPr>
            </w:pPr>
            <w:r w:rsidRPr="009D3CE0">
              <w:rPr>
                <w:sz w:val="28"/>
                <w:szCs w:val="28"/>
              </w:rPr>
              <w:t>2</w:t>
            </w:r>
            <w:r w:rsidR="00853DD5" w:rsidRPr="009D3CE0">
              <w:rPr>
                <w:sz w:val="28"/>
                <w:szCs w:val="28"/>
              </w:rPr>
              <w:t>8</w:t>
            </w:r>
          </w:p>
        </w:tc>
      </w:tr>
      <w:tr w:rsidR="00915951" w:rsidRPr="00915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A00864" w:rsidRDefault="00915951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 w:rsidRPr="00A00864">
              <w:rPr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A00864" w:rsidRDefault="00915951" w:rsidP="007D62C3">
            <w:pPr>
              <w:suppressAutoHyphens/>
              <w:jc w:val="both"/>
              <w:rPr>
                <w:sz w:val="28"/>
                <w:szCs w:val="28"/>
              </w:rPr>
            </w:pPr>
            <w:r w:rsidRPr="00A00864">
              <w:rPr>
                <w:sz w:val="28"/>
                <w:szCs w:val="28"/>
              </w:rPr>
              <w:t xml:space="preserve">Торжественное мероприятие </w:t>
            </w:r>
            <w:r w:rsidR="005D215B" w:rsidRPr="00A00864">
              <w:rPr>
                <w:sz w:val="28"/>
                <w:szCs w:val="28"/>
              </w:rPr>
              <w:t>–</w:t>
            </w:r>
            <w:r w:rsidRPr="00A00864">
              <w:rPr>
                <w:sz w:val="28"/>
                <w:szCs w:val="28"/>
              </w:rPr>
              <w:t xml:space="preserve"> чествование   юбиляров совместной жизни (50,55,60,65,70 лет)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F56F71" w:rsidRDefault="00F56F71" w:rsidP="006C0A3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6C0A37">
              <w:rPr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F56F71" w:rsidRDefault="00CB338D" w:rsidP="006C0A37">
            <w:pPr>
              <w:suppressAutoHyphens/>
              <w:jc w:val="center"/>
              <w:rPr>
                <w:sz w:val="28"/>
                <w:szCs w:val="28"/>
              </w:rPr>
            </w:pPr>
            <w:r w:rsidRPr="00F56F71">
              <w:rPr>
                <w:sz w:val="28"/>
                <w:szCs w:val="28"/>
              </w:rPr>
              <w:t>10</w:t>
            </w:r>
            <w:r w:rsidR="00F56F71">
              <w:rPr>
                <w:sz w:val="28"/>
                <w:szCs w:val="28"/>
              </w:rPr>
              <w:t>,</w:t>
            </w:r>
            <w:r w:rsidR="006C0A37">
              <w:rPr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915951" w:rsidP="00853DD5">
            <w:pPr>
              <w:suppressAutoHyphens/>
              <w:jc w:val="center"/>
              <w:rPr>
                <w:sz w:val="28"/>
                <w:szCs w:val="28"/>
              </w:rPr>
            </w:pPr>
            <w:r w:rsidRPr="009D3CE0">
              <w:rPr>
                <w:sz w:val="28"/>
                <w:szCs w:val="28"/>
              </w:rPr>
              <w:t>1</w:t>
            </w:r>
            <w:r w:rsidR="00853DD5" w:rsidRPr="009D3CE0">
              <w:rPr>
                <w:sz w:val="28"/>
                <w:szCs w:val="28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853DD5" w:rsidP="00853DD5">
            <w:pPr>
              <w:suppressAutoHyphens/>
              <w:jc w:val="center"/>
              <w:rPr>
                <w:sz w:val="28"/>
                <w:szCs w:val="28"/>
              </w:rPr>
            </w:pPr>
            <w:r w:rsidRPr="009D3CE0">
              <w:rPr>
                <w:sz w:val="28"/>
                <w:szCs w:val="28"/>
              </w:rPr>
              <w:t>20</w:t>
            </w:r>
          </w:p>
        </w:tc>
      </w:tr>
      <w:tr w:rsidR="00915951" w:rsidRPr="00915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A00864" w:rsidRDefault="00915951" w:rsidP="007D62C3">
            <w:pPr>
              <w:pStyle w:val="ac"/>
              <w:suppressAutoHyphens/>
              <w:jc w:val="both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A00864" w:rsidRDefault="00915951" w:rsidP="007D62C3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A00864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C81AFF" w:rsidRDefault="00A00864" w:rsidP="00330229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C81AFF">
              <w:rPr>
                <w:sz w:val="28"/>
                <w:szCs w:val="28"/>
              </w:rPr>
              <w:t>15</w:t>
            </w:r>
            <w:r w:rsidR="00270831">
              <w:rPr>
                <w:sz w:val="28"/>
                <w:szCs w:val="28"/>
              </w:rPr>
              <w:t>72</w:t>
            </w:r>
            <w:r w:rsidRPr="00C81AFF">
              <w:rPr>
                <w:sz w:val="28"/>
                <w:szCs w:val="28"/>
              </w:rPr>
              <w:t>,</w:t>
            </w:r>
            <w:r w:rsidR="00330229">
              <w:rPr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6C0A37" w:rsidRDefault="00A00864" w:rsidP="00330229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6C0A37">
              <w:rPr>
                <w:sz w:val="28"/>
                <w:szCs w:val="28"/>
              </w:rPr>
              <w:t>14</w:t>
            </w:r>
            <w:r w:rsidR="00270831" w:rsidRPr="006C0A37">
              <w:rPr>
                <w:sz w:val="28"/>
                <w:szCs w:val="28"/>
              </w:rPr>
              <w:t>36</w:t>
            </w:r>
            <w:r w:rsidRPr="006C0A37">
              <w:rPr>
                <w:sz w:val="28"/>
                <w:szCs w:val="28"/>
              </w:rPr>
              <w:t>,</w:t>
            </w:r>
            <w:r w:rsidR="00330229" w:rsidRPr="006C0A37">
              <w:rPr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853DD5" w:rsidP="00853DD5">
            <w:pPr>
              <w:suppressAutoHyphens/>
              <w:jc w:val="center"/>
              <w:rPr>
                <w:sz w:val="28"/>
                <w:szCs w:val="28"/>
              </w:rPr>
            </w:pPr>
            <w:r w:rsidRPr="009D3CE0">
              <w:rPr>
                <w:sz w:val="28"/>
                <w:szCs w:val="28"/>
              </w:rPr>
              <w:t>60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D3CE0" w:rsidRDefault="00853DD5" w:rsidP="00853DD5">
            <w:pPr>
              <w:suppressAutoHyphens/>
              <w:jc w:val="center"/>
              <w:rPr>
                <w:sz w:val="28"/>
                <w:szCs w:val="28"/>
              </w:rPr>
            </w:pPr>
            <w:r w:rsidRPr="009D3CE0">
              <w:rPr>
                <w:sz w:val="28"/>
                <w:szCs w:val="28"/>
              </w:rPr>
              <w:t>76</w:t>
            </w:r>
          </w:p>
        </w:tc>
      </w:tr>
    </w:tbl>
    <w:p w:rsidR="00C83FB1" w:rsidRDefault="00915951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9417C6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</w:rPr>
        <w:t>1.6.</w:t>
      </w:r>
      <w:r w:rsidRPr="006A792E">
        <w:rPr>
          <w:sz w:val="28"/>
          <w:szCs w:val="28"/>
        </w:rPr>
        <w:t xml:space="preserve"> </w:t>
      </w:r>
      <w:r w:rsidR="009417C6">
        <w:rPr>
          <w:sz w:val="28"/>
          <w:szCs w:val="28"/>
        </w:rPr>
        <w:t xml:space="preserve">в  </w:t>
      </w:r>
      <w:r w:rsidR="009417C6" w:rsidRPr="00F724BD">
        <w:rPr>
          <w:sz w:val="28"/>
          <w:szCs w:val="28"/>
        </w:rPr>
        <w:t>муниципальн</w:t>
      </w:r>
      <w:r w:rsidR="009417C6">
        <w:rPr>
          <w:sz w:val="28"/>
          <w:szCs w:val="28"/>
        </w:rPr>
        <w:t>ую</w:t>
      </w:r>
      <w:r w:rsidR="009417C6" w:rsidRPr="00F724BD">
        <w:rPr>
          <w:sz w:val="28"/>
          <w:szCs w:val="28"/>
        </w:rPr>
        <w:t xml:space="preserve"> целев</w:t>
      </w:r>
      <w:r w:rsidR="009417C6">
        <w:rPr>
          <w:sz w:val="28"/>
          <w:szCs w:val="28"/>
        </w:rPr>
        <w:t>ую</w:t>
      </w:r>
      <w:r w:rsidR="009417C6" w:rsidRPr="00F724BD">
        <w:rPr>
          <w:sz w:val="28"/>
          <w:szCs w:val="28"/>
        </w:rPr>
        <w:t xml:space="preserve"> программ</w:t>
      </w:r>
      <w:r w:rsidR="009417C6">
        <w:rPr>
          <w:sz w:val="28"/>
          <w:szCs w:val="28"/>
        </w:rPr>
        <w:t>у</w:t>
      </w:r>
      <w:r w:rsidR="009417C6" w:rsidRPr="00F724BD">
        <w:rPr>
          <w:sz w:val="28"/>
          <w:szCs w:val="28"/>
        </w:rPr>
        <w:t xml:space="preserve">  </w:t>
      </w:r>
      <w:r w:rsidR="009417C6" w:rsidRPr="00B241B2">
        <w:rPr>
          <w:b/>
          <w:sz w:val="28"/>
          <w:szCs w:val="28"/>
        </w:rPr>
        <w:t>«</w:t>
      </w:r>
      <w:r w:rsidR="00B241B2" w:rsidRPr="008F0CB1">
        <w:rPr>
          <w:sz w:val="28"/>
          <w:szCs w:val="28"/>
        </w:rPr>
        <w:t>Молодежная политика»</w:t>
      </w:r>
      <w:r w:rsidR="009417C6">
        <w:rPr>
          <w:sz w:val="28"/>
          <w:szCs w:val="28"/>
        </w:rPr>
        <w:t xml:space="preserve"> на 20</w:t>
      </w:r>
      <w:r w:rsidR="00E43066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 w:rsidR="009417C6">
        <w:rPr>
          <w:sz w:val="28"/>
          <w:szCs w:val="28"/>
        </w:rPr>
        <w:t>-201</w:t>
      </w:r>
      <w:r w:rsidR="0036203E" w:rsidRPr="0036203E">
        <w:rPr>
          <w:sz w:val="28"/>
          <w:szCs w:val="28"/>
        </w:rPr>
        <w:t>7</w:t>
      </w:r>
      <w:r w:rsidR="009417C6">
        <w:rPr>
          <w:sz w:val="28"/>
          <w:szCs w:val="28"/>
        </w:rPr>
        <w:t>годы, утвержденную</w:t>
      </w:r>
      <w:r w:rsidR="009417C6" w:rsidRPr="00F724BD">
        <w:rPr>
          <w:sz w:val="28"/>
          <w:szCs w:val="28"/>
        </w:rPr>
        <w:t xml:space="preserve"> </w:t>
      </w:r>
      <w:r w:rsidR="00BA3D70">
        <w:rPr>
          <w:sz w:val="28"/>
          <w:szCs w:val="28"/>
        </w:rPr>
        <w:t xml:space="preserve">постановлением Администрации  </w:t>
      </w:r>
      <w:proofErr w:type="spellStart"/>
      <w:r w:rsidR="009417C6">
        <w:rPr>
          <w:sz w:val="28"/>
          <w:szCs w:val="28"/>
        </w:rPr>
        <w:t>Таштагольского</w:t>
      </w:r>
      <w:proofErr w:type="spellEnd"/>
      <w:r w:rsidR="009417C6">
        <w:rPr>
          <w:sz w:val="28"/>
          <w:szCs w:val="28"/>
        </w:rPr>
        <w:t xml:space="preserve"> </w:t>
      </w:r>
      <w:r w:rsidR="00292451">
        <w:rPr>
          <w:sz w:val="28"/>
          <w:szCs w:val="28"/>
        </w:rPr>
        <w:t xml:space="preserve">муниципального </w:t>
      </w:r>
      <w:r w:rsidR="009417C6">
        <w:rPr>
          <w:sz w:val="28"/>
          <w:szCs w:val="28"/>
        </w:rPr>
        <w:t>район</w:t>
      </w:r>
      <w:r w:rsidR="00BA3D70">
        <w:rPr>
          <w:sz w:val="28"/>
          <w:szCs w:val="28"/>
        </w:rPr>
        <w:t xml:space="preserve">а </w:t>
      </w:r>
      <w:r w:rsidR="009417C6">
        <w:rPr>
          <w:sz w:val="28"/>
          <w:szCs w:val="28"/>
        </w:rPr>
        <w:t>от 1</w:t>
      </w:r>
      <w:r w:rsidR="00C85ABA">
        <w:rPr>
          <w:sz w:val="28"/>
          <w:szCs w:val="28"/>
        </w:rPr>
        <w:t>5</w:t>
      </w:r>
      <w:r w:rsidR="009417C6">
        <w:rPr>
          <w:sz w:val="28"/>
          <w:szCs w:val="28"/>
        </w:rPr>
        <w:t xml:space="preserve"> </w:t>
      </w:r>
      <w:r w:rsidR="00501E2B">
        <w:rPr>
          <w:sz w:val="28"/>
          <w:szCs w:val="28"/>
        </w:rPr>
        <w:t>октября</w:t>
      </w:r>
      <w:r w:rsidR="009417C6">
        <w:rPr>
          <w:sz w:val="28"/>
          <w:szCs w:val="28"/>
        </w:rPr>
        <w:t xml:space="preserve"> 20</w:t>
      </w:r>
      <w:r w:rsidR="00214FE6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4</w:t>
      </w:r>
      <w:r w:rsidR="009417C6">
        <w:rPr>
          <w:sz w:val="28"/>
          <w:szCs w:val="28"/>
        </w:rPr>
        <w:t xml:space="preserve">г. </w:t>
      </w:r>
      <w:r w:rsidR="009417C6" w:rsidRPr="00F724BD">
        <w:rPr>
          <w:sz w:val="28"/>
          <w:szCs w:val="28"/>
        </w:rPr>
        <w:t xml:space="preserve">№ </w:t>
      </w:r>
      <w:r w:rsidR="0036203E" w:rsidRPr="0036203E">
        <w:rPr>
          <w:sz w:val="28"/>
          <w:szCs w:val="28"/>
        </w:rPr>
        <w:t>888</w:t>
      </w:r>
      <w:r w:rsidR="00501E2B">
        <w:rPr>
          <w:sz w:val="28"/>
          <w:szCs w:val="28"/>
        </w:rPr>
        <w:t>-п</w:t>
      </w:r>
      <w:r w:rsidR="009417C6" w:rsidRPr="00F724BD">
        <w:rPr>
          <w:sz w:val="28"/>
          <w:szCs w:val="28"/>
        </w:rPr>
        <w:t xml:space="preserve"> «Об </w:t>
      </w:r>
      <w:r w:rsidR="009417C6" w:rsidRPr="00F724BD">
        <w:rPr>
          <w:sz w:val="28"/>
          <w:szCs w:val="28"/>
        </w:rPr>
        <w:lastRenderedPageBreak/>
        <w:t xml:space="preserve">утверждении </w:t>
      </w:r>
      <w:r w:rsidR="009417C6">
        <w:rPr>
          <w:sz w:val="28"/>
          <w:szCs w:val="28"/>
        </w:rPr>
        <w:t xml:space="preserve"> </w:t>
      </w:r>
      <w:r w:rsidR="009417C6" w:rsidRPr="00F724BD">
        <w:rPr>
          <w:sz w:val="28"/>
          <w:szCs w:val="28"/>
        </w:rPr>
        <w:t>муниципальн</w:t>
      </w:r>
      <w:r w:rsidR="009417C6">
        <w:rPr>
          <w:sz w:val="28"/>
          <w:szCs w:val="28"/>
        </w:rPr>
        <w:t>ой</w:t>
      </w:r>
      <w:r w:rsidR="009417C6" w:rsidRPr="00F724BD">
        <w:rPr>
          <w:sz w:val="28"/>
          <w:szCs w:val="28"/>
        </w:rPr>
        <w:t xml:space="preserve"> целев</w:t>
      </w:r>
      <w:r w:rsidR="009417C6">
        <w:rPr>
          <w:sz w:val="28"/>
          <w:szCs w:val="28"/>
        </w:rPr>
        <w:t>ой</w:t>
      </w:r>
      <w:r w:rsidR="009417C6" w:rsidRPr="00F724BD">
        <w:rPr>
          <w:sz w:val="28"/>
          <w:szCs w:val="28"/>
        </w:rPr>
        <w:t xml:space="preserve"> программ</w:t>
      </w:r>
      <w:r w:rsidR="009417C6">
        <w:rPr>
          <w:sz w:val="28"/>
          <w:szCs w:val="28"/>
        </w:rPr>
        <w:t>ы</w:t>
      </w:r>
      <w:r w:rsidR="009417C6" w:rsidRPr="00F724BD">
        <w:rPr>
          <w:sz w:val="28"/>
          <w:szCs w:val="28"/>
        </w:rPr>
        <w:t xml:space="preserve"> </w:t>
      </w:r>
      <w:r w:rsidR="009417C6" w:rsidRPr="00690E1F">
        <w:rPr>
          <w:b/>
          <w:szCs w:val="28"/>
        </w:rPr>
        <w:t>«</w:t>
      </w:r>
      <w:r w:rsidR="008F0CB1" w:rsidRPr="008F0CB1">
        <w:rPr>
          <w:sz w:val="28"/>
          <w:szCs w:val="28"/>
        </w:rPr>
        <w:t>Молодежная политика»</w:t>
      </w:r>
      <w:r w:rsidR="009417C6" w:rsidRPr="00690E1F">
        <w:rPr>
          <w:sz w:val="28"/>
          <w:szCs w:val="28"/>
        </w:rPr>
        <w:t xml:space="preserve"> на 20</w:t>
      </w:r>
      <w:r w:rsidR="00501E2B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 w:rsidR="009417C6" w:rsidRPr="00690E1F">
        <w:rPr>
          <w:sz w:val="28"/>
          <w:szCs w:val="28"/>
        </w:rPr>
        <w:t>-201</w:t>
      </w:r>
      <w:r w:rsidR="0036203E" w:rsidRPr="0036203E">
        <w:rPr>
          <w:sz w:val="28"/>
          <w:szCs w:val="28"/>
        </w:rPr>
        <w:t>7</w:t>
      </w:r>
      <w:r w:rsidR="009417C6" w:rsidRPr="00690E1F">
        <w:rPr>
          <w:sz w:val="28"/>
          <w:szCs w:val="28"/>
        </w:rPr>
        <w:t xml:space="preserve"> годы: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CB1">
        <w:rPr>
          <w:sz w:val="28"/>
          <w:szCs w:val="28"/>
        </w:rPr>
        <w:t>6.</w:t>
      </w:r>
      <w:r>
        <w:rPr>
          <w:sz w:val="28"/>
          <w:szCs w:val="28"/>
        </w:rPr>
        <w:t xml:space="preserve">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6A792E" w:rsidRDefault="006611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792E">
        <w:rPr>
          <w:sz w:val="28"/>
          <w:szCs w:val="28"/>
        </w:rPr>
        <w:t xml:space="preserve">Средства местного бюджета – всего </w:t>
      </w:r>
      <w:r w:rsidR="0008658E" w:rsidRPr="00FC3B36">
        <w:rPr>
          <w:sz w:val="28"/>
          <w:szCs w:val="28"/>
        </w:rPr>
        <w:t>4</w:t>
      </w:r>
      <w:r w:rsidR="00FC3B36" w:rsidRPr="00FC3B36">
        <w:rPr>
          <w:sz w:val="28"/>
          <w:szCs w:val="28"/>
        </w:rPr>
        <w:t>5</w:t>
      </w:r>
      <w:r w:rsidR="00AE67E4">
        <w:rPr>
          <w:sz w:val="28"/>
          <w:szCs w:val="28"/>
        </w:rPr>
        <w:t>0</w:t>
      </w:r>
      <w:r w:rsidR="00CF61C5" w:rsidRPr="00FC3B36">
        <w:rPr>
          <w:sz w:val="28"/>
          <w:szCs w:val="28"/>
        </w:rPr>
        <w:t>,</w:t>
      </w:r>
      <w:r w:rsidR="00AE67E4">
        <w:rPr>
          <w:sz w:val="28"/>
          <w:szCs w:val="28"/>
        </w:rPr>
        <w:t>5</w:t>
      </w:r>
      <w:r w:rsidR="00C85ABA">
        <w:rPr>
          <w:sz w:val="28"/>
          <w:szCs w:val="28"/>
        </w:rPr>
        <w:t xml:space="preserve"> </w:t>
      </w:r>
      <w:r w:rsidR="006A792E">
        <w:rPr>
          <w:sz w:val="28"/>
          <w:szCs w:val="28"/>
        </w:rPr>
        <w:t>тыс</w:t>
      </w:r>
      <w:proofErr w:type="gramStart"/>
      <w:r w:rsidR="006A792E">
        <w:rPr>
          <w:sz w:val="28"/>
          <w:szCs w:val="28"/>
        </w:rPr>
        <w:t>.р</w:t>
      </w:r>
      <w:proofErr w:type="gramEnd"/>
      <w:r w:rsidR="006A792E">
        <w:rPr>
          <w:sz w:val="28"/>
          <w:szCs w:val="28"/>
        </w:rPr>
        <w:t>уб.,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01E2B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08658E" w:rsidRPr="00FC3B36">
        <w:rPr>
          <w:sz w:val="28"/>
          <w:szCs w:val="28"/>
        </w:rPr>
        <w:t>1</w:t>
      </w:r>
      <w:r w:rsidR="00FC3B36" w:rsidRPr="00FC3B36">
        <w:rPr>
          <w:sz w:val="28"/>
          <w:szCs w:val="28"/>
        </w:rPr>
        <w:t>5</w:t>
      </w:r>
      <w:r w:rsidR="00AE67E4">
        <w:rPr>
          <w:sz w:val="28"/>
          <w:szCs w:val="28"/>
        </w:rPr>
        <w:t>4</w:t>
      </w:r>
      <w:r w:rsidR="00CF61C5" w:rsidRPr="00FC3B36">
        <w:rPr>
          <w:sz w:val="28"/>
          <w:szCs w:val="28"/>
        </w:rPr>
        <w:t>,</w:t>
      </w:r>
      <w:r w:rsidR="00AE67E4">
        <w:rPr>
          <w:sz w:val="28"/>
          <w:szCs w:val="28"/>
        </w:rPr>
        <w:t>5</w:t>
      </w:r>
      <w:r w:rsidR="00C85AB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7662DA">
        <w:rPr>
          <w:sz w:val="28"/>
          <w:szCs w:val="28"/>
        </w:rPr>
        <w:t xml:space="preserve"> </w:t>
      </w:r>
      <w:r w:rsidR="00214FE6">
        <w:rPr>
          <w:sz w:val="28"/>
          <w:szCs w:val="28"/>
        </w:rPr>
        <w:t>1</w:t>
      </w:r>
      <w:r w:rsidR="00353900">
        <w:rPr>
          <w:sz w:val="28"/>
          <w:szCs w:val="28"/>
        </w:rPr>
        <w:t>48</w:t>
      </w:r>
      <w:r w:rsidR="00501E2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14FE6">
        <w:rPr>
          <w:sz w:val="28"/>
          <w:szCs w:val="28"/>
        </w:rPr>
        <w:t>1</w:t>
      </w:r>
      <w:r w:rsidR="00353900">
        <w:rPr>
          <w:sz w:val="28"/>
          <w:szCs w:val="28"/>
        </w:rPr>
        <w:t>48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66113B">
        <w:rPr>
          <w:sz w:val="28"/>
          <w:szCs w:val="28"/>
        </w:rPr>
        <w:t>»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185F">
        <w:rPr>
          <w:sz w:val="28"/>
          <w:szCs w:val="28"/>
        </w:rPr>
        <w:t>.</w:t>
      </w:r>
      <w:r w:rsidR="008F0CB1">
        <w:rPr>
          <w:sz w:val="28"/>
          <w:szCs w:val="28"/>
        </w:rPr>
        <w:t>6.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8F0CB1" w:rsidRDefault="008F0CB1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501E2B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36203E" w:rsidRPr="0036203E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9743E5" w:rsidRPr="00AB7505">
        <w:rPr>
          <w:sz w:val="28"/>
          <w:szCs w:val="28"/>
        </w:rPr>
        <w:t>4</w:t>
      </w:r>
      <w:r w:rsidR="00AB7505" w:rsidRPr="00AB7505">
        <w:rPr>
          <w:sz w:val="28"/>
          <w:szCs w:val="28"/>
        </w:rPr>
        <w:t>5</w:t>
      </w:r>
      <w:r w:rsidR="00AE67E4">
        <w:rPr>
          <w:sz w:val="28"/>
          <w:szCs w:val="28"/>
        </w:rPr>
        <w:t>0</w:t>
      </w:r>
      <w:r w:rsidR="00CF61C5" w:rsidRPr="00AB7505">
        <w:rPr>
          <w:sz w:val="28"/>
          <w:szCs w:val="28"/>
        </w:rPr>
        <w:t>,</w:t>
      </w:r>
      <w:r w:rsidR="00AE67E4">
        <w:rPr>
          <w:sz w:val="28"/>
          <w:szCs w:val="28"/>
        </w:rPr>
        <w:t>5</w:t>
      </w:r>
      <w:r w:rsidR="00EC66B1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0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 из средств местного бюджета, в т.ч. по годам: 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01E2B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9743E5" w:rsidRPr="00AB7505">
        <w:rPr>
          <w:sz w:val="28"/>
          <w:szCs w:val="28"/>
        </w:rPr>
        <w:t>1</w:t>
      </w:r>
      <w:r w:rsidR="00AB7505" w:rsidRPr="00AB7505">
        <w:rPr>
          <w:sz w:val="28"/>
          <w:szCs w:val="28"/>
        </w:rPr>
        <w:t>5</w:t>
      </w:r>
      <w:r w:rsidR="00AE67E4">
        <w:rPr>
          <w:sz w:val="28"/>
          <w:szCs w:val="28"/>
        </w:rPr>
        <w:t>4</w:t>
      </w:r>
      <w:r w:rsidR="00CF61C5" w:rsidRPr="00AB7505">
        <w:rPr>
          <w:sz w:val="28"/>
          <w:szCs w:val="28"/>
        </w:rPr>
        <w:t>,</w:t>
      </w:r>
      <w:r w:rsidR="00AE67E4">
        <w:rPr>
          <w:sz w:val="28"/>
          <w:szCs w:val="28"/>
        </w:rPr>
        <w:t>5</w:t>
      </w:r>
      <w:r w:rsidR="008835A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544448">
        <w:rPr>
          <w:sz w:val="28"/>
          <w:szCs w:val="28"/>
        </w:rPr>
        <w:t xml:space="preserve"> </w:t>
      </w:r>
      <w:r w:rsidR="00214FE6">
        <w:rPr>
          <w:sz w:val="28"/>
          <w:szCs w:val="28"/>
        </w:rPr>
        <w:t>1</w:t>
      </w:r>
      <w:r w:rsidR="009D4617">
        <w:rPr>
          <w:sz w:val="28"/>
          <w:szCs w:val="28"/>
        </w:rPr>
        <w:t>48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7D5B89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14FE6">
        <w:rPr>
          <w:sz w:val="28"/>
          <w:szCs w:val="28"/>
        </w:rPr>
        <w:t>1</w:t>
      </w:r>
      <w:r w:rsidR="009D4617">
        <w:rPr>
          <w:sz w:val="28"/>
          <w:szCs w:val="28"/>
        </w:rPr>
        <w:t>48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8F0CB1">
        <w:rPr>
          <w:sz w:val="28"/>
          <w:szCs w:val="28"/>
        </w:rPr>
        <w:t>»</w:t>
      </w:r>
      <w:r w:rsidR="006611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A792E" w:rsidRPr="00C02F7E" w:rsidRDefault="006A792E" w:rsidP="007D62C3">
      <w:pPr>
        <w:suppressAutoHyphens/>
        <w:ind w:firstLine="624"/>
        <w:jc w:val="both"/>
        <w:rPr>
          <w:sz w:val="28"/>
          <w:szCs w:val="28"/>
        </w:rPr>
      </w:pPr>
      <w:r w:rsidRPr="00C02F7E">
        <w:rPr>
          <w:sz w:val="28"/>
          <w:szCs w:val="28"/>
        </w:rPr>
        <w:t>1.</w:t>
      </w:r>
      <w:r w:rsidR="008F0CB1">
        <w:rPr>
          <w:sz w:val="28"/>
          <w:szCs w:val="28"/>
        </w:rPr>
        <w:t>6.</w:t>
      </w:r>
      <w:r w:rsidRPr="00C02F7E">
        <w:rPr>
          <w:sz w:val="28"/>
          <w:szCs w:val="28"/>
        </w:rPr>
        <w:t xml:space="preserve">3. Раздел 7   «Программные мероприятия» изложить </w:t>
      </w:r>
      <w:r>
        <w:rPr>
          <w:sz w:val="28"/>
          <w:szCs w:val="28"/>
        </w:rPr>
        <w:t>в</w:t>
      </w:r>
      <w:r w:rsidRPr="00C02F7E">
        <w:rPr>
          <w:sz w:val="28"/>
          <w:szCs w:val="28"/>
        </w:rPr>
        <w:t xml:space="preserve"> следующей редакции:</w:t>
      </w:r>
    </w:p>
    <w:p w:rsidR="00BB7281" w:rsidRDefault="00BB7281" w:rsidP="007D62C3">
      <w:pPr>
        <w:pStyle w:val="1"/>
        <w:suppressAutoHyphens/>
        <w:rPr>
          <w:szCs w:val="28"/>
        </w:rPr>
      </w:pPr>
    </w:p>
    <w:p w:rsidR="00BB7281" w:rsidRPr="00BB7281" w:rsidRDefault="00BB7281" w:rsidP="00BB7281"/>
    <w:p w:rsidR="006A792E" w:rsidRDefault="008F0CB1" w:rsidP="007D62C3">
      <w:pPr>
        <w:pStyle w:val="1"/>
        <w:suppressAutoHyphens/>
        <w:rPr>
          <w:szCs w:val="28"/>
        </w:rPr>
      </w:pPr>
      <w:r>
        <w:rPr>
          <w:szCs w:val="28"/>
        </w:rPr>
        <w:t>«</w:t>
      </w:r>
      <w:r w:rsidR="006A792E">
        <w:rPr>
          <w:szCs w:val="28"/>
        </w:rPr>
        <w:t>7. Программные мероприятия</w:t>
      </w:r>
    </w:p>
    <w:p w:rsidR="002418DD" w:rsidRPr="00F75256" w:rsidRDefault="002418DD" w:rsidP="002418DD">
      <w:pPr>
        <w:suppressAutoHyphens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1080"/>
        <w:gridCol w:w="1260"/>
        <w:gridCol w:w="1080"/>
        <w:gridCol w:w="35"/>
        <w:gridCol w:w="1405"/>
      </w:tblGrid>
      <w:tr w:rsidR="002418DD" w:rsidRPr="00AC678B" w:rsidTr="009202C9">
        <w:trPr>
          <w:trHeight w:val="1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2418DD" w:rsidRPr="00AC678B" w:rsidTr="009202C9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E2706E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E2706E">
              <w:rPr>
                <w:sz w:val="28"/>
                <w:szCs w:val="2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E2706E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E2706E">
              <w:rPr>
                <w:sz w:val="28"/>
                <w:szCs w:val="28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E2706E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E2706E">
              <w:rPr>
                <w:sz w:val="28"/>
                <w:szCs w:val="28"/>
              </w:rPr>
              <w:t>7</w:t>
            </w:r>
          </w:p>
        </w:tc>
      </w:tr>
      <w:tr w:rsidR="002418DD" w:rsidRPr="00AC678B" w:rsidTr="009202C9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both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Организация каникулярного времени подростков и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B7505" w:rsidRDefault="002418DD" w:rsidP="00427BB2">
            <w:pPr>
              <w:suppressAutoHyphens/>
              <w:jc w:val="center"/>
              <w:rPr>
                <w:sz w:val="28"/>
                <w:szCs w:val="28"/>
              </w:rPr>
            </w:pPr>
            <w:r w:rsidRPr="00AB7505">
              <w:rPr>
                <w:sz w:val="28"/>
                <w:szCs w:val="28"/>
              </w:rPr>
              <w:t>1</w:t>
            </w:r>
            <w:r w:rsidR="006A71A7" w:rsidRPr="00AB7505">
              <w:rPr>
                <w:sz w:val="28"/>
                <w:szCs w:val="28"/>
              </w:rPr>
              <w:t>8</w:t>
            </w:r>
            <w:r w:rsidR="00427BB2">
              <w:rPr>
                <w:sz w:val="28"/>
                <w:szCs w:val="28"/>
              </w:rPr>
              <w:t>0</w:t>
            </w:r>
            <w:r w:rsidR="00AE0198" w:rsidRPr="00AB7505">
              <w:rPr>
                <w:sz w:val="28"/>
                <w:szCs w:val="28"/>
              </w:rPr>
              <w:t>,</w:t>
            </w:r>
            <w:r w:rsidR="00427BB2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B7505" w:rsidRDefault="006A71A7" w:rsidP="00427BB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AB7505">
              <w:rPr>
                <w:sz w:val="28"/>
                <w:szCs w:val="28"/>
              </w:rPr>
              <w:t>6</w:t>
            </w:r>
            <w:r w:rsidR="00427BB2">
              <w:rPr>
                <w:sz w:val="28"/>
                <w:szCs w:val="28"/>
              </w:rPr>
              <w:t>4</w:t>
            </w:r>
            <w:r w:rsidR="00A805EC" w:rsidRPr="00AB7505">
              <w:rPr>
                <w:sz w:val="28"/>
                <w:szCs w:val="28"/>
              </w:rPr>
              <w:t>,</w:t>
            </w:r>
            <w:r w:rsidR="00427BB2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58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58</w:t>
            </w:r>
          </w:p>
        </w:tc>
      </w:tr>
      <w:tr w:rsidR="002418DD" w:rsidRPr="00AC678B" w:rsidTr="009202C9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both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Развитие гражданственности и патриотизма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B7505" w:rsidRDefault="002418DD" w:rsidP="00AB7505">
            <w:pPr>
              <w:suppressAutoHyphens/>
              <w:jc w:val="center"/>
              <w:rPr>
                <w:sz w:val="28"/>
                <w:szCs w:val="28"/>
              </w:rPr>
            </w:pPr>
            <w:r w:rsidRPr="00AB7505">
              <w:rPr>
                <w:sz w:val="28"/>
                <w:szCs w:val="28"/>
              </w:rPr>
              <w:t>6</w:t>
            </w:r>
            <w:r w:rsidR="00AB7505" w:rsidRPr="00AB7505">
              <w:rPr>
                <w:sz w:val="28"/>
                <w:szCs w:val="28"/>
              </w:rPr>
              <w:t>0</w:t>
            </w:r>
            <w:r w:rsidR="006A71A7" w:rsidRPr="00AB7505">
              <w:rPr>
                <w:sz w:val="28"/>
                <w:szCs w:val="28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B7505" w:rsidRDefault="002418DD" w:rsidP="00AB7505">
            <w:pPr>
              <w:suppressAutoHyphens/>
              <w:jc w:val="center"/>
              <w:rPr>
                <w:sz w:val="28"/>
                <w:szCs w:val="28"/>
              </w:rPr>
            </w:pPr>
            <w:r w:rsidRPr="00AB7505">
              <w:rPr>
                <w:sz w:val="28"/>
                <w:szCs w:val="28"/>
              </w:rPr>
              <w:t>2</w:t>
            </w:r>
            <w:r w:rsidR="00AB7505" w:rsidRPr="00AB7505">
              <w:rPr>
                <w:sz w:val="28"/>
                <w:szCs w:val="28"/>
              </w:rPr>
              <w:t>0</w:t>
            </w:r>
            <w:r w:rsidR="006A71A7" w:rsidRPr="00AB7505">
              <w:rPr>
                <w:sz w:val="28"/>
                <w:szCs w:val="28"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</w:t>
            </w:r>
          </w:p>
        </w:tc>
      </w:tr>
      <w:tr w:rsidR="002418DD" w:rsidRPr="00AC678B" w:rsidTr="009202C9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Развитие художественного творчества молодежи.</w:t>
            </w:r>
          </w:p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Поддержка талантливой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B7505" w:rsidRDefault="00EE6482" w:rsidP="00EE6482">
            <w:pPr>
              <w:suppressAutoHyphens/>
              <w:jc w:val="center"/>
              <w:rPr>
                <w:sz w:val="28"/>
                <w:szCs w:val="28"/>
              </w:rPr>
            </w:pPr>
            <w:r w:rsidRPr="00AB7505">
              <w:rPr>
                <w:sz w:val="28"/>
                <w:szCs w:val="28"/>
              </w:rPr>
              <w:t>7</w:t>
            </w:r>
            <w:r w:rsidR="006A71A7" w:rsidRPr="00AB7505">
              <w:rPr>
                <w:sz w:val="28"/>
                <w:szCs w:val="28"/>
              </w:rPr>
              <w:t>4,</w:t>
            </w:r>
            <w:r w:rsidRPr="00AB7505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B7505" w:rsidRDefault="00EE6482" w:rsidP="00EE6482">
            <w:pPr>
              <w:suppressAutoHyphens/>
              <w:jc w:val="center"/>
              <w:rPr>
                <w:sz w:val="28"/>
                <w:szCs w:val="28"/>
              </w:rPr>
            </w:pPr>
            <w:r w:rsidRPr="00AB7505">
              <w:rPr>
                <w:sz w:val="28"/>
                <w:szCs w:val="28"/>
              </w:rPr>
              <w:t>2</w:t>
            </w:r>
            <w:r w:rsidR="006A71A7" w:rsidRPr="00AB7505">
              <w:rPr>
                <w:sz w:val="28"/>
                <w:szCs w:val="28"/>
              </w:rPr>
              <w:t>4,</w:t>
            </w:r>
            <w:r w:rsidRPr="00AB7505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9D4617" w:rsidP="009D46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9D4617" w:rsidP="009D46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418DD" w:rsidRPr="00AC678B" w:rsidTr="009202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ind w:left="-288" w:firstLine="288"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Развитие молодежных инициатив, молодежного, студенческого, детского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B7505" w:rsidRDefault="006A71A7" w:rsidP="006A71A7">
            <w:pPr>
              <w:suppressAutoHyphens/>
              <w:jc w:val="center"/>
              <w:rPr>
                <w:sz w:val="28"/>
                <w:szCs w:val="28"/>
              </w:rPr>
            </w:pPr>
            <w:r w:rsidRPr="00AB7505">
              <w:rPr>
                <w:sz w:val="28"/>
                <w:szCs w:val="28"/>
              </w:rPr>
              <w:t>49,2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B7505" w:rsidRDefault="006A71A7" w:rsidP="006A71A7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AB7505">
              <w:rPr>
                <w:sz w:val="28"/>
                <w:szCs w:val="28"/>
              </w:rPr>
              <w:t>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9D4617" w:rsidP="009D46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8DD" w:rsidRPr="00AC678B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9D4617" w:rsidP="009D46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8DD" w:rsidRPr="00AC678B">
              <w:rPr>
                <w:sz w:val="28"/>
                <w:szCs w:val="28"/>
              </w:rPr>
              <w:t>5</w:t>
            </w:r>
          </w:p>
        </w:tc>
      </w:tr>
      <w:tr w:rsidR="002418DD" w:rsidRPr="00AC678B" w:rsidTr="009202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Развитие добровольчества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B7505" w:rsidRDefault="00AB7505" w:rsidP="00AB7505">
            <w:pPr>
              <w:suppressAutoHyphens/>
              <w:jc w:val="center"/>
              <w:rPr>
                <w:sz w:val="28"/>
                <w:szCs w:val="28"/>
              </w:rPr>
            </w:pPr>
            <w:r w:rsidRPr="00AB7505">
              <w:rPr>
                <w:sz w:val="28"/>
                <w:szCs w:val="28"/>
              </w:rPr>
              <w:t>85</w:t>
            </w:r>
            <w:r w:rsidR="006A71A7" w:rsidRPr="00AB7505">
              <w:rPr>
                <w:sz w:val="28"/>
                <w:szCs w:val="28"/>
              </w:rPr>
              <w:t>,</w:t>
            </w:r>
            <w:r w:rsidRPr="00AB7505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B7505" w:rsidRDefault="00AB7505" w:rsidP="00AB7505">
            <w:pPr>
              <w:suppressAutoHyphens/>
              <w:jc w:val="center"/>
              <w:rPr>
                <w:sz w:val="28"/>
                <w:szCs w:val="28"/>
              </w:rPr>
            </w:pPr>
            <w:r w:rsidRPr="00AB7505">
              <w:rPr>
                <w:sz w:val="28"/>
                <w:szCs w:val="28"/>
              </w:rPr>
              <w:t>25,4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30</w:t>
            </w:r>
          </w:p>
        </w:tc>
      </w:tr>
      <w:tr w:rsidR="002418DD" w:rsidRPr="00AC678B" w:rsidTr="009202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ind w:left="360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B7505" w:rsidRDefault="009539FC" w:rsidP="00AE67E4">
            <w:pPr>
              <w:suppressAutoHyphens/>
              <w:jc w:val="center"/>
              <w:rPr>
                <w:sz w:val="28"/>
                <w:szCs w:val="28"/>
              </w:rPr>
            </w:pPr>
            <w:r w:rsidRPr="00AB7505">
              <w:rPr>
                <w:sz w:val="28"/>
                <w:szCs w:val="28"/>
              </w:rPr>
              <w:t>4</w:t>
            </w:r>
            <w:r w:rsidR="00AB7505" w:rsidRPr="00AB7505">
              <w:rPr>
                <w:sz w:val="28"/>
                <w:szCs w:val="28"/>
              </w:rPr>
              <w:t>5</w:t>
            </w:r>
            <w:r w:rsidR="00AE67E4">
              <w:rPr>
                <w:sz w:val="28"/>
                <w:szCs w:val="28"/>
              </w:rPr>
              <w:t>0</w:t>
            </w:r>
            <w:r w:rsidR="00612E88" w:rsidRPr="00AB7505">
              <w:rPr>
                <w:sz w:val="28"/>
                <w:szCs w:val="28"/>
              </w:rPr>
              <w:t>,</w:t>
            </w:r>
            <w:r w:rsidR="00AE67E4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BB2459" w:rsidRDefault="009539FC" w:rsidP="00AE67E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BB2459">
              <w:rPr>
                <w:sz w:val="28"/>
                <w:szCs w:val="28"/>
              </w:rPr>
              <w:t>1</w:t>
            </w:r>
            <w:r w:rsidR="00AB7505" w:rsidRPr="00BB2459">
              <w:rPr>
                <w:sz w:val="28"/>
                <w:szCs w:val="28"/>
              </w:rPr>
              <w:t>5</w:t>
            </w:r>
            <w:r w:rsidR="00AE67E4" w:rsidRPr="00BB2459">
              <w:rPr>
                <w:sz w:val="28"/>
                <w:szCs w:val="28"/>
              </w:rPr>
              <w:t>4</w:t>
            </w:r>
            <w:r w:rsidR="00A805EC" w:rsidRPr="00BB2459">
              <w:rPr>
                <w:sz w:val="28"/>
                <w:szCs w:val="28"/>
              </w:rPr>
              <w:t>,</w:t>
            </w:r>
            <w:r w:rsidR="00AE67E4" w:rsidRPr="00BB2459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D4617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9D4617">
              <w:rPr>
                <w:sz w:val="28"/>
                <w:szCs w:val="28"/>
              </w:rPr>
              <w:t>48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D4617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9D4617">
              <w:rPr>
                <w:sz w:val="28"/>
                <w:szCs w:val="28"/>
              </w:rPr>
              <w:t>48</w:t>
            </w:r>
          </w:p>
        </w:tc>
      </w:tr>
    </w:tbl>
    <w:p w:rsidR="006A792E" w:rsidRPr="00F75256" w:rsidRDefault="006A792E" w:rsidP="007D62C3">
      <w:pPr>
        <w:suppressAutoHyphens/>
      </w:pPr>
    </w:p>
    <w:p w:rsidR="00C83FB1" w:rsidRDefault="008F0CB1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66113B" w:rsidRDefault="00625B2F" w:rsidP="007D62C3">
      <w:pPr>
        <w:suppressAutoHyphens/>
        <w:ind w:firstLine="624"/>
        <w:jc w:val="both"/>
        <w:rPr>
          <w:sz w:val="28"/>
          <w:szCs w:val="28"/>
        </w:rPr>
      </w:pPr>
      <w:r w:rsidRPr="002D7FD1">
        <w:rPr>
          <w:sz w:val="28"/>
          <w:szCs w:val="28"/>
        </w:rPr>
        <w:lastRenderedPageBreak/>
        <w:t>1</w:t>
      </w:r>
      <w:r w:rsidR="0066113B" w:rsidRPr="002D7FD1">
        <w:rPr>
          <w:sz w:val="28"/>
          <w:szCs w:val="28"/>
        </w:rPr>
        <w:t>.</w:t>
      </w:r>
      <w:r w:rsidRPr="002D7FD1">
        <w:rPr>
          <w:sz w:val="28"/>
          <w:szCs w:val="28"/>
        </w:rPr>
        <w:t>7.</w:t>
      </w:r>
      <w:r w:rsidR="0066113B" w:rsidRPr="0066113B">
        <w:rPr>
          <w:sz w:val="28"/>
          <w:szCs w:val="28"/>
        </w:rPr>
        <w:t xml:space="preserve"> </w:t>
      </w:r>
      <w:r w:rsidR="0066113B">
        <w:rPr>
          <w:sz w:val="28"/>
          <w:szCs w:val="28"/>
        </w:rPr>
        <w:t xml:space="preserve">в  </w:t>
      </w:r>
      <w:r w:rsidR="0066113B" w:rsidRPr="00F724BD">
        <w:rPr>
          <w:sz w:val="28"/>
          <w:szCs w:val="28"/>
        </w:rPr>
        <w:t>муниципальн</w:t>
      </w:r>
      <w:r w:rsidR="0066113B">
        <w:rPr>
          <w:sz w:val="28"/>
          <w:szCs w:val="28"/>
        </w:rPr>
        <w:t>ую</w:t>
      </w:r>
      <w:r w:rsidR="0066113B" w:rsidRPr="00F724BD">
        <w:rPr>
          <w:sz w:val="28"/>
          <w:szCs w:val="28"/>
        </w:rPr>
        <w:t xml:space="preserve"> целев</w:t>
      </w:r>
      <w:r w:rsidR="0066113B">
        <w:rPr>
          <w:sz w:val="28"/>
          <w:szCs w:val="28"/>
        </w:rPr>
        <w:t>ую</w:t>
      </w:r>
      <w:r w:rsidR="0066113B" w:rsidRPr="00F724BD">
        <w:rPr>
          <w:sz w:val="28"/>
          <w:szCs w:val="28"/>
        </w:rPr>
        <w:t xml:space="preserve"> программ</w:t>
      </w:r>
      <w:r w:rsidR="0066113B">
        <w:rPr>
          <w:sz w:val="28"/>
          <w:szCs w:val="28"/>
        </w:rPr>
        <w:t>у</w:t>
      </w:r>
      <w:r w:rsidR="0066113B" w:rsidRPr="00F724BD">
        <w:rPr>
          <w:sz w:val="28"/>
          <w:szCs w:val="28"/>
        </w:rPr>
        <w:t xml:space="preserve">  </w:t>
      </w:r>
      <w:r w:rsidR="0066113B" w:rsidRPr="00B241B2">
        <w:rPr>
          <w:b/>
          <w:sz w:val="28"/>
          <w:szCs w:val="28"/>
        </w:rPr>
        <w:t>«</w:t>
      </w:r>
      <w:r w:rsidR="0066113B" w:rsidRPr="0066113B">
        <w:rPr>
          <w:bCs/>
          <w:sz w:val="28"/>
          <w:szCs w:val="28"/>
        </w:rPr>
        <w:t>Развитие общественного</w:t>
      </w:r>
      <w:r w:rsidR="0066113B" w:rsidRPr="0066113B">
        <w:rPr>
          <w:bCs/>
          <w:spacing w:val="20"/>
          <w:sz w:val="28"/>
          <w:szCs w:val="28"/>
        </w:rPr>
        <w:t xml:space="preserve"> </w:t>
      </w:r>
      <w:r w:rsidR="0066113B" w:rsidRPr="0066113B">
        <w:rPr>
          <w:bCs/>
          <w:sz w:val="28"/>
          <w:szCs w:val="28"/>
        </w:rPr>
        <w:t>движения, активизация</w:t>
      </w:r>
      <w:r w:rsidR="0066113B" w:rsidRPr="008F0CB1">
        <w:rPr>
          <w:sz w:val="28"/>
          <w:szCs w:val="28"/>
        </w:rPr>
        <w:t xml:space="preserve"> </w:t>
      </w:r>
      <w:r w:rsidR="0066113B">
        <w:rPr>
          <w:sz w:val="28"/>
          <w:szCs w:val="28"/>
        </w:rPr>
        <w:t>работы общественных организаций» на 20</w:t>
      </w:r>
      <w:r w:rsidR="002C3E9F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 w:rsidR="0066113B">
        <w:rPr>
          <w:sz w:val="28"/>
          <w:szCs w:val="28"/>
        </w:rPr>
        <w:t>-201</w:t>
      </w:r>
      <w:r w:rsidR="0036203E" w:rsidRPr="0036203E">
        <w:rPr>
          <w:sz w:val="28"/>
          <w:szCs w:val="28"/>
        </w:rPr>
        <w:t>7</w:t>
      </w:r>
      <w:r w:rsidR="0066113B">
        <w:rPr>
          <w:sz w:val="28"/>
          <w:szCs w:val="28"/>
        </w:rPr>
        <w:t>годы, утвержденную</w:t>
      </w:r>
      <w:r w:rsidR="0066113B" w:rsidRPr="00F724BD">
        <w:rPr>
          <w:sz w:val="28"/>
          <w:szCs w:val="28"/>
        </w:rPr>
        <w:t xml:space="preserve"> </w:t>
      </w:r>
      <w:r w:rsidR="002C3E9F">
        <w:rPr>
          <w:sz w:val="28"/>
          <w:szCs w:val="28"/>
        </w:rPr>
        <w:t xml:space="preserve">постановлением Администрации </w:t>
      </w:r>
      <w:proofErr w:type="spellStart"/>
      <w:r w:rsidR="0066113B">
        <w:rPr>
          <w:sz w:val="28"/>
          <w:szCs w:val="28"/>
        </w:rPr>
        <w:t>Таштагольского</w:t>
      </w:r>
      <w:proofErr w:type="spellEnd"/>
      <w:r w:rsidR="0066113B">
        <w:rPr>
          <w:sz w:val="28"/>
          <w:szCs w:val="28"/>
        </w:rPr>
        <w:t xml:space="preserve"> </w:t>
      </w:r>
      <w:r w:rsidR="00FC114B">
        <w:rPr>
          <w:sz w:val="28"/>
          <w:szCs w:val="28"/>
        </w:rPr>
        <w:t xml:space="preserve">муниципального </w:t>
      </w:r>
      <w:r w:rsidR="0066113B">
        <w:rPr>
          <w:sz w:val="28"/>
          <w:szCs w:val="28"/>
        </w:rPr>
        <w:t>район</w:t>
      </w:r>
      <w:r w:rsidR="002C3E9F">
        <w:rPr>
          <w:sz w:val="28"/>
          <w:szCs w:val="28"/>
        </w:rPr>
        <w:t>а</w:t>
      </w:r>
      <w:r w:rsidR="0066113B">
        <w:rPr>
          <w:sz w:val="28"/>
          <w:szCs w:val="28"/>
        </w:rPr>
        <w:t xml:space="preserve"> от </w:t>
      </w:r>
      <w:r w:rsidR="002C3E9F">
        <w:rPr>
          <w:sz w:val="28"/>
          <w:szCs w:val="28"/>
        </w:rPr>
        <w:t>1</w:t>
      </w:r>
      <w:r w:rsidR="005B1230">
        <w:rPr>
          <w:sz w:val="28"/>
          <w:szCs w:val="28"/>
        </w:rPr>
        <w:t>5</w:t>
      </w:r>
      <w:r w:rsidR="0066113B">
        <w:rPr>
          <w:sz w:val="28"/>
          <w:szCs w:val="28"/>
        </w:rPr>
        <w:t xml:space="preserve"> </w:t>
      </w:r>
      <w:r w:rsidR="002C3E9F">
        <w:rPr>
          <w:sz w:val="28"/>
          <w:szCs w:val="28"/>
        </w:rPr>
        <w:t>октября</w:t>
      </w:r>
      <w:r w:rsidR="0066113B">
        <w:rPr>
          <w:sz w:val="28"/>
          <w:szCs w:val="28"/>
        </w:rPr>
        <w:t xml:space="preserve"> 20</w:t>
      </w:r>
      <w:r w:rsidR="00E86789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4</w:t>
      </w:r>
      <w:r w:rsidR="0066113B">
        <w:rPr>
          <w:sz w:val="28"/>
          <w:szCs w:val="28"/>
        </w:rPr>
        <w:t xml:space="preserve">г. </w:t>
      </w:r>
      <w:r w:rsidR="0066113B" w:rsidRPr="00F724BD">
        <w:rPr>
          <w:sz w:val="28"/>
          <w:szCs w:val="28"/>
        </w:rPr>
        <w:t xml:space="preserve">№ </w:t>
      </w:r>
      <w:r w:rsidR="0036203E" w:rsidRPr="0036203E">
        <w:rPr>
          <w:sz w:val="28"/>
          <w:szCs w:val="28"/>
        </w:rPr>
        <w:t>887</w:t>
      </w:r>
      <w:r w:rsidR="0066113B" w:rsidRPr="00F724BD">
        <w:rPr>
          <w:sz w:val="28"/>
          <w:szCs w:val="28"/>
        </w:rPr>
        <w:t>-</w:t>
      </w:r>
      <w:r w:rsidR="002C3E9F">
        <w:rPr>
          <w:sz w:val="28"/>
          <w:szCs w:val="28"/>
        </w:rPr>
        <w:t>п</w:t>
      </w:r>
      <w:r w:rsidRPr="0066113B">
        <w:rPr>
          <w:sz w:val="28"/>
          <w:szCs w:val="28"/>
        </w:rPr>
        <w:t xml:space="preserve"> </w:t>
      </w:r>
      <w:r w:rsidR="0066113B" w:rsidRPr="00F724BD">
        <w:rPr>
          <w:sz w:val="28"/>
          <w:szCs w:val="28"/>
        </w:rPr>
        <w:t xml:space="preserve">«Об утверждении </w:t>
      </w:r>
      <w:r w:rsidR="0066113B">
        <w:rPr>
          <w:sz w:val="28"/>
          <w:szCs w:val="28"/>
        </w:rPr>
        <w:t xml:space="preserve"> </w:t>
      </w:r>
      <w:r w:rsidR="0066113B" w:rsidRPr="00F724BD">
        <w:rPr>
          <w:sz w:val="28"/>
          <w:szCs w:val="28"/>
        </w:rPr>
        <w:t>муниципальн</w:t>
      </w:r>
      <w:r w:rsidR="0066113B">
        <w:rPr>
          <w:sz w:val="28"/>
          <w:szCs w:val="28"/>
        </w:rPr>
        <w:t>ой</w:t>
      </w:r>
      <w:r w:rsidR="0066113B" w:rsidRPr="00F724BD">
        <w:rPr>
          <w:sz w:val="28"/>
          <w:szCs w:val="28"/>
        </w:rPr>
        <w:t xml:space="preserve"> целев</w:t>
      </w:r>
      <w:r w:rsidR="0066113B">
        <w:rPr>
          <w:sz w:val="28"/>
          <w:szCs w:val="28"/>
        </w:rPr>
        <w:t>ой</w:t>
      </w:r>
      <w:r w:rsidR="0066113B" w:rsidRPr="00F724BD">
        <w:rPr>
          <w:sz w:val="28"/>
          <w:szCs w:val="28"/>
        </w:rPr>
        <w:t xml:space="preserve"> программ</w:t>
      </w:r>
      <w:r w:rsidR="0066113B">
        <w:rPr>
          <w:sz w:val="28"/>
          <w:szCs w:val="28"/>
        </w:rPr>
        <w:t>ы</w:t>
      </w:r>
      <w:r w:rsidR="0066113B" w:rsidRPr="00F724BD">
        <w:rPr>
          <w:sz w:val="28"/>
          <w:szCs w:val="28"/>
        </w:rPr>
        <w:t xml:space="preserve"> </w:t>
      </w:r>
      <w:r w:rsidR="0066113B" w:rsidRPr="00B241B2">
        <w:rPr>
          <w:b/>
          <w:sz w:val="28"/>
          <w:szCs w:val="28"/>
        </w:rPr>
        <w:t>«</w:t>
      </w:r>
      <w:r w:rsidR="0066113B" w:rsidRPr="0066113B">
        <w:rPr>
          <w:bCs/>
          <w:sz w:val="28"/>
          <w:szCs w:val="28"/>
        </w:rPr>
        <w:t>Развитие общественного</w:t>
      </w:r>
      <w:r w:rsidR="0066113B" w:rsidRPr="0066113B">
        <w:rPr>
          <w:bCs/>
          <w:spacing w:val="20"/>
          <w:sz w:val="28"/>
          <w:szCs w:val="28"/>
        </w:rPr>
        <w:t xml:space="preserve"> </w:t>
      </w:r>
      <w:r w:rsidR="0066113B" w:rsidRPr="0066113B">
        <w:rPr>
          <w:bCs/>
          <w:sz w:val="28"/>
          <w:szCs w:val="28"/>
        </w:rPr>
        <w:t>движения, активизация</w:t>
      </w:r>
      <w:r w:rsidR="0066113B" w:rsidRPr="008F0CB1">
        <w:rPr>
          <w:sz w:val="28"/>
          <w:szCs w:val="28"/>
        </w:rPr>
        <w:t xml:space="preserve"> </w:t>
      </w:r>
      <w:r w:rsidR="0066113B">
        <w:rPr>
          <w:sz w:val="28"/>
          <w:szCs w:val="28"/>
        </w:rPr>
        <w:t>работы общественных организаций</w:t>
      </w:r>
      <w:r w:rsidR="00721456">
        <w:rPr>
          <w:sz w:val="28"/>
          <w:szCs w:val="28"/>
        </w:rPr>
        <w:t>»</w:t>
      </w:r>
      <w:r w:rsidR="0066113B" w:rsidRPr="00690E1F">
        <w:rPr>
          <w:sz w:val="28"/>
          <w:szCs w:val="28"/>
        </w:rPr>
        <w:t xml:space="preserve"> на 20</w:t>
      </w:r>
      <w:r w:rsidR="000A42A0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 w:rsidR="0066113B" w:rsidRPr="00690E1F">
        <w:rPr>
          <w:sz w:val="28"/>
          <w:szCs w:val="28"/>
        </w:rPr>
        <w:t>-201</w:t>
      </w:r>
      <w:r w:rsidR="0036203E" w:rsidRPr="0036203E">
        <w:rPr>
          <w:sz w:val="28"/>
          <w:szCs w:val="28"/>
        </w:rPr>
        <w:t>7</w:t>
      </w:r>
      <w:r w:rsidR="0066113B" w:rsidRPr="00690E1F">
        <w:rPr>
          <w:sz w:val="28"/>
          <w:szCs w:val="28"/>
        </w:rPr>
        <w:t xml:space="preserve"> годы:</w:t>
      </w:r>
    </w:p>
    <w:p w:rsidR="0066113B" w:rsidRDefault="006611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66113B" w:rsidRDefault="006611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="00D62C76">
        <w:rPr>
          <w:sz w:val="28"/>
          <w:szCs w:val="28"/>
        </w:rPr>
        <w:t>8</w:t>
      </w:r>
      <w:r w:rsidR="004C6B77" w:rsidRPr="00D62C76">
        <w:rPr>
          <w:sz w:val="28"/>
          <w:szCs w:val="28"/>
        </w:rPr>
        <w:t>7</w:t>
      </w:r>
      <w:r w:rsidR="004C6B7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66113B" w:rsidRDefault="006611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66113B" w:rsidRDefault="006611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C3E9F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</w:t>
      </w:r>
      <w:r w:rsidR="00E611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611CF">
        <w:rPr>
          <w:sz w:val="28"/>
          <w:szCs w:val="28"/>
        </w:rPr>
        <w:t>0</w:t>
      </w:r>
      <w:r w:rsidR="004C6B7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6113B" w:rsidRDefault="006611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2C3E9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C114B">
        <w:rPr>
          <w:sz w:val="28"/>
          <w:szCs w:val="28"/>
        </w:rPr>
        <w:t>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6113B" w:rsidRDefault="006611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2C3E9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C114B">
        <w:rPr>
          <w:sz w:val="28"/>
          <w:szCs w:val="28"/>
        </w:rPr>
        <w:t>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5B185F" w:rsidRDefault="005B185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1.7.2. Раздел 4 «Ресурсное обеспечение Программы» изложить в следующей редакции:</w:t>
      </w:r>
    </w:p>
    <w:p w:rsidR="00625B2F" w:rsidRPr="0066113B" w:rsidRDefault="005B185F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5B2F" w:rsidRPr="0066113B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625B2F" w:rsidRDefault="00625B2F" w:rsidP="007D62C3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 объем средств, необходимых для реализации Программы на 20</w:t>
      </w:r>
      <w:r w:rsidR="002C3E9F">
        <w:rPr>
          <w:rFonts w:ascii="Times New Roman" w:hAnsi="Times New Roman" w:cs="Times New Roman"/>
          <w:sz w:val="28"/>
          <w:szCs w:val="28"/>
        </w:rPr>
        <w:t>1</w:t>
      </w:r>
      <w:r w:rsidR="0036203E" w:rsidRPr="0036203E">
        <w:rPr>
          <w:rFonts w:ascii="Times New Roman" w:hAnsi="Times New Roman" w:cs="Times New Roman"/>
          <w:sz w:val="28"/>
          <w:szCs w:val="28"/>
        </w:rPr>
        <w:t>5</w:t>
      </w:r>
      <w:r w:rsidR="002C3E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6203E" w:rsidRPr="003620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составляет  </w:t>
      </w:r>
      <w:r w:rsidR="00D62C76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в том числе по годам:</w:t>
      </w:r>
    </w:p>
    <w:p w:rsidR="00625B2F" w:rsidRDefault="00625B2F" w:rsidP="007D62C3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3E9F">
        <w:rPr>
          <w:rFonts w:ascii="Times New Roman" w:hAnsi="Times New Roman" w:cs="Times New Roman"/>
          <w:sz w:val="28"/>
          <w:szCs w:val="28"/>
        </w:rPr>
        <w:t>1</w:t>
      </w:r>
      <w:r w:rsidR="0036203E" w:rsidRPr="003620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  -  </w:t>
      </w:r>
      <w:r w:rsidR="00D62C76">
        <w:rPr>
          <w:rFonts w:ascii="Times New Roman" w:hAnsi="Times New Roman" w:cs="Times New Roman"/>
          <w:sz w:val="28"/>
          <w:szCs w:val="28"/>
        </w:rPr>
        <w:t xml:space="preserve">  0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25B2F" w:rsidRDefault="00625B2F" w:rsidP="007D62C3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36203E" w:rsidRPr="003620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  -  </w:t>
      </w:r>
      <w:r w:rsidRPr="00E86789">
        <w:rPr>
          <w:rFonts w:ascii="Times New Roman" w:hAnsi="Times New Roman" w:cs="Times New Roman"/>
          <w:sz w:val="28"/>
          <w:szCs w:val="28"/>
        </w:rPr>
        <w:t>4</w:t>
      </w:r>
      <w:r w:rsidR="00FC114B">
        <w:rPr>
          <w:rFonts w:ascii="Times New Roman" w:hAnsi="Times New Roman" w:cs="Times New Roman"/>
          <w:sz w:val="28"/>
          <w:szCs w:val="28"/>
        </w:rPr>
        <w:t>3</w:t>
      </w:r>
      <w:r w:rsidRPr="00E86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25B2F" w:rsidRDefault="00625B2F" w:rsidP="007D62C3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36203E" w:rsidRPr="007D5B89">
        <w:rPr>
          <w:rFonts w:ascii="Times New Roman" w:hAnsi="Times New Roman" w:cs="Times New Roman"/>
          <w:sz w:val="28"/>
          <w:szCs w:val="28"/>
        </w:rPr>
        <w:t>7</w:t>
      </w:r>
      <w:r w:rsidR="00E86789">
        <w:rPr>
          <w:rFonts w:ascii="Times New Roman" w:hAnsi="Times New Roman" w:cs="Times New Roman"/>
          <w:sz w:val="28"/>
          <w:szCs w:val="28"/>
        </w:rPr>
        <w:t xml:space="preserve"> год   -  4</w:t>
      </w:r>
      <w:r w:rsidR="00FC11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25B2F" w:rsidRDefault="00625B2F" w:rsidP="007D62C3">
      <w:pPr>
        <w:pStyle w:val="ConsPlusNormal"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местного бюджета и подлежит ежегодному уточнению, исходя из возможностей  бюджета на соответствующий финансовый год</w:t>
      </w:r>
      <w:r w:rsidR="005B18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85F" w:rsidRPr="005B185F" w:rsidRDefault="005B185F" w:rsidP="007D62C3">
      <w:pPr>
        <w:suppressAutoHyphens/>
        <w:ind w:firstLine="624"/>
        <w:jc w:val="both"/>
        <w:rPr>
          <w:sz w:val="28"/>
          <w:szCs w:val="28"/>
        </w:rPr>
      </w:pPr>
      <w:r w:rsidRPr="00C02F7E">
        <w:rPr>
          <w:sz w:val="28"/>
          <w:szCs w:val="28"/>
        </w:rPr>
        <w:t>1.</w:t>
      </w:r>
      <w:r>
        <w:rPr>
          <w:sz w:val="28"/>
          <w:szCs w:val="28"/>
        </w:rPr>
        <w:t>7.</w:t>
      </w:r>
      <w:r w:rsidRPr="00C02F7E">
        <w:rPr>
          <w:sz w:val="28"/>
          <w:szCs w:val="28"/>
        </w:rPr>
        <w:t>3. Раздел 7   «</w:t>
      </w:r>
      <w:r w:rsidR="00371B64">
        <w:rPr>
          <w:sz w:val="28"/>
          <w:szCs w:val="28"/>
        </w:rPr>
        <w:t>М</w:t>
      </w:r>
      <w:r w:rsidRPr="00C02F7E">
        <w:rPr>
          <w:sz w:val="28"/>
          <w:szCs w:val="28"/>
        </w:rPr>
        <w:t xml:space="preserve">ероприятия» изложить </w:t>
      </w:r>
      <w:r>
        <w:rPr>
          <w:sz w:val="28"/>
          <w:szCs w:val="28"/>
        </w:rPr>
        <w:t>в</w:t>
      </w:r>
      <w:r w:rsidRPr="00C02F7E">
        <w:rPr>
          <w:sz w:val="28"/>
          <w:szCs w:val="28"/>
        </w:rPr>
        <w:t xml:space="preserve"> следующей редакции:</w:t>
      </w:r>
    </w:p>
    <w:p w:rsidR="00941C52" w:rsidRDefault="00941C52" w:rsidP="007D62C3">
      <w:pPr>
        <w:pStyle w:val="a4"/>
        <w:suppressAutoHyphens/>
        <w:rPr>
          <w:b w:val="0"/>
          <w:bCs w:val="0"/>
          <w:sz w:val="28"/>
          <w:szCs w:val="28"/>
        </w:rPr>
      </w:pPr>
    </w:p>
    <w:p w:rsidR="00625B2F" w:rsidRDefault="00CD2E6A" w:rsidP="007D62C3">
      <w:pPr>
        <w:pStyle w:val="a4"/>
        <w:suppressAutoHyphens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«</w:t>
      </w:r>
      <w:r w:rsidR="00625B2F" w:rsidRPr="005B185F">
        <w:rPr>
          <w:b w:val="0"/>
          <w:bCs w:val="0"/>
          <w:sz w:val="28"/>
          <w:szCs w:val="28"/>
        </w:rPr>
        <w:t>7. Мероприятия</w:t>
      </w:r>
    </w:p>
    <w:p w:rsidR="00A81051" w:rsidRPr="00A81051" w:rsidRDefault="00A81051" w:rsidP="007D62C3">
      <w:pPr>
        <w:pStyle w:val="a4"/>
        <w:suppressAutoHyphens/>
        <w:rPr>
          <w:b w:val="0"/>
          <w:bCs w:val="0"/>
          <w:sz w:val="28"/>
          <w:szCs w:val="28"/>
          <w:lang w:val="en-US"/>
        </w:rPr>
      </w:pPr>
    </w:p>
    <w:p w:rsidR="00625B2F" w:rsidRPr="005B185F" w:rsidRDefault="00625B2F" w:rsidP="007D62C3">
      <w:pPr>
        <w:pStyle w:val="a4"/>
        <w:suppressAutoHyphens/>
        <w:rPr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680"/>
        <w:gridCol w:w="1047"/>
        <w:gridCol w:w="916"/>
        <w:gridCol w:w="916"/>
        <w:gridCol w:w="1081"/>
      </w:tblGrid>
      <w:tr w:rsidR="00625B2F" w:rsidRPr="005B185F">
        <w:trPr>
          <w:trHeight w:val="29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7D62C3">
            <w:pPr>
              <w:pStyle w:val="a4"/>
              <w:suppressAutoHyphens/>
              <w:jc w:val="both"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185F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5B185F">
              <w:rPr>
                <w:b w:val="0"/>
                <w:sz w:val="28"/>
                <w:szCs w:val="28"/>
              </w:rPr>
              <w:t>/</w:t>
            </w:r>
            <w:proofErr w:type="spellStart"/>
            <w:r w:rsidRPr="005B185F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Объем финансирования, тыс</w:t>
            </w:r>
            <w:proofErr w:type="gramStart"/>
            <w:r w:rsidRPr="005B185F">
              <w:rPr>
                <w:b w:val="0"/>
                <w:sz w:val="28"/>
                <w:szCs w:val="28"/>
              </w:rPr>
              <w:t>.р</w:t>
            </w:r>
            <w:proofErr w:type="gramEnd"/>
            <w:r w:rsidRPr="005B185F">
              <w:rPr>
                <w:b w:val="0"/>
                <w:sz w:val="28"/>
                <w:szCs w:val="28"/>
              </w:rPr>
              <w:t>уб.</w:t>
            </w:r>
          </w:p>
        </w:tc>
      </w:tr>
      <w:tr w:rsidR="00625B2F" w:rsidRPr="005B185F">
        <w:trPr>
          <w:trHeight w:val="2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F" w:rsidRPr="005B185F" w:rsidRDefault="00625B2F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F" w:rsidRPr="005B185F" w:rsidRDefault="00625B2F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6C1011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20</w:t>
            </w:r>
            <w:r w:rsidR="002C3E9F">
              <w:rPr>
                <w:b w:val="0"/>
                <w:sz w:val="28"/>
                <w:szCs w:val="28"/>
              </w:rPr>
              <w:t>1</w:t>
            </w:r>
            <w:r w:rsidR="006C101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6C1011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201</w:t>
            </w:r>
            <w:r w:rsidR="006C101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6C1011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201</w:t>
            </w:r>
            <w:r w:rsidR="006C1011">
              <w:rPr>
                <w:b w:val="0"/>
                <w:sz w:val="28"/>
                <w:szCs w:val="28"/>
              </w:rPr>
              <w:t>7</w:t>
            </w:r>
          </w:p>
        </w:tc>
      </w:tr>
      <w:tr w:rsidR="00625B2F" w:rsidRPr="005B18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7D62C3">
            <w:pPr>
              <w:pStyle w:val="a4"/>
              <w:suppressAutoHyphens/>
              <w:jc w:val="both"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7D62C3">
            <w:pPr>
              <w:pStyle w:val="a4"/>
              <w:suppressAutoHyphens/>
              <w:jc w:val="both"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Проведение мероприятий с общественными организациями</w:t>
            </w:r>
            <w:r w:rsidR="005A3135">
              <w:rPr>
                <w:b w:val="0"/>
                <w:sz w:val="28"/>
                <w:szCs w:val="28"/>
              </w:rPr>
              <w:t>;</w:t>
            </w:r>
            <w:r w:rsidR="00F2200D">
              <w:rPr>
                <w:b w:val="0"/>
                <w:sz w:val="28"/>
                <w:szCs w:val="28"/>
              </w:rPr>
              <w:t xml:space="preserve"> </w:t>
            </w:r>
            <w:r w:rsidR="005A3135">
              <w:rPr>
                <w:b w:val="0"/>
                <w:sz w:val="28"/>
                <w:szCs w:val="28"/>
              </w:rPr>
              <w:t>организация семинаров, «круглых столов», конференций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D62C76" w:rsidRDefault="00D62C76" w:rsidP="00D62C76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D62C76">
              <w:rPr>
                <w:b w:val="0"/>
                <w:sz w:val="28"/>
                <w:szCs w:val="28"/>
              </w:rPr>
              <w:t>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D62C76" w:rsidRDefault="00D62C76" w:rsidP="00D62C76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D62C76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FC114B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4</w:t>
            </w:r>
            <w:r w:rsidR="00FC114B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FC114B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4</w:t>
            </w:r>
            <w:r w:rsidR="00FC114B">
              <w:rPr>
                <w:b w:val="0"/>
                <w:sz w:val="28"/>
                <w:szCs w:val="28"/>
              </w:rPr>
              <w:t>4</w:t>
            </w:r>
          </w:p>
        </w:tc>
      </w:tr>
      <w:tr w:rsidR="00494082" w:rsidRPr="005B185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82" w:rsidRPr="005B185F" w:rsidRDefault="00494082" w:rsidP="007D62C3">
            <w:pPr>
              <w:pStyle w:val="a4"/>
              <w:suppressAutoHyphens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82" w:rsidRPr="005B185F" w:rsidRDefault="00494082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82" w:rsidRPr="00D62C76" w:rsidRDefault="00D62C76" w:rsidP="00D62C76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D62C76">
              <w:rPr>
                <w:b w:val="0"/>
                <w:sz w:val="28"/>
                <w:szCs w:val="28"/>
              </w:rPr>
              <w:t>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82" w:rsidRPr="00D62C76" w:rsidRDefault="00D62C76" w:rsidP="00D62C76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D62C76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82" w:rsidRPr="005B185F" w:rsidRDefault="00494082" w:rsidP="00206AE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82" w:rsidRPr="005B185F" w:rsidRDefault="00494082" w:rsidP="00206AE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4</w:t>
            </w:r>
          </w:p>
        </w:tc>
      </w:tr>
    </w:tbl>
    <w:p w:rsidR="00625B2F" w:rsidRPr="005B185F" w:rsidRDefault="005B185F" w:rsidP="007D62C3">
      <w:pPr>
        <w:pStyle w:val="ConsPlusNormal"/>
        <w:widowControl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417C6" w:rsidRPr="005B185F" w:rsidRDefault="009417C6" w:rsidP="007D62C3">
      <w:pPr>
        <w:pStyle w:val="a4"/>
        <w:suppressAutoHyphens/>
        <w:jc w:val="both"/>
        <w:rPr>
          <w:b w:val="0"/>
          <w:sz w:val="28"/>
          <w:szCs w:val="28"/>
        </w:rPr>
      </w:pPr>
      <w:r w:rsidRPr="005B185F">
        <w:rPr>
          <w:b w:val="0"/>
          <w:sz w:val="28"/>
          <w:szCs w:val="28"/>
        </w:rPr>
        <w:t>1.</w:t>
      </w:r>
      <w:r w:rsidR="005B185F" w:rsidRPr="005B185F">
        <w:rPr>
          <w:b w:val="0"/>
          <w:sz w:val="28"/>
          <w:szCs w:val="28"/>
        </w:rPr>
        <w:t>8</w:t>
      </w:r>
      <w:r w:rsidRPr="005B185F">
        <w:rPr>
          <w:b w:val="0"/>
          <w:sz w:val="28"/>
          <w:szCs w:val="28"/>
        </w:rPr>
        <w:t xml:space="preserve">.  </w:t>
      </w:r>
      <w:r w:rsidR="0080103B" w:rsidRPr="005B185F">
        <w:rPr>
          <w:b w:val="0"/>
          <w:sz w:val="28"/>
          <w:szCs w:val="28"/>
        </w:rPr>
        <w:t xml:space="preserve">в  муниципальную целевую программу  </w:t>
      </w:r>
      <w:r w:rsidR="005B185F" w:rsidRPr="005B185F">
        <w:rPr>
          <w:b w:val="0"/>
          <w:sz w:val="28"/>
          <w:szCs w:val="28"/>
        </w:rPr>
        <w:t>«Управление и распоряжение              муниципальным имуществом, составляющим  муниципальную казну»</w:t>
      </w:r>
      <w:r w:rsidR="0017786A">
        <w:rPr>
          <w:b w:val="0"/>
          <w:sz w:val="28"/>
          <w:szCs w:val="28"/>
        </w:rPr>
        <w:t xml:space="preserve"> </w:t>
      </w:r>
      <w:r w:rsidR="0080103B" w:rsidRPr="005B185F">
        <w:rPr>
          <w:b w:val="0"/>
          <w:sz w:val="28"/>
          <w:szCs w:val="28"/>
        </w:rPr>
        <w:t>на 20</w:t>
      </w:r>
      <w:r w:rsidR="003D7AC6">
        <w:rPr>
          <w:b w:val="0"/>
          <w:sz w:val="28"/>
          <w:szCs w:val="28"/>
        </w:rPr>
        <w:t>1</w:t>
      </w:r>
      <w:r w:rsidR="0036203E" w:rsidRPr="0036203E">
        <w:rPr>
          <w:b w:val="0"/>
          <w:sz w:val="28"/>
          <w:szCs w:val="28"/>
        </w:rPr>
        <w:t>5</w:t>
      </w:r>
      <w:r w:rsidR="0080103B" w:rsidRPr="005B185F">
        <w:rPr>
          <w:b w:val="0"/>
          <w:sz w:val="28"/>
          <w:szCs w:val="28"/>
        </w:rPr>
        <w:t>-201</w:t>
      </w:r>
      <w:r w:rsidR="0036203E" w:rsidRPr="0036203E">
        <w:rPr>
          <w:b w:val="0"/>
          <w:sz w:val="28"/>
          <w:szCs w:val="28"/>
        </w:rPr>
        <w:t>7</w:t>
      </w:r>
      <w:r w:rsidR="0080103B" w:rsidRPr="005B185F">
        <w:rPr>
          <w:b w:val="0"/>
          <w:sz w:val="28"/>
          <w:szCs w:val="28"/>
        </w:rPr>
        <w:t xml:space="preserve">годы, утвержденную </w:t>
      </w:r>
      <w:r w:rsidR="003D7AC6">
        <w:rPr>
          <w:b w:val="0"/>
          <w:sz w:val="28"/>
          <w:szCs w:val="28"/>
        </w:rPr>
        <w:t xml:space="preserve">постановлением Администрации </w:t>
      </w:r>
      <w:proofErr w:type="spellStart"/>
      <w:r w:rsidR="0080103B" w:rsidRPr="005B185F">
        <w:rPr>
          <w:b w:val="0"/>
          <w:sz w:val="28"/>
          <w:szCs w:val="28"/>
        </w:rPr>
        <w:t>Таштагольского</w:t>
      </w:r>
      <w:proofErr w:type="spellEnd"/>
      <w:r w:rsidR="0080103B" w:rsidRPr="005B185F">
        <w:rPr>
          <w:b w:val="0"/>
          <w:sz w:val="28"/>
          <w:szCs w:val="28"/>
        </w:rPr>
        <w:t xml:space="preserve"> </w:t>
      </w:r>
      <w:r w:rsidR="008C6FE2">
        <w:rPr>
          <w:b w:val="0"/>
          <w:sz w:val="28"/>
          <w:szCs w:val="28"/>
        </w:rPr>
        <w:t xml:space="preserve">муниципального </w:t>
      </w:r>
      <w:r w:rsidR="0080103B" w:rsidRPr="005B185F">
        <w:rPr>
          <w:b w:val="0"/>
          <w:sz w:val="28"/>
          <w:szCs w:val="28"/>
        </w:rPr>
        <w:t>район</w:t>
      </w:r>
      <w:r w:rsidR="003D7AC6">
        <w:rPr>
          <w:b w:val="0"/>
          <w:sz w:val="28"/>
          <w:szCs w:val="28"/>
        </w:rPr>
        <w:t>а</w:t>
      </w:r>
      <w:r w:rsidR="0080103B" w:rsidRPr="005B185F">
        <w:rPr>
          <w:b w:val="0"/>
          <w:sz w:val="28"/>
          <w:szCs w:val="28"/>
        </w:rPr>
        <w:t xml:space="preserve"> от 1</w:t>
      </w:r>
      <w:r w:rsidR="00206AE3">
        <w:rPr>
          <w:b w:val="0"/>
          <w:sz w:val="28"/>
          <w:szCs w:val="28"/>
        </w:rPr>
        <w:t>5</w:t>
      </w:r>
      <w:r w:rsidR="0080103B" w:rsidRPr="005B185F">
        <w:rPr>
          <w:b w:val="0"/>
          <w:sz w:val="28"/>
          <w:szCs w:val="28"/>
        </w:rPr>
        <w:t xml:space="preserve"> </w:t>
      </w:r>
      <w:r w:rsidR="003D7AC6">
        <w:rPr>
          <w:b w:val="0"/>
          <w:sz w:val="28"/>
          <w:szCs w:val="28"/>
        </w:rPr>
        <w:t>октября</w:t>
      </w:r>
      <w:r w:rsidR="0080103B" w:rsidRPr="005B185F">
        <w:rPr>
          <w:b w:val="0"/>
          <w:sz w:val="28"/>
          <w:szCs w:val="28"/>
        </w:rPr>
        <w:t xml:space="preserve"> 20</w:t>
      </w:r>
      <w:r w:rsidR="005A3135">
        <w:rPr>
          <w:b w:val="0"/>
          <w:sz w:val="28"/>
          <w:szCs w:val="28"/>
        </w:rPr>
        <w:t>1</w:t>
      </w:r>
      <w:r w:rsidR="0036203E" w:rsidRPr="0036203E">
        <w:rPr>
          <w:b w:val="0"/>
          <w:sz w:val="28"/>
          <w:szCs w:val="28"/>
        </w:rPr>
        <w:t>4</w:t>
      </w:r>
      <w:r w:rsidR="0080103B" w:rsidRPr="005B185F">
        <w:rPr>
          <w:b w:val="0"/>
          <w:sz w:val="28"/>
          <w:szCs w:val="28"/>
        </w:rPr>
        <w:t>г</w:t>
      </w:r>
      <w:r w:rsidR="005B185F">
        <w:rPr>
          <w:b w:val="0"/>
          <w:sz w:val="28"/>
          <w:szCs w:val="28"/>
        </w:rPr>
        <w:t>.</w:t>
      </w:r>
      <w:r w:rsidRPr="005B185F">
        <w:rPr>
          <w:b w:val="0"/>
          <w:sz w:val="28"/>
          <w:szCs w:val="28"/>
        </w:rPr>
        <w:t xml:space="preserve"> № </w:t>
      </w:r>
      <w:r w:rsidR="0036203E" w:rsidRPr="0036203E">
        <w:rPr>
          <w:b w:val="0"/>
          <w:sz w:val="28"/>
          <w:szCs w:val="28"/>
        </w:rPr>
        <w:t>886</w:t>
      </w:r>
      <w:r w:rsidRPr="005B185F">
        <w:rPr>
          <w:b w:val="0"/>
          <w:sz w:val="28"/>
          <w:szCs w:val="28"/>
        </w:rPr>
        <w:t>-</w:t>
      </w:r>
      <w:r w:rsidR="003D7AC6">
        <w:rPr>
          <w:b w:val="0"/>
          <w:sz w:val="28"/>
          <w:szCs w:val="28"/>
        </w:rPr>
        <w:t>п</w:t>
      </w:r>
      <w:r w:rsidRPr="005B185F">
        <w:rPr>
          <w:b w:val="0"/>
          <w:sz w:val="28"/>
          <w:szCs w:val="28"/>
        </w:rPr>
        <w:t xml:space="preserve"> «Об утверждении           муниципальной целевой программы «Управление и распоряжение              муниципальным имуществом, составляющим  муницип</w:t>
      </w:r>
      <w:r w:rsidR="004B7E32">
        <w:rPr>
          <w:b w:val="0"/>
          <w:sz w:val="28"/>
          <w:szCs w:val="28"/>
        </w:rPr>
        <w:t>альную казну» на 20</w:t>
      </w:r>
      <w:r w:rsidR="005250C8">
        <w:rPr>
          <w:b w:val="0"/>
          <w:sz w:val="28"/>
          <w:szCs w:val="28"/>
        </w:rPr>
        <w:t>1</w:t>
      </w:r>
      <w:r w:rsidR="0036203E" w:rsidRPr="0036203E">
        <w:rPr>
          <w:b w:val="0"/>
          <w:sz w:val="28"/>
          <w:szCs w:val="28"/>
        </w:rPr>
        <w:t>5</w:t>
      </w:r>
      <w:r w:rsidR="004B7E32">
        <w:rPr>
          <w:b w:val="0"/>
          <w:sz w:val="28"/>
          <w:szCs w:val="28"/>
        </w:rPr>
        <w:t>-201</w:t>
      </w:r>
      <w:r w:rsidR="0036203E" w:rsidRPr="0036203E">
        <w:rPr>
          <w:b w:val="0"/>
          <w:sz w:val="28"/>
          <w:szCs w:val="28"/>
        </w:rPr>
        <w:t>7</w:t>
      </w:r>
      <w:r w:rsidR="004B7E32">
        <w:rPr>
          <w:b w:val="0"/>
          <w:sz w:val="28"/>
          <w:szCs w:val="28"/>
        </w:rPr>
        <w:t xml:space="preserve"> годы</w:t>
      </w:r>
      <w:r w:rsidRPr="005B185F">
        <w:rPr>
          <w:b w:val="0"/>
          <w:sz w:val="28"/>
          <w:szCs w:val="28"/>
        </w:rPr>
        <w:t>:</w:t>
      </w:r>
    </w:p>
    <w:p w:rsidR="009417C6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lastRenderedPageBreak/>
        <w:t>1.</w:t>
      </w:r>
      <w:r w:rsidR="005B185F">
        <w:rPr>
          <w:sz w:val="28"/>
          <w:szCs w:val="28"/>
        </w:rPr>
        <w:t>8</w:t>
      </w:r>
      <w:r w:rsidR="00B41ACE">
        <w:rPr>
          <w:sz w:val="28"/>
          <w:szCs w:val="28"/>
        </w:rPr>
        <w:t>.</w:t>
      </w:r>
      <w:r w:rsidRPr="00085EB9">
        <w:rPr>
          <w:sz w:val="28"/>
          <w:szCs w:val="28"/>
        </w:rPr>
        <w:t xml:space="preserve">1. В паспорте Программы </w:t>
      </w:r>
      <w:r w:rsidR="00B501AB">
        <w:rPr>
          <w:sz w:val="28"/>
          <w:szCs w:val="28"/>
        </w:rPr>
        <w:t>раздел</w:t>
      </w:r>
      <w:r w:rsidRPr="00085EB9">
        <w:rPr>
          <w:sz w:val="28"/>
          <w:szCs w:val="28"/>
        </w:rPr>
        <w:t xml:space="preserve"> «Объемы и источники                 финансирования Программы» изложить в следующей редакции:</w:t>
      </w:r>
    </w:p>
    <w:p w:rsidR="00910470" w:rsidRDefault="00910470" w:rsidP="0091047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«Общая потребность в финансовых ресурсах на реализацию мероприятий Программы – </w:t>
      </w:r>
      <w:r w:rsidR="00D724AA">
        <w:rPr>
          <w:sz w:val="28"/>
          <w:szCs w:val="28"/>
        </w:rPr>
        <w:t>1</w:t>
      </w:r>
      <w:r w:rsidR="00330229">
        <w:rPr>
          <w:sz w:val="28"/>
          <w:szCs w:val="28"/>
        </w:rPr>
        <w:t>2302</w:t>
      </w:r>
      <w:r w:rsidR="00D724AA">
        <w:rPr>
          <w:sz w:val="28"/>
          <w:szCs w:val="28"/>
        </w:rPr>
        <w:t>,</w:t>
      </w:r>
      <w:r w:rsidR="00330229">
        <w:rPr>
          <w:sz w:val="28"/>
          <w:szCs w:val="28"/>
        </w:rPr>
        <w:t>5</w:t>
      </w:r>
      <w:r w:rsidR="00AB3AC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="00826D3E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</w:p>
    <w:p w:rsidR="00910470" w:rsidRPr="00085EB9" w:rsidRDefault="00910470" w:rsidP="007D62C3">
      <w:pPr>
        <w:suppressAutoHyphens/>
        <w:ind w:firstLine="624"/>
        <w:jc w:val="both"/>
        <w:rPr>
          <w:sz w:val="28"/>
          <w:szCs w:val="28"/>
        </w:rPr>
      </w:pPr>
    </w:p>
    <w:p w:rsidR="009417C6" w:rsidRPr="00085EB9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 xml:space="preserve">Средства местного бюджета – всего </w:t>
      </w:r>
      <w:r w:rsidR="00DC3E27">
        <w:rPr>
          <w:sz w:val="28"/>
          <w:szCs w:val="28"/>
        </w:rPr>
        <w:t>7</w:t>
      </w:r>
      <w:r w:rsidR="00330229">
        <w:rPr>
          <w:sz w:val="28"/>
          <w:szCs w:val="28"/>
        </w:rPr>
        <w:t>8</w:t>
      </w:r>
      <w:r w:rsidR="00DC3E27">
        <w:rPr>
          <w:sz w:val="28"/>
          <w:szCs w:val="28"/>
        </w:rPr>
        <w:t>37,</w:t>
      </w:r>
      <w:r w:rsidR="00BA1B6D">
        <w:rPr>
          <w:sz w:val="28"/>
          <w:szCs w:val="28"/>
        </w:rPr>
        <w:t>5</w:t>
      </w:r>
      <w:r w:rsidR="00015665"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уб.,</w:t>
      </w:r>
    </w:p>
    <w:p w:rsidR="009417C6" w:rsidRPr="00085EB9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в том числе:</w:t>
      </w:r>
    </w:p>
    <w:p w:rsidR="009417C6" w:rsidRPr="00085EB9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</w:t>
      </w:r>
      <w:r w:rsidR="005A3135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 w:rsidRPr="00085EB9">
        <w:rPr>
          <w:sz w:val="28"/>
          <w:szCs w:val="28"/>
        </w:rPr>
        <w:t xml:space="preserve"> год </w:t>
      </w:r>
      <w:r w:rsidR="00F163E4">
        <w:rPr>
          <w:sz w:val="28"/>
          <w:szCs w:val="28"/>
        </w:rPr>
        <w:t>–</w:t>
      </w:r>
      <w:r w:rsidR="006B71AC">
        <w:rPr>
          <w:sz w:val="28"/>
          <w:szCs w:val="28"/>
        </w:rPr>
        <w:t xml:space="preserve"> </w:t>
      </w:r>
      <w:r w:rsidR="00DC3E27">
        <w:rPr>
          <w:sz w:val="28"/>
          <w:szCs w:val="28"/>
        </w:rPr>
        <w:t>3</w:t>
      </w:r>
      <w:r w:rsidR="00330229">
        <w:rPr>
          <w:sz w:val="28"/>
          <w:szCs w:val="28"/>
        </w:rPr>
        <w:t>8</w:t>
      </w:r>
      <w:r w:rsidR="00DC3E27">
        <w:rPr>
          <w:sz w:val="28"/>
          <w:szCs w:val="28"/>
        </w:rPr>
        <w:t>37,</w:t>
      </w:r>
      <w:r w:rsidR="00330229">
        <w:rPr>
          <w:sz w:val="28"/>
          <w:szCs w:val="28"/>
        </w:rPr>
        <w:t>5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9417C6" w:rsidRPr="00085EB9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6</w:t>
      </w:r>
      <w:r w:rsidRPr="00085EB9">
        <w:rPr>
          <w:sz w:val="28"/>
          <w:szCs w:val="28"/>
        </w:rPr>
        <w:t xml:space="preserve"> год  -</w:t>
      </w:r>
      <w:r w:rsidR="005A3135">
        <w:rPr>
          <w:sz w:val="28"/>
          <w:szCs w:val="28"/>
        </w:rPr>
        <w:t xml:space="preserve"> </w:t>
      </w:r>
      <w:r w:rsidR="00E82416">
        <w:rPr>
          <w:sz w:val="28"/>
          <w:szCs w:val="28"/>
        </w:rPr>
        <w:t>2000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9417C6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7</w:t>
      </w:r>
      <w:r w:rsidRPr="00085EB9">
        <w:rPr>
          <w:sz w:val="28"/>
          <w:szCs w:val="28"/>
        </w:rPr>
        <w:t xml:space="preserve"> год - </w:t>
      </w:r>
      <w:r w:rsidR="005A3135">
        <w:rPr>
          <w:sz w:val="28"/>
          <w:szCs w:val="28"/>
        </w:rPr>
        <w:t xml:space="preserve"> </w:t>
      </w:r>
      <w:r w:rsidR="00E82416">
        <w:rPr>
          <w:sz w:val="28"/>
          <w:szCs w:val="28"/>
        </w:rPr>
        <w:t>2000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910470" w:rsidRDefault="00910470" w:rsidP="007D62C3">
      <w:pPr>
        <w:suppressAutoHyphens/>
        <w:ind w:firstLine="624"/>
        <w:jc w:val="both"/>
        <w:rPr>
          <w:sz w:val="28"/>
          <w:szCs w:val="28"/>
        </w:rPr>
      </w:pPr>
    </w:p>
    <w:p w:rsidR="00910470" w:rsidRDefault="00910470" w:rsidP="0091047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областного бюджета-</w:t>
      </w:r>
      <w:r w:rsidR="00AB3AC9">
        <w:rPr>
          <w:sz w:val="28"/>
          <w:szCs w:val="28"/>
        </w:rPr>
        <w:t xml:space="preserve"> </w:t>
      </w:r>
      <w:r w:rsidR="00DC3E27">
        <w:rPr>
          <w:sz w:val="28"/>
          <w:szCs w:val="28"/>
        </w:rPr>
        <w:t>4465</w:t>
      </w:r>
      <w:r w:rsidR="00AB3A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</w:t>
      </w:r>
      <w:proofErr w:type="spellEnd"/>
      <w:r>
        <w:rPr>
          <w:sz w:val="28"/>
          <w:szCs w:val="28"/>
        </w:rPr>
        <w:t xml:space="preserve"> том числе:</w:t>
      </w:r>
    </w:p>
    <w:p w:rsidR="00910470" w:rsidRDefault="00910470" w:rsidP="0091047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DC3E27">
        <w:rPr>
          <w:sz w:val="28"/>
          <w:szCs w:val="28"/>
        </w:rPr>
        <w:t>4465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0470" w:rsidRDefault="00910470" w:rsidP="0091047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0470" w:rsidRDefault="00910470" w:rsidP="0091047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7D5B8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5F6BAF">
        <w:rPr>
          <w:sz w:val="28"/>
          <w:szCs w:val="28"/>
        </w:rPr>
        <w:t>»</w:t>
      </w:r>
    </w:p>
    <w:p w:rsidR="00CF1454" w:rsidRDefault="00CF1454" w:rsidP="007D62C3">
      <w:pPr>
        <w:suppressAutoHyphens/>
        <w:ind w:firstLine="624"/>
        <w:jc w:val="both"/>
        <w:rPr>
          <w:sz w:val="28"/>
          <w:szCs w:val="28"/>
        </w:rPr>
      </w:pPr>
    </w:p>
    <w:p w:rsidR="009417C6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1.</w:t>
      </w:r>
      <w:r w:rsidR="005B185F">
        <w:rPr>
          <w:sz w:val="28"/>
          <w:szCs w:val="28"/>
        </w:rPr>
        <w:t>8</w:t>
      </w:r>
      <w:r w:rsidR="00B41ACE">
        <w:rPr>
          <w:sz w:val="28"/>
          <w:szCs w:val="28"/>
        </w:rPr>
        <w:t>.</w:t>
      </w:r>
      <w:r w:rsidR="00CF1454">
        <w:rPr>
          <w:sz w:val="28"/>
          <w:szCs w:val="28"/>
        </w:rPr>
        <w:t>2</w:t>
      </w:r>
      <w:r w:rsidRPr="00085EB9">
        <w:rPr>
          <w:sz w:val="28"/>
          <w:szCs w:val="28"/>
        </w:rPr>
        <w:t>. Раздел 4 «Ресурсное обеспечение Программы» изложить в           следующей редакции:</w:t>
      </w:r>
    </w:p>
    <w:p w:rsidR="005B185F" w:rsidRPr="00085EB9" w:rsidRDefault="005B185F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85EB9">
        <w:rPr>
          <w:sz w:val="28"/>
          <w:szCs w:val="28"/>
        </w:rPr>
        <w:t>Раздел 4 «Ресурсное обеспечение Программы»</w:t>
      </w:r>
    </w:p>
    <w:p w:rsidR="000B34C0" w:rsidRDefault="000B34C0" w:rsidP="000B34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«Общая потребность в финансовых ресурсах на реализацию мероприятий Программы – </w:t>
      </w:r>
      <w:r w:rsidR="00B238B5">
        <w:rPr>
          <w:sz w:val="28"/>
          <w:szCs w:val="28"/>
        </w:rPr>
        <w:t>1</w:t>
      </w:r>
      <w:r w:rsidR="00330229">
        <w:rPr>
          <w:sz w:val="28"/>
          <w:szCs w:val="28"/>
        </w:rPr>
        <w:t>2302</w:t>
      </w:r>
      <w:r w:rsidR="00B238B5">
        <w:rPr>
          <w:sz w:val="28"/>
          <w:szCs w:val="28"/>
        </w:rPr>
        <w:t>,</w:t>
      </w:r>
      <w:r w:rsidR="00330229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руб.</w:t>
      </w:r>
    </w:p>
    <w:p w:rsidR="005D3CFC" w:rsidRDefault="005D3CFC" w:rsidP="000B34C0">
      <w:pPr>
        <w:suppressAutoHyphens/>
        <w:jc w:val="both"/>
        <w:rPr>
          <w:sz w:val="28"/>
          <w:szCs w:val="28"/>
        </w:rPr>
      </w:pPr>
    </w:p>
    <w:p w:rsidR="005D3CFC" w:rsidRDefault="005D3CFC" w:rsidP="005D3CF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– всего  </w:t>
      </w:r>
      <w:r w:rsidR="00B238B5">
        <w:rPr>
          <w:sz w:val="28"/>
          <w:szCs w:val="28"/>
        </w:rPr>
        <w:t>7</w:t>
      </w:r>
      <w:r w:rsidR="00330229">
        <w:rPr>
          <w:sz w:val="28"/>
          <w:szCs w:val="28"/>
        </w:rPr>
        <w:t>8</w:t>
      </w:r>
      <w:r w:rsidR="00B238B5">
        <w:rPr>
          <w:sz w:val="28"/>
          <w:szCs w:val="28"/>
        </w:rPr>
        <w:t>37,</w:t>
      </w:r>
      <w:r w:rsidR="00330229">
        <w:rPr>
          <w:sz w:val="28"/>
          <w:szCs w:val="28"/>
        </w:rPr>
        <w:t>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числе:</w:t>
      </w:r>
    </w:p>
    <w:p w:rsidR="005D3CFC" w:rsidRDefault="005D3CFC" w:rsidP="005D3CF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-  </w:t>
      </w:r>
      <w:r w:rsidR="00B238B5">
        <w:rPr>
          <w:sz w:val="28"/>
          <w:szCs w:val="28"/>
        </w:rPr>
        <w:t>3</w:t>
      </w:r>
      <w:r w:rsidR="00330229">
        <w:rPr>
          <w:sz w:val="28"/>
          <w:szCs w:val="28"/>
        </w:rPr>
        <w:t>8</w:t>
      </w:r>
      <w:r w:rsidR="00B238B5">
        <w:rPr>
          <w:sz w:val="28"/>
          <w:szCs w:val="28"/>
        </w:rPr>
        <w:t>37,</w:t>
      </w:r>
      <w:r w:rsidR="00330229">
        <w:rPr>
          <w:sz w:val="28"/>
          <w:szCs w:val="28"/>
        </w:rPr>
        <w:t>5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D3CFC" w:rsidRDefault="005D3CFC" w:rsidP="005D3CF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 -  </w:t>
      </w:r>
      <w:r w:rsidR="00B238B5">
        <w:rPr>
          <w:sz w:val="28"/>
          <w:szCs w:val="28"/>
        </w:rPr>
        <w:t>2000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D3CFC" w:rsidRDefault="005D3CFC" w:rsidP="005D3CF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 </w:t>
      </w:r>
      <w:r w:rsidR="00B238B5">
        <w:rPr>
          <w:sz w:val="28"/>
          <w:szCs w:val="28"/>
        </w:rPr>
        <w:t>2000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D3CFC" w:rsidRDefault="005D3CFC" w:rsidP="005D3CFC">
      <w:pPr>
        <w:suppressAutoHyphens/>
        <w:ind w:firstLine="624"/>
        <w:jc w:val="both"/>
        <w:rPr>
          <w:sz w:val="28"/>
          <w:szCs w:val="28"/>
        </w:rPr>
      </w:pPr>
    </w:p>
    <w:p w:rsidR="000B34C0" w:rsidRDefault="000B34C0" w:rsidP="000B34C0">
      <w:pPr>
        <w:suppressAutoHyphens/>
        <w:jc w:val="both"/>
        <w:rPr>
          <w:sz w:val="28"/>
          <w:szCs w:val="28"/>
        </w:rPr>
      </w:pPr>
    </w:p>
    <w:p w:rsidR="000B34C0" w:rsidRDefault="000B34C0" w:rsidP="000B34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бюджета-   </w:t>
      </w:r>
      <w:r w:rsidR="00B238B5">
        <w:rPr>
          <w:sz w:val="28"/>
          <w:szCs w:val="28"/>
        </w:rPr>
        <w:t>4465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</w:t>
      </w:r>
      <w:proofErr w:type="spellEnd"/>
      <w:r>
        <w:rPr>
          <w:sz w:val="28"/>
          <w:szCs w:val="28"/>
        </w:rPr>
        <w:t xml:space="preserve"> том числе:</w:t>
      </w:r>
    </w:p>
    <w:p w:rsidR="000B34C0" w:rsidRDefault="000B34C0" w:rsidP="000B34C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-  </w:t>
      </w:r>
      <w:r w:rsidR="00B238B5">
        <w:rPr>
          <w:sz w:val="28"/>
          <w:szCs w:val="28"/>
        </w:rPr>
        <w:t>4465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B34C0" w:rsidRDefault="000B34C0" w:rsidP="000B34C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B34C0" w:rsidRDefault="000B34C0" w:rsidP="000B34C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2017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D3CFC" w:rsidRDefault="005D3CFC" w:rsidP="000B34C0">
      <w:pPr>
        <w:suppressAutoHyphens/>
        <w:ind w:firstLine="624"/>
        <w:jc w:val="both"/>
        <w:rPr>
          <w:sz w:val="28"/>
          <w:szCs w:val="28"/>
        </w:rPr>
      </w:pPr>
    </w:p>
    <w:p w:rsidR="000B34C0" w:rsidRDefault="000B34C0" w:rsidP="000B34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подлежит ежегодному уточнению, исходя из возможностей бюджетов на соответствующий финансовый год».</w:t>
      </w:r>
    </w:p>
    <w:p w:rsidR="00E9685D" w:rsidRDefault="00E9685D" w:rsidP="007D62C3">
      <w:pPr>
        <w:suppressAutoHyphens/>
        <w:ind w:firstLine="624"/>
        <w:jc w:val="both"/>
        <w:rPr>
          <w:sz w:val="28"/>
          <w:szCs w:val="28"/>
        </w:rPr>
      </w:pPr>
    </w:p>
    <w:p w:rsidR="009417C6" w:rsidRPr="00085EB9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1.</w:t>
      </w:r>
      <w:r w:rsidR="0017786A">
        <w:rPr>
          <w:sz w:val="28"/>
          <w:szCs w:val="28"/>
        </w:rPr>
        <w:t>8</w:t>
      </w:r>
      <w:r w:rsidR="00B41ACE">
        <w:rPr>
          <w:sz w:val="28"/>
          <w:szCs w:val="28"/>
        </w:rPr>
        <w:t>.</w:t>
      </w:r>
      <w:r w:rsidR="00CF1454">
        <w:rPr>
          <w:sz w:val="28"/>
          <w:szCs w:val="28"/>
        </w:rPr>
        <w:t>3</w:t>
      </w:r>
      <w:r w:rsidRPr="00085EB9">
        <w:rPr>
          <w:sz w:val="28"/>
          <w:szCs w:val="28"/>
        </w:rPr>
        <w:t>. Раздел 7   «Мероприятия»  изложить в  следующей редакции:</w:t>
      </w:r>
    </w:p>
    <w:p w:rsidR="00E9685D" w:rsidRDefault="00E9685D" w:rsidP="007D62C3">
      <w:pPr>
        <w:suppressAutoHyphens/>
        <w:jc w:val="center"/>
        <w:rPr>
          <w:sz w:val="28"/>
          <w:szCs w:val="28"/>
        </w:rPr>
      </w:pPr>
    </w:p>
    <w:p w:rsidR="003051C1" w:rsidRDefault="003051C1" w:rsidP="007D62C3">
      <w:pPr>
        <w:suppressAutoHyphens/>
        <w:jc w:val="center"/>
        <w:rPr>
          <w:sz w:val="28"/>
          <w:szCs w:val="28"/>
        </w:rPr>
      </w:pPr>
    </w:p>
    <w:p w:rsidR="00B238B5" w:rsidRDefault="00B238B5" w:rsidP="007D62C3">
      <w:pPr>
        <w:suppressAutoHyphens/>
        <w:jc w:val="center"/>
        <w:rPr>
          <w:sz w:val="28"/>
          <w:szCs w:val="28"/>
        </w:rPr>
      </w:pPr>
    </w:p>
    <w:p w:rsidR="00B238B5" w:rsidRDefault="00B238B5" w:rsidP="007D62C3">
      <w:pPr>
        <w:suppressAutoHyphens/>
        <w:jc w:val="center"/>
        <w:rPr>
          <w:sz w:val="28"/>
          <w:szCs w:val="28"/>
        </w:rPr>
      </w:pPr>
    </w:p>
    <w:p w:rsidR="00B238B5" w:rsidRDefault="00B238B5" w:rsidP="007D62C3">
      <w:pPr>
        <w:suppressAutoHyphens/>
        <w:jc w:val="center"/>
        <w:rPr>
          <w:sz w:val="28"/>
          <w:szCs w:val="28"/>
        </w:rPr>
      </w:pPr>
    </w:p>
    <w:p w:rsidR="00B238B5" w:rsidRDefault="00B238B5" w:rsidP="007D62C3">
      <w:pPr>
        <w:suppressAutoHyphens/>
        <w:jc w:val="center"/>
        <w:rPr>
          <w:sz w:val="28"/>
          <w:szCs w:val="28"/>
        </w:rPr>
      </w:pPr>
    </w:p>
    <w:p w:rsidR="00B238B5" w:rsidRDefault="00B238B5" w:rsidP="007D62C3">
      <w:pPr>
        <w:suppressAutoHyphens/>
        <w:jc w:val="center"/>
        <w:rPr>
          <w:sz w:val="28"/>
          <w:szCs w:val="28"/>
        </w:rPr>
      </w:pPr>
    </w:p>
    <w:p w:rsidR="003051C1" w:rsidRDefault="003051C1" w:rsidP="007D62C3">
      <w:pPr>
        <w:suppressAutoHyphens/>
        <w:jc w:val="center"/>
        <w:rPr>
          <w:sz w:val="28"/>
          <w:szCs w:val="28"/>
        </w:rPr>
      </w:pPr>
    </w:p>
    <w:p w:rsidR="009417C6" w:rsidRPr="00085EB9" w:rsidRDefault="0017786A" w:rsidP="007D62C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417C6" w:rsidRPr="00085EB9">
        <w:rPr>
          <w:sz w:val="28"/>
          <w:szCs w:val="28"/>
        </w:rPr>
        <w:t>7.Мероприятия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5"/>
        <w:gridCol w:w="4282"/>
        <w:gridCol w:w="1126"/>
        <w:gridCol w:w="1126"/>
        <w:gridCol w:w="1301"/>
        <w:gridCol w:w="1440"/>
      </w:tblGrid>
      <w:tr w:rsidR="00B66D51" w:rsidRPr="0017786A">
        <w:trPr>
          <w:cantSplit/>
          <w:trHeight w:val="27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17786A">
              <w:rPr>
                <w:b w:val="0"/>
                <w:bCs w:val="0"/>
                <w:sz w:val="28"/>
                <w:szCs w:val="28"/>
              </w:rPr>
              <w:t>№</w:t>
            </w:r>
            <w:r w:rsidRPr="0017786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786A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17786A">
              <w:rPr>
                <w:b w:val="0"/>
                <w:sz w:val="28"/>
                <w:szCs w:val="28"/>
              </w:rPr>
              <w:t>/</w:t>
            </w:r>
            <w:proofErr w:type="spellStart"/>
            <w:r w:rsidRPr="0017786A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17786A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17786A">
              <w:rPr>
                <w:b w:val="0"/>
                <w:sz w:val="28"/>
                <w:szCs w:val="28"/>
              </w:rPr>
              <w:t>Объем финансирования,</w:t>
            </w:r>
            <w:r w:rsidRPr="0017786A">
              <w:rPr>
                <w:b w:val="0"/>
                <w:bCs w:val="0"/>
                <w:sz w:val="28"/>
                <w:szCs w:val="28"/>
              </w:rPr>
              <w:t xml:space="preserve"> тыс</w:t>
            </w:r>
            <w:proofErr w:type="gramStart"/>
            <w:r w:rsidRPr="0017786A">
              <w:rPr>
                <w:b w:val="0"/>
                <w:bCs w:val="0"/>
                <w:sz w:val="28"/>
                <w:szCs w:val="28"/>
              </w:rPr>
              <w:t>.р</w:t>
            </w:r>
            <w:proofErr w:type="gramEnd"/>
            <w:r w:rsidRPr="0017786A">
              <w:rPr>
                <w:b w:val="0"/>
                <w:bCs w:val="0"/>
                <w:sz w:val="28"/>
                <w:szCs w:val="28"/>
              </w:rPr>
              <w:t>уб.</w:t>
            </w:r>
          </w:p>
        </w:tc>
      </w:tr>
      <w:tr w:rsidR="00B66D51" w:rsidRPr="0017786A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C6" w:rsidRPr="0017786A" w:rsidRDefault="009417C6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C6" w:rsidRPr="0017786A" w:rsidRDefault="009417C6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suppressAutoHyphens/>
              <w:jc w:val="center"/>
              <w:rPr>
                <w:sz w:val="28"/>
                <w:szCs w:val="28"/>
              </w:rPr>
            </w:pPr>
            <w:r w:rsidRPr="0017786A">
              <w:rPr>
                <w:sz w:val="28"/>
                <w:szCs w:val="28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2E048D">
            <w:pPr>
              <w:suppressAutoHyphens/>
              <w:jc w:val="center"/>
              <w:rPr>
                <w:sz w:val="28"/>
                <w:szCs w:val="28"/>
              </w:rPr>
            </w:pPr>
            <w:r w:rsidRPr="0017786A">
              <w:rPr>
                <w:sz w:val="28"/>
                <w:szCs w:val="28"/>
              </w:rPr>
              <w:t>20</w:t>
            </w:r>
            <w:r w:rsidR="0091102A">
              <w:rPr>
                <w:sz w:val="28"/>
                <w:szCs w:val="28"/>
              </w:rPr>
              <w:t>1</w:t>
            </w:r>
            <w:r w:rsidR="002E048D">
              <w:rPr>
                <w:sz w:val="28"/>
                <w:szCs w:val="2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2E048D">
            <w:pPr>
              <w:suppressAutoHyphens/>
              <w:jc w:val="center"/>
              <w:rPr>
                <w:sz w:val="28"/>
                <w:szCs w:val="28"/>
              </w:rPr>
            </w:pPr>
            <w:r w:rsidRPr="0017786A">
              <w:rPr>
                <w:sz w:val="28"/>
                <w:szCs w:val="28"/>
              </w:rPr>
              <w:t>201</w:t>
            </w:r>
            <w:r w:rsidR="002E048D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2E048D">
            <w:pPr>
              <w:suppressAutoHyphens/>
              <w:jc w:val="center"/>
              <w:rPr>
                <w:sz w:val="28"/>
                <w:szCs w:val="28"/>
              </w:rPr>
            </w:pPr>
            <w:r w:rsidRPr="0017786A">
              <w:rPr>
                <w:sz w:val="28"/>
                <w:szCs w:val="28"/>
              </w:rPr>
              <w:t>201</w:t>
            </w:r>
            <w:r w:rsidR="002E048D">
              <w:rPr>
                <w:sz w:val="28"/>
                <w:szCs w:val="28"/>
              </w:rPr>
              <w:t>7</w:t>
            </w:r>
          </w:p>
        </w:tc>
      </w:tr>
      <w:tr w:rsidR="00B66D51" w:rsidRPr="0017786A">
        <w:trPr>
          <w:trHeight w:val="80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D9559F" w:rsidP="00D9559F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9417C6" w:rsidRPr="0017786A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17786A">
              <w:rPr>
                <w:b w:val="0"/>
                <w:sz w:val="28"/>
                <w:szCs w:val="28"/>
              </w:rPr>
              <w:t>Приобретение имущества в состав  муниципальной казны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334756" w:rsidRDefault="00416F40" w:rsidP="00416F4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E9562E" w:rsidRDefault="00C84C1E" w:rsidP="00416F4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16F40">
              <w:rPr>
                <w:sz w:val="28"/>
                <w:szCs w:val="28"/>
              </w:rPr>
              <w:t>7</w:t>
            </w:r>
            <w:r w:rsidR="00923A85">
              <w:rPr>
                <w:sz w:val="28"/>
                <w:szCs w:val="28"/>
              </w:rPr>
              <w:t>46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E9562E" w:rsidRDefault="002E048D" w:rsidP="002E048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2E048D" w:rsidP="002E048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B66D51" w:rsidRPr="0017786A">
        <w:trPr>
          <w:trHeight w:val="80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Default="005F6BAF" w:rsidP="00D9559F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Pr="0017786A" w:rsidRDefault="005F6BAF" w:rsidP="005F6BAF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том числе</w:t>
            </w:r>
            <w:r w:rsidR="005A70CC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Pr="008C5BFA" w:rsidRDefault="005F6BAF" w:rsidP="00C713A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Pr="008C5BFA" w:rsidRDefault="005F6BAF" w:rsidP="00146BD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Default="005F6BAF" w:rsidP="008C5BF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Default="005F6BAF" w:rsidP="008C5BFA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66D51" w:rsidRPr="0017786A" w:rsidTr="00E9562E">
        <w:trPr>
          <w:trHeight w:val="4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Default="00E9562E" w:rsidP="00D9559F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C84C1E" w:rsidRDefault="00E9562E" w:rsidP="005F6BAF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C84C1E"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C84C1E" w:rsidRDefault="00C84C1E" w:rsidP="00416F40">
            <w:pPr>
              <w:suppressAutoHyphens/>
              <w:jc w:val="center"/>
              <w:rPr>
                <w:sz w:val="28"/>
                <w:szCs w:val="28"/>
              </w:rPr>
            </w:pPr>
            <w:r w:rsidRPr="00C84C1E">
              <w:rPr>
                <w:sz w:val="28"/>
                <w:szCs w:val="28"/>
              </w:rPr>
              <w:t>2</w:t>
            </w:r>
            <w:r w:rsidR="00416F40">
              <w:rPr>
                <w:sz w:val="28"/>
                <w:szCs w:val="28"/>
              </w:rPr>
              <w:t>9</w:t>
            </w:r>
            <w:r w:rsidR="00703EB6">
              <w:rPr>
                <w:sz w:val="28"/>
                <w:szCs w:val="28"/>
              </w:rPr>
              <w:t>81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C84C1E" w:rsidRDefault="00416F40" w:rsidP="00416F4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C84C1E" w:rsidRDefault="00632A62" w:rsidP="00632A6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C84C1E" w:rsidRDefault="00632A62" w:rsidP="00632A6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B66D51" w:rsidRPr="0017786A" w:rsidTr="005A70CC">
        <w:trPr>
          <w:trHeight w:val="5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Default="00E9562E" w:rsidP="00D9559F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C84C1E" w:rsidRDefault="00E9562E" w:rsidP="00E9562E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C84C1E">
              <w:rPr>
                <w:b w:val="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C84C1E" w:rsidRDefault="00C84C1E" w:rsidP="00C84C1E">
            <w:pPr>
              <w:suppressAutoHyphens/>
              <w:jc w:val="center"/>
              <w:rPr>
                <w:sz w:val="28"/>
                <w:szCs w:val="28"/>
              </w:rPr>
            </w:pPr>
            <w:r w:rsidRPr="00C84C1E">
              <w:rPr>
                <w:sz w:val="28"/>
                <w:szCs w:val="28"/>
              </w:rPr>
              <w:t>4465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C84C1E" w:rsidRDefault="00C84C1E" w:rsidP="00C84C1E">
            <w:pPr>
              <w:suppressAutoHyphens/>
              <w:jc w:val="center"/>
              <w:rPr>
                <w:sz w:val="28"/>
                <w:szCs w:val="28"/>
              </w:rPr>
            </w:pPr>
            <w:r w:rsidRPr="00C84C1E">
              <w:rPr>
                <w:sz w:val="28"/>
                <w:szCs w:val="28"/>
              </w:rPr>
              <w:t>4465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C84C1E" w:rsidRDefault="00E9562E" w:rsidP="008C5BFA">
            <w:pPr>
              <w:suppressAutoHyphens/>
              <w:jc w:val="center"/>
              <w:rPr>
                <w:sz w:val="28"/>
                <w:szCs w:val="28"/>
              </w:rPr>
            </w:pPr>
            <w:r w:rsidRPr="00C84C1E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C84C1E" w:rsidRDefault="00E9562E" w:rsidP="008C5BFA">
            <w:pPr>
              <w:suppressAutoHyphens/>
              <w:jc w:val="center"/>
              <w:rPr>
                <w:sz w:val="28"/>
                <w:szCs w:val="28"/>
              </w:rPr>
            </w:pPr>
            <w:r w:rsidRPr="00C84C1E">
              <w:rPr>
                <w:sz w:val="28"/>
                <w:szCs w:val="28"/>
              </w:rPr>
              <w:t>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 w:rsidRPr="0017786A">
              <w:rPr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2A72F5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17786A">
              <w:rPr>
                <w:b w:val="0"/>
                <w:sz w:val="28"/>
                <w:szCs w:val="28"/>
              </w:rPr>
              <w:t xml:space="preserve">Оплата услуг независимой оценки земли и объектов недвижимости при </w:t>
            </w:r>
            <w:r w:rsidR="00184082">
              <w:rPr>
                <w:b w:val="0"/>
                <w:sz w:val="28"/>
                <w:szCs w:val="28"/>
              </w:rPr>
              <w:t xml:space="preserve">их </w:t>
            </w:r>
            <w:r w:rsidRPr="0017786A">
              <w:rPr>
                <w:b w:val="0"/>
                <w:sz w:val="28"/>
                <w:szCs w:val="28"/>
              </w:rPr>
              <w:t>приватизации</w:t>
            </w:r>
            <w:r w:rsidR="0059114D">
              <w:rPr>
                <w:b w:val="0"/>
                <w:sz w:val="28"/>
                <w:szCs w:val="28"/>
              </w:rPr>
              <w:t xml:space="preserve"> и </w:t>
            </w:r>
            <w:r w:rsidR="00ED5868">
              <w:rPr>
                <w:b w:val="0"/>
                <w:sz w:val="28"/>
                <w:szCs w:val="28"/>
              </w:rPr>
              <w:t xml:space="preserve">при </w:t>
            </w:r>
            <w:r w:rsidR="0059114D">
              <w:rPr>
                <w:b w:val="0"/>
                <w:sz w:val="28"/>
                <w:szCs w:val="28"/>
              </w:rPr>
              <w:t xml:space="preserve">заключении договора аренды </w:t>
            </w:r>
            <w:r w:rsidR="0047758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E3BE8" w:rsidRDefault="002737C5" w:rsidP="002737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5A70CC" w:rsidRDefault="00C84C1E" w:rsidP="00C84C1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C84C1E" w:rsidRDefault="005A70CC" w:rsidP="005A70CC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C84C1E"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2E048D" w:rsidRDefault="005A70CC" w:rsidP="005A70C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2E048D" w:rsidRDefault="005A70CC" w:rsidP="005A70C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2E048D" w:rsidRDefault="005A70CC" w:rsidP="008C5BF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2E048D" w:rsidRDefault="005A70CC" w:rsidP="002A72F5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C84C1E" w:rsidRDefault="005A70CC" w:rsidP="005A70CC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C84C1E"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C84C1E" w:rsidP="00C84C1E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805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C84C1E" w:rsidP="00C84C1E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605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100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 w:rsidRPr="0017786A">
              <w:rPr>
                <w:b w:val="0"/>
                <w:bCs w:val="0"/>
                <w:sz w:val="28"/>
                <w:szCs w:val="28"/>
              </w:rPr>
              <w:t>3</w:t>
            </w:r>
            <w:r w:rsidR="00B96B8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B238B5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786A">
              <w:rPr>
                <w:rFonts w:ascii="Times New Roman" w:hAnsi="Times New Roman" w:cs="Times New Roman"/>
                <w:sz w:val="28"/>
                <w:szCs w:val="28"/>
              </w:rPr>
              <w:t>Оплата услуг по изготовлению технических п</w:t>
            </w:r>
            <w:r w:rsidR="00B238B5">
              <w:rPr>
                <w:rFonts w:ascii="Times New Roman" w:hAnsi="Times New Roman" w:cs="Times New Roman"/>
                <w:sz w:val="28"/>
                <w:szCs w:val="28"/>
              </w:rPr>
              <w:t xml:space="preserve">ланов </w:t>
            </w:r>
            <w:r w:rsidRPr="0017786A">
              <w:rPr>
                <w:rFonts w:ascii="Times New Roman" w:hAnsi="Times New Roman" w:cs="Times New Roman"/>
                <w:sz w:val="28"/>
                <w:szCs w:val="28"/>
              </w:rPr>
              <w:t>на объекты недвижимости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E3BE8" w:rsidRDefault="002737C5" w:rsidP="002737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5A70CC" w:rsidRDefault="005C3EE7" w:rsidP="005C3EE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1C1AD1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D4AFB"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1C1AD1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D4AFB"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2737C5" w:rsidP="002737C5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C3EE7" w:rsidP="005C3EE7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100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 w:rsidRPr="0017786A">
              <w:rPr>
                <w:b w:val="0"/>
                <w:bCs w:val="0"/>
                <w:sz w:val="28"/>
                <w:szCs w:val="28"/>
              </w:rPr>
              <w:t>4</w:t>
            </w:r>
            <w:r w:rsidR="00B96B8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59114D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786A">
              <w:rPr>
                <w:rFonts w:ascii="Times New Roman" w:hAnsi="Times New Roman" w:cs="Times New Roman"/>
                <w:sz w:val="28"/>
                <w:szCs w:val="28"/>
              </w:rPr>
              <w:t xml:space="preserve">Оплата услуг по </w:t>
            </w:r>
            <w:r w:rsidR="0059114D">
              <w:rPr>
                <w:rFonts w:ascii="Times New Roman" w:hAnsi="Times New Roman" w:cs="Times New Roman"/>
                <w:sz w:val="28"/>
                <w:szCs w:val="28"/>
              </w:rPr>
              <w:t>межеванию земельных участков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E3BE8" w:rsidRDefault="002737C5" w:rsidP="002737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5A70CC" w:rsidRDefault="005C3EE7" w:rsidP="005C3EE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BB7281" w:rsidP="00BB728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5888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BB7281" w:rsidP="00BB728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72F5">
              <w:rPr>
                <w:sz w:val="28"/>
                <w:szCs w:val="28"/>
              </w:rPr>
              <w:t>00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D4AFB"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5A70C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5A70C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FC588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2A72F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D4AFB"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2737C5" w:rsidP="002737C5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522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C3EE7" w:rsidP="005C3EE7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122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C9444C" w:rsidP="00C9444C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2</w:t>
            </w:r>
            <w:r w:rsidR="005A70CC" w:rsidRPr="00FD4AFB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C9444C" w:rsidP="00C9444C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2</w:t>
            </w:r>
            <w:r w:rsidR="005A70CC" w:rsidRPr="00FD4AFB">
              <w:rPr>
                <w:sz w:val="28"/>
                <w:szCs w:val="28"/>
              </w:rPr>
              <w:t>00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5A70CC" w:rsidP="005A70CC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  <w:r w:rsidR="00B96B8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786A">
              <w:rPr>
                <w:rFonts w:ascii="Times New Roman" w:hAnsi="Times New Roman" w:cs="Times New Roman"/>
                <w:sz w:val="28"/>
                <w:szCs w:val="28"/>
              </w:rPr>
              <w:t>Страхование муниципального имущества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E3BE8" w:rsidRDefault="001E3BE8" w:rsidP="002737C5">
            <w:pPr>
              <w:suppressAutoHyphens/>
              <w:jc w:val="center"/>
              <w:rPr>
                <w:sz w:val="28"/>
                <w:szCs w:val="28"/>
              </w:rPr>
            </w:pPr>
            <w:r w:rsidRPr="001E3BE8">
              <w:rPr>
                <w:sz w:val="28"/>
                <w:szCs w:val="28"/>
              </w:rPr>
              <w:t>5</w:t>
            </w:r>
            <w:r w:rsidR="002737C5">
              <w:rPr>
                <w:sz w:val="28"/>
                <w:szCs w:val="28"/>
              </w:rPr>
              <w:t>48</w:t>
            </w:r>
            <w:r w:rsidR="00184082" w:rsidRPr="001E3BE8">
              <w:rPr>
                <w:sz w:val="28"/>
                <w:szCs w:val="28"/>
              </w:rPr>
              <w:t>,</w:t>
            </w:r>
            <w:r w:rsidR="002737C5">
              <w:rPr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5A70CC" w:rsidRDefault="005C3EE7" w:rsidP="005C3EE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  <w:r w:rsidR="00184082" w:rsidRPr="005A70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2E048D" w:rsidP="002E048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2E048D" w:rsidP="002E048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Default="005A70CC" w:rsidP="005A70CC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D4AFB"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5A70C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5A70C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2A72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FD4AFB" w:rsidRDefault="005A70CC" w:rsidP="0059114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Default="00893966" w:rsidP="005A70CC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893966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D4AFB"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1E3BE8" w:rsidP="002737C5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5</w:t>
            </w:r>
            <w:r w:rsidR="002737C5" w:rsidRPr="00FD4AFB">
              <w:rPr>
                <w:sz w:val="28"/>
                <w:szCs w:val="28"/>
              </w:rPr>
              <w:t>48</w:t>
            </w:r>
            <w:r w:rsidR="00893966" w:rsidRPr="00FD4AFB">
              <w:rPr>
                <w:sz w:val="28"/>
                <w:szCs w:val="28"/>
              </w:rPr>
              <w:t>,</w:t>
            </w:r>
            <w:r w:rsidR="002737C5" w:rsidRPr="00FD4AFB">
              <w:rPr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5C3EE7" w:rsidP="005C3EE7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248</w:t>
            </w:r>
            <w:r w:rsidR="00893966" w:rsidRPr="00FD4AFB">
              <w:rPr>
                <w:sz w:val="28"/>
                <w:szCs w:val="28"/>
              </w:rPr>
              <w:t>,</w:t>
            </w:r>
            <w:r w:rsidRPr="00FD4AFB">
              <w:rPr>
                <w:sz w:val="28"/>
                <w:szCs w:val="28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C9444C" w:rsidP="00C9444C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C9444C" w:rsidP="00C9444C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150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644173" w:rsidP="0064417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  <w:r w:rsidR="00B96B8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786A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Транспортный налог за транспортные средства, находящиеся  в муниципальной казне </w:t>
            </w:r>
            <w:proofErr w:type="spellStart"/>
            <w:r w:rsidRPr="0017786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177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4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7786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FD4AFB" w:rsidRDefault="002737C5" w:rsidP="002737C5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1162,1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FD4AFB" w:rsidRDefault="00644173" w:rsidP="005C3EE7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3</w:t>
            </w:r>
            <w:r w:rsidR="005C3EE7" w:rsidRPr="00FD4AFB">
              <w:rPr>
                <w:sz w:val="28"/>
                <w:szCs w:val="28"/>
              </w:rPr>
              <w:t>62,1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36B89" w:rsidRDefault="002E048D" w:rsidP="002E048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93966" w:rsidRPr="00136B89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36B89" w:rsidRDefault="002E048D" w:rsidP="002E048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93966" w:rsidRPr="00136B89">
              <w:rPr>
                <w:sz w:val="28"/>
                <w:szCs w:val="28"/>
              </w:rPr>
              <w:t>00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Default="00644173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FD4AFB" w:rsidRDefault="00644173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D4AFB"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FD4AFB" w:rsidRDefault="00644173" w:rsidP="0064417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FD4AFB" w:rsidRDefault="00644173" w:rsidP="0064417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FD4AFB" w:rsidRDefault="00644173" w:rsidP="000F3D6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FD4AFB" w:rsidRDefault="00644173" w:rsidP="000F3D6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Default="00893966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893966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D4AFB"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2737C5" w:rsidP="002737C5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1162,1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893966" w:rsidP="005C3EE7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3</w:t>
            </w:r>
            <w:r w:rsidR="005C3EE7" w:rsidRPr="00FD4AFB">
              <w:rPr>
                <w:sz w:val="28"/>
                <w:szCs w:val="28"/>
              </w:rPr>
              <w:t>62,1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C9444C" w:rsidP="00C9444C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4</w:t>
            </w:r>
            <w:r w:rsidR="00893966" w:rsidRPr="00FD4AFB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C9444C" w:rsidP="00C9444C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4</w:t>
            </w:r>
            <w:r w:rsidR="00893966" w:rsidRPr="00FD4AFB">
              <w:rPr>
                <w:sz w:val="28"/>
                <w:szCs w:val="28"/>
              </w:rPr>
              <w:t>00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8B" w:rsidRDefault="00644173" w:rsidP="0064417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  <w:r w:rsidR="00B96B8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8B" w:rsidRDefault="00B96B8B" w:rsidP="007D62C3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8B" w:rsidRPr="00284F50" w:rsidRDefault="00284F50" w:rsidP="00416F40">
            <w:pPr>
              <w:suppressAutoHyphens/>
              <w:jc w:val="center"/>
              <w:rPr>
                <w:sz w:val="28"/>
                <w:szCs w:val="28"/>
              </w:rPr>
            </w:pPr>
            <w:r w:rsidRPr="00284F50">
              <w:rPr>
                <w:sz w:val="28"/>
                <w:szCs w:val="28"/>
              </w:rPr>
              <w:t>1</w:t>
            </w:r>
            <w:r w:rsidR="002737C5">
              <w:rPr>
                <w:sz w:val="28"/>
                <w:szCs w:val="28"/>
              </w:rPr>
              <w:t>6</w:t>
            </w:r>
            <w:r w:rsidR="00703EB6">
              <w:rPr>
                <w:sz w:val="28"/>
                <w:szCs w:val="28"/>
              </w:rPr>
              <w:t>1</w:t>
            </w:r>
            <w:r w:rsidR="00416F40">
              <w:rPr>
                <w:sz w:val="28"/>
                <w:szCs w:val="28"/>
              </w:rPr>
              <w:t>8</w:t>
            </w:r>
            <w:r w:rsidR="002737C5">
              <w:rPr>
                <w:sz w:val="28"/>
                <w:szCs w:val="28"/>
              </w:rPr>
              <w:t>,</w:t>
            </w:r>
            <w:r w:rsidR="00416F40">
              <w:rPr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8B" w:rsidRPr="00644173" w:rsidRDefault="005C3EE7" w:rsidP="00416F4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03EB6">
              <w:rPr>
                <w:sz w:val="28"/>
                <w:szCs w:val="28"/>
              </w:rPr>
              <w:t>1</w:t>
            </w:r>
            <w:r w:rsidR="00416F4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416F40">
              <w:rPr>
                <w:sz w:val="28"/>
                <w:szCs w:val="28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8B" w:rsidRPr="00284F50" w:rsidRDefault="00BB7281" w:rsidP="00BB728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72F5" w:rsidRPr="00284F50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8B" w:rsidRPr="00284F50" w:rsidRDefault="00BB7281" w:rsidP="00BB728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72F5" w:rsidRPr="00284F50">
              <w:rPr>
                <w:sz w:val="28"/>
                <w:szCs w:val="28"/>
              </w:rPr>
              <w:t>00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Default="00644173" w:rsidP="0064417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FD4AFB" w:rsidRDefault="00644173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D4AFB"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FD4AFB" w:rsidRDefault="00644173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FD4AFB" w:rsidRDefault="00644173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FD4AFB" w:rsidRDefault="00644173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FD4AFB" w:rsidRDefault="00644173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Default="00893966" w:rsidP="0064417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893966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D4AFB"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284F50" w:rsidP="00416F40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1</w:t>
            </w:r>
            <w:r w:rsidR="002737C5" w:rsidRPr="00FD4AFB">
              <w:rPr>
                <w:sz w:val="28"/>
                <w:szCs w:val="28"/>
              </w:rPr>
              <w:t>6</w:t>
            </w:r>
            <w:r w:rsidR="00703EB6">
              <w:rPr>
                <w:sz w:val="28"/>
                <w:szCs w:val="28"/>
              </w:rPr>
              <w:t>1</w:t>
            </w:r>
            <w:r w:rsidR="00416F40">
              <w:rPr>
                <w:sz w:val="28"/>
                <w:szCs w:val="28"/>
              </w:rPr>
              <w:t>8</w:t>
            </w:r>
            <w:r w:rsidR="002737C5" w:rsidRPr="00FD4AFB">
              <w:rPr>
                <w:sz w:val="28"/>
                <w:szCs w:val="28"/>
              </w:rPr>
              <w:t>,</w:t>
            </w:r>
            <w:r w:rsidR="00416F40">
              <w:rPr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5C3EE7" w:rsidP="00416F40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12</w:t>
            </w:r>
            <w:r w:rsidR="00703EB6">
              <w:rPr>
                <w:sz w:val="28"/>
                <w:szCs w:val="28"/>
              </w:rPr>
              <w:t>1</w:t>
            </w:r>
            <w:r w:rsidR="00416F40">
              <w:rPr>
                <w:sz w:val="28"/>
                <w:szCs w:val="28"/>
              </w:rPr>
              <w:t>8</w:t>
            </w:r>
            <w:r w:rsidRPr="00FD4AFB">
              <w:rPr>
                <w:sz w:val="28"/>
                <w:szCs w:val="28"/>
              </w:rPr>
              <w:t>,</w:t>
            </w:r>
            <w:r w:rsidR="00416F40">
              <w:rPr>
                <w:sz w:val="28"/>
                <w:szCs w:val="28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C9444C" w:rsidP="00C9444C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2</w:t>
            </w:r>
            <w:r w:rsidR="00893966" w:rsidRPr="00FD4AFB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FD4AFB" w:rsidRDefault="00C9444C" w:rsidP="00C9444C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2</w:t>
            </w:r>
            <w:r w:rsidR="00893966" w:rsidRPr="00FD4AFB">
              <w:rPr>
                <w:sz w:val="28"/>
                <w:szCs w:val="28"/>
              </w:rPr>
              <w:t>00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Default="00896F5B" w:rsidP="0064417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FD4AFB" w:rsidRDefault="00896F5B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D4AFB">
              <w:rPr>
                <w:b w:val="0"/>
                <w:sz w:val="28"/>
                <w:szCs w:val="28"/>
              </w:rPr>
              <w:t xml:space="preserve">Итого по  программе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FD4AFB" w:rsidRDefault="00B66D51" w:rsidP="00330229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1</w:t>
            </w:r>
            <w:r w:rsidR="00330229">
              <w:rPr>
                <w:sz w:val="28"/>
                <w:szCs w:val="28"/>
              </w:rPr>
              <w:t>2302</w:t>
            </w:r>
            <w:r w:rsidRPr="00FD4AFB">
              <w:rPr>
                <w:sz w:val="28"/>
                <w:szCs w:val="28"/>
              </w:rPr>
              <w:t>,</w:t>
            </w:r>
            <w:r w:rsidR="00330229"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270E33" w:rsidRDefault="00330229" w:rsidP="0033022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8302</w:t>
            </w:r>
            <w:r w:rsidR="00B66D51" w:rsidRPr="00270E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FD4AFB" w:rsidRDefault="0037491A" w:rsidP="0037491A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FD4AFB" w:rsidRDefault="0037491A" w:rsidP="0037491A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2000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0" w:rsidRDefault="00347B40" w:rsidP="0064417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0" w:rsidRPr="00FD4AFB" w:rsidRDefault="00347B40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D4AFB"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0" w:rsidRPr="00FD4AFB" w:rsidRDefault="00B66D51" w:rsidP="00330229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7</w:t>
            </w:r>
            <w:r w:rsidR="00330229">
              <w:rPr>
                <w:sz w:val="28"/>
                <w:szCs w:val="28"/>
              </w:rPr>
              <w:t>8</w:t>
            </w:r>
            <w:r w:rsidRPr="00FD4AFB">
              <w:rPr>
                <w:sz w:val="28"/>
                <w:szCs w:val="28"/>
              </w:rPr>
              <w:t>37,</w:t>
            </w:r>
            <w:r w:rsidR="00330229"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0" w:rsidRPr="00270E33" w:rsidRDefault="0032644A" w:rsidP="00330229">
            <w:pPr>
              <w:suppressAutoHyphens/>
              <w:jc w:val="center"/>
              <w:rPr>
                <w:sz w:val="28"/>
                <w:szCs w:val="28"/>
              </w:rPr>
            </w:pPr>
            <w:r w:rsidRPr="00270E33">
              <w:rPr>
                <w:sz w:val="28"/>
                <w:szCs w:val="28"/>
              </w:rPr>
              <w:t>3</w:t>
            </w:r>
            <w:r w:rsidR="00330229">
              <w:rPr>
                <w:sz w:val="28"/>
                <w:szCs w:val="28"/>
              </w:rPr>
              <w:t>8</w:t>
            </w:r>
            <w:r w:rsidRPr="00270E33">
              <w:rPr>
                <w:sz w:val="28"/>
                <w:szCs w:val="28"/>
              </w:rPr>
              <w:t>37,</w:t>
            </w:r>
            <w:r w:rsidR="00330229">
              <w:rPr>
                <w:sz w:val="28"/>
                <w:szCs w:val="2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0" w:rsidRPr="00FD4AFB" w:rsidRDefault="0037491A" w:rsidP="0037491A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0" w:rsidRPr="00FD4AFB" w:rsidRDefault="0037491A" w:rsidP="0037491A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2000</w:t>
            </w:r>
          </w:p>
        </w:tc>
      </w:tr>
      <w:tr w:rsidR="00B66D51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Default="00896F5B" w:rsidP="0064417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FD4AFB" w:rsidRDefault="00896F5B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FD4AFB">
              <w:rPr>
                <w:b w:val="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FD4AFB" w:rsidRDefault="00B66D51" w:rsidP="00B66D51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4465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270E33" w:rsidRDefault="002737C5" w:rsidP="002737C5">
            <w:pPr>
              <w:suppressAutoHyphens/>
              <w:jc w:val="center"/>
              <w:rPr>
                <w:sz w:val="28"/>
                <w:szCs w:val="28"/>
              </w:rPr>
            </w:pPr>
            <w:r w:rsidRPr="00270E33">
              <w:rPr>
                <w:sz w:val="28"/>
                <w:szCs w:val="28"/>
              </w:rPr>
              <w:t>4465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FD4AFB" w:rsidRDefault="00896F5B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FD4AFB" w:rsidRDefault="00896F5B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FD4AFB">
              <w:rPr>
                <w:sz w:val="28"/>
                <w:szCs w:val="28"/>
              </w:rPr>
              <w:t>0</w:t>
            </w:r>
          </w:p>
        </w:tc>
      </w:tr>
    </w:tbl>
    <w:p w:rsidR="004B7E32" w:rsidRDefault="0017786A" w:rsidP="004B7E32">
      <w:pPr>
        <w:suppressAutoHyphens/>
        <w:spacing w:line="360" w:lineRule="auto"/>
        <w:ind w:left="57" w:right="57"/>
        <w:jc w:val="right"/>
        <w:rPr>
          <w:sz w:val="28"/>
          <w:szCs w:val="28"/>
        </w:rPr>
      </w:pPr>
      <w:r w:rsidRPr="0017786A">
        <w:rPr>
          <w:sz w:val="28"/>
          <w:szCs w:val="28"/>
        </w:rPr>
        <w:lastRenderedPageBreak/>
        <w:t>».</w:t>
      </w:r>
    </w:p>
    <w:p w:rsidR="00B41ACE" w:rsidRDefault="00B41ACE" w:rsidP="00CE6C2A">
      <w:pPr>
        <w:suppressAutoHyphens/>
        <w:ind w:left="57" w:right="57"/>
        <w:jc w:val="both"/>
        <w:rPr>
          <w:sz w:val="28"/>
          <w:szCs w:val="28"/>
        </w:rPr>
      </w:pPr>
      <w:r w:rsidRPr="002A24B9">
        <w:rPr>
          <w:sz w:val="28"/>
        </w:rPr>
        <w:t>1.</w:t>
      </w:r>
      <w:r w:rsidR="0017786A" w:rsidRPr="002A24B9">
        <w:rPr>
          <w:sz w:val="28"/>
        </w:rPr>
        <w:t>9</w:t>
      </w:r>
      <w:r w:rsidRPr="002A24B9">
        <w:rPr>
          <w:sz w:val="28"/>
        </w:rPr>
        <w:t>.</w:t>
      </w:r>
      <w:r w:rsidRPr="00B41ACE">
        <w:rPr>
          <w:sz w:val="28"/>
          <w:szCs w:val="28"/>
        </w:rPr>
        <w:t xml:space="preserve"> </w:t>
      </w:r>
      <w:r w:rsidRPr="00851A29">
        <w:rPr>
          <w:sz w:val="28"/>
          <w:szCs w:val="28"/>
        </w:rPr>
        <w:t xml:space="preserve"> </w:t>
      </w:r>
      <w:r w:rsidR="0080103B">
        <w:rPr>
          <w:sz w:val="28"/>
          <w:szCs w:val="28"/>
        </w:rPr>
        <w:t xml:space="preserve">в  </w:t>
      </w:r>
      <w:r w:rsidR="0080103B" w:rsidRPr="00F724BD">
        <w:rPr>
          <w:sz w:val="28"/>
          <w:szCs w:val="28"/>
        </w:rPr>
        <w:t>муниципальн</w:t>
      </w:r>
      <w:r w:rsidR="0080103B">
        <w:rPr>
          <w:sz w:val="28"/>
          <w:szCs w:val="28"/>
        </w:rPr>
        <w:t>ую</w:t>
      </w:r>
      <w:r w:rsidR="0080103B" w:rsidRPr="00F724BD">
        <w:rPr>
          <w:sz w:val="28"/>
          <w:szCs w:val="28"/>
        </w:rPr>
        <w:t xml:space="preserve"> целев</w:t>
      </w:r>
      <w:r w:rsidR="0080103B">
        <w:rPr>
          <w:sz w:val="28"/>
          <w:szCs w:val="28"/>
        </w:rPr>
        <w:t>ую</w:t>
      </w:r>
      <w:r w:rsidR="0080103B" w:rsidRPr="00F724BD">
        <w:rPr>
          <w:sz w:val="28"/>
          <w:szCs w:val="28"/>
        </w:rPr>
        <w:t xml:space="preserve"> программ</w:t>
      </w:r>
      <w:r w:rsidR="0080103B">
        <w:rPr>
          <w:sz w:val="28"/>
          <w:szCs w:val="28"/>
        </w:rPr>
        <w:t>у</w:t>
      </w:r>
      <w:r w:rsidR="0080103B" w:rsidRPr="00F724BD">
        <w:rPr>
          <w:sz w:val="28"/>
          <w:szCs w:val="28"/>
        </w:rPr>
        <w:t xml:space="preserve">  </w:t>
      </w:r>
      <w:r w:rsidR="000A28DA">
        <w:rPr>
          <w:sz w:val="28"/>
          <w:szCs w:val="28"/>
        </w:rPr>
        <w:t>«</w:t>
      </w:r>
      <w:r w:rsidR="0017786A" w:rsidRPr="00851A29">
        <w:rPr>
          <w:sz w:val="28"/>
          <w:szCs w:val="28"/>
        </w:rPr>
        <w:t>Строительство и реконструкция объектов»</w:t>
      </w:r>
      <w:r w:rsidR="0017786A" w:rsidRPr="00851A29">
        <w:rPr>
          <w:bCs/>
          <w:sz w:val="28"/>
          <w:szCs w:val="28"/>
        </w:rPr>
        <w:t xml:space="preserve"> </w:t>
      </w:r>
      <w:r w:rsidR="0080103B">
        <w:rPr>
          <w:sz w:val="28"/>
          <w:szCs w:val="28"/>
        </w:rPr>
        <w:t>на 20</w:t>
      </w:r>
      <w:r w:rsidR="00431FBB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 w:rsidR="0080103B">
        <w:rPr>
          <w:sz w:val="28"/>
          <w:szCs w:val="28"/>
        </w:rPr>
        <w:t>-201</w:t>
      </w:r>
      <w:r w:rsidR="0036203E" w:rsidRPr="0036203E">
        <w:rPr>
          <w:sz w:val="28"/>
          <w:szCs w:val="28"/>
        </w:rPr>
        <w:t>7</w:t>
      </w:r>
      <w:r w:rsidR="0080103B">
        <w:rPr>
          <w:sz w:val="28"/>
          <w:szCs w:val="28"/>
        </w:rPr>
        <w:t>годы, утвержденную</w:t>
      </w:r>
      <w:r w:rsidR="0080103B" w:rsidRPr="00F724BD">
        <w:rPr>
          <w:sz w:val="28"/>
          <w:szCs w:val="28"/>
        </w:rPr>
        <w:t xml:space="preserve"> </w:t>
      </w:r>
      <w:r w:rsidR="00E158A9">
        <w:rPr>
          <w:sz w:val="28"/>
          <w:szCs w:val="28"/>
        </w:rPr>
        <w:t xml:space="preserve">постановлением Администрации </w:t>
      </w:r>
      <w:r w:rsidR="0080103B" w:rsidRPr="00F724BD">
        <w:rPr>
          <w:sz w:val="28"/>
          <w:szCs w:val="28"/>
        </w:rPr>
        <w:t xml:space="preserve"> </w:t>
      </w:r>
      <w:proofErr w:type="spellStart"/>
      <w:r w:rsidR="0080103B">
        <w:rPr>
          <w:sz w:val="28"/>
          <w:szCs w:val="28"/>
        </w:rPr>
        <w:t>Таштагольского</w:t>
      </w:r>
      <w:proofErr w:type="spellEnd"/>
      <w:r w:rsidR="0080103B">
        <w:rPr>
          <w:sz w:val="28"/>
          <w:szCs w:val="28"/>
        </w:rPr>
        <w:t xml:space="preserve"> </w:t>
      </w:r>
      <w:r w:rsidR="00547FB5">
        <w:rPr>
          <w:sz w:val="28"/>
          <w:szCs w:val="28"/>
        </w:rPr>
        <w:t xml:space="preserve">муниципального </w:t>
      </w:r>
      <w:r w:rsidR="0080103B">
        <w:rPr>
          <w:sz w:val="28"/>
          <w:szCs w:val="28"/>
        </w:rPr>
        <w:t>район</w:t>
      </w:r>
      <w:r w:rsidR="00E158A9">
        <w:rPr>
          <w:sz w:val="28"/>
          <w:szCs w:val="28"/>
        </w:rPr>
        <w:t xml:space="preserve">а </w:t>
      </w:r>
      <w:r w:rsidR="0080103B">
        <w:rPr>
          <w:sz w:val="28"/>
          <w:szCs w:val="28"/>
        </w:rPr>
        <w:t xml:space="preserve"> от 1</w:t>
      </w:r>
      <w:r w:rsidR="002A24B9">
        <w:rPr>
          <w:sz w:val="28"/>
          <w:szCs w:val="28"/>
        </w:rPr>
        <w:t>5</w:t>
      </w:r>
      <w:r w:rsidR="0080103B">
        <w:rPr>
          <w:sz w:val="28"/>
          <w:szCs w:val="28"/>
        </w:rPr>
        <w:t xml:space="preserve"> </w:t>
      </w:r>
      <w:r w:rsidR="00E158A9">
        <w:rPr>
          <w:sz w:val="28"/>
          <w:szCs w:val="28"/>
        </w:rPr>
        <w:t>октября</w:t>
      </w:r>
      <w:r w:rsidR="0080103B">
        <w:rPr>
          <w:sz w:val="28"/>
          <w:szCs w:val="28"/>
        </w:rPr>
        <w:t xml:space="preserve"> 20</w:t>
      </w:r>
      <w:r w:rsidR="001316FF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4</w:t>
      </w:r>
      <w:r w:rsidR="0080103B">
        <w:rPr>
          <w:sz w:val="28"/>
          <w:szCs w:val="28"/>
        </w:rPr>
        <w:t>г</w:t>
      </w:r>
      <w:r w:rsidR="0017786A">
        <w:rPr>
          <w:sz w:val="28"/>
          <w:szCs w:val="28"/>
        </w:rPr>
        <w:t>.</w:t>
      </w:r>
      <w:r w:rsidRPr="00851A29">
        <w:rPr>
          <w:sz w:val="28"/>
          <w:szCs w:val="28"/>
        </w:rPr>
        <w:t xml:space="preserve"> № </w:t>
      </w:r>
      <w:r w:rsidR="0036203E" w:rsidRPr="0036203E">
        <w:rPr>
          <w:sz w:val="28"/>
          <w:szCs w:val="28"/>
        </w:rPr>
        <w:t>885</w:t>
      </w:r>
      <w:r w:rsidR="00E158A9">
        <w:rPr>
          <w:sz w:val="28"/>
          <w:szCs w:val="28"/>
        </w:rPr>
        <w:t>-п</w:t>
      </w:r>
      <w:r w:rsidRPr="00851A29">
        <w:rPr>
          <w:sz w:val="28"/>
          <w:szCs w:val="28"/>
        </w:rPr>
        <w:t xml:space="preserve"> «Об</w:t>
      </w:r>
      <w:r w:rsidR="0017786A">
        <w:rPr>
          <w:sz w:val="28"/>
          <w:szCs w:val="28"/>
        </w:rPr>
        <w:t xml:space="preserve"> </w:t>
      </w:r>
      <w:r w:rsidRPr="00851A29">
        <w:rPr>
          <w:sz w:val="28"/>
          <w:szCs w:val="28"/>
        </w:rPr>
        <w:t>утверждении  муниципальной целевой программы «Строительство и реконструкция объектов»</w:t>
      </w:r>
      <w:r w:rsidRPr="00851A29">
        <w:rPr>
          <w:bCs/>
          <w:sz w:val="28"/>
          <w:szCs w:val="28"/>
        </w:rPr>
        <w:t xml:space="preserve"> </w:t>
      </w:r>
      <w:r w:rsidRPr="00851A29">
        <w:rPr>
          <w:sz w:val="28"/>
          <w:szCs w:val="28"/>
        </w:rPr>
        <w:t>на 20</w:t>
      </w:r>
      <w:r w:rsidR="00E158A9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 w:rsidRPr="00851A29">
        <w:rPr>
          <w:sz w:val="28"/>
          <w:szCs w:val="28"/>
        </w:rPr>
        <w:t>-201</w:t>
      </w:r>
      <w:r w:rsidR="0036203E" w:rsidRPr="0036203E">
        <w:rPr>
          <w:sz w:val="28"/>
          <w:szCs w:val="28"/>
        </w:rPr>
        <w:t>7</w:t>
      </w:r>
      <w:r w:rsidRPr="00851A29">
        <w:rPr>
          <w:sz w:val="28"/>
          <w:szCs w:val="28"/>
        </w:rPr>
        <w:t xml:space="preserve"> годы: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786A">
        <w:rPr>
          <w:sz w:val="28"/>
          <w:szCs w:val="28"/>
        </w:rPr>
        <w:t>9</w:t>
      </w:r>
      <w:r>
        <w:rPr>
          <w:sz w:val="28"/>
          <w:szCs w:val="28"/>
        </w:rPr>
        <w:t xml:space="preserve">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185323" w:rsidRDefault="00185323" w:rsidP="0018532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«Общая потребность в финансовых ресурсах на реализацию мероприятий Программы – </w:t>
      </w:r>
      <w:r w:rsidR="00026694">
        <w:rPr>
          <w:sz w:val="28"/>
          <w:szCs w:val="28"/>
        </w:rPr>
        <w:t>5</w:t>
      </w:r>
      <w:r w:rsidR="00113A4C">
        <w:rPr>
          <w:sz w:val="28"/>
          <w:szCs w:val="28"/>
        </w:rPr>
        <w:t>17581</w:t>
      </w:r>
      <w:r w:rsidR="00CB00A5">
        <w:rPr>
          <w:sz w:val="28"/>
          <w:szCs w:val="28"/>
        </w:rPr>
        <w:t>,</w:t>
      </w:r>
      <w:r w:rsidR="00113A4C">
        <w:rPr>
          <w:sz w:val="28"/>
          <w:szCs w:val="28"/>
        </w:rPr>
        <w:t>2</w:t>
      </w:r>
      <w:r w:rsidR="00D25697">
        <w:rPr>
          <w:sz w:val="28"/>
          <w:szCs w:val="28"/>
        </w:rPr>
        <w:t>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уб.:</w:t>
      </w:r>
    </w:p>
    <w:p w:rsidR="00185323" w:rsidRDefault="00185323" w:rsidP="0018532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бюджета- </w:t>
      </w:r>
      <w:r w:rsidR="000B34C0">
        <w:rPr>
          <w:sz w:val="28"/>
          <w:szCs w:val="28"/>
        </w:rPr>
        <w:t xml:space="preserve">   </w:t>
      </w:r>
      <w:r w:rsidR="00CB00A5">
        <w:rPr>
          <w:sz w:val="28"/>
          <w:szCs w:val="28"/>
        </w:rPr>
        <w:t>246487,5</w:t>
      </w:r>
      <w:r w:rsidR="00D25697">
        <w:rPr>
          <w:sz w:val="28"/>
          <w:szCs w:val="28"/>
        </w:rPr>
        <w:t>1</w:t>
      </w:r>
      <w:r w:rsidR="000B34C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</w:t>
      </w:r>
      <w:r w:rsidR="00C45BA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85323" w:rsidRDefault="00185323" w:rsidP="0018532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</w:t>
      </w:r>
      <w:r w:rsidR="00CB00A5">
        <w:rPr>
          <w:sz w:val="28"/>
          <w:szCs w:val="28"/>
        </w:rPr>
        <w:t>246487,5</w:t>
      </w:r>
      <w:r w:rsidR="00D25697">
        <w:rPr>
          <w:sz w:val="28"/>
          <w:szCs w:val="28"/>
        </w:rPr>
        <w:t>1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85323" w:rsidRDefault="00185323" w:rsidP="0018532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85323" w:rsidRPr="00085EB9" w:rsidRDefault="00185323" w:rsidP="0018532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Pr="007D5B8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85323" w:rsidRDefault="00185323" w:rsidP="00185323">
      <w:pPr>
        <w:suppressAutoHyphens/>
        <w:ind w:firstLine="624"/>
        <w:jc w:val="both"/>
        <w:rPr>
          <w:sz w:val="28"/>
          <w:szCs w:val="28"/>
        </w:rPr>
      </w:pPr>
    </w:p>
    <w:p w:rsidR="00185323" w:rsidRDefault="00185323" w:rsidP="0018532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областного бюджета- </w:t>
      </w:r>
      <w:r w:rsidR="00046743">
        <w:rPr>
          <w:sz w:val="28"/>
          <w:szCs w:val="28"/>
        </w:rPr>
        <w:t>2</w:t>
      </w:r>
      <w:r w:rsidR="00113A4C">
        <w:rPr>
          <w:sz w:val="28"/>
          <w:szCs w:val="28"/>
        </w:rPr>
        <w:t>18417</w:t>
      </w:r>
      <w:r w:rsidR="00046743">
        <w:rPr>
          <w:sz w:val="28"/>
          <w:szCs w:val="28"/>
        </w:rPr>
        <w:t>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</w:t>
      </w:r>
      <w:proofErr w:type="spellEnd"/>
      <w:r>
        <w:rPr>
          <w:sz w:val="28"/>
          <w:szCs w:val="28"/>
        </w:rPr>
        <w:t xml:space="preserve"> том числе:</w:t>
      </w:r>
    </w:p>
    <w:p w:rsidR="00185323" w:rsidRDefault="00185323" w:rsidP="0018532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0B34C0">
        <w:rPr>
          <w:sz w:val="28"/>
          <w:szCs w:val="28"/>
        </w:rPr>
        <w:t xml:space="preserve">    </w:t>
      </w:r>
      <w:r w:rsidR="00026694">
        <w:rPr>
          <w:color w:val="000000"/>
          <w:sz w:val="28"/>
          <w:szCs w:val="28"/>
        </w:rPr>
        <w:t>21841</w:t>
      </w:r>
      <w:r w:rsidR="00113A4C">
        <w:rPr>
          <w:color w:val="000000"/>
          <w:sz w:val="28"/>
          <w:szCs w:val="28"/>
        </w:rPr>
        <w:t>7,9</w:t>
      </w:r>
      <w:r w:rsidR="0002669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85323" w:rsidRDefault="00185323" w:rsidP="0018532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85323" w:rsidRDefault="00185323" w:rsidP="0018532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Pr="007D5B8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85323" w:rsidRDefault="00185323" w:rsidP="00185323">
      <w:pPr>
        <w:suppressAutoHyphens/>
        <w:ind w:firstLine="624"/>
        <w:jc w:val="both"/>
        <w:rPr>
          <w:sz w:val="28"/>
          <w:szCs w:val="28"/>
        </w:rPr>
      </w:pPr>
    </w:p>
    <w:p w:rsidR="00185323" w:rsidRPr="00085EB9" w:rsidRDefault="00185323" w:rsidP="0018532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 xml:space="preserve">Средства местного бюджета – </w:t>
      </w:r>
      <w:r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 xml:space="preserve">всего </w:t>
      </w:r>
      <w:r w:rsidR="000B34C0">
        <w:rPr>
          <w:sz w:val="28"/>
          <w:szCs w:val="28"/>
        </w:rPr>
        <w:t xml:space="preserve"> </w:t>
      </w:r>
      <w:r w:rsidR="00C45BA1">
        <w:rPr>
          <w:sz w:val="28"/>
          <w:szCs w:val="28"/>
        </w:rPr>
        <w:t>52675,8</w:t>
      </w:r>
      <w:r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уб.,</w:t>
      </w:r>
    </w:p>
    <w:p w:rsidR="00185323" w:rsidRPr="00085EB9" w:rsidRDefault="00185323" w:rsidP="0018532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в том числе:</w:t>
      </w:r>
    </w:p>
    <w:p w:rsidR="00185323" w:rsidRPr="00085EB9" w:rsidRDefault="00185323" w:rsidP="0018532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36203E">
        <w:rPr>
          <w:sz w:val="28"/>
          <w:szCs w:val="28"/>
        </w:rPr>
        <w:t>5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    </w:t>
      </w:r>
      <w:r w:rsidR="00C45BA1">
        <w:rPr>
          <w:sz w:val="28"/>
          <w:szCs w:val="28"/>
        </w:rPr>
        <w:t>35975,8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185323" w:rsidRPr="00085EB9" w:rsidRDefault="00185323" w:rsidP="0018532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 w:rsidRPr="0036203E">
        <w:rPr>
          <w:sz w:val="28"/>
          <w:szCs w:val="28"/>
        </w:rPr>
        <w:t>6</w:t>
      </w:r>
      <w:r w:rsidRPr="00085EB9">
        <w:rPr>
          <w:sz w:val="28"/>
          <w:szCs w:val="28"/>
        </w:rPr>
        <w:t xml:space="preserve"> год  -</w:t>
      </w:r>
      <w:r>
        <w:rPr>
          <w:sz w:val="28"/>
          <w:szCs w:val="28"/>
        </w:rPr>
        <w:t xml:space="preserve">       </w:t>
      </w:r>
      <w:r w:rsidR="00C45BA1">
        <w:rPr>
          <w:sz w:val="28"/>
          <w:szCs w:val="28"/>
        </w:rPr>
        <w:t>1050</w:t>
      </w:r>
      <w:r>
        <w:rPr>
          <w:sz w:val="28"/>
          <w:szCs w:val="28"/>
        </w:rPr>
        <w:t xml:space="preserve">0 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185323" w:rsidRDefault="00185323" w:rsidP="0018532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 w:rsidRPr="0036203E">
        <w:rPr>
          <w:sz w:val="28"/>
          <w:szCs w:val="28"/>
        </w:rPr>
        <w:t>7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08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C45BA1">
        <w:rPr>
          <w:sz w:val="28"/>
          <w:szCs w:val="28"/>
        </w:rPr>
        <w:t xml:space="preserve">6200 </w:t>
      </w:r>
      <w:r w:rsidRPr="0008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  <w:r>
        <w:rPr>
          <w:sz w:val="28"/>
          <w:szCs w:val="28"/>
        </w:rPr>
        <w:t>»</w:t>
      </w:r>
    </w:p>
    <w:p w:rsidR="00B41ACE" w:rsidRDefault="00B41ACE" w:rsidP="0055708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786A">
        <w:rPr>
          <w:sz w:val="28"/>
          <w:szCs w:val="28"/>
        </w:rPr>
        <w:t>9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17786A" w:rsidRDefault="0017786A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913565" w:rsidRDefault="00913565" w:rsidP="0091356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«Общая потребность в финансовых ресурсах на реализацию мероприятий Программы – </w:t>
      </w:r>
      <w:r w:rsidR="00F858D8">
        <w:rPr>
          <w:sz w:val="28"/>
          <w:szCs w:val="28"/>
        </w:rPr>
        <w:t>5</w:t>
      </w:r>
      <w:r w:rsidR="00113A4C">
        <w:rPr>
          <w:sz w:val="28"/>
          <w:szCs w:val="28"/>
        </w:rPr>
        <w:t>17581</w:t>
      </w:r>
      <w:r w:rsidR="00F858D8">
        <w:rPr>
          <w:sz w:val="28"/>
          <w:szCs w:val="28"/>
        </w:rPr>
        <w:t>,2</w:t>
      </w:r>
      <w:r w:rsidR="00D25697">
        <w:rPr>
          <w:sz w:val="28"/>
          <w:szCs w:val="28"/>
        </w:rPr>
        <w:t>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3565" w:rsidRDefault="00913565" w:rsidP="00913565">
      <w:pPr>
        <w:suppressAutoHyphens/>
        <w:jc w:val="both"/>
        <w:rPr>
          <w:sz w:val="28"/>
          <w:szCs w:val="28"/>
        </w:rPr>
      </w:pPr>
    </w:p>
    <w:p w:rsidR="00F858D8" w:rsidRDefault="00F858D8" w:rsidP="00F858D8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бюджета-   246487,5</w:t>
      </w:r>
      <w:r w:rsidR="00D25697">
        <w:rPr>
          <w:sz w:val="28"/>
          <w:szCs w:val="28"/>
        </w:rPr>
        <w:t>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числе: </w:t>
      </w:r>
    </w:p>
    <w:p w:rsidR="00F858D8" w:rsidRDefault="00F858D8" w:rsidP="00F858D8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- 246487,5</w:t>
      </w:r>
      <w:r w:rsidR="00D25697">
        <w:rPr>
          <w:sz w:val="28"/>
          <w:szCs w:val="28"/>
        </w:rPr>
        <w:t xml:space="preserve">1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858D8" w:rsidRDefault="00F858D8" w:rsidP="00F858D8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858D8" w:rsidRPr="00085EB9" w:rsidRDefault="00F858D8" w:rsidP="00F858D8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Pr="007D5B8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858D8" w:rsidRDefault="00F858D8" w:rsidP="00F858D8">
      <w:pPr>
        <w:suppressAutoHyphens/>
        <w:ind w:firstLine="624"/>
        <w:jc w:val="both"/>
        <w:rPr>
          <w:sz w:val="28"/>
          <w:szCs w:val="28"/>
        </w:rPr>
      </w:pPr>
    </w:p>
    <w:p w:rsidR="00F858D8" w:rsidRDefault="00F858D8" w:rsidP="00F858D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областного бюджета- 2</w:t>
      </w:r>
      <w:r w:rsidR="00113A4C">
        <w:rPr>
          <w:sz w:val="28"/>
          <w:szCs w:val="28"/>
        </w:rPr>
        <w:t>18417</w:t>
      </w:r>
      <w:r>
        <w:rPr>
          <w:sz w:val="28"/>
          <w:szCs w:val="28"/>
        </w:rPr>
        <w:t xml:space="preserve">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</w:t>
      </w:r>
      <w:proofErr w:type="spellEnd"/>
      <w:r>
        <w:rPr>
          <w:sz w:val="28"/>
          <w:szCs w:val="28"/>
        </w:rPr>
        <w:t xml:space="preserve"> том числе:</w:t>
      </w:r>
    </w:p>
    <w:p w:rsidR="00F858D8" w:rsidRDefault="00F858D8" w:rsidP="00F858D8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    2</w:t>
      </w:r>
      <w:r w:rsidR="00113A4C">
        <w:rPr>
          <w:sz w:val="28"/>
          <w:szCs w:val="28"/>
        </w:rPr>
        <w:t>18417</w:t>
      </w:r>
      <w:r>
        <w:rPr>
          <w:sz w:val="28"/>
          <w:szCs w:val="28"/>
        </w:rPr>
        <w:t>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858D8" w:rsidRDefault="00F858D8" w:rsidP="00F858D8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858D8" w:rsidRDefault="00F858D8" w:rsidP="00F858D8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Pr="007D5B8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858D8" w:rsidRDefault="00F858D8" w:rsidP="00F858D8">
      <w:pPr>
        <w:suppressAutoHyphens/>
        <w:ind w:firstLine="624"/>
        <w:jc w:val="both"/>
        <w:rPr>
          <w:sz w:val="28"/>
          <w:szCs w:val="28"/>
        </w:rPr>
      </w:pPr>
    </w:p>
    <w:p w:rsidR="00F858D8" w:rsidRPr="00085EB9" w:rsidRDefault="00F858D8" w:rsidP="00F858D8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 xml:space="preserve">Средства местного бюджета – </w:t>
      </w:r>
      <w:r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 52675,8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уб.,</w:t>
      </w:r>
    </w:p>
    <w:p w:rsidR="00F858D8" w:rsidRPr="00085EB9" w:rsidRDefault="00F858D8" w:rsidP="00F858D8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в том числе:</w:t>
      </w:r>
    </w:p>
    <w:p w:rsidR="00F858D8" w:rsidRPr="00085EB9" w:rsidRDefault="00F858D8" w:rsidP="00F858D8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36203E">
        <w:rPr>
          <w:sz w:val="28"/>
          <w:szCs w:val="28"/>
        </w:rPr>
        <w:t>5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    35975,8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F858D8" w:rsidRPr="00085EB9" w:rsidRDefault="00F858D8" w:rsidP="00F858D8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lastRenderedPageBreak/>
        <w:t>201</w:t>
      </w:r>
      <w:r w:rsidRPr="0036203E">
        <w:rPr>
          <w:sz w:val="28"/>
          <w:szCs w:val="28"/>
        </w:rPr>
        <w:t>6</w:t>
      </w:r>
      <w:r w:rsidRPr="00085EB9">
        <w:rPr>
          <w:sz w:val="28"/>
          <w:szCs w:val="28"/>
        </w:rPr>
        <w:t xml:space="preserve"> год  -</w:t>
      </w:r>
      <w:r>
        <w:rPr>
          <w:sz w:val="28"/>
          <w:szCs w:val="28"/>
        </w:rPr>
        <w:t xml:space="preserve">       10500 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913565" w:rsidRDefault="00F858D8" w:rsidP="00F858D8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 w:rsidRPr="0036203E">
        <w:rPr>
          <w:sz w:val="28"/>
          <w:szCs w:val="28"/>
        </w:rPr>
        <w:t>7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08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6200 </w:t>
      </w:r>
      <w:r w:rsidRPr="0008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0454CD" w:rsidRDefault="000454CD" w:rsidP="00F858D8">
      <w:pPr>
        <w:suppressAutoHyphens/>
        <w:ind w:firstLine="624"/>
        <w:jc w:val="both"/>
        <w:rPr>
          <w:sz w:val="28"/>
          <w:szCs w:val="28"/>
        </w:rPr>
      </w:pP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подлежит ежегодному уточнению, исходя из </w:t>
      </w:r>
      <w:r w:rsidR="008346DD">
        <w:rPr>
          <w:sz w:val="28"/>
          <w:szCs w:val="28"/>
        </w:rPr>
        <w:t xml:space="preserve">      </w:t>
      </w:r>
      <w:r>
        <w:rPr>
          <w:sz w:val="28"/>
          <w:szCs w:val="28"/>
        </w:rPr>
        <w:t>возможностей бюджет</w:t>
      </w:r>
      <w:r w:rsidR="00B238B5">
        <w:rPr>
          <w:sz w:val="28"/>
          <w:szCs w:val="28"/>
        </w:rPr>
        <w:t>ов</w:t>
      </w:r>
      <w:r>
        <w:rPr>
          <w:sz w:val="28"/>
          <w:szCs w:val="28"/>
        </w:rPr>
        <w:t xml:space="preserve"> на соответствующий финансовый год</w:t>
      </w:r>
      <w:r w:rsidR="0017786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786A">
        <w:rPr>
          <w:sz w:val="28"/>
          <w:szCs w:val="28"/>
        </w:rPr>
        <w:t>9</w:t>
      </w:r>
      <w:r>
        <w:rPr>
          <w:sz w:val="28"/>
          <w:szCs w:val="28"/>
        </w:rPr>
        <w:t>.3. Раздел 7   «</w:t>
      </w:r>
      <w:r w:rsidR="008F7F29">
        <w:rPr>
          <w:sz w:val="28"/>
          <w:szCs w:val="28"/>
        </w:rPr>
        <w:t>Программные м</w:t>
      </w:r>
      <w:r>
        <w:rPr>
          <w:sz w:val="28"/>
          <w:szCs w:val="28"/>
        </w:rPr>
        <w:t>ероприятия»  изложить  следующей редакции:</w:t>
      </w:r>
    </w:p>
    <w:p w:rsidR="00B41ACE" w:rsidRDefault="0017786A" w:rsidP="007D62C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1ACE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tbl>
      <w:tblPr>
        <w:tblW w:w="9195" w:type="dxa"/>
        <w:tblInd w:w="93" w:type="dxa"/>
        <w:tblLook w:val="0000"/>
      </w:tblPr>
      <w:tblGrid>
        <w:gridCol w:w="594"/>
        <w:gridCol w:w="3532"/>
        <w:gridCol w:w="1406"/>
        <w:gridCol w:w="1406"/>
        <w:gridCol w:w="1124"/>
        <w:gridCol w:w="1260"/>
      </w:tblGrid>
      <w:tr w:rsidR="00A4482A" w:rsidRPr="00B60778" w:rsidTr="00A5668C">
        <w:trPr>
          <w:trHeight w:val="64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077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6077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60778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Наименование меропри</w:t>
            </w:r>
            <w:r w:rsidRPr="00B60778">
              <w:rPr>
                <w:color w:val="000000"/>
                <w:sz w:val="28"/>
                <w:szCs w:val="28"/>
              </w:rPr>
              <w:t>я</w:t>
            </w:r>
            <w:r w:rsidRPr="00B60778">
              <w:rPr>
                <w:color w:val="000000"/>
                <w:sz w:val="28"/>
                <w:szCs w:val="28"/>
              </w:rPr>
              <w:t>тий</w:t>
            </w:r>
          </w:p>
        </w:tc>
        <w:tc>
          <w:tcPr>
            <w:tcW w:w="5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87CE2" w:rsidRPr="00B60778" w:rsidRDefault="00087CE2" w:rsidP="002D5006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Объем финансирования, тыс</w:t>
            </w:r>
            <w:proofErr w:type="gramStart"/>
            <w:r w:rsidRPr="00B60778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B60778"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9D00C4" w:rsidRPr="00B60778" w:rsidTr="00F173D0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C2427D" w:rsidRDefault="00087CE2" w:rsidP="002D5006">
            <w:pPr>
              <w:jc w:val="center"/>
              <w:rPr>
                <w:color w:val="000000"/>
                <w:sz w:val="28"/>
                <w:szCs w:val="28"/>
              </w:rPr>
            </w:pPr>
            <w:r w:rsidRPr="00C2427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C2427D" w:rsidRDefault="00087CE2" w:rsidP="00B36A65">
            <w:pPr>
              <w:jc w:val="center"/>
              <w:rPr>
                <w:color w:val="000000"/>
                <w:sz w:val="28"/>
                <w:szCs w:val="28"/>
              </w:rPr>
            </w:pPr>
            <w:r w:rsidRPr="00C2427D">
              <w:rPr>
                <w:color w:val="000000"/>
                <w:sz w:val="28"/>
                <w:szCs w:val="28"/>
              </w:rPr>
              <w:t>201</w:t>
            </w:r>
            <w:r w:rsidR="00B36A65" w:rsidRPr="00C2427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B36A65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201</w:t>
            </w:r>
            <w:r w:rsidR="00B36A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B36A65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201</w:t>
            </w:r>
            <w:r w:rsidR="00B36A65">
              <w:rPr>
                <w:color w:val="000000"/>
                <w:sz w:val="28"/>
                <w:szCs w:val="28"/>
              </w:rPr>
              <w:t>7</w:t>
            </w:r>
          </w:p>
        </w:tc>
      </w:tr>
      <w:tr w:rsidR="009D00C4" w:rsidRPr="00B60778" w:rsidTr="00F173D0">
        <w:trPr>
          <w:trHeight w:val="1059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56362C" w:rsidP="0056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rPr>
                <w:sz w:val="28"/>
                <w:szCs w:val="28"/>
              </w:rPr>
            </w:pPr>
            <w:r w:rsidRPr="00B60778">
              <w:rPr>
                <w:sz w:val="28"/>
                <w:szCs w:val="28"/>
              </w:rPr>
              <w:t>Подготовка строительных площадок, оформление з</w:t>
            </w:r>
            <w:r w:rsidRPr="00B60778">
              <w:rPr>
                <w:sz w:val="28"/>
                <w:szCs w:val="28"/>
              </w:rPr>
              <w:t>е</w:t>
            </w:r>
            <w:r w:rsidRPr="00B60778">
              <w:rPr>
                <w:sz w:val="28"/>
                <w:szCs w:val="28"/>
              </w:rPr>
              <w:t>мельных участков, по</w:t>
            </w:r>
            <w:r w:rsidRPr="00B60778">
              <w:rPr>
                <w:sz w:val="28"/>
                <w:szCs w:val="28"/>
              </w:rPr>
              <w:t>д</w:t>
            </w:r>
            <w:r w:rsidRPr="00B60778">
              <w:rPr>
                <w:sz w:val="28"/>
                <w:szCs w:val="28"/>
              </w:rPr>
              <w:t>ключение к внешним с</w:t>
            </w:r>
            <w:r w:rsidRPr="00B60778">
              <w:rPr>
                <w:sz w:val="28"/>
                <w:szCs w:val="28"/>
              </w:rPr>
              <w:t>е</w:t>
            </w:r>
            <w:r w:rsidRPr="00B60778">
              <w:rPr>
                <w:sz w:val="28"/>
                <w:szCs w:val="28"/>
              </w:rPr>
              <w:t>тям, оформление технич</w:t>
            </w:r>
            <w:r w:rsidRPr="00B60778">
              <w:rPr>
                <w:sz w:val="28"/>
                <w:szCs w:val="28"/>
              </w:rPr>
              <w:t>е</w:t>
            </w:r>
            <w:r w:rsidRPr="00B60778">
              <w:rPr>
                <w:sz w:val="28"/>
                <w:szCs w:val="28"/>
              </w:rPr>
              <w:t>ской документации по окончанию строительства объектов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C2427D" w:rsidRDefault="00C2427D" w:rsidP="00C242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</w:t>
            </w:r>
            <w:r w:rsidRPr="00C2427D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C2427D" w:rsidRDefault="00A4482A" w:rsidP="00A4482A">
            <w:pPr>
              <w:jc w:val="center"/>
              <w:rPr>
                <w:color w:val="000000"/>
                <w:sz w:val="28"/>
                <w:szCs w:val="28"/>
              </w:rPr>
            </w:pPr>
            <w:r w:rsidRPr="00C2427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4E421A" w:rsidP="004E4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86407">
              <w:rPr>
                <w:color w:val="000000"/>
                <w:sz w:val="28"/>
                <w:szCs w:val="28"/>
              </w:rPr>
              <w:t>00</w:t>
            </w:r>
          </w:p>
        </w:tc>
      </w:tr>
      <w:tr w:rsidR="00A132A9" w:rsidRPr="00B60778" w:rsidTr="00F173D0">
        <w:trPr>
          <w:trHeight w:val="46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2A9" w:rsidRPr="00B60778" w:rsidRDefault="00A132A9" w:rsidP="00D724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2A9" w:rsidRPr="00B60778" w:rsidRDefault="00A132A9" w:rsidP="00D72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2A9" w:rsidRPr="00C2427D" w:rsidRDefault="00A132A9" w:rsidP="00D724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</w:t>
            </w:r>
            <w:r w:rsidRPr="00C2427D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2A9" w:rsidRPr="00C2427D" w:rsidRDefault="00A132A9" w:rsidP="00D724AA">
            <w:pPr>
              <w:jc w:val="center"/>
              <w:rPr>
                <w:color w:val="000000"/>
                <w:sz w:val="28"/>
                <w:szCs w:val="28"/>
              </w:rPr>
            </w:pPr>
            <w:r w:rsidRPr="00C2427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2A9" w:rsidRPr="00B3407E" w:rsidRDefault="00A132A9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2A9" w:rsidRPr="00B3407E" w:rsidRDefault="00A132A9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042686" w:rsidRPr="00B60778" w:rsidTr="00F173D0">
        <w:trPr>
          <w:trHeight w:val="347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686" w:rsidRPr="00B60778" w:rsidRDefault="00042686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686" w:rsidRPr="00B60778" w:rsidRDefault="00042686" w:rsidP="00D72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 и с</w:t>
            </w:r>
            <w:r w:rsidRPr="00B60778">
              <w:rPr>
                <w:color w:val="000000"/>
                <w:sz w:val="28"/>
                <w:szCs w:val="28"/>
              </w:rPr>
              <w:t>тро</w:t>
            </w:r>
            <w:r w:rsidRPr="00B60778">
              <w:rPr>
                <w:color w:val="000000"/>
                <w:sz w:val="28"/>
                <w:szCs w:val="28"/>
              </w:rPr>
              <w:t>и</w:t>
            </w:r>
            <w:r w:rsidRPr="00B60778">
              <w:rPr>
                <w:color w:val="000000"/>
                <w:sz w:val="28"/>
                <w:szCs w:val="28"/>
              </w:rPr>
              <w:t>тельство многоквартирных домов</w:t>
            </w:r>
            <w:r>
              <w:rPr>
                <w:color w:val="000000"/>
                <w:sz w:val="28"/>
                <w:szCs w:val="28"/>
              </w:rPr>
              <w:t xml:space="preserve">, выкуп помещений у собственников сносимых </w:t>
            </w:r>
            <w:r w:rsidR="00B238B5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 xml:space="preserve">омов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686" w:rsidRPr="00F173D0" w:rsidRDefault="00042686" w:rsidP="006E2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173D0">
              <w:rPr>
                <w:bCs/>
                <w:color w:val="000000"/>
                <w:sz w:val="28"/>
                <w:szCs w:val="28"/>
              </w:rPr>
              <w:t>2</w:t>
            </w:r>
            <w:r w:rsidR="00F173D0" w:rsidRPr="00F173D0">
              <w:rPr>
                <w:bCs/>
                <w:color w:val="000000"/>
                <w:sz w:val="28"/>
                <w:szCs w:val="28"/>
              </w:rPr>
              <w:t>6</w:t>
            </w:r>
            <w:r w:rsidRPr="00F173D0">
              <w:rPr>
                <w:bCs/>
                <w:color w:val="000000"/>
                <w:sz w:val="28"/>
                <w:szCs w:val="28"/>
              </w:rPr>
              <w:t>7</w:t>
            </w:r>
            <w:r w:rsidR="00981ECD">
              <w:rPr>
                <w:bCs/>
                <w:color w:val="000000"/>
                <w:sz w:val="28"/>
                <w:szCs w:val="28"/>
              </w:rPr>
              <w:t>442</w:t>
            </w:r>
            <w:r w:rsidRPr="00F173D0">
              <w:rPr>
                <w:bCs/>
                <w:color w:val="000000"/>
                <w:sz w:val="28"/>
                <w:szCs w:val="28"/>
              </w:rPr>
              <w:t>,</w:t>
            </w:r>
            <w:r w:rsidR="006E2134">
              <w:rPr>
                <w:bCs/>
                <w:color w:val="000000"/>
                <w:sz w:val="28"/>
                <w:szCs w:val="28"/>
              </w:rPr>
              <w:t>3</w:t>
            </w:r>
            <w:r w:rsidR="0065609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686" w:rsidRPr="00656092" w:rsidRDefault="00F173D0" w:rsidP="006E2134">
            <w:pPr>
              <w:jc w:val="center"/>
              <w:rPr>
                <w:color w:val="000000"/>
                <w:sz w:val="28"/>
                <w:szCs w:val="28"/>
              </w:rPr>
            </w:pPr>
            <w:r w:rsidRPr="00F173D0">
              <w:rPr>
                <w:color w:val="000000"/>
                <w:sz w:val="28"/>
                <w:szCs w:val="28"/>
              </w:rPr>
              <w:t>259</w:t>
            </w:r>
            <w:r w:rsidR="00981ECD">
              <w:rPr>
                <w:color w:val="000000"/>
                <w:sz w:val="28"/>
                <w:szCs w:val="28"/>
                <w:lang w:val="en-US"/>
              </w:rPr>
              <w:t>399</w:t>
            </w:r>
            <w:r w:rsidR="00656092">
              <w:rPr>
                <w:color w:val="000000"/>
                <w:sz w:val="28"/>
                <w:szCs w:val="28"/>
              </w:rPr>
              <w:t>,01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686" w:rsidRPr="00B3407E" w:rsidRDefault="00042686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686" w:rsidRPr="00B3407E" w:rsidRDefault="00042686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3430</w:t>
            </w:r>
          </w:p>
        </w:tc>
      </w:tr>
      <w:tr w:rsidR="00F173D0" w:rsidRPr="00B60778" w:rsidTr="00F173D0">
        <w:trPr>
          <w:trHeight w:val="347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B60778" w:rsidRDefault="00F173D0" w:rsidP="00D724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B60778" w:rsidRDefault="00F173D0" w:rsidP="00D72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F173D0" w:rsidRDefault="00F173D0" w:rsidP="00D724AA">
            <w:pPr>
              <w:jc w:val="center"/>
              <w:rPr>
                <w:color w:val="000000"/>
                <w:sz w:val="28"/>
                <w:szCs w:val="28"/>
              </w:rPr>
            </w:pPr>
            <w:r w:rsidRPr="00F173D0">
              <w:rPr>
                <w:color w:val="000000"/>
                <w:sz w:val="28"/>
                <w:szCs w:val="28"/>
              </w:rPr>
              <w:t>116487,5</w:t>
            </w:r>
            <w:r w:rsidR="006560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F173D0" w:rsidRDefault="00F173D0" w:rsidP="00D724AA">
            <w:pPr>
              <w:jc w:val="center"/>
              <w:rPr>
                <w:color w:val="000000"/>
                <w:sz w:val="28"/>
                <w:szCs w:val="28"/>
              </w:rPr>
            </w:pPr>
            <w:r w:rsidRPr="00F173D0">
              <w:rPr>
                <w:color w:val="000000"/>
                <w:sz w:val="28"/>
                <w:szCs w:val="28"/>
              </w:rPr>
              <w:t>116487,5</w:t>
            </w:r>
            <w:r w:rsidR="006560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B3407E" w:rsidRDefault="00F173D0" w:rsidP="00D724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B3407E" w:rsidRDefault="00F173D0" w:rsidP="00D724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73D0" w:rsidRPr="00B60778" w:rsidTr="00F173D0">
        <w:trPr>
          <w:trHeight w:val="347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B60778" w:rsidRDefault="00F173D0" w:rsidP="00D724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B60778" w:rsidRDefault="00F173D0" w:rsidP="00D72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F173D0" w:rsidRDefault="00981ECD" w:rsidP="006E2134">
            <w:pPr>
              <w:jc w:val="center"/>
              <w:rPr>
                <w:color w:val="000000"/>
                <w:sz w:val="28"/>
                <w:szCs w:val="28"/>
              </w:rPr>
            </w:pPr>
            <w:r w:rsidRPr="00F173D0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781</w:t>
            </w:r>
            <w:r w:rsidR="006E2134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F173D0" w:rsidRDefault="00F173D0" w:rsidP="0033083E">
            <w:pPr>
              <w:jc w:val="center"/>
              <w:rPr>
                <w:color w:val="000000"/>
                <w:sz w:val="28"/>
                <w:szCs w:val="28"/>
              </w:rPr>
            </w:pPr>
            <w:r w:rsidRPr="00F173D0">
              <w:rPr>
                <w:color w:val="000000"/>
                <w:sz w:val="28"/>
                <w:szCs w:val="28"/>
              </w:rPr>
              <w:t>11</w:t>
            </w:r>
            <w:r w:rsidR="00981ECD">
              <w:rPr>
                <w:color w:val="000000"/>
                <w:sz w:val="28"/>
                <w:szCs w:val="28"/>
              </w:rPr>
              <w:t>781</w:t>
            </w:r>
            <w:r w:rsidR="0033083E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B3407E" w:rsidRDefault="00F173D0" w:rsidP="00D724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B3407E" w:rsidRDefault="00F173D0" w:rsidP="00D724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73D0" w:rsidRPr="00B60778" w:rsidTr="00F173D0">
        <w:trPr>
          <w:trHeight w:val="347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B60778" w:rsidRDefault="00F173D0" w:rsidP="00D724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B60778" w:rsidRDefault="00F173D0" w:rsidP="00D72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F173D0" w:rsidRDefault="00F173D0" w:rsidP="00D724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173D0">
              <w:rPr>
                <w:bCs/>
                <w:color w:val="000000"/>
                <w:sz w:val="28"/>
                <w:szCs w:val="28"/>
              </w:rPr>
              <w:t>33141,9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F173D0" w:rsidRDefault="00F173D0" w:rsidP="00D724AA">
            <w:pPr>
              <w:jc w:val="center"/>
              <w:rPr>
                <w:color w:val="000000"/>
                <w:sz w:val="28"/>
                <w:szCs w:val="28"/>
              </w:rPr>
            </w:pPr>
            <w:r w:rsidRPr="00F173D0">
              <w:rPr>
                <w:color w:val="000000"/>
                <w:sz w:val="28"/>
                <w:szCs w:val="28"/>
              </w:rPr>
              <w:t>25098,6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B3407E" w:rsidRDefault="00F173D0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3D0" w:rsidRPr="00B3407E" w:rsidRDefault="00F173D0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3430</w:t>
            </w:r>
          </w:p>
        </w:tc>
      </w:tr>
      <w:tr w:rsidR="009D00C4" w:rsidRPr="00B60778" w:rsidTr="006454C7">
        <w:trPr>
          <w:trHeight w:val="175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56362C" w:rsidP="0056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0B13" w:rsidRPr="00B60778" w:rsidRDefault="00A92BE7" w:rsidP="004B0B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 и стро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тельство объектов соц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альной сферы</w:t>
            </w:r>
            <w:r w:rsidR="004B0B13">
              <w:rPr>
                <w:color w:val="000000"/>
                <w:sz w:val="28"/>
                <w:szCs w:val="28"/>
              </w:rPr>
              <w:t xml:space="preserve"> (больницы, школы, </w:t>
            </w:r>
            <w:proofErr w:type="spellStart"/>
            <w:r w:rsidR="004B0B13">
              <w:rPr>
                <w:color w:val="000000"/>
                <w:sz w:val="28"/>
                <w:szCs w:val="28"/>
              </w:rPr>
              <w:t>д</w:t>
            </w:r>
            <w:proofErr w:type="spellEnd"/>
            <w:r w:rsidR="004B0B13">
              <w:rPr>
                <w:color w:val="000000"/>
                <w:sz w:val="28"/>
                <w:szCs w:val="28"/>
              </w:rPr>
              <w:t>/сады, общежития и т.д.)</w:t>
            </w:r>
          </w:p>
          <w:p w:rsidR="004F7398" w:rsidRPr="00B60778" w:rsidRDefault="004F7398" w:rsidP="004F73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5EF3" w:rsidRPr="006454C7" w:rsidRDefault="002A35A4" w:rsidP="002A35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16448,9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37E" w:rsidRPr="006454C7" w:rsidRDefault="002A35A4" w:rsidP="002A35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13832,2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398" w:rsidRPr="00B3407E" w:rsidRDefault="004E421A" w:rsidP="004E4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398" w:rsidRPr="00B3407E" w:rsidRDefault="004F7398" w:rsidP="004E4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4500" w:rsidRPr="00B60778" w:rsidTr="006454C7">
        <w:trPr>
          <w:trHeight w:val="34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500" w:rsidRDefault="00AE4500" w:rsidP="00563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500" w:rsidRDefault="00AE4500" w:rsidP="004B0B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500" w:rsidRPr="006454C7" w:rsidRDefault="00981ECD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500" w:rsidRPr="006454C7" w:rsidRDefault="00981ECD" w:rsidP="00981E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500" w:rsidRDefault="00AE4500" w:rsidP="004E4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500" w:rsidRDefault="00AE4500" w:rsidP="004E4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4500" w:rsidRPr="00B60778" w:rsidTr="006454C7">
        <w:trPr>
          <w:trHeight w:val="409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500" w:rsidRDefault="00AE4500" w:rsidP="00563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500" w:rsidRDefault="00AE4500" w:rsidP="004B0B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  <w:p w:rsidR="00AE4500" w:rsidRDefault="00AE4500" w:rsidP="004B0B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500" w:rsidRPr="006454C7" w:rsidRDefault="006454C7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54C7">
              <w:rPr>
                <w:bCs/>
                <w:color w:val="000000"/>
                <w:sz w:val="28"/>
                <w:szCs w:val="28"/>
              </w:rPr>
              <w:t>3463,9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500" w:rsidRPr="006454C7" w:rsidRDefault="006454C7" w:rsidP="00A4482A">
            <w:pPr>
              <w:jc w:val="center"/>
              <w:rPr>
                <w:color w:val="000000"/>
                <w:sz w:val="28"/>
                <w:szCs w:val="28"/>
              </w:rPr>
            </w:pPr>
            <w:r w:rsidRPr="006454C7">
              <w:rPr>
                <w:color w:val="000000"/>
                <w:sz w:val="28"/>
                <w:szCs w:val="28"/>
              </w:rPr>
              <w:t>847,2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500" w:rsidRDefault="006454C7" w:rsidP="004E4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500" w:rsidRDefault="00AE4500" w:rsidP="004E4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00C4" w:rsidRPr="00B60778" w:rsidTr="00F173D0">
        <w:trPr>
          <w:trHeight w:val="9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56362C" w:rsidP="0056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A92BE7" w:rsidP="00A92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 и с</w:t>
            </w:r>
            <w:r w:rsidR="00087CE2" w:rsidRPr="00B60778">
              <w:rPr>
                <w:color w:val="000000"/>
                <w:sz w:val="28"/>
                <w:szCs w:val="28"/>
              </w:rPr>
              <w:t>тро</w:t>
            </w:r>
            <w:r w:rsidR="00087CE2" w:rsidRPr="00B60778">
              <w:rPr>
                <w:color w:val="000000"/>
                <w:sz w:val="28"/>
                <w:szCs w:val="28"/>
              </w:rPr>
              <w:t>и</w:t>
            </w:r>
            <w:r w:rsidR="00087CE2" w:rsidRPr="00B60778">
              <w:rPr>
                <w:color w:val="000000"/>
                <w:sz w:val="28"/>
                <w:szCs w:val="28"/>
              </w:rPr>
              <w:t>тельство объектов комм</w:t>
            </w:r>
            <w:r w:rsidR="00087CE2" w:rsidRPr="00B60778">
              <w:rPr>
                <w:color w:val="000000"/>
                <w:sz w:val="28"/>
                <w:szCs w:val="28"/>
              </w:rPr>
              <w:t>у</w:t>
            </w:r>
            <w:r w:rsidR="00087CE2" w:rsidRPr="00B60778">
              <w:rPr>
                <w:color w:val="000000"/>
                <w:sz w:val="28"/>
                <w:szCs w:val="28"/>
              </w:rPr>
              <w:t>нальной инфраструктуры (мосты, берегоукрепител</w:t>
            </w:r>
            <w:r w:rsidR="00087CE2" w:rsidRPr="00B60778">
              <w:rPr>
                <w:color w:val="000000"/>
                <w:sz w:val="28"/>
                <w:szCs w:val="28"/>
              </w:rPr>
              <w:t>ь</w:t>
            </w:r>
            <w:r w:rsidR="00087CE2" w:rsidRPr="00B60778">
              <w:rPr>
                <w:color w:val="000000"/>
                <w:sz w:val="28"/>
                <w:szCs w:val="28"/>
              </w:rPr>
              <w:t>ные сооружения, полигоны ТБО и т.д.)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CD70CA" w:rsidRDefault="00430C28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D70CA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CD70CA" w:rsidRDefault="0029083E" w:rsidP="0029083E">
            <w:pPr>
              <w:jc w:val="center"/>
              <w:rPr>
                <w:color w:val="000000"/>
                <w:sz w:val="28"/>
                <w:szCs w:val="28"/>
              </w:rPr>
            </w:pPr>
            <w:r w:rsidRPr="00CD70C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031473" w:rsidP="000314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30C28" w:rsidRPr="00B60778" w:rsidTr="00430C28">
        <w:trPr>
          <w:trHeight w:val="36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C28" w:rsidRDefault="00430C28" w:rsidP="00563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C28" w:rsidRDefault="00430C28" w:rsidP="00430C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  <w:p w:rsidR="00430C28" w:rsidRDefault="00430C28" w:rsidP="00A92B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C28" w:rsidRPr="00CD70CA" w:rsidRDefault="00430C28" w:rsidP="00D724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D70CA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C28" w:rsidRPr="00CD70CA" w:rsidRDefault="00430C28" w:rsidP="00D724AA">
            <w:pPr>
              <w:jc w:val="center"/>
              <w:rPr>
                <w:color w:val="000000"/>
                <w:sz w:val="28"/>
                <w:szCs w:val="28"/>
              </w:rPr>
            </w:pPr>
            <w:r w:rsidRPr="00CD70C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C28" w:rsidRPr="00B3407E" w:rsidRDefault="00430C28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C28" w:rsidRPr="00B3407E" w:rsidRDefault="00430C28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D00C4" w:rsidRPr="00B60778" w:rsidTr="00F173D0">
        <w:trPr>
          <w:trHeight w:val="6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56362C" w:rsidP="0056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A92BE7" w:rsidP="00A92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 и с</w:t>
            </w:r>
            <w:r w:rsidR="00087CE2" w:rsidRPr="00B60778">
              <w:rPr>
                <w:color w:val="000000"/>
                <w:sz w:val="28"/>
                <w:szCs w:val="28"/>
              </w:rPr>
              <w:t>тро</w:t>
            </w:r>
            <w:r w:rsidR="00087CE2" w:rsidRPr="00B60778">
              <w:rPr>
                <w:color w:val="000000"/>
                <w:sz w:val="28"/>
                <w:szCs w:val="28"/>
              </w:rPr>
              <w:t>и</w:t>
            </w:r>
            <w:r w:rsidR="00087CE2" w:rsidRPr="00B60778">
              <w:rPr>
                <w:color w:val="000000"/>
                <w:sz w:val="28"/>
                <w:szCs w:val="28"/>
              </w:rPr>
              <w:t>тельство инженерных с</w:t>
            </w:r>
            <w:r w:rsidR="00087CE2" w:rsidRPr="00B60778">
              <w:rPr>
                <w:color w:val="000000"/>
                <w:sz w:val="28"/>
                <w:szCs w:val="28"/>
              </w:rPr>
              <w:t>е</w:t>
            </w:r>
            <w:r w:rsidR="00087CE2" w:rsidRPr="00B60778">
              <w:rPr>
                <w:color w:val="000000"/>
                <w:sz w:val="28"/>
                <w:szCs w:val="28"/>
              </w:rPr>
              <w:t>тей микрорайонов ко</w:t>
            </w:r>
            <w:r w:rsidR="00087CE2" w:rsidRPr="00B60778">
              <w:rPr>
                <w:color w:val="000000"/>
                <w:sz w:val="28"/>
                <w:szCs w:val="28"/>
              </w:rPr>
              <w:t>м</w:t>
            </w:r>
            <w:r w:rsidR="00087CE2" w:rsidRPr="00B60778">
              <w:rPr>
                <w:color w:val="000000"/>
                <w:sz w:val="28"/>
                <w:szCs w:val="28"/>
              </w:rPr>
              <w:t>плексной застройки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404AE9" w:rsidRDefault="008524B0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4AE9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404AE9" w:rsidRDefault="00A4482A" w:rsidP="00A4482A">
            <w:pPr>
              <w:jc w:val="center"/>
              <w:rPr>
                <w:color w:val="000000"/>
                <w:sz w:val="28"/>
                <w:szCs w:val="28"/>
              </w:rPr>
            </w:pPr>
            <w:r w:rsidRPr="00404AE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340B49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87CE2" w:rsidRPr="00B3407E">
              <w:rPr>
                <w:color w:val="000000"/>
                <w:sz w:val="28"/>
                <w:szCs w:val="28"/>
              </w:rPr>
              <w:t>00</w:t>
            </w:r>
          </w:p>
        </w:tc>
      </w:tr>
      <w:tr w:rsidR="00404AE9" w:rsidRPr="00B60778" w:rsidTr="00F173D0">
        <w:trPr>
          <w:trHeight w:val="6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Default="00404AE9" w:rsidP="00563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Default="00404AE9" w:rsidP="00D72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  <w:p w:rsidR="00404AE9" w:rsidRDefault="00404AE9" w:rsidP="00D724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404AE9" w:rsidRDefault="00404AE9" w:rsidP="00D724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4AE9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404AE9" w:rsidRDefault="00404AE9" w:rsidP="00D724AA">
            <w:pPr>
              <w:jc w:val="center"/>
              <w:rPr>
                <w:color w:val="000000"/>
                <w:sz w:val="28"/>
                <w:szCs w:val="28"/>
              </w:rPr>
            </w:pPr>
            <w:r w:rsidRPr="00404AE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3407E" w:rsidRDefault="00404AE9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3407E" w:rsidRDefault="00404AE9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B3407E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D00C4" w:rsidRPr="00B60778" w:rsidTr="00F173D0">
        <w:trPr>
          <w:trHeight w:val="6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60778" w:rsidRDefault="00404AE9" w:rsidP="0056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60778" w:rsidRDefault="00404AE9" w:rsidP="002D5006">
            <w:pPr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Строительство Губернск</w:t>
            </w:r>
            <w:r w:rsidRPr="00B60778">
              <w:rPr>
                <w:color w:val="000000"/>
                <w:sz w:val="28"/>
                <w:szCs w:val="28"/>
              </w:rPr>
              <w:t>о</w:t>
            </w:r>
            <w:r w:rsidRPr="00B60778">
              <w:rPr>
                <w:color w:val="000000"/>
                <w:sz w:val="28"/>
                <w:szCs w:val="28"/>
              </w:rPr>
              <w:t>го центра сноуборда и го</w:t>
            </w:r>
            <w:r w:rsidRPr="00B60778">
              <w:rPr>
                <w:color w:val="000000"/>
                <w:sz w:val="28"/>
                <w:szCs w:val="28"/>
              </w:rPr>
              <w:t>р</w:t>
            </w:r>
            <w:r w:rsidRPr="00B60778">
              <w:rPr>
                <w:color w:val="000000"/>
                <w:sz w:val="28"/>
                <w:szCs w:val="28"/>
              </w:rPr>
              <w:t>ных лыж на г</w:t>
            </w:r>
            <w:proofErr w:type="gramStart"/>
            <w:r w:rsidRPr="00B60778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B60778">
              <w:rPr>
                <w:color w:val="000000"/>
                <w:sz w:val="28"/>
                <w:szCs w:val="28"/>
              </w:rPr>
              <w:t>уманной в г.Таштагол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1939DB" w:rsidRDefault="00404AE9" w:rsidP="0024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39DB">
              <w:rPr>
                <w:bCs/>
                <w:color w:val="000000"/>
                <w:sz w:val="28"/>
                <w:szCs w:val="28"/>
              </w:rPr>
              <w:t>23</w:t>
            </w:r>
            <w:r w:rsidR="00244225" w:rsidRPr="001939DB">
              <w:rPr>
                <w:bCs/>
                <w:color w:val="000000"/>
                <w:sz w:val="28"/>
                <w:szCs w:val="28"/>
              </w:rPr>
              <w:t>0240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1939DB" w:rsidRDefault="00244225" w:rsidP="009D00C4">
            <w:pPr>
              <w:jc w:val="center"/>
              <w:rPr>
                <w:color w:val="000000"/>
                <w:sz w:val="28"/>
                <w:szCs w:val="28"/>
              </w:rPr>
            </w:pPr>
            <w:r w:rsidRPr="001939DB">
              <w:rPr>
                <w:color w:val="000000"/>
                <w:sz w:val="28"/>
                <w:szCs w:val="28"/>
              </w:rPr>
              <w:t>226700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3407E" w:rsidRDefault="00404AE9" w:rsidP="004E4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3407E" w:rsidRDefault="00404AE9" w:rsidP="004E4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1770</w:t>
            </w:r>
          </w:p>
        </w:tc>
      </w:tr>
      <w:tr w:rsidR="001939DB" w:rsidRPr="00B60778" w:rsidTr="009D00C4">
        <w:trPr>
          <w:trHeight w:val="517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Default="001939DB" w:rsidP="00563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Pr="00B60778" w:rsidRDefault="001939DB" w:rsidP="00D72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Pr="001939DB" w:rsidRDefault="001939DB" w:rsidP="00D724AA">
            <w:pPr>
              <w:jc w:val="center"/>
              <w:rPr>
                <w:color w:val="000000"/>
                <w:sz w:val="28"/>
                <w:szCs w:val="28"/>
              </w:rPr>
            </w:pPr>
            <w:r w:rsidRPr="001939DB">
              <w:rPr>
                <w:color w:val="000000"/>
                <w:sz w:val="28"/>
                <w:szCs w:val="28"/>
              </w:rPr>
              <w:t>130000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Pr="001939DB" w:rsidRDefault="001939DB" w:rsidP="009D00C4">
            <w:pPr>
              <w:jc w:val="center"/>
              <w:rPr>
                <w:color w:val="000000"/>
                <w:sz w:val="28"/>
                <w:szCs w:val="28"/>
              </w:rPr>
            </w:pPr>
            <w:r w:rsidRPr="001939DB">
              <w:rPr>
                <w:color w:val="000000"/>
                <w:sz w:val="28"/>
                <w:szCs w:val="28"/>
              </w:rPr>
              <w:t>130000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Default="001939DB" w:rsidP="004E4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Default="001939DB" w:rsidP="004E4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39DB" w:rsidRPr="00B60778" w:rsidTr="009D00C4">
        <w:trPr>
          <w:trHeight w:val="41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Default="001939DB" w:rsidP="00563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Pr="00B60778" w:rsidRDefault="001939DB" w:rsidP="00D72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Pr="001939DB" w:rsidRDefault="001939DB" w:rsidP="00D724AA">
            <w:pPr>
              <w:jc w:val="center"/>
              <w:rPr>
                <w:color w:val="000000"/>
                <w:sz w:val="28"/>
                <w:szCs w:val="28"/>
              </w:rPr>
            </w:pPr>
            <w:r w:rsidRPr="001939DB">
              <w:rPr>
                <w:color w:val="000000"/>
                <w:sz w:val="28"/>
                <w:szCs w:val="28"/>
              </w:rPr>
              <w:t>87620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Pr="001939DB" w:rsidRDefault="001939DB" w:rsidP="009D00C4">
            <w:pPr>
              <w:jc w:val="center"/>
              <w:rPr>
                <w:color w:val="000000"/>
                <w:sz w:val="28"/>
                <w:szCs w:val="28"/>
              </w:rPr>
            </w:pPr>
            <w:r w:rsidRPr="001939DB">
              <w:rPr>
                <w:color w:val="000000"/>
                <w:sz w:val="28"/>
                <w:szCs w:val="28"/>
              </w:rPr>
              <w:t>87620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Default="001939DB" w:rsidP="004E4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Default="001939DB" w:rsidP="004E4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4225" w:rsidRPr="00B60778" w:rsidTr="009D00C4">
        <w:trPr>
          <w:trHeight w:val="39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225" w:rsidRDefault="00244225" w:rsidP="00563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225" w:rsidRPr="00B60778" w:rsidRDefault="00244225" w:rsidP="00D72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225" w:rsidRPr="001939DB" w:rsidRDefault="001939DB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39DB">
              <w:rPr>
                <w:bCs/>
                <w:color w:val="000000"/>
                <w:sz w:val="28"/>
                <w:szCs w:val="28"/>
              </w:rPr>
              <w:t>12620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225" w:rsidRPr="001939DB" w:rsidRDefault="00244225" w:rsidP="009D00C4">
            <w:pPr>
              <w:jc w:val="center"/>
              <w:rPr>
                <w:color w:val="000000"/>
                <w:sz w:val="28"/>
                <w:szCs w:val="28"/>
              </w:rPr>
            </w:pPr>
            <w:r w:rsidRPr="001939DB">
              <w:rPr>
                <w:color w:val="000000"/>
                <w:sz w:val="28"/>
                <w:szCs w:val="28"/>
              </w:rPr>
              <w:t>9080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225" w:rsidRPr="00B3407E" w:rsidRDefault="00244225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225" w:rsidRPr="00B3407E" w:rsidRDefault="00244225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1770</w:t>
            </w:r>
          </w:p>
        </w:tc>
      </w:tr>
      <w:tr w:rsidR="009D00C4" w:rsidRPr="00B60778" w:rsidTr="00F173D0">
        <w:trPr>
          <w:trHeight w:val="9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60778" w:rsidRDefault="00404AE9" w:rsidP="0056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60778" w:rsidRDefault="00404AE9" w:rsidP="004E421A">
            <w:pPr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 xml:space="preserve">Приобретение жилья на </w:t>
            </w:r>
            <w:r>
              <w:rPr>
                <w:color w:val="000000"/>
                <w:sz w:val="28"/>
                <w:szCs w:val="28"/>
              </w:rPr>
              <w:t>вторичном</w:t>
            </w:r>
            <w:r w:rsidRPr="00B60778">
              <w:rPr>
                <w:color w:val="000000"/>
                <w:sz w:val="28"/>
                <w:szCs w:val="28"/>
              </w:rPr>
              <w:t xml:space="preserve"> рынке</w:t>
            </w:r>
            <w:r>
              <w:rPr>
                <w:color w:val="000000"/>
                <w:sz w:val="28"/>
                <w:szCs w:val="28"/>
              </w:rPr>
              <w:t>.</w:t>
            </w:r>
            <w:r w:rsidRPr="00B6077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FD6F55" w:rsidRDefault="00FD6F55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6F55">
              <w:rPr>
                <w:bCs/>
                <w:color w:val="000000"/>
                <w:sz w:val="28"/>
                <w:szCs w:val="28"/>
              </w:rPr>
              <w:t>980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FD6F55" w:rsidRDefault="00FD6F55" w:rsidP="00A4482A">
            <w:pPr>
              <w:jc w:val="center"/>
              <w:rPr>
                <w:color w:val="000000"/>
                <w:sz w:val="28"/>
                <w:szCs w:val="28"/>
              </w:rPr>
            </w:pPr>
            <w:r w:rsidRPr="00FD6F55"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3407E" w:rsidRDefault="00404AE9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3407E" w:rsidRDefault="00404AE9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B3407E">
              <w:rPr>
                <w:color w:val="000000"/>
                <w:sz w:val="28"/>
                <w:szCs w:val="28"/>
              </w:rPr>
              <w:t>00</w:t>
            </w:r>
          </w:p>
        </w:tc>
      </w:tr>
      <w:tr w:rsidR="001939DB" w:rsidRPr="00B60778" w:rsidTr="00F173D0">
        <w:trPr>
          <w:trHeight w:val="9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Default="001939DB" w:rsidP="005636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Pr="00B60778" w:rsidRDefault="001939DB" w:rsidP="004E42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Pr="00FD6F55" w:rsidRDefault="00FD6F55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6F55">
              <w:rPr>
                <w:bCs/>
                <w:color w:val="000000"/>
                <w:sz w:val="28"/>
                <w:szCs w:val="28"/>
              </w:rPr>
              <w:t>980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Pr="00FD6F55" w:rsidRDefault="00FD6F55" w:rsidP="00A4482A">
            <w:pPr>
              <w:jc w:val="center"/>
              <w:rPr>
                <w:color w:val="000000"/>
                <w:sz w:val="28"/>
                <w:szCs w:val="28"/>
              </w:rPr>
            </w:pPr>
            <w:r w:rsidRPr="00FD6F55"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Pr="00B3407E" w:rsidRDefault="001939DB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9DB" w:rsidRPr="00B3407E" w:rsidRDefault="001939DB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B3407E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D00C4" w:rsidRPr="00B60778" w:rsidTr="00F173D0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60778" w:rsidRDefault="00404AE9" w:rsidP="00A92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60778" w:rsidRDefault="00404AE9" w:rsidP="002D5006">
            <w:pPr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Разборка аварийных домов после расселения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5849C3" w:rsidRDefault="00FD6F55" w:rsidP="00FD6F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49C3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5849C3" w:rsidRDefault="00404AE9" w:rsidP="00FD6F55">
            <w:pPr>
              <w:jc w:val="center"/>
              <w:rPr>
                <w:color w:val="000000"/>
                <w:sz w:val="28"/>
                <w:szCs w:val="28"/>
              </w:rPr>
            </w:pPr>
            <w:r w:rsidRPr="005849C3">
              <w:rPr>
                <w:color w:val="000000"/>
                <w:sz w:val="28"/>
                <w:szCs w:val="28"/>
              </w:rPr>
              <w:t>1</w:t>
            </w:r>
            <w:r w:rsidR="00FD6F55" w:rsidRPr="005849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3407E" w:rsidRDefault="00404AE9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3407E" w:rsidRDefault="00404AE9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D6F55" w:rsidRPr="00B60778" w:rsidTr="00F173D0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55" w:rsidRDefault="00FD6F55" w:rsidP="00A92B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55" w:rsidRPr="00B60778" w:rsidRDefault="00FD6F55" w:rsidP="002D50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55" w:rsidRPr="005849C3" w:rsidRDefault="00FD6F55" w:rsidP="00D724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49C3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55" w:rsidRPr="005849C3" w:rsidRDefault="00FD6F55" w:rsidP="00D724AA">
            <w:pPr>
              <w:jc w:val="center"/>
              <w:rPr>
                <w:color w:val="000000"/>
                <w:sz w:val="28"/>
                <w:szCs w:val="28"/>
              </w:rPr>
            </w:pPr>
            <w:r w:rsidRPr="005849C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55" w:rsidRPr="00B3407E" w:rsidRDefault="00FD6F55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55" w:rsidRPr="00B3407E" w:rsidRDefault="00FD6F55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D00C4" w:rsidRPr="00B60778" w:rsidTr="00F173D0">
        <w:trPr>
          <w:trHeight w:val="9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60778" w:rsidRDefault="00404AE9" w:rsidP="00A92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60778" w:rsidRDefault="00404AE9" w:rsidP="002D5006">
            <w:pPr>
              <w:rPr>
                <w:sz w:val="28"/>
                <w:szCs w:val="28"/>
              </w:rPr>
            </w:pPr>
            <w:r w:rsidRPr="00B60778">
              <w:rPr>
                <w:sz w:val="28"/>
                <w:szCs w:val="28"/>
              </w:rPr>
              <w:t xml:space="preserve">Займы и субсидии за счет средств муниципального бюджета на строительство и приобретение жилья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5849C3" w:rsidRDefault="005849C3" w:rsidP="005849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49C3">
              <w:rPr>
                <w:bCs/>
                <w:color w:val="000000"/>
                <w:sz w:val="28"/>
                <w:szCs w:val="28"/>
              </w:rPr>
              <w:t>1060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5849C3" w:rsidRDefault="005849C3" w:rsidP="005849C3">
            <w:pPr>
              <w:jc w:val="center"/>
              <w:rPr>
                <w:color w:val="000000"/>
                <w:sz w:val="28"/>
                <w:szCs w:val="28"/>
              </w:rPr>
            </w:pPr>
            <w:r w:rsidRPr="005849C3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3407E" w:rsidRDefault="00404AE9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AE9" w:rsidRPr="00B3407E" w:rsidRDefault="00404AE9" w:rsidP="00340B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51231E" w:rsidRPr="00B60778" w:rsidTr="008D1111">
        <w:trPr>
          <w:trHeight w:val="507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1E" w:rsidRDefault="0051231E" w:rsidP="00A92B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1E" w:rsidRPr="00B60778" w:rsidRDefault="0051231E" w:rsidP="00D72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1E" w:rsidRPr="005849C3" w:rsidRDefault="0051231E" w:rsidP="00D724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49C3">
              <w:rPr>
                <w:bCs/>
                <w:color w:val="000000"/>
                <w:sz w:val="28"/>
                <w:szCs w:val="28"/>
              </w:rPr>
              <w:t>1060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1E" w:rsidRPr="005849C3" w:rsidRDefault="0051231E" w:rsidP="00D724AA">
            <w:pPr>
              <w:jc w:val="center"/>
              <w:rPr>
                <w:color w:val="000000"/>
                <w:sz w:val="28"/>
                <w:szCs w:val="28"/>
              </w:rPr>
            </w:pPr>
            <w:r w:rsidRPr="005849C3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1E" w:rsidRPr="00B3407E" w:rsidRDefault="0051231E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1E" w:rsidRPr="00B3407E" w:rsidRDefault="0051231E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51231E" w:rsidRPr="00B60778" w:rsidTr="00F96633">
        <w:trPr>
          <w:trHeight w:val="69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1E" w:rsidRDefault="0051231E" w:rsidP="00A92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1E" w:rsidRPr="00B60778" w:rsidRDefault="0051231E" w:rsidP="002D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1E" w:rsidRPr="00BD42A0" w:rsidRDefault="00BD42A0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D42A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1E" w:rsidRPr="00BD42A0" w:rsidRDefault="00BD42A0" w:rsidP="00A4482A">
            <w:pPr>
              <w:jc w:val="center"/>
              <w:rPr>
                <w:color w:val="000000"/>
                <w:sz w:val="28"/>
                <w:szCs w:val="28"/>
              </w:rPr>
            </w:pPr>
            <w:r w:rsidRPr="00BD42A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1E" w:rsidRDefault="0051231E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1E" w:rsidRDefault="0051231E" w:rsidP="00340B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D42A0" w:rsidRPr="00B60778" w:rsidTr="00C31D66">
        <w:trPr>
          <w:trHeight w:val="4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2A0" w:rsidRDefault="00BD42A0" w:rsidP="00A92B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2A0" w:rsidRDefault="00BD42A0" w:rsidP="002D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2A0" w:rsidRPr="00BD42A0" w:rsidRDefault="00BD42A0" w:rsidP="00D724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D42A0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2A0" w:rsidRPr="00BD42A0" w:rsidRDefault="00BD42A0" w:rsidP="00D724AA">
            <w:pPr>
              <w:jc w:val="center"/>
              <w:rPr>
                <w:color w:val="000000"/>
                <w:sz w:val="28"/>
                <w:szCs w:val="28"/>
              </w:rPr>
            </w:pPr>
            <w:r w:rsidRPr="00BD42A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2A0" w:rsidRDefault="00BD42A0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2A0" w:rsidRDefault="00BD42A0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D42A0" w:rsidRPr="00B60778" w:rsidTr="00F96633">
        <w:trPr>
          <w:trHeight w:val="39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2A0" w:rsidRDefault="00BD42A0" w:rsidP="00A92B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2A0" w:rsidRDefault="00BD42A0" w:rsidP="002D5006">
            <w:pPr>
              <w:rPr>
                <w:sz w:val="28"/>
                <w:szCs w:val="28"/>
              </w:rPr>
            </w:pPr>
            <w:r w:rsidRPr="00606DA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2A0" w:rsidRPr="00BD42A0" w:rsidRDefault="00881664" w:rsidP="00113A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675501">
              <w:rPr>
                <w:bCs/>
                <w:color w:val="000000"/>
                <w:sz w:val="28"/>
                <w:szCs w:val="28"/>
              </w:rPr>
              <w:t>17581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113A4C">
              <w:rPr>
                <w:bCs/>
                <w:color w:val="000000"/>
                <w:sz w:val="28"/>
                <w:szCs w:val="28"/>
              </w:rPr>
              <w:t>2</w:t>
            </w:r>
            <w:r w:rsidR="0065609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2A0" w:rsidRPr="00BD42A0" w:rsidRDefault="00807641" w:rsidP="00113A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675501">
              <w:rPr>
                <w:color w:val="000000"/>
                <w:sz w:val="28"/>
                <w:szCs w:val="28"/>
              </w:rPr>
              <w:t>0881</w:t>
            </w:r>
            <w:r>
              <w:rPr>
                <w:color w:val="000000"/>
                <w:sz w:val="28"/>
                <w:szCs w:val="28"/>
              </w:rPr>
              <w:t>,</w:t>
            </w:r>
            <w:r w:rsidR="00113A4C">
              <w:rPr>
                <w:color w:val="000000"/>
                <w:sz w:val="28"/>
                <w:szCs w:val="28"/>
              </w:rPr>
              <w:t>2</w:t>
            </w:r>
            <w:r w:rsidR="006560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2A0" w:rsidRPr="00B3407E" w:rsidRDefault="00BD42A0" w:rsidP="00D724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42A0" w:rsidRPr="00B3407E" w:rsidRDefault="00BD42A0" w:rsidP="00D724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6200</w:t>
            </w:r>
          </w:p>
        </w:tc>
      </w:tr>
      <w:tr w:rsidR="0072525C" w:rsidRPr="00B60778" w:rsidTr="00F96633">
        <w:trPr>
          <w:trHeight w:val="409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25C" w:rsidRDefault="0072525C" w:rsidP="00A92B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25C" w:rsidRDefault="0072525C" w:rsidP="002D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25C" w:rsidRPr="00BD42A0" w:rsidRDefault="0072525C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246487,5</w:t>
            </w:r>
            <w:r w:rsidR="006560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25C" w:rsidRPr="00BD42A0" w:rsidRDefault="0072525C" w:rsidP="00D72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246487,5</w:t>
            </w:r>
            <w:r w:rsidR="006560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25C" w:rsidRDefault="0072525C" w:rsidP="00D724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25C" w:rsidRDefault="0072525C" w:rsidP="00D724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25C" w:rsidRPr="00B60778" w:rsidTr="00F96633">
        <w:trPr>
          <w:trHeight w:val="40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25C" w:rsidRDefault="0072525C" w:rsidP="00A92B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25C" w:rsidRDefault="0072525C" w:rsidP="002D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25C" w:rsidRPr="00BD42A0" w:rsidRDefault="0072525C" w:rsidP="00113A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75501">
              <w:rPr>
                <w:color w:val="000000"/>
                <w:sz w:val="28"/>
                <w:szCs w:val="28"/>
              </w:rPr>
              <w:t>1841</w:t>
            </w:r>
            <w:r w:rsidR="00113A4C">
              <w:rPr>
                <w:color w:val="000000"/>
                <w:sz w:val="28"/>
                <w:szCs w:val="28"/>
              </w:rPr>
              <w:t>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25C" w:rsidRPr="00BD42A0" w:rsidRDefault="0072525C" w:rsidP="00113A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75501">
              <w:rPr>
                <w:color w:val="000000"/>
                <w:sz w:val="28"/>
                <w:szCs w:val="28"/>
              </w:rPr>
              <w:t>1841</w:t>
            </w:r>
            <w:r w:rsidR="00113A4C">
              <w:rPr>
                <w:color w:val="000000"/>
                <w:sz w:val="28"/>
                <w:szCs w:val="28"/>
              </w:rPr>
              <w:t>7,9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25C" w:rsidRDefault="0072525C" w:rsidP="00D724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25C" w:rsidRDefault="0072525C" w:rsidP="00D724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42A0" w:rsidRPr="00B60778" w:rsidTr="00F173D0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2A0" w:rsidRPr="00B60778" w:rsidRDefault="00BD42A0" w:rsidP="002D5006">
            <w:pPr>
              <w:jc w:val="right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A0" w:rsidRPr="00606DA2" w:rsidRDefault="00BD42A0" w:rsidP="002D500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2A0" w:rsidRPr="00881664" w:rsidRDefault="00881664" w:rsidP="001339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81664">
              <w:rPr>
                <w:bCs/>
                <w:color w:val="000000"/>
                <w:sz w:val="28"/>
                <w:szCs w:val="28"/>
              </w:rPr>
              <w:t>52675,8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A0" w:rsidRPr="00807641" w:rsidRDefault="00807641" w:rsidP="001339E5">
            <w:pPr>
              <w:jc w:val="center"/>
              <w:rPr>
                <w:bCs/>
                <w:sz w:val="28"/>
                <w:szCs w:val="28"/>
              </w:rPr>
            </w:pPr>
            <w:r w:rsidRPr="00807641">
              <w:rPr>
                <w:bCs/>
                <w:sz w:val="28"/>
                <w:szCs w:val="28"/>
              </w:rPr>
              <w:t>35975,8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A0" w:rsidRPr="00B3407E" w:rsidRDefault="00BD42A0" w:rsidP="00D724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2A0" w:rsidRPr="00B3407E" w:rsidRDefault="00BD42A0" w:rsidP="00D724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6200</w:t>
            </w:r>
          </w:p>
        </w:tc>
      </w:tr>
    </w:tbl>
    <w:p w:rsidR="00B41ACE" w:rsidRDefault="00B41ACE" w:rsidP="007D62C3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05977" w:rsidRDefault="00420E09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6B9" w:rsidRDefault="00305977" w:rsidP="003059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0E09">
        <w:rPr>
          <w:sz w:val="28"/>
          <w:szCs w:val="28"/>
        </w:rPr>
        <w:t xml:space="preserve"> </w:t>
      </w:r>
      <w:r w:rsidR="00B41ACE">
        <w:rPr>
          <w:sz w:val="28"/>
          <w:szCs w:val="28"/>
        </w:rPr>
        <w:t>1.</w:t>
      </w:r>
      <w:r w:rsidR="00430C9D">
        <w:rPr>
          <w:sz w:val="28"/>
          <w:szCs w:val="28"/>
        </w:rPr>
        <w:t>10</w:t>
      </w:r>
      <w:r w:rsidR="00B41ACE">
        <w:rPr>
          <w:sz w:val="28"/>
          <w:szCs w:val="28"/>
        </w:rPr>
        <w:t>.</w:t>
      </w:r>
      <w:r w:rsidR="00B41ACE" w:rsidRPr="00B41ACE">
        <w:rPr>
          <w:sz w:val="28"/>
          <w:szCs w:val="28"/>
        </w:rPr>
        <w:t xml:space="preserve"> </w:t>
      </w:r>
      <w:r w:rsidR="0080103B">
        <w:rPr>
          <w:sz w:val="28"/>
          <w:szCs w:val="28"/>
        </w:rPr>
        <w:t xml:space="preserve">в  </w:t>
      </w:r>
      <w:r w:rsidR="0080103B" w:rsidRPr="00F724BD">
        <w:rPr>
          <w:sz w:val="28"/>
          <w:szCs w:val="28"/>
        </w:rPr>
        <w:t>муниципальн</w:t>
      </w:r>
      <w:r w:rsidR="0080103B">
        <w:rPr>
          <w:sz w:val="28"/>
          <w:szCs w:val="28"/>
        </w:rPr>
        <w:t>ую</w:t>
      </w:r>
      <w:r w:rsidR="0080103B" w:rsidRPr="00F724BD">
        <w:rPr>
          <w:sz w:val="28"/>
          <w:szCs w:val="28"/>
        </w:rPr>
        <w:t xml:space="preserve"> целев</w:t>
      </w:r>
      <w:r w:rsidR="0080103B">
        <w:rPr>
          <w:sz w:val="28"/>
          <w:szCs w:val="28"/>
        </w:rPr>
        <w:t>ую</w:t>
      </w:r>
      <w:r w:rsidR="0080103B" w:rsidRPr="00F724BD">
        <w:rPr>
          <w:sz w:val="28"/>
          <w:szCs w:val="28"/>
        </w:rPr>
        <w:t xml:space="preserve"> программ</w:t>
      </w:r>
      <w:r w:rsidR="0080103B">
        <w:rPr>
          <w:sz w:val="28"/>
          <w:szCs w:val="28"/>
        </w:rPr>
        <w:t>у</w:t>
      </w:r>
      <w:r w:rsidR="0080103B" w:rsidRPr="00F724BD">
        <w:rPr>
          <w:sz w:val="28"/>
          <w:szCs w:val="28"/>
        </w:rPr>
        <w:t xml:space="preserve"> </w:t>
      </w:r>
      <w:r w:rsidR="00430C9D">
        <w:rPr>
          <w:sz w:val="28"/>
          <w:szCs w:val="28"/>
        </w:rPr>
        <w:t>«</w:t>
      </w:r>
      <w:r w:rsidR="00430C9D" w:rsidRPr="0053425C">
        <w:rPr>
          <w:sz w:val="28"/>
          <w:szCs w:val="28"/>
        </w:rPr>
        <w:t xml:space="preserve">Обеспечение жильем </w:t>
      </w:r>
      <w:r w:rsidR="0006433D">
        <w:rPr>
          <w:sz w:val="28"/>
          <w:szCs w:val="28"/>
        </w:rPr>
        <w:t xml:space="preserve">  </w:t>
      </w:r>
      <w:r w:rsidR="007D62C3">
        <w:rPr>
          <w:sz w:val="28"/>
          <w:szCs w:val="28"/>
        </w:rPr>
        <w:t xml:space="preserve">  </w:t>
      </w:r>
      <w:r w:rsidR="0006433D">
        <w:rPr>
          <w:sz w:val="28"/>
          <w:szCs w:val="28"/>
        </w:rPr>
        <w:t xml:space="preserve">      </w:t>
      </w:r>
      <w:r w:rsidR="00430C9D" w:rsidRPr="0053425C">
        <w:rPr>
          <w:sz w:val="28"/>
          <w:szCs w:val="28"/>
        </w:rPr>
        <w:t>молодых семей</w:t>
      </w:r>
      <w:r w:rsidR="00430C9D">
        <w:rPr>
          <w:sz w:val="28"/>
          <w:szCs w:val="28"/>
        </w:rPr>
        <w:t xml:space="preserve">» </w:t>
      </w:r>
      <w:r w:rsidR="0080103B">
        <w:rPr>
          <w:sz w:val="28"/>
          <w:szCs w:val="28"/>
        </w:rPr>
        <w:t>на 20</w:t>
      </w:r>
      <w:r w:rsidR="000A482A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 w:rsidR="0080103B">
        <w:rPr>
          <w:sz w:val="28"/>
          <w:szCs w:val="28"/>
        </w:rPr>
        <w:t>-201</w:t>
      </w:r>
      <w:r w:rsidR="0036203E" w:rsidRPr="0036203E">
        <w:rPr>
          <w:sz w:val="28"/>
          <w:szCs w:val="28"/>
        </w:rPr>
        <w:t>7</w:t>
      </w:r>
      <w:r w:rsidR="0080103B">
        <w:rPr>
          <w:sz w:val="28"/>
          <w:szCs w:val="28"/>
        </w:rPr>
        <w:t>годы, утвержденную</w:t>
      </w:r>
      <w:r w:rsidR="0080103B" w:rsidRPr="00F724BD">
        <w:rPr>
          <w:sz w:val="28"/>
          <w:szCs w:val="28"/>
        </w:rPr>
        <w:t xml:space="preserve"> </w:t>
      </w:r>
      <w:r w:rsidR="000A482A">
        <w:rPr>
          <w:sz w:val="28"/>
          <w:szCs w:val="28"/>
        </w:rPr>
        <w:t>постановлением</w:t>
      </w:r>
      <w:r w:rsidR="0080103B" w:rsidRPr="00F724BD">
        <w:rPr>
          <w:sz w:val="28"/>
          <w:szCs w:val="28"/>
        </w:rPr>
        <w:t xml:space="preserve"> </w:t>
      </w:r>
      <w:r w:rsidR="000A482A">
        <w:rPr>
          <w:sz w:val="28"/>
          <w:szCs w:val="28"/>
        </w:rPr>
        <w:t xml:space="preserve">Администрации </w:t>
      </w:r>
      <w:proofErr w:type="spellStart"/>
      <w:r w:rsidR="0080103B">
        <w:rPr>
          <w:sz w:val="28"/>
          <w:szCs w:val="28"/>
        </w:rPr>
        <w:t>Таштагольского</w:t>
      </w:r>
      <w:proofErr w:type="spellEnd"/>
      <w:r w:rsidR="0080103B">
        <w:rPr>
          <w:sz w:val="28"/>
          <w:szCs w:val="28"/>
        </w:rPr>
        <w:t xml:space="preserve"> </w:t>
      </w:r>
      <w:r w:rsidR="00B046B9">
        <w:rPr>
          <w:sz w:val="28"/>
          <w:szCs w:val="28"/>
        </w:rPr>
        <w:t xml:space="preserve">муниципального </w:t>
      </w:r>
      <w:r w:rsidR="0080103B">
        <w:rPr>
          <w:sz w:val="28"/>
          <w:szCs w:val="28"/>
        </w:rPr>
        <w:t>район</w:t>
      </w:r>
      <w:r w:rsidR="000A482A">
        <w:rPr>
          <w:sz w:val="28"/>
          <w:szCs w:val="28"/>
        </w:rPr>
        <w:t>а</w:t>
      </w:r>
      <w:r w:rsidR="0080103B">
        <w:rPr>
          <w:sz w:val="28"/>
          <w:szCs w:val="28"/>
        </w:rPr>
        <w:t xml:space="preserve"> от 1</w:t>
      </w:r>
      <w:r w:rsidR="00E15F69">
        <w:rPr>
          <w:sz w:val="28"/>
          <w:szCs w:val="28"/>
        </w:rPr>
        <w:t>5</w:t>
      </w:r>
      <w:r w:rsidR="0080103B">
        <w:rPr>
          <w:sz w:val="28"/>
          <w:szCs w:val="28"/>
        </w:rPr>
        <w:t xml:space="preserve"> </w:t>
      </w:r>
      <w:r w:rsidR="000A482A">
        <w:rPr>
          <w:sz w:val="28"/>
          <w:szCs w:val="28"/>
        </w:rPr>
        <w:t>октября</w:t>
      </w:r>
      <w:r w:rsidR="0080103B">
        <w:rPr>
          <w:sz w:val="28"/>
          <w:szCs w:val="28"/>
        </w:rPr>
        <w:t xml:space="preserve"> 20</w:t>
      </w:r>
      <w:r w:rsidR="00794C17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4</w:t>
      </w:r>
      <w:r w:rsidR="0080103B">
        <w:rPr>
          <w:sz w:val="28"/>
          <w:szCs w:val="28"/>
        </w:rPr>
        <w:t>г</w:t>
      </w:r>
      <w:r w:rsidR="00430C9D">
        <w:rPr>
          <w:sz w:val="28"/>
          <w:szCs w:val="28"/>
        </w:rPr>
        <w:t>.</w:t>
      </w:r>
    </w:p>
    <w:p w:rsidR="00B41ACE" w:rsidRDefault="00B41ACE" w:rsidP="00B046B9">
      <w:pPr>
        <w:suppressAutoHyphens/>
        <w:jc w:val="both"/>
        <w:rPr>
          <w:sz w:val="28"/>
          <w:szCs w:val="28"/>
        </w:rPr>
      </w:pPr>
      <w:r w:rsidRPr="00F724BD">
        <w:rPr>
          <w:sz w:val="28"/>
          <w:szCs w:val="28"/>
        </w:rPr>
        <w:lastRenderedPageBreak/>
        <w:t xml:space="preserve">№ </w:t>
      </w:r>
      <w:r w:rsidR="0036203E" w:rsidRPr="0036203E">
        <w:rPr>
          <w:sz w:val="28"/>
          <w:szCs w:val="28"/>
        </w:rPr>
        <w:t>884</w:t>
      </w:r>
      <w:r w:rsidRPr="00F724BD">
        <w:rPr>
          <w:sz w:val="28"/>
          <w:szCs w:val="28"/>
        </w:rPr>
        <w:t>-</w:t>
      </w:r>
      <w:r w:rsidR="000A482A">
        <w:rPr>
          <w:sz w:val="28"/>
          <w:szCs w:val="28"/>
        </w:rPr>
        <w:t>п</w:t>
      </w:r>
      <w:r w:rsidRPr="00F724BD">
        <w:rPr>
          <w:sz w:val="28"/>
          <w:szCs w:val="28"/>
        </w:rPr>
        <w:t xml:space="preserve"> «Об утверждении муниципальн</w:t>
      </w:r>
      <w:r>
        <w:rPr>
          <w:sz w:val="28"/>
          <w:szCs w:val="28"/>
        </w:rPr>
        <w:t>ой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724BD">
        <w:rPr>
          <w:sz w:val="28"/>
          <w:szCs w:val="28"/>
        </w:rPr>
        <w:t xml:space="preserve"> </w:t>
      </w:r>
      <w:r w:rsidRPr="0053425C">
        <w:rPr>
          <w:sz w:val="28"/>
          <w:szCs w:val="28"/>
        </w:rPr>
        <w:t>«Обеспечение жильем</w:t>
      </w:r>
      <w:r w:rsidR="00430C9D">
        <w:rPr>
          <w:sz w:val="28"/>
          <w:szCs w:val="28"/>
        </w:rPr>
        <w:t xml:space="preserve"> </w:t>
      </w:r>
      <w:r w:rsidRPr="0053425C">
        <w:rPr>
          <w:sz w:val="28"/>
          <w:szCs w:val="28"/>
        </w:rPr>
        <w:t>молодых семей»</w:t>
      </w:r>
      <w:r w:rsidRPr="0053425C">
        <w:rPr>
          <w:b/>
          <w:sz w:val="28"/>
          <w:szCs w:val="28"/>
        </w:rPr>
        <w:t xml:space="preserve"> </w:t>
      </w:r>
      <w:r w:rsidRPr="00690E1F">
        <w:rPr>
          <w:sz w:val="28"/>
          <w:szCs w:val="28"/>
        </w:rPr>
        <w:t>на 20</w:t>
      </w:r>
      <w:r w:rsidR="000A482A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 w:rsidRPr="00690E1F">
        <w:rPr>
          <w:sz w:val="28"/>
          <w:szCs w:val="28"/>
        </w:rPr>
        <w:t>-201</w:t>
      </w:r>
      <w:r w:rsidR="0036203E" w:rsidRPr="0036203E">
        <w:rPr>
          <w:sz w:val="28"/>
          <w:szCs w:val="28"/>
        </w:rPr>
        <w:t>7</w:t>
      </w:r>
      <w:r w:rsidRPr="00690E1F">
        <w:rPr>
          <w:sz w:val="28"/>
          <w:szCs w:val="28"/>
        </w:rPr>
        <w:t xml:space="preserve"> годы следующего содержания: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0C9D">
        <w:rPr>
          <w:sz w:val="28"/>
          <w:szCs w:val="28"/>
        </w:rPr>
        <w:t>10</w:t>
      </w:r>
      <w:r>
        <w:rPr>
          <w:sz w:val="28"/>
          <w:szCs w:val="28"/>
        </w:rPr>
        <w:t xml:space="preserve">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A24D9C" w:rsidRDefault="00A24D9C" w:rsidP="00A24D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«Общая потребность в финансовых ресурсах на реализацию мероприятий Программы – </w:t>
      </w:r>
      <w:r w:rsidR="00AF46AA">
        <w:rPr>
          <w:sz w:val="28"/>
          <w:szCs w:val="28"/>
        </w:rPr>
        <w:t>3</w:t>
      </w:r>
      <w:r w:rsidR="0023127E">
        <w:rPr>
          <w:sz w:val="28"/>
          <w:szCs w:val="28"/>
        </w:rPr>
        <w:t>379</w:t>
      </w:r>
      <w:r w:rsidR="00AF46AA">
        <w:rPr>
          <w:sz w:val="28"/>
          <w:szCs w:val="28"/>
        </w:rPr>
        <w:t>,</w:t>
      </w:r>
      <w:r w:rsidR="0023127E">
        <w:rPr>
          <w:sz w:val="28"/>
          <w:szCs w:val="28"/>
        </w:rPr>
        <w:t xml:space="preserve">65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уб.:</w:t>
      </w:r>
    </w:p>
    <w:p w:rsidR="00A24D9C" w:rsidRPr="00085EB9" w:rsidRDefault="00A24D9C" w:rsidP="00A24D9C">
      <w:pPr>
        <w:suppressAutoHyphens/>
        <w:ind w:firstLine="624"/>
        <w:jc w:val="both"/>
        <w:rPr>
          <w:sz w:val="28"/>
          <w:szCs w:val="28"/>
        </w:rPr>
      </w:pPr>
    </w:p>
    <w:p w:rsidR="00A24D9C" w:rsidRPr="00085EB9" w:rsidRDefault="00A24D9C" w:rsidP="00A24D9C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 xml:space="preserve">Средства местного бюджета – всего </w:t>
      </w:r>
      <w:r w:rsidR="00AF46AA">
        <w:rPr>
          <w:sz w:val="28"/>
          <w:szCs w:val="28"/>
        </w:rPr>
        <w:t>125</w:t>
      </w:r>
      <w:r w:rsidR="00B238B5">
        <w:rPr>
          <w:sz w:val="28"/>
          <w:szCs w:val="28"/>
        </w:rPr>
        <w:t>5</w:t>
      </w:r>
      <w:r w:rsidR="00AF46AA">
        <w:rPr>
          <w:sz w:val="28"/>
          <w:szCs w:val="28"/>
        </w:rPr>
        <w:t>,</w:t>
      </w:r>
      <w:r w:rsidR="00B238B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уб.,</w:t>
      </w:r>
    </w:p>
    <w:p w:rsidR="00A24D9C" w:rsidRPr="00085EB9" w:rsidRDefault="00A24D9C" w:rsidP="00A24D9C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в том числе:</w:t>
      </w:r>
    </w:p>
    <w:p w:rsidR="00A24D9C" w:rsidRPr="00085EB9" w:rsidRDefault="00A24D9C" w:rsidP="00A24D9C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AF46AA">
        <w:rPr>
          <w:sz w:val="28"/>
          <w:szCs w:val="28"/>
        </w:rPr>
        <w:t>1255,3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A24D9C" w:rsidRPr="00085EB9" w:rsidRDefault="00A24D9C" w:rsidP="00A24D9C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6</w:t>
      </w:r>
      <w:r w:rsidRPr="00085EB9">
        <w:rPr>
          <w:sz w:val="28"/>
          <w:szCs w:val="28"/>
        </w:rPr>
        <w:t xml:space="preserve"> год  -</w:t>
      </w:r>
      <w:r w:rsidR="00DD39EE">
        <w:rPr>
          <w:sz w:val="28"/>
          <w:szCs w:val="28"/>
        </w:rPr>
        <w:t xml:space="preserve">         0 </w:t>
      </w:r>
      <w:r w:rsidR="005D1BA7"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7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08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D1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39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</w:t>
      </w:r>
      <w:r w:rsidRPr="00085EB9">
        <w:rPr>
          <w:sz w:val="28"/>
          <w:szCs w:val="28"/>
        </w:rPr>
        <w:t xml:space="preserve"> </w:t>
      </w:r>
      <w:r w:rsidR="005D1BA7"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</w:p>
    <w:p w:rsidR="00A24D9C" w:rsidRDefault="00A24D9C" w:rsidP="00A24D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областного бюджета- </w:t>
      </w:r>
      <w:r w:rsidR="00AF46AA">
        <w:rPr>
          <w:sz w:val="28"/>
          <w:szCs w:val="28"/>
        </w:rPr>
        <w:t>1255,3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</w:t>
      </w:r>
      <w:proofErr w:type="spellEnd"/>
      <w:r>
        <w:rPr>
          <w:sz w:val="28"/>
          <w:szCs w:val="28"/>
        </w:rPr>
        <w:t xml:space="preserve"> том числе: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AF46AA">
        <w:rPr>
          <w:sz w:val="28"/>
          <w:szCs w:val="28"/>
        </w:rPr>
        <w:t>1255,3</w:t>
      </w:r>
      <w:r w:rsidR="005D1BA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      0 </w:t>
      </w:r>
      <w:r w:rsidR="005D1BA7">
        <w:rPr>
          <w:sz w:val="28"/>
          <w:szCs w:val="28"/>
        </w:rPr>
        <w:t xml:space="preserve">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7D5B8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      0 </w:t>
      </w:r>
      <w:r w:rsidR="005D1BA7">
        <w:rPr>
          <w:sz w:val="28"/>
          <w:szCs w:val="28"/>
        </w:rPr>
        <w:t xml:space="preserve">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бюджета- </w:t>
      </w:r>
      <w:r w:rsidR="0023127E">
        <w:rPr>
          <w:sz w:val="28"/>
          <w:szCs w:val="28"/>
        </w:rPr>
        <w:t>869</w:t>
      </w:r>
      <w:r w:rsidR="00AF46AA">
        <w:rPr>
          <w:sz w:val="28"/>
          <w:szCs w:val="28"/>
        </w:rPr>
        <w:t>,</w:t>
      </w:r>
      <w:r w:rsidR="0023127E">
        <w:rPr>
          <w:sz w:val="28"/>
          <w:szCs w:val="28"/>
        </w:rPr>
        <w:t xml:space="preserve">05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23127E">
        <w:rPr>
          <w:sz w:val="28"/>
          <w:szCs w:val="28"/>
        </w:rPr>
        <w:t>869</w:t>
      </w:r>
      <w:r w:rsidR="00AF46AA">
        <w:rPr>
          <w:sz w:val="28"/>
          <w:szCs w:val="28"/>
        </w:rPr>
        <w:t>,</w:t>
      </w:r>
      <w:r w:rsidR="0023127E">
        <w:rPr>
          <w:sz w:val="28"/>
          <w:szCs w:val="28"/>
        </w:rPr>
        <w:t>05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      0 </w:t>
      </w:r>
      <w:r w:rsidR="005D1BA7">
        <w:rPr>
          <w:sz w:val="28"/>
          <w:szCs w:val="28"/>
        </w:rPr>
        <w:t xml:space="preserve">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7D5B8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      0</w:t>
      </w:r>
      <w:r w:rsidR="005D1B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0C9D">
        <w:rPr>
          <w:sz w:val="28"/>
          <w:szCs w:val="28"/>
        </w:rPr>
        <w:t>10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430C9D" w:rsidRDefault="00430C9D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B41ACE" w:rsidRDefault="00B41ACE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0A482A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36203E" w:rsidRPr="0036203E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AF46AA">
        <w:rPr>
          <w:sz w:val="28"/>
          <w:szCs w:val="28"/>
        </w:rPr>
        <w:t>3</w:t>
      </w:r>
      <w:r w:rsidR="0023127E">
        <w:rPr>
          <w:sz w:val="28"/>
          <w:szCs w:val="28"/>
        </w:rPr>
        <w:t>379,65</w:t>
      </w:r>
      <w:r w:rsidR="004F4D63">
        <w:rPr>
          <w:sz w:val="28"/>
          <w:szCs w:val="28"/>
        </w:rPr>
        <w:t xml:space="preserve"> тыс</w:t>
      </w:r>
      <w:proofErr w:type="gramStart"/>
      <w:r w:rsidR="004F4D63">
        <w:rPr>
          <w:sz w:val="28"/>
          <w:szCs w:val="28"/>
        </w:rPr>
        <w:t>.р</w:t>
      </w:r>
      <w:proofErr w:type="gramEnd"/>
      <w:r w:rsidR="004F4D63">
        <w:rPr>
          <w:sz w:val="28"/>
          <w:szCs w:val="28"/>
        </w:rPr>
        <w:t xml:space="preserve">уб., </w:t>
      </w:r>
      <w:r>
        <w:rPr>
          <w:sz w:val="28"/>
          <w:szCs w:val="28"/>
        </w:rPr>
        <w:t xml:space="preserve">в т.ч.: </w:t>
      </w:r>
    </w:p>
    <w:p w:rsidR="004F4D63" w:rsidRPr="00085EB9" w:rsidRDefault="004F4D63" w:rsidP="004F4D6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 xml:space="preserve">Средства местного бюджета – всего </w:t>
      </w:r>
      <w:r w:rsidR="00AF46AA">
        <w:rPr>
          <w:sz w:val="28"/>
          <w:szCs w:val="28"/>
        </w:rPr>
        <w:t>1255,3</w:t>
      </w:r>
      <w:r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уб.,</w:t>
      </w:r>
    </w:p>
    <w:p w:rsidR="004F4D63" w:rsidRPr="00085EB9" w:rsidRDefault="004F4D63" w:rsidP="004F4D6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в том числе:</w:t>
      </w:r>
    </w:p>
    <w:p w:rsidR="004F4D63" w:rsidRPr="00085EB9" w:rsidRDefault="004F4D63" w:rsidP="004F4D6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AF46AA">
        <w:rPr>
          <w:sz w:val="28"/>
          <w:szCs w:val="28"/>
        </w:rPr>
        <w:t>1255,3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4F4D63" w:rsidRPr="00085EB9" w:rsidRDefault="004F4D63" w:rsidP="004F4D6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6</w:t>
      </w:r>
      <w:r w:rsidRPr="00085EB9">
        <w:rPr>
          <w:sz w:val="28"/>
          <w:szCs w:val="28"/>
        </w:rPr>
        <w:t xml:space="preserve"> год  -</w:t>
      </w:r>
      <w:r>
        <w:rPr>
          <w:sz w:val="28"/>
          <w:szCs w:val="28"/>
        </w:rPr>
        <w:t xml:space="preserve"> </w:t>
      </w:r>
      <w:r w:rsidR="00671AD4">
        <w:rPr>
          <w:sz w:val="28"/>
          <w:szCs w:val="28"/>
        </w:rPr>
        <w:t xml:space="preserve">         0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7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08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671AD4">
        <w:rPr>
          <w:sz w:val="28"/>
          <w:szCs w:val="28"/>
        </w:rPr>
        <w:t xml:space="preserve">    </w:t>
      </w:r>
      <w:r>
        <w:rPr>
          <w:sz w:val="28"/>
          <w:szCs w:val="28"/>
        </w:rPr>
        <w:t>0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</w:p>
    <w:p w:rsidR="004F4D63" w:rsidRDefault="004F4D63" w:rsidP="004F4D6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областного бюджета- </w:t>
      </w:r>
      <w:r w:rsidR="00AF46AA">
        <w:rPr>
          <w:sz w:val="28"/>
          <w:szCs w:val="28"/>
        </w:rPr>
        <w:t>1255,3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</w:t>
      </w:r>
      <w:proofErr w:type="spellEnd"/>
      <w:r>
        <w:rPr>
          <w:sz w:val="28"/>
          <w:szCs w:val="28"/>
        </w:rPr>
        <w:t xml:space="preserve"> том числе: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AF46AA">
        <w:rPr>
          <w:sz w:val="28"/>
          <w:szCs w:val="28"/>
        </w:rPr>
        <w:t>1255,3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7D5B8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бюджета- </w:t>
      </w:r>
      <w:r w:rsidR="0023127E">
        <w:rPr>
          <w:sz w:val="28"/>
          <w:szCs w:val="28"/>
        </w:rPr>
        <w:t>869,05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23127E">
        <w:rPr>
          <w:sz w:val="28"/>
          <w:szCs w:val="28"/>
        </w:rPr>
        <w:t>869,05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4D63" w:rsidRDefault="00C8076B" w:rsidP="004F4D6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7D5B8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41ACE" w:rsidRDefault="00B41ACE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</w:t>
      </w:r>
      <w:r w:rsidR="00B238B5">
        <w:rPr>
          <w:sz w:val="28"/>
          <w:szCs w:val="28"/>
        </w:rPr>
        <w:t>ов</w:t>
      </w:r>
      <w:r>
        <w:rPr>
          <w:sz w:val="28"/>
          <w:szCs w:val="28"/>
        </w:rPr>
        <w:t xml:space="preserve"> на соответствующий финансовый год».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0C9D">
        <w:rPr>
          <w:sz w:val="28"/>
          <w:szCs w:val="28"/>
        </w:rPr>
        <w:t>10</w:t>
      </w:r>
      <w:r>
        <w:rPr>
          <w:sz w:val="28"/>
          <w:szCs w:val="28"/>
        </w:rPr>
        <w:t>.3. Раздел 7   «Программные м</w:t>
      </w:r>
      <w:r w:rsidRPr="00F724BD">
        <w:rPr>
          <w:sz w:val="28"/>
          <w:szCs w:val="28"/>
        </w:rPr>
        <w:t>ероприятия</w:t>
      </w:r>
      <w:r>
        <w:rPr>
          <w:sz w:val="28"/>
          <w:szCs w:val="28"/>
        </w:rPr>
        <w:t>»  изложить в следующей редакции:</w:t>
      </w:r>
    </w:p>
    <w:p w:rsidR="00B41ACE" w:rsidRDefault="00B41ACE" w:rsidP="007D62C3">
      <w:pPr>
        <w:suppressAutoHyphens/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>«7. Программные мероприятия</w:t>
      </w:r>
    </w:p>
    <w:p w:rsidR="00B41ACE" w:rsidRDefault="00B41ACE" w:rsidP="007D62C3">
      <w:pPr>
        <w:suppressAutoHyphens/>
        <w:ind w:left="57" w:right="57"/>
        <w:jc w:val="center"/>
        <w:rPr>
          <w:sz w:val="28"/>
          <w:szCs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727"/>
        <w:gridCol w:w="1183"/>
        <w:gridCol w:w="1216"/>
        <w:gridCol w:w="1290"/>
        <w:gridCol w:w="1162"/>
      </w:tblGrid>
      <w:tr w:rsidR="00B41ACE" w:rsidRPr="00AC678B">
        <w:trPr>
          <w:trHeight w:val="15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  <w:p w:rsidR="00B41ACE" w:rsidRPr="00AC678B" w:rsidRDefault="00B41ACE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C678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678B">
              <w:rPr>
                <w:sz w:val="28"/>
                <w:szCs w:val="28"/>
              </w:rPr>
              <w:t>/</w:t>
            </w:r>
            <w:proofErr w:type="spellStart"/>
            <w:r w:rsidRPr="00AC678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B41ACE" w:rsidRPr="00AC678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E" w:rsidRPr="00AC678B" w:rsidRDefault="00B41ACE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E" w:rsidRPr="00AC678B" w:rsidRDefault="00B41ACE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E23E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</w:t>
            </w:r>
            <w:r w:rsidR="00E23E8B">
              <w:rPr>
                <w:sz w:val="28"/>
                <w:szCs w:val="28"/>
              </w:rPr>
              <w:t>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E23E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E23E8B">
              <w:rPr>
                <w:sz w:val="28"/>
                <w:szCs w:val="28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E23E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E23E8B">
              <w:rPr>
                <w:sz w:val="28"/>
                <w:szCs w:val="28"/>
              </w:rPr>
              <w:t>7</w:t>
            </w:r>
          </w:p>
        </w:tc>
      </w:tr>
      <w:tr w:rsidR="00B41ACE" w:rsidRPr="00AC678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AC678B">
            <w:pPr>
              <w:suppressAutoHyphens/>
              <w:ind w:right="57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Предоставление молодым семьям социальных выплат на приобретение жилья, </w:t>
            </w:r>
          </w:p>
          <w:p w:rsidR="00B41ACE" w:rsidRPr="00AC678B" w:rsidRDefault="00B41ACE" w:rsidP="00AC678B">
            <w:pPr>
              <w:suppressAutoHyphens/>
              <w:ind w:right="57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 том числе:</w:t>
            </w:r>
          </w:p>
          <w:p w:rsidR="00B41ACE" w:rsidRPr="00AC678B" w:rsidRDefault="00B41ACE" w:rsidP="00AC678B">
            <w:pPr>
              <w:suppressAutoHyphens/>
              <w:ind w:right="57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на уплату первоначального взноса при получении ипотечного жилищного кредита или займа на приобретение жилья или строительство индивидуального жилья,        а так 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жилья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8A492F" w:rsidRDefault="00EA3FD8" w:rsidP="0023127E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127E">
              <w:rPr>
                <w:sz w:val="28"/>
                <w:szCs w:val="28"/>
              </w:rPr>
              <w:t>379,65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F90E4F" w:rsidRDefault="0023127E" w:rsidP="008A492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3379,65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D9763F" w:rsidP="00D9763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6A2534" w:rsidP="006A2534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5704" w:rsidRPr="00AC678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Pr="00AC678B" w:rsidRDefault="00D95704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Default="00D95704" w:rsidP="00B03EBE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Pr="000F66D5" w:rsidRDefault="00D95704" w:rsidP="007C7072">
            <w:pPr>
              <w:suppressAutoHyphens/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Pr="000F66D5" w:rsidRDefault="00D95704" w:rsidP="007C7072">
            <w:pPr>
              <w:suppressAutoHyphens/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Default="00D95704" w:rsidP="000F66D5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Pr="00AC678B" w:rsidRDefault="00D95704" w:rsidP="00BD4B80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EA3FD8" w:rsidRPr="00AC678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Pr="00AC678B" w:rsidRDefault="00EA3FD8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Default="00EA3FD8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Pr="008A492F" w:rsidRDefault="00EA3FD8" w:rsidP="00D724AA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1255,3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Pr="008A492F" w:rsidRDefault="00EA3FD8" w:rsidP="00EA3FD8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1255,3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Pr="00AC678B" w:rsidRDefault="00EA3FD8" w:rsidP="00D9763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Pr="00AC678B" w:rsidRDefault="00EA3FD8" w:rsidP="001C1AD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0</w:t>
            </w:r>
          </w:p>
        </w:tc>
      </w:tr>
      <w:tr w:rsidR="00EA3FD8" w:rsidRPr="00AC678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Pr="00AC678B" w:rsidRDefault="00EA3FD8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Default="00EA3FD8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Pr="000F66D5" w:rsidRDefault="00EA3FD8" w:rsidP="00D724AA">
            <w:pPr>
              <w:suppressAutoHyphens/>
              <w:ind w:right="5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1255,3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Pr="000F66D5" w:rsidRDefault="00EA3FD8" w:rsidP="00EA3FD8">
            <w:pPr>
              <w:suppressAutoHyphens/>
              <w:ind w:right="5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1255,3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Default="00EA3FD8" w:rsidP="000F66D5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Pr="00AC678B" w:rsidRDefault="00EA3FD8" w:rsidP="00BD4B80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A3FD8" w:rsidRPr="00AC678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Pr="00AC678B" w:rsidRDefault="00EA3FD8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Default="00EA3FD8" w:rsidP="008A492F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Pr="008A492F" w:rsidRDefault="0023127E" w:rsidP="0023127E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869,05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Pr="008A492F" w:rsidRDefault="0023127E" w:rsidP="0023127E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869,05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Default="00EA3FD8" w:rsidP="000F66D5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D8" w:rsidRDefault="00EA3FD8" w:rsidP="00BD4B80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41ACE" w:rsidRDefault="00430C9D" w:rsidP="007D62C3">
      <w:pPr>
        <w:suppressAutoHyphens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 w:rsidRPr="00F55DFC">
        <w:rPr>
          <w:sz w:val="28"/>
          <w:szCs w:val="28"/>
        </w:rPr>
        <w:t>1.1</w:t>
      </w:r>
      <w:r w:rsidR="00430C9D" w:rsidRPr="00F55DFC">
        <w:rPr>
          <w:sz w:val="28"/>
          <w:szCs w:val="28"/>
        </w:rPr>
        <w:t>1</w:t>
      </w:r>
      <w:r w:rsidRPr="00F55DFC">
        <w:rPr>
          <w:sz w:val="28"/>
          <w:szCs w:val="28"/>
        </w:rPr>
        <w:t>.</w:t>
      </w:r>
      <w:r w:rsidRPr="00B41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 </w:t>
      </w:r>
      <w:r w:rsidR="00430C9D" w:rsidRPr="0009295F">
        <w:rPr>
          <w:bCs/>
          <w:sz w:val="28"/>
          <w:szCs w:val="28"/>
        </w:rPr>
        <w:t xml:space="preserve">«Развитие сельского </w:t>
      </w:r>
      <w:r w:rsidR="007D62C3">
        <w:rPr>
          <w:bCs/>
          <w:sz w:val="28"/>
          <w:szCs w:val="28"/>
        </w:rPr>
        <w:t xml:space="preserve">    </w:t>
      </w:r>
      <w:r w:rsidR="00430C9D" w:rsidRPr="0009295F">
        <w:rPr>
          <w:sz w:val="28"/>
          <w:szCs w:val="28"/>
        </w:rPr>
        <w:t xml:space="preserve">хозяйства»  </w:t>
      </w:r>
      <w:r>
        <w:rPr>
          <w:sz w:val="28"/>
          <w:szCs w:val="28"/>
        </w:rPr>
        <w:t xml:space="preserve">на </w:t>
      </w:r>
      <w:r w:rsidR="00B274A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A482A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36203E" w:rsidRPr="0036203E">
        <w:rPr>
          <w:sz w:val="28"/>
          <w:szCs w:val="28"/>
        </w:rPr>
        <w:t>7</w:t>
      </w:r>
      <w:r>
        <w:rPr>
          <w:sz w:val="28"/>
          <w:szCs w:val="28"/>
        </w:rPr>
        <w:t>годы, утвержденную</w:t>
      </w:r>
      <w:r w:rsidRPr="00F724BD">
        <w:rPr>
          <w:sz w:val="28"/>
          <w:szCs w:val="28"/>
        </w:rPr>
        <w:t xml:space="preserve"> </w:t>
      </w:r>
      <w:r w:rsidR="006D517E">
        <w:rPr>
          <w:sz w:val="28"/>
          <w:szCs w:val="28"/>
        </w:rPr>
        <w:t xml:space="preserve">постановлением Администрации </w:t>
      </w:r>
      <w:r w:rsidRPr="00F724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</w:t>
      </w:r>
      <w:r w:rsidR="000323D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</w:t>
      </w:r>
      <w:r w:rsidR="006D517E">
        <w:rPr>
          <w:sz w:val="28"/>
          <w:szCs w:val="28"/>
        </w:rPr>
        <w:t>а</w:t>
      </w:r>
      <w:r>
        <w:rPr>
          <w:sz w:val="28"/>
          <w:szCs w:val="28"/>
        </w:rPr>
        <w:t xml:space="preserve"> от 1</w:t>
      </w:r>
      <w:r w:rsidR="00952DF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D517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903926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36203E" w:rsidRPr="0036203E">
        <w:rPr>
          <w:sz w:val="28"/>
          <w:szCs w:val="28"/>
        </w:rPr>
        <w:t>869</w:t>
      </w:r>
      <w:r>
        <w:rPr>
          <w:sz w:val="28"/>
          <w:szCs w:val="28"/>
        </w:rPr>
        <w:t>-</w:t>
      </w:r>
      <w:r w:rsidR="006D517E">
        <w:rPr>
          <w:sz w:val="28"/>
          <w:szCs w:val="28"/>
        </w:rPr>
        <w:t>п</w:t>
      </w:r>
      <w:r>
        <w:rPr>
          <w:sz w:val="28"/>
          <w:szCs w:val="28"/>
        </w:rPr>
        <w:t xml:space="preserve"> «Об </w:t>
      </w:r>
      <w:r w:rsidR="00430C9D">
        <w:rPr>
          <w:sz w:val="28"/>
          <w:szCs w:val="28"/>
        </w:rPr>
        <w:t xml:space="preserve">   </w:t>
      </w:r>
      <w:r>
        <w:rPr>
          <w:sz w:val="28"/>
          <w:szCs w:val="28"/>
        </w:rPr>
        <w:t>ут</w:t>
      </w:r>
      <w:r w:rsidR="00430C9D">
        <w:rPr>
          <w:sz w:val="28"/>
          <w:szCs w:val="28"/>
        </w:rPr>
        <w:t xml:space="preserve">верждении </w:t>
      </w:r>
      <w:r>
        <w:rPr>
          <w:sz w:val="28"/>
          <w:szCs w:val="28"/>
        </w:rPr>
        <w:t xml:space="preserve">муниципальной целевой программы </w:t>
      </w:r>
      <w:r w:rsidR="00430C9D" w:rsidRPr="0009295F">
        <w:rPr>
          <w:bCs/>
          <w:sz w:val="28"/>
          <w:szCs w:val="28"/>
        </w:rPr>
        <w:t>«</w:t>
      </w:r>
      <w:r w:rsidR="000323D0">
        <w:rPr>
          <w:bCs/>
          <w:sz w:val="28"/>
          <w:szCs w:val="28"/>
        </w:rPr>
        <w:t>Развитие сельского хозяйства»</w:t>
      </w:r>
      <w:r w:rsidR="00430C9D" w:rsidRPr="0009295F">
        <w:rPr>
          <w:sz w:val="28"/>
          <w:szCs w:val="28"/>
        </w:rPr>
        <w:t xml:space="preserve">  </w:t>
      </w:r>
      <w:r w:rsidRPr="0009295F">
        <w:rPr>
          <w:sz w:val="28"/>
          <w:szCs w:val="28"/>
        </w:rPr>
        <w:t>на 20</w:t>
      </w:r>
      <w:r w:rsidR="006D517E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 w:rsidRPr="0009295F">
        <w:rPr>
          <w:sz w:val="28"/>
          <w:szCs w:val="28"/>
        </w:rPr>
        <w:t>-201</w:t>
      </w:r>
      <w:r w:rsidR="0036203E" w:rsidRPr="0036203E">
        <w:rPr>
          <w:sz w:val="28"/>
          <w:szCs w:val="28"/>
        </w:rPr>
        <w:t>7</w:t>
      </w:r>
      <w:r w:rsidRPr="0009295F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ды </w:t>
      </w:r>
      <w:r w:rsidR="00430C9D">
        <w:rPr>
          <w:sz w:val="28"/>
          <w:szCs w:val="28"/>
        </w:rPr>
        <w:t xml:space="preserve">   </w:t>
      </w:r>
      <w:r>
        <w:rPr>
          <w:sz w:val="28"/>
          <w:szCs w:val="28"/>
        </w:rPr>
        <w:t>следующего содержания: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 w:rsidRPr="007F76E3">
        <w:rPr>
          <w:sz w:val="28"/>
          <w:szCs w:val="28"/>
        </w:rPr>
        <w:t>1.</w:t>
      </w:r>
      <w:r w:rsidR="00430C9D" w:rsidRPr="007F76E3">
        <w:rPr>
          <w:sz w:val="28"/>
          <w:szCs w:val="28"/>
        </w:rPr>
        <w:t>11.</w:t>
      </w:r>
      <w:r w:rsidRPr="007F76E3">
        <w:rPr>
          <w:sz w:val="28"/>
          <w:szCs w:val="28"/>
        </w:rPr>
        <w:t>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</w:t>
      </w:r>
      <w:r w:rsidR="00430C9D">
        <w:rPr>
          <w:sz w:val="28"/>
          <w:szCs w:val="28"/>
        </w:rPr>
        <w:t xml:space="preserve">    </w:t>
      </w:r>
      <w:r w:rsidR="007D62C3">
        <w:rPr>
          <w:sz w:val="28"/>
          <w:szCs w:val="28"/>
        </w:rPr>
        <w:t xml:space="preserve">    </w:t>
      </w:r>
      <w:r w:rsidR="00430C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финансирования Программы» изложить в следующей редакции:</w:t>
      </w:r>
    </w:p>
    <w:p w:rsidR="0080103B" w:rsidRDefault="00430C9D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103B">
        <w:rPr>
          <w:sz w:val="28"/>
          <w:szCs w:val="28"/>
        </w:rPr>
        <w:t xml:space="preserve">Средства местного бюджета – всего </w:t>
      </w:r>
      <w:r w:rsidR="00216920">
        <w:rPr>
          <w:sz w:val="28"/>
          <w:szCs w:val="28"/>
        </w:rPr>
        <w:t>2</w:t>
      </w:r>
      <w:r w:rsidR="00EA42B4">
        <w:rPr>
          <w:sz w:val="28"/>
          <w:szCs w:val="28"/>
        </w:rPr>
        <w:t>6</w:t>
      </w:r>
      <w:r w:rsidR="00F47B09">
        <w:rPr>
          <w:sz w:val="28"/>
          <w:szCs w:val="28"/>
        </w:rPr>
        <w:t>3</w:t>
      </w:r>
      <w:r w:rsidR="00216920">
        <w:rPr>
          <w:sz w:val="28"/>
          <w:szCs w:val="28"/>
        </w:rPr>
        <w:t>,</w:t>
      </w:r>
      <w:r w:rsidR="008D1A78">
        <w:rPr>
          <w:sz w:val="28"/>
          <w:szCs w:val="28"/>
        </w:rPr>
        <w:t>69</w:t>
      </w:r>
      <w:r w:rsidR="008A21AC">
        <w:rPr>
          <w:sz w:val="28"/>
          <w:szCs w:val="28"/>
        </w:rPr>
        <w:t xml:space="preserve"> </w:t>
      </w:r>
      <w:r w:rsidR="0080103B">
        <w:rPr>
          <w:sz w:val="28"/>
          <w:szCs w:val="28"/>
        </w:rPr>
        <w:t>тыс</w:t>
      </w:r>
      <w:proofErr w:type="gramStart"/>
      <w:r w:rsidR="0080103B">
        <w:rPr>
          <w:sz w:val="28"/>
          <w:szCs w:val="28"/>
        </w:rPr>
        <w:t>.р</w:t>
      </w:r>
      <w:proofErr w:type="gramEnd"/>
      <w:r w:rsidR="0080103B">
        <w:rPr>
          <w:sz w:val="28"/>
          <w:szCs w:val="28"/>
        </w:rPr>
        <w:t>уб.,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608D6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0210BB">
        <w:rPr>
          <w:sz w:val="28"/>
          <w:szCs w:val="28"/>
        </w:rPr>
        <w:t xml:space="preserve"> </w:t>
      </w:r>
      <w:r w:rsidR="00105A58">
        <w:rPr>
          <w:sz w:val="28"/>
          <w:szCs w:val="28"/>
        </w:rPr>
        <w:t>6</w:t>
      </w:r>
      <w:r w:rsidR="00F47B09">
        <w:rPr>
          <w:sz w:val="28"/>
          <w:szCs w:val="28"/>
        </w:rPr>
        <w:t>8</w:t>
      </w:r>
      <w:r w:rsidR="00105A58">
        <w:rPr>
          <w:sz w:val="28"/>
          <w:szCs w:val="28"/>
        </w:rPr>
        <w:t>,</w:t>
      </w:r>
      <w:r w:rsidR="008D1A78">
        <w:rPr>
          <w:sz w:val="28"/>
          <w:szCs w:val="28"/>
        </w:rPr>
        <w:t>69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265251">
        <w:rPr>
          <w:sz w:val="28"/>
          <w:szCs w:val="28"/>
        </w:rPr>
        <w:t xml:space="preserve"> </w:t>
      </w:r>
      <w:r w:rsidR="007F76E3">
        <w:rPr>
          <w:sz w:val="28"/>
          <w:szCs w:val="28"/>
        </w:rPr>
        <w:t xml:space="preserve">    95 </w:t>
      </w:r>
      <w:r w:rsidR="0090392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265251">
        <w:rPr>
          <w:sz w:val="28"/>
          <w:szCs w:val="28"/>
        </w:rPr>
        <w:t xml:space="preserve"> </w:t>
      </w:r>
      <w:r w:rsidR="007F76E3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7F76E3">
        <w:rPr>
          <w:sz w:val="28"/>
          <w:szCs w:val="28"/>
        </w:rPr>
        <w:t xml:space="preserve">00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430C9D">
        <w:rPr>
          <w:sz w:val="28"/>
          <w:szCs w:val="28"/>
        </w:rPr>
        <w:t>»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30C9D">
        <w:rPr>
          <w:sz w:val="28"/>
          <w:szCs w:val="28"/>
        </w:rPr>
        <w:t>11.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430C9D" w:rsidRDefault="00430C9D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80103B" w:rsidRDefault="0080103B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265251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36203E" w:rsidRPr="0036203E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461CE8">
        <w:rPr>
          <w:sz w:val="28"/>
          <w:szCs w:val="28"/>
        </w:rPr>
        <w:t>2</w:t>
      </w:r>
      <w:r w:rsidR="000C3989">
        <w:rPr>
          <w:sz w:val="28"/>
          <w:szCs w:val="28"/>
        </w:rPr>
        <w:t>6</w:t>
      </w:r>
      <w:r w:rsidR="00846BED">
        <w:rPr>
          <w:sz w:val="28"/>
          <w:szCs w:val="28"/>
        </w:rPr>
        <w:t>3</w:t>
      </w:r>
      <w:r w:rsidR="00461CE8">
        <w:rPr>
          <w:sz w:val="28"/>
          <w:szCs w:val="28"/>
        </w:rPr>
        <w:t>,</w:t>
      </w:r>
      <w:r w:rsidR="008D1A78">
        <w:rPr>
          <w:sz w:val="28"/>
          <w:szCs w:val="28"/>
        </w:rPr>
        <w:t>69</w:t>
      </w:r>
      <w:r w:rsidR="00F2608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65251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430C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47194">
        <w:rPr>
          <w:sz w:val="28"/>
          <w:szCs w:val="28"/>
        </w:rPr>
        <w:t xml:space="preserve"> </w:t>
      </w:r>
      <w:r w:rsidR="000C3989">
        <w:rPr>
          <w:sz w:val="28"/>
          <w:szCs w:val="28"/>
        </w:rPr>
        <w:t>6</w:t>
      </w:r>
      <w:r w:rsidR="00846BED">
        <w:rPr>
          <w:sz w:val="28"/>
          <w:szCs w:val="28"/>
        </w:rPr>
        <w:t>8</w:t>
      </w:r>
      <w:r w:rsidR="00461CE8">
        <w:rPr>
          <w:sz w:val="28"/>
          <w:szCs w:val="28"/>
        </w:rPr>
        <w:t>,</w:t>
      </w:r>
      <w:r w:rsidR="008D1A78">
        <w:rPr>
          <w:sz w:val="28"/>
          <w:szCs w:val="28"/>
        </w:rPr>
        <w:t>69</w:t>
      </w:r>
      <w:r w:rsidR="00461CE8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265251">
        <w:rPr>
          <w:sz w:val="28"/>
          <w:szCs w:val="28"/>
        </w:rPr>
        <w:t xml:space="preserve"> </w:t>
      </w:r>
      <w:r w:rsidR="00461CE8">
        <w:rPr>
          <w:sz w:val="28"/>
          <w:szCs w:val="28"/>
        </w:rPr>
        <w:t xml:space="preserve">    95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203E" w:rsidRPr="007D5B8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265251">
        <w:rPr>
          <w:sz w:val="28"/>
          <w:szCs w:val="28"/>
        </w:rPr>
        <w:t xml:space="preserve"> </w:t>
      </w:r>
      <w:r w:rsidR="00461CE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61CE8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430C9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0C9D">
        <w:rPr>
          <w:sz w:val="28"/>
          <w:szCs w:val="28"/>
        </w:rPr>
        <w:t>11.</w:t>
      </w:r>
      <w:r>
        <w:rPr>
          <w:sz w:val="28"/>
          <w:szCs w:val="28"/>
        </w:rPr>
        <w:t>3. Раздел 7   «Мероприятия»  изложить   в следующей редакции:</w:t>
      </w:r>
    </w:p>
    <w:p w:rsidR="0080103B" w:rsidRDefault="00430C9D" w:rsidP="007D62C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0103B">
        <w:rPr>
          <w:sz w:val="28"/>
          <w:szCs w:val="28"/>
        </w:rPr>
        <w:t>7. Мероприятия</w:t>
      </w:r>
    </w:p>
    <w:p w:rsidR="00806662" w:rsidRDefault="00806662" w:rsidP="007D62C3">
      <w:pPr>
        <w:suppressAutoHyphens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932"/>
        <w:gridCol w:w="1047"/>
        <w:gridCol w:w="900"/>
        <w:gridCol w:w="900"/>
        <w:gridCol w:w="933"/>
      </w:tblGrid>
      <w:tr w:rsidR="00806662" w:rsidRPr="00420B5B">
        <w:trPr>
          <w:cantSplit/>
          <w:trHeight w:val="27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806662" w:rsidRDefault="00806662" w:rsidP="002D5006">
            <w:pPr>
              <w:pStyle w:val="a4"/>
              <w:rPr>
                <w:b w:val="0"/>
                <w:sz w:val="28"/>
                <w:szCs w:val="28"/>
              </w:rPr>
            </w:pPr>
            <w:r w:rsidRPr="00806662">
              <w:rPr>
                <w:b w:val="0"/>
                <w:bCs w:val="0"/>
                <w:sz w:val="28"/>
                <w:szCs w:val="28"/>
              </w:rPr>
              <w:t>№</w:t>
            </w:r>
            <w:r w:rsidRPr="0080666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6662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806662">
              <w:rPr>
                <w:b w:val="0"/>
                <w:sz w:val="28"/>
                <w:szCs w:val="28"/>
              </w:rPr>
              <w:t>/</w:t>
            </w:r>
            <w:proofErr w:type="spellStart"/>
            <w:r w:rsidRPr="00806662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806662" w:rsidRDefault="00806662" w:rsidP="002D5006">
            <w:pPr>
              <w:pStyle w:val="a4"/>
              <w:rPr>
                <w:b w:val="0"/>
                <w:sz w:val="28"/>
                <w:szCs w:val="28"/>
              </w:rPr>
            </w:pPr>
            <w:r w:rsidRPr="00806662">
              <w:rPr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806662" w:rsidRDefault="00806662" w:rsidP="002D5006">
            <w:pPr>
              <w:pStyle w:val="a4"/>
              <w:rPr>
                <w:b w:val="0"/>
                <w:sz w:val="28"/>
                <w:szCs w:val="28"/>
              </w:rPr>
            </w:pPr>
            <w:r w:rsidRPr="00806662">
              <w:rPr>
                <w:b w:val="0"/>
                <w:sz w:val="28"/>
                <w:szCs w:val="28"/>
              </w:rPr>
              <w:t>Объем финансирования,</w:t>
            </w:r>
            <w:r w:rsidRPr="00806662">
              <w:rPr>
                <w:b w:val="0"/>
                <w:bCs w:val="0"/>
                <w:sz w:val="28"/>
                <w:szCs w:val="28"/>
              </w:rPr>
              <w:t xml:space="preserve"> тыс</w:t>
            </w:r>
            <w:proofErr w:type="gramStart"/>
            <w:r w:rsidRPr="00806662">
              <w:rPr>
                <w:b w:val="0"/>
                <w:bCs w:val="0"/>
                <w:sz w:val="28"/>
                <w:szCs w:val="28"/>
              </w:rPr>
              <w:t>.р</w:t>
            </w:r>
            <w:proofErr w:type="gramEnd"/>
            <w:r w:rsidRPr="00806662">
              <w:rPr>
                <w:b w:val="0"/>
                <w:bCs w:val="0"/>
                <w:sz w:val="28"/>
                <w:szCs w:val="28"/>
              </w:rPr>
              <w:t>уб.</w:t>
            </w:r>
          </w:p>
        </w:tc>
      </w:tr>
      <w:tr w:rsidR="00806662" w:rsidRPr="00420B5B">
        <w:trPr>
          <w:cantSplit/>
          <w:trHeight w:val="27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62" w:rsidRPr="00806662" w:rsidRDefault="00806662" w:rsidP="002D5006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62" w:rsidRPr="00806662" w:rsidRDefault="00806662" w:rsidP="002D5006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806662" w:rsidRDefault="00806662" w:rsidP="002D5006">
            <w:pPr>
              <w:jc w:val="center"/>
              <w:rPr>
                <w:sz w:val="28"/>
                <w:szCs w:val="28"/>
              </w:rPr>
            </w:pPr>
            <w:r w:rsidRPr="00806662">
              <w:rPr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806662" w:rsidRDefault="00806662" w:rsidP="00724397">
            <w:pPr>
              <w:jc w:val="center"/>
              <w:rPr>
                <w:sz w:val="28"/>
                <w:szCs w:val="28"/>
              </w:rPr>
            </w:pPr>
            <w:r w:rsidRPr="00806662">
              <w:rPr>
                <w:sz w:val="28"/>
                <w:szCs w:val="28"/>
              </w:rPr>
              <w:t>201</w:t>
            </w:r>
            <w:r w:rsidR="00724397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806662" w:rsidRDefault="00806662" w:rsidP="00724397">
            <w:pPr>
              <w:jc w:val="center"/>
              <w:rPr>
                <w:sz w:val="28"/>
                <w:szCs w:val="28"/>
              </w:rPr>
            </w:pPr>
            <w:r w:rsidRPr="00806662">
              <w:rPr>
                <w:sz w:val="28"/>
                <w:szCs w:val="28"/>
              </w:rPr>
              <w:t>20</w:t>
            </w:r>
            <w:r w:rsidRPr="00806662">
              <w:rPr>
                <w:sz w:val="28"/>
                <w:szCs w:val="28"/>
                <w:lang w:val="en-US"/>
              </w:rPr>
              <w:t>1</w:t>
            </w:r>
            <w:r w:rsidR="00724397">
              <w:rPr>
                <w:sz w:val="28"/>
                <w:szCs w:val="28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806662" w:rsidRDefault="00806662" w:rsidP="00724397">
            <w:pPr>
              <w:jc w:val="center"/>
              <w:rPr>
                <w:sz w:val="28"/>
                <w:szCs w:val="28"/>
              </w:rPr>
            </w:pPr>
            <w:r w:rsidRPr="00806662">
              <w:rPr>
                <w:sz w:val="28"/>
                <w:szCs w:val="28"/>
              </w:rPr>
              <w:t>201</w:t>
            </w:r>
            <w:r w:rsidR="00724397">
              <w:rPr>
                <w:sz w:val="28"/>
                <w:szCs w:val="28"/>
              </w:rPr>
              <w:t>7</w:t>
            </w:r>
          </w:p>
        </w:tc>
      </w:tr>
      <w:tr w:rsidR="00882FF1" w:rsidRPr="00420B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F1" w:rsidRPr="00806662" w:rsidRDefault="00882FF1" w:rsidP="002D5006">
            <w:pPr>
              <w:pStyle w:val="a4"/>
              <w:rPr>
                <w:b w:val="0"/>
                <w:sz w:val="28"/>
                <w:szCs w:val="28"/>
              </w:rPr>
            </w:pPr>
            <w:r w:rsidRPr="00806662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F1" w:rsidRPr="00806662" w:rsidRDefault="00882FF1" w:rsidP="00311ABD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806662">
              <w:rPr>
                <w:b w:val="0"/>
                <w:sz w:val="28"/>
                <w:szCs w:val="28"/>
              </w:rPr>
              <w:t>Проведение конкурса на лучшее по</w:t>
            </w:r>
            <w:r w:rsidRPr="00806662">
              <w:rPr>
                <w:b w:val="0"/>
                <w:sz w:val="28"/>
                <w:szCs w:val="28"/>
              </w:rPr>
              <w:t>д</w:t>
            </w:r>
            <w:r w:rsidRPr="00806662">
              <w:rPr>
                <w:b w:val="0"/>
                <w:sz w:val="28"/>
                <w:szCs w:val="28"/>
              </w:rPr>
              <w:t>собное хозяйство среди владельцев личных подсобных хозяйств, провед</w:t>
            </w:r>
            <w:r w:rsidRPr="00806662">
              <w:rPr>
                <w:b w:val="0"/>
                <w:sz w:val="28"/>
                <w:szCs w:val="28"/>
              </w:rPr>
              <w:t>е</w:t>
            </w:r>
            <w:r w:rsidRPr="00806662">
              <w:rPr>
                <w:b w:val="0"/>
                <w:sz w:val="28"/>
                <w:szCs w:val="28"/>
              </w:rPr>
              <w:t>ние конкурса среди заготовителей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F1" w:rsidRPr="000C3989" w:rsidRDefault="00C7759E" w:rsidP="008D1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</w:t>
            </w:r>
            <w:r w:rsidR="008D1A78"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F1" w:rsidRPr="000C3989" w:rsidRDefault="00A03A81" w:rsidP="008D1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8D1A78"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F1" w:rsidRPr="00420B5B" w:rsidRDefault="00882FF1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F1" w:rsidRPr="00420B5B" w:rsidRDefault="00882FF1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640B8C" w:rsidRPr="00420B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806662" w:rsidRDefault="00640B8C" w:rsidP="002D5006">
            <w:pPr>
              <w:pStyle w:val="a4"/>
              <w:rPr>
                <w:b w:val="0"/>
                <w:bCs w:val="0"/>
                <w:sz w:val="28"/>
                <w:szCs w:val="28"/>
              </w:rPr>
            </w:pPr>
            <w:r w:rsidRPr="00806662">
              <w:rPr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806662" w:rsidRDefault="00640B8C" w:rsidP="00325F8D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806662">
              <w:rPr>
                <w:b w:val="0"/>
                <w:sz w:val="28"/>
                <w:szCs w:val="28"/>
              </w:rPr>
              <w:t>Поздравление победителей конкурса, заслуженных работников сельского х</w:t>
            </w:r>
            <w:r w:rsidRPr="00806662">
              <w:rPr>
                <w:b w:val="0"/>
                <w:sz w:val="28"/>
                <w:szCs w:val="28"/>
              </w:rPr>
              <w:t>о</w:t>
            </w:r>
            <w:r w:rsidRPr="00806662">
              <w:rPr>
                <w:b w:val="0"/>
                <w:sz w:val="28"/>
                <w:szCs w:val="28"/>
              </w:rPr>
              <w:t xml:space="preserve">зяйства на приеме у Главы </w:t>
            </w:r>
            <w:proofErr w:type="spellStart"/>
            <w:r w:rsidRPr="00806662">
              <w:rPr>
                <w:b w:val="0"/>
                <w:sz w:val="28"/>
                <w:szCs w:val="28"/>
              </w:rPr>
              <w:t>Таштагол</w:t>
            </w:r>
            <w:r w:rsidRPr="00806662">
              <w:rPr>
                <w:b w:val="0"/>
                <w:sz w:val="28"/>
                <w:szCs w:val="28"/>
              </w:rPr>
              <w:t>ь</w:t>
            </w:r>
            <w:r w:rsidRPr="00806662">
              <w:rPr>
                <w:b w:val="0"/>
                <w:sz w:val="28"/>
                <w:szCs w:val="28"/>
              </w:rPr>
              <w:t>ского</w:t>
            </w:r>
            <w:proofErr w:type="spellEnd"/>
            <w:r w:rsidRPr="00806662">
              <w:rPr>
                <w:b w:val="0"/>
                <w:sz w:val="28"/>
                <w:szCs w:val="28"/>
              </w:rPr>
              <w:t xml:space="preserve"> </w:t>
            </w:r>
            <w:r w:rsidR="00B274A9">
              <w:rPr>
                <w:b w:val="0"/>
                <w:sz w:val="28"/>
                <w:szCs w:val="28"/>
              </w:rPr>
              <w:t xml:space="preserve">муниципального </w:t>
            </w:r>
            <w:r w:rsidRPr="00806662">
              <w:rPr>
                <w:b w:val="0"/>
                <w:sz w:val="28"/>
                <w:szCs w:val="28"/>
              </w:rPr>
              <w:t>района, торж</w:t>
            </w:r>
            <w:r w:rsidRPr="00806662">
              <w:rPr>
                <w:b w:val="0"/>
                <w:sz w:val="28"/>
                <w:szCs w:val="28"/>
              </w:rPr>
              <w:t>е</w:t>
            </w:r>
            <w:r w:rsidRPr="00806662">
              <w:rPr>
                <w:b w:val="0"/>
                <w:sz w:val="28"/>
                <w:szCs w:val="28"/>
              </w:rPr>
              <w:t>ственное вручение займов, проведение семинаров и т. д.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0C3989" w:rsidRDefault="00031A49" w:rsidP="00E04B3C">
            <w:pPr>
              <w:jc w:val="center"/>
              <w:rPr>
                <w:sz w:val="28"/>
                <w:szCs w:val="28"/>
              </w:rPr>
            </w:pPr>
            <w:r w:rsidRPr="000C3989">
              <w:rPr>
                <w:sz w:val="28"/>
                <w:szCs w:val="28"/>
              </w:rPr>
              <w:t>4</w:t>
            </w:r>
            <w:r w:rsidR="000C398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0C3989" w:rsidRDefault="009C6B32" w:rsidP="00E04B3C">
            <w:pPr>
              <w:jc w:val="center"/>
              <w:rPr>
                <w:sz w:val="28"/>
                <w:szCs w:val="28"/>
              </w:rPr>
            </w:pPr>
            <w:r w:rsidRPr="000C3989">
              <w:rPr>
                <w:sz w:val="28"/>
                <w:szCs w:val="28"/>
              </w:rPr>
              <w:t>1</w:t>
            </w:r>
            <w:r w:rsidR="000C398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640B8C" w:rsidRPr="00420B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7B78E9" w:rsidRDefault="00640B8C" w:rsidP="00952DFE">
            <w:pPr>
              <w:pStyle w:val="a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  <w:r w:rsidRPr="007B78E9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B274A9">
            <w:pPr>
              <w:jc w:val="both"/>
              <w:rPr>
                <w:sz w:val="28"/>
                <w:szCs w:val="28"/>
              </w:rPr>
            </w:pPr>
            <w:r w:rsidRPr="00420B5B">
              <w:rPr>
                <w:sz w:val="28"/>
                <w:szCs w:val="28"/>
              </w:rPr>
              <w:t>Улучшение породных и племенных каче</w:t>
            </w:r>
            <w:proofErr w:type="gramStart"/>
            <w:r w:rsidRPr="00420B5B">
              <w:rPr>
                <w:sz w:val="28"/>
                <w:szCs w:val="28"/>
              </w:rPr>
              <w:t>ств кр</w:t>
            </w:r>
            <w:proofErr w:type="gramEnd"/>
            <w:r w:rsidRPr="00420B5B">
              <w:rPr>
                <w:sz w:val="28"/>
                <w:szCs w:val="28"/>
              </w:rPr>
              <w:t>упного рогатого  скота п</w:t>
            </w:r>
            <w:r w:rsidRPr="00420B5B">
              <w:rPr>
                <w:sz w:val="28"/>
                <w:szCs w:val="28"/>
              </w:rPr>
              <w:t>у</w:t>
            </w:r>
            <w:r w:rsidRPr="00420B5B">
              <w:rPr>
                <w:sz w:val="28"/>
                <w:szCs w:val="28"/>
              </w:rPr>
              <w:t>тем искусственного осеменения, пр</w:t>
            </w:r>
            <w:r w:rsidRPr="00420B5B">
              <w:rPr>
                <w:sz w:val="28"/>
                <w:szCs w:val="28"/>
              </w:rPr>
              <w:t>и</w:t>
            </w:r>
            <w:r w:rsidRPr="00420B5B">
              <w:rPr>
                <w:sz w:val="28"/>
                <w:szCs w:val="28"/>
              </w:rPr>
              <w:t xml:space="preserve">обретение препаратов, </w:t>
            </w:r>
            <w:proofErr w:type="spellStart"/>
            <w:r w:rsidRPr="00420B5B">
              <w:rPr>
                <w:sz w:val="28"/>
                <w:szCs w:val="28"/>
              </w:rPr>
              <w:t>дез</w:t>
            </w:r>
            <w:proofErr w:type="spellEnd"/>
            <w:r w:rsidRPr="00420B5B">
              <w:rPr>
                <w:sz w:val="28"/>
                <w:szCs w:val="28"/>
              </w:rPr>
              <w:t xml:space="preserve">. </w:t>
            </w:r>
            <w:r w:rsidR="00B274A9">
              <w:rPr>
                <w:sz w:val="28"/>
                <w:szCs w:val="28"/>
              </w:rPr>
              <w:t>с</w:t>
            </w:r>
            <w:r w:rsidRPr="00420B5B">
              <w:rPr>
                <w:sz w:val="28"/>
                <w:szCs w:val="28"/>
              </w:rPr>
              <w:t>редств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0C3989" w:rsidRDefault="00031A49" w:rsidP="00E04B3C">
            <w:pPr>
              <w:jc w:val="center"/>
              <w:rPr>
                <w:sz w:val="28"/>
                <w:szCs w:val="28"/>
              </w:rPr>
            </w:pPr>
            <w:r w:rsidRPr="000C3989">
              <w:rPr>
                <w:sz w:val="28"/>
                <w:szCs w:val="28"/>
              </w:rPr>
              <w:t>5</w:t>
            </w:r>
            <w:r w:rsidR="000C3989">
              <w:rPr>
                <w:sz w:val="28"/>
                <w:szCs w:val="28"/>
              </w:rPr>
              <w:t>8</w:t>
            </w:r>
            <w:r w:rsidRPr="000C3989">
              <w:rPr>
                <w:sz w:val="28"/>
                <w:szCs w:val="28"/>
              </w:rPr>
              <w:t>,</w:t>
            </w:r>
            <w:r w:rsidR="000C3989">
              <w:rPr>
                <w:sz w:val="28"/>
                <w:szCs w:val="28"/>
              </w:rPr>
              <w:t>7</w:t>
            </w:r>
            <w:r w:rsidR="00DA5370" w:rsidRPr="000C398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0C3989" w:rsidRDefault="000C3989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6B32" w:rsidRPr="000C398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6952D0" w:rsidRPr="000C398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40B8C" w:rsidRPr="00420B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7B78E9" w:rsidRDefault="00640B8C" w:rsidP="00952DFE">
            <w:pPr>
              <w:pStyle w:val="a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  <w:r w:rsidRPr="007B78E9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B238B5">
            <w:pPr>
              <w:jc w:val="both"/>
              <w:rPr>
                <w:sz w:val="28"/>
                <w:szCs w:val="28"/>
              </w:rPr>
            </w:pPr>
            <w:r w:rsidRPr="00420B5B">
              <w:rPr>
                <w:sz w:val="28"/>
                <w:szCs w:val="28"/>
              </w:rPr>
              <w:t>Поддержка</w:t>
            </w:r>
            <w:r>
              <w:rPr>
                <w:sz w:val="28"/>
                <w:szCs w:val="28"/>
              </w:rPr>
              <w:t xml:space="preserve"> многодетных и малоим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щих семей в отдаленных </w:t>
            </w:r>
            <w:r w:rsidRPr="00420B5B">
              <w:rPr>
                <w:sz w:val="28"/>
                <w:szCs w:val="28"/>
              </w:rPr>
              <w:t xml:space="preserve">посёлках района по приобретению птицы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0C3989" w:rsidRDefault="00523B58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0C3989" w:rsidRDefault="000C3989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F014C" w:rsidRPr="00420B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C" w:rsidRDefault="005F014C" w:rsidP="00952DFE">
            <w:pPr>
              <w:pStyle w:val="a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C" w:rsidRPr="00420B5B" w:rsidRDefault="005F014C" w:rsidP="008A21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документации по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нию </w:t>
            </w:r>
            <w:proofErr w:type="spellStart"/>
            <w:r>
              <w:rPr>
                <w:sz w:val="28"/>
                <w:szCs w:val="28"/>
              </w:rPr>
              <w:t>похозяйственного</w:t>
            </w:r>
            <w:proofErr w:type="spellEnd"/>
            <w:r>
              <w:rPr>
                <w:sz w:val="28"/>
                <w:szCs w:val="28"/>
              </w:rPr>
              <w:t xml:space="preserve"> учета.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C" w:rsidRPr="000C3989" w:rsidRDefault="000C3989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C" w:rsidRPr="000C3989" w:rsidRDefault="000C3989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C" w:rsidRDefault="005F014C" w:rsidP="00E04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C" w:rsidRDefault="005F014C" w:rsidP="00E04B3C">
            <w:pPr>
              <w:jc w:val="center"/>
              <w:rPr>
                <w:sz w:val="28"/>
                <w:szCs w:val="28"/>
              </w:rPr>
            </w:pPr>
          </w:p>
        </w:tc>
      </w:tr>
      <w:tr w:rsidR="00806662" w:rsidRPr="00420B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420B5B" w:rsidRDefault="00806662" w:rsidP="002D5006">
            <w:pPr>
              <w:pStyle w:val="ac"/>
              <w:jc w:val="both"/>
              <w:rPr>
                <w:bCs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420B5B" w:rsidRDefault="00806662" w:rsidP="002D5006">
            <w:pPr>
              <w:jc w:val="center"/>
              <w:rPr>
                <w:bCs/>
                <w:sz w:val="28"/>
                <w:szCs w:val="28"/>
              </w:rPr>
            </w:pPr>
            <w:r w:rsidRPr="00420B5B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0C3989" w:rsidRDefault="003232BC" w:rsidP="008D1A78">
            <w:pPr>
              <w:jc w:val="center"/>
              <w:rPr>
                <w:sz w:val="28"/>
                <w:szCs w:val="28"/>
              </w:rPr>
            </w:pPr>
            <w:r w:rsidRPr="000C3989">
              <w:rPr>
                <w:sz w:val="28"/>
                <w:szCs w:val="28"/>
              </w:rPr>
              <w:t>2</w:t>
            </w:r>
            <w:r w:rsidR="00523B58">
              <w:rPr>
                <w:sz w:val="28"/>
                <w:szCs w:val="28"/>
              </w:rPr>
              <w:t>6</w:t>
            </w:r>
            <w:r w:rsidR="00C7759E">
              <w:rPr>
                <w:sz w:val="28"/>
                <w:szCs w:val="28"/>
              </w:rPr>
              <w:t>3</w:t>
            </w:r>
            <w:r w:rsidRPr="000C3989">
              <w:rPr>
                <w:sz w:val="28"/>
                <w:szCs w:val="28"/>
              </w:rPr>
              <w:t>,</w:t>
            </w:r>
            <w:r w:rsidR="008D1A78">
              <w:rPr>
                <w:sz w:val="28"/>
                <w:szCs w:val="28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0C3989" w:rsidRDefault="00523B58" w:rsidP="008D1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76D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8D1A78">
              <w:rPr>
                <w:sz w:val="28"/>
                <w:szCs w:val="28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420B5B" w:rsidRDefault="00DF39AB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420B5B" w:rsidRDefault="00806662" w:rsidP="00E0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9AB">
              <w:rPr>
                <w:sz w:val="28"/>
                <w:szCs w:val="28"/>
              </w:rPr>
              <w:t>00</w:t>
            </w:r>
          </w:p>
        </w:tc>
      </w:tr>
    </w:tbl>
    <w:p w:rsidR="0080103B" w:rsidRDefault="00981A41" w:rsidP="007D62C3">
      <w:pPr>
        <w:suppressAutoHyphens/>
        <w:ind w:firstLine="72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</w:p>
    <w:p w:rsidR="005B426D" w:rsidRDefault="005B426D" w:rsidP="007D62C3">
      <w:pPr>
        <w:suppressAutoHyphens/>
        <w:ind w:firstLine="720"/>
        <w:jc w:val="right"/>
        <w:rPr>
          <w:snapToGrid w:val="0"/>
          <w:sz w:val="28"/>
          <w:szCs w:val="28"/>
        </w:rPr>
      </w:pP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 w:rsidRPr="00DE0421">
        <w:rPr>
          <w:sz w:val="28"/>
          <w:szCs w:val="28"/>
        </w:rPr>
        <w:t>1.1</w:t>
      </w:r>
      <w:r w:rsidR="00981A41" w:rsidRPr="00DE042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C3C3C" w:rsidRPr="009C3C3C">
        <w:rPr>
          <w:sz w:val="28"/>
          <w:szCs w:val="28"/>
        </w:rPr>
        <w:t xml:space="preserve"> </w:t>
      </w:r>
      <w:r w:rsidR="009C3C3C">
        <w:rPr>
          <w:sz w:val="28"/>
          <w:szCs w:val="28"/>
        </w:rPr>
        <w:t xml:space="preserve">в  </w:t>
      </w:r>
      <w:r w:rsidR="009C3C3C" w:rsidRPr="00F724BD">
        <w:rPr>
          <w:sz w:val="28"/>
          <w:szCs w:val="28"/>
        </w:rPr>
        <w:t>муниципальн</w:t>
      </w:r>
      <w:r w:rsidR="009C3C3C">
        <w:rPr>
          <w:sz w:val="28"/>
          <w:szCs w:val="28"/>
        </w:rPr>
        <w:t>ую</w:t>
      </w:r>
      <w:r w:rsidR="009C3C3C" w:rsidRPr="00F724BD">
        <w:rPr>
          <w:sz w:val="28"/>
          <w:szCs w:val="28"/>
        </w:rPr>
        <w:t xml:space="preserve"> целев</w:t>
      </w:r>
      <w:r w:rsidR="009C3C3C">
        <w:rPr>
          <w:sz w:val="28"/>
          <w:szCs w:val="28"/>
        </w:rPr>
        <w:t>ую</w:t>
      </w:r>
      <w:r w:rsidR="009C3C3C" w:rsidRPr="00F724BD">
        <w:rPr>
          <w:sz w:val="28"/>
          <w:szCs w:val="28"/>
        </w:rPr>
        <w:t xml:space="preserve"> программ</w:t>
      </w:r>
      <w:r w:rsidR="009C3C3C">
        <w:rPr>
          <w:sz w:val="28"/>
          <w:szCs w:val="28"/>
        </w:rPr>
        <w:t>у</w:t>
      </w:r>
      <w:r w:rsidR="009C3C3C" w:rsidRPr="00F724BD">
        <w:rPr>
          <w:sz w:val="28"/>
          <w:szCs w:val="28"/>
        </w:rPr>
        <w:t xml:space="preserve">  </w:t>
      </w:r>
      <w:r w:rsidR="00981A41">
        <w:rPr>
          <w:sz w:val="28"/>
          <w:szCs w:val="28"/>
        </w:rPr>
        <w:t>«</w:t>
      </w:r>
      <w:r w:rsidR="00981A41" w:rsidRPr="00FA3BBD">
        <w:rPr>
          <w:sz w:val="28"/>
          <w:szCs w:val="28"/>
        </w:rPr>
        <w:t>Возрождение и развитие коренного (</w:t>
      </w:r>
      <w:proofErr w:type="spellStart"/>
      <w:r w:rsidR="00981A41" w:rsidRPr="00FA3BBD">
        <w:rPr>
          <w:sz w:val="28"/>
          <w:szCs w:val="28"/>
        </w:rPr>
        <w:t>шорского</w:t>
      </w:r>
      <w:proofErr w:type="spellEnd"/>
      <w:r w:rsidR="00981A41" w:rsidRPr="00FA3BBD">
        <w:rPr>
          <w:sz w:val="28"/>
          <w:szCs w:val="28"/>
        </w:rPr>
        <w:t>) народа</w:t>
      </w:r>
      <w:r w:rsidR="00981A41">
        <w:rPr>
          <w:sz w:val="28"/>
          <w:szCs w:val="28"/>
        </w:rPr>
        <w:t xml:space="preserve">» </w:t>
      </w:r>
      <w:r w:rsidR="009C3C3C">
        <w:rPr>
          <w:sz w:val="28"/>
          <w:szCs w:val="28"/>
        </w:rPr>
        <w:t xml:space="preserve">на </w:t>
      </w:r>
      <w:proofErr w:type="spellStart"/>
      <w:r w:rsidR="009C3C3C">
        <w:rPr>
          <w:sz w:val="28"/>
          <w:szCs w:val="28"/>
        </w:rPr>
        <w:t>20</w:t>
      </w:r>
      <w:r w:rsidR="000F4012">
        <w:rPr>
          <w:sz w:val="28"/>
          <w:szCs w:val="28"/>
        </w:rPr>
        <w:t>1</w:t>
      </w:r>
      <w:r w:rsidR="0036203E" w:rsidRPr="0036203E">
        <w:rPr>
          <w:sz w:val="28"/>
          <w:szCs w:val="28"/>
        </w:rPr>
        <w:t>5</w:t>
      </w:r>
      <w:r w:rsidR="008F6C3A">
        <w:rPr>
          <w:sz w:val="28"/>
          <w:szCs w:val="28"/>
        </w:rPr>
        <w:t>-</w:t>
      </w:r>
      <w:r w:rsidR="009C3C3C">
        <w:rPr>
          <w:sz w:val="28"/>
          <w:szCs w:val="28"/>
        </w:rPr>
        <w:t>201</w:t>
      </w:r>
      <w:r w:rsidR="0036203E" w:rsidRPr="0036203E">
        <w:rPr>
          <w:sz w:val="28"/>
          <w:szCs w:val="28"/>
        </w:rPr>
        <w:t>7</w:t>
      </w:r>
      <w:r w:rsidR="009C3C3C">
        <w:rPr>
          <w:sz w:val="28"/>
          <w:szCs w:val="28"/>
        </w:rPr>
        <w:t>годы</w:t>
      </w:r>
      <w:proofErr w:type="spellEnd"/>
      <w:r w:rsidR="009C3C3C">
        <w:rPr>
          <w:sz w:val="28"/>
          <w:szCs w:val="28"/>
        </w:rPr>
        <w:t>, утвержденную</w:t>
      </w:r>
      <w:r w:rsidR="009C3C3C" w:rsidRPr="00F724BD">
        <w:rPr>
          <w:sz w:val="28"/>
          <w:szCs w:val="28"/>
        </w:rPr>
        <w:t xml:space="preserve"> </w:t>
      </w:r>
      <w:r w:rsidR="000F4012">
        <w:rPr>
          <w:sz w:val="28"/>
          <w:szCs w:val="28"/>
        </w:rPr>
        <w:t xml:space="preserve">постановлением Администрации </w:t>
      </w:r>
      <w:proofErr w:type="spellStart"/>
      <w:r w:rsidR="009C3C3C">
        <w:rPr>
          <w:sz w:val="28"/>
          <w:szCs w:val="28"/>
        </w:rPr>
        <w:t>Таштагольского</w:t>
      </w:r>
      <w:proofErr w:type="spellEnd"/>
      <w:r w:rsidR="00CF3007">
        <w:rPr>
          <w:sz w:val="28"/>
          <w:szCs w:val="28"/>
        </w:rPr>
        <w:t xml:space="preserve"> муниципального </w:t>
      </w:r>
      <w:r w:rsidR="009C3C3C">
        <w:rPr>
          <w:sz w:val="28"/>
          <w:szCs w:val="28"/>
        </w:rPr>
        <w:t xml:space="preserve"> район</w:t>
      </w:r>
      <w:r w:rsidR="000F4012">
        <w:rPr>
          <w:sz w:val="28"/>
          <w:szCs w:val="28"/>
        </w:rPr>
        <w:t>а</w:t>
      </w:r>
      <w:r w:rsidR="00981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F4012">
        <w:rPr>
          <w:sz w:val="28"/>
          <w:szCs w:val="28"/>
        </w:rPr>
        <w:t>1</w:t>
      </w:r>
      <w:r w:rsidR="008F6C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F4012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="008D6ADC">
        <w:rPr>
          <w:sz w:val="28"/>
          <w:szCs w:val="28"/>
        </w:rPr>
        <w:t>2014г.</w:t>
      </w:r>
      <w:r w:rsidR="00362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36203E">
        <w:rPr>
          <w:sz w:val="28"/>
          <w:szCs w:val="28"/>
        </w:rPr>
        <w:t>868</w:t>
      </w:r>
      <w:r>
        <w:rPr>
          <w:sz w:val="28"/>
          <w:szCs w:val="28"/>
        </w:rPr>
        <w:t>-</w:t>
      </w:r>
      <w:r w:rsidR="000F401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8D6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 муниципальной целевой программы </w:t>
      </w:r>
      <w:r w:rsidR="00981A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lastRenderedPageBreak/>
        <w:t>«</w:t>
      </w:r>
      <w:r w:rsidRPr="00FA3BBD">
        <w:rPr>
          <w:sz w:val="28"/>
          <w:szCs w:val="28"/>
        </w:rPr>
        <w:t>Возрождение и развитие коренного (</w:t>
      </w:r>
      <w:proofErr w:type="spellStart"/>
      <w:r w:rsidRPr="00FA3BBD">
        <w:rPr>
          <w:sz w:val="28"/>
          <w:szCs w:val="28"/>
        </w:rPr>
        <w:t>шорского</w:t>
      </w:r>
      <w:proofErr w:type="spellEnd"/>
      <w:r w:rsidRPr="00FA3BBD">
        <w:rPr>
          <w:sz w:val="28"/>
          <w:szCs w:val="28"/>
        </w:rPr>
        <w:t>) народа</w:t>
      </w:r>
      <w:r>
        <w:rPr>
          <w:sz w:val="28"/>
          <w:szCs w:val="28"/>
        </w:rPr>
        <w:t>»  на 20</w:t>
      </w:r>
      <w:r w:rsidR="000F4012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следующего содержания: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1A41">
        <w:rPr>
          <w:sz w:val="28"/>
          <w:szCs w:val="28"/>
        </w:rPr>
        <w:t>12.</w:t>
      </w:r>
      <w:r>
        <w:rPr>
          <w:sz w:val="28"/>
          <w:szCs w:val="28"/>
        </w:rPr>
        <w:t xml:space="preserve">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</w:t>
      </w:r>
      <w:r w:rsidR="00F40014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Программы» изложить в следующей редакции:</w:t>
      </w:r>
    </w:p>
    <w:p w:rsidR="0080103B" w:rsidRDefault="00981A4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103B">
        <w:rPr>
          <w:sz w:val="28"/>
          <w:szCs w:val="28"/>
        </w:rPr>
        <w:t xml:space="preserve">Средства местного бюджета – всего </w:t>
      </w:r>
      <w:r w:rsidR="00740AD1">
        <w:rPr>
          <w:sz w:val="28"/>
          <w:szCs w:val="28"/>
        </w:rPr>
        <w:t>4880</w:t>
      </w:r>
      <w:r w:rsidR="00330229">
        <w:rPr>
          <w:sz w:val="28"/>
          <w:szCs w:val="28"/>
        </w:rPr>
        <w:t>0,</w:t>
      </w:r>
      <w:r w:rsidR="00041687">
        <w:rPr>
          <w:sz w:val="28"/>
          <w:szCs w:val="28"/>
        </w:rPr>
        <w:t>7</w:t>
      </w:r>
      <w:r w:rsidR="001E15CB">
        <w:rPr>
          <w:sz w:val="28"/>
          <w:szCs w:val="28"/>
        </w:rPr>
        <w:t xml:space="preserve"> </w:t>
      </w:r>
      <w:r w:rsidR="0080103B">
        <w:rPr>
          <w:sz w:val="28"/>
          <w:szCs w:val="28"/>
        </w:rPr>
        <w:t>тыс</w:t>
      </w:r>
      <w:proofErr w:type="gramStart"/>
      <w:r w:rsidR="0080103B">
        <w:rPr>
          <w:sz w:val="28"/>
          <w:szCs w:val="28"/>
        </w:rPr>
        <w:t>.р</w:t>
      </w:r>
      <w:proofErr w:type="gramEnd"/>
      <w:r w:rsidR="0080103B">
        <w:rPr>
          <w:sz w:val="28"/>
          <w:szCs w:val="28"/>
        </w:rPr>
        <w:t>уб.,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F4012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981A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40AD1">
        <w:rPr>
          <w:sz w:val="28"/>
          <w:szCs w:val="28"/>
        </w:rPr>
        <w:t>4300</w:t>
      </w:r>
      <w:r w:rsidR="00330229">
        <w:rPr>
          <w:sz w:val="28"/>
          <w:szCs w:val="28"/>
        </w:rPr>
        <w:t xml:space="preserve">0,7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 </w:t>
      </w:r>
      <w:r w:rsidR="00462CFE">
        <w:rPr>
          <w:sz w:val="28"/>
          <w:szCs w:val="28"/>
        </w:rPr>
        <w:t>2900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0F4012">
        <w:rPr>
          <w:sz w:val="28"/>
          <w:szCs w:val="28"/>
        </w:rPr>
        <w:t xml:space="preserve"> </w:t>
      </w:r>
      <w:r w:rsidR="00462CFE">
        <w:rPr>
          <w:sz w:val="28"/>
          <w:szCs w:val="28"/>
        </w:rPr>
        <w:t>2900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981A41">
        <w:rPr>
          <w:sz w:val="28"/>
          <w:szCs w:val="28"/>
        </w:rPr>
        <w:t>»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1F3D">
        <w:rPr>
          <w:sz w:val="28"/>
          <w:szCs w:val="28"/>
        </w:rPr>
        <w:t>12.</w:t>
      </w:r>
      <w:r>
        <w:rPr>
          <w:sz w:val="28"/>
          <w:szCs w:val="28"/>
        </w:rPr>
        <w:t xml:space="preserve">2. Раздел 4 «Ресурсное обеспечение Программы» изложить </w:t>
      </w:r>
      <w:r w:rsidR="000F545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следующей редакции:</w:t>
      </w:r>
    </w:p>
    <w:p w:rsidR="00981A41" w:rsidRDefault="00981A41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80103B" w:rsidRDefault="0080103B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0F4012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740AD1">
        <w:rPr>
          <w:sz w:val="28"/>
          <w:szCs w:val="28"/>
        </w:rPr>
        <w:t>4880</w:t>
      </w:r>
      <w:r w:rsidR="00330229">
        <w:rPr>
          <w:sz w:val="28"/>
          <w:szCs w:val="28"/>
        </w:rPr>
        <w:t xml:space="preserve">0,7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F66D7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981A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40AD1">
        <w:rPr>
          <w:sz w:val="28"/>
          <w:szCs w:val="28"/>
        </w:rPr>
        <w:t>4300</w:t>
      </w:r>
      <w:r w:rsidR="00330229">
        <w:rPr>
          <w:sz w:val="28"/>
          <w:szCs w:val="28"/>
        </w:rPr>
        <w:t>0,</w:t>
      </w:r>
      <w:r w:rsidR="002E4A44">
        <w:rPr>
          <w:sz w:val="28"/>
          <w:szCs w:val="28"/>
        </w:rPr>
        <w:t>7</w:t>
      </w:r>
      <w:r w:rsidR="007F227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 </w:t>
      </w:r>
      <w:r w:rsidR="00462CFE">
        <w:rPr>
          <w:sz w:val="28"/>
          <w:szCs w:val="28"/>
        </w:rPr>
        <w:t>2900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0F4012">
        <w:rPr>
          <w:sz w:val="28"/>
          <w:szCs w:val="28"/>
        </w:rPr>
        <w:t xml:space="preserve"> </w:t>
      </w:r>
      <w:r w:rsidR="00462CFE">
        <w:rPr>
          <w:sz w:val="28"/>
          <w:szCs w:val="28"/>
        </w:rPr>
        <w:t>2900</w:t>
      </w:r>
      <w:r w:rsidR="00325783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EB1F3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1F3D">
        <w:rPr>
          <w:sz w:val="28"/>
          <w:szCs w:val="28"/>
        </w:rPr>
        <w:t>12.</w:t>
      </w:r>
      <w:r>
        <w:rPr>
          <w:sz w:val="28"/>
          <w:szCs w:val="28"/>
        </w:rPr>
        <w:t xml:space="preserve">3. Раздел 7   «Программные мероприятия»  изложить  следующей </w:t>
      </w:r>
      <w:r w:rsidR="00917FE6">
        <w:rPr>
          <w:sz w:val="28"/>
          <w:szCs w:val="28"/>
        </w:rPr>
        <w:t xml:space="preserve">    </w:t>
      </w:r>
      <w:r>
        <w:rPr>
          <w:sz w:val="28"/>
          <w:szCs w:val="28"/>
        </w:rPr>
        <w:t>редакции:</w:t>
      </w:r>
    </w:p>
    <w:p w:rsidR="0080103B" w:rsidRDefault="00EB1F3D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103B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608"/>
        <w:gridCol w:w="1301"/>
        <w:gridCol w:w="1134"/>
        <w:gridCol w:w="1084"/>
        <w:gridCol w:w="1042"/>
      </w:tblGrid>
      <w:tr w:rsidR="009A6FDD" w:rsidRPr="00AC678B">
        <w:trPr>
          <w:trHeight w:val="5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</w:p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</w:p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2D5006">
            <w:pPr>
              <w:rPr>
                <w:sz w:val="28"/>
                <w:szCs w:val="28"/>
              </w:rPr>
            </w:pPr>
          </w:p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</w:p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Наименование мероприятия</w:t>
            </w:r>
          </w:p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2D5006">
            <w:pPr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            </w:t>
            </w:r>
          </w:p>
          <w:p w:rsidR="009A6FDD" w:rsidRPr="00AC678B" w:rsidRDefault="009A6FDD" w:rsidP="002D5006">
            <w:pPr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    Объем финансирования,</w:t>
            </w:r>
            <w:r w:rsidR="000543FD">
              <w:rPr>
                <w:sz w:val="28"/>
                <w:szCs w:val="28"/>
              </w:rPr>
              <w:t xml:space="preserve"> </w:t>
            </w:r>
            <w:r w:rsidRPr="00AC678B">
              <w:rPr>
                <w:sz w:val="28"/>
                <w:szCs w:val="28"/>
              </w:rPr>
              <w:t>тыс. руб.</w:t>
            </w:r>
          </w:p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         </w:t>
            </w:r>
          </w:p>
        </w:tc>
      </w:tr>
      <w:tr w:rsidR="009A6FDD" w:rsidRPr="00AC678B">
        <w:trPr>
          <w:trHeight w:val="5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73064F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73064F">
              <w:rPr>
                <w:sz w:val="28"/>
                <w:szCs w:val="28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73064F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73064F"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73064F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73064F">
              <w:rPr>
                <w:sz w:val="28"/>
                <w:szCs w:val="28"/>
              </w:rPr>
              <w:t>7</w:t>
            </w:r>
          </w:p>
        </w:tc>
      </w:tr>
      <w:tr w:rsidR="00FA0E67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AC678B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2D5006">
            <w:pPr>
              <w:rPr>
                <w:sz w:val="28"/>
                <w:szCs w:val="28"/>
              </w:rPr>
            </w:pPr>
            <w:proofErr w:type="gramStart"/>
            <w:r w:rsidRPr="00AC678B">
              <w:rPr>
                <w:sz w:val="28"/>
                <w:szCs w:val="28"/>
              </w:rPr>
              <w:t>Мероприятия</w:t>
            </w:r>
            <w:proofErr w:type="gramEnd"/>
            <w:r w:rsidRPr="00AC678B">
              <w:rPr>
                <w:sz w:val="28"/>
                <w:szCs w:val="28"/>
              </w:rPr>
              <w:t xml:space="preserve"> проводимые по пр</w:t>
            </w:r>
            <w:r w:rsidRPr="00AC678B">
              <w:rPr>
                <w:sz w:val="28"/>
                <w:szCs w:val="28"/>
              </w:rPr>
              <w:t>о</w:t>
            </w:r>
            <w:r w:rsidRPr="00AC678B">
              <w:rPr>
                <w:sz w:val="28"/>
                <w:szCs w:val="28"/>
              </w:rPr>
              <w:t>грамме « Возрождение и развитие коренного и малочисленного нар</w:t>
            </w:r>
            <w:r w:rsidRPr="00AC678B">
              <w:rPr>
                <w:sz w:val="28"/>
                <w:szCs w:val="28"/>
              </w:rPr>
              <w:t>о</w:t>
            </w:r>
            <w:r w:rsidRPr="00AC678B">
              <w:rPr>
                <w:sz w:val="28"/>
                <w:szCs w:val="28"/>
              </w:rPr>
              <w:t xml:space="preserve">да» (национальные праздники, </w:t>
            </w:r>
          </w:p>
          <w:p w:rsidR="00FA0E67" w:rsidRPr="00AC678B" w:rsidRDefault="00FA0E67" w:rsidP="002D5006">
            <w:pPr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районные фестивали, областные конкурсы</w:t>
            </w:r>
            <w:r w:rsidR="00D736AF">
              <w:rPr>
                <w:sz w:val="28"/>
                <w:szCs w:val="28"/>
              </w:rPr>
              <w:t>, пошив национальной одежды, приобретение музыкал</w:t>
            </w:r>
            <w:r w:rsidR="00D736AF">
              <w:rPr>
                <w:sz w:val="28"/>
                <w:szCs w:val="28"/>
              </w:rPr>
              <w:t>ь</w:t>
            </w:r>
            <w:r w:rsidR="00D736AF">
              <w:rPr>
                <w:sz w:val="28"/>
                <w:szCs w:val="28"/>
              </w:rPr>
              <w:t xml:space="preserve">ных инструментов, содержание объектов </w:t>
            </w:r>
            <w:proofErr w:type="spellStart"/>
            <w:r w:rsidR="00D736AF">
              <w:rPr>
                <w:sz w:val="28"/>
                <w:szCs w:val="28"/>
              </w:rPr>
              <w:t>шорского</w:t>
            </w:r>
            <w:proofErr w:type="spellEnd"/>
            <w:r w:rsidR="00D736AF">
              <w:rPr>
                <w:sz w:val="28"/>
                <w:szCs w:val="28"/>
              </w:rPr>
              <w:t xml:space="preserve">  культурного  наследия</w:t>
            </w:r>
            <w:proofErr w:type="gramStart"/>
            <w:r w:rsidR="00D736AF">
              <w:rPr>
                <w:sz w:val="28"/>
                <w:szCs w:val="28"/>
              </w:rPr>
              <w:t xml:space="preserve"> </w:t>
            </w:r>
            <w:r w:rsidRPr="00AC678B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FA0E67" w:rsidRDefault="0052684A" w:rsidP="00025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259AF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,</w:t>
            </w:r>
            <w:r w:rsidR="000259AF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076D59" w:rsidRDefault="00D736AF" w:rsidP="000259AF">
            <w:pPr>
              <w:jc w:val="center"/>
              <w:rPr>
                <w:sz w:val="28"/>
                <w:szCs w:val="28"/>
              </w:rPr>
            </w:pPr>
            <w:r w:rsidRPr="00076D59">
              <w:rPr>
                <w:sz w:val="28"/>
                <w:szCs w:val="28"/>
              </w:rPr>
              <w:t>10</w:t>
            </w:r>
            <w:r w:rsidR="000259AF">
              <w:rPr>
                <w:sz w:val="28"/>
                <w:szCs w:val="28"/>
              </w:rPr>
              <w:t>54</w:t>
            </w:r>
            <w:r w:rsidRPr="00076D59">
              <w:rPr>
                <w:sz w:val="28"/>
                <w:szCs w:val="28"/>
              </w:rPr>
              <w:t>,</w:t>
            </w:r>
            <w:r w:rsidR="000259AF">
              <w:rPr>
                <w:sz w:val="28"/>
                <w:szCs w:val="28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73064F" w:rsidP="00730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73064F" w:rsidP="0011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0E67">
              <w:rPr>
                <w:sz w:val="28"/>
                <w:szCs w:val="28"/>
              </w:rPr>
              <w:t>0</w:t>
            </w:r>
          </w:p>
        </w:tc>
      </w:tr>
      <w:tr w:rsidR="0052684A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Pr="00AC678B" w:rsidRDefault="0052684A" w:rsidP="00AC678B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Default="0052684A" w:rsidP="002D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мебели, аппаратуры, пластиковых окон МБОУ </w:t>
            </w:r>
            <w:proofErr w:type="spellStart"/>
            <w:r>
              <w:rPr>
                <w:sz w:val="28"/>
                <w:szCs w:val="28"/>
              </w:rPr>
              <w:t>ДОД</w:t>
            </w:r>
            <w:proofErr w:type="spellEnd"/>
            <w:r>
              <w:rPr>
                <w:sz w:val="28"/>
                <w:szCs w:val="28"/>
              </w:rPr>
              <w:t xml:space="preserve"> «Детско-юношеский центр </w:t>
            </w:r>
            <w:proofErr w:type="spellStart"/>
            <w:r>
              <w:rPr>
                <w:sz w:val="28"/>
                <w:szCs w:val="28"/>
              </w:rPr>
              <w:t>Час</w:t>
            </w:r>
            <w:r w:rsidR="00B238B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2684A" w:rsidRPr="00AC678B" w:rsidRDefault="0052684A" w:rsidP="00180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пластикового окна в офис «</w:t>
            </w:r>
            <w:proofErr w:type="spellStart"/>
            <w:r>
              <w:rPr>
                <w:sz w:val="28"/>
                <w:szCs w:val="28"/>
              </w:rPr>
              <w:t>Таглыгшор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Default="0052684A" w:rsidP="00EC6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Pr="00076D59" w:rsidRDefault="0052684A" w:rsidP="00D736AF">
            <w:pPr>
              <w:jc w:val="center"/>
              <w:rPr>
                <w:sz w:val="28"/>
                <w:szCs w:val="28"/>
              </w:rPr>
            </w:pPr>
            <w:r w:rsidRPr="00076D59">
              <w:rPr>
                <w:sz w:val="28"/>
                <w:szCs w:val="28"/>
              </w:rPr>
              <w:t>187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Default="0052684A" w:rsidP="00730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Default="0052684A" w:rsidP="0011060F">
            <w:pPr>
              <w:jc w:val="center"/>
              <w:rPr>
                <w:sz w:val="28"/>
                <w:szCs w:val="28"/>
              </w:rPr>
            </w:pPr>
          </w:p>
        </w:tc>
      </w:tr>
      <w:tr w:rsidR="0052684A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Pr="00AC678B" w:rsidRDefault="0052684A" w:rsidP="00AC678B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Pr="00AC678B" w:rsidRDefault="0052684A" w:rsidP="002D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объекта продовол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ственного магазина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ор-Тайга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Default="0052684A" w:rsidP="00EC6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Pr="00076D59" w:rsidRDefault="0052684A" w:rsidP="00D736AF">
            <w:pPr>
              <w:jc w:val="center"/>
              <w:rPr>
                <w:sz w:val="28"/>
                <w:szCs w:val="28"/>
              </w:rPr>
            </w:pPr>
            <w:r w:rsidRPr="00076D59">
              <w:rPr>
                <w:sz w:val="28"/>
                <w:szCs w:val="28"/>
              </w:rPr>
              <w:t>234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Default="0052684A" w:rsidP="00730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Default="0052684A" w:rsidP="0011060F">
            <w:pPr>
              <w:jc w:val="center"/>
              <w:rPr>
                <w:sz w:val="28"/>
                <w:szCs w:val="28"/>
              </w:rPr>
            </w:pPr>
          </w:p>
        </w:tc>
      </w:tr>
      <w:tr w:rsidR="0052684A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Pr="00AC678B" w:rsidRDefault="0052684A" w:rsidP="00AC678B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Pr="00AC678B" w:rsidRDefault="0052684A" w:rsidP="002D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малых мостов через </w:t>
            </w:r>
            <w:r>
              <w:rPr>
                <w:sz w:val="28"/>
                <w:szCs w:val="28"/>
              </w:rPr>
              <w:lastRenderedPageBreak/>
              <w:t xml:space="preserve">реки в отдаленных поселках, ремонт дорог,  ремонт школ в отдаленных поселках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Default="0052684A" w:rsidP="00EC6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Pr="00076D59" w:rsidRDefault="0052684A" w:rsidP="00D736AF">
            <w:pPr>
              <w:jc w:val="center"/>
              <w:rPr>
                <w:sz w:val="28"/>
                <w:szCs w:val="28"/>
              </w:rPr>
            </w:pPr>
            <w:r w:rsidRPr="00076D59">
              <w:rPr>
                <w:sz w:val="28"/>
                <w:szCs w:val="28"/>
              </w:rPr>
              <w:t>4035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Default="0052684A" w:rsidP="00730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4A" w:rsidRDefault="0052684A" w:rsidP="0011060F">
            <w:pPr>
              <w:jc w:val="center"/>
              <w:rPr>
                <w:sz w:val="28"/>
                <w:szCs w:val="28"/>
              </w:rPr>
            </w:pPr>
          </w:p>
        </w:tc>
      </w:tr>
      <w:tr w:rsidR="001801EF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EF" w:rsidRPr="00AC678B" w:rsidRDefault="001801EF" w:rsidP="00AC678B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EF" w:rsidRPr="00AC678B" w:rsidRDefault="001801EF" w:rsidP="002D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автомобиля для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даленных поселков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EF" w:rsidRPr="00FA0E67" w:rsidRDefault="0052684A" w:rsidP="007C5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EF" w:rsidRPr="00076D59" w:rsidRDefault="001801EF" w:rsidP="00D736AF">
            <w:pPr>
              <w:jc w:val="center"/>
              <w:rPr>
                <w:sz w:val="28"/>
                <w:szCs w:val="28"/>
              </w:rPr>
            </w:pPr>
            <w:r w:rsidRPr="00076D59">
              <w:rPr>
                <w:sz w:val="28"/>
                <w:szCs w:val="28"/>
              </w:rPr>
              <w:t>600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EF" w:rsidRDefault="001801EF" w:rsidP="00730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EF" w:rsidRDefault="001801EF" w:rsidP="0011060F">
            <w:pPr>
              <w:jc w:val="center"/>
              <w:rPr>
                <w:sz w:val="28"/>
                <w:szCs w:val="28"/>
              </w:rPr>
            </w:pPr>
          </w:p>
        </w:tc>
      </w:tr>
      <w:tr w:rsidR="00FA0E67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AC678B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2D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Покупка зимнего </w:t>
            </w:r>
            <w:r w:rsidR="001801EF">
              <w:rPr>
                <w:sz w:val="28"/>
                <w:szCs w:val="28"/>
              </w:rPr>
              <w:t xml:space="preserve">и летнего </w:t>
            </w:r>
            <w:r>
              <w:rPr>
                <w:sz w:val="28"/>
                <w:szCs w:val="28"/>
              </w:rPr>
              <w:t>спор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инвентаря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FA0E67" w:rsidRDefault="0052684A" w:rsidP="0052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076D59" w:rsidRDefault="001801EF" w:rsidP="001801EF">
            <w:pPr>
              <w:jc w:val="center"/>
              <w:rPr>
                <w:sz w:val="28"/>
                <w:szCs w:val="28"/>
              </w:rPr>
            </w:pPr>
            <w:r w:rsidRPr="00076D59">
              <w:rPr>
                <w:sz w:val="28"/>
                <w:szCs w:val="28"/>
              </w:rPr>
              <w:t>416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EB441F" w:rsidRDefault="001801EF" w:rsidP="001801EF">
            <w:pPr>
              <w:jc w:val="center"/>
              <w:rPr>
                <w:sz w:val="28"/>
                <w:szCs w:val="28"/>
              </w:rPr>
            </w:pPr>
            <w:r w:rsidRPr="00EB441F">
              <w:rPr>
                <w:sz w:val="28"/>
                <w:szCs w:val="28"/>
              </w:rPr>
              <w:t>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EB441F" w:rsidRDefault="001801EF" w:rsidP="001801EF">
            <w:pPr>
              <w:jc w:val="center"/>
              <w:rPr>
                <w:sz w:val="28"/>
                <w:szCs w:val="28"/>
              </w:rPr>
            </w:pPr>
            <w:r w:rsidRPr="00EB441F">
              <w:rPr>
                <w:sz w:val="28"/>
                <w:szCs w:val="28"/>
              </w:rPr>
              <w:t>25</w:t>
            </w:r>
          </w:p>
        </w:tc>
      </w:tr>
      <w:tr w:rsidR="00FA0E67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AC678B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AC678B">
            <w:pPr>
              <w:jc w:val="both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Приобретение ГСМ для отдаленных поселков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FA0E67" w:rsidRDefault="0052684A" w:rsidP="0052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076D59" w:rsidRDefault="001801EF" w:rsidP="001801EF">
            <w:pPr>
              <w:rPr>
                <w:sz w:val="28"/>
                <w:szCs w:val="28"/>
              </w:rPr>
            </w:pPr>
            <w:r w:rsidRPr="00076D59">
              <w:rPr>
                <w:sz w:val="28"/>
                <w:szCs w:val="28"/>
              </w:rPr>
              <w:t>4673,8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73064F" w:rsidP="0011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A0E67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73064F" w:rsidP="0011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A0E67">
              <w:rPr>
                <w:sz w:val="28"/>
                <w:szCs w:val="28"/>
              </w:rPr>
              <w:t>0</w:t>
            </w:r>
          </w:p>
        </w:tc>
      </w:tr>
      <w:tr w:rsidR="009A6FDD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AC678B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110898" w:rsidP="00AC678B">
            <w:pPr>
              <w:jc w:val="both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Возмещение транспортных расх</w:t>
            </w:r>
            <w:r w:rsidRPr="00AC678B">
              <w:rPr>
                <w:sz w:val="28"/>
                <w:szCs w:val="28"/>
              </w:rPr>
              <w:t>о</w:t>
            </w:r>
            <w:r w:rsidRPr="00AC678B">
              <w:rPr>
                <w:sz w:val="28"/>
                <w:szCs w:val="28"/>
              </w:rPr>
              <w:t>дов</w:t>
            </w:r>
            <w:r w:rsidR="00F10933" w:rsidRPr="00AC678B">
              <w:rPr>
                <w:sz w:val="28"/>
                <w:szCs w:val="28"/>
              </w:rPr>
              <w:t xml:space="preserve"> </w:t>
            </w:r>
            <w:r w:rsidRPr="00AC678B">
              <w:rPr>
                <w:sz w:val="28"/>
                <w:szCs w:val="28"/>
              </w:rPr>
              <w:t>(аэропорт)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2954FB" w:rsidRDefault="0052684A" w:rsidP="0052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076D59" w:rsidRDefault="001801EF" w:rsidP="001801EF">
            <w:pPr>
              <w:jc w:val="center"/>
              <w:rPr>
                <w:sz w:val="28"/>
                <w:szCs w:val="28"/>
              </w:rPr>
            </w:pPr>
            <w:r w:rsidRPr="00076D59">
              <w:rPr>
                <w:sz w:val="28"/>
                <w:szCs w:val="28"/>
              </w:rPr>
              <w:t>31800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B04AC3" w:rsidP="00CC6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68CA">
              <w:rPr>
                <w:sz w:val="28"/>
                <w:szCs w:val="28"/>
              </w:rPr>
              <w:t>515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CC68CA" w:rsidP="00CC6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2515</w:t>
            </w:r>
          </w:p>
        </w:tc>
      </w:tr>
      <w:tr w:rsidR="00F10933" w:rsidRPr="00AC678B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Pr="00AC678B" w:rsidRDefault="00F10933" w:rsidP="00AC678B">
            <w:pPr>
              <w:jc w:val="both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Pr="00467AEC" w:rsidRDefault="0052684A" w:rsidP="00076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4880</w:t>
            </w:r>
            <w:r w:rsidR="0002472C">
              <w:rPr>
                <w:sz w:val="28"/>
                <w:szCs w:val="28"/>
              </w:rPr>
              <w:t>0,</w:t>
            </w:r>
            <w:r w:rsidR="00076D5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Pr="00076D59" w:rsidRDefault="0052684A" w:rsidP="00761DE9">
            <w:pPr>
              <w:jc w:val="center"/>
              <w:rPr>
                <w:sz w:val="28"/>
                <w:szCs w:val="28"/>
              </w:rPr>
            </w:pPr>
            <w:r w:rsidRPr="00076D59">
              <w:rPr>
                <w:sz w:val="28"/>
                <w:szCs w:val="28"/>
              </w:rPr>
              <w:t>4300</w:t>
            </w:r>
            <w:r w:rsidR="00761DE9">
              <w:rPr>
                <w:sz w:val="28"/>
                <w:szCs w:val="28"/>
              </w:rPr>
              <w:t>0,7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Pr="00AC678B" w:rsidRDefault="00F967A1" w:rsidP="00F9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Pr="00AC678B" w:rsidRDefault="00F967A1" w:rsidP="00F9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</w:tbl>
    <w:p w:rsidR="0080103B" w:rsidRDefault="00EB1F3D" w:rsidP="007D62C3">
      <w:pPr>
        <w:suppressAutoHyphens/>
        <w:ind w:firstLine="72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</w:p>
    <w:p w:rsidR="0029644C" w:rsidRDefault="0029644C" w:rsidP="007D62C3">
      <w:pPr>
        <w:suppressAutoHyphens/>
        <w:ind w:firstLine="720"/>
        <w:jc w:val="right"/>
        <w:rPr>
          <w:snapToGrid w:val="0"/>
          <w:sz w:val="28"/>
          <w:szCs w:val="28"/>
        </w:rPr>
      </w:pP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22B8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C3C3C" w:rsidRPr="009C3C3C">
        <w:rPr>
          <w:sz w:val="28"/>
          <w:szCs w:val="28"/>
        </w:rPr>
        <w:t xml:space="preserve"> </w:t>
      </w:r>
      <w:r w:rsidR="009C3C3C">
        <w:rPr>
          <w:sz w:val="28"/>
          <w:szCs w:val="28"/>
        </w:rPr>
        <w:t xml:space="preserve">в  </w:t>
      </w:r>
      <w:r w:rsidR="009C3C3C" w:rsidRPr="00F724BD">
        <w:rPr>
          <w:sz w:val="28"/>
          <w:szCs w:val="28"/>
        </w:rPr>
        <w:t>муниципальн</w:t>
      </w:r>
      <w:r w:rsidR="009C3C3C">
        <w:rPr>
          <w:sz w:val="28"/>
          <w:szCs w:val="28"/>
        </w:rPr>
        <w:t>ую</w:t>
      </w:r>
      <w:r w:rsidR="009C3C3C" w:rsidRPr="00F724BD">
        <w:rPr>
          <w:sz w:val="28"/>
          <w:szCs w:val="28"/>
        </w:rPr>
        <w:t xml:space="preserve"> целев</w:t>
      </w:r>
      <w:r w:rsidR="009C3C3C">
        <w:rPr>
          <w:sz w:val="28"/>
          <w:szCs w:val="28"/>
        </w:rPr>
        <w:t>ую</w:t>
      </w:r>
      <w:r w:rsidR="009C3C3C" w:rsidRPr="00F724BD">
        <w:rPr>
          <w:sz w:val="28"/>
          <w:szCs w:val="28"/>
        </w:rPr>
        <w:t xml:space="preserve"> программ</w:t>
      </w:r>
      <w:r w:rsidR="009C3C3C">
        <w:rPr>
          <w:sz w:val="28"/>
          <w:szCs w:val="28"/>
        </w:rPr>
        <w:t>у</w:t>
      </w:r>
      <w:r w:rsidR="009C3C3C" w:rsidRPr="00F724BD">
        <w:rPr>
          <w:sz w:val="28"/>
          <w:szCs w:val="28"/>
        </w:rPr>
        <w:t xml:space="preserve">  </w:t>
      </w:r>
      <w:r w:rsidR="009C3C3C" w:rsidRPr="00C22B8C">
        <w:rPr>
          <w:sz w:val="28"/>
          <w:szCs w:val="28"/>
        </w:rPr>
        <w:t>«</w:t>
      </w:r>
      <w:r w:rsidR="00C22B8C" w:rsidRPr="00C22B8C">
        <w:rPr>
          <w:sz w:val="28"/>
          <w:szCs w:val="28"/>
        </w:rPr>
        <w:t>Пресса</w:t>
      </w:r>
      <w:r w:rsidR="009C3C3C" w:rsidRPr="008F0CB1">
        <w:rPr>
          <w:sz w:val="28"/>
          <w:szCs w:val="28"/>
        </w:rPr>
        <w:t>»</w:t>
      </w:r>
      <w:r w:rsidR="009C3C3C">
        <w:rPr>
          <w:sz w:val="28"/>
          <w:szCs w:val="28"/>
        </w:rPr>
        <w:t xml:space="preserve"> на 20</w:t>
      </w:r>
      <w:r w:rsidR="00C73F4D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 w:rsidR="008F6C3A">
        <w:rPr>
          <w:sz w:val="28"/>
          <w:szCs w:val="28"/>
        </w:rPr>
        <w:t>-</w:t>
      </w:r>
      <w:r w:rsidR="009C3C3C"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 w:rsidR="009C3C3C">
        <w:rPr>
          <w:sz w:val="28"/>
          <w:szCs w:val="28"/>
        </w:rPr>
        <w:t>годы, утвержденную</w:t>
      </w:r>
      <w:r w:rsidR="009C3C3C" w:rsidRPr="00F724BD">
        <w:rPr>
          <w:sz w:val="28"/>
          <w:szCs w:val="28"/>
        </w:rPr>
        <w:t xml:space="preserve"> </w:t>
      </w:r>
      <w:r w:rsidR="00C73F4D">
        <w:rPr>
          <w:sz w:val="28"/>
          <w:szCs w:val="28"/>
        </w:rPr>
        <w:t>постановлением</w:t>
      </w:r>
      <w:r w:rsidR="009C3C3C" w:rsidRPr="00F724BD">
        <w:rPr>
          <w:sz w:val="28"/>
          <w:szCs w:val="28"/>
        </w:rPr>
        <w:t xml:space="preserve"> </w:t>
      </w:r>
      <w:r w:rsidR="00C73F4D">
        <w:rPr>
          <w:sz w:val="28"/>
          <w:szCs w:val="28"/>
        </w:rPr>
        <w:t xml:space="preserve">Администрации </w:t>
      </w:r>
      <w:proofErr w:type="spellStart"/>
      <w:r w:rsidR="009C3C3C">
        <w:rPr>
          <w:sz w:val="28"/>
          <w:szCs w:val="28"/>
        </w:rPr>
        <w:t>Таштагольского</w:t>
      </w:r>
      <w:proofErr w:type="spellEnd"/>
      <w:r w:rsidR="009C3C3C">
        <w:rPr>
          <w:sz w:val="28"/>
          <w:szCs w:val="28"/>
        </w:rPr>
        <w:t xml:space="preserve"> </w:t>
      </w:r>
      <w:r w:rsidR="00AF25EE">
        <w:rPr>
          <w:sz w:val="28"/>
          <w:szCs w:val="28"/>
        </w:rPr>
        <w:t xml:space="preserve">муниципального </w:t>
      </w:r>
      <w:r w:rsidR="009C3C3C">
        <w:rPr>
          <w:sz w:val="28"/>
          <w:szCs w:val="28"/>
        </w:rPr>
        <w:t>район</w:t>
      </w:r>
      <w:r w:rsidR="00C73F4D">
        <w:rPr>
          <w:sz w:val="28"/>
          <w:szCs w:val="28"/>
        </w:rPr>
        <w:t>а</w:t>
      </w:r>
      <w:r w:rsidR="009C3C3C">
        <w:rPr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="008F6C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73F4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980785">
        <w:rPr>
          <w:sz w:val="28"/>
          <w:szCs w:val="28"/>
        </w:rPr>
        <w:t>1</w:t>
      </w:r>
      <w:r w:rsidR="006511C9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6511C9">
        <w:rPr>
          <w:sz w:val="28"/>
          <w:szCs w:val="28"/>
        </w:rPr>
        <w:t>875</w:t>
      </w:r>
      <w:r w:rsidR="00C73F4D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</w:t>
      </w:r>
      <w:r w:rsidR="00C22B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муниципальной целевой программы «Пресса» на 20</w:t>
      </w:r>
      <w:r w:rsidR="00C73F4D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следующего содержания: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2B8C">
        <w:rPr>
          <w:sz w:val="28"/>
          <w:szCs w:val="28"/>
        </w:rPr>
        <w:t>13.</w:t>
      </w:r>
      <w:r>
        <w:rPr>
          <w:sz w:val="28"/>
          <w:szCs w:val="28"/>
        </w:rPr>
        <w:t xml:space="preserve">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80103B" w:rsidRDefault="00C22B8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103B">
        <w:rPr>
          <w:sz w:val="28"/>
          <w:szCs w:val="28"/>
        </w:rPr>
        <w:t xml:space="preserve">Средства местного бюджета – всего </w:t>
      </w:r>
      <w:r w:rsidR="00E06814">
        <w:rPr>
          <w:sz w:val="28"/>
          <w:szCs w:val="28"/>
        </w:rPr>
        <w:t>46</w:t>
      </w:r>
      <w:r w:rsidR="00087C4C">
        <w:rPr>
          <w:sz w:val="28"/>
          <w:szCs w:val="28"/>
        </w:rPr>
        <w:t>4</w:t>
      </w:r>
      <w:r w:rsidR="009D3F16">
        <w:rPr>
          <w:sz w:val="28"/>
          <w:szCs w:val="28"/>
        </w:rPr>
        <w:t>8,95</w:t>
      </w:r>
      <w:r w:rsidR="0002472C">
        <w:rPr>
          <w:sz w:val="28"/>
          <w:szCs w:val="28"/>
        </w:rPr>
        <w:t xml:space="preserve"> </w:t>
      </w:r>
      <w:r w:rsidR="0080103B">
        <w:rPr>
          <w:sz w:val="28"/>
          <w:szCs w:val="28"/>
        </w:rPr>
        <w:t>тыс</w:t>
      </w:r>
      <w:proofErr w:type="gramStart"/>
      <w:r w:rsidR="0080103B">
        <w:rPr>
          <w:sz w:val="28"/>
          <w:szCs w:val="28"/>
        </w:rPr>
        <w:t>.р</w:t>
      </w:r>
      <w:proofErr w:type="gramEnd"/>
      <w:r w:rsidR="0080103B">
        <w:rPr>
          <w:sz w:val="28"/>
          <w:szCs w:val="28"/>
        </w:rPr>
        <w:t>уб.,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73F4D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0F324F">
        <w:rPr>
          <w:sz w:val="28"/>
          <w:szCs w:val="28"/>
        </w:rPr>
        <w:t>–</w:t>
      </w:r>
      <w:r w:rsidR="003D24B0">
        <w:rPr>
          <w:sz w:val="28"/>
          <w:szCs w:val="28"/>
        </w:rPr>
        <w:t xml:space="preserve"> </w:t>
      </w:r>
      <w:r w:rsidR="005F11A7" w:rsidRPr="00EC142D">
        <w:rPr>
          <w:sz w:val="28"/>
          <w:szCs w:val="28"/>
        </w:rPr>
        <w:t>2</w:t>
      </w:r>
      <w:r w:rsidR="00E06814">
        <w:rPr>
          <w:sz w:val="28"/>
          <w:szCs w:val="28"/>
        </w:rPr>
        <w:t>4</w:t>
      </w:r>
      <w:r w:rsidR="00087C4C">
        <w:rPr>
          <w:sz w:val="28"/>
          <w:szCs w:val="28"/>
        </w:rPr>
        <w:t>4</w:t>
      </w:r>
      <w:r w:rsidR="009D3F16">
        <w:rPr>
          <w:sz w:val="28"/>
          <w:szCs w:val="28"/>
        </w:rPr>
        <w:t>8,95</w:t>
      </w:r>
      <w:r w:rsidR="0002472C">
        <w:rPr>
          <w:sz w:val="28"/>
          <w:szCs w:val="28"/>
        </w:rPr>
        <w:t xml:space="preserve"> </w:t>
      </w:r>
      <w:r w:rsidR="006B37D3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980785">
        <w:rPr>
          <w:sz w:val="28"/>
          <w:szCs w:val="28"/>
        </w:rPr>
        <w:t xml:space="preserve"> </w:t>
      </w:r>
      <w:r w:rsidR="0012225E">
        <w:rPr>
          <w:sz w:val="28"/>
          <w:szCs w:val="28"/>
        </w:rPr>
        <w:t>1100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980785">
        <w:rPr>
          <w:sz w:val="28"/>
          <w:szCs w:val="28"/>
        </w:rPr>
        <w:t xml:space="preserve"> </w:t>
      </w:r>
      <w:r w:rsidR="0012225E">
        <w:rPr>
          <w:sz w:val="28"/>
          <w:szCs w:val="28"/>
        </w:rPr>
        <w:t>1100</w:t>
      </w:r>
      <w:r w:rsidR="0065666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F5455">
        <w:rPr>
          <w:sz w:val="28"/>
          <w:szCs w:val="28"/>
        </w:rPr>
        <w:t>»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5455">
        <w:rPr>
          <w:sz w:val="28"/>
          <w:szCs w:val="28"/>
        </w:rPr>
        <w:t>13.</w:t>
      </w:r>
      <w:r>
        <w:rPr>
          <w:sz w:val="28"/>
          <w:szCs w:val="28"/>
        </w:rPr>
        <w:t xml:space="preserve">2. Раздел 4 «Ресурсное обеспечение Программы» изложить в </w:t>
      </w:r>
      <w:r w:rsidR="00C22B8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следующей редакции:</w:t>
      </w:r>
    </w:p>
    <w:p w:rsidR="00C22B8C" w:rsidRDefault="00C22B8C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80103B" w:rsidRDefault="0080103B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C73F4D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</w:t>
      </w:r>
      <w:r w:rsidR="00C22B8C">
        <w:rPr>
          <w:sz w:val="28"/>
          <w:szCs w:val="28"/>
        </w:rPr>
        <w:t xml:space="preserve">   </w:t>
      </w:r>
      <w:r w:rsidR="000F5455">
        <w:rPr>
          <w:sz w:val="28"/>
          <w:szCs w:val="28"/>
        </w:rPr>
        <w:t xml:space="preserve">        </w:t>
      </w:r>
      <w:r w:rsidR="00C22B8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составляет   -   всего </w:t>
      </w:r>
      <w:r w:rsidR="00DD3048">
        <w:rPr>
          <w:sz w:val="28"/>
          <w:szCs w:val="28"/>
        </w:rPr>
        <w:t>46</w:t>
      </w:r>
      <w:r w:rsidR="00087C4C">
        <w:rPr>
          <w:sz w:val="28"/>
          <w:szCs w:val="28"/>
        </w:rPr>
        <w:t>4</w:t>
      </w:r>
      <w:r w:rsidR="009D3F16">
        <w:rPr>
          <w:sz w:val="28"/>
          <w:szCs w:val="28"/>
        </w:rPr>
        <w:t>8,95</w:t>
      </w:r>
      <w:r w:rsidR="008C0ECC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73F4D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E6E42" w:rsidRPr="008C0ECC">
        <w:rPr>
          <w:sz w:val="28"/>
          <w:szCs w:val="28"/>
        </w:rPr>
        <w:t>2</w:t>
      </w:r>
      <w:r w:rsidR="00DD3048">
        <w:rPr>
          <w:sz w:val="28"/>
          <w:szCs w:val="28"/>
        </w:rPr>
        <w:t>4</w:t>
      </w:r>
      <w:r w:rsidR="00087C4C">
        <w:rPr>
          <w:sz w:val="28"/>
          <w:szCs w:val="28"/>
        </w:rPr>
        <w:t>4</w:t>
      </w:r>
      <w:r w:rsidR="009D3F16">
        <w:rPr>
          <w:sz w:val="28"/>
          <w:szCs w:val="28"/>
        </w:rPr>
        <w:t>8,</w:t>
      </w:r>
      <w:r w:rsidR="00B7721E" w:rsidRPr="00981ECD">
        <w:rPr>
          <w:sz w:val="28"/>
          <w:szCs w:val="28"/>
        </w:rPr>
        <w:t>9</w:t>
      </w:r>
      <w:r w:rsidR="009D3F16">
        <w:rPr>
          <w:sz w:val="28"/>
          <w:szCs w:val="28"/>
        </w:rPr>
        <w:t>5</w:t>
      </w:r>
      <w:r w:rsidR="00087C4C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980785">
        <w:rPr>
          <w:sz w:val="28"/>
          <w:szCs w:val="28"/>
        </w:rPr>
        <w:t xml:space="preserve"> </w:t>
      </w:r>
      <w:r w:rsidR="0012225E">
        <w:rPr>
          <w:sz w:val="28"/>
          <w:szCs w:val="28"/>
        </w:rPr>
        <w:t xml:space="preserve">1100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980785">
        <w:rPr>
          <w:sz w:val="28"/>
          <w:szCs w:val="28"/>
        </w:rPr>
        <w:t xml:space="preserve"> </w:t>
      </w:r>
      <w:r w:rsidR="0012225E">
        <w:rPr>
          <w:sz w:val="28"/>
          <w:szCs w:val="28"/>
        </w:rPr>
        <w:t>1100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0F5455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5455">
        <w:rPr>
          <w:sz w:val="28"/>
          <w:szCs w:val="28"/>
        </w:rPr>
        <w:t>13.</w:t>
      </w:r>
      <w:r>
        <w:rPr>
          <w:sz w:val="28"/>
          <w:szCs w:val="28"/>
        </w:rPr>
        <w:t>3. Раздел 7   «Программные мероприятия»  изложить  следующей редакции:</w:t>
      </w:r>
    </w:p>
    <w:p w:rsidR="0080103B" w:rsidRDefault="0080103B" w:rsidP="007D62C3">
      <w:pPr>
        <w:pStyle w:val="1"/>
        <w:suppressAutoHyphens/>
        <w:rPr>
          <w:szCs w:val="28"/>
        </w:rPr>
      </w:pPr>
      <w:r>
        <w:rPr>
          <w:sz w:val="24"/>
        </w:rPr>
        <w:t xml:space="preserve">                                      </w:t>
      </w:r>
      <w:r w:rsidR="000F5455">
        <w:rPr>
          <w:sz w:val="24"/>
        </w:rPr>
        <w:t>«</w:t>
      </w:r>
      <w:r>
        <w:rPr>
          <w:szCs w:val="28"/>
        </w:rPr>
        <w:t>7. Программные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1312"/>
        <w:gridCol w:w="1028"/>
        <w:gridCol w:w="1080"/>
        <w:gridCol w:w="35"/>
        <w:gridCol w:w="1405"/>
      </w:tblGrid>
      <w:tr w:rsidR="0080103B" w:rsidRPr="00AC678B" w:rsidTr="00654272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rPr>
                <w:sz w:val="28"/>
                <w:szCs w:val="28"/>
              </w:rPr>
            </w:pPr>
          </w:p>
          <w:p w:rsidR="0080103B" w:rsidRPr="00AC678B" w:rsidRDefault="0080103B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финансирования,    тыс. руб</w:t>
            </w:r>
            <w:r w:rsidR="00660E9D">
              <w:rPr>
                <w:sz w:val="28"/>
                <w:szCs w:val="28"/>
              </w:rPr>
              <w:t>.</w:t>
            </w:r>
          </w:p>
        </w:tc>
      </w:tr>
      <w:tr w:rsidR="0080103B" w:rsidRPr="00AC678B" w:rsidTr="00654272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3B" w:rsidRPr="00AC678B" w:rsidRDefault="0080103B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3B" w:rsidRPr="00AC678B" w:rsidRDefault="0080103B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3B" w:rsidRPr="00AC678B" w:rsidRDefault="0080103B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85534D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</w:t>
            </w:r>
            <w:r w:rsidR="00C73F4D" w:rsidRPr="00AC678B">
              <w:rPr>
                <w:sz w:val="28"/>
                <w:szCs w:val="28"/>
              </w:rPr>
              <w:t>1</w:t>
            </w:r>
            <w:r w:rsidR="0085534D">
              <w:rPr>
                <w:sz w:val="28"/>
                <w:szCs w:val="2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85534D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85534D">
              <w:rPr>
                <w:sz w:val="28"/>
                <w:szCs w:val="28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85534D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85534D">
              <w:rPr>
                <w:sz w:val="28"/>
                <w:szCs w:val="28"/>
              </w:rPr>
              <w:t>7</w:t>
            </w:r>
          </w:p>
        </w:tc>
      </w:tr>
      <w:tr w:rsidR="0080103B" w:rsidRPr="00AC678B" w:rsidTr="006542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D57BE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Ежемесячное издание  нормативно-правового бюллетеня редакци</w:t>
            </w:r>
            <w:r w:rsidR="00D57BEB">
              <w:rPr>
                <w:sz w:val="28"/>
                <w:szCs w:val="28"/>
              </w:rPr>
              <w:t>онной</w:t>
            </w:r>
            <w:r w:rsidRPr="00AC678B">
              <w:rPr>
                <w:sz w:val="28"/>
                <w:szCs w:val="28"/>
              </w:rPr>
              <w:t xml:space="preserve"> газеты «</w:t>
            </w:r>
            <w:proofErr w:type="gramStart"/>
            <w:r w:rsidRPr="00AC678B">
              <w:rPr>
                <w:sz w:val="28"/>
                <w:szCs w:val="28"/>
              </w:rPr>
              <w:t>Красная</w:t>
            </w:r>
            <w:proofErr w:type="gramEnd"/>
            <w:r w:rsidRPr="00AC678B">
              <w:rPr>
                <w:sz w:val="28"/>
                <w:szCs w:val="28"/>
              </w:rPr>
              <w:t xml:space="preserve"> </w:t>
            </w:r>
            <w:proofErr w:type="spellStart"/>
            <w:r w:rsidRPr="00AC678B">
              <w:rPr>
                <w:sz w:val="28"/>
                <w:szCs w:val="28"/>
              </w:rPr>
              <w:t>Шория</w:t>
            </w:r>
            <w:proofErr w:type="spellEnd"/>
            <w:r w:rsidRPr="00AC678B">
              <w:rPr>
                <w:sz w:val="28"/>
                <w:szCs w:val="28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4570FC" w:rsidRDefault="00660E9D" w:rsidP="0012594C">
            <w:pPr>
              <w:suppressAutoHyphens/>
              <w:jc w:val="center"/>
              <w:rPr>
                <w:sz w:val="28"/>
                <w:szCs w:val="28"/>
              </w:rPr>
            </w:pPr>
            <w:r w:rsidRPr="004570FC">
              <w:rPr>
                <w:sz w:val="28"/>
                <w:szCs w:val="28"/>
              </w:rPr>
              <w:t>3746,3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4570FC" w:rsidRDefault="00E41D92" w:rsidP="00660E9D">
            <w:pPr>
              <w:suppressAutoHyphens/>
              <w:jc w:val="center"/>
              <w:rPr>
                <w:sz w:val="28"/>
                <w:szCs w:val="28"/>
              </w:rPr>
            </w:pPr>
            <w:r w:rsidRPr="004570FC">
              <w:rPr>
                <w:sz w:val="28"/>
                <w:szCs w:val="28"/>
              </w:rPr>
              <w:t>1</w:t>
            </w:r>
            <w:r w:rsidR="00660E9D" w:rsidRPr="004570FC">
              <w:rPr>
                <w:sz w:val="28"/>
                <w:szCs w:val="28"/>
              </w:rPr>
              <w:t>746</w:t>
            </w:r>
            <w:r w:rsidRPr="004570FC">
              <w:rPr>
                <w:sz w:val="28"/>
                <w:szCs w:val="28"/>
              </w:rPr>
              <w:t>,</w:t>
            </w:r>
            <w:r w:rsidR="00660E9D" w:rsidRPr="004570FC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5E02EB" w:rsidRDefault="005C40C1" w:rsidP="005C40C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76561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5E02EB" w:rsidRDefault="005C40C1" w:rsidP="005C40C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76561">
              <w:rPr>
                <w:sz w:val="28"/>
                <w:szCs w:val="28"/>
              </w:rPr>
              <w:t>0</w:t>
            </w:r>
          </w:p>
        </w:tc>
      </w:tr>
      <w:tr w:rsidR="0080103B" w:rsidRPr="00AC678B" w:rsidTr="006542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B238B5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Информационные услуги ФГУ</w:t>
            </w:r>
            <w:r w:rsidR="00B238B5">
              <w:rPr>
                <w:sz w:val="28"/>
                <w:szCs w:val="28"/>
              </w:rPr>
              <w:t xml:space="preserve">П </w:t>
            </w:r>
            <w:r w:rsidRPr="00AC678B">
              <w:rPr>
                <w:sz w:val="28"/>
                <w:szCs w:val="28"/>
              </w:rPr>
              <w:t xml:space="preserve"> ГТРК «Кузбасс»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4570FC" w:rsidRDefault="00660E9D" w:rsidP="009D3F16">
            <w:pPr>
              <w:suppressAutoHyphens/>
              <w:jc w:val="center"/>
              <w:rPr>
                <w:sz w:val="28"/>
                <w:szCs w:val="28"/>
              </w:rPr>
            </w:pPr>
            <w:r w:rsidRPr="004570FC">
              <w:rPr>
                <w:sz w:val="28"/>
                <w:szCs w:val="28"/>
              </w:rPr>
              <w:t>90</w:t>
            </w:r>
            <w:r w:rsidR="004570FC" w:rsidRPr="004570FC">
              <w:rPr>
                <w:sz w:val="28"/>
                <w:szCs w:val="28"/>
              </w:rPr>
              <w:t>2</w:t>
            </w:r>
            <w:r w:rsidRPr="004570FC">
              <w:rPr>
                <w:sz w:val="28"/>
                <w:szCs w:val="28"/>
              </w:rPr>
              <w:t>,</w:t>
            </w:r>
            <w:r w:rsidR="009D3F16">
              <w:rPr>
                <w:sz w:val="28"/>
                <w:szCs w:val="28"/>
              </w:rP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4570FC" w:rsidRDefault="00660E9D" w:rsidP="009D3F16">
            <w:pPr>
              <w:suppressAutoHyphens/>
              <w:jc w:val="center"/>
              <w:rPr>
                <w:sz w:val="28"/>
                <w:szCs w:val="28"/>
              </w:rPr>
            </w:pPr>
            <w:r w:rsidRPr="004570FC">
              <w:rPr>
                <w:sz w:val="28"/>
                <w:szCs w:val="28"/>
              </w:rPr>
              <w:t>70</w:t>
            </w:r>
            <w:r w:rsidR="004570FC" w:rsidRPr="004570FC">
              <w:rPr>
                <w:sz w:val="28"/>
                <w:szCs w:val="28"/>
              </w:rPr>
              <w:t>2</w:t>
            </w:r>
            <w:r w:rsidRPr="004570FC">
              <w:rPr>
                <w:sz w:val="28"/>
                <w:szCs w:val="28"/>
              </w:rPr>
              <w:t>,</w:t>
            </w:r>
            <w:r w:rsidR="009D3F16">
              <w:rPr>
                <w:sz w:val="28"/>
                <w:szCs w:val="28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5E02EB" w:rsidRDefault="005C40C1" w:rsidP="005C40C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5E02EB" w:rsidRDefault="005C40C1" w:rsidP="005C40C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0103B" w:rsidRPr="00AC678B" w:rsidTr="006542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ind w:left="360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ИТОГО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9D3F16" w:rsidRDefault="00660E9D" w:rsidP="0036782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327534">
              <w:rPr>
                <w:sz w:val="28"/>
                <w:szCs w:val="28"/>
              </w:rPr>
              <w:t>4</w:t>
            </w:r>
            <w:r w:rsidR="009D3F16">
              <w:rPr>
                <w:sz w:val="28"/>
                <w:szCs w:val="28"/>
              </w:rPr>
              <w:t>8,</w:t>
            </w:r>
            <w:r w:rsidR="0036782C">
              <w:rPr>
                <w:sz w:val="28"/>
                <w:szCs w:val="28"/>
                <w:lang w:val="en-US"/>
              </w:rPr>
              <w:t>9</w:t>
            </w:r>
            <w:r w:rsidR="009D3F16"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9D3F16" w:rsidRDefault="00092313" w:rsidP="0036782C">
            <w:pPr>
              <w:suppressAutoHyphens/>
              <w:jc w:val="center"/>
            </w:pPr>
            <w:r w:rsidRPr="009D3F16">
              <w:t>2</w:t>
            </w:r>
            <w:r w:rsidR="00660E9D" w:rsidRPr="009D3F16">
              <w:t>4</w:t>
            </w:r>
            <w:r w:rsidR="00327534" w:rsidRPr="009D3F16">
              <w:t>4</w:t>
            </w:r>
            <w:r w:rsidR="009D3F16" w:rsidRPr="009D3F16">
              <w:t>8,</w:t>
            </w:r>
            <w:r w:rsidR="0036782C" w:rsidRPr="009D3F16">
              <w:rPr>
                <w:lang w:val="en-US"/>
              </w:rPr>
              <w:t>9</w:t>
            </w:r>
            <w:r w:rsidR="009D3F16" w:rsidRPr="009D3F16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5E02EB" w:rsidRDefault="005C40C1" w:rsidP="005C40C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Default="005C40C1" w:rsidP="005E02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  <w:p w:rsidR="005B5123" w:rsidRPr="005E02EB" w:rsidRDefault="005B5123" w:rsidP="005E02E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80103B" w:rsidRDefault="000F5455" w:rsidP="007D62C3">
      <w:pPr>
        <w:suppressAutoHyphens/>
        <w:ind w:firstLine="62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 w:rsidRPr="00012E39">
        <w:rPr>
          <w:sz w:val="28"/>
        </w:rPr>
        <w:t>1.1</w:t>
      </w:r>
      <w:r w:rsidR="000F5455" w:rsidRPr="00012E39">
        <w:rPr>
          <w:sz w:val="28"/>
        </w:rPr>
        <w:t>4</w:t>
      </w:r>
      <w:r w:rsidR="00BD3EF0" w:rsidRPr="00012E39">
        <w:rPr>
          <w:sz w:val="28"/>
          <w:szCs w:val="28"/>
        </w:rPr>
        <w:t>.</w:t>
      </w:r>
      <w:r w:rsidR="00BD3EF0" w:rsidRPr="00F724BD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 xml:space="preserve">в  </w:t>
      </w:r>
      <w:r w:rsidR="00BD3EF0" w:rsidRPr="00F724BD">
        <w:rPr>
          <w:sz w:val="28"/>
          <w:szCs w:val="28"/>
        </w:rPr>
        <w:t>муниципальн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целев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программ</w:t>
      </w:r>
      <w:r w:rsidR="00BD3EF0">
        <w:rPr>
          <w:sz w:val="28"/>
          <w:szCs w:val="28"/>
        </w:rPr>
        <w:t>у</w:t>
      </w:r>
      <w:r w:rsidR="00BD3EF0" w:rsidRPr="00F724BD">
        <w:rPr>
          <w:sz w:val="28"/>
          <w:szCs w:val="28"/>
        </w:rPr>
        <w:t xml:space="preserve"> </w:t>
      </w:r>
      <w:r w:rsidR="000F5455" w:rsidRPr="00951F75">
        <w:rPr>
          <w:sz w:val="28"/>
          <w:szCs w:val="28"/>
        </w:rPr>
        <w:t>«Борьба с преступностью»</w:t>
      </w:r>
      <w:r w:rsidR="000F5455">
        <w:rPr>
          <w:sz w:val="28"/>
          <w:szCs w:val="28"/>
        </w:rPr>
        <w:t xml:space="preserve">  </w:t>
      </w:r>
      <w:r w:rsidR="00BD3EF0">
        <w:rPr>
          <w:sz w:val="28"/>
          <w:szCs w:val="28"/>
        </w:rPr>
        <w:t>на 20</w:t>
      </w:r>
      <w:r w:rsidR="00C73F4D">
        <w:rPr>
          <w:sz w:val="28"/>
          <w:szCs w:val="28"/>
        </w:rPr>
        <w:t>1</w:t>
      </w:r>
      <w:r w:rsidR="00012E39">
        <w:rPr>
          <w:sz w:val="28"/>
          <w:szCs w:val="28"/>
        </w:rPr>
        <w:t>5</w:t>
      </w:r>
      <w:r w:rsidR="00BD3EF0">
        <w:rPr>
          <w:sz w:val="28"/>
          <w:szCs w:val="28"/>
        </w:rPr>
        <w:t>-201</w:t>
      </w:r>
      <w:r w:rsidR="00012E39">
        <w:rPr>
          <w:sz w:val="28"/>
          <w:szCs w:val="28"/>
        </w:rPr>
        <w:t>7</w:t>
      </w:r>
      <w:r w:rsidR="002F6747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>годы, утвержденную</w:t>
      </w:r>
      <w:r w:rsidR="00BD3EF0" w:rsidRPr="00F724BD">
        <w:rPr>
          <w:sz w:val="28"/>
          <w:szCs w:val="28"/>
        </w:rPr>
        <w:t xml:space="preserve"> </w:t>
      </w:r>
      <w:r w:rsidR="00C73F4D">
        <w:rPr>
          <w:sz w:val="28"/>
          <w:szCs w:val="28"/>
        </w:rPr>
        <w:t>Постановлением</w:t>
      </w:r>
      <w:r w:rsidR="00BD3EF0" w:rsidRPr="00F724BD">
        <w:rPr>
          <w:sz w:val="28"/>
          <w:szCs w:val="28"/>
        </w:rPr>
        <w:t xml:space="preserve"> </w:t>
      </w:r>
      <w:r w:rsidR="00C73F4D">
        <w:rPr>
          <w:sz w:val="28"/>
          <w:szCs w:val="28"/>
        </w:rPr>
        <w:t xml:space="preserve">Администрации </w:t>
      </w:r>
      <w:proofErr w:type="spellStart"/>
      <w:r w:rsidR="00BD3EF0" w:rsidRPr="00F724BD">
        <w:rPr>
          <w:sz w:val="28"/>
          <w:szCs w:val="28"/>
        </w:rPr>
        <w:t>Таштагольского</w:t>
      </w:r>
      <w:proofErr w:type="spellEnd"/>
      <w:r w:rsidR="00BD3EF0" w:rsidRPr="00F724BD">
        <w:rPr>
          <w:sz w:val="28"/>
          <w:szCs w:val="28"/>
        </w:rPr>
        <w:t xml:space="preserve"> </w:t>
      </w:r>
      <w:r w:rsidR="005D156B">
        <w:rPr>
          <w:sz w:val="28"/>
          <w:szCs w:val="28"/>
        </w:rPr>
        <w:t xml:space="preserve">муниципального </w:t>
      </w:r>
      <w:r w:rsidR="00BD3EF0" w:rsidRPr="00F724BD">
        <w:rPr>
          <w:sz w:val="28"/>
          <w:szCs w:val="28"/>
        </w:rPr>
        <w:t>район</w:t>
      </w:r>
      <w:r w:rsidR="00C73F4D">
        <w:rPr>
          <w:sz w:val="28"/>
          <w:szCs w:val="28"/>
        </w:rPr>
        <w:t>а</w:t>
      </w:r>
      <w:r w:rsidR="00BD3EF0" w:rsidRPr="00F724BD">
        <w:rPr>
          <w:sz w:val="28"/>
          <w:szCs w:val="28"/>
        </w:rPr>
        <w:t xml:space="preserve"> от 1</w:t>
      </w:r>
      <w:r w:rsidR="001009E8">
        <w:rPr>
          <w:sz w:val="28"/>
          <w:szCs w:val="28"/>
        </w:rPr>
        <w:t>5</w:t>
      </w:r>
      <w:r w:rsidR="00BD3EF0" w:rsidRPr="00F724BD">
        <w:rPr>
          <w:sz w:val="28"/>
          <w:szCs w:val="28"/>
        </w:rPr>
        <w:t xml:space="preserve"> </w:t>
      </w:r>
      <w:r w:rsidR="00C73F4D">
        <w:rPr>
          <w:sz w:val="28"/>
          <w:szCs w:val="28"/>
        </w:rPr>
        <w:t>октября</w:t>
      </w:r>
      <w:r w:rsidR="00BD3EF0" w:rsidRPr="00F724BD">
        <w:rPr>
          <w:sz w:val="28"/>
          <w:szCs w:val="28"/>
        </w:rPr>
        <w:t xml:space="preserve"> 20</w:t>
      </w:r>
      <w:r w:rsidR="003E3F8C">
        <w:rPr>
          <w:sz w:val="28"/>
          <w:szCs w:val="28"/>
        </w:rPr>
        <w:t>1</w:t>
      </w:r>
      <w:r w:rsidR="006511C9">
        <w:rPr>
          <w:sz w:val="28"/>
          <w:szCs w:val="28"/>
        </w:rPr>
        <w:t>4</w:t>
      </w:r>
      <w:r w:rsidR="00BD3EF0"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№ </w:t>
      </w:r>
      <w:r w:rsidR="006511C9">
        <w:rPr>
          <w:sz w:val="28"/>
          <w:szCs w:val="28"/>
        </w:rPr>
        <w:t>882</w:t>
      </w:r>
      <w:r w:rsidR="00C73F4D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         муниципальной целевой программы </w:t>
      </w:r>
      <w:r w:rsidRPr="00951F75">
        <w:rPr>
          <w:sz w:val="28"/>
          <w:szCs w:val="28"/>
        </w:rPr>
        <w:t>«Борьба с преступностью»</w:t>
      </w:r>
      <w:r>
        <w:rPr>
          <w:sz w:val="28"/>
          <w:szCs w:val="28"/>
        </w:rPr>
        <w:t xml:space="preserve">  на 20</w:t>
      </w:r>
      <w:r w:rsidR="00C73F4D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следующего содержания: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 w:rsidRPr="00D50CE9">
        <w:rPr>
          <w:sz w:val="28"/>
          <w:szCs w:val="28"/>
        </w:rPr>
        <w:t>1.</w:t>
      </w:r>
      <w:r w:rsidR="000F5455" w:rsidRPr="00D50CE9">
        <w:rPr>
          <w:sz w:val="28"/>
          <w:szCs w:val="28"/>
        </w:rPr>
        <w:t>14.</w:t>
      </w:r>
      <w:r w:rsidRPr="00D50CE9">
        <w:rPr>
          <w:sz w:val="28"/>
          <w:szCs w:val="28"/>
        </w:rPr>
        <w:t>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9C3C3C" w:rsidRDefault="000F54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3C3C">
        <w:rPr>
          <w:sz w:val="28"/>
          <w:szCs w:val="28"/>
        </w:rPr>
        <w:t xml:space="preserve">Средства местного бюджета – всего </w:t>
      </w:r>
      <w:r w:rsidR="0080658B">
        <w:rPr>
          <w:sz w:val="28"/>
          <w:szCs w:val="28"/>
        </w:rPr>
        <w:t>9</w:t>
      </w:r>
      <w:r w:rsidR="005E47E1">
        <w:rPr>
          <w:sz w:val="28"/>
          <w:szCs w:val="28"/>
        </w:rPr>
        <w:t>325</w:t>
      </w:r>
      <w:r w:rsidR="0080658B">
        <w:rPr>
          <w:sz w:val="28"/>
          <w:szCs w:val="28"/>
        </w:rPr>
        <w:t>,</w:t>
      </w:r>
      <w:r w:rsidR="00687582">
        <w:rPr>
          <w:sz w:val="28"/>
          <w:szCs w:val="28"/>
        </w:rPr>
        <w:t>3</w:t>
      </w:r>
      <w:r w:rsidR="00A16A97">
        <w:rPr>
          <w:sz w:val="28"/>
          <w:szCs w:val="28"/>
        </w:rPr>
        <w:t>т</w:t>
      </w:r>
      <w:r w:rsidR="009C3C3C">
        <w:rPr>
          <w:sz w:val="28"/>
          <w:szCs w:val="28"/>
        </w:rPr>
        <w:t>ыс</w:t>
      </w:r>
      <w:proofErr w:type="gramStart"/>
      <w:r w:rsidR="009C3C3C">
        <w:rPr>
          <w:sz w:val="28"/>
          <w:szCs w:val="28"/>
        </w:rPr>
        <w:t>.р</w:t>
      </w:r>
      <w:proofErr w:type="gramEnd"/>
      <w:r w:rsidR="009C3C3C">
        <w:rPr>
          <w:sz w:val="28"/>
          <w:szCs w:val="28"/>
        </w:rPr>
        <w:t>уб.,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73F4D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год –</w:t>
      </w:r>
      <w:r w:rsidR="00343ECB">
        <w:rPr>
          <w:sz w:val="28"/>
          <w:szCs w:val="28"/>
        </w:rPr>
        <w:t xml:space="preserve">  </w:t>
      </w:r>
      <w:r w:rsidR="0080658B">
        <w:rPr>
          <w:sz w:val="28"/>
          <w:szCs w:val="28"/>
        </w:rPr>
        <w:t>6</w:t>
      </w:r>
      <w:r w:rsidR="00173CEE">
        <w:rPr>
          <w:sz w:val="28"/>
          <w:szCs w:val="28"/>
        </w:rPr>
        <w:t>125</w:t>
      </w:r>
      <w:r w:rsidR="0080658B">
        <w:rPr>
          <w:sz w:val="28"/>
          <w:szCs w:val="28"/>
        </w:rPr>
        <w:t>,</w:t>
      </w:r>
      <w:r w:rsidR="00173CEE">
        <w:rPr>
          <w:sz w:val="28"/>
          <w:szCs w:val="28"/>
        </w:rPr>
        <w:t>3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962CD1">
        <w:rPr>
          <w:sz w:val="28"/>
          <w:szCs w:val="28"/>
        </w:rPr>
        <w:t xml:space="preserve"> </w:t>
      </w:r>
      <w:r w:rsidR="00083CE0">
        <w:rPr>
          <w:sz w:val="28"/>
          <w:szCs w:val="28"/>
        </w:rPr>
        <w:t>1</w:t>
      </w:r>
      <w:r w:rsidR="00054EA4">
        <w:rPr>
          <w:sz w:val="28"/>
          <w:szCs w:val="28"/>
        </w:rPr>
        <w:t>6</w:t>
      </w:r>
      <w:r w:rsidR="00083CE0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D50CE9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962CD1">
        <w:rPr>
          <w:sz w:val="28"/>
          <w:szCs w:val="28"/>
        </w:rPr>
        <w:t xml:space="preserve"> </w:t>
      </w:r>
      <w:r w:rsidR="00083CE0">
        <w:rPr>
          <w:sz w:val="28"/>
          <w:szCs w:val="28"/>
        </w:rPr>
        <w:t>1</w:t>
      </w:r>
      <w:r w:rsidR="00054EA4">
        <w:rPr>
          <w:sz w:val="28"/>
          <w:szCs w:val="28"/>
        </w:rPr>
        <w:t>6</w:t>
      </w:r>
      <w:r w:rsidR="00083CE0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D50CE9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F5455">
        <w:rPr>
          <w:sz w:val="28"/>
          <w:szCs w:val="28"/>
        </w:rPr>
        <w:t>»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5455">
        <w:rPr>
          <w:sz w:val="28"/>
          <w:szCs w:val="28"/>
        </w:rPr>
        <w:t>14.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0F5455" w:rsidRDefault="000F5455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</w:t>
      </w:r>
    </w:p>
    <w:p w:rsidR="009C3C3C" w:rsidRDefault="009C3C3C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3B4B53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ED4548">
        <w:rPr>
          <w:sz w:val="28"/>
          <w:szCs w:val="28"/>
        </w:rPr>
        <w:t>9</w:t>
      </w:r>
      <w:r w:rsidR="00BB3E84">
        <w:rPr>
          <w:sz w:val="28"/>
          <w:szCs w:val="28"/>
        </w:rPr>
        <w:t>325</w:t>
      </w:r>
      <w:r w:rsidR="00ED4548">
        <w:rPr>
          <w:sz w:val="28"/>
          <w:szCs w:val="28"/>
        </w:rPr>
        <w:t>,</w:t>
      </w:r>
      <w:r w:rsidR="00BB3E84">
        <w:rPr>
          <w:sz w:val="28"/>
          <w:szCs w:val="28"/>
        </w:rPr>
        <w:t>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B5886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9760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43ECB">
        <w:rPr>
          <w:sz w:val="28"/>
          <w:szCs w:val="28"/>
        </w:rPr>
        <w:t xml:space="preserve"> </w:t>
      </w:r>
      <w:r w:rsidR="00ED4548">
        <w:rPr>
          <w:sz w:val="28"/>
          <w:szCs w:val="28"/>
        </w:rPr>
        <w:t>6</w:t>
      </w:r>
      <w:r w:rsidR="006F0A66">
        <w:rPr>
          <w:sz w:val="28"/>
          <w:szCs w:val="28"/>
        </w:rPr>
        <w:t>125</w:t>
      </w:r>
      <w:r w:rsidR="00ED4548">
        <w:rPr>
          <w:sz w:val="28"/>
          <w:szCs w:val="28"/>
        </w:rPr>
        <w:t>,</w:t>
      </w:r>
      <w:r w:rsidR="006F0A66">
        <w:rPr>
          <w:sz w:val="28"/>
          <w:szCs w:val="28"/>
        </w:rPr>
        <w:t>3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665C45">
        <w:rPr>
          <w:sz w:val="28"/>
          <w:szCs w:val="28"/>
        </w:rPr>
        <w:t xml:space="preserve"> </w:t>
      </w:r>
      <w:r w:rsidR="00083CE0">
        <w:rPr>
          <w:sz w:val="28"/>
          <w:szCs w:val="28"/>
        </w:rPr>
        <w:t>1</w:t>
      </w:r>
      <w:r w:rsidR="00054EA4">
        <w:rPr>
          <w:sz w:val="28"/>
          <w:szCs w:val="28"/>
        </w:rPr>
        <w:t>6</w:t>
      </w:r>
      <w:r w:rsidR="00083CE0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B12CC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3E3F8C">
        <w:rPr>
          <w:sz w:val="28"/>
          <w:szCs w:val="28"/>
        </w:rPr>
        <w:t xml:space="preserve"> </w:t>
      </w:r>
      <w:r w:rsidR="00083CE0">
        <w:rPr>
          <w:sz w:val="28"/>
          <w:szCs w:val="28"/>
        </w:rPr>
        <w:t>1</w:t>
      </w:r>
      <w:r w:rsidR="00054EA4">
        <w:rPr>
          <w:sz w:val="28"/>
          <w:szCs w:val="28"/>
        </w:rPr>
        <w:t>6</w:t>
      </w:r>
      <w:r w:rsidR="00083CE0">
        <w:rPr>
          <w:sz w:val="28"/>
          <w:szCs w:val="28"/>
        </w:rPr>
        <w:t>00</w:t>
      </w:r>
      <w:r w:rsidR="00B12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0F5455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 w:rsidRPr="00226ABA">
        <w:rPr>
          <w:sz w:val="28"/>
          <w:szCs w:val="28"/>
        </w:rPr>
        <w:t>1.</w:t>
      </w:r>
      <w:r w:rsidR="000F5455" w:rsidRPr="00226ABA">
        <w:rPr>
          <w:sz w:val="28"/>
          <w:szCs w:val="28"/>
        </w:rPr>
        <w:t>14.</w:t>
      </w:r>
      <w:r w:rsidRPr="00226ABA">
        <w:rPr>
          <w:sz w:val="28"/>
          <w:szCs w:val="28"/>
        </w:rPr>
        <w:t>3.</w:t>
      </w:r>
      <w:r>
        <w:rPr>
          <w:sz w:val="28"/>
          <w:szCs w:val="28"/>
        </w:rPr>
        <w:t xml:space="preserve"> Раздел 7   «Программные мероприятия»  изложить в  следующей редакции:</w:t>
      </w:r>
    </w:p>
    <w:p w:rsidR="000D2CB8" w:rsidRDefault="000D2CB8" w:rsidP="007D62C3">
      <w:pPr>
        <w:suppressAutoHyphens/>
        <w:jc w:val="center"/>
        <w:rPr>
          <w:sz w:val="28"/>
        </w:rPr>
      </w:pPr>
    </w:p>
    <w:p w:rsidR="009C3C3C" w:rsidRDefault="000F5455" w:rsidP="007D62C3">
      <w:pPr>
        <w:suppressAutoHyphens/>
        <w:jc w:val="center"/>
        <w:rPr>
          <w:sz w:val="28"/>
        </w:rPr>
      </w:pPr>
      <w:r>
        <w:rPr>
          <w:sz w:val="28"/>
        </w:rPr>
        <w:t>«</w:t>
      </w:r>
      <w:r w:rsidR="009C3C3C">
        <w:rPr>
          <w:sz w:val="28"/>
        </w:rPr>
        <w:t>7.Программные мероприятия</w:t>
      </w:r>
    </w:p>
    <w:p w:rsidR="009C3C3C" w:rsidRDefault="009C3C3C" w:rsidP="007D62C3">
      <w:pPr>
        <w:suppressAutoHyphens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320"/>
        <w:gridCol w:w="992"/>
        <w:gridCol w:w="988"/>
        <w:gridCol w:w="1080"/>
        <w:gridCol w:w="1476"/>
      </w:tblGrid>
      <w:tr w:rsidR="009C3C3C">
        <w:trPr>
          <w:cantSplit/>
          <w:trHeight w:val="49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Мероприятия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финансирования,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уб.</w:t>
            </w:r>
          </w:p>
        </w:tc>
      </w:tr>
      <w:tr w:rsidR="009C3C3C">
        <w:trPr>
          <w:cantSplit/>
          <w:trHeight w:val="4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C" w:rsidRDefault="009C3C3C" w:rsidP="007D62C3">
            <w:pPr>
              <w:suppressAutoHyphens/>
              <w:rPr>
                <w:sz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C" w:rsidRDefault="009C3C3C" w:rsidP="007D62C3">
            <w:pPr>
              <w:suppressAutoHyphens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054EA4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1B5886">
              <w:rPr>
                <w:sz w:val="28"/>
              </w:rPr>
              <w:t>1</w:t>
            </w:r>
            <w:r w:rsidR="00054EA4"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054EA4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054EA4">
              <w:rPr>
                <w:sz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054EA4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054EA4">
              <w:rPr>
                <w:sz w:val="28"/>
              </w:rPr>
              <w:t>7</w:t>
            </w:r>
          </w:p>
        </w:tc>
      </w:tr>
      <w:tr w:rsidR="00226ABA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BA" w:rsidRDefault="00226ABA" w:rsidP="007D62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BA" w:rsidRDefault="00226ABA" w:rsidP="007D62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Строительство ВОЛС  передачи данных в районе «</w:t>
            </w:r>
            <w:proofErr w:type="spellStart"/>
            <w:r>
              <w:rPr>
                <w:sz w:val="28"/>
              </w:rPr>
              <w:t>Усть-Шалым</w:t>
            </w:r>
            <w:proofErr w:type="spellEnd"/>
            <w:r>
              <w:rPr>
                <w:sz w:val="28"/>
              </w:rPr>
              <w:t>» (Аппаратно-программный  комплекс «Безопасный город»)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BA" w:rsidRPr="00676414" w:rsidRDefault="00F0266D" w:rsidP="00EC77DA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676414" w:rsidRPr="00676414">
              <w:rPr>
                <w:sz w:val="2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BA" w:rsidRPr="00676414" w:rsidRDefault="00226ABA" w:rsidP="00EC77DA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BA" w:rsidRDefault="00054EA4" w:rsidP="002F674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BA" w:rsidRDefault="00054EA4" w:rsidP="002F674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6611A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083CE0" w:rsidP="00EE151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8D1C8B" w:rsidRDefault="00083CE0" w:rsidP="00D738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в средствах массовой информации материалов,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ленных на противодействие зл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употреблению наркотиками,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действие и </w:t>
            </w:r>
            <w:r w:rsidR="00D73839">
              <w:rPr>
                <w:sz w:val="28"/>
                <w:szCs w:val="28"/>
              </w:rPr>
              <w:t xml:space="preserve">проведение </w:t>
            </w:r>
            <w:proofErr w:type="spellStart"/>
            <w:r w:rsidR="00D73839">
              <w:rPr>
                <w:sz w:val="28"/>
                <w:szCs w:val="28"/>
              </w:rPr>
              <w:t>темати</w:t>
            </w:r>
            <w:r w:rsidR="00D73839">
              <w:rPr>
                <w:sz w:val="28"/>
                <w:szCs w:val="28"/>
              </w:rPr>
              <w:t>т</w:t>
            </w:r>
            <w:r w:rsidR="00D73839">
              <w:rPr>
                <w:sz w:val="28"/>
                <w:szCs w:val="28"/>
              </w:rPr>
              <w:t>ческих</w:t>
            </w:r>
            <w:proofErr w:type="spellEnd"/>
            <w:r w:rsidR="00D73839">
              <w:rPr>
                <w:sz w:val="28"/>
                <w:szCs w:val="28"/>
              </w:rPr>
              <w:t xml:space="preserve"> телерадиопрограмм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1C48B2" w:rsidRDefault="00B20F62" w:rsidP="00EC7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1C48B2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B20F62" w:rsidP="001D3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B20F62" w:rsidP="001D3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6611A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D73839" w:rsidP="00EE151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8D1C8B" w:rsidRDefault="00D73839" w:rsidP="00666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освещение в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ствах массовой информации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териалов по результатам опер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тивно-профилактических опер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ций, приговоров судов, вынесе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наркоторговцам,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об изъятиях крупных партий наркотиков, </w:t>
            </w:r>
            <w:proofErr w:type="spellStart"/>
            <w:r>
              <w:rPr>
                <w:sz w:val="28"/>
                <w:szCs w:val="28"/>
              </w:rPr>
              <w:t>наркоситуации</w:t>
            </w:r>
            <w:proofErr w:type="spellEnd"/>
            <w:r>
              <w:rPr>
                <w:sz w:val="28"/>
                <w:szCs w:val="28"/>
              </w:rPr>
              <w:t xml:space="preserve"> в  Кузбассе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322C23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1C48B2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C6611A" w:rsidP="00C84078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C6611A" w:rsidP="00C84078">
            <w:pPr>
              <w:jc w:val="center"/>
              <w:rPr>
                <w:sz w:val="28"/>
              </w:rPr>
            </w:pPr>
          </w:p>
        </w:tc>
      </w:tr>
      <w:tr w:rsidR="006B4E28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8" w:rsidRDefault="006B4E28" w:rsidP="00EE151B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8" w:rsidRPr="008D1C8B" w:rsidRDefault="006B4E28" w:rsidP="00343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рекламно-информационной продукции по профилактике употребления на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котических средств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8" w:rsidRPr="00676414" w:rsidRDefault="00226ABA" w:rsidP="00EC77DA">
            <w:pPr>
              <w:jc w:val="center"/>
              <w:rPr>
                <w:sz w:val="28"/>
              </w:rPr>
            </w:pPr>
            <w:r w:rsidRPr="00676414">
              <w:rPr>
                <w:sz w:val="28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8" w:rsidRPr="00226ABA" w:rsidRDefault="006B4E28" w:rsidP="00EC77DA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8" w:rsidRDefault="00226ABA" w:rsidP="00EC7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8" w:rsidRDefault="00226ABA" w:rsidP="00EC7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6611A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D73839" w:rsidP="00EE151B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8D1C8B" w:rsidRDefault="00D73839" w:rsidP="00666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зовательно-воспитательных теа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рализованных представлений спортивной и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322C23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9F2E2F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C6611A" w:rsidP="00EC77DA">
            <w:pPr>
              <w:jc w:val="center"/>
              <w:rPr>
                <w:sz w:val="28"/>
              </w:rPr>
            </w:pPr>
          </w:p>
        </w:tc>
      </w:tr>
      <w:tr w:rsidR="00C6611A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D73839" w:rsidP="00EE151B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8D1C8B" w:rsidRDefault="00D73839" w:rsidP="00D73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Разработка, тиражирование и распространение учебной,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дической литературы, печатных изданий, направленных на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филактику незаконного потре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ления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322C23" w:rsidRDefault="00226ABA" w:rsidP="00EC7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9F2E2F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226ABA" w:rsidP="00EC7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226ABA" w:rsidP="00EC7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6611A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D73839" w:rsidP="00EE151B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8D1C8B" w:rsidRDefault="00D73839" w:rsidP="00666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обслуживание технических комплексов </w:t>
            </w:r>
            <w:proofErr w:type="spellStart"/>
            <w:r>
              <w:rPr>
                <w:sz w:val="28"/>
                <w:szCs w:val="28"/>
              </w:rPr>
              <w:t>фотов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деофиксации</w:t>
            </w:r>
            <w:proofErr w:type="spellEnd"/>
            <w:r>
              <w:rPr>
                <w:sz w:val="28"/>
                <w:szCs w:val="28"/>
              </w:rPr>
              <w:t>, работающих в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томатическом режиме, для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печения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322C23" w:rsidRDefault="00F0266D" w:rsidP="00322C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9F2E2F" w:rsidRDefault="00C6611A" w:rsidP="00666194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BD4B9C" w:rsidP="008334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BD4B9C" w:rsidP="006661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9C3C3C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BD4B9C" w:rsidP="00BD4B9C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EB045C">
              <w:rPr>
                <w:sz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B238B5" w:rsidRDefault="00ED4548" w:rsidP="00F97284">
            <w:pPr>
              <w:suppressAutoHyphens/>
              <w:jc w:val="both"/>
              <w:rPr>
                <w:sz w:val="28"/>
              </w:rPr>
            </w:pPr>
            <w:r w:rsidRPr="00B238B5">
              <w:rPr>
                <w:sz w:val="28"/>
              </w:rPr>
              <w:t xml:space="preserve">Приобретение и распространение </w:t>
            </w:r>
            <w:proofErr w:type="spellStart"/>
            <w:r w:rsidRPr="00B238B5">
              <w:rPr>
                <w:sz w:val="28"/>
              </w:rPr>
              <w:t>световозвращающих</w:t>
            </w:r>
            <w:proofErr w:type="spellEnd"/>
            <w:r w:rsidRPr="00B238B5">
              <w:rPr>
                <w:sz w:val="28"/>
              </w:rPr>
              <w:t xml:space="preserve"> приспособлений среди младших школьников и дошкольников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322C23" w:rsidRDefault="009C3C3C" w:rsidP="00322C23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9F2E2F" w:rsidRDefault="009C3C3C" w:rsidP="007D62C3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8334BF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8334BF">
            <w:pPr>
              <w:suppressAutoHyphens/>
              <w:jc w:val="center"/>
              <w:rPr>
                <w:sz w:val="28"/>
              </w:rPr>
            </w:pPr>
          </w:p>
        </w:tc>
      </w:tr>
      <w:tr w:rsidR="00ED4548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8" w:rsidRDefault="00ED4548" w:rsidP="00BD4B9C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8" w:rsidRPr="00B238B5" w:rsidRDefault="00ED4548" w:rsidP="00ED4548">
            <w:pPr>
              <w:suppressAutoHyphens/>
              <w:jc w:val="both"/>
              <w:rPr>
                <w:sz w:val="28"/>
              </w:rPr>
            </w:pPr>
            <w:r w:rsidRPr="00B238B5">
              <w:rPr>
                <w:sz w:val="28"/>
              </w:rPr>
              <w:t>Организация районных профилактических мероприятий «Внимание дети!», «Юный пешеход», «Юный велосипедист»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8" w:rsidRPr="00322C23" w:rsidRDefault="00F0266D" w:rsidP="00322C2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8" w:rsidRPr="009F2E2F" w:rsidRDefault="00ED4548" w:rsidP="00F0266D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8" w:rsidRDefault="00ED4548" w:rsidP="008334BF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8" w:rsidRDefault="00ED4548" w:rsidP="008334BF">
            <w:pPr>
              <w:suppressAutoHyphens/>
              <w:jc w:val="center"/>
              <w:rPr>
                <w:sz w:val="28"/>
              </w:rPr>
            </w:pPr>
          </w:p>
        </w:tc>
      </w:tr>
      <w:tr w:rsidR="00ED4548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8" w:rsidRDefault="00ED4548" w:rsidP="00BD4B9C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8" w:rsidRPr="00B20F62" w:rsidRDefault="00ED4548" w:rsidP="00B238B5">
            <w:pPr>
              <w:suppressAutoHyphens/>
              <w:jc w:val="both"/>
              <w:rPr>
                <w:sz w:val="28"/>
              </w:rPr>
            </w:pPr>
            <w:r w:rsidRPr="00B20F62">
              <w:rPr>
                <w:sz w:val="28"/>
              </w:rPr>
              <w:t>Осуществлять проверку объектов повышенной опасности, объектов жизнеобеспечения и о</w:t>
            </w:r>
            <w:r w:rsidR="003959F0" w:rsidRPr="00B20F62">
              <w:rPr>
                <w:sz w:val="28"/>
              </w:rPr>
              <w:t>бъектов с массовым посещением граждан на территории города</w:t>
            </w:r>
            <w:r w:rsidR="00B238B5">
              <w:rPr>
                <w:sz w:val="28"/>
              </w:rPr>
              <w:t xml:space="preserve"> и района </w:t>
            </w:r>
            <w:r w:rsidR="003959F0" w:rsidRPr="00B20F62">
              <w:rPr>
                <w:sz w:val="28"/>
              </w:rPr>
              <w:t xml:space="preserve"> на  предмет </w:t>
            </w:r>
            <w:proofErr w:type="spellStart"/>
            <w:proofErr w:type="gramStart"/>
            <w:r w:rsidR="003959F0" w:rsidRPr="00B20F62">
              <w:rPr>
                <w:sz w:val="28"/>
              </w:rPr>
              <w:t>антитеррорис</w:t>
            </w:r>
            <w:r w:rsidR="00B238B5">
              <w:rPr>
                <w:sz w:val="28"/>
              </w:rPr>
              <w:t>-</w:t>
            </w:r>
            <w:r w:rsidR="003959F0" w:rsidRPr="00B20F62">
              <w:rPr>
                <w:sz w:val="28"/>
              </w:rPr>
              <w:t>тической</w:t>
            </w:r>
            <w:proofErr w:type="spellEnd"/>
            <w:proofErr w:type="gramEnd"/>
            <w:r w:rsidR="003959F0" w:rsidRPr="00B20F62">
              <w:rPr>
                <w:sz w:val="28"/>
              </w:rPr>
              <w:t xml:space="preserve"> </w:t>
            </w:r>
            <w:proofErr w:type="spellStart"/>
            <w:r w:rsidR="003959F0" w:rsidRPr="00B20F62">
              <w:rPr>
                <w:sz w:val="28"/>
              </w:rPr>
              <w:t>укрепленности</w:t>
            </w:r>
            <w:proofErr w:type="spellEnd"/>
            <w:r w:rsidR="003959F0" w:rsidRPr="00B20F62">
              <w:rPr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8" w:rsidRPr="00322C23" w:rsidRDefault="00ED4548" w:rsidP="00322C23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8" w:rsidRDefault="00ED4548" w:rsidP="007D62C3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8" w:rsidRDefault="00ED4548" w:rsidP="008334BF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8" w:rsidRDefault="00ED4548" w:rsidP="008334BF">
            <w:pPr>
              <w:suppressAutoHyphens/>
              <w:jc w:val="center"/>
              <w:rPr>
                <w:sz w:val="28"/>
              </w:rPr>
            </w:pPr>
          </w:p>
        </w:tc>
      </w:tr>
      <w:tr w:rsidR="003959F0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F0" w:rsidRDefault="003959F0" w:rsidP="00BD4B9C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F0" w:rsidRPr="00B20F62" w:rsidRDefault="003959F0" w:rsidP="00ED4548">
            <w:pPr>
              <w:suppressAutoHyphens/>
              <w:jc w:val="both"/>
              <w:rPr>
                <w:sz w:val="28"/>
              </w:rPr>
            </w:pPr>
            <w:r w:rsidRPr="00B20F62">
              <w:rPr>
                <w:sz w:val="28"/>
              </w:rPr>
              <w:t>Осуществлять проверку строй</w:t>
            </w:r>
          </w:p>
          <w:p w:rsidR="003959F0" w:rsidRPr="003959F0" w:rsidRDefault="003959F0" w:rsidP="00B238B5">
            <w:pPr>
              <w:suppressAutoHyphens/>
              <w:jc w:val="both"/>
              <w:rPr>
                <w:b/>
                <w:sz w:val="28"/>
              </w:rPr>
            </w:pPr>
            <w:r w:rsidRPr="00B20F62">
              <w:rPr>
                <w:sz w:val="28"/>
              </w:rPr>
              <w:t>объектов на территории города</w:t>
            </w:r>
            <w:r w:rsidR="00B238B5">
              <w:rPr>
                <w:sz w:val="28"/>
              </w:rPr>
              <w:t xml:space="preserve"> и района </w:t>
            </w:r>
            <w:r w:rsidRPr="00B20F62">
              <w:rPr>
                <w:sz w:val="28"/>
              </w:rPr>
              <w:t xml:space="preserve">с целью выявления незаконно находящихся и работающих иностранных граждан и лиц без </w:t>
            </w:r>
            <w:proofErr w:type="spellStart"/>
            <w:r w:rsidRPr="00B20F62">
              <w:rPr>
                <w:sz w:val="28"/>
              </w:rPr>
              <w:t>гражданства</w:t>
            </w:r>
            <w:proofErr w:type="gramStart"/>
            <w:r w:rsidRPr="00B20F62">
              <w:rPr>
                <w:sz w:val="28"/>
              </w:rPr>
              <w:t>.С</w:t>
            </w:r>
            <w:proofErr w:type="gramEnd"/>
            <w:r w:rsidRPr="00B20F62">
              <w:rPr>
                <w:sz w:val="28"/>
              </w:rPr>
              <w:t>овместно</w:t>
            </w:r>
            <w:proofErr w:type="spellEnd"/>
            <w:r w:rsidRPr="00B20F62">
              <w:rPr>
                <w:sz w:val="28"/>
              </w:rPr>
              <w:t xml:space="preserve"> со службами </w:t>
            </w:r>
            <w:proofErr w:type="spellStart"/>
            <w:r w:rsidRPr="00B20F62">
              <w:rPr>
                <w:sz w:val="28"/>
              </w:rPr>
              <w:t>ОВД,УФМС</w:t>
            </w:r>
            <w:proofErr w:type="spellEnd"/>
            <w:r w:rsidRPr="00B20F62">
              <w:rPr>
                <w:sz w:val="28"/>
              </w:rPr>
              <w:t xml:space="preserve"> </w:t>
            </w:r>
            <w:proofErr w:type="spellStart"/>
            <w:r w:rsidRPr="00B20F62">
              <w:rPr>
                <w:sz w:val="28"/>
              </w:rPr>
              <w:t>осу-ществлять</w:t>
            </w:r>
            <w:proofErr w:type="spellEnd"/>
            <w:r w:rsidRPr="00B20F62">
              <w:rPr>
                <w:sz w:val="28"/>
              </w:rPr>
              <w:t xml:space="preserve">  проверку мест массового </w:t>
            </w:r>
            <w:proofErr w:type="spellStart"/>
            <w:r w:rsidRPr="00B20F62">
              <w:rPr>
                <w:sz w:val="28"/>
              </w:rPr>
              <w:t>прибывания</w:t>
            </w:r>
            <w:proofErr w:type="spellEnd"/>
            <w:r w:rsidRPr="00B20F62">
              <w:rPr>
                <w:sz w:val="28"/>
              </w:rPr>
              <w:t xml:space="preserve"> граждан, проверку жилого сектора с целью выявления  лиц, наруш</w:t>
            </w:r>
            <w:r w:rsidR="00B238B5">
              <w:rPr>
                <w:sz w:val="28"/>
              </w:rPr>
              <w:t>ающих</w:t>
            </w:r>
            <w:r w:rsidRPr="00B20F62">
              <w:rPr>
                <w:sz w:val="28"/>
              </w:rPr>
              <w:t xml:space="preserve"> правил регистрационного учета, паспортных правил.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F0" w:rsidRPr="00322C23" w:rsidRDefault="003959F0" w:rsidP="00322C23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F0" w:rsidRDefault="003959F0" w:rsidP="007D62C3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F0" w:rsidRDefault="003959F0" w:rsidP="008334BF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F0" w:rsidRDefault="003959F0" w:rsidP="008334BF">
            <w:pPr>
              <w:suppressAutoHyphens/>
              <w:jc w:val="center"/>
              <w:rPr>
                <w:sz w:val="28"/>
              </w:rPr>
            </w:pPr>
          </w:p>
        </w:tc>
      </w:tr>
      <w:tr w:rsidR="00BD4B9C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9C" w:rsidRDefault="003959F0" w:rsidP="003959F0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BD4B9C">
              <w:rPr>
                <w:sz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9C" w:rsidRDefault="00BD4B9C" w:rsidP="00F9728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Выплата денежного довольствия казакам </w:t>
            </w:r>
            <w:proofErr w:type="spellStart"/>
            <w:r>
              <w:rPr>
                <w:sz w:val="28"/>
              </w:rPr>
              <w:t>Таштагольского</w:t>
            </w:r>
            <w:proofErr w:type="spellEnd"/>
            <w:r>
              <w:rPr>
                <w:sz w:val="28"/>
              </w:rPr>
              <w:t xml:space="preserve"> станичного казачьего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9C" w:rsidRPr="00322C23" w:rsidRDefault="00F0266D" w:rsidP="00747A46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747A46">
              <w:rPr>
                <w:sz w:val="28"/>
              </w:rPr>
              <w:t>723</w:t>
            </w:r>
            <w:r>
              <w:rPr>
                <w:sz w:val="28"/>
              </w:rPr>
              <w:t>,</w:t>
            </w:r>
            <w:r w:rsidR="00747A46">
              <w:rPr>
                <w:sz w:val="2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9C" w:rsidRPr="009F2E2F" w:rsidRDefault="003959F0" w:rsidP="006F0A66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6F0A66">
              <w:rPr>
                <w:sz w:val="28"/>
              </w:rPr>
              <w:t>123</w:t>
            </w:r>
            <w:r>
              <w:rPr>
                <w:sz w:val="28"/>
              </w:rPr>
              <w:t>,</w:t>
            </w:r>
            <w:r w:rsidR="006F0A66"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9C" w:rsidRDefault="00BD4B9C" w:rsidP="008334BF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9C" w:rsidRDefault="00BD4B9C" w:rsidP="008334BF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1300</w:t>
            </w:r>
          </w:p>
        </w:tc>
      </w:tr>
      <w:tr w:rsidR="009C3C3C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676414" w:rsidRDefault="003959F0" w:rsidP="00E81140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E81140">
              <w:rPr>
                <w:sz w:val="28"/>
              </w:rPr>
              <w:t>325,3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676414" w:rsidRDefault="003959F0" w:rsidP="006F0A66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6</w:t>
            </w:r>
            <w:r w:rsidR="006F0A66">
              <w:rPr>
                <w:sz w:val="28"/>
                <w:szCs w:val="28"/>
              </w:rPr>
              <w:t>125,3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97284" w:rsidP="00EC77DA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D4B9C">
              <w:rPr>
                <w:sz w:val="28"/>
              </w:rPr>
              <w:t>6</w:t>
            </w:r>
            <w:r>
              <w:rPr>
                <w:sz w:val="2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97284" w:rsidP="00EC77DA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D4B9C">
              <w:rPr>
                <w:sz w:val="28"/>
              </w:rPr>
              <w:t>6</w:t>
            </w:r>
            <w:r>
              <w:rPr>
                <w:sz w:val="28"/>
              </w:rPr>
              <w:t>00</w:t>
            </w:r>
          </w:p>
        </w:tc>
      </w:tr>
    </w:tbl>
    <w:p w:rsidR="004C05BC" w:rsidRDefault="004C05BC" w:rsidP="007D62C3">
      <w:pPr>
        <w:suppressAutoHyphens/>
        <w:jc w:val="right"/>
        <w:rPr>
          <w:sz w:val="28"/>
        </w:rPr>
      </w:pPr>
    </w:p>
    <w:p w:rsidR="0038544C" w:rsidRDefault="009C3C3C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9C3C3C" w:rsidRDefault="009C3C3C" w:rsidP="007D62C3">
      <w:pPr>
        <w:suppressAutoHyphens/>
        <w:jc w:val="both"/>
        <w:rPr>
          <w:sz w:val="28"/>
          <w:szCs w:val="28"/>
        </w:rPr>
      </w:pPr>
      <w:r w:rsidRPr="00BF3AFA">
        <w:rPr>
          <w:sz w:val="28"/>
        </w:rPr>
        <w:t>1.1</w:t>
      </w:r>
      <w:r w:rsidR="000F5455" w:rsidRPr="00BF3AFA">
        <w:rPr>
          <w:sz w:val="28"/>
        </w:rPr>
        <w:t>5</w:t>
      </w:r>
      <w:r w:rsidR="00BD3EF0" w:rsidRPr="00BF3AFA">
        <w:rPr>
          <w:sz w:val="28"/>
          <w:szCs w:val="28"/>
        </w:rPr>
        <w:t>.</w:t>
      </w:r>
      <w:r w:rsidR="00BD3EF0" w:rsidRPr="00F724BD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 xml:space="preserve">в  </w:t>
      </w:r>
      <w:r w:rsidR="00BD3EF0" w:rsidRPr="00F724BD">
        <w:rPr>
          <w:sz w:val="28"/>
          <w:szCs w:val="28"/>
        </w:rPr>
        <w:t>муниципальн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целев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программ</w:t>
      </w:r>
      <w:r w:rsidR="00BD3EF0">
        <w:rPr>
          <w:sz w:val="28"/>
          <w:szCs w:val="28"/>
        </w:rPr>
        <w:t>у</w:t>
      </w:r>
      <w:r w:rsidR="00BD3EF0" w:rsidRPr="00F724BD">
        <w:rPr>
          <w:sz w:val="28"/>
          <w:szCs w:val="28"/>
        </w:rPr>
        <w:t xml:space="preserve"> </w:t>
      </w:r>
      <w:r w:rsidR="000F5455" w:rsidRPr="002311A4">
        <w:rPr>
          <w:sz w:val="28"/>
          <w:szCs w:val="28"/>
        </w:rPr>
        <w:t>«Безопасность дорожного движения»</w:t>
      </w:r>
      <w:r w:rsidR="000F5455" w:rsidRPr="00574550">
        <w:rPr>
          <w:szCs w:val="28"/>
        </w:rPr>
        <w:t xml:space="preserve"> </w:t>
      </w:r>
      <w:r w:rsidR="00BD3EF0">
        <w:rPr>
          <w:sz w:val="28"/>
          <w:szCs w:val="28"/>
        </w:rPr>
        <w:t>на 20</w:t>
      </w:r>
      <w:r w:rsidR="00180E87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 w:rsidR="00BD3EF0"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 w:rsidR="00BD3EF0">
        <w:rPr>
          <w:sz w:val="28"/>
          <w:szCs w:val="28"/>
        </w:rPr>
        <w:t>годы, утвержденную</w:t>
      </w:r>
      <w:r w:rsidR="00BD3EF0" w:rsidRPr="00F724BD">
        <w:rPr>
          <w:sz w:val="28"/>
          <w:szCs w:val="28"/>
        </w:rPr>
        <w:t xml:space="preserve"> </w:t>
      </w:r>
      <w:r w:rsidR="00180E87">
        <w:rPr>
          <w:sz w:val="28"/>
          <w:szCs w:val="28"/>
        </w:rPr>
        <w:t>постановлением</w:t>
      </w:r>
      <w:r w:rsidR="00BD3EF0" w:rsidRPr="00F724BD">
        <w:rPr>
          <w:sz w:val="28"/>
          <w:szCs w:val="28"/>
        </w:rPr>
        <w:t xml:space="preserve"> </w:t>
      </w:r>
      <w:r w:rsidR="00F717A7">
        <w:rPr>
          <w:sz w:val="28"/>
          <w:szCs w:val="28"/>
        </w:rPr>
        <w:t xml:space="preserve">Администрации </w:t>
      </w:r>
      <w:proofErr w:type="spellStart"/>
      <w:r w:rsidR="00BD3EF0" w:rsidRPr="00F724BD">
        <w:rPr>
          <w:sz w:val="28"/>
          <w:szCs w:val="28"/>
        </w:rPr>
        <w:t>Таштагольского</w:t>
      </w:r>
      <w:proofErr w:type="spellEnd"/>
      <w:r w:rsidR="00BD3EF0" w:rsidRPr="00F724BD">
        <w:rPr>
          <w:sz w:val="28"/>
          <w:szCs w:val="28"/>
        </w:rPr>
        <w:t xml:space="preserve"> </w:t>
      </w:r>
      <w:r w:rsidR="002B6668">
        <w:rPr>
          <w:sz w:val="28"/>
          <w:szCs w:val="28"/>
        </w:rPr>
        <w:t xml:space="preserve">муниципального </w:t>
      </w:r>
      <w:r w:rsidR="00BD3EF0" w:rsidRPr="00F724BD">
        <w:rPr>
          <w:sz w:val="28"/>
          <w:szCs w:val="28"/>
        </w:rPr>
        <w:t>район</w:t>
      </w:r>
      <w:r w:rsidR="00F717A7">
        <w:rPr>
          <w:sz w:val="28"/>
          <w:szCs w:val="28"/>
        </w:rPr>
        <w:t xml:space="preserve">а </w:t>
      </w:r>
      <w:r w:rsidR="00BD3EF0" w:rsidRPr="00F724BD">
        <w:rPr>
          <w:sz w:val="28"/>
          <w:szCs w:val="28"/>
        </w:rPr>
        <w:t>от 1</w:t>
      </w:r>
      <w:r w:rsidR="00BD14AF">
        <w:rPr>
          <w:sz w:val="28"/>
          <w:szCs w:val="28"/>
        </w:rPr>
        <w:t>5</w:t>
      </w:r>
      <w:r w:rsidR="00BD3EF0" w:rsidRPr="00F724BD">
        <w:rPr>
          <w:sz w:val="28"/>
          <w:szCs w:val="28"/>
        </w:rPr>
        <w:t xml:space="preserve"> </w:t>
      </w:r>
      <w:r w:rsidR="00F717A7">
        <w:rPr>
          <w:sz w:val="28"/>
          <w:szCs w:val="28"/>
        </w:rPr>
        <w:t>октября</w:t>
      </w:r>
      <w:r w:rsidR="00BD3EF0" w:rsidRPr="00F724BD">
        <w:rPr>
          <w:sz w:val="28"/>
          <w:szCs w:val="28"/>
        </w:rPr>
        <w:t xml:space="preserve"> 20</w:t>
      </w:r>
      <w:r w:rsidR="00184C06">
        <w:rPr>
          <w:sz w:val="28"/>
          <w:szCs w:val="28"/>
        </w:rPr>
        <w:t>1</w:t>
      </w:r>
      <w:r w:rsidR="006511C9">
        <w:rPr>
          <w:sz w:val="28"/>
          <w:szCs w:val="28"/>
        </w:rPr>
        <w:t>4</w:t>
      </w:r>
      <w:r w:rsidR="00BD3EF0"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6511C9">
        <w:rPr>
          <w:sz w:val="28"/>
          <w:szCs w:val="28"/>
        </w:rPr>
        <w:t>881</w:t>
      </w:r>
      <w:r w:rsidR="00F717A7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 муниципальной целевой программы </w:t>
      </w:r>
      <w:r w:rsidRPr="002311A4">
        <w:rPr>
          <w:sz w:val="28"/>
          <w:szCs w:val="28"/>
        </w:rPr>
        <w:t>«Безопасность дорожного движения»</w:t>
      </w:r>
      <w:r w:rsidRPr="00574550">
        <w:rPr>
          <w:szCs w:val="28"/>
        </w:rPr>
        <w:t xml:space="preserve"> </w:t>
      </w:r>
      <w:r>
        <w:rPr>
          <w:sz w:val="28"/>
          <w:szCs w:val="28"/>
        </w:rPr>
        <w:t>на 20</w:t>
      </w:r>
      <w:r w:rsidR="00F717A7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следующего содержания: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 w:rsidRPr="00125177">
        <w:rPr>
          <w:sz w:val="28"/>
          <w:szCs w:val="28"/>
        </w:rPr>
        <w:t>1.</w:t>
      </w:r>
      <w:r w:rsidR="000F5455" w:rsidRPr="00125177">
        <w:rPr>
          <w:sz w:val="28"/>
          <w:szCs w:val="28"/>
        </w:rPr>
        <w:t>15.</w:t>
      </w:r>
      <w:r w:rsidRPr="00125177">
        <w:rPr>
          <w:sz w:val="28"/>
          <w:szCs w:val="28"/>
        </w:rPr>
        <w:t>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 и источники  финансирования Программы» изложить в следующей редакции:</w:t>
      </w:r>
    </w:p>
    <w:p w:rsidR="009C3C3C" w:rsidRDefault="000F54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3C3C">
        <w:rPr>
          <w:sz w:val="28"/>
          <w:szCs w:val="28"/>
        </w:rPr>
        <w:t xml:space="preserve">Средства местного бюджета – всего </w:t>
      </w:r>
      <w:r w:rsidR="00C209BF">
        <w:rPr>
          <w:sz w:val="28"/>
          <w:szCs w:val="28"/>
        </w:rPr>
        <w:t>7336,4</w:t>
      </w:r>
      <w:r w:rsidR="00D5442B">
        <w:rPr>
          <w:sz w:val="28"/>
          <w:szCs w:val="28"/>
        </w:rPr>
        <w:t xml:space="preserve"> </w:t>
      </w:r>
      <w:r w:rsidR="009C3C3C">
        <w:rPr>
          <w:sz w:val="28"/>
          <w:szCs w:val="28"/>
        </w:rPr>
        <w:t>тыс</w:t>
      </w:r>
      <w:proofErr w:type="gramStart"/>
      <w:r w:rsidR="009C3C3C">
        <w:rPr>
          <w:sz w:val="28"/>
          <w:szCs w:val="28"/>
        </w:rPr>
        <w:t>.р</w:t>
      </w:r>
      <w:proofErr w:type="gramEnd"/>
      <w:r w:rsidR="009C3C3C">
        <w:rPr>
          <w:sz w:val="28"/>
          <w:szCs w:val="28"/>
        </w:rPr>
        <w:t>уб.,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717A7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D5442B">
        <w:rPr>
          <w:sz w:val="28"/>
          <w:szCs w:val="28"/>
        </w:rPr>
        <w:t xml:space="preserve">-  </w:t>
      </w:r>
      <w:r w:rsidR="00C209BF">
        <w:rPr>
          <w:sz w:val="28"/>
          <w:szCs w:val="28"/>
        </w:rPr>
        <w:t>5336,4</w:t>
      </w:r>
      <w:r w:rsidR="002218E7">
        <w:rPr>
          <w:b/>
          <w:sz w:val="28"/>
          <w:szCs w:val="28"/>
        </w:rPr>
        <w:t xml:space="preserve"> </w:t>
      </w:r>
      <w:r w:rsidR="00C80DB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5B7FCA">
        <w:rPr>
          <w:sz w:val="28"/>
          <w:szCs w:val="28"/>
        </w:rPr>
        <w:t xml:space="preserve"> </w:t>
      </w:r>
      <w:r w:rsidR="00F64F10">
        <w:rPr>
          <w:sz w:val="28"/>
          <w:szCs w:val="28"/>
        </w:rPr>
        <w:t>1000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5B7FCA">
        <w:rPr>
          <w:sz w:val="28"/>
          <w:szCs w:val="28"/>
        </w:rPr>
        <w:t xml:space="preserve"> </w:t>
      </w:r>
      <w:r w:rsidR="002B6668">
        <w:rPr>
          <w:sz w:val="28"/>
          <w:szCs w:val="28"/>
        </w:rPr>
        <w:t>1</w:t>
      </w:r>
      <w:r w:rsidR="00F64F10">
        <w:rPr>
          <w:sz w:val="28"/>
          <w:szCs w:val="28"/>
        </w:rPr>
        <w:t>000</w:t>
      </w:r>
      <w:r w:rsidR="002B6668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F5455">
        <w:rPr>
          <w:sz w:val="28"/>
          <w:szCs w:val="28"/>
        </w:rPr>
        <w:t>»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 w:rsidRPr="00125177">
        <w:rPr>
          <w:sz w:val="28"/>
          <w:szCs w:val="28"/>
        </w:rPr>
        <w:lastRenderedPageBreak/>
        <w:t>1.</w:t>
      </w:r>
      <w:r w:rsidR="00C51E4D" w:rsidRPr="00125177">
        <w:rPr>
          <w:sz w:val="28"/>
          <w:szCs w:val="28"/>
        </w:rPr>
        <w:t>15.</w:t>
      </w:r>
      <w:r w:rsidRPr="00125177">
        <w:rPr>
          <w:sz w:val="28"/>
          <w:szCs w:val="28"/>
        </w:rPr>
        <w:t>2.</w:t>
      </w:r>
      <w:r>
        <w:rPr>
          <w:sz w:val="28"/>
          <w:szCs w:val="28"/>
        </w:rPr>
        <w:t xml:space="preserve"> Раздел 4 «Ресурсное обеспечение Программы» изложить в </w:t>
      </w:r>
      <w:r w:rsidR="0012341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следующей редакции:</w:t>
      </w:r>
    </w:p>
    <w:p w:rsidR="000F5455" w:rsidRDefault="000F5455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9C3C3C" w:rsidRDefault="009C3C3C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C314D3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C209BF">
        <w:rPr>
          <w:sz w:val="28"/>
          <w:szCs w:val="28"/>
        </w:rPr>
        <w:t>7</w:t>
      </w:r>
      <w:r w:rsidR="0051289E">
        <w:rPr>
          <w:sz w:val="28"/>
          <w:szCs w:val="28"/>
        </w:rPr>
        <w:t>336,4</w:t>
      </w:r>
      <w:r w:rsidR="007A3DC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314D3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- </w:t>
      </w:r>
      <w:r w:rsidR="008261B0">
        <w:rPr>
          <w:sz w:val="28"/>
          <w:szCs w:val="28"/>
        </w:rPr>
        <w:t xml:space="preserve"> </w:t>
      </w:r>
      <w:r w:rsidR="00C209BF">
        <w:rPr>
          <w:sz w:val="28"/>
          <w:szCs w:val="28"/>
        </w:rPr>
        <w:t>5</w:t>
      </w:r>
      <w:r w:rsidR="0051289E">
        <w:rPr>
          <w:sz w:val="28"/>
          <w:szCs w:val="28"/>
        </w:rPr>
        <w:t>336,4</w:t>
      </w:r>
      <w:r w:rsidR="0047317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5B7FCA">
        <w:rPr>
          <w:sz w:val="28"/>
          <w:szCs w:val="28"/>
        </w:rPr>
        <w:t xml:space="preserve"> </w:t>
      </w:r>
      <w:r w:rsidR="00F64F10">
        <w:rPr>
          <w:sz w:val="28"/>
          <w:szCs w:val="28"/>
        </w:rPr>
        <w:t>1000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5B7FCA">
        <w:rPr>
          <w:sz w:val="28"/>
          <w:szCs w:val="28"/>
        </w:rPr>
        <w:t xml:space="preserve"> </w:t>
      </w:r>
      <w:r w:rsidR="002B6668">
        <w:rPr>
          <w:sz w:val="28"/>
          <w:szCs w:val="28"/>
        </w:rPr>
        <w:t>1</w:t>
      </w:r>
      <w:r w:rsidR="00F64F10">
        <w:rPr>
          <w:sz w:val="28"/>
          <w:szCs w:val="28"/>
        </w:rPr>
        <w:t>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C543E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1E4D">
        <w:rPr>
          <w:sz w:val="28"/>
          <w:szCs w:val="28"/>
        </w:rPr>
        <w:t>15.</w:t>
      </w:r>
      <w:r>
        <w:rPr>
          <w:sz w:val="28"/>
          <w:szCs w:val="28"/>
        </w:rPr>
        <w:t>3. Раздел 7  «Программные мероприятия»  изложить в  следующей редакции:</w:t>
      </w:r>
    </w:p>
    <w:p w:rsidR="008261B0" w:rsidRDefault="008261B0" w:rsidP="007D62C3">
      <w:pPr>
        <w:suppressAutoHyphens/>
        <w:ind w:firstLine="624"/>
        <w:jc w:val="center"/>
        <w:rPr>
          <w:rFonts w:ascii="Times New Roman CYR" w:hAnsi="Times New Roman CYR"/>
          <w:sz w:val="28"/>
        </w:rPr>
      </w:pPr>
    </w:p>
    <w:p w:rsidR="009C3C3C" w:rsidRDefault="00C543EF" w:rsidP="007D62C3">
      <w:pPr>
        <w:suppressAutoHyphens/>
        <w:ind w:firstLine="624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«</w:t>
      </w:r>
      <w:r w:rsidR="009C3C3C">
        <w:rPr>
          <w:rFonts w:ascii="Times New Roman CYR" w:hAnsi="Times New Roman CYR"/>
          <w:sz w:val="28"/>
        </w:rPr>
        <w:t>7.  Программные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335"/>
        <w:gridCol w:w="1063"/>
        <w:gridCol w:w="1064"/>
        <w:gridCol w:w="1200"/>
        <w:gridCol w:w="996"/>
      </w:tblGrid>
      <w:tr w:rsidR="009C3C3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C3C3C" w:rsidRDefault="009C3C3C" w:rsidP="007D62C3">
            <w:pPr>
              <w:suppressAutoHyphens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center"/>
              <w:rPr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Мероприятий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Объем финансирования, тыс. руб. </w:t>
            </w:r>
          </w:p>
          <w:p w:rsidR="009C3C3C" w:rsidRDefault="009C3C3C" w:rsidP="007D62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</w:rPr>
            </w:pPr>
          </w:p>
        </w:tc>
      </w:tr>
      <w:tr w:rsidR="009C3C3C" w:rsidTr="00B238B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both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E1253D" w:rsidP="007D62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В</w:t>
            </w:r>
            <w:r w:rsidR="009C3C3C">
              <w:rPr>
                <w:rFonts w:ascii="Times New Roman CYR" w:hAnsi="Times New Roman CYR"/>
                <w:sz w:val="28"/>
              </w:rPr>
              <w:t>сего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377C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</w:t>
            </w:r>
            <w:r w:rsidR="00D62E86">
              <w:rPr>
                <w:rFonts w:ascii="Times New Roman CYR" w:hAnsi="Times New Roman CYR"/>
                <w:sz w:val="28"/>
              </w:rPr>
              <w:t>1</w:t>
            </w:r>
            <w:r w:rsidR="00377C69">
              <w:rPr>
                <w:rFonts w:ascii="Times New Roman CYR" w:hAnsi="Times New Roman CYR"/>
                <w:sz w:val="28"/>
              </w:rPr>
              <w:t>5</w:t>
            </w:r>
            <w:r w:rsidR="00B238B5">
              <w:rPr>
                <w:rFonts w:ascii="Times New Roman CYR" w:hAnsi="Times New Roman CYR"/>
                <w:sz w:val="28"/>
              </w:rPr>
              <w:t>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377C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201</w:t>
            </w:r>
            <w:r w:rsidR="00377C69">
              <w:rPr>
                <w:rFonts w:ascii="Times New Roman CYR" w:hAnsi="Times New Roman CYR"/>
                <w:sz w:val="28"/>
              </w:rPr>
              <w:t>6</w:t>
            </w:r>
            <w:r w:rsidR="00B238B5">
              <w:rPr>
                <w:rFonts w:ascii="Times New Roman CYR" w:hAnsi="Times New Roman CYR"/>
                <w:sz w:val="28"/>
              </w:rPr>
              <w:t>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377C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201</w:t>
            </w:r>
            <w:r w:rsidR="00377C69">
              <w:rPr>
                <w:rFonts w:ascii="Times New Roman CYR" w:hAnsi="Times New Roman CYR"/>
                <w:sz w:val="28"/>
              </w:rPr>
              <w:t>7</w:t>
            </w:r>
            <w:r w:rsidR="00B238B5">
              <w:rPr>
                <w:rFonts w:ascii="Times New Roman CYR" w:hAnsi="Times New Roman CYR"/>
                <w:sz w:val="28"/>
              </w:rPr>
              <w:t>г.</w:t>
            </w:r>
          </w:p>
        </w:tc>
      </w:tr>
      <w:tr w:rsidR="008A15A4" w:rsidTr="00B238B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8A15A4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0D54BA" w:rsidRDefault="008A15A4" w:rsidP="001B7A24">
            <w:pPr>
              <w:jc w:val="both"/>
              <w:rPr>
                <w:rFonts w:ascii="Times New Roman CYR" w:hAnsi="Times New Roman CYR"/>
                <w:sz w:val="28"/>
              </w:rPr>
            </w:pPr>
            <w:r w:rsidRPr="005B3F00">
              <w:rPr>
                <w:sz w:val="28"/>
                <w:szCs w:val="28"/>
              </w:rPr>
              <w:t xml:space="preserve">Изготовление и распространение </w:t>
            </w:r>
            <w:proofErr w:type="spellStart"/>
            <w:r w:rsidRPr="005B3F00">
              <w:rPr>
                <w:sz w:val="28"/>
                <w:szCs w:val="28"/>
              </w:rPr>
              <w:t>световозвращающих</w:t>
            </w:r>
            <w:proofErr w:type="spellEnd"/>
            <w:r w:rsidRPr="005B3F00">
              <w:rPr>
                <w:sz w:val="28"/>
                <w:szCs w:val="28"/>
              </w:rPr>
              <w:t xml:space="preserve"> приспосо</w:t>
            </w:r>
            <w:r w:rsidRPr="005B3F00">
              <w:rPr>
                <w:sz w:val="28"/>
                <w:szCs w:val="28"/>
              </w:rPr>
              <w:t>б</w:t>
            </w:r>
            <w:r w:rsidRPr="005B3F00">
              <w:rPr>
                <w:sz w:val="28"/>
                <w:szCs w:val="28"/>
              </w:rPr>
              <w:t>лений в среде дошкольников и учащихся младших классов обр</w:t>
            </w:r>
            <w:r w:rsidRPr="005B3F00">
              <w:rPr>
                <w:sz w:val="28"/>
                <w:szCs w:val="28"/>
              </w:rPr>
              <w:t>а</w:t>
            </w:r>
            <w:r w:rsidRPr="005B3F00">
              <w:rPr>
                <w:sz w:val="28"/>
                <w:szCs w:val="28"/>
              </w:rPr>
              <w:t>зовательных учреждений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2E7721" w:rsidRDefault="008C1BFB" w:rsidP="008C1BF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</w:t>
            </w:r>
            <w:r w:rsidR="00E05D3A">
              <w:rPr>
                <w:rFonts w:ascii="Times New Roman CYR" w:hAnsi="Times New Roman CYR"/>
                <w:sz w:val="28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2E7721" w:rsidRDefault="008C1BFB" w:rsidP="008C1BF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2D21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2D21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8A15A4" w:rsidTr="00B238B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8A15A4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0D54BA" w:rsidRDefault="008A15A4" w:rsidP="001B7A24">
            <w:pPr>
              <w:rPr>
                <w:rFonts w:ascii="Times New Roman CYR" w:hAnsi="Times New Roman CYR"/>
                <w:sz w:val="28"/>
              </w:rPr>
            </w:pPr>
            <w:r w:rsidRPr="000D54BA">
              <w:rPr>
                <w:rFonts w:ascii="Times New Roman CYR" w:hAnsi="Times New Roman CYR"/>
                <w:sz w:val="28"/>
              </w:rPr>
              <w:t>Обустройство улично-дорожной сети района техническими сре</w:t>
            </w:r>
            <w:r w:rsidRPr="000D54BA">
              <w:rPr>
                <w:rFonts w:ascii="Times New Roman CYR" w:hAnsi="Times New Roman CYR"/>
                <w:sz w:val="28"/>
              </w:rPr>
              <w:t>д</w:t>
            </w:r>
            <w:r w:rsidRPr="000D54BA">
              <w:rPr>
                <w:rFonts w:ascii="Times New Roman CYR" w:hAnsi="Times New Roman CYR"/>
                <w:sz w:val="28"/>
              </w:rPr>
              <w:t>ствами организации дорожного движения и оборудование осв</w:t>
            </w:r>
            <w:r w:rsidRPr="000D54BA">
              <w:rPr>
                <w:rFonts w:ascii="Times New Roman CYR" w:hAnsi="Times New Roman CYR"/>
                <w:sz w:val="28"/>
              </w:rPr>
              <w:t>е</w:t>
            </w:r>
            <w:r w:rsidRPr="000D54BA">
              <w:rPr>
                <w:rFonts w:ascii="Times New Roman CYR" w:hAnsi="Times New Roman CYR"/>
                <w:sz w:val="28"/>
              </w:rPr>
              <w:t>щением улиц и дорог в населе</w:t>
            </w:r>
            <w:r w:rsidRPr="000D54BA">
              <w:rPr>
                <w:rFonts w:ascii="Times New Roman CYR" w:hAnsi="Times New Roman CYR"/>
                <w:sz w:val="28"/>
              </w:rPr>
              <w:t>н</w:t>
            </w:r>
            <w:r w:rsidRPr="000D54BA">
              <w:rPr>
                <w:rFonts w:ascii="Times New Roman CYR" w:hAnsi="Times New Roman CYR"/>
                <w:sz w:val="28"/>
              </w:rPr>
              <w:t>ных пунктах.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2E7721" w:rsidRDefault="00352EF0" w:rsidP="008C1BF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="008C1BFB">
              <w:rPr>
                <w:rFonts w:ascii="Times New Roman CYR" w:hAnsi="Times New Roman CYR"/>
                <w:sz w:val="28"/>
              </w:rPr>
              <w:t>75</w:t>
            </w:r>
            <w:r w:rsidR="00E05D3A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2E7721" w:rsidRDefault="00352EF0" w:rsidP="008C1BF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="008C1BFB">
              <w:rPr>
                <w:rFonts w:ascii="Times New Roman CYR" w:hAnsi="Times New Roman CYR"/>
                <w:sz w:val="28"/>
              </w:rPr>
              <w:t>450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2D21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2D21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</w:t>
            </w:r>
          </w:p>
        </w:tc>
      </w:tr>
      <w:tr w:rsidR="008A15A4" w:rsidTr="00B238B5">
        <w:trPr>
          <w:trHeight w:val="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8A15A4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956D6" w:rsidRDefault="008A15A4" w:rsidP="001B7A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D54BA">
              <w:rPr>
                <w:rFonts w:ascii="Times New Roman CYR" w:hAnsi="Times New Roman CYR"/>
                <w:sz w:val="28"/>
              </w:rPr>
              <w:t>Поддержка и развитие деятельн</w:t>
            </w:r>
            <w:r w:rsidRPr="000D54BA">
              <w:rPr>
                <w:rFonts w:ascii="Times New Roman CYR" w:hAnsi="Times New Roman CYR"/>
                <w:sz w:val="28"/>
              </w:rPr>
              <w:t>о</w:t>
            </w:r>
            <w:r w:rsidRPr="000D54BA">
              <w:rPr>
                <w:rFonts w:ascii="Times New Roman CYR" w:hAnsi="Times New Roman CYR"/>
                <w:sz w:val="28"/>
              </w:rPr>
              <w:t xml:space="preserve">сти </w:t>
            </w:r>
            <w:proofErr w:type="spellStart"/>
            <w:r w:rsidRPr="000D54BA">
              <w:rPr>
                <w:rFonts w:ascii="Times New Roman CYR" w:hAnsi="Times New Roman CYR"/>
                <w:sz w:val="28"/>
              </w:rPr>
              <w:t>автогородка</w:t>
            </w:r>
            <w:proofErr w:type="spellEnd"/>
            <w:r w:rsidRPr="000D54BA">
              <w:rPr>
                <w:rFonts w:ascii="Times New Roman CYR" w:hAnsi="Times New Roman CYR"/>
                <w:sz w:val="28"/>
              </w:rPr>
              <w:t xml:space="preserve"> (</w:t>
            </w:r>
            <w:proofErr w:type="spellStart"/>
            <w:r w:rsidRPr="000D54BA">
              <w:rPr>
                <w:rFonts w:ascii="Times New Roman CYR" w:hAnsi="Times New Roman CYR"/>
                <w:sz w:val="28"/>
              </w:rPr>
              <w:t>МОУ</w:t>
            </w:r>
            <w:proofErr w:type="spellEnd"/>
            <w:r w:rsidRPr="000D54BA">
              <w:rPr>
                <w:rFonts w:ascii="Times New Roman CYR" w:hAnsi="Times New Roman CYR"/>
                <w:sz w:val="28"/>
              </w:rPr>
              <w:t xml:space="preserve"> </w:t>
            </w:r>
            <w:proofErr w:type="spellStart"/>
            <w:proofErr w:type="gramStart"/>
            <w:r w:rsidRPr="000D54BA">
              <w:rPr>
                <w:rFonts w:ascii="Times New Roman CYR" w:hAnsi="Times New Roman CYR"/>
                <w:sz w:val="28"/>
              </w:rPr>
              <w:t>ДОЦ</w:t>
            </w:r>
            <w:proofErr w:type="spellEnd"/>
            <w:proofErr w:type="gramEnd"/>
            <w:r w:rsidRPr="000D54BA">
              <w:rPr>
                <w:rFonts w:ascii="Times New Roman CYR" w:hAnsi="Times New Roman CYR"/>
                <w:sz w:val="28"/>
              </w:rPr>
              <w:t xml:space="preserve"> «С</w:t>
            </w:r>
            <w:r w:rsidRPr="000D54BA">
              <w:rPr>
                <w:rFonts w:ascii="Times New Roman CYR" w:hAnsi="Times New Roman CYR"/>
                <w:sz w:val="28"/>
              </w:rPr>
              <w:t>о</w:t>
            </w:r>
            <w:r w:rsidRPr="000D54BA">
              <w:rPr>
                <w:rFonts w:ascii="Times New Roman CYR" w:hAnsi="Times New Roman CYR"/>
                <w:sz w:val="28"/>
              </w:rPr>
              <w:t>звездие»)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2E7721" w:rsidRDefault="00E05D3A" w:rsidP="00E05D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="008A15A4" w:rsidRPr="002E7721">
              <w:rPr>
                <w:rFonts w:ascii="Times New Roman CYR" w:hAnsi="Times New Roman CYR"/>
                <w:sz w:val="28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2E7721" w:rsidRDefault="008A15A4" w:rsidP="0098373A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2D21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2D21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8A15A4" w:rsidTr="00B238B5">
        <w:trPr>
          <w:trHeight w:val="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8A15A4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3D557A" w:rsidRDefault="008A15A4" w:rsidP="001B7A24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Строительство (реконструкция), техническое перевооружение объектов системы автоматическ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го контроля и выявления наруш</w:t>
            </w:r>
            <w:r w:rsidRPr="003D557A">
              <w:rPr>
                <w:sz w:val="28"/>
                <w:szCs w:val="28"/>
              </w:rPr>
              <w:t>е</w:t>
            </w:r>
            <w:r w:rsidRPr="003D557A">
              <w:rPr>
                <w:sz w:val="28"/>
                <w:szCs w:val="28"/>
              </w:rPr>
              <w:t>ний правил дорожного движения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E05D3A" w:rsidP="00E05D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98373A" w:rsidP="009837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</w:t>
            </w:r>
            <w:r w:rsidR="008A15A4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</w:t>
            </w:r>
            <w:r w:rsidR="008A15A4">
              <w:rPr>
                <w:rFonts w:ascii="Times New Roman CYR" w:hAnsi="Times New Roman CYR"/>
                <w:sz w:val="28"/>
              </w:rPr>
              <w:t>0</w:t>
            </w:r>
          </w:p>
        </w:tc>
      </w:tr>
      <w:tr w:rsidR="008A15A4" w:rsidTr="00B238B5">
        <w:trPr>
          <w:trHeight w:val="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8A15A4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3D557A" w:rsidRDefault="008A15A4" w:rsidP="001B7A24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Оснащение дошкольных образ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вательных учреждений оборуд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ванием, позволяющим в игровой форме формировать навыки без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пасного поведения на улично-дорожной сети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8A15A4" w:rsidP="00E05D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571F7B">
              <w:rPr>
                <w:rFonts w:ascii="Times New Roman CYR" w:hAnsi="Times New Roman CYR"/>
                <w:sz w:val="28"/>
              </w:rPr>
              <w:t>1</w:t>
            </w:r>
            <w:r w:rsidR="00E05D3A">
              <w:rPr>
                <w:rFonts w:ascii="Times New Roman CYR" w:hAnsi="Times New Roman CYR"/>
                <w:sz w:val="28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8A15A4" w:rsidP="0098373A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  <w:r w:rsidR="008A15A4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  <w:r w:rsidR="008A15A4">
              <w:rPr>
                <w:rFonts w:ascii="Times New Roman CYR" w:hAnsi="Times New Roman CYR"/>
                <w:sz w:val="28"/>
              </w:rPr>
              <w:t>0</w:t>
            </w:r>
          </w:p>
        </w:tc>
      </w:tr>
      <w:tr w:rsidR="008A15A4" w:rsidTr="00B238B5">
        <w:trPr>
          <w:trHeight w:val="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3D557A" w:rsidRDefault="008A15A4" w:rsidP="001B7A24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Обустройство участков улично-дорожной сети городов и нас</w:t>
            </w:r>
            <w:r w:rsidRPr="003D557A">
              <w:rPr>
                <w:sz w:val="28"/>
                <w:szCs w:val="28"/>
              </w:rPr>
              <w:t>е</w:t>
            </w:r>
            <w:r w:rsidRPr="003D557A">
              <w:rPr>
                <w:sz w:val="28"/>
                <w:szCs w:val="28"/>
              </w:rPr>
              <w:lastRenderedPageBreak/>
              <w:t>ленных пунктов пешеходными ограждениями, в том числе в зоне пешеходных переходов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8C1BFB" w:rsidP="008C1BF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lastRenderedPageBreak/>
              <w:t>450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8C1BFB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</w:t>
            </w:r>
          </w:p>
        </w:tc>
      </w:tr>
      <w:tr w:rsidR="008A15A4" w:rsidTr="00B238B5">
        <w:trPr>
          <w:trHeight w:val="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7.7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3D557A" w:rsidRDefault="008A15A4" w:rsidP="001B7A24">
            <w:pPr>
              <w:tabs>
                <w:tab w:val="center" w:pos="4677"/>
                <w:tab w:val="right" w:pos="9355"/>
              </w:tabs>
              <w:ind w:right="-97" w:hanging="11"/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Оборудование искусственным о</w:t>
            </w:r>
            <w:r w:rsidRPr="003D557A">
              <w:rPr>
                <w:sz w:val="28"/>
                <w:szCs w:val="28"/>
              </w:rPr>
              <w:t>с</w:t>
            </w:r>
            <w:r w:rsidRPr="003D557A">
              <w:rPr>
                <w:sz w:val="28"/>
                <w:szCs w:val="28"/>
              </w:rPr>
              <w:t>вещением мест концентрации д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 xml:space="preserve">рожно-транспортных </w:t>
            </w:r>
            <w:proofErr w:type="spellStart"/>
            <w:proofErr w:type="gramStart"/>
            <w:r w:rsidRPr="003D557A">
              <w:rPr>
                <w:sz w:val="28"/>
                <w:szCs w:val="28"/>
              </w:rPr>
              <w:t>проис</w:t>
            </w:r>
            <w:r>
              <w:rPr>
                <w:sz w:val="28"/>
                <w:szCs w:val="28"/>
              </w:rPr>
              <w:t>-</w:t>
            </w:r>
            <w:r w:rsidRPr="003D557A">
              <w:rPr>
                <w:sz w:val="28"/>
                <w:szCs w:val="28"/>
              </w:rPr>
              <w:t>шествий</w:t>
            </w:r>
            <w:proofErr w:type="spellEnd"/>
            <w:proofErr w:type="gramEnd"/>
            <w:r w:rsidRPr="003D557A">
              <w:rPr>
                <w:sz w:val="28"/>
                <w:szCs w:val="28"/>
              </w:rPr>
              <w:t xml:space="preserve"> на участках </w:t>
            </w:r>
            <w:proofErr w:type="spellStart"/>
            <w:r w:rsidRPr="003D557A">
              <w:rPr>
                <w:sz w:val="28"/>
                <w:szCs w:val="28"/>
              </w:rPr>
              <w:t>автомо</w:t>
            </w:r>
            <w:r>
              <w:rPr>
                <w:sz w:val="28"/>
                <w:szCs w:val="28"/>
              </w:rPr>
              <w:t>-</w:t>
            </w:r>
            <w:r w:rsidRPr="003D557A">
              <w:rPr>
                <w:sz w:val="28"/>
                <w:szCs w:val="28"/>
              </w:rPr>
              <w:t>бильных</w:t>
            </w:r>
            <w:proofErr w:type="spellEnd"/>
            <w:r w:rsidRPr="003D557A">
              <w:rPr>
                <w:sz w:val="28"/>
                <w:szCs w:val="28"/>
              </w:rPr>
              <w:t xml:space="preserve"> дорог </w:t>
            </w:r>
            <w:proofErr w:type="spellStart"/>
            <w:r w:rsidRPr="003D557A">
              <w:rPr>
                <w:sz w:val="28"/>
                <w:szCs w:val="28"/>
              </w:rPr>
              <w:t>Таштагольского</w:t>
            </w:r>
            <w:proofErr w:type="spellEnd"/>
            <w:r w:rsidRPr="003D557A">
              <w:rPr>
                <w:sz w:val="28"/>
                <w:szCs w:val="28"/>
              </w:rPr>
              <w:t xml:space="preserve"> района в пределах населённых пунктов, а также </w:t>
            </w:r>
            <w:proofErr w:type="spellStart"/>
            <w:r w:rsidRPr="003D557A">
              <w:rPr>
                <w:sz w:val="28"/>
                <w:szCs w:val="28"/>
              </w:rPr>
              <w:t>улично-дорож</w:t>
            </w:r>
            <w:r>
              <w:rPr>
                <w:sz w:val="28"/>
                <w:szCs w:val="28"/>
              </w:rPr>
              <w:t>-</w:t>
            </w:r>
            <w:r w:rsidRPr="003D557A">
              <w:rPr>
                <w:sz w:val="28"/>
                <w:szCs w:val="28"/>
              </w:rPr>
              <w:t>ной</w:t>
            </w:r>
            <w:proofErr w:type="spellEnd"/>
            <w:r w:rsidRPr="003D557A">
              <w:rPr>
                <w:sz w:val="28"/>
                <w:szCs w:val="28"/>
              </w:rPr>
              <w:t xml:space="preserve"> сети в городе.</w:t>
            </w:r>
          </w:p>
          <w:p w:rsidR="008A15A4" w:rsidRPr="003D557A" w:rsidRDefault="008A15A4" w:rsidP="001B7A24">
            <w:pPr>
              <w:tabs>
                <w:tab w:val="center" w:pos="4677"/>
                <w:tab w:val="right" w:pos="9355"/>
              </w:tabs>
              <w:ind w:right="-97" w:hanging="11"/>
              <w:rPr>
                <w:sz w:val="28"/>
                <w:szCs w:val="28"/>
              </w:rPr>
            </w:pPr>
          </w:p>
          <w:p w:rsidR="008A15A4" w:rsidRPr="003D557A" w:rsidRDefault="008A15A4" w:rsidP="001B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8C1BFB" w:rsidP="008C1BF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7</w:t>
            </w:r>
            <w:r w:rsidR="00E05D3A">
              <w:rPr>
                <w:rFonts w:ascii="Times New Roman CYR" w:hAnsi="Times New Roman CYR"/>
                <w:sz w:val="28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8C1BFB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100</w:t>
            </w:r>
          </w:p>
        </w:tc>
      </w:tr>
      <w:tr w:rsidR="008A15A4" w:rsidTr="00B238B5">
        <w:trPr>
          <w:trHeight w:val="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B679E1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3D557A" w:rsidRDefault="008A15A4" w:rsidP="001B7A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информационно-про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пагандистской</w:t>
            </w:r>
            <w:proofErr w:type="spellEnd"/>
            <w:r w:rsidRPr="003D557A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 </w:t>
            </w:r>
            <w:proofErr w:type="spellStart"/>
            <w:proofErr w:type="gramStart"/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низация</w:t>
            </w:r>
            <w:proofErr w:type="spellEnd"/>
            <w:proofErr w:type="gramEnd"/>
            <w:r w:rsidRPr="003D557A">
              <w:rPr>
                <w:rFonts w:ascii="Times New Roman" w:hAnsi="Times New Roman" w:cs="Times New Roman"/>
                <w:sz w:val="28"/>
                <w:szCs w:val="28"/>
              </w:rPr>
              <w:t xml:space="preserve"> наружной социальной рекламы (баннеры, перетяжки), а также размещение материалов в средствах массовой информации, общественном транспорте, </w:t>
            </w:r>
            <w:proofErr w:type="spellStart"/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театрах</w:t>
            </w:r>
            <w:proofErr w:type="spellEnd"/>
            <w:r w:rsidRPr="003D557A">
              <w:rPr>
                <w:rFonts w:ascii="Times New Roman" w:hAnsi="Times New Roman" w:cs="Times New Roman"/>
                <w:sz w:val="28"/>
                <w:szCs w:val="28"/>
              </w:rPr>
              <w:t xml:space="preserve">, рекламных </w:t>
            </w:r>
            <w:proofErr w:type="spellStart"/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экранах</w:t>
            </w:r>
            <w:proofErr w:type="spellEnd"/>
            <w:r w:rsidRPr="003D557A">
              <w:rPr>
                <w:rFonts w:ascii="Times New Roman" w:hAnsi="Times New Roman" w:cs="Times New Roman"/>
                <w:sz w:val="28"/>
                <w:szCs w:val="28"/>
              </w:rPr>
              <w:t xml:space="preserve">, мониторах торговых центров и т.д. </w:t>
            </w:r>
          </w:p>
          <w:p w:rsidR="008A15A4" w:rsidRPr="003D557A" w:rsidRDefault="008A15A4" w:rsidP="001B7A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A4" w:rsidRPr="003D557A" w:rsidRDefault="008A15A4" w:rsidP="001B7A2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A4" w:rsidRPr="003D557A" w:rsidRDefault="008A15A4" w:rsidP="001B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E05D3A" w:rsidP="008C1BF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="008C1BFB">
              <w:rPr>
                <w:rFonts w:ascii="Times New Roman CYR" w:hAnsi="Times New Roman CYR"/>
                <w:sz w:val="28"/>
              </w:rPr>
              <w:t>9</w:t>
            </w:r>
            <w:r>
              <w:rPr>
                <w:rFonts w:ascii="Times New Roman CYR" w:hAnsi="Times New Roman CYR"/>
                <w:sz w:val="28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5E299C" w:rsidP="008C1BF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="008C1BFB">
              <w:rPr>
                <w:rFonts w:ascii="Times New Roman CYR" w:hAnsi="Times New Roman CYR"/>
                <w:sz w:val="28"/>
              </w:rPr>
              <w:t>8</w:t>
            </w:r>
            <w:r>
              <w:rPr>
                <w:rFonts w:ascii="Times New Roman CYR" w:hAnsi="Times New Roman CYR"/>
                <w:sz w:val="28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2D2103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8A15A4" w:rsidTr="00B238B5">
        <w:trPr>
          <w:trHeight w:val="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B679E1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7.9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3D557A" w:rsidRDefault="008A15A4" w:rsidP="001B7A24">
            <w:pPr>
              <w:tabs>
                <w:tab w:val="center" w:pos="4677"/>
                <w:tab w:val="right" w:pos="9355"/>
              </w:tabs>
              <w:ind w:right="-97" w:hanging="11"/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Организация профилактических мероприятий «</w:t>
            </w:r>
            <w:proofErr w:type="spellStart"/>
            <w:proofErr w:type="gramStart"/>
            <w:r w:rsidRPr="003D557A">
              <w:rPr>
                <w:sz w:val="28"/>
                <w:szCs w:val="28"/>
              </w:rPr>
              <w:t>Внимание-дети</w:t>
            </w:r>
            <w:proofErr w:type="spellEnd"/>
            <w:proofErr w:type="gramEnd"/>
            <w:r w:rsidRPr="003D557A">
              <w:rPr>
                <w:sz w:val="28"/>
                <w:szCs w:val="28"/>
              </w:rPr>
              <w:t xml:space="preserve">!», «Юный пешеход», «Юный </w:t>
            </w:r>
            <w:proofErr w:type="spellStart"/>
            <w:r w:rsidRPr="003D557A">
              <w:rPr>
                <w:sz w:val="28"/>
                <w:szCs w:val="28"/>
              </w:rPr>
              <w:t>вело</w:t>
            </w:r>
            <w:r>
              <w:rPr>
                <w:sz w:val="28"/>
                <w:szCs w:val="28"/>
              </w:rPr>
              <w:t>-</w:t>
            </w:r>
            <w:r w:rsidRPr="003D557A">
              <w:rPr>
                <w:sz w:val="28"/>
                <w:szCs w:val="28"/>
              </w:rPr>
              <w:t>сипедист</w:t>
            </w:r>
            <w:proofErr w:type="spellEnd"/>
            <w:r w:rsidRPr="003D557A">
              <w:rPr>
                <w:sz w:val="28"/>
                <w:szCs w:val="28"/>
              </w:rPr>
              <w:t>» и т.д.</w:t>
            </w:r>
          </w:p>
          <w:p w:rsidR="008A15A4" w:rsidRPr="003D557A" w:rsidRDefault="008A15A4" w:rsidP="001B7A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E05D3A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8A15A4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B679E1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B679E1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8A15A4" w:rsidTr="00B238B5">
        <w:trPr>
          <w:trHeight w:val="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B679E1" w:rsidRDefault="00B679E1" w:rsidP="007D62C3">
            <w:pPr>
              <w:suppressAutoHyphens/>
              <w:jc w:val="both"/>
            </w:pPr>
            <w:r w:rsidRPr="00B679E1">
              <w:t>7.10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3D557A" w:rsidRDefault="008A15A4" w:rsidP="001B7A24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 xml:space="preserve">Участие активистов отрядов юных инспекторов движения </w:t>
            </w:r>
            <w:proofErr w:type="spellStart"/>
            <w:r w:rsidRPr="003D557A">
              <w:rPr>
                <w:sz w:val="28"/>
                <w:szCs w:val="28"/>
              </w:rPr>
              <w:t>Таштагольского</w:t>
            </w:r>
            <w:proofErr w:type="spellEnd"/>
            <w:r w:rsidRPr="003D557A">
              <w:rPr>
                <w:sz w:val="28"/>
                <w:szCs w:val="28"/>
              </w:rPr>
              <w:t xml:space="preserve"> района во </w:t>
            </w:r>
            <w:proofErr w:type="spellStart"/>
            <w:r w:rsidRPr="003D557A">
              <w:rPr>
                <w:sz w:val="28"/>
                <w:szCs w:val="28"/>
              </w:rPr>
              <w:t>Вс</w:t>
            </w:r>
            <w:r w:rsidRPr="003D557A">
              <w:rPr>
                <w:sz w:val="28"/>
                <w:szCs w:val="28"/>
              </w:rPr>
              <w:t>е</w:t>
            </w:r>
            <w:r w:rsidRPr="003D557A">
              <w:rPr>
                <w:sz w:val="28"/>
                <w:szCs w:val="28"/>
              </w:rPr>
              <w:t>кузбасском</w:t>
            </w:r>
            <w:proofErr w:type="spellEnd"/>
            <w:r w:rsidRPr="003D557A">
              <w:rPr>
                <w:sz w:val="28"/>
                <w:szCs w:val="28"/>
              </w:rPr>
              <w:t xml:space="preserve"> конкурсе-фестивале «Безопасное колесо». Подготовка команд, оплата проезда, питания, проживания участников, сопр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вождающих лиц и т.д.</w:t>
            </w:r>
          </w:p>
          <w:p w:rsidR="008A15A4" w:rsidRPr="003D557A" w:rsidRDefault="008A15A4" w:rsidP="001B7A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E05D3A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230,4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5E299C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130,4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B679E1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B679E1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8A15A4" w:rsidTr="00B238B5">
        <w:trPr>
          <w:trHeight w:val="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B679E1" w:rsidRDefault="00B679E1" w:rsidP="007D62C3">
            <w:pPr>
              <w:suppressAutoHyphens/>
              <w:jc w:val="both"/>
            </w:pPr>
            <w:r w:rsidRPr="00B679E1">
              <w:t>7.11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3D557A" w:rsidRDefault="008A15A4" w:rsidP="00B679E1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 xml:space="preserve">Издание методических </w:t>
            </w:r>
            <w:proofErr w:type="spellStart"/>
            <w:proofErr w:type="gramStart"/>
            <w:r w:rsidRPr="003D557A">
              <w:rPr>
                <w:sz w:val="28"/>
                <w:szCs w:val="28"/>
              </w:rPr>
              <w:t>мате</w:t>
            </w:r>
            <w:r>
              <w:rPr>
                <w:sz w:val="28"/>
                <w:szCs w:val="28"/>
              </w:rPr>
              <w:t>-</w:t>
            </w:r>
            <w:r w:rsidRPr="003D557A">
              <w:rPr>
                <w:sz w:val="28"/>
                <w:szCs w:val="28"/>
              </w:rPr>
              <w:t>риалов</w:t>
            </w:r>
            <w:proofErr w:type="spellEnd"/>
            <w:proofErr w:type="gramEnd"/>
            <w:r w:rsidRPr="003D557A">
              <w:rPr>
                <w:sz w:val="28"/>
                <w:szCs w:val="28"/>
              </w:rPr>
              <w:t>, программ, печатных и электронных учебных пособий для учреждений дошкольного о</w:t>
            </w:r>
            <w:r w:rsidRPr="003D557A">
              <w:rPr>
                <w:sz w:val="28"/>
                <w:szCs w:val="28"/>
              </w:rPr>
              <w:t>б</w:t>
            </w:r>
            <w:r w:rsidRPr="003D557A">
              <w:rPr>
                <w:sz w:val="28"/>
                <w:szCs w:val="28"/>
              </w:rPr>
              <w:t xml:space="preserve">разования, общеобразовательных </w:t>
            </w:r>
            <w:r w:rsidRPr="003D557A">
              <w:rPr>
                <w:sz w:val="28"/>
                <w:szCs w:val="28"/>
              </w:rPr>
              <w:lastRenderedPageBreak/>
              <w:t>учреждений, системы дополн</w:t>
            </w:r>
            <w:r w:rsidRPr="003D557A">
              <w:rPr>
                <w:sz w:val="28"/>
                <w:szCs w:val="28"/>
              </w:rPr>
              <w:t>и</w:t>
            </w:r>
            <w:r w:rsidRPr="003D557A">
              <w:rPr>
                <w:sz w:val="28"/>
                <w:szCs w:val="28"/>
              </w:rPr>
              <w:t>тельного образования детей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E05D3A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lastRenderedPageBreak/>
              <w:t>133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5E299C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B679E1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B679E1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8A15A4" w:rsidTr="00B238B5">
        <w:trPr>
          <w:trHeight w:val="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B679E1" w:rsidP="00B679E1">
            <w:pPr>
              <w:suppressAutoHyphens/>
              <w:jc w:val="both"/>
              <w:rPr>
                <w:sz w:val="28"/>
              </w:rPr>
            </w:pPr>
            <w:r w:rsidRPr="00B679E1">
              <w:lastRenderedPageBreak/>
              <w:t>7.12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3D557A" w:rsidRDefault="008A15A4" w:rsidP="001B7A24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Модернизация (строительство, реконструкция) объектов улично-дорожной сети, непосредственно прилегающих к дошкольным о</w:t>
            </w:r>
            <w:r w:rsidRPr="003D557A">
              <w:rPr>
                <w:sz w:val="28"/>
                <w:szCs w:val="28"/>
              </w:rPr>
              <w:t>б</w:t>
            </w:r>
            <w:r w:rsidRPr="003D557A">
              <w:rPr>
                <w:sz w:val="28"/>
                <w:szCs w:val="28"/>
              </w:rPr>
              <w:t>разовательным учреждениям, общеобразовательным учрежд</w:t>
            </w:r>
            <w:r w:rsidRPr="003D557A">
              <w:rPr>
                <w:sz w:val="28"/>
                <w:szCs w:val="28"/>
              </w:rPr>
              <w:t>е</w:t>
            </w:r>
            <w:r w:rsidRPr="003D557A">
              <w:rPr>
                <w:sz w:val="28"/>
                <w:szCs w:val="28"/>
              </w:rPr>
              <w:t>ниям и учреждениям дополн</w:t>
            </w:r>
            <w:r w:rsidRPr="003D557A">
              <w:rPr>
                <w:sz w:val="28"/>
                <w:szCs w:val="28"/>
              </w:rPr>
              <w:t>и</w:t>
            </w:r>
            <w:r w:rsidRPr="003D557A">
              <w:rPr>
                <w:sz w:val="28"/>
                <w:szCs w:val="28"/>
              </w:rPr>
              <w:t>тельного образования детей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8C1BFB" w:rsidP="008C1BF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9</w:t>
            </w:r>
            <w:r w:rsidR="00E05D3A">
              <w:rPr>
                <w:rFonts w:ascii="Times New Roman CYR" w:hAnsi="Times New Roman CYR"/>
                <w:sz w:val="28"/>
              </w:rPr>
              <w:t>73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Pr="00571F7B" w:rsidRDefault="008C1BFB" w:rsidP="008C1BF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7</w:t>
            </w:r>
            <w:r w:rsidR="005E299C">
              <w:rPr>
                <w:rFonts w:ascii="Times New Roman CYR" w:hAnsi="Times New Roman CYR"/>
                <w:sz w:val="28"/>
              </w:rPr>
              <w:t>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5F6FF9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A4" w:rsidRDefault="005F6FF9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100</w:t>
            </w:r>
          </w:p>
        </w:tc>
      </w:tr>
      <w:tr w:rsidR="009C3C3C" w:rsidTr="00B238B5">
        <w:trPr>
          <w:trHeight w:val="3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noProof/>
                <w:color w:val="000000"/>
                <w:sz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ИТОГО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C113F3" w:rsidRDefault="008C1BFB" w:rsidP="008C1BF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113F3">
              <w:rPr>
                <w:rFonts w:ascii="Times New Roman CYR" w:hAnsi="Times New Roman CYR"/>
                <w:color w:val="000000"/>
                <w:sz w:val="28"/>
              </w:rPr>
              <w:t>7</w:t>
            </w:r>
            <w:r w:rsidR="00E05D3A" w:rsidRPr="00C113F3">
              <w:rPr>
                <w:rFonts w:ascii="Times New Roman CYR" w:hAnsi="Times New Roman CYR"/>
                <w:color w:val="000000"/>
                <w:sz w:val="28"/>
              </w:rPr>
              <w:t>336,4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C113F3" w:rsidRDefault="008C1BFB" w:rsidP="008C1BF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113F3">
              <w:rPr>
                <w:rFonts w:ascii="Times New Roman CYR" w:hAnsi="Times New Roman CYR"/>
                <w:color w:val="000000"/>
                <w:sz w:val="28"/>
              </w:rPr>
              <w:t>5</w:t>
            </w:r>
            <w:r w:rsidR="005E299C" w:rsidRPr="00C113F3">
              <w:rPr>
                <w:rFonts w:ascii="Times New Roman CYR" w:hAnsi="Times New Roman CYR"/>
                <w:color w:val="000000"/>
                <w:sz w:val="28"/>
              </w:rPr>
              <w:t>336,4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64F10" w:rsidP="007D62C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64F10" w:rsidP="00DC5E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noProof/>
                <w:color w:val="000000"/>
                <w:sz w:val="28"/>
              </w:rPr>
            </w:pPr>
            <w:r>
              <w:rPr>
                <w:rFonts w:ascii="Times New Roman CYR" w:hAnsi="Times New Roman CYR"/>
                <w:noProof/>
                <w:color w:val="000000"/>
                <w:sz w:val="28"/>
              </w:rPr>
              <w:t>1000</w:t>
            </w:r>
          </w:p>
        </w:tc>
      </w:tr>
    </w:tbl>
    <w:p w:rsidR="0038544C" w:rsidRPr="00C51E4D" w:rsidRDefault="00E80255" w:rsidP="007D62C3">
      <w:pPr>
        <w:suppressAutoHyphens/>
        <w:jc w:val="right"/>
        <w:rPr>
          <w:sz w:val="28"/>
          <w:szCs w:val="28"/>
        </w:rPr>
      </w:pPr>
      <w:r w:rsidRPr="00C51E4D">
        <w:rPr>
          <w:sz w:val="28"/>
          <w:szCs w:val="28"/>
        </w:rPr>
        <w:t>».</w:t>
      </w:r>
    </w:p>
    <w:p w:rsidR="008E171F" w:rsidRDefault="00C51E4D" w:rsidP="007D62C3">
      <w:pPr>
        <w:suppressAutoHyphens/>
        <w:jc w:val="both"/>
        <w:rPr>
          <w:sz w:val="28"/>
          <w:szCs w:val="28"/>
        </w:rPr>
      </w:pPr>
      <w:r w:rsidRPr="006752BF">
        <w:rPr>
          <w:sz w:val="28"/>
          <w:szCs w:val="28"/>
        </w:rPr>
        <w:t>1.</w:t>
      </w:r>
      <w:r w:rsidR="00E80255" w:rsidRPr="006752BF">
        <w:rPr>
          <w:sz w:val="28"/>
          <w:szCs w:val="28"/>
        </w:rPr>
        <w:t>1</w:t>
      </w:r>
      <w:r w:rsidRPr="006752BF">
        <w:rPr>
          <w:sz w:val="28"/>
          <w:szCs w:val="28"/>
        </w:rPr>
        <w:t>6</w:t>
      </w:r>
      <w:r w:rsidR="00BD3EF0" w:rsidRPr="006752BF">
        <w:rPr>
          <w:sz w:val="28"/>
          <w:szCs w:val="28"/>
        </w:rPr>
        <w:t>.</w:t>
      </w:r>
      <w:r w:rsidR="00BD3EF0" w:rsidRPr="00C51E4D">
        <w:rPr>
          <w:sz w:val="28"/>
          <w:szCs w:val="28"/>
        </w:rPr>
        <w:t xml:space="preserve"> в  муниципальную целевую программу </w:t>
      </w:r>
      <w:r w:rsidRPr="00C51E4D">
        <w:rPr>
          <w:sz w:val="28"/>
          <w:szCs w:val="28"/>
        </w:rPr>
        <w:t>«Разработка градостроительной документации</w:t>
      </w:r>
      <w:r w:rsidR="00BD3EF0" w:rsidRPr="00C51E4D">
        <w:rPr>
          <w:sz w:val="28"/>
          <w:szCs w:val="28"/>
        </w:rPr>
        <w:t>» на 20</w:t>
      </w:r>
      <w:r w:rsidR="00E02466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 w:rsidR="00BD3EF0" w:rsidRPr="00C51E4D"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 w:rsidR="00BD3EF0" w:rsidRPr="00C51E4D">
        <w:rPr>
          <w:sz w:val="28"/>
          <w:szCs w:val="28"/>
        </w:rPr>
        <w:t xml:space="preserve">годы, утвержденную </w:t>
      </w:r>
      <w:r w:rsidR="00E02466">
        <w:rPr>
          <w:sz w:val="28"/>
          <w:szCs w:val="28"/>
        </w:rPr>
        <w:t xml:space="preserve">Постановлением </w:t>
      </w:r>
      <w:r w:rsidR="00BD3EF0" w:rsidRPr="00C51E4D">
        <w:rPr>
          <w:sz w:val="28"/>
          <w:szCs w:val="28"/>
        </w:rPr>
        <w:t xml:space="preserve"> </w:t>
      </w:r>
      <w:r w:rsidR="00E02466">
        <w:rPr>
          <w:sz w:val="28"/>
          <w:szCs w:val="28"/>
        </w:rPr>
        <w:t xml:space="preserve">Администрации </w:t>
      </w:r>
      <w:proofErr w:type="spellStart"/>
      <w:r w:rsidR="00BD3EF0" w:rsidRPr="00C51E4D">
        <w:rPr>
          <w:sz w:val="28"/>
          <w:szCs w:val="28"/>
        </w:rPr>
        <w:t>Таштагольского</w:t>
      </w:r>
      <w:proofErr w:type="spellEnd"/>
      <w:r w:rsidR="00BD3EF0" w:rsidRPr="00C51E4D">
        <w:rPr>
          <w:sz w:val="28"/>
          <w:szCs w:val="28"/>
        </w:rPr>
        <w:t xml:space="preserve"> </w:t>
      </w:r>
      <w:r w:rsidR="00555AC1">
        <w:rPr>
          <w:sz w:val="28"/>
          <w:szCs w:val="28"/>
        </w:rPr>
        <w:t xml:space="preserve">муниципального </w:t>
      </w:r>
      <w:r w:rsidR="00BD3EF0" w:rsidRPr="00C51E4D">
        <w:rPr>
          <w:sz w:val="28"/>
          <w:szCs w:val="28"/>
        </w:rPr>
        <w:t>район</w:t>
      </w:r>
      <w:r w:rsidR="00E02466">
        <w:rPr>
          <w:sz w:val="28"/>
          <w:szCs w:val="28"/>
        </w:rPr>
        <w:t>а</w:t>
      </w:r>
      <w:r w:rsidR="00BD3EF0" w:rsidRPr="00C51E4D">
        <w:rPr>
          <w:sz w:val="28"/>
          <w:szCs w:val="28"/>
        </w:rPr>
        <w:t xml:space="preserve"> от 1</w:t>
      </w:r>
      <w:r w:rsidR="00BD14AF">
        <w:rPr>
          <w:sz w:val="28"/>
          <w:szCs w:val="28"/>
        </w:rPr>
        <w:t>5</w:t>
      </w:r>
      <w:r w:rsidR="00BD3EF0" w:rsidRPr="00C51E4D">
        <w:rPr>
          <w:sz w:val="28"/>
          <w:szCs w:val="28"/>
        </w:rPr>
        <w:t xml:space="preserve"> </w:t>
      </w:r>
      <w:r w:rsidR="00E02466">
        <w:rPr>
          <w:sz w:val="28"/>
          <w:szCs w:val="28"/>
        </w:rPr>
        <w:t>октября</w:t>
      </w:r>
      <w:r w:rsidR="00BD3EF0" w:rsidRPr="00C51E4D">
        <w:rPr>
          <w:sz w:val="28"/>
          <w:szCs w:val="28"/>
        </w:rPr>
        <w:t xml:space="preserve"> 20</w:t>
      </w:r>
      <w:r w:rsidR="00557863">
        <w:rPr>
          <w:sz w:val="28"/>
          <w:szCs w:val="28"/>
        </w:rPr>
        <w:t>1</w:t>
      </w:r>
      <w:r w:rsidR="006511C9">
        <w:rPr>
          <w:sz w:val="28"/>
          <w:szCs w:val="28"/>
        </w:rPr>
        <w:t>4</w:t>
      </w:r>
      <w:r w:rsidR="00BD3EF0" w:rsidRPr="00C51E4D">
        <w:rPr>
          <w:sz w:val="28"/>
          <w:szCs w:val="28"/>
        </w:rPr>
        <w:t>г.</w:t>
      </w:r>
      <w:r w:rsidRPr="00C51E4D">
        <w:rPr>
          <w:sz w:val="28"/>
          <w:szCs w:val="28"/>
        </w:rPr>
        <w:t xml:space="preserve"> </w:t>
      </w:r>
    </w:p>
    <w:p w:rsidR="00E80255" w:rsidRPr="00C51E4D" w:rsidRDefault="00C51E4D" w:rsidP="007D62C3">
      <w:pPr>
        <w:suppressAutoHyphens/>
        <w:jc w:val="both"/>
        <w:rPr>
          <w:sz w:val="28"/>
          <w:szCs w:val="28"/>
        </w:rPr>
      </w:pPr>
      <w:r w:rsidRPr="00C51E4D">
        <w:rPr>
          <w:sz w:val="28"/>
          <w:szCs w:val="28"/>
        </w:rPr>
        <w:t xml:space="preserve">№ </w:t>
      </w:r>
      <w:r w:rsidR="006511C9">
        <w:rPr>
          <w:sz w:val="28"/>
          <w:szCs w:val="28"/>
        </w:rPr>
        <w:t>880</w:t>
      </w:r>
      <w:r w:rsidR="005E4838">
        <w:rPr>
          <w:sz w:val="28"/>
          <w:szCs w:val="28"/>
        </w:rPr>
        <w:t>-п</w:t>
      </w:r>
      <w:r w:rsidR="00E80255" w:rsidRPr="00C51E4D">
        <w:rPr>
          <w:sz w:val="28"/>
          <w:szCs w:val="28"/>
        </w:rPr>
        <w:t xml:space="preserve"> </w:t>
      </w:r>
      <w:r w:rsidR="00E80255" w:rsidRPr="00C51E4D">
        <w:rPr>
          <w:b/>
          <w:sz w:val="28"/>
          <w:szCs w:val="28"/>
        </w:rPr>
        <w:t xml:space="preserve"> </w:t>
      </w:r>
      <w:r w:rsidR="00E80255" w:rsidRPr="00C51E4D">
        <w:rPr>
          <w:sz w:val="28"/>
          <w:szCs w:val="28"/>
        </w:rPr>
        <w:t>« Об утверждении муниципальной целевой программы «Разработка градостроительной документации» на 20</w:t>
      </w:r>
      <w:r w:rsidR="005E4838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 w:rsidR="00E80255" w:rsidRPr="00C51E4D"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 w:rsidR="00E80255" w:rsidRPr="00C51E4D">
        <w:rPr>
          <w:sz w:val="28"/>
          <w:szCs w:val="28"/>
        </w:rPr>
        <w:t xml:space="preserve"> годы  следующего содержания: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 w:rsidRPr="00DC18AD">
        <w:rPr>
          <w:sz w:val="28"/>
          <w:szCs w:val="28"/>
        </w:rPr>
        <w:t>1.</w:t>
      </w:r>
      <w:r w:rsidR="00C51E4D" w:rsidRPr="00DC18AD">
        <w:rPr>
          <w:sz w:val="28"/>
          <w:szCs w:val="28"/>
        </w:rPr>
        <w:t>16.</w:t>
      </w:r>
      <w:r w:rsidRPr="00DC18AD">
        <w:rPr>
          <w:sz w:val="28"/>
          <w:szCs w:val="28"/>
        </w:rPr>
        <w:t>1.</w:t>
      </w:r>
      <w:r w:rsidRPr="00C51E4D"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 w:rsidRPr="00C51E4D">
        <w:rPr>
          <w:sz w:val="28"/>
          <w:szCs w:val="28"/>
        </w:rPr>
        <w:t xml:space="preserve"> «Объемы и источники  финанси</w:t>
      </w:r>
      <w:r>
        <w:rPr>
          <w:sz w:val="28"/>
          <w:szCs w:val="28"/>
        </w:rPr>
        <w:t>рования Программы» изложить в следующей редакции:</w:t>
      </w:r>
    </w:p>
    <w:p w:rsidR="00E80255" w:rsidRDefault="00C51E4D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0255">
        <w:rPr>
          <w:sz w:val="28"/>
          <w:szCs w:val="28"/>
        </w:rPr>
        <w:t xml:space="preserve">Средства местного бюджета – всего </w:t>
      </w:r>
      <w:r w:rsidR="00262F66">
        <w:rPr>
          <w:sz w:val="28"/>
          <w:szCs w:val="28"/>
        </w:rPr>
        <w:t xml:space="preserve">1020 </w:t>
      </w:r>
      <w:r w:rsidR="00E80255">
        <w:rPr>
          <w:sz w:val="28"/>
          <w:szCs w:val="28"/>
        </w:rPr>
        <w:t>тыс</w:t>
      </w:r>
      <w:proofErr w:type="gramStart"/>
      <w:r w:rsidR="00E80255">
        <w:rPr>
          <w:sz w:val="28"/>
          <w:szCs w:val="28"/>
        </w:rPr>
        <w:t>.р</w:t>
      </w:r>
      <w:proofErr w:type="gramEnd"/>
      <w:r w:rsidR="00E80255">
        <w:rPr>
          <w:sz w:val="28"/>
          <w:szCs w:val="28"/>
        </w:rPr>
        <w:t>уб.,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E4838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год – </w:t>
      </w:r>
      <w:r w:rsidR="00262F66">
        <w:rPr>
          <w:sz w:val="28"/>
          <w:szCs w:val="28"/>
        </w:rPr>
        <w:t xml:space="preserve">   70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557863">
        <w:rPr>
          <w:sz w:val="28"/>
          <w:szCs w:val="28"/>
        </w:rPr>
        <w:t xml:space="preserve"> </w:t>
      </w:r>
      <w:r w:rsidR="006E1D95">
        <w:rPr>
          <w:sz w:val="28"/>
          <w:szCs w:val="28"/>
        </w:rPr>
        <w:t>350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557863">
        <w:rPr>
          <w:sz w:val="28"/>
          <w:szCs w:val="28"/>
        </w:rPr>
        <w:t xml:space="preserve"> </w:t>
      </w:r>
      <w:r w:rsidR="00ED3CA1">
        <w:rPr>
          <w:sz w:val="28"/>
          <w:szCs w:val="28"/>
        </w:rPr>
        <w:t>6</w:t>
      </w:r>
      <w:r w:rsidR="005E4838">
        <w:rPr>
          <w:sz w:val="28"/>
          <w:szCs w:val="28"/>
        </w:rPr>
        <w:t>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C51E4D">
        <w:rPr>
          <w:sz w:val="28"/>
          <w:szCs w:val="28"/>
        </w:rPr>
        <w:t>»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 w:rsidRPr="00DC18AD">
        <w:rPr>
          <w:sz w:val="28"/>
          <w:szCs w:val="28"/>
        </w:rPr>
        <w:t>1.</w:t>
      </w:r>
      <w:r w:rsidR="00C51E4D" w:rsidRPr="00DC18AD">
        <w:rPr>
          <w:sz w:val="28"/>
          <w:szCs w:val="28"/>
        </w:rPr>
        <w:t>16.</w:t>
      </w:r>
      <w:r w:rsidRPr="00DC18AD">
        <w:rPr>
          <w:sz w:val="28"/>
          <w:szCs w:val="28"/>
        </w:rPr>
        <w:t>2.</w:t>
      </w:r>
      <w:r>
        <w:rPr>
          <w:sz w:val="28"/>
          <w:szCs w:val="28"/>
        </w:rPr>
        <w:t xml:space="preserve"> Раздел 4 «Ресурсное обеспечение Программы» изложить в </w:t>
      </w:r>
      <w:r w:rsidR="00C51E4D">
        <w:rPr>
          <w:sz w:val="28"/>
          <w:szCs w:val="28"/>
        </w:rPr>
        <w:t xml:space="preserve">      </w:t>
      </w:r>
      <w:r>
        <w:rPr>
          <w:sz w:val="28"/>
          <w:szCs w:val="28"/>
        </w:rPr>
        <w:t>следующей редакции:</w:t>
      </w:r>
    </w:p>
    <w:p w:rsidR="00C51E4D" w:rsidRDefault="00C51E4D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E80255" w:rsidRDefault="00E80255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5E4838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7D5D44" w:rsidRPr="001469D3">
        <w:rPr>
          <w:sz w:val="28"/>
          <w:szCs w:val="28"/>
        </w:rPr>
        <w:t>1</w:t>
      </w:r>
      <w:r w:rsidR="005E2166">
        <w:rPr>
          <w:sz w:val="28"/>
          <w:szCs w:val="28"/>
        </w:rPr>
        <w:t>0</w:t>
      </w:r>
      <w:r w:rsidR="00C77078">
        <w:rPr>
          <w:sz w:val="28"/>
          <w:szCs w:val="28"/>
        </w:rPr>
        <w:t>2</w:t>
      </w:r>
      <w:r w:rsidR="005E2166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из средств местного бюджета , в т.ч. по годам: 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E4838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</w:t>
      </w:r>
      <w:r w:rsidR="00262F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62F66">
        <w:rPr>
          <w:sz w:val="28"/>
          <w:szCs w:val="28"/>
        </w:rPr>
        <w:t>70</w:t>
      </w:r>
      <w:r w:rsidR="001C4D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557863">
        <w:rPr>
          <w:sz w:val="28"/>
          <w:szCs w:val="28"/>
        </w:rPr>
        <w:t xml:space="preserve"> </w:t>
      </w:r>
      <w:r w:rsidR="006E1D95">
        <w:rPr>
          <w:sz w:val="28"/>
          <w:szCs w:val="28"/>
        </w:rPr>
        <w:t>350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ED3CA1">
        <w:rPr>
          <w:sz w:val="28"/>
          <w:szCs w:val="28"/>
        </w:rPr>
        <w:t xml:space="preserve"> 6</w:t>
      </w:r>
      <w:r w:rsidR="005E4838">
        <w:rPr>
          <w:sz w:val="28"/>
          <w:szCs w:val="28"/>
        </w:rPr>
        <w:t>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86673B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 w:rsidRPr="00DC18AD">
        <w:rPr>
          <w:sz w:val="28"/>
          <w:szCs w:val="28"/>
        </w:rPr>
        <w:t>1.</w:t>
      </w:r>
      <w:r w:rsidR="0086673B" w:rsidRPr="00DC18AD">
        <w:rPr>
          <w:sz w:val="28"/>
          <w:szCs w:val="28"/>
        </w:rPr>
        <w:t>16.</w:t>
      </w:r>
      <w:r w:rsidRPr="00DC18AD">
        <w:rPr>
          <w:sz w:val="28"/>
          <w:szCs w:val="28"/>
        </w:rPr>
        <w:t>3.</w:t>
      </w:r>
      <w:r>
        <w:rPr>
          <w:sz w:val="28"/>
          <w:szCs w:val="28"/>
        </w:rPr>
        <w:t xml:space="preserve"> Раздел 7   «М</w:t>
      </w:r>
      <w:r w:rsidRPr="00F724BD">
        <w:rPr>
          <w:sz w:val="28"/>
          <w:szCs w:val="28"/>
        </w:rPr>
        <w:t>ероприятия</w:t>
      </w:r>
      <w:r>
        <w:rPr>
          <w:sz w:val="28"/>
          <w:szCs w:val="28"/>
        </w:rPr>
        <w:t>»  изложить  в следующей редакции:</w:t>
      </w:r>
    </w:p>
    <w:p w:rsidR="007303BF" w:rsidRDefault="007303BF" w:rsidP="007D62C3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80255" w:rsidRDefault="0086673B" w:rsidP="007D62C3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0255">
        <w:rPr>
          <w:rFonts w:ascii="Times New Roman" w:hAnsi="Times New Roman" w:cs="Times New Roman"/>
          <w:sz w:val="28"/>
          <w:szCs w:val="28"/>
        </w:rPr>
        <w:t>7.Мероприятия</w:t>
      </w:r>
    </w:p>
    <w:p w:rsidR="00E80255" w:rsidRDefault="00E80255" w:rsidP="007D62C3">
      <w:pPr>
        <w:pStyle w:val="ConsPlusNormal"/>
        <w:widowControl/>
        <w:suppressAutoHyphens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4350"/>
        <w:gridCol w:w="1126"/>
        <w:gridCol w:w="1270"/>
        <w:gridCol w:w="1200"/>
        <w:gridCol w:w="986"/>
      </w:tblGrid>
      <w:tr w:rsidR="00E80255" w:rsidRPr="00AC678B">
        <w:trPr>
          <w:trHeight w:val="30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left="-704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F21C3F" w:rsidRPr="00AC678B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5" w:rsidRPr="00AC678B" w:rsidRDefault="00E80255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5" w:rsidRPr="00AC678B" w:rsidRDefault="00E80255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6E1D95">
            <w:pPr>
              <w:pStyle w:val="ConsPlusNormal"/>
              <w:widowControl/>
              <w:suppressAutoHyphens/>
              <w:ind w:left="4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4838" w:rsidRPr="00AC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1D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6E1D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E1D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6E1D95">
            <w:pPr>
              <w:pStyle w:val="ConsPlusNormal"/>
              <w:widowControl/>
              <w:tabs>
                <w:tab w:val="center" w:pos="-86"/>
              </w:tabs>
              <w:suppressAutoHyphens/>
              <w:ind w:left="-704" w:right="-108" w:firstLine="6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E1D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1C3F" w:rsidRPr="00AC678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топографо-геодезических и картографических материалов </w:t>
            </w:r>
          </w:p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1:2000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7143CA" w:rsidRDefault="00A3722D" w:rsidP="00A3722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7143CA" w:rsidRDefault="00686101" w:rsidP="006861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6E1D95" w:rsidP="006E1D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ED3CA1" w:rsidP="00ED3C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452" w:rsidRPr="00ED3C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21C3F" w:rsidRPr="00AC678B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Генеральные планы городских поселений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7143CA" w:rsidRDefault="00A3722D" w:rsidP="00A3722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7143CA" w:rsidRDefault="007143CA" w:rsidP="007143C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6E1D95" w:rsidP="006E1D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DD3452" w:rsidP="00ED3CA1">
            <w:pPr>
              <w:pStyle w:val="ConsPlusTitle"/>
              <w:widowControl/>
              <w:suppressAutoHyphens/>
              <w:jc w:val="center"/>
              <w:rPr>
                <w:b w:val="0"/>
                <w:sz w:val="28"/>
                <w:szCs w:val="28"/>
              </w:rPr>
            </w:pPr>
            <w:r w:rsidRPr="00ED3CA1">
              <w:rPr>
                <w:b w:val="0"/>
                <w:sz w:val="28"/>
                <w:szCs w:val="28"/>
              </w:rPr>
              <w:t>1</w:t>
            </w:r>
            <w:r w:rsidR="00ED3CA1" w:rsidRPr="00ED3CA1">
              <w:rPr>
                <w:b w:val="0"/>
                <w:sz w:val="28"/>
                <w:szCs w:val="28"/>
              </w:rPr>
              <w:t>0</w:t>
            </w:r>
            <w:r w:rsidRPr="00ED3CA1">
              <w:rPr>
                <w:b w:val="0"/>
                <w:sz w:val="28"/>
                <w:szCs w:val="28"/>
              </w:rPr>
              <w:t>0</w:t>
            </w:r>
          </w:p>
        </w:tc>
      </w:tr>
      <w:tr w:rsidR="00F21C3F" w:rsidRPr="00AC678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Правила  землепользования и застройки  городских поселений                                                  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A3722D" w:rsidP="00A3722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7143CA" w:rsidRDefault="00686101" w:rsidP="006861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6E1D95" w:rsidP="006E1D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557863" w:rsidP="00ED3CA1">
            <w:pPr>
              <w:pStyle w:val="ConsPlusTitle"/>
              <w:widowControl/>
              <w:suppressAutoHyphens/>
              <w:jc w:val="center"/>
              <w:rPr>
                <w:b w:val="0"/>
                <w:sz w:val="28"/>
                <w:szCs w:val="28"/>
              </w:rPr>
            </w:pPr>
            <w:r w:rsidRPr="00ED3CA1">
              <w:rPr>
                <w:b w:val="0"/>
                <w:sz w:val="28"/>
                <w:szCs w:val="28"/>
              </w:rPr>
              <w:t>1</w:t>
            </w:r>
            <w:r w:rsidR="00ED3CA1" w:rsidRPr="00ED3CA1">
              <w:rPr>
                <w:b w:val="0"/>
                <w:sz w:val="28"/>
                <w:szCs w:val="28"/>
              </w:rPr>
              <w:t>0</w:t>
            </w:r>
            <w:r w:rsidR="00E80255" w:rsidRPr="00ED3CA1">
              <w:rPr>
                <w:b w:val="0"/>
                <w:sz w:val="28"/>
                <w:szCs w:val="28"/>
              </w:rPr>
              <w:t>0</w:t>
            </w:r>
          </w:p>
        </w:tc>
      </w:tr>
      <w:tr w:rsidR="00BD14AF" w:rsidRPr="00AC678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F" w:rsidRPr="00AC678B" w:rsidRDefault="00BD14AF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F" w:rsidRPr="00AC678B" w:rsidRDefault="00BD14AF" w:rsidP="00ED3CA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градостроительной д</w:t>
            </w:r>
            <w:r w:rsidR="00ED3CA1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F" w:rsidRPr="00ED3CA1" w:rsidRDefault="00A3722D" w:rsidP="00A3722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F" w:rsidRPr="00620F9D" w:rsidRDefault="00A3722D" w:rsidP="00A3722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F" w:rsidRPr="00ED3CA1" w:rsidRDefault="00DC18AD" w:rsidP="00ED3C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CA1" w:rsidRPr="00ED3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F" w:rsidRPr="00ED3CA1" w:rsidRDefault="00DC18AD" w:rsidP="00DC18AD">
            <w:pPr>
              <w:pStyle w:val="ConsPlusTitle"/>
              <w:widowControl/>
              <w:suppressAutoHyphens/>
              <w:jc w:val="center"/>
              <w:rPr>
                <w:b w:val="0"/>
                <w:sz w:val="28"/>
                <w:szCs w:val="28"/>
              </w:rPr>
            </w:pPr>
            <w:r w:rsidRPr="00ED3CA1">
              <w:rPr>
                <w:b w:val="0"/>
                <w:sz w:val="28"/>
                <w:szCs w:val="28"/>
              </w:rPr>
              <w:t>3</w:t>
            </w:r>
            <w:r w:rsidR="00BD14AF" w:rsidRPr="00ED3CA1">
              <w:rPr>
                <w:b w:val="0"/>
                <w:sz w:val="28"/>
                <w:szCs w:val="28"/>
              </w:rPr>
              <w:t>00</w:t>
            </w:r>
          </w:p>
        </w:tc>
      </w:tr>
      <w:tr w:rsidR="00F21C3F" w:rsidRPr="00AC678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  ИТОГО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F21C3F" w:rsidP="00A3722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22D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687FD8" w:rsidRDefault="00A3722D" w:rsidP="00A3722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6E1D95" w:rsidP="006E1D9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ED3CA1" w:rsidP="00ED3C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4838" w:rsidRPr="00ED3C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E80255" w:rsidRDefault="00E80255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E80255" w:rsidRDefault="00720422" w:rsidP="007D62C3">
      <w:pPr>
        <w:suppressAutoHyphens/>
        <w:jc w:val="both"/>
        <w:rPr>
          <w:sz w:val="28"/>
          <w:szCs w:val="28"/>
        </w:rPr>
      </w:pPr>
      <w:r>
        <w:rPr>
          <w:sz w:val="28"/>
        </w:rPr>
        <w:t>1.</w:t>
      </w:r>
      <w:r w:rsidR="00E80255">
        <w:rPr>
          <w:sz w:val="28"/>
        </w:rPr>
        <w:t>1</w:t>
      </w:r>
      <w:r w:rsidR="0086673B">
        <w:rPr>
          <w:sz w:val="28"/>
        </w:rPr>
        <w:t>7</w:t>
      </w:r>
      <w:r w:rsidR="00E80255">
        <w:rPr>
          <w:sz w:val="28"/>
        </w:rPr>
        <w:t>.</w:t>
      </w:r>
      <w:r w:rsidR="00BD3EF0" w:rsidRPr="00F724BD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 xml:space="preserve">в  </w:t>
      </w:r>
      <w:r w:rsidR="00BD3EF0" w:rsidRPr="00F724BD">
        <w:rPr>
          <w:sz w:val="28"/>
          <w:szCs w:val="28"/>
        </w:rPr>
        <w:t>муниципальн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целев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программ</w:t>
      </w:r>
      <w:r w:rsidR="00BD3EF0">
        <w:rPr>
          <w:sz w:val="28"/>
          <w:szCs w:val="28"/>
        </w:rPr>
        <w:t>у</w:t>
      </w:r>
      <w:r w:rsidR="00BD3EF0" w:rsidRPr="00F724BD">
        <w:rPr>
          <w:sz w:val="28"/>
          <w:szCs w:val="28"/>
        </w:rPr>
        <w:t xml:space="preserve"> </w:t>
      </w:r>
      <w:r w:rsidR="0086673B">
        <w:rPr>
          <w:sz w:val="28"/>
          <w:szCs w:val="28"/>
        </w:rPr>
        <w:t>«</w:t>
      </w:r>
      <w:r w:rsidR="0086673B" w:rsidRPr="00EE7155">
        <w:rPr>
          <w:sz w:val="28"/>
          <w:szCs w:val="28"/>
        </w:rPr>
        <w:t>Профилактика безнадзорности и правонарушений несовершеннолетних»</w:t>
      </w:r>
      <w:r w:rsidR="0086673B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>на 20</w:t>
      </w:r>
      <w:r w:rsidR="00A475EC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 w:rsidR="00BD3EF0"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 w:rsidR="00BD3EF0">
        <w:rPr>
          <w:sz w:val="28"/>
          <w:szCs w:val="28"/>
        </w:rPr>
        <w:t>годы, утвержденную</w:t>
      </w:r>
      <w:r w:rsidR="00BD3EF0" w:rsidRPr="00F724BD">
        <w:rPr>
          <w:sz w:val="28"/>
          <w:szCs w:val="28"/>
        </w:rPr>
        <w:t xml:space="preserve"> </w:t>
      </w:r>
      <w:r w:rsidR="00A475EC">
        <w:rPr>
          <w:sz w:val="28"/>
          <w:szCs w:val="28"/>
        </w:rPr>
        <w:t xml:space="preserve">постановлением Администрации </w:t>
      </w:r>
      <w:r w:rsidR="00BD3EF0" w:rsidRPr="00F724BD">
        <w:rPr>
          <w:sz w:val="28"/>
          <w:szCs w:val="28"/>
        </w:rPr>
        <w:t xml:space="preserve"> </w:t>
      </w:r>
      <w:proofErr w:type="spellStart"/>
      <w:r w:rsidR="00BD3EF0" w:rsidRPr="00F724BD">
        <w:rPr>
          <w:sz w:val="28"/>
          <w:szCs w:val="28"/>
        </w:rPr>
        <w:t>Таштагольского</w:t>
      </w:r>
      <w:proofErr w:type="spellEnd"/>
      <w:r w:rsidR="00BD3EF0" w:rsidRPr="00F724BD">
        <w:rPr>
          <w:sz w:val="28"/>
          <w:szCs w:val="28"/>
        </w:rPr>
        <w:t xml:space="preserve"> </w:t>
      </w:r>
      <w:r w:rsidR="00E15066">
        <w:rPr>
          <w:sz w:val="28"/>
          <w:szCs w:val="28"/>
        </w:rPr>
        <w:t xml:space="preserve">муниципального </w:t>
      </w:r>
      <w:r w:rsidR="00BD3EF0" w:rsidRPr="00F724BD">
        <w:rPr>
          <w:sz w:val="28"/>
          <w:szCs w:val="28"/>
        </w:rPr>
        <w:t>район</w:t>
      </w:r>
      <w:r w:rsidR="00A475EC">
        <w:rPr>
          <w:sz w:val="28"/>
          <w:szCs w:val="28"/>
        </w:rPr>
        <w:t>а</w:t>
      </w:r>
      <w:r w:rsidR="00BD3EF0" w:rsidRPr="00F724BD">
        <w:rPr>
          <w:sz w:val="28"/>
          <w:szCs w:val="28"/>
        </w:rPr>
        <w:t xml:space="preserve"> от 1</w:t>
      </w:r>
      <w:r w:rsidR="000C3DA6">
        <w:rPr>
          <w:sz w:val="28"/>
          <w:szCs w:val="28"/>
        </w:rPr>
        <w:t>5</w:t>
      </w:r>
      <w:r w:rsidR="00BD3EF0" w:rsidRPr="00F724BD">
        <w:rPr>
          <w:sz w:val="28"/>
          <w:szCs w:val="28"/>
        </w:rPr>
        <w:t xml:space="preserve"> </w:t>
      </w:r>
      <w:r w:rsidR="00A475EC">
        <w:rPr>
          <w:sz w:val="28"/>
          <w:szCs w:val="28"/>
        </w:rPr>
        <w:t>октября</w:t>
      </w:r>
      <w:r w:rsidR="00BD3EF0" w:rsidRPr="00F724BD">
        <w:rPr>
          <w:sz w:val="28"/>
          <w:szCs w:val="28"/>
        </w:rPr>
        <w:t xml:space="preserve"> 20</w:t>
      </w:r>
      <w:r w:rsidR="00557863">
        <w:rPr>
          <w:sz w:val="28"/>
          <w:szCs w:val="28"/>
        </w:rPr>
        <w:t>1</w:t>
      </w:r>
      <w:r w:rsidR="006511C9">
        <w:rPr>
          <w:sz w:val="28"/>
          <w:szCs w:val="28"/>
        </w:rPr>
        <w:t>4</w:t>
      </w:r>
      <w:r w:rsidR="00BD3EF0" w:rsidRPr="00F724BD">
        <w:rPr>
          <w:sz w:val="28"/>
          <w:szCs w:val="28"/>
        </w:rPr>
        <w:t>г.</w:t>
      </w:r>
      <w:r w:rsidR="00E80255">
        <w:rPr>
          <w:sz w:val="28"/>
          <w:szCs w:val="28"/>
        </w:rPr>
        <w:t xml:space="preserve"> № </w:t>
      </w:r>
      <w:r w:rsidR="006511C9">
        <w:rPr>
          <w:sz w:val="28"/>
          <w:szCs w:val="28"/>
        </w:rPr>
        <w:t>879</w:t>
      </w:r>
      <w:r w:rsidR="000C3DA6">
        <w:rPr>
          <w:sz w:val="28"/>
          <w:szCs w:val="28"/>
        </w:rPr>
        <w:t>-</w:t>
      </w:r>
      <w:r w:rsidR="00A475EC">
        <w:rPr>
          <w:sz w:val="28"/>
          <w:szCs w:val="28"/>
        </w:rPr>
        <w:t>п</w:t>
      </w:r>
      <w:r w:rsidR="00E80255">
        <w:rPr>
          <w:sz w:val="28"/>
          <w:szCs w:val="28"/>
        </w:rPr>
        <w:t xml:space="preserve"> «</w:t>
      </w:r>
      <w:r w:rsidR="0086673B">
        <w:rPr>
          <w:sz w:val="28"/>
          <w:szCs w:val="28"/>
        </w:rPr>
        <w:t>Об утверждении</w:t>
      </w:r>
      <w:r w:rsidR="00E80255">
        <w:rPr>
          <w:sz w:val="28"/>
          <w:szCs w:val="28"/>
        </w:rPr>
        <w:t xml:space="preserve"> муниципальной целевой программы </w:t>
      </w:r>
      <w:r w:rsidR="0086673B">
        <w:rPr>
          <w:sz w:val="28"/>
          <w:szCs w:val="28"/>
        </w:rPr>
        <w:t>«</w:t>
      </w:r>
      <w:r w:rsidR="00E80255" w:rsidRPr="00EE7155">
        <w:rPr>
          <w:sz w:val="28"/>
          <w:szCs w:val="28"/>
        </w:rPr>
        <w:t>Профилактика безнадзорности и правонарушений несовершеннолетних»</w:t>
      </w:r>
      <w:r w:rsidR="00E80255">
        <w:rPr>
          <w:sz w:val="28"/>
          <w:szCs w:val="28"/>
        </w:rPr>
        <w:t xml:space="preserve">  на 20</w:t>
      </w:r>
      <w:r w:rsidR="00A475EC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 w:rsidR="00E80255"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 w:rsidR="00E80255">
        <w:rPr>
          <w:sz w:val="28"/>
          <w:szCs w:val="28"/>
        </w:rPr>
        <w:t xml:space="preserve"> годы: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673B">
        <w:rPr>
          <w:sz w:val="28"/>
          <w:szCs w:val="28"/>
        </w:rPr>
        <w:t>17.</w:t>
      </w:r>
      <w:r>
        <w:rPr>
          <w:sz w:val="28"/>
          <w:szCs w:val="28"/>
        </w:rPr>
        <w:t xml:space="preserve">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Pr="00E60126">
        <w:rPr>
          <w:sz w:val="28"/>
          <w:szCs w:val="28"/>
        </w:rPr>
        <w:t>«Объемы и источники  финансирования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E80255" w:rsidRDefault="0003472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0255">
        <w:rPr>
          <w:sz w:val="28"/>
          <w:szCs w:val="28"/>
        </w:rPr>
        <w:t xml:space="preserve">Средства местного бюджета – всего </w:t>
      </w:r>
      <w:r w:rsidR="009C67A6">
        <w:rPr>
          <w:sz w:val="28"/>
          <w:szCs w:val="28"/>
        </w:rPr>
        <w:t>236</w:t>
      </w:r>
      <w:r w:rsidR="0003310E">
        <w:rPr>
          <w:sz w:val="28"/>
          <w:szCs w:val="28"/>
        </w:rPr>
        <w:t xml:space="preserve"> </w:t>
      </w:r>
      <w:r w:rsidR="00E80255">
        <w:rPr>
          <w:sz w:val="28"/>
          <w:szCs w:val="28"/>
        </w:rPr>
        <w:t>тыс</w:t>
      </w:r>
      <w:proofErr w:type="gramStart"/>
      <w:r w:rsidR="00E80255">
        <w:rPr>
          <w:sz w:val="28"/>
          <w:szCs w:val="28"/>
        </w:rPr>
        <w:t>.р</w:t>
      </w:r>
      <w:proofErr w:type="gramEnd"/>
      <w:r w:rsidR="00E80255">
        <w:rPr>
          <w:sz w:val="28"/>
          <w:szCs w:val="28"/>
        </w:rPr>
        <w:t>уб.,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80255" w:rsidRDefault="008667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475EC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6E6BEC">
        <w:rPr>
          <w:sz w:val="28"/>
          <w:szCs w:val="28"/>
        </w:rPr>
        <w:t>–</w:t>
      </w:r>
      <w:r w:rsidR="009C67A6">
        <w:rPr>
          <w:sz w:val="28"/>
          <w:szCs w:val="28"/>
        </w:rPr>
        <w:t>86</w:t>
      </w:r>
      <w:r w:rsidR="00F577B1">
        <w:rPr>
          <w:sz w:val="28"/>
          <w:szCs w:val="28"/>
        </w:rPr>
        <w:t xml:space="preserve"> </w:t>
      </w:r>
      <w:r w:rsidR="00E80255">
        <w:rPr>
          <w:sz w:val="28"/>
          <w:szCs w:val="28"/>
        </w:rPr>
        <w:t>тыс</w:t>
      </w:r>
      <w:proofErr w:type="gramStart"/>
      <w:r w:rsidR="00E80255">
        <w:rPr>
          <w:sz w:val="28"/>
          <w:szCs w:val="28"/>
        </w:rPr>
        <w:t>.р</w:t>
      </w:r>
      <w:proofErr w:type="gramEnd"/>
      <w:r w:rsidR="00E80255"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0C3DA6">
        <w:rPr>
          <w:sz w:val="28"/>
          <w:szCs w:val="28"/>
        </w:rPr>
        <w:t>75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DD391F">
        <w:rPr>
          <w:sz w:val="28"/>
          <w:szCs w:val="28"/>
        </w:rPr>
        <w:t>75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34723">
        <w:rPr>
          <w:sz w:val="28"/>
          <w:szCs w:val="28"/>
        </w:rPr>
        <w:t>»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673B">
        <w:rPr>
          <w:sz w:val="28"/>
          <w:szCs w:val="28"/>
        </w:rPr>
        <w:t>17.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86673B" w:rsidRDefault="0086673B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E80255" w:rsidRDefault="00E80255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CE7D69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9C67A6">
        <w:rPr>
          <w:sz w:val="28"/>
          <w:szCs w:val="28"/>
        </w:rPr>
        <w:t>236</w:t>
      </w:r>
      <w:r w:rsidR="00F577B1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E7D69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9C67A6">
        <w:rPr>
          <w:sz w:val="28"/>
          <w:szCs w:val="28"/>
        </w:rPr>
        <w:t>86</w:t>
      </w:r>
      <w:r w:rsidR="0092626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F47DB5">
        <w:rPr>
          <w:sz w:val="28"/>
          <w:szCs w:val="28"/>
        </w:rPr>
        <w:t xml:space="preserve"> </w:t>
      </w:r>
      <w:r w:rsidR="000C3DA6">
        <w:rPr>
          <w:sz w:val="28"/>
          <w:szCs w:val="28"/>
        </w:rPr>
        <w:t>75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E15066">
        <w:rPr>
          <w:sz w:val="28"/>
          <w:szCs w:val="28"/>
        </w:rPr>
        <w:t xml:space="preserve"> </w:t>
      </w:r>
      <w:r w:rsidR="00D92E43">
        <w:rPr>
          <w:sz w:val="28"/>
          <w:szCs w:val="28"/>
        </w:rPr>
        <w:t>75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proofErr w:type="gramStart"/>
      <w:r w:rsidR="0062761F">
        <w:rPr>
          <w:sz w:val="28"/>
          <w:szCs w:val="28"/>
        </w:rPr>
        <w:t>.</w:t>
      </w:r>
      <w:r w:rsidR="0086673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End"/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673B">
        <w:rPr>
          <w:sz w:val="28"/>
          <w:szCs w:val="28"/>
        </w:rPr>
        <w:t>17.</w:t>
      </w:r>
      <w:r>
        <w:rPr>
          <w:sz w:val="28"/>
          <w:szCs w:val="28"/>
        </w:rPr>
        <w:t>3. Раздел 7   «</w:t>
      </w:r>
      <w:r w:rsidR="00F40014">
        <w:rPr>
          <w:sz w:val="28"/>
          <w:szCs w:val="28"/>
        </w:rPr>
        <w:t>Программные м</w:t>
      </w:r>
      <w:r>
        <w:rPr>
          <w:sz w:val="28"/>
          <w:szCs w:val="28"/>
        </w:rPr>
        <w:t>ероприятия»    изложить  следующей редакции:</w:t>
      </w:r>
    </w:p>
    <w:p w:rsidR="00E80255" w:rsidRPr="0086673B" w:rsidRDefault="00720422" w:rsidP="007D62C3">
      <w:pPr>
        <w:pStyle w:val="1"/>
        <w:suppressAutoHyphens/>
        <w:rPr>
          <w:szCs w:val="28"/>
        </w:rPr>
      </w:pPr>
      <w:r>
        <w:rPr>
          <w:szCs w:val="28"/>
        </w:rPr>
        <w:t>«</w:t>
      </w:r>
      <w:r w:rsidR="00E80255" w:rsidRPr="0086673B">
        <w:rPr>
          <w:szCs w:val="28"/>
        </w:rPr>
        <w:t xml:space="preserve">7. </w:t>
      </w:r>
      <w:r w:rsidR="00F40014">
        <w:rPr>
          <w:szCs w:val="28"/>
        </w:rPr>
        <w:t>Программные м</w:t>
      </w:r>
      <w:r w:rsidR="00E80255" w:rsidRPr="0086673B">
        <w:rPr>
          <w:szCs w:val="28"/>
        </w:rPr>
        <w:t>ероприятия.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785"/>
        <w:gridCol w:w="1047"/>
        <w:gridCol w:w="916"/>
        <w:gridCol w:w="855"/>
        <w:gridCol w:w="906"/>
      </w:tblGrid>
      <w:tr w:rsidR="00E80255" w:rsidRPr="0086673B" w:rsidTr="00485FBF">
        <w:trPr>
          <w:cantSplit/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86673B" w:rsidRDefault="00E80255" w:rsidP="007D62C3">
            <w:pPr>
              <w:suppressAutoHyphens/>
              <w:rPr>
                <w:sz w:val="28"/>
                <w:szCs w:val="28"/>
              </w:rPr>
            </w:pPr>
            <w:r w:rsidRPr="0086673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67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6673B">
              <w:rPr>
                <w:sz w:val="28"/>
                <w:szCs w:val="28"/>
              </w:rPr>
              <w:t>/</w:t>
            </w:r>
            <w:proofErr w:type="spellStart"/>
            <w:r w:rsidRPr="008667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86673B" w:rsidRDefault="00E80255" w:rsidP="007D62C3">
            <w:pPr>
              <w:suppressAutoHyphens/>
              <w:jc w:val="center"/>
              <w:rPr>
                <w:sz w:val="28"/>
                <w:szCs w:val="28"/>
              </w:rPr>
            </w:pPr>
            <w:r w:rsidRPr="0086673B">
              <w:rPr>
                <w:sz w:val="28"/>
                <w:szCs w:val="28"/>
              </w:rPr>
              <w:t>Мероприятия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86673B" w:rsidRDefault="00E80255" w:rsidP="007D62C3">
            <w:pPr>
              <w:suppressAutoHyphens/>
              <w:jc w:val="center"/>
              <w:rPr>
                <w:sz w:val="28"/>
                <w:szCs w:val="28"/>
              </w:rPr>
            </w:pPr>
            <w:r w:rsidRPr="0086673B">
              <w:rPr>
                <w:sz w:val="28"/>
                <w:szCs w:val="28"/>
              </w:rPr>
              <w:t>Объем финансирования, тыс. руб.</w:t>
            </w:r>
          </w:p>
        </w:tc>
      </w:tr>
      <w:tr w:rsidR="00E80255" w:rsidRPr="0086673B" w:rsidTr="00485FBF">
        <w:trPr>
          <w:cantSplit/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5" w:rsidRPr="0086673B" w:rsidRDefault="00E80255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5" w:rsidRPr="0086673B" w:rsidRDefault="00E80255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86673B" w:rsidRDefault="00E80255" w:rsidP="007D62C3">
            <w:pPr>
              <w:tabs>
                <w:tab w:val="num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86673B">
              <w:rPr>
                <w:sz w:val="28"/>
                <w:szCs w:val="28"/>
              </w:rPr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86673B" w:rsidRDefault="00E80255" w:rsidP="00485FBF">
            <w:pPr>
              <w:tabs>
                <w:tab w:val="num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86673B">
              <w:rPr>
                <w:sz w:val="28"/>
                <w:szCs w:val="28"/>
              </w:rPr>
              <w:t>20</w:t>
            </w:r>
            <w:r w:rsidR="0040466B">
              <w:rPr>
                <w:sz w:val="28"/>
                <w:szCs w:val="28"/>
              </w:rPr>
              <w:t>1</w:t>
            </w:r>
            <w:r w:rsidR="00485FB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86673B" w:rsidRDefault="00E80255" w:rsidP="00485FBF">
            <w:pPr>
              <w:tabs>
                <w:tab w:val="num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86673B">
              <w:rPr>
                <w:sz w:val="28"/>
                <w:szCs w:val="28"/>
              </w:rPr>
              <w:t>201</w:t>
            </w:r>
            <w:r w:rsidR="00485FB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86673B" w:rsidRDefault="00E80255" w:rsidP="00485FBF">
            <w:pPr>
              <w:tabs>
                <w:tab w:val="num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86673B">
              <w:rPr>
                <w:sz w:val="28"/>
                <w:szCs w:val="28"/>
              </w:rPr>
              <w:t>201</w:t>
            </w:r>
            <w:r w:rsidR="00485FBF">
              <w:rPr>
                <w:sz w:val="28"/>
                <w:szCs w:val="28"/>
                <w:lang w:val="en-US"/>
              </w:rPr>
              <w:t>7</w:t>
            </w:r>
          </w:p>
        </w:tc>
      </w:tr>
      <w:tr w:rsidR="006C4D46" w:rsidRPr="0086673B" w:rsidTr="00485FBF"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1756C0"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массовых мероприятий (акций, 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операция «По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росток», рейдов),    для подростков из семей, находящихся в социально-опасном положении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 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«Круглых столов», совещаний по  вопросам профилактики безнадзо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ности и правонарушений несове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 xml:space="preserve">шеннолетних с участием </w:t>
            </w:r>
            <w:proofErr w:type="gramStart"/>
            <w:r w:rsidR="001756C0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телей органов системы профилактики безнадзорности</w:t>
            </w:r>
            <w:proofErr w:type="gramEnd"/>
            <w:r w:rsidR="001756C0">
              <w:rPr>
                <w:rFonts w:ascii="Times New Roman" w:hAnsi="Times New Roman" w:cs="Times New Roman"/>
                <w:sz w:val="28"/>
                <w:szCs w:val="28"/>
              </w:rPr>
              <w:t xml:space="preserve"> и правонарушений несовершеннолетних.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0A2E87" w:rsidRDefault="009C67A6" w:rsidP="00444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0C3DA6" w:rsidRPr="000A2E87">
              <w:rPr>
                <w:sz w:val="28"/>
                <w:szCs w:val="28"/>
              </w:rPr>
              <w:t>0</w:t>
            </w:r>
          </w:p>
          <w:p w:rsidR="006C4D46" w:rsidRPr="001756C0" w:rsidRDefault="006C4D46" w:rsidP="00444A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0A2E87" w:rsidRDefault="009C67A6" w:rsidP="00444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4FAF" w:rsidRPr="000A2E87">
              <w:rPr>
                <w:sz w:val="28"/>
                <w:szCs w:val="28"/>
              </w:rPr>
              <w:t>0</w:t>
            </w:r>
          </w:p>
          <w:p w:rsidR="006C4D46" w:rsidRPr="001756C0" w:rsidRDefault="006C4D46" w:rsidP="00444A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jc w:val="center"/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10</w:t>
            </w:r>
          </w:p>
          <w:p w:rsidR="006C4D46" w:rsidRPr="006C4D46" w:rsidRDefault="006C4D46" w:rsidP="00444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jc w:val="center"/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10</w:t>
            </w:r>
          </w:p>
        </w:tc>
      </w:tr>
      <w:tr w:rsidR="006C4D46" w:rsidRPr="0086673B" w:rsidTr="00485F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Приобретение программы по работе с семьями, находящимися в социально-опасном положении, изготовление буклетов на тему профилактики пр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вонарушений безнадзорности и пр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 xml:space="preserve">вонарушений несовершеннолетних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83297C" w:rsidP="0083297C">
            <w:pPr>
              <w:jc w:val="center"/>
              <w:rPr>
                <w:sz w:val="28"/>
                <w:szCs w:val="28"/>
              </w:rPr>
            </w:pPr>
            <w:r w:rsidRPr="009D401E"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83297C" w:rsidP="0083297C">
            <w:pPr>
              <w:jc w:val="center"/>
              <w:rPr>
                <w:sz w:val="28"/>
                <w:szCs w:val="28"/>
              </w:rPr>
            </w:pPr>
            <w:r w:rsidRPr="009D401E">
              <w:rPr>
                <w:sz w:val="28"/>
                <w:szCs w:val="28"/>
              </w:rPr>
              <w:t>0</w:t>
            </w:r>
            <w:r w:rsidR="006C4D46" w:rsidRPr="009D401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jc w:val="center"/>
              <w:rPr>
                <w:sz w:val="28"/>
                <w:szCs w:val="28"/>
              </w:rPr>
            </w:pPr>
          </w:p>
        </w:tc>
      </w:tr>
      <w:tr w:rsidR="006C4D46" w:rsidRPr="0086673B" w:rsidTr="00485F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подр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 xml:space="preserve">стков из неблагополучных семей (проведение </w:t>
            </w:r>
            <w:proofErr w:type="spellStart"/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межлагерной</w:t>
            </w:r>
            <w:proofErr w:type="spellEnd"/>
            <w:r w:rsidRPr="006C4D46">
              <w:rPr>
                <w:rFonts w:ascii="Times New Roman" w:hAnsi="Times New Roman" w:cs="Times New Roman"/>
                <w:sz w:val="28"/>
                <w:szCs w:val="28"/>
              </w:rPr>
              <w:t xml:space="preserve"> встречи подростков из семей, находящихся в социально-опасном положении, пр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ведение слета трудовых бригад).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6C4D46" w:rsidP="0003310E">
            <w:pPr>
              <w:jc w:val="center"/>
              <w:rPr>
                <w:sz w:val="28"/>
                <w:szCs w:val="28"/>
              </w:rPr>
            </w:pPr>
            <w:r w:rsidRPr="009D401E">
              <w:rPr>
                <w:sz w:val="28"/>
                <w:szCs w:val="28"/>
              </w:rPr>
              <w:t>1</w:t>
            </w:r>
            <w:r w:rsidR="009D401E" w:rsidRPr="009D401E">
              <w:rPr>
                <w:sz w:val="28"/>
                <w:szCs w:val="28"/>
              </w:rPr>
              <w:t>1</w:t>
            </w:r>
            <w:r w:rsidR="0003310E">
              <w:rPr>
                <w:sz w:val="28"/>
                <w:szCs w:val="28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9D401E" w:rsidP="0003310E">
            <w:pPr>
              <w:jc w:val="center"/>
              <w:rPr>
                <w:sz w:val="28"/>
                <w:szCs w:val="28"/>
              </w:rPr>
            </w:pPr>
            <w:r w:rsidRPr="009D401E">
              <w:rPr>
                <w:sz w:val="28"/>
                <w:szCs w:val="28"/>
              </w:rPr>
              <w:t>2</w:t>
            </w:r>
            <w:r w:rsidR="0003310E"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0C3DA6">
            <w:pPr>
              <w:jc w:val="center"/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4</w:t>
            </w:r>
            <w:r w:rsidR="001756C0">
              <w:rPr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0C3DA6">
            <w:pPr>
              <w:jc w:val="center"/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4</w:t>
            </w:r>
            <w:r w:rsidR="000C3DA6">
              <w:rPr>
                <w:sz w:val="28"/>
                <w:szCs w:val="28"/>
              </w:rPr>
              <w:t>5</w:t>
            </w:r>
          </w:p>
        </w:tc>
      </w:tr>
      <w:tr w:rsidR="006C4D46" w:rsidRPr="0086673B" w:rsidTr="00485F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4.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0C3DA6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</w:t>
            </w:r>
            <w:proofErr w:type="spellStart"/>
            <w:r w:rsidR="00E15066">
              <w:rPr>
                <w:rFonts w:ascii="Times New Roman" w:hAnsi="Times New Roman" w:cs="Times New Roman"/>
                <w:sz w:val="28"/>
                <w:szCs w:val="28"/>
              </w:rPr>
              <w:t>школам-интер-натам</w:t>
            </w:r>
            <w:proofErr w:type="spellEnd"/>
            <w:r w:rsidR="00E15066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отдыха, занят</w:t>
            </w:r>
            <w:r w:rsidR="00E150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5066">
              <w:rPr>
                <w:rFonts w:ascii="Times New Roman" w:hAnsi="Times New Roman" w:cs="Times New Roman"/>
                <w:sz w:val="28"/>
                <w:szCs w:val="28"/>
              </w:rPr>
              <w:t>сти, проведении массовых меропри</w:t>
            </w:r>
            <w:r w:rsidR="00E150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15066">
              <w:rPr>
                <w:rFonts w:ascii="Times New Roman" w:hAnsi="Times New Roman" w:cs="Times New Roman"/>
                <w:sz w:val="28"/>
                <w:szCs w:val="28"/>
              </w:rPr>
              <w:t xml:space="preserve">тий для детей-сирот и детей, </w:t>
            </w:r>
            <w:proofErr w:type="spellStart"/>
            <w:proofErr w:type="gramStart"/>
            <w:r w:rsidR="00E15066">
              <w:rPr>
                <w:rFonts w:ascii="Times New Roman" w:hAnsi="Times New Roman" w:cs="Times New Roman"/>
                <w:sz w:val="28"/>
                <w:szCs w:val="28"/>
              </w:rPr>
              <w:t>остав-шихся</w:t>
            </w:r>
            <w:proofErr w:type="spellEnd"/>
            <w:proofErr w:type="gramEnd"/>
            <w:r w:rsidR="00E15066">
              <w:rPr>
                <w:rFonts w:ascii="Times New Roman" w:hAnsi="Times New Roman" w:cs="Times New Roman"/>
                <w:sz w:val="28"/>
                <w:szCs w:val="28"/>
              </w:rPr>
              <w:t xml:space="preserve"> без попечения родителей.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9C67A6" w:rsidP="009C6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9C67A6" w:rsidP="009C6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jc w:val="center"/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0C3DA6" w:rsidP="000C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C4D46" w:rsidRPr="0086673B" w:rsidTr="00485FBF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9C67A6" w:rsidP="009C6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9C67A6" w:rsidP="009C6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0C3DA6" w:rsidP="000C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1756C0" w:rsidP="00175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E80255" w:rsidRDefault="00E80255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E80255" w:rsidRDefault="00720422" w:rsidP="007D62C3">
      <w:pPr>
        <w:suppressAutoHyphens/>
        <w:ind w:firstLine="624"/>
        <w:jc w:val="both"/>
        <w:rPr>
          <w:sz w:val="28"/>
          <w:szCs w:val="28"/>
        </w:rPr>
      </w:pPr>
      <w:r w:rsidRPr="008E171F">
        <w:rPr>
          <w:sz w:val="28"/>
        </w:rPr>
        <w:t>1.</w:t>
      </w:r>
      <w:r w:rsidR="00E80255" w:rsidRPr="008E171F">
        <w:rPr>
          <w:sz w:val="28"/>
        </w:rPr>
        <w:t>1</w:t>
      </w:r>
      <w:r w:rsidRPr="008E171F">
        <w:rPr>
          <w:sz w:val="28"/>
        </w:rPr>
        <w:t>8</w:t>
      </w:r>
      <w:r w:rsidR="00BD3EF0" w:rsidRPr="008E171F">
        <w:rPr>
          <w:sz w:val="28"/>
          <w:szCs w:val="28"/>
        </w:rPr>
        <w:t>.</w:t>
      </w:r>
      <w:r w:rsidR="00BD3EF0" w:rsidRPr="00F724BD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 xml:space="preserve">в </w:t>
      </w:r>
      <w:r w:rsidR="00BD3EF0" w:rsidRPr="00F724BD">
        <w:rPr>
          <w:sz w:val="28"/>
          <w:szCs w:val="28"/>
        </w:rPr>
        <w:t>муниципальн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целев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программ</w:t>
      </w:r>
      <w:r w:rsidR="00BD3EF0">
        <w:rPr>
          <w:sz w:val="28"/>
          <w:szCs w:val="28"/>
        </w:rPr>
        <w:t>у</w:t>
      </w:r>
      <w:r w:rsidR="00BD3EF0" w:rsidRPr="00F724BD">
        <w:rPr>
          <w:sz w:val="28"/>
          <w:szCs w:val="28"/>
        </w:rPr>
        <w:t xml:space="preserve"> </w:t>
      </w:r>
      <w:r w:rsidR="008346DD" w:rsidRPr="00C93A6D">
        <w:rPr>
          <w:sz w:val="28"/>
          <w:szCs w:val="28"/>
        </w:rPr>
        <w:t>«Мобилизационная</w:t>
      </w:r>
      <w:r w:rsidR="008346DD">
        <w:rPr>
          <w:sz w:val="28"/>
          <w:szCs w:val="28"/>
        </w:rPr>
        <w:t xml:space="preserve">       </w:t>
      </w:r>
      <w:r w:rsidR="008346DD" w:rsidRPr="00C93A6D">
        <w:rPr>
          <w:sz w:val="28"/>
          <w:szCs w:val="28"/>
        </w:rPr>
        <w:t xml:space="preserve"> подготовка»</w:t>
      </w:r>
      <w:r w:rsidR="00CE6C2A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>на 20</w:t>
      </w:r>
      <w:r w:rsidR="002B154C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 w:rsidR="00BD3EF0"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 w:rsidR="00912416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>годы, утвержденную</w:t>
      </w:r>
      <w:r w:rsidR="00BD3EF0" w:rsidRPr="00F724BD">
        <w:rPr>
          <w:sz w:val="28"/>
          <w:szCs w:val="28"/>
        </w:rPr>
        <w:t xml:space="preserve"> </w:t>
      </w:r>
      <w:r w:rsidR="002B154C">
        <w:rPr>
          <w:sz w:val="28"/>
          <w:szCs w:val="28"/>
        </w:rPr>
        <w:t xml:space="preserve">постановлением Администрации </w:t>
      </w:r>
      <w:r w:rsidR="00BD3EF0" w:rsidRPr="00F724BD">
        <w:rPr>
          <w:sz w:val="28"/>
          <w:szCs w:val="28"/>
        </w:rPr>
        <w:t xml:space="preserve"> </w:t>
      </w:r>
      <w:proofErr w:type="spellStart"/>
      <w:r w:rsidR="00BD3EF0" w:rsidRPr="00F724BD">
        <w:rPr>
          <w:sz w:val="28"/>
          <w:szCs w:val="28"/>
        </w:rPr>
        <w:t>Таштагольского</w:t>
      </w:r>
      <w:proofErr w:type="spellEnd"/>
      <w:r w:rsidR="00BD3EF0" w:rsidRPr="00F724BD">
        <w:rPr>
          <w:sz w:val="28"/>
          <w:szCs w:val="28"/>
        </w:rPr>
        <w:t xml:space="preserve"> </w:t>
      </w:r>
      <w:r w:rsidR="00502F2D">
        <w:rPr>
          <w:sz w:val="28"/>
          <w:szCs w:val="28"/>
        </w:rPr>
        <w:t xml:space="preserve">муниципального </w:t>
      </w:r>
      <w:r w:rsidR="00BD3EF0" w:rsidRPr="00F724BD">
        <w:rPr>
          <w:sz w:val="28"/>
          <w:szCs w:val="28"/>
        </w:rPr>
        <w:t>район</w:t>
      </w:r>
      <w:r w:rsidR="002B154C">
        <w:rPr>
          <w:sz w:val="28"/>
          <w:szCs w:val="28"/>
        </w:rPr>
        <w:t>а</w:t>
      </w:r>
      <w:r w:rsidR="00BD3EF0" w:rsidRPr="00F724BD">
        <w:rPr>
          <w:sz w:val="28"/>
          <w:szCs w:val="28"/>
        </w:rPr>
        <w:t xml:space="preserve"> от 1</w:t>
      </w:r>
      <w:r w:rsidR="002B4C4D">
        <w:rPr>
          <w:sz w:val="28"/>
          <w:szCs w:val="28"/>
        </w:rPr>
        <w:t>5</w:t>
      </w:r>
      <w:r w:rsidR="00BD3EF0" w:rsidRPr="00F724BD">
        <w:rPr>
          <w:sz w:val="28"/>
          <w:szCs w:val="28"/>
        </w:rPr>
        <w:t xml:space="preserve"> </w:t>
      </w:r>
      <w:r w:rsidR="002B154C">
        <w:rPr>
          <w:sz w:val="28"/>
          <w:szCs w:val="28"/>
        </w:rPr>
        <w:t>октября</w:t>
      </w:r>
      <w:r w:rsidR="00BD3EF0" w:rsidRPr="00F724BD">
        <w:rPr>
          <w:sz w:val="28"/>
          <w:szCs w:val="28"/>
        </w:rPr>
        <w:t xml:space="preserve"> 20</w:t>
      </w:r>
      <w:r w:rsidR="000D56F2">
        <w:rPr>
          <w:sz w:val="28"/>
          <w:szCs w:val="28"/>
        </w:rPr>
        <w:t>1</w:t>
      </w:r>
      <w:r w:rsidR="006511C9">
        <w:rPr>
          <w:sz w:val="28"/>
          <w:szCs w:val="28"/>
        </w:rPr>
        <w:t>4</w:t>
      </w:r>
      <w:r w:rsidR="00BD3EF0"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80255">
        <w:rPr>
          <w:sz w:val="28"/>
          <w:szCs w:val="28"/>
        </w:rPr>
        <w:t xml:space="preserve">№ </w:t>
      </w:r>
      <w:r w:rsidR="006511C9">
        <w:rPr>
          <w:sz w:val="28"/>
          <w:szCs w:val="28"/>
        </w:rPr>
        <w:t>878</w:t>
      </w:r>
      <w:r w:rsidR="002B154C">
        <w:rPr>
          <w:sz w:val="28"/>
          <w:szCs w:val="28"/>
        </w:rPr>
        <w:t>-</w:t>
      </w:r>
      <w:r w:rsidR="002B4C4D">
        <w:rPr>
          <w:sz w:val="28"/>
          <w:szCs w:val="28"/>
        </w:rPr>
        <w:t>п</w:t>
      </w:r>
      <w:r w:rsidR="00E80255">
        <w:rPr>
          <w:sz w:val="28"/>
          <w:szCs w:val="28"/>
        </w:rPr>
        <w:t xml:space="preserve"> «Об</w:t>
      </w:r>
      <w:r w:rsidR="008346DD">
        <w:rPr>
          <w:sz w:val="28"/>
          <w:szCs w:val="28"/>
        </w:rPr>
        <w:t xml:space="preserve">   </w:t>
      </w:r>
      <w:r w:rsidR="00E80255">
        <w:rPr>
          <w:sz w:val="28"/>
          <w:szCs w:val="28"/>
        </w:rPr>
        <w:t xml:space="preserve"> утверждении  муниципальной целевой программы </w:t>
      </w:r>
      <w:r w:rsidR="00E80255" w:rsidRPr="00C93A6D">
        <w:rPr>
          <w:sz w:val="28"/>
          <w:szCs w:val="28"/>
        </w:rPr>
        <w:t xml:space="preserve">«Мобилизационная </w:t>
      </w:r>
      <w:r w:rsidR="008346DD">
        <w:rPr>
          <w:sz w:val="28"/>
          <w:szCs w:val="28"/>
        </w:rPr>
        <w:t xml:space="preserve">      </w:t>
      </w:r>
      <w:r w:rsidR="00E80255" w:rsidRPr="00C93A6D">
        <w:rPr>
          <w:sz w:val="28"/>
          <w:szCs w:val="28"/>
        </w:rPr>
        <w:t>подготовка»</w:t>
      </w:r>
      <w:r w:rsidR="00E80255">
        <w:rPr>
          <w:sz w:val="28"/>
          <w:szCs w:val="28"/>
        </w:rPr>
        <w:t xml:space="preserve">  на 20</w:t>
      </w:r>
      <w:r w:rsidR="002B154C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 w:rsidR="00E80255"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 w:rsidR="00E80255">
        <w:rPr>
          <w:sz w:val="28"/>
          <w:szCs w:val="28"/>
        </w:rPr>
        <w:t xml:space="preserve"> год</w:t>
      </w:r>
      <w:r w:rsidR="003533AE">
        <w:rPr>
          <w:sz w:val="28"/>
          <w:szCs w:val="28"/>
        </w:rPr>
        <w:t>ы</w:t>
      </w:r>
      <w:r w:rsidR="00E80255">
        <w:rPr>
          <w:sz w:val="28"/>
          <w:szCs w:val="28"/>
        </w:rPr>
        <w:t>: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0422">
        <w:rPr>
          <w:sz w:val="28"/>
          <w:szCs w:val="28"/>
        </w:rPr>
        <w:t>18.</w:t>
      </w:r>
      <w:r>
        <w:rPr>
          <w:sz w:val="28"/>
          <w:szCs w:val="28"/>
        </w:rPr>
        <w:t xml:space="preserve">1. В паспорте Программы </w:t>
      </w:r>
      <w:r w:rsidR="00B501A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«Объемы и источники  </w:t>
      </w:r>
      <w:r w:rsidR="008346D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финансирования Программы» изложить в следующей редакции:</w:t>
      </w:r>
    </w:p>
    <w:p w:rsidR="00E80255" w:rsidRDefault="0003472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0255">
        <w:rPr>
          <w:sz w:val="28"/>
          <w:szCs w:val="28"/>
        </w:rPr>
        <w:t xml:space="preserve">Средства местного бюджета – всего </w:t>
      </w:r>
      <w:r w:rsidR="009A3CE7">
        <w:rPr>
          <w:sz w:val="28"/>
          <w:szCs w:val="28"/>
        </w:rPr>
        <w:t>79</w:t>
      </w:r>
      <w:r w:rsidR="000802CA">
        <w:rPr>
          <w:sz w:val="28"/>
          <w:szCs w:val="28"/>
        </w:rPr>
        <w:t xml:space="preserve"> </w:t>
      </w:r>
      <w:r w:rsidR="00E80255">
        <w:rPr>
          <w:sz w:val="28"/>
          <w:szCs w:val="28"/>
        </w:rPr>
        <w:t>тыс</w:t>
      </w:r>
      <w:proofErr w:type="gramStart"/>
      <w:r w:rsidR="00E80255">
        <w:rPr>
          <w:sz w:val="28"/>
          <w:szCs w:val="28"/>
        </w:rPr>
        <w:t>.р</w:t>
      </w:r>
      <w:proofErr w:type="gramEnd"/>
      <w:r w:rsidR="00E80255">
        <w:rPr>
          <w:sz w:val="28"/>
          <w:szCs w:val="28"/>
        </w:rPr>
        <w:t>уб.,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669E8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- </w:t>
      </w:r>
      <w:r w:rsidR="009A3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51055">
        <w:rPr>
          <w:sz w:val="28"/>
          <w:szCs w:val="28"/>
        </w:rPr>
        <w:t xml:space="preserve"> </w:t>
      </w:r>
      <w:r w:rsidR="009A3CE7">
        <w:rPr>
          <w:sz w:val="28"/>
          <w:szCs w:val="28"/>
        </w:rPr>
        <w:t>7</w:t>
      </w:r>
      <w:r w:rsidR="000B56E9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0669E8">
        <w:rPr>
          <w:sz w:val="28"/>
          <w:szCs w:val="28"/>
        </w:rPr>
        <w:t xml:space="preserve">  </w:t>
      </w:r>
      <w:r w:rsidR="006D041C">
        <w:rPr>
          <w:sz w:val="28"/>
          <w:szCs w:val="28"/>
        </w:rPr>
        <w:t>36</w:t>
      </w:r>
      <w:r w:rsidR="002B4C4D">
        <w:rPr>
          <w:sz w:val="28"/>
          <w:szCs w:val="28"/>
        </w:rPr>
        <w:t xml:space="preserve"> </w:t>
      </w:r>
      <w:r w:rsidR="000669E8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FE21C0">
        <w:rPr>
          <w:sz w:val="28"/>
          <w:szCs w:val="28"/>
        </w:rPr>
        <w:t xml:space="preserve">  </w:t>
      </w:r>
      <w:r w:rsidR="006D041C">
        <w:rPr>
          <w:sz w:val="28"/>
          <w:szCs w:val="28"/>
        </w:rPr>
        <w:t>36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620507">
        <w:rPr>
          <w:sz w:val="28"/>
          <w:szCs w:val="28"/>
        </w:rPr>
        <w:t>»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3086">
        <w:rPr>
          <w:sz w:val="28"/>
          <w:szCs w:val="28"/>
        </w:rPr>
        <w:t>18.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3533AE" w:rsidRDefault="003533AE" w:rsidP="003533AE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объем финансирования Программы на 20</w:t>
      </w:r>
      <w:r w:rsidR="009D7D3B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9A3CE7">
        <w:rPr>
          <w:sz w:val="28"/>
          <w:szCs w:val="28"/>
        </w:rPr>
        <w:t>79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D7D3B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год -  </w:t>
      </w:r>
      <w:r w:rsidR="00CB24AA">
        <w:rPr>
          <w:sz w:val="28"/>
          <w:szCs w:val="28"/>
        </w:rPr>
        <w:t xml:space="preserve"> </w:t>
      </w:r>
      <w:r w:rsidR="009A3CE7">
        <w:rPr>
          <w:sz w:val="28"/>
          <w:szCs w:val="28"/>
        </w:rPr>
        <w:t xml:space="preserve">  7</w:t>
      </w:r>
      <w:r w:rsidR="007464C8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6D041C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</w:t>
      </w:r>
      <w:r w:rsidR="006D041C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3533A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3086">
        <w:rPr>
          <w:sz w:val="28"/>
          <w:szCs w:val="28"/>
        </w:rPr>
        <w:t>18.</w:t>
      </w:r>
      <w:r>
        <w:rPr>
          <w:sz w:val="28"/>
          <w:szCs w:val="28"/>
        </w:rPr>
        <w:t>3. Раздел 7   «Мероприятия»  изложить  следующей редакции:</w:t>
      </w:r>
    </w:p>
    <w:p w:rsidR="00E80255" w:rsidRPr="00A7658A" w:rsidRDefault="00A7658A" w:rsidP="007D62C3">
      <w:pPr>
        <w:pStyle w:val="a4"/>
        <w:suppressAutoHyphens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E80255" w:rsidRPr="00A7658A">
        <w:rPr>
          <w:b w:val="0"/>
          <w:bCs w:val="0"/>
          <w:sz w:val="28"/>
          <w:szCs w:val="28"/>
        </w:rPr>
        <w:t>7.Мероприятия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4548"/>
        <w:gridCol w:w="1073"/>
        <w:gridCol w:w="1073"/>
        <w:gridCol w:w="1073"/>
        <w:gridCol w:w="1073"/>
      </w:tblGrid>
      <w:tr w:rsidR="00E80255" w:rsidRPr="005A3086">
        <w:trPr>
          <w:trHeight w:val="29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5A3086" w:rsidRDefault="00E80255" w:rsidP="007D62C3">
            <w:pPr>
              <w:pStyle w:val="a4"/>
              <w:suppressAutoHyphens/>
              <w:jc w:val="both"/>
              <w:rPr>
                <w:b w:val="0"/>
                <w:sz w:val="28"/>
                <w:szCs w:val="28"/>
              </w:rPr>
            </w:pPr>
            <w:r w:rsidRPr="005A3086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r w:rsidRPr="005A3086">
              <w:rPr>
                <w:b w:val="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093CEB" w:rsidRDefault="00E80255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093CEB" w:rsidRDefault="00E80255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Объем финансирования, тыс. руб.</w:t>
            </w:r>
          </w:p>
        </w:tc>
      </w:tr>
      <w:tr w:rsidR="00E80255" w:rsidRPr="005A3086">
        <w:trPr>
          <w:trHeight w:val="27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5" w:rsidRPr="005A3086" w:rsidRDefault="00E80255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5" w:rsidRPr="00093CEB" w:rsidRDefault="00E80255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093CEB" w:rsidRDefault="00E80255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093CEB" w:rsidRDefault="00E80255" w:rsidP="0028070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20</w:t>
            </w:r>
            <w:r w:rsidR="0042491B" w:rsidRPr="00093CEB">
              <w:rPr>
                <w:b w:val="0"/>
                <w:sz w:val="28"/>
                <w:szCs w:val="28"/>
              </w:rPr>
              <w:t>1</w:t>
            </w:r>
            <w:r w:rsidR="00280703">
              <w:rPr>
                <w:b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093CEB" w:rsidRDefault="00E80255" w:rsidP="0028070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201</w:t>
            </w:r>
            <w:r w:rsidR="00280703">
              <w:rPr>
                <w:b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093CEB" w:rsidRDefault="00E80255" w:rsidP="0028070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201</w:t>
            </w:r>
            <w:r w:rsidR="00280703">
              <w:rPr>
                <w:b w:val="0"/>
                <w:sz w:val="28"/>
                <w:szCs w:val="28"/>
                <w:lang w:val="en-US"/>
              </w:rPr>
              <w:t>7</w:t>
            </w:r>
          </w:p>
        </w:tc>
      </w:tr>
      <w:tr w:rsidR="000D56F2" w:rsidRPr="005A3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5A3086" w:rsidRDefault="000D56F2" w:rsidP="007D62C3">
            <w:pPr>
              <w:suppressAutoHyphens/>
              <w:jc w:val="center"/>
              <w:rPr>
                <w:sz w:val="28"/>
                <w:szCs w:val="28"/>
              </w:rPr>
            </w:pPr>
            <w:r w:rsidRPr="005A3086">
              <w:rPr>
                <w:sz w:val="28"/>
                <w:szCs w:val="28"/>
              </w:rPr>
              <w:t>1.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76" w:rsidRDefault="000D56F2" w:rsidP="00444A05">
            <w:pPr>
              <w:rPr>
                <w:sz w:val="28"/>
                <w:szCs w:val="28"/>
              </w:rPr>
            </w:pPr>
            <w:r w:rsidRPr="00093CEB">
              <w:rPr>
                <w:sz w:val="28"/>
                <w:szCs w:val="28"/>
              </w:rPr>
              <w:t>Проведение тренировок, учений</w:t>
            </w:r>
            <w:r w:rsidR="001D4E76">
              <w:rPr>
                <w:sz w:val="28"/>
                <w:szCs w:val="28"/>
              </w:rPr>
              <w:t>,</w:t>
            </w:r>
          </w:p>
          <w:p w:rsidR="000D56F2" w:rsidRPr="00093CEB" w:rsidRDefault="001D4E76" w:rsidP="00444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занятий </w:t>
            </w:r>
            <w:r w:rsidR="000D56F2" w:rsidRPr="00093CEB">
              <w:rPr>
                <w:sz w:val="28"/>
                <w:szCs w:val="28"/>
              </w:rPr>
              <w:t xml:space="preserve"> по мобилизационной по</w:t>
            </w:r>
            <w:r w:rsidR="000D56F2" w:rsidRPr="00093CEB">
              <w:rPr>
                <w:sz w:val="28"/>
                <w:szCs w:val="28"/>
              </w:rPr>
              <w:t>д</w:t>
            </w:r>
            <w:r w:rsidR="000D56F2" w:rsidRPr="00093CEB">
              <w:rPr>
                <w:sz w:val="28"/>
                <w:szCs w:val="28"/>
              </w:rPr>
              <w:t>готовке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2909E9" w:rsidRDefault="002909E9" w:rsidP="002909E9">
            <w:pPr>
              <w:jc w:val="center"/>
              <w:rPr>
                <w:sz w:val="28"/>
                <w:szCs w:val="28"/>
              </w:rPr>
            </w:pPr>
            <w:r w:rsidRPr="002909E9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2909E9" w:rsidRDefault="00324308" w:rsidP="002909E9">
            <w:pPr>
              <w:pStyle w:val="a4"/>
              <w:rPr>
                <w:b w:val="0"/>
                <w:sz w:val="28"/>
                <w:szCs w:val="28"/>
              </w:rPr>
            </w:pPr>
            <w:r w:rsidRPr="002909E9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280703" w:rsidP="00280703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280703" w:rsidP="00280703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1</w:t>
            </w:r>
          </w:p>
        </w:tc>
      </w:tr>
      <w:tr w:rsidR="000D56F2" w:rsidRPr="005A3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5A3086" w:rsidRDefault="000D56F2" w:rsidP="007D62C3">
            <w:pPr>
              <w:suppressAutoHyphens/>
              <w:jc w:val="center"/>
              <w:rPr>
                <w:sz w:val="28"/>
                <w:szCs w:val="28"/>
              </w:rPr>
            </w:pPr>
            <w:r w:rsidRPr="005A3086">
              <w:rPr>
                <w:sz w:val="28"/>
                <w:szCs w:val="28"/>
              </w:rPr>
              <w:t>2.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093CEB" w:rsidRDefault="000D56F2" w:rsidP="00444A05">
            <w:pPr>
              <w:rPr>
                <w:sz w:val="28"/>
                <w:szCs w:val="28"/>
              </w:rPr>
            </w:pPr>
            <w:r w:rsidRPr="00093CEB">
              <w:rPr>
                <w:sz w:val="28"/>
                <w:szCs w:val="28"/>
              </w:rPr>
              <w:t>Расходы на  ведение секретного д</w:t>
            </w:r>
            <w:r w:rsidRPr="00093CEB">
              <w:rPr>
                <w:sz w:val="28"/>
                <w:szCs w:val="28"/>
              </w:rPr>
              <w:t>е</w:t>
            </w:r>
            <w:r w:rsidRPr="00093CEB">
              <w:rPr>
                <w:sz w:val="28"/>
                <w:szCs w:val="28"/>
              </w:rPr>
              <w:t>лопроизводства и оплату услуг специальной связи.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2909E9" w:rsidRDefault="00EA5F7E" w:rsidP="002909E9">
            <w:pPr>
              <w:jc w:val="center"/>
              <w:rPr>
                <w:sz w:val="28"/>
                <w:szCs w:val="28"/>
              </w:rPr>
            </w:pPr>
            <w:r w:rsidRPr="002909E9">
              <w:rPr>
                <w:sz w:val="28"/>
                <w:szCs w:val="28"/>
              </w:rPr>
              <w:t>5</w:t>
            </w:r>
            <w:r w:rsidR="002909E9" w:rsidRPr="002909E9">
              <w:rPr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2909E9" w:rsidRDefault="002909E9" w:rsidP="002909E9">
            <w:pPr>
              <w:pStyle w:val="a4"/>
              <w:rPr>
                <w:b w:val="0"/>
                <w:sz w:val="28"/>
                <w:szCs w:val="28"/>
              </w:rPr>
            </w:pPr>
            <w:r w:rsidRPr="002909E9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A457EE" w:rsidP="00A457E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A457EE" w:rsidP="00A457E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</w:tr>
      <w:tr w:rsidR="000D56F2" w:rsidRPr="005A3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5A3086" w:rsidRDefault="000D56F2" w:rsidP="007D62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093CEB" w:rsidRDefault="000D56F2" w:rsidP="00444A05">
            <w:pPr>
              <w:jc w:val="both"/>
              <w:rPr>
                <w:sz w:val="28"/>
                <w:szCs w:val="28"/>
              </w:rPr>
            </w:pPr>
            <w:r w:rsidRPr="00093CEB">
              <w:rPr>
                <w:sz w:val="28"/>
                <w:szCs w:val="28"/>
              </w:rPr>
              <w:t>Приобретение учебно-методических материалов по моб</w:t>
            </w:r>
            <w:r w:rsidRPr="00093CEB">
              <w:rPr>
                <w:sz w:val="28"/>
                <w:szCs w:val="28"/>
              </w:rPr>
              <w:t>и</w:t>
            </w:r>
            <w:r w:rsidRPr="00093CEB">
              <w:rPr>
                <w:sz w:val="28"/>
                <w:szCs w:val="28"/>
              </w:rPr>
              <w:t>лизационной подготовке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2909E9" w:rsidRDefault="002909E9" w:rsidP="002909E9">
            <w:pPr>
              <w:jc w:val="center"/>
              <w:rPr>
                <w:sz w:val="28"/>
                <w:szCs w:val="28"/>
              </w:rPr>
            </w:pPr>
            <w:r w:rsidRPr="002909E9">
              <w:rPr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2909E9" w:rsidRDefault="00324308" w:rsidP="002909E9">
            <w:pPr>
              <w:pStyle w:val="a4"/>
              <w:rPr>
                <w:b w:val="0"/>
                <w:sz w:val="28"/>
                <w:szCs w:val="28"/>
                <w:lang w:val="en-US"/>
              </w:rPr>
            </w:pPr>
            <w:r w:rsidRPr="002909E9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A457EE" w:rsidP="00A457E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65A1" w:rsidRDefault="000965A1" w:rsidP="00A457EE">
            <w:pPr>
              <w:pStyle w:val="a4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0</w:t>
            </w:r>
          </w:p>
        </w:tc>
      </w:tr>
      <w:tr w:rsidR="000D56F2" w:rsidRPr="005A3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5A3086" w:rsidRDefault="000D56F2" w:rsidP="007D62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A3086">
              <w:rPr>
                <w:sz w:val="28"/>
                <w:szCs w:val="28"/>
              </w:rPr>
              <w:t>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093CEB" w:rsidRDefault="000D56F2" w:rsidP="00444A05">
            <w:pPr>
              <w:jc w:val="both"/>
              <w:rPr>
                <w:sz w:val="28"/>
                <w:szCs w:val="28"/>
              </w:rPr>
            </w:pPr>
            <w:r w:rsidRPr="00093CEB">
              <w:rPr>
                <w:sz w:val="28"/>
                <w:szCs w:val="28"/>
              </w:rPr>
              <w:t>Проведение дня призывника.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2909E9" w:rsidRDefault="002909E9" w:rsidP="002909E9">
            <w:pPr>
              <w:jc w:val="center"/>
              <w:rPr>
                <w:sz w:val="28"/>
                <w:szCs w:val="28"/>
              </w:rPr>
            </w:pPr>
            <w:r w:rsidRPr="002909E9">
              <w:rPr>
                <w:sz w:val="28"/>
                <w:szCs w:val="28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2909E9" w:rsidRDefault="002909E9" w:rsidP="002909E9">
            <w:pPr>
              <w:pStyle w:val="a4"/>
              <w:rPr>
                <w:b w:val="0"/>
                <w:sz w:val="28"/>
                <w:szCs w:val="28"/>
              </w:rPr>
            </w:pPr>
            <w:r w:rsidRPr="002909E9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0965A1" w:rsidP="000965A1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0965A1" w:rsidP="000965A1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5</w:t>
            </w:r>
          </w:p>
        </w:tc>
      </w:tr>
      <w:tr w:rsidR="000D56F2" w:rsidRPr="005A3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5A3086" w:rsidRDefault="000D56F2" w:rsidP="007D62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A3086">
              <w:rPr>
                <w:sz w:val="28"/>
                <w:szCs w:val="28"/>
              </w:rPr>
              <w:t>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093CEB" w:rsidRDefault="000D56F2" w:rsidP="00444A05">
            <w:pPr>
              <w:jc w:val="both"/>
              <w:rPr>
                <w:sz w:val="28"/>
                <w:szCs w:val="28"/>
              </w:rPr>
            </w:pPr>
            <w:r w:rsidRPr="00093CEB">
              <w:rPr>
                <w:sz w:val="28"/>
                <w:szCs w:val="28"/>
              </w:rPr>
              <w:t>Расходы на проведение меропри</w:t>
            </w:r>
            <w:r w:rsidRPr="00093CEB">
              <w:rPr>
                <w:sz w:val="28"/>
                <w:szCs w:val="28"/>
              </w:rPr>
              <w:t>я</w:t>
            </w:r>
            <w:r w:rsidRPr="00093CEB">
              <w:rPr>
                <w:sz w:val="28"/>
                <w:szCs w:val="28"/>
              </w:rPr>
              <w:t>тий по призыву военнообязанных в ряды Вооружённых Сил.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2909E9" w:rsidRDefault="002909E9" w:rsidP="002909E9">
            <w:pPr>
              <w:jc w:val="center"/>
              <w:rPr>
                <w:sz w:val="28"/>
                <w:szCs w:val="28"/>
              </w:rPr>
            </w:pPr>
            <w:r w:rsidRPr="002909E9">
              <w:rPr>
                <w:sz w:val="28"/>
                <w:szCs w:val="28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2909E9" w:rsidRDefault="002909E9" w:rsidP="002909E9">
            <w:pPr>
              <w:pStyle w:val="a4"/>
              <w:rPr>
                <w:b w:val="0"/>
                <w:sz w:val="28"/>
                <w:szCs w:val="28"/>
                <w:lang w:val="en-US"/>
              </w:rPr>
            </w:pPr>
            <w:r w:rsidRPr="002909E9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65A1" w:rsidRDefault="000965A1" w:rsidP="00A457EE">
            <w:pPr>
              <w:pStyle w:val="a4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65A1" w:rsidRDefault="000965A1" w:rsidP="00A457EE">
            <w:pPr>
              <w:pStyle w:val="a4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3</w:t>
            </w:r>
          </w:p>
        </w:tc>
      </w:tr>
      <w:tr w:rsidR="000D56F2" w:rsidRPr="005A3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5A3086" w:rsidRDefault="000D56F2" w:rsidP="007D62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A3086">
              <w:rPr>
                <w:sz w:val="28"/>
                <w:szCs w:val="28"/>
              </w:rPr>
              <w:t>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093CEB" w:rsidRDefault="000D56F2" w:rsidP="00444A05">
            <w:pPr>
              <w:jc w:val="both"/>
              <w:rPr>
                <w:sz w:val="28"/>
                <w:szCs w:val="28"/>
              </w:rPr>
            </w:pPr>
            <w:r w:rsidRPr="00093CEB">
              <w:rPr>
                <w:sz w:val="28"/>
                <w:szCs w:val="28"/>
              </w:rPr>
              <w:t>Проведение контроля эффективн</w:t>
            </w:r>
            <w:r w:rsidRPr="00093CEB">
              <w:rPr>
                <w:sz w:val="28"/>
                <w:szCs w:val="28"/>
              </w:rPr>
              <w:t>о</w:t>
            </w:r>
            <w:r w:rsidRPr="00093CEB">
              <w:rPr>
                <w:sz w:val="28"/>
                <w:szCs w:val="28"/>
              </w:rPr>
              <w:t>сти мер и средств защиты инфо</w:t>
            </w:r>
            <w:r w:rsidRPr="00093CEB">
              <w:rPr>
                <w:sz w:val="28"/>
                <w:szCs w:val="28"/>
              </w:rPr>
              <w:t>р</w:t>
            </w:r>
            <w:r w:rsidRPr="00093CEB">
              <w:rPr>
                <w:sz w:val="28"/>
                <w:szCs w:val="28"/>
              </w:rPr>
              <w:t>мации, внедренных на (АРМ) «А</w:t>
            </w:r>
            <w:r w:rsidRPr="00093CEB">
              <w:rPr>
                <w:sz w:val="28"/>
                <w:szCs w:val="28"/>
              </w:rPr>
              <w:t>в</w:t>
            </w:r>
            <w:r w:rsidRPr="00093CEB">
              <w:rPr>
                <w:sz w:val="28"/>
                <w:szCs w:val="28"/>
              </w:rPr>
              <w:t>томатизированном рабочем месте отдела военно-мобилизационной подготовки»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2909E9" w:rsidRDefault="002909E9" w:rsidP="002909E9">
            <w:pPr>
              <w:jc w:val="center"/>
              <w:rPr>
                <w:sz w:val="28"/>
                <w:szCs w:val="28"/>
              </w:rPr>
            </w:pPr>
            <w:r w:rsidRPr="002909E9">
              <w:rPr>
                <w:sz w:val="28"/>
                <w:szCs w:val="28"/>
              </w:rPr>
              <w:t>1</w:t>
            </w:r>
            <w:r w:rsidR="00EA5F7E" w:rsidRPr="002909E9">
              <w:rPr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2909E9" w:rsidRDefault="00EA5F7E" w:rsidP="002909E9">
            <w:pPr>
              <w:pStyle w:val="a4"/>
              <w:rPr>
                <w:b w:val="0"/>
                <w:sz w:val="28"/>
                <w:szCs w:val="28"/>
              </w:rPr>
            </w:pPr>
            <w:r w:rsidRPr="002909E9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2B4C4D" w:rsidRDefault="000965A1" w:rsidP="000965A1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303F4B" w:rsidRDefault="000965A1" w:rsidP="000965A1">
            <w:pPr>
              <w:pStyle w:val="a4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5</w:t>
            </w:r>
          </w:p>
        </w:tc>
      </w:tr>
      <w:tr w:rsidR="00554645" w:rsidRPr="005A3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5" w:rsidRPr="005A3086" w:rsidRDefault="00554645" w:rsidP="007D62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5" w:rsidRPr="00093CEB" w:rsidRDefault="00554645" w:rsidP="0032517E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5" w:rsidRPr="002909E9" w:rsidRDefault="002909E9" w:rsidP="002909E9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2909E9">
              <w:rPr>
                <w:b w:val="0"/>
                <w:sz w:val="28"/>
                <w:szCs w:val="28"/>
              </w:rPr>
              <w:t>79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5" w:rsidRPr="002909E9" w:rsidRDefault="002909E9" w:rsidP="002909E9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2909E9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5" w:rsidRPr="00093CEB" w:rsidRDefault="000965A1" w:rsidP="000965A1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5" w:rsidRPr="00093CEB" w:rsidRDefault="000965A1" w:rsidP="000965A1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36</w:t>
            </w:r>
          </w:p>
        </w:tc>
      </w:tr>
    </w:tbl>
    <w:p w:rsidR="00E80255" w:rsidRDefault="00C253E3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C253E3" w:rsidRDefault="005A3086" w:rsidP="007D62C3">
      <w:pPr>
        <w:suppressAutoHyphens/>
        <w:ind w:firstLine="624"/>
        <w:jc w:val="both"/>
        <w:rPr>
          <w:sz w:val="28"/>
          <w:szCs w:val="28"/>
        </w:rPr>
      </w:pPr>
      <w:r w:rsidRPr="00340B49">
        <w:rPr>
          <w:sz w:val="28"/>
        </w:rPr>
        <w:t>1.</w:t>
      </w:r>
      <w:r w:rsidR="00C253E3" w:rsidRPr="00340B49">
        <w:rPr>
          <w:sz w:val="28"/>
        </w:rPr>
        <w:t>1</w:t>
      </w:r>
      <w:r w:rsidRPr="00340B49">
        <w:rPr>
          <w:sz w:val="28"/>
        </w:rPr>
        <w:t>9</w:t>
      </w:r>
      <w:r w:rsidR="00BD3EF0" w:rsidRPr="00340B49">
        <w:rPr>
          <w:sz w:val="28"/>
          <w:szCs w:val="28"/>
        </w:rPr>
        <w:t>.</w:t>
      </w:r>
      <w:r w:rsidR="00BD3EF0" w:rsidRPr="00F724BD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 xml:space="preserve">в  </w:t>
      </w:r>
      <w:r w:rsidR="00BD3EF0" w:rsidRPr="00F724BD">
        <w:rPr>
          <w:sz w:val="28"/>
          <w:szCs w:val="28"/>
        </w:rPr>
        <w:t>муниципальн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целев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программ</w:t>
      </w:r>
      <w:r w:rsidR="00BD3EF0">
        <w:rPr>
          <w:sz w:val="28"/>
          <w:szCs w:val="28"/>
        </w:rPr>
        <w:t>у</w:t>
      </w:r>
      <w:r>
        <w:rPr>
          <w:sz w:val="28"/>
          <w:szCs w:val="28"/>
        </w:rPr>
        <w:t xml:space="preserve"> «Развитие культуры</w:t>
      </w:r>
      <w:r w:rsidR="00BD3EF0" w:rsidRPr="00F724BD">
        <w:rPr>
          <w:sz w:val="28"/>
          <w:szCs w:val="28"/>
        </w:rPr>
        <w:t>»</w:t>
      </w:r>
      <w:r w:rsidR="00BD3EF0">
        <w:rPr>
          <w:sz w:val="28"/>
          <w:szCs w:val="28"/>
        </w:rPr>
        <w:t xml:space="preserve"> на 20</w:t>
      </w:r>
      <w:r w:rsidR="00B25B1F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 w:rsidR="00BD3EF0"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 w:rsidR="00BD3EF0">
        <w:rPr>
          <w:sz w:val="28"/>
          <w:szCs w:val="28"/>
        </w:rPr>
        <w:t>годы, утвержденную</w:t>
      </w:r>
      <w:r w:rsidR="00BD3EF0" w:rsidRPr="00F724BD">
        <w:rPr>
          <w:sz w:val="28"/>
          <w:szCs w:val="28"/>
        </w:rPr>
        <w:t xml:space="preserve"> </w:t>
      </w:r>
      <w:r w:rsidR="00B25B1F">
        <w:rPr>
          <w:sz w:val="28"/>
          <w:szCs w:val="28"/>
        </w:rPr>
        <w:t xml:space="preserve">постановлением Администрации </w:t>
      </w:r>
      <w:r w:rsidR="00BD3EF0" w:rsidRPr="00F724BD">
        <w:rPr>
          <w:sz w:val="28"/>
          <w:szCs w:val="28"/>
        </w:rPr>
        <w:t xml:space="preserve"> </w:t>
      </w:r>
      <w:proofErr w:type="spellStart"/>
      <w:r w:rsidR="00BD3EF0" w:rsidRPr="00F724BD">
        <w:rPr>
          <w:sz w:val="28"/>
          <w:szCs w:val="28"/>
        </w:rPr>
        <w:t>Таштагольского</w:t>
      </w:r>
      <w:proofErr w:type="spellEnd"/>
      <w:r w:rsidR="00BD3EF0" w:rsidRPr="00F724BD">
        <w:rPr>
          <w:sz w:val="28"/>
          <w:szCs w:val="28"/>
        </w:rPr>
        <w:t xml:space="preserve"> </w:t>
      </w:r>
      <w:r w:rsidR="00003756">
        <w:rPr>
          <w:sz w:val="28"/>
          <w:szCs w:val="28"/>
        </w:rPr>
        <w:t xml:space="preserve">муниципального </w:t>
      </w:r>
      <w:r w:rsidR="00BD3EF0" w:rsidRPr="00F724BD">
        <w:rPr>
          <w:sz w:val="28"/>
          <w:szCs w:val="28"/>
        </w:rPr>
        <w:t>район</w:t>
      </w:r>
      <w:r w:rsidR="00B25B1F">
        <w:rPr>
          <w:sz w:val="28"/>
          <w:szCs w:val="28"/>
        </w:rPr>
        <w:t>а</w:t>
      </w:r>
      <w:r w:rsidR="00BD3EF0" w:rsidRPr="00F724BD">
        <w:rPr>
          <w:sz w:val="28"/>
          <w:szCs w:val="28"/>
        </w:rPr>
        <w:t xml:space="preserve"> от 1</w:t>
      </w:r>
      <w:r w:rsidR="00340B49">
        <w:rPr>
          <w:sz w:val="28"/>
          <w:szCs w:val="28"/>
        </w:rPr>
        <w:t>5</w:t>
      </w:r>
      <w:r w:rsidR="00BD3EF0" w:rsidRPr="00F724BD">
        <w:rPr>
          <w:sz w:val="28"/>
          <w:szCs w:val="28"/>
        </w:rPr>
        <w:t xml:space="preserve"> </w:t>
      </w:r>
      <w:r w:rsidR="00E74CC6">
        <w:rPr>
          <w:sz w:val="28"/>
          <w:szCs w:val="28"/>
        </w:rPr>
        <w:t>октября</w:t>
      </w:r>
      <w:r w:rsidR="00BD3EF0" w:rsidRPr="00F724BD">
        <w:rPr>
          <w:sz w:val="28"/>
          <w:szCs w:val="28"/>
        </w:rPr>
        <w:t xml:space="preserve"> 20</w:t>
      </w:r>
      <w:r w:rsidR="000457FD">
        <w:rPr>
          <w:sz w:val="28"/>
          <w:szCs w:val="28"/>
        </w:rPr>
        <w:t>1</w:t>
      </w:r>
      <w:r w:rsidR="006511C9">
        <w:rPr>
          <w:sz w:val="28"/>
          <w:szCs w:val="28"/>
        </w:rPr>
        <w:t>4</w:t>
      </w:r>
      <w:r w:rsidR="00BD3EF0" w:rsidRPr="00F724BD">
        <w:rPr>
          <w:sz w:val="28"/>
          <w:szCs w:val="28"/>
        </w:rPr>
        <w:t>г.</w:t>
      </w:r>
      <w:r w:rsidR="000457FD">
        <w:rPr>
          <w:sz w:val="28"/>
          <w:szCs w:val="28"/>
        </w:rPr>
        <w:t xml:space="preserve"> </w:t>
      </w:r>
      <w:r w:rsidR="00C253E3">
        <w:rPr>
          <w:sz w:val="28"/>
          <w:szCs w:val="28"/>
        </w:rPr>
        <w:t xml:space="preserve">№ </w:t>
      </w:r>
      <w:r w:rsidR="006511C9">
        <w:rPr>
          <w:sz w:val="28"/>
          <w:szCs w:val="28"/>
        </w:rPr>
        <w:t>877</w:t>
      </w:r>
      <w:r w:rsidR="00E74CC6">
        <w:rPr>
          <w:sz w:val="28"/>
          <w:szCs w:val="28"/>
        </w:rPr>
        <w:t>-п</w:t>
      </w:r>
      <w:r w:rsidR="00C253E3">
        <w:rPr>
          <w:sz w:val="28"/>
          <w:szCs w:val="28"/>
        </w:rPr>
        <w:t xml:space="preserve"> «Об утверждении          муниципальной целевой программы «Развитие культуры» на 20</w:t>
      </w:r>
      <w:r w:rsidR="00E74CC6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 w:rsidR="00C253E3"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 w:rsidR="00C253E3">
        <w:rPr>
          <w:sz w:val="28"/>
          <w:szCs w:val="28"/>
        </w:rPr>
        <w:t xml:space="preserve"> годы следующего содержания: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3086">
        <w:rPr>
          <w:sz w:val="28"/>
          <w:szCs w:val="28"/>
        </w:rPr>
        <w:t>.19</w:t>
      </w:r>
      <w:r>
        <w:rPr>
          <w:sz w:val="28"/>
          <w:szCs w:val="28"/>
        </w:rPr>
        <w:t xml:space="preserve">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C253E3" w:rsidRDefault="005A3086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53E3">
        <w:rPr>
          <w:sz w:val="28"/>
          <w:szCs w:val="28"/>
        </w:rPr>
        <w:t xml:space="preserve">Средства местного бюджета – всего </w:t>
      </w:r>
      <w:r w:rsidR="00C02194">
        <w:rPr>
          <w:sz w:val="28"/>
          <w:szCs w:val="28"/>
        </w:rPr>
        <w:t>4425,9</w:t>
      </w:r>
      <w:r w:rsidR="00F83C3C">
        <w:rPr>
          <w:sz w:val="28"/>
          <w:szCs w:val="28"/>
        </w:rPr>
        <w:t xml:space="preserve"> </w:t>
      </w:r>
      <w:r w:rsidR="00C253E3" w:rsidRPr="00F83C3C">
        <w:rPr>
          <w:sz w:val="28"/>
          <w:szCs w:val="28"/>
        </w:rPr>
        <w:t>тыс</w:t>
      </w:r>
      <w:proofErr w:type="gramStart"/>
      <w:r w:rsidR="00C253E3">
        <w:rPr>
          <w:sz w:val="28"/>
          <w:szCs w:val="28"/>
        </w:rPr>
        <w:t>.р</w:t>
      </w:r>
      <w:proofErr w:type="gramEnd"/>
      <w:r w:rsidR="00C253E3">
        <w:rPr>
          <w:sz w:val="28"/>
          <w:szCs w:val="28"/>
        </w:rPr>
        <w:t>уб.,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74CC6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A35C64">
        <w:rPr>
          <w:sz w:val="28"/>
          <w:szCs w:val="28"/>
        </w:rPr>
        <w:t xml:space="preserve">- </w:t>
      </w:r>
      <w:r w:rsidR="006B1254">
        <w:rPr>
          <w:sz w:val="28"/>
          <w:szCs w:val="28"/>
        </w:rPr>
        <w:t xml:space="preserve"> 2425,9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8A304E">
        <w:rPr>
          <w:sz w:val="28"/>
          <w:szCs w:val="28"/>
        </w:rPr>
        <w:t xml:space="preserve"> </w:t>
      </w:r>
      <w:r w:rsidR="00920E51" w:rsidRPr="00920E51">
        <w:rPr>
          <w:sz w:val="28"/>
          <w:szCs w:val="28"/>
        </w:rPr>
        <w:t>1</w:t>
      </w:r>
      <w:r w:rsidR="00340B49">
        <w:rPr>
          <w:sz w:val="28"/>
          <w:szCs w:val="28"/>
        </w:rPr>
        <w:t>000</w:t>
      </w:r>
      <w:r w:rsidR="00E74CC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E74C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0E51" w:rsidRPr="00920E51">
        <w:rPr>
          <w:sz w:val="28"/>
          <w:szCs w:val="28"/>
        </w:rPr>
        <w:t>1</w:t>
      </w:r>
      <w:r w:rsidR="00340B49">
        <w:rPr>
          <w:sz w:val="28"/>
          <w:szCs w:val="28"/>
        </w:rPr>
        <w:t>000</w:t>
      </w:r>
      <w:r w:rsidR="00E74CC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5A3086">
        <w:rPr>
          <w:sz w:val="28"/>
          <w:szCs w:val="28"/>
        </w:rPr>
        <w:t>»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A3086">
        <w:rPr>
          <w:sz w:val="28"/>
          <w:szCs w:val="28"/>
        </w:rPr>
        <w:t>19.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5A3086" w:rsidRDefault="005A3086" w:rsidP="005A3086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C253E3" w:rsidRDefault="00C253E3" w:rsidP="005A30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E74CC6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C76C86">
        <w:rPr>
          <w:sz w:val="28"/>
          <w:szCs w:val="28"/>
        </w:rPr>
        <w:t xml:space="preserve">4425,9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A304E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4375AE">
        <w:rPr>
          <w:sz w:val="28"/>
          <w:szCs w:val="28"/>
        </w:rPr>
        <w:t>2425,9</w:t>
      </w:r>
      <w:r w:rsidR="00DD5FA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E74CC6">
        <w:rPr>
          <w:sz w:val="28"/>
          <w:szCs w:val="28"/>
        </w:rPr>
        <w:t xml:space="preserve"> </w:t>
      </w:r>
      <w:r w:rsidR="00920E51" w:rsidRPr="00920E51">
        <w:rPr>
          <w:sz w:val="28"/>
          <w:szCs w:val="28"/>
        </w:rPr>
        <w:t>1</w:t>
      </w:r>
      <w:r w:rsidR="00340B49">
        <w:rPr>
          <w:sz w:val="28"/>
          <w:szCs w:val="28"/>
        </w:rPr>
        <w:t>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E74CC6">
        <w:rPr>
          <w:sz w:val="28"/>
          <w:szCs w:val="28"/>
        </w:rPr>
        <w:t xml:space="preserve"> </w:t>
      </w:r>
      <w:r w:rsidR="00920E51" w:rsidRPr="00920E51">
        <w:rPr>
          <w:sz w:val="28"/>
          <w:szCs w:val="28"/>
        </w:rPr>
        <w:t>1</w:t>
      </w:r>
      <w:r w:rsidR="00340B49">
        <w:rPr>
          <w:sz w:val="28"/>
          <w:szCs w:val="28"/>
        </w:rPr>
        <w:t>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5A3086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E17FF4" w:rsidRDefault="00E17FF4" w:rsidP="007D62C3">
      <w:pPr>
        <w:suppressAutoHyphens/>
        <w:ind w:firstLine="624"/>
        <w:jc w:val="both"/>
        <w:rPr>
          <w:sz w:val="28"/>
          <w:szCs w:val="28"/>
        </w:rPr>
      </w:pP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76BF">
        <w:rPr>
          <w:sz w:val="28"/>
          <w:szCs w:val="28"/>
        </w:rPr>
        <w:t>19.</w:t>
      </w:r>
      <w:r>
        <w:rPr>
          <w:sz w:val="28"/>
          <w:szCs w:val="28"/>
        </w:rPr>
        <w:t>3. Раздел 7   «Программные мероприятия»  изложить в  следующей редакции:</w:t>
      </w:r>
    </w:p>
    <w:p w:rsidR="00C253E3" w:rsidRDefault="005A3086" w:rsidP="007D62C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253E3">
        <w:rPr>
          <w:sz w:val="28"/>
          <w:szCs w:val="28"/>
        </w:rPr>
        <w:t>7.Программные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96"/>
        <w:gridCol w:w="1224"/>
        <w:gridCol w:w="1080"/>
        <w:gridCol w:w="1098"/>
        <w:gridCol w:w="17"/>
        <w:gridCol w:w="1765"/>
      </w:tblGrid>
      <w:tr w:rsidR="00C253E3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</w:p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C253E3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6C1011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</w:t>
            </w:r>
            <w:r w:rsidR="00E74CC6" w:rsidRPr="00AC678B">
              <w:rPr>
                <w:sz w:val="28"/>
                <w:szCs w:val="28"/>
              </w:rPr>
              <w:t>1</w:t>
            </w:r>
            <w:r w:rsidR="006C1011">
              <w:rPr>
                <w:sz w:val="28"/>
                <w:szCs w:val="28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6C1011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6C1011">
              <w:rPr>
                <w:sz w:val="28"/>
                <w:szCs w:val="28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6C1011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6C1011">
              <w:rPr>
                <w:sz w:val="28"/>
                <w:szCs w:val="28"/>
              </w:rPr>
              <w:t>7</w:t>
            </w:r>
          </w:p>
        </w:tc>
      </w:tr>
      <w:tr w:rsidR="00C253E3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Районные мероприятия, проводимые управлением культуры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5A19DF" w:rsidRDefault="009A0185" w:rsidP="009A018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5A19DF" w:rsidRDefault="00DD0063" w:rsidP="00DD0063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2425,9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920E51" w:rsidP="00920E5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920E51" w:rsidP="00920E5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800</w:t>
            </w:r>
          </w:p>
        </w:tc>
      </w:tr>
      <w:tr w:rsidR="00C253E3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Муниципальные гранты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5A0BEF" w:rsidRDefault="004375AE" w:rsidP="004375A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3783" w:rsidRPr="005A0BEF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FB3E47" w:rsidRDefault="00DB3783" w:rsidP="00DB3783">
            <w:pPr>
              <w:suppressAutoHyphens/>
              <w:jc w:val="center"/>
              <w:rPr>
                <w:sz w:val="28"/>
                <w:szCs w:val="28"/>
              </w:rPr>
            </w:pPr>
            <w:r w:rsidRPr="00FB3E47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920E51" w:rsidP="00920E5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920E51" w:rsidP="00920E5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C253E3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920E51" w:rsidP="00920E51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Оснащение городского паркового хозяйства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5A0BEF" w:rsidRDefault="00DB3783" w:rsidP="005A0BEF">
            <w:pPr>
              <w:suppressAutoHyphens/>
              <w:jc w:val="center"/>
              <w:rPr>
                <w:sz w:val="28"/>
                <w:szCs w:val="28"/>
              </w:rPr>
            </w:pPr>
            <w:r w:rsidRPr="005A0BEF">
              <w:rPr>
                <w:sz w:val="28"/>
                <w:szCs w:val="28"/>
              </w:rPr>
              <w:t>3</w:t>
            </w:r>
            <w:r w:rsidR="005A0BEF" w:rsidRPr="005A0BEF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FB3E47" w:rsidRDefault="00FB3E47" w:rsidP="00FB3E47">
            <w:pPr>
              <w:suppressAutoHyphens/>
              <w:jc w:val="center"/>
              <w:rPr>
                <w:sz w:val="28"/>
                <w:szCs w:val="28"/>
              </w:rPr>
            </w:pPr>
            <w:r w:rsidRPr="00FB3E47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E74CC6" w:rsidP="00340B4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340B49">
              <w:rPr>
                <w:sz w:val="28"/>
                <w:szCs w:val="28"/>
              </w:rPr>
              <w:t>5</w:t>
            </w:r>
            <w:r w:rsidRPr="00AC678B">
              <w:rPr>
                <w:sz w:val="28"/>
                <w:szCs w:val="28"/>
              </w:rPr>
              <w:t>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E74CC6" w:rsidP="004A3178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4A3178" w:rsidRPr="00DB3783">
              <w:rPr>
                <w:sz w:val="28"/>
                <w:szCs w:val="28"/>
              </w:rPr>
              <w:t>5</w:t>
            </w:r>
            <w:r w:rsidRPr="00AC678B">
              <w:rPr>
                <w:sz w:val="28"/>
                <w:szCs w:val="28"/>
              </w:rPr>
              <w:t>0</w:t>
            </w:r>
          </w:p>
        </w:tc>
      </w:tr>
      <w:tr w:rsidR="00C25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ind w:left="360"/>
              <w:rPr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ИТОГО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5A19DF" w:rsidRDefault="009A0185" w:rsidP="009A018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CD7176" w:rsidRDefault="00DD0063" w:rsidP="00CD717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2425,9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920E51" w:rsidP="00920E5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40B49">
              <w:rPr>
                <w:sz w:val="28"/>
                <w:szCs w:val="28"/>
              </w:rPr>
              <w:t>000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920E51" w:rsidP="00920E5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40B49">
              <w:rPr>
                <w:sz w:val="28"/>
                <w:szCs w:val="28"/>
              </w:rPr>
              <w:t>000</w:t>
            </w:r>
          </w:p>
        </w:tc>
      </w:tr>
    </w:tbl>
    <w:p w:rsidR="00E80255" w:rsidRDefault="00111CB1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984F00" w:rsidRDefault="000276BF" w:rsidP="000276BF">
      <w:pPr>
        <w:suppressAutoHyphens/>
        <w:jc w:val="both"/>
        <w:rPr>
          <w:sz w:val="28"/>
          <w:szCs w:val="28"/>
        </w:rPr>
      </w:pPr>
      <w:r w:rsidRPr="007A5154">
        <w:rPr>
          <w:sz w:val="28"/>
        </w:rPr>
        <w:t>1.20</w:t>
      </w:r>
      <w:r w:rsidR="00BD3EF0" w:rsidRPr="00F724BD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 xml:space="preserve">в  </w:t>
      </w:r>
      <w:r w:rsidR="00BD3EF0" w:rsidRPr="00F724BD">
        <w:rPr>
          <w:sz w:val="28"/>
          <w:szCs w:val="28"/>
        </w:rPr>
        <w:t>муниципальн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целев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программ</w:t>
      </w:r>
      <w:r w:rsidR="00BD3EF0">
        <w:rPr>
          <w:sz w:val="28"/>
          <w:szCs w:val="28"/>
        </w:rPr>
        <w:t>у</w:t>
      </w:r>
      <w:r w:rsidR="00BD3EF0"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«Развитие физической культуры и спорта</w:t>
      </w:r>
      <w:r w:rsidR="00BD3EF0" w:rsidRPr="00F724BD">
        <w:rPr>
          <w:sz w:val="28"/>
          <w:szCs w:val="28"/>
        </w:rPr>
        <w:t>»</w:t>
      </w:r>
      <w:r w:rsidR="00BD3EF0">
        <w:rPr>
          <w:sz w:val="28"/>
          <w:szCs w:val="28"/>
        </w:rPr>
        <w:t xml:space="preserve"> на 20</w:t>
      </w:r>
      <w:r w:rsidR="009E7B4B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 w:rsidR="009E7B4B">
        <w:rPr>
          <w:sz w:val="28"/>
          <w:szCs w:val="28"/>
        </w:rPr>
        <w:t>-</w:t>
      </w:r>
      <w:r w:rsidR="00BD3EF0"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 w:rsidR="00BD3EF0">
        <w:rPr>
          <w:sz w:val="28"/>
          <w:szCs w:val="28"/>
        </w:rPr>
        <w:t>годы, утвержденную</w:t>
      </w:r>
      <w:r w:rsidR="00BD3EF0" w:rsidRPr="00F724BD">
        <w:rPr>
          <w:sz w:val="28"/>
          <w:szCs w:val="28"/>
        </w:rPr>
        <w:t xml:space="preserve"> </w:t>
      </w:r>
      <w:r w:rsidR="009E7B4B">
        <w:rPr>
          <w:sz w:val="28"/>
          <w:szCs w:val="28"/>
        </w:rPr>
        <w:t>постановлением Администрации</w:t>
      </w:r>
      <w:r w:rsidR="00BD3EF0" w:rsidRPr="00F724BD">
        <w:rPr>
          <w:sz w:val="28"/>
          <w:szCs w:val="28"/>
        </w:rPr>
        <w:t xml:space="preserve"> </w:t>
      </w:r>
      <w:proofErr w:type="spellStart"/>
      <w:r w:rsidR="00BD3EF0" w:rsidRPr="00F724BD">
        <w:rPr>
          <w:sz w:val="28"/>
          <w:szCs w:val="28"/>
        </w:rPr>
        <w:t>Таштагольского</w:t>
      </w:r>
      <w:proofErr w:type="spellEnd"/>
      <w:r w:rsidR="00BD3EF0" w:rsidRPr="00F724BD">
        <w:rPr>
          <w:sz w:val="28"/>
          <w:szCs w:val="28"/>
        </w:rPr>
        <w:t xml:space="preserve"> </w:t>
      </w:r>
      <w:r w:rsidR="00AA7AF6">
        <w:rPr>
          <w:sz w:val="28"/>
          <w:szCs w:val="28"/>
        </w:rPr>
        <w:t xml:space="preserve">муниципального </w:t>
      </w:r>
      <w:r w:rsidR="00BD3EF0" w:rsidRPr="00F724BD">
        <w:rPr>
          <w:sz w:val="28"/>
          <w:szCs w:val="28"/>
        </w:rPr>
        <w:t>район</w:t>
      </w:r>
      <w:r w:rsidR="009E7B4B">
        <w:rPr>
          <w:sz w:val="28"/>
          <w:szCs w:val="28"/>
        </w:rPr>
        <w:t>а</w:t>
      </w:r>
      <w:r w:rsidR="00BD3EF0" w:rsidRPr="00F724BD">
        <w:rPr>
          <w:sz w:val="28"/>
          <w:szCs w:val="28"/>
        </w:rPr>
        <w:t xml:space="preserve"> от 1</w:t>
      </w:r>
      <w:r w:rsidR="00B40A00">
        <w:rPr>
          <w:sz w:val="28"/>
          <w:szCs w:val="28"/>
        </w:rPr>
        <w:t>5</w:t>
      </w:r>
      <w:r w:rsidR="00BD3EF0" w:rsidRPr="00F724BD">
        <w:rPr>
          <w:sz w:val="28"/>
          <w:szCs w:val="28"/>
        </w:rPr>
        <w:t xml:space="preserve"> </w:t>
      </w:r>
      <w:r w:rsidR="009E7B4B">
        <w:rPr>
          <w:sz w:val="28"/>
          <w:szCs w:val="28"/>
        </w:rPr>
        <w:t>октября</w:t>
      </w:r>
      <w:r w:rsidR="00BD3EF0" w:rsidRPr="00F724BD">
        <w:rPr>
          <w:sz w:val="28"/>
          <w:szCs w:val="28"/>
        </w:rPr>
        <w:t xml:space="preserve"> 20</w:t>
      </w:r>
      <w:r w:rsidR="009A46F9">
        <w:rPr>
          <w:sz w:val="28"/>
          <w:szCs w:val="28"/>
        </w:rPr>
        <w:t>1</w:t>
      </w:r>
      <w:r w:rsidR="006511C9">
        <w:rPr>
          <w:sz w:val="28"/>
          <w:szCs w:val="28"/>
        </w:rPr>
        <w:t>4</w:t>
      </w:r>
      <w:r w:rsidR="00BD3EF0"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84F00">
        <w:rPr>
          <w:sz w:val="28"/>
          <w:szCs w:val="28"/>
        </w:rPr>
        <w:t xml:space="preserve">№ </w:t>
      </w:r>
      <w:r w:rsidR="006511C9">
        <w:rPr>
          <w:sz w:val="28"/>
          <w:szCs w:val="28"/>
        </w:rPr>
        <w:t>894</w:t>
      </w:r>
      <w:r w:rsidR="00984F00">
        <w:rPr>
          <w:sz w:val="28"/>
          <w:szCs w:val="28"/>
        </w:rPr>
        <w:t>-</w:t>
      </w:r>
      <w:r w:rsidR="009E7B4B">
        <w:rPr>
          <w:sz w:val="28"/>
          <w:szCs w:val="28"/>
        </w:rPr>
        <w:t>п</w:t>
      </w:r>
      <w:r w:rsidR="00984F00">
        <w:rPr>
          <w:sz w:val="28"/>
          <w:szCs w:val="28"/>
        </w:rPr>
        <w:t xml:space="preserve"> «Об утверждении          муниципальной целевой программы </w:t>
      </w:r>
      <w:r w:rsidR="00984F00" w:rsidRPr="000A7B4B">
        <w:rPr>
          <w:sz w:val="28"/>
          <w:szCs w:val="28"/>
        </w:rPr>
        <w:t xml:space="preserve">«Развитие физической культуры и спорта» </w:t>
      </w:r>
      <w:r w:rsidR="003533AE">
        <w:rPr>
          <w:sz w:val="28"/>
          <w:szCs w:val="28"/>
        </w:rPr>
        <w:t>на 20</w:t>
      </w:r>
      <w:r w:rsidR="009A46F9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 w:rsidR="003533AE"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 w:rsidR="003533AE">
        <w:rPr>
          <w:sz w:val="28"/>
          <w:szCs w:val="28"/>
        </w:rPr>
        <w:t xml:space="preserve"> годы</w:t>
      </w:r>
      <w:r w:rsidR="00984F00">
        <w:rPr>
          <w:sz w:val="28"/>
          <w:szCs w:val="28"/>
        </w:rPr>
        <w:t>: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 w:rsidRPr="007A5154">
        <w:rPr>
          <w:sz w:val="28"/>
          <w:szCs w:val="28"/>
        </w:rPr>
        <w:t>1.</w:t>
      </w:r>
      <w:r w:rsidR="000276BF" w:rsidRPr="007A5154">
        <w:rPr>
          <w:sz w:val="28"/>
          <w:szCs w:val="28"/>
        </w:rPr>
        <w:t>20.</w:t>
      </w:r>
      <w:r w:rsidRPr="007A5154">
        <w:rPr>
          <w:sz w:val="28"/>
          <w:szCs w:val="28"/>
        </w:rPr>
        <w:t>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 и источники  финансирования Программы» изложить в следующей редакции:</w:t>
      </w:r>
    </w:p>
    <w:p w:rsidR="00984F00" w:rsidRDefault="000276B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4F00">
        <w:rPr>
          <w:sz w:val="28"/>
          <w:szCs w:val="28"/>
        </w:rPr>
        <w:t xml:space="preserve">Средства местного бюджета – всего </w:t>
      </w:r>
      <w:r w:rsidR="0084680E">
        <w:rPr>
          <w:sz w:val="28"/>
          <w:szCs w:val="28"/>
        </w:rPr>
        <w:t>3001,</w:t>
      </w:r>
      <w:r w:rsidR="00017044">
        <w:rPr>
          <w:sz w:val="28"/>
          <w:szCs w:val="28"/>
        </w:rPr>
        <w:t>55</w:t>
      </w:r>
      <w:r w:rsidR="00B064D0">
        <w:rPr>
          <w:b/>
          <w:sz w:val="28"/>
          <w:szCs w:val="28"/>
        </w:rPr>
        <w:t xml:space="preserve"> </w:t>
      </w:r>
      <w:r w:rsidR="00984F00">
        <w:rPr>
          <w:sz w:val="28"/>
          <w:szCs w:val="28"/>
        </w:rPr>
        <w:t>тыс</w:t>
      </w:r>
      <w:proofErr w:type="gramStart"/>
      <w:r w:rsidR="00984F00">
        <w:rPr>
          <w:sz w:val="28"/>
          <w:szCs w:val="28"/>
        </w:rPr>
        <w:t>.р</w:t>
      </w:r>
      <w:proofErr w:type="gramEnd"/>
      <w:r w:rsidR="00984F00">
        <w:rPr>
          <w:sz w:val="28"/>
          <w:szCs w:val="28"/>
        </w:rPr>
        <w:t>уб.,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E7B4B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8468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4680E">
        <w:rPr>
          <w:sz w:val="28"/>
          <w:szCs w:val="28"/>
        </w:rPr>
        <w:t>1251,</w:t>
      </w:r>
      <w:r w:rsidR="00017044">
        <w:rPr>
          <w:sz w:val="28"/>
          <w:szCs w:val="28"/>
        </w:rPr>
        <w:t>55</w:t>
      </w:r>
      <w:r w:rsidR="004F14AE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4F14AE">
        <w:rPr>
          <w:sz w:val="28"/>
          <w:szCs w:val="28"/>
        </w:rPr>
        <w:t xml:space="preserve">  </w:t>
      </w:r>
      <w:r w:rsidR="00B40A00">
        <w:rPr>
          <w:sz w:val="28"/>
          <w:szCs w:val="28"/>
        </w:rPr>
        <w:t>850</w:t>
      </w:r>
      <w:r>
        <w:rPr>
          <w:sz w:val="28"/>
          <w:szCs w:val="28"/>
        </w:rPr>
        <w:t xml:space="preserve"> </w:t>
      </w:r>
      <w:r w:rsidR="004F14AE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</w:t>
      </w:r>
      <w:r w:rsidR="004F14AE">
        <w:rPr>
          <w:sz w:val="28"/>
          <w:szCs w:val="28"/>
        </w:rPr>
        <w:t xml:space="preserve">  </w:t>
      </w:r>
      <w:r w:rsidR="00B40A00">
        <w:rPr>
          <w:sz w:val="28"/>
          <w:szCs w:val="28"/>
        </w:rPr>
        <w:t>900</w:t>
      </w:r>
      <w:r>
        <w:rPr>
          <w:sz w:val="28"/>
          <w:szCs w:val="28"/>
        </w:rPr>
        <w:t xml:space="preserve"> </w:t>
      </w:r>
      <w:r w:rsidR="004F14AE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276BF">
        <w:rPr>
          <w:sz w:val="28"/>
          <w:szCs w:val="28"/>
        </w:rPr>
        <w:t>»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 w:rsidRPr="009D56C2">
        <w:rPr>
          <w:sz w:val="28"/>
          <w:szCs w:val="28"/>
        </w:rPr>
        <w:t>1.</w:t>
      </w:r>
      <w:r w:rsidR="000276BF" w:rsidRPr="009D56C2">
        <w:rPr>
          <w:sz w:val="28"/>
          <w:szCs w:val="28"/>
        </w:rPr>
        <w:t>20.</w:t>
      </w:r>
      <w:r w:rsidRPr="009D56C2">
        <w:rPr>
          <w:sz w:val="28"/>
          <w:szCs w:val="28"/>
        </w:rPr>
        <w:t>2.</w:t>
      </w:r>
      <w:r>
        <w:rPr>
          <w:sz w:val="28"/>
          <w:szCs w:val="28"/>
        </w:rPr>
        <w:t xml:space="preserve"> Раздел 4 «Ресурсное обеспечение Программы» изложить в следующей редакции:</w:t>
      </w:r>
    </w:p>
    <w:p w:rsidR="000276BF" w:rsidRDefault="000276BF" w:rsidP="000276BF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9C5C5C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84680E">
        <w:rPr>
          <w:sz w:val="28"/>
          <w:szCs w:val="28"/>
        </w:rPr>
        <w:t>3001,</w:t>
      </w:r>
      <w:r w:rsidR="00017044">
        <w:rPr>
          <w:sz w:val="28"/>
          <w:szCs w:val="28"/>
        </w:rPr>
        <w:t>55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C5C5C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84680E">
        <w:rPr>
          <w:sz w:val="28"/>
          <w:szCs w:val="28"/>
        </w:rPr>
        <w:t>1251,</w:t>
      </w:r>
      <w:r w:rsidR="00017044">
        <w:rPr>
          <w:sz w:val="28"/>
          <w:szCs w:val="28"/>
        </w:rPr>
        <w:t>55</w:t>
      </w:r>
      <w:r w:rsidR="00B40A0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B40A00">
        <w:rPr>
          <w:sz w:val="28"/>
          <w:szCs w:val="28"/>
        </w:rPr>
        <w:t>850</w:t>
      </w:r>
      <w:r w:rsidR="00B94C1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</w:t>
      </w:r>
      <w:r w:rsidR="00B40A00">
        <w:rPr>
          <w:sz w:val="28"/>
          <w:szCs w:val="28"/>
        </w:rPr>
        <w:t>9</w:t>
      </w:r>
      <w:r w:rsidR="009A46F9">
        <w:rPr>
          <w:sz w:val="28"/>
          <w:szCs w:val="28"/>
        </w:rPr>
        <w:t>00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0276B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7C13BC" w:rsidRDefault="007C13BC" w:rsidP="007D62C3">
      <w:pPr>
        <w:suppressAutoHyphens/>
        <w:ind w:firstLine="624"/>
        <w:jc w:val="both"/>
        <w:rPr>
          <w:sz w:val="28"/>
          <w:szCs w:val="28"/>
        </w:rPr>
      </w:pP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76BF">
        <w:rPr>
          <w:sz w:val="28"/>
          <w:szCs w:val="28"/>
        </w:rPr>
        <w:t>20.</w:t>
      </w:r>
      <w:r>
        <w:rPr>
          <w:sz w:val="28"/>
          <w:szCs w:val="28"/>
        </w:rPr>
        <w:t>3. Раздел 7   «Мероприятия»  изложить  в  следующей редакции:</w:t>
      </w:r>
    </w:p>
    <w:p w:rsidR="00167222" w:rsidRDefault="00167222" w:rsidP="007D62C3">
      <w:pPr>
        <w:suppressAutoHyphens/>
        <w:ind w:firstLine="624"/>
        <w:jc w:val="both"/>
        <w:rPr>
          <w:sz w:val="28"/>
          <w:szCs w:val="28"/>
        </w:rPr>
      </w:pPr>
    </w:p>
    <w:p w:rsidR="00984F00" w:rsidRDefault="000276BF" w:rsidP="007D62C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84F00">
        <w:rPr>
          <w:sz w:val="28"/>
          <w:szCs w:val="28"/>
        </w:rPr>
        <w:t>7.Мероприятия</w:t>
      </w:r>
    </w:p>
    <w:p w:rsidR="00984F00" w:rsidRDefault="00984F00" w:rsidP="007D62C3">
      <w:pPr>
        <w:suppressAutoHyphens/>
        <w:rPr>
          <w:sz w:val="28"/>
          <w:szCs w:val="28"/>
        </w:rPr>
      </w:pPr>
    </w:p>
    <w:tbl>
      <w:tblPr>
        <w:tblW w:w="95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4555"/>
        <w:gridCol w:w="1126"/>
        <w:gridCol w:w="1126"/>
        <w:gridCol w:w="1063"/>
        <w:gridCol w:w="1063"/>
      </w:tblGrid>
      <w:tr w:rsidR="00630FFF" w:rsidTr="006A2B2F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п.п.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финансирования, тыс</w:t>
            </w:r>
            <w:proofErr w:type="gramStart"/>
            <w:r w:rsidRPr="00AC678B">
              <w:rPr>
                <w:sz w:val="28"/>
                <w:szCs w:val="28"/>
              </w:rPr>
              <w:t>.р</w:t>
            </w:r>
            <w:proofErr w:type="gramEnd"/>
            <w:r w:rsidRPr="00AC678B">
              <w:rPr>
                <w:sz w:val="28"/>
                <w:szCs w:val="28"/>
              </w:rPr>
              <w:t>уб.</w:t>
            </w:r>
          </w:p>
        </w:tc>
      </w:tr>
      <w:tr w:rsidR="00DD0F09" w:rsidTr="006A2B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E1253D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</w:t>
            </w:r>
            <w:r w:rsidR="00984F00" w:rsidRPr="00AC678B">
              <w:rPr>
                <w:sz w:val="28"/>
                <w:szCs w:val="28"/>
              </w:rPr>
              <w:t>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855CA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</w:t>
            </w:r>
            <w:r w:rsidR="004908E1" w:rsidRPr="00AC678B">
              <w:rPr>
                <w:sz w:val="28"/>
                <w:szCs w:val="28"/>
              </w:rPr>
              <w:t>1</w:t>
            </w:r>
            <w:r w:rsidR="00A855C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855CA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A855C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855CA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A855CA">
              <w:rPr>
                <w:sz w:val="28"/>
                <w:szCs w:val="28"/>
                <w:lang w:val="en-US"/>
              </w:rPr>
              <w:t>7</w:t>
            </w:r>
          </w:p>
        </w:tc>
      </w:tr>
      <w:tr w:rsidR="00DD0F09" w:rsidTr="006A2B2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F800EB" w:rsidRDefault="00984F00" w:rsidP="00AC678B">
            <w:pPr>
              <w:suppressAutoHyphens/>
              <w:rPr>
                <w:sz w:val="28"/>
                <w:szCs w:val="28"/>
              </w:rPr>
            </w:pPr>
            <w:r w:rsidRPr="00F800EB">
              <w:rPr>
                <w:sz w:val="28"/>
                <w:szCs w:val="28"/>
              </w:rPr>
              <w:t>Спортивно-массовые и физкультурно-оздоровительные мероприятия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6A2B2F" w:rsidRDefault="00DD0F09" w:rsidP="00DD0F0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4F14AE" w:rsidRDefault="00DD0F09" w:rsidP="00DD0F0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F14AE" w:rsidRPr="004F14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6A2B2F" w:rsidRDefault="006A2B2F" w:rsidP="006A2B2F">
            <w:pPr>
              <w:suppressAutoHyphens/>
              <w:jc w:val="center"/>
              <w:rPr>
                <w:sz w:val="28"/>
                <w:szCs w:val="28"/>
              </w:rPr>
            </w:pPr>
            <w:r w:rsidRPr="006A2B2F">
              <w:rPr>
                <w:sz w:val="28"/>
                <w:szCs w:val="28"/>
              </w:rPr>
              <w:t>335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6A2B2F" w:rsidRDefault="006A2B2F" w:rsidP="006A2B2F">
            <w:pPr>
              <w:suppressAutoHyphens/>
              <w:jc w:val="center"/>
              <w:rPr>
                <w:sz w:val="28"/>
                <w:szCs w:val="28"/>
              </w:rPr>
            </w:pPr>
            <w:r w:rsidRPr="006A2B2F">
              <w:rPr>
                <w:sz w:val="28"/>
                <w:szCs w:val="28"/>
              </w:rPr>
              <w:t>3</w:t>
            </w:r>
            <w:r w:rsidR="00F800EB" w:rsidRPr="006A2B2F">
              <w:rPr>
                <w:sz w:val="28"/>
                <w:szCs w:val="28"/>
                <w:lang w:val="en-US"/>
              </w:rPr>
              <w:t>90</w:t>
            </w:r>
          </w:p>
        </w:tc>
      </w:tr>
      <w:tr w:rsidR="00DD0F09" w:rsidTr="006A2B2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536536" w:rsidP="0053653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4F00" w:rsidRPr="00AC678B">
              <w:rPr>
                <w:sz w:val="28"/>
                <w:szCs w:val="28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Соревнования среди детей и подростков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B347C" w:rsidRDefault="00DD0F09" w:rsidP="00DD0F0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4F14AE" w:rsidRDefault="00DD0F09" w:rsidP="00DD0F0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DD0F09" w:rsidTr="006A2B2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536536" w:rsidP="0053653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4F00" w:rsidRPr="00AC678B">
              <w:rPr>
                <w:sz w:val="28"/>
                <w:szCs w:val="28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Соревнования среди инвалидов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B347C" w:rsidRDefault="004066F5" w:rsidP="00DD0F09">
            <w:pPr>
              <w:suppressAutoHyphens/>
              <w:jc w:val="center"/>
              <w:rPr>
                <w:sz w:val="28"/>
                <w:szCs w:val="28"/>
              </w:rPr>
            </w:pPr>
            <w:r w:rsidRPr="00AB347C">
              <w:rPr>
                <w:sz w:val="28"/>
                <w:szCs w:val="28"/>
              </w:rPr>
              <w:t>17</w:t>
            </w:r>
            <w:r w:rsidR="00DD0F09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4F14AE" w:rsidRDefault="00DD0F09" w:rsidP="00DD0F0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ED09B5" w:rsidP="00F800E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7</w:t>
            </w:r>
            <w:r w:rsidR="00F800E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1A1C35">
              <w:rPr>
                <w:sz w:val="28"/>
                <w:szCs w:val="28"/>
              </w:rPr>
              <w:t>0</w:t>
            </w:r>
          </w:p>
        </w:tc>
      </w:tr>
      <w:tr w:rsidR="00DD0F09" w:rsidTr="006A2B2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536536" w:rsidP="0053653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F00" w:rsidRPr="00AC678B">
              <w:rPr>
                <w:sz w:val="28"/>
                <w:szCs w:val="28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Соревнования среди ветеранов спорта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B347C" w:rsidRDefault="00DD0F09" w:rsidP="0001704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66F5" w:rsidRPr="00AB347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1,</w:t>
            </w:r>
            <w:r w:rsidR="00017044">
              <w:rPr>
                <w:sz w:val="28"/>
                <w:szCs w:val="28"/>
              </w:rPr>
              <w:t>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4F14AE" w:rsidRDefault="00DD0F09" w:rsidP="0001704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</w:t>
            </w:r>
            <w:r w:rsidR="00017044">
              <w:rPr>
                <w:sz w:val="28"/>
                <w:szCs w:val="28"/>
              </w:rPr>
              <w:t>35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1A1C35">
              <w:rPr>
                <w:sz w:val="28"/>
                <w:szCs w:val="28"/>
              </w:rPr>
              <w:t>0</w:t>
            </w:r>
          </w:p>
        </w:tc>
      </w:tr>
      <w:tr w:rsidR="00DD0F09" w:rsidTr="006A2B2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536536" w:rsidP="0053653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84F00" w:rsidRPr="00AC678B">
              <w:rPr>
                <w:sz w:val="28"/>
                <w:szCs w:val="28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Традиционные спортивные соревнования, проводимые в городах и районах области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B347C" w:rsidRDefault="00DD0F09" w:rsidP="00DD0F0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4F14AE" w:rsidRDefault="00DD0F09" w:rsidP="00DD0F0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066F5" w:rsidRPr="004F14AE">
              <w:rPr>
                <w:sz w:val="28"/>
                <w:szCs w:val="28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230</w:t>
            </w:r>
          </w:p>
        </w:tc>
      </w:tr>
      <w:tr w:rsidR="00DD0F09" w:rsidTr="006A2B2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6" w:rsidRPr="00AC678B" w:rsidRDefault="00536536" w:rsidP="0053653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4726" w:rsidRPr="00AC678B">
              <w:rPr>
                <w:sz w:val="28"/>
                <w:szCs w:val="28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6" w:rsidRPr="00F800EB" w:rsidRDefault="00F800EB" w:rsidP="00A038E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сертификация объектов спорта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6" w:rsidRPr="00AB347C" w:rsidRDefault="004066F5" w:rsidP="004066F5">
            <w:pPr>
              <w:suppressAutoHyphens/>
              <w:jc w:val="center"/>
              <w:rPr>
                <w:sz w:val="28"/>
                <w:szCs w:val="28"/>
              </w:rPr>
            </w:pPr>
            <w:r w:rsidRPr="00AB347C">
              <w:rPr>
                <w:sz w:val="28"/>
                <w:szCs w:val="28"/>
              </w:rPr>
              <w:t>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6" w:rsidRPr="004F14AE" w:rsidRDefault="004066F5" w:rsidP="004066F5">
            <w:pPr>
              <w:suppressAutoHyphens/>
              <w:jc w:val="center"/>
              <w:rPr>
                <w:sz w:val="28"/>
                <w:szCs w:val="28"/>
              </w:rPr>
            </w:pPr>
            <w:r w:rsidRPr="004F14AE">
              <w:rPr>
                <w:sz w:val="28"/>
                <w:szCs w:val="28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6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6" w:rsidRPr="00AC678B" w:rsidRDefault="00A24726" w:rsidP="00F800E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D0F09" w:rsidTr="006A2B2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8E121D" w:rsidRDefault="00630FFF" w:rsidP="0001704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3001,</w:t>
            </w:r>
            <w:r w:rsidR="00017044">
              <w:rPr>
                <w:sz w:val="28"/>
                <w:szCs w:val="28"/>
              </w:rPr>
              <w:t>55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4F14AE" w:rsidRDefault="004066F5" w:rsidP="00017044">
            <w:pPr>
              <w:suppressAutoHyphens/>
              <w:jc w:val="center"/>
              <w:rPr>
                <w:sz w:val="28"/>
                <w:szCs w:val="28"/>
              </w:rPr>
            </w:pPr>
            <w:r w:rsidRPr="004F14AE">
              <w:rPr>
                <w:sz w:val="28"/>
                <w:szCs w:val="28"/>
              </w:rPr>
              <w:t>1</w:t>
            </w:r>
            <w:r w:rsidR="00DD0F09">
              <w:rPr>
                <w:sz w:val="28"/>
                <w:szCs w:val="28"/>
              </w:rPr>
              <w:t>251,</w:t>
            </w:r>
            <w:r w:rsidR="00017044">
              <w:rPr>
                <w:sz w:val="28"/>
                <w:szCs w:val="28"/>
              </w:rPr>
              <w:t>55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</w:tbl>
    <w:p w:rsidR="00984F00" w:rsidRDefault="00402397" w:rsidP="00402397">
      <w:pPr>
        <w:tabs>
          <w:tab w:val="left" w:pos="6345"/>
          <w:tab w:val="right" w:pos="9795"/>
        </w:tabs>
        <w:suppressAutoHyphens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84F00">
        <w:rPr>
          <w:sz w:val="28"/>
        </w:rPr>
        <w:t>».</w:t>
      </w:r>
    </w:p>
    <w:p w:rsidR="00984F00" w:rsidRDefault="00984F00" w:rsidP="007D62C3">
      <w:pPr>
        <w:suppressAutoHyphens/>
        <w:jc w:val="right"/>
        <w:rPr>
          <w:sz w:val="28"/>
        </w:rPr>
      </w:pPr>
    </w:p>
    <w:p w:rsidR="00984F00" w:rsidRDefault="00DB172F" w:rsidP="007D62C3">
      <w:pPr>
        <w:suppressAutoHyphens/>
        <w:ind w:firstLine="624"/>
        <w:jc w:val="both"/>
        <w:rPr>
          <w:sz w:val="28"/>
          <w:szCs w:val="28"/>
        </w:rPr>
      </w:pPr>
      <w:r w:rsidRPr="005C060D">
        <w:rPr>
          <w:sz w:val="28"/>
        </w:rPr>
        <w:t>1.21</w:t>
      </w:r>
      <w:r w:rsidR="00BD3EF0" w:rsidRPr="005C060D">
        <w:rPr>
          <w:sz w:val="28"/>
          <w:szCs w:val="28"/>
        </w:rPr>
        <w:t>.</w:t>
      </w:r>
      <w:r w:rsidR="00BD3EF0" w:rsidRPr="00F724BD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 xml:space="preserve">в  </w:t>
      </w:r>
      <w:r w:rsidR="00BD3EF0" w:rsidRPr="00F724BD">
        <w:rPr>
          <w:sz w:val="28"/>
          <w:szCs w:val="28"/>
        </w:rPr>
        <w:t>муниципальн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целев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программ</w:t>
      </w:r>
      <w:r w:rsidR="00BD3EF0">
        <w:rPr>
          <w:sz w:val="28"/>
          <w:szCs w:val="28"/>
        </w:rPr>
        <w:t>у</w:t>
      </w:r>
      <w:r w:rsidR="00BD3EF0" w:rsidRPr="00F724BD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Благоустройство»</w:t>
      </w:r>
      <w:r w:rsidR="00BD3EF0">
        <w:rPr>
          <w:sz w:val="28"/>
          <w:szCs w:val="28"/>
        </w:rPr>
        <w:t xml:space="preserve"> на 20</w:t>
      </w:r>
      <w:r w:rsidR="00DF3C33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 w:rsidR="00BD3EF0"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 w:rsidR="00BD3EF0">
        <w:rPr>
          <w:sz w:val="28"/>
          <w:szCs w:val="28"/>
        </w:rPr>
        <w:t>годы, утвержденную</w:t>
      </w:r>
      <w:r w:rsidR="00BD3EF0" w:rsidRPr="00F724BD">
        <w:rPr>
          <w:sz w:val="28"/>
          <w:szCs w:val="28"/>
        </w:rPr>
        <w:t xml:space="preserve"> </w:t>
      </w:r>
      <w:r w:rsidR="00DF3C33">
        <w:rPr>
          <w:sz w:val="28"/>
          <w:szCs w:val="28"/>
        </w:rPr>
        <w:t xml:space="preserve">постановлением Администрации </w:t>
      </w:r>
      <w:proofErr w:type="spellStart"/>
      <w:r w:rsidR="00BD3EF0" w:rsidRPr="00F724BD">
        <w:rPr>
          <w:sz w:val="28"/>
          <w:szCs w:val="28"/>
        </w:rPr>
        <w:t>Таштагольского</w:t>
      </w:r>
      <w:proofErr w:type="spellEnd"/>
      <w:r w:rsidR="00BD3EF0" w:rsidRPr="00F724BD">
        <w:rPr>
          <w:sz w:val="28"/>
          <w:szCs w:val="28"/>
        </w:rPr>
        <w:t xml:space="preserve"> </w:t>
      </w:r>
      <w:r w:rsidR="002E4D31">
        <w:rPr>
          <w:sz w:val="28"/>
          <w:szCs w:val="28"/>
        </w:rPr>
        <w:t xml:space="preserve">муниципального </w:t>
      </w:r>
      <w:r w:rsidR="00BD3EF0" w:rsidRPr="00F724BD">
        <w:rPr>
          <w:sz w:val="28"/>
          <w:szCs w:val="28"/>
        </w:rPr>
        <w:t>район</w:t>
      </w:r>
      <w:r w:rsidR="00DF3C33">
        <w:rPr>
          <w:sz w:val="28"/>
          <w:szCs w:val="28"/>
        </w:rPr>
        <w:t>а</w:t>
      </w:r>
      <w:r w:rsidR="00BD3EF0" w:rsidRPr="00F724BD">
        <w:rPr>
          <w:sz w:val="28"/>
          <w:szCs w:val="28"/>
        </w:rPr>
        <w:t xml:space="preserve"> </w:t>
      </w:r>
      <w:r w:rsidR="00DF3C33">
        <w:rPr>
          <w:sz w:val="28"/>
          <w:szCs w:val="28"/>
        </w:rPr>
        <w:t>о</w:t>
      </w:r>
      <w:r w:rsidR="00BD3EF0" w:rsidRPr="00F724BD">
        <w:rPr>
          <w:sz w:val="28"/>
          <w:szCs w:val="28"/>
        </w:rPr>
        <w:t>т 1</w:t>
      </w:r>
      <w:r w:rsidR="00E27709">
        <w:rPr>
          <w:sz w:val="28"/>
          <w:szCs w:val="28"/>
        </w:rPr>
        <w:t>5</w:t>
      </w:r>
      <w:r w:rsidR="00BD3EF0" w:rsidRPr="00F724BD">
        <w:rPr>
          <w:sz w:val="28"/>
          <w:szCs w:val="28"/>
        </w:rPr>
        <w:t xml:space="preserve"> </w:t>
      </w:r>
      <w:r w:rsidR="00AD1203">
        <w:rPr>
          <w:sz w:val="28"/>
          <w:szCs w:val="28"/>
        </w:rPr>
        <w:t>октября</w:t>
      </w:r>
      <w:r w:rsidR="00BD3EF0" w:rsidRPr="00F724BD">
        <w:rPr>
          <w:sz w:val="28"/>
          <w:szCs w:val="28"/>
        </w:rPr>
        <w:t xml:space="preserve"> 20</w:t>
      </w:r>
      <w:r w:rsidR="007045C9">
        <w:rPr>
          <w:sz w:val="28"/>
          <w:szCs w:val="28"/>
        </w:rPr>
        <w:t>1</w:t>
      </w:r>
      <w:r w:rsidR="006511C9">
        <w:rPr>
          <w:sz w:val="28"/>
          <w:szCs w:val="28"/>
        </w:rPr>
        <w:t>4</w:t>
      </w:r>
      <w:r w:rsidR="00BD3EF0"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84F00">
        <w:rPr>
          <w:sz w:val="28"/>
          <w:szCs w:val="28"/>
        </w:rPr>
        <w:t xml:space="preserve">№ </w:t>
      </w:r>
      <w:r w:rsidR="006511C9">
        <w:rPr>
          <w:sz w:val="28"/>
          <w:szCs w:val="28"/>
        </w:rPr>
        <w:t>876</w:t>
      </w:r>
      <w:r w:rsidR="00984F00">
        <w:rPr>
          <w:sz w:val="28"/>
          <w:szCs w:val="28"/>
        </w:rPr>
        <w:t>-</w:t>
      </w:r>
      <w:r w:rsidR="00AD1203">
        <w:rPr>
          <w:sz w:val="28"/>
          <w:szCs w:val="28"/>
        </w:rPr>
        <w:t>п</w:t>
      </w:r>
      <w:r w:rsidR="00984F00">
        <w:rPr>
          <w:sz w:val="28"/>
          <w:szCs w:val="28"/>
        </w:rPr>
        <w:t xml:space="preserve"> «Об утверждении          муниципальной целевой программы «Благоустройство» на 20</w:t>
      </w:r>
      <w:r w:rsidR="008F37B5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 w:rsidR="00984F00"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 w:rsidR="00984F00">
        <w:rPr>
          <w:sz w:val="28"/>
          <w:szCs w:val="28"/>
        </w:rPr>
        <w:t xml:space="preserve"> годы: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172F">
        <w:rPr>
          <w:sz w:val="28"/>
          <w:szCs w:val="28"/>
        </w:rPr>
        <w:t>21.</w:t>
      </w:r>
      <w:r>
        <w:rPr>
          <w:sz w:val="28"/>
          <w:szCs w:val="28"/>
        </w:rPr>
        <w:t xml:space="preserve">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984F00" w:rsidRDefault="00DB172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4F00">
        <w:rPr>
          <w:sz w:val="28"/>
          <w:szCs w:val="28"/>
        </w:rPr>
        <w:t xml:space="preserve">Средства местного бюджета – всего </w:t>
      </w:r>
      <w:r w:rsidR="00020610">
        <w:rPr>
          <w:sz w:val="28"/>
          <w:szCs w:val="28"/>
        </w:rPr>
        <w:t>2</w:t>
      </w:r>
      <w:r w:rsidR="0021712F">
        <w:rPr>
          <w:sz w:val="28"/>
          <w:szCs w:val="28"/>
        </w:rPr>
        <w:t>59</w:t>
      </w:r>
      <w:r w:rsidR="00FE7467">
        <w:rPr>
          <w:sz w:val="28"/>
          <w:szCs w:val="28"/>
        </w:rPr>
        <w:t>8</w:t>
      </w:r>
      <w:r w:rsidR="0021712F">
        <w:rPr>
          <w:sz w:val="28"/>
          <w:szCs w:val="28"/>
        </w:rPr>
        <w:t>0</w:t>
      </w:r>
      <w:r w:rsidR="009D56C2">
        <w:rPr>
          <w:sz w:val="28"/>
          <w:szCs w:val="28"/>
        </w:rPr>
        <w:t>,</w:t>
      </w:r>
      <w:r w:rsidR="00DB0EF9">
        <w:rPr>
          <w:sz w:val="28"/>
          <w:szCs w:val="28"/>
        </w:rPr>
        <w:t>7</w:t>
      </w:r>
      <w:r w:rsidR="00984F00">
        <w:rPr>
          <w:sz w:val="28"/>
          <w:szCs w:val="28"/>
        </w:rPr>
        <w:t xml:space="preserve"> тыс</w:t>
      </w:r>
      <w:proofErr w:type="gramStart"/>
      <w:r w:rsidR="00984F00">
        <w:rPr>
          <w:sz w:val="28"/>
          <w:szCs w:val="28"/>
        </w:rPr>
        <w:t>.р</w:t>
      </w:r>
      <w:proofErr w:type="gramEnd"/>
      <w:r w:rsidR="00984F00">
        <w:rPr>
          <w:sz w:val="28"/>
          <w:szCs w:val="28"/>
        </w:rPr>
        <w:t>уб.,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F37B5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</w:t>
      </w:r>
      <w:r w:rsidR="001F1341">
        <w:rPr>
          <w:sz w:val="28"/>
          <w:szCs w:val="28"/>
        </w:rPr>
        <w:t>1</w:t>
      </w:r>
      <w:r w:rsidR="005569BB" w:rsidRPr="005569BB">
        <w:rPr>
          <w:sz w:val="28"/>
          <w:szCs w:val="28"/>
        </w:rPr>
        <w:t>99</w:t>
      </w:r>
      <w:r w:rsidR="00FE7467">
        <w:rPr>
          <w:sz w:val="28"/>
          <w:szCs w:val="28"/>
        </w:rPr>
        <w:t>8</w:t>
      </w:r>
      <w:r w:rsidR="005569BB" w:rsidRPr="005569BB">
        <w:rPr>
          <w:sz w:val="28"/>
          <w:szCs w:val="28"/>
        </w:rPr>
        <w:t>0</w:t>
      </w:r>
      <w:r w:rsidR="005569BB">
        <w:rPr>
          <w:sz w:val="28"/>
          <w:szCs w:val="28"/>
        </w:rPr>
        <w:t>,</w:t>
      </w:r>
      <w:r w:rsidR="00DB0EF9">
        <w:rPr>
          <w:sz w:val="28"/>
          <w:szCs w:val="28"/>
        </w:rPr>
        <w:t>7</w:t>
      </w:r>
      <w:r w:rsidR="00723B8E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723B8E">
        <w:rPr>
          <w:sz w:val="28"/>
          <w:szCs w:val="28"/>
        </w:rPr>
        <w:t xml:space="preserve">     </w:t>
      </w:r>
      <w:r w:rsidR="00CE2DCF" w:rsidRPr="00CE2DCF">
        <w:rPr>
          <w:sz w:val="28"/>
          <w:szCs w:val="28"/>
        </w:rPr>
        <w:t>3</w:t>
      </w:r>
      <w:r w:rsidR="00723B8E">
        <w:rPr>
          <w:sz w:val="28"/>
          <w:szCs w:val="28"/>
        </w:rPr>
        <w:t>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723B8E">
        <w:rPr>
          <w:sz w:val="28"/>
          <w:szCs w:val="28"/>
        </w:rPr>
        <w:t xml:space="preserve">     </w:t>
      </w:r>
      <w:r w:rsidR="00CE2DCF" w:rsidRPr="00CE2DCF">
        <w:rPr>
          <w:sz w:val="28"/>
          <w:szCs w:val="28"/>
        </w:rPr>
        <w:t>3</w:t>
      </w:r>
      <w:r w:rsidR="00723B8E">
        <w:rPr>
          <w:sz w:val="28"/>
          <w:szCs w:val="28"/>
        </w:rPr>
        <w:t>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DB172F">
        <w:rPr>
          <w:sz w:val="28"/>
          <w:szCs w:val="28"/>
        </w:rPr>
        <w:t>»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6C1F">
        <w:rPr>
          <w:sz w:val="28"/>
          <w:szCs w:val="28"/>
        </w:rPr>
        <w:t>21.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076C1F" w:rsidRDefault="00076C1F" w:rsidP="00076C1F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8F37B5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</w:t>
      </w:r>
      <w:r w:rsidR="007B133E">
        <w:rPr>
          <w:sz w:val="28"/>
          <w:szCs w:val="28"/>
        </w:rPr>
        <w:t xml:space="preserve"> </w:t>
      </w:r>
      <w:r w:rsidR="0073239C">
        <w:rPr>
          <w:sz w:val="28"/>
          <w:szCs w:val="28"/>
        </w:rPr>
        <w:t>259</w:t>
      </w:r>
      <w:r w:rsidR="00FE7467">
        <w:rPr>
          <w:sz w:val="28"/>
          <w:szCs w:val="28"/>
        </w:rPr>
        <w:t>8</w:t>
      </w:r>
      <w:r w:rsidR="0073239C">
        <w:rPr>
          <w:sz w:val="28"/>
          <w:szCs w:val="28"/>
        </w:rPr>
        <w:t>0,</w:t>
      </w:r>
      <w:r w:rsidR="00DB0EF9">
        <w:rPr>
          <w:sz w:val="28"/>
          <w:szCs w:val="28"/>
        </w:rPr>
        <w:t>7</w:t>
      </w:r>
      <w:r w:rsidR="0073239C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F37B5">
        <w:rPr>
          <w:sz w:val="28"/>
          <w:szCs w:val="28"/>
        </w:rPr>
        <w:t>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</w:t>
      </w:r>
      <w:r w:rsidR="00DF4D47">
        <w:rPr>
          <w:sz w:val="28"/>
          <w:szCs w:val="28"/>
        </w:rPr>
        <w:t>1</w:t>
      </w:r>
      <w:r w:rsidR="00AB1A99" w:rsidRPr="00AB1A99">
        <w:rPr>
          <w:sz w:val="28"/>
          <w:szCs w:val="28"/>
        </w:rPr>
        <w:t>99</w:t>
      </w:r>
      <w:r w:rsidR="00FE7467">
        <w:rPr>
          <w:sz w:val="28"/>
          <w:szCs w:val="28"/>
        </w:rPr>
        <w:t>8</w:t>
      </w:r>
      <w:r w:rsidR="00AB1A99" w:rsidRPr="00AB1A99">
        <w:rPr>
          <w:sz w:val="28"/>
          <w:szCs w:val="28"/>
        </w:rPr>
        <w:t>0</w:t>
      </w:r>
      <w:r w:rsidR="00AA342D">
        <w:rPr>
          <w:sz w:val="28"/>
          <w:szCs w:val="28"/>
        </w:rPr>
        <w:t>,</w:t>
      </w:r>
      <w:r w:rsidR="00DB0EF9">
        <w:rPr>
          <w:sz w:val="28"/>
          <w:szCs w:val="28"/>
        </w:rPr>
        <w:t>7</w:t>
      </w:r>
      <w:r w:rsidR="00483E4E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11C9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D969D7">
        <w:rPr>
          <w:sz w:val="28"/>
          <w:szCs w:val="28"/>
        </w:rPr>
        <w:t xml:space="preserve">     </w:t>
      </w:r>
      <w:r w:rsidR="00CE2DCF" w:rsidRPr="00CE2DCF">
        <w:rPr>
          <w:sz w:val="28"/>
          <w:szCs w:val="28"/>
        </w:rPr>
        <w:t>3</w:t>
      </w:r>
      <w:r w:rsidR="00D969D7">
        <w:rPr>
          <w:sz w:val="28"/>
          <w:szCs w:val="28"/>
        </w:rPr>
        <w:t>000</w:t>
      </w:r>
      <w:r w:rsidRPr="003C67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="00D969D7">
        <w:rPr>
          <w:sz w:val="28"/>
          <w:szCs w:val="28"/>
        </w:rPr>
        <w:t xml:space="preserve">     </w:t>
      </w:r>
      <w:r w:rsidR="00CE2DCF" w:rsidRPr="00CE2DCF">
        <w:rPr>
          <w:sz w:val="28"/>
          <w:szCs w:val="28"/>
        </w:rPr>
        <w:t>3</w:t>
      </w:r>
      <w:r w:rsidR="00D969D7">
        <w:rPr>
          <w:sz w:val="28"/>
          <w:szCs w:val="28"/>
        </w:rPr>
        <w:t>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076C1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6C1F">
        <w:rPr>
          <w:sz w:val="28"/>
          <w:szCs w:val="28"/>
        </w:rPr>
        <w:t>21.</w:t>
      </w:r>
      <w:r>
        <w:rPr>
          <w:sz w:val="28"/>
          <w:szCs w:val="28"/>
        </w:rPr>
        <w:t>3. Раздел 7   «Программные мероприятия»   изложить в следующей редакции:</w:t>
      </w:r>
    </w:p>
    <w:p w:rsidR="00755BC2" w:rsidRDefault="00755BC2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F00" w:rsidRDefault="00076C1F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4F00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p w:rsidR="00984F00" w:rsidRDefault="00984F00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80"/>
        <w:gridCol w:w="1440"/>
        <w:gridCol w:w="1080"/>
        <w:gridCol w:w="1260"/>
        <w:gridCol w:w="1260"/>
      </w:tblGrid>
      <w:tr w:rsidR="00984F0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00" w:rsidRDefault="00984F00" w:rsidP="007D62C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00" w:rsidRDefault="00984F00" w:rsidP="007D62C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00" w:rsidRDefault="00984F00" w:rsidP="007D62C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  <w:r w:rsidRPr="00F563A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563A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63A0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984F00">
        <w:trPr>
          <w:cantSplit/>
          <w:trHeight w:val="3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4F00" w:rsidRDefault="00984F00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4F00" w:rsidRDefault="00984F00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00" w:rsidRDefault="00984F00" w:rsidP="007D62C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84F00" w:rsidRDefault="00984F00" w:rsidP="00CE2D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6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F00" w:rsidRDefault="00984F00" w:rsidP="00CE2D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E2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84F00" w:rsidRDefault="00984F00" w:rsidP="00CE2DC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E2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D196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2" w:rsidRDefault="00575F27" w:rsidP="00575F2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2" w:rsidRDefault="004179E8" w:rsidP="004179E8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A48">
              <w:rPr>
                <w:rFonts w:ascii="Times New Roman" w:hAnsi="Times New Roman" w:cs="Times New Roman"/>
                <w:sz w:val="28"/>
                <w:szCs w:val="28"/>
              </w:rPr>
              <w:t>Строительство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D1962">
              <w:rPr>
                <w:rFonts w:ascii="Times New Roman" w:hAnsi="Times New Roman" w:cs="Times New Roman"/>
                <w:sz w:val="28"/>
                <w:szCs w:val="28"/>
              </w:rPr>
              <w:t>емонт сетей уличного освещения</w:t>
            </w:r>
            <w:r w:rsidR="00DD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2" w:rsidRPr="001D311B" w:rsidRDefault="00D75092" w:rsidP="00D7509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1B"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2" w:rsidRPr="00467FC2" w:rsidRDefault="00C27154" w:rsidP="00C2715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2" w:rsidRPr="00D60C1A" w:rsidRDefault="00CE2DCF" w:rsidP="00CE2DC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179E8" w:rsidRPr="00D60C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2" w:rsidRPr="00D60C1A" w:rsidRDefault="00CE2DCF" w:rsidP="00CE2DC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179E8" w:rsidRPr="00D60C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179E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575F2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AA60A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1D311B" w:rsidRDefault="00D75092" w:rsidP="00D7509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D80" w:rsidRPr="001D311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467FC2" w:rsidRDefault="005D57F4" w:rsidP="005D57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79E8" w:rsidRPr="00467FC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8B6543" w:rsidRDefault="004179E8" w:rsidP="00B81AE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4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8B6543" w:rsidRDefault="004179E8" w:rsidP="00B81AE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4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179E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575F2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AA60A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содержание территорий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1D311B" w:rsidRDefault="00D75092" w:rsidP="001D311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1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D31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31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1D80" w:rsidRPr="001D31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0EF9" w:rsidRPr="001D31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467FC2" w:rsidRDefault="005D57F4" w:rsidP="001D311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7154" w:rsidRPr="00467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31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7154" w:rsidRPr="00467FC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B0EF9" w:rsidRPr="00467F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C1585E" w:rsidRDefault="00043D18" w:rsidP="00043D1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5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C1585E" w:rsidRDefault="00043D18" w:rsidP="00043D1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5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179E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575F2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AA60A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объектов благоустройства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1D311B" w:rsidRDefault="00D75092" w:rsidP="00D7509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1B"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467FC2" w:rsidRDefault="00C27154" w:rsidP="00C2715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C2">
              <w:rPr>
                <w:rFonts w:ascii="Times New Roman" w:hAnsi="Times New Roman" w:cs="Times New Roman"/>
                <w:sz w:val="28"/>
                <w:szCs w:val="28"/>
              </w:rPr>
              <w:t>9500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C1585E" w:rsidRDefault="00043D18" w:rsidP="00043D1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5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C1585E" w:rsidRDefault="00043D18" w:rsidP="00043D1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79E8" w:rsidRPr="00C1585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C3EB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EB9" w:rsidRDefault="00AC3EB9" w:rsidP="007D62C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EB9" w:rsidRDefault="00AC3EB9" w:rsidP="007D62C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EB9" w:rsidRPr="00B84A88" w:rsidRDefault="00B84A88" w:rsidP="00615DE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8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615D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84A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1D80" w:rsidRPr="00B84A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0E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EB9" w:rsidRPr="00C27154" w:rsidRDefault="009D3953" w:rsidP="00615DE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615D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B0E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EB9" w:rsidRPr="00483E4E" w:rsidRDefault="00806FC4" w:rsidP="00806F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1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79E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EB9" w:rsidRPr="00483E4E" w:rsidRDefault="00806FC4" w:rsidP="00806F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1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79E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984F00" w:rsidRDefault="00984F00" w:rsidP="007D62C3">
      <w:pPr>
        <w:pStyle w:val="ConsPlusNormal"/>
        <w:widowControl/>
        <w:suppressAutoHyphens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proofErr w:type="gramStart"/>
      <w:r w:rsidRPr="002B1604">
        <w:rPr>
          <w:sz w:val="28"/>
        </w:rPr>
        <w:t>1.22</w:t>
      </w:r>
      <w:r w:rsidRPr="002B1604">
        <w:rPr>
          <w:sz w:val="28"/>
          <w:szCs w:val="28"/>
        </w:rPr>
        <w:t>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«Совершенствование системы работы по вопросам награждения, поощрения и проведения организационных мероприятий на территории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района» на 201</w:t>
      </w:r>
      <w:r w:rsidR="006511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511C9">
        <w:rPr>
          <w:sz w:val="28"/>
          <w:szCs w:val="28"/>
        </w:rPr>
        <w:t>7</w:t>
      </w:r>
      <w:r>
        <w:rPr>
          <w:sz w:val="28"/>
          <w:szCs w:val="28"/>
        </w:rPr>
        <w:t>год, 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</w:t>
      </w:r>
      <w:r w:rsidR="00B83593">
        <w:rPr>
          <w:sz w:val="28"/>
          <w:szCs w:val="28"/>
        </w:rPr>
        <w:t>15</w:t>
      </w:r>
      <w:r w:rsidRPr="00F724BD">
        <w:rPr>
          <w:sz w:val="28"/>
          <w:szCs w:val="28"/>
        </w:rPr>
        <w:t xml:space="preserve"> </w:t>
      </w:r>
      <w:r w:rsidR="00B83593">
        <w:rPr>
          <w:sz w:val="28"/>
          <w:szCs w:val="28"/>
        </w:rPr>
        <w:t xml:space="preserve">октября </w:t>
      </w:r>
      <w:r w:rsidRPr="00F724B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6511C9">
        <w:rPr>
          <w:sz w:val="28"/>
          <w:szCs w:val="28"/>
        </w:rPr>
        <w:t>4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№ </w:t>
      </w:r>
      <w:r w:rsidR="0008385C">
        <w:rPr>
          <w:sz w:val="28"/>
          <w:szCs w:val="28"/>
        </w:rPr>
        <w:t>871</w:t>
      </w:r>
      <w:r w:rsidRPr="00B83593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муниципальной целевой программы «Совершенствование системы работы по вопросам награждения, поощрения и проведения организационных мероприятий на территории 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района» на 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>год следующего содержания:</w:t>
      </w:r>
      <w:proofErr w:type="gramEnd"/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 w:rsidRPr="00827240">
        <w:rPr>
          <w:sz w:val="28"/>
          <w:szCs w:val="28"/>
        </w:rPr>
        <w:t>1.</w:t>
      </w:r>
      <w:r w:rsidR="000E5EA1" w:rsidRPr="00827240">
        <w:rPr>
          <w:sz w:val="28"/>
          <w:szCs w:val="28"/>
        </w:rPr>
        <w:t>22</w:t>
      </w:r>
      <w:r w:rsidRPr="00827240">
        <w:rPr>
          <w:sz w:val="28"/>
          <w:szCs w:val="28"/>
        </w:rPr>
        <w:t>.1.</w:t>
      </w:r>
      <w:r>
        <w:rPr>
          <w:sz w:val="28"/>
          <w:szCs w:val="28"/>
        </w:rPr>
        <w:t xml:space="preserve"> В паспорте Программы раздел «Объемы и источники  финансирования Программы» изложить в следующей редакции: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="00FA1654">
        <w:rPr>
          <w:sz w:val="28"/>
          <w:szCs w:val="28"/>
        </w:rPr>
        <w:t>3848,1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2D4E65">
        <w:rPr>
          <w:sz w:val="28"/>
          <w:szCs w:val="28"/>
        </w:rPr>
        <w:t>1</w:t>
      </w:r>
      <w:r w:rsidR="00FA1654">
        <w:rPr>
          <w:sz w:val="28"/>
          <w:szCs w:val="28"/>
        </w:rPr>
        <w:t>848,1</w:t>
      </w:r>
      <w:r w:rsidR="0051247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 xml:space="preserve"> год  - 1</w:t>
      </w:r>
      <w:r w:rsidR="006E4F60">
        <w:rPr>
          <w:sz w:val="28"/>
          <w:szCs w:val="28"/>
        </w:rPr>
        <w:t>0</w:t>
      </w:r>
      <w:r>
        <w:rPr>
          <w:sz w:val="28"/>
          <w:szCs w:val="28"/>
        </w:rPr>
        <w:t>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>год  – 1</w:t>
      </w:r>
      <w:r w:rsidR="006E4F60">
        <w:rPr>
          <w:sz w:val="28"/>
          <w:szCs w:val="28"/>
        </w:rPr>
        <w:t>0</w:t>
      </w:r>
      <w:r>
        <w:rPr>
          <w:sz w:val="28"/>
          <w:szCs w:val="28"/>
        </w:rPr>
        <w:t>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 w:rsidRPr="00827240">
        <w:rPr>
          <w:sz w:val="28"/>
          <w:szCs w:val="28"/>
        </w:rPr>
        <w:t>1.</w:t>
      </w:r>
      <w:r w:rsidR="000E5EA1" w:rsidRPr="00827240">
        <w:rPr>
          <w:sz w:val="28"/>
          <w:szCs w:val="28"/>
        </w:rPr>
        <w:t>22</w:t>
      </w:r>
      <w:r w:rsidRPr="00827240">
        <w:rPr>
          <w:sz w:val="28"/>
          <w:szCs w:val="28"/>
        </w:rPr>
        <w:t>.2.</w:t>
      </w:r>
      <w:r>
        <w:rPr>
          <w:sz w:val="28"/>
          <w:szCs w:val="28"/>
        </w:rPr>
        <w:t xml:space="preserve"> Раздел 4 «Ресурсное обеспечение Программы» изложить в следующей редакции:</w:t>
      </w:r>
    </w:p>
    <w:p w:rsidR="00EB7CF5" w:rsidRDefault="00EB7CF5" w:rsidP="00EB7CF5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EB7CF5" w:rsidRDefault="00EB7CF5" w:rsidP="00EB7CF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FA1654">
        <w:rPr>
          <w:sz w:val="28"/>
          <w:szCs w:val="28"/>
        </w:rPr>
        <w:t>3848,1</w:t>
      </w:r>
      <w:r w:rsidR="00E6012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B95B58">
        <w:rPr>
          <w:sz w:val="28"/>
          <w:szCs w:val="28"/>
        </w:rPr>
        <w:t xml:space="preserve">-  </w:t>
      </w:r>
      <w:r w:rsidR="009A288C">
        <w:rPr>
          <w:sz w:val="28"/>
          <w:szCs w:val="28"/>
        </w:rPr>
        <w:t>1</w:t>
      </w:r>
      <w:r w:rsidR="00FA1654">
        <w:rPr>
          <w:sz w:val="28"/>
          <w:szCs w:val="28"/>
        </w:rPr>
        <w:t>848,1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 xml:space="preserve"> год  - 1</w:t>
      </w:r>
      <w:r w:rsidR="006E4F60">
        <w:rPr>
          <w:sz w:val="28"/>
          <w:szCs w:val="28"/>
        </w:rPr>
        <w:t>0</w:t>
      </w:r>
      <w:r>
        <w:rPr>
          <w:sz w:val="28"/>
          <w:szCs w:val="28"/>
        </w:rPr>
        <w:t>00тыс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1</w:t>
      </w:r>
      <w:r w:rsidR="006E4F60">
        <w:rPr>
          <w:sz w:val="28"/>
          <w:szCs w:val="28"/>
        </w:rPr>
        <w:t>0</w:t>
      </w:r>
      <w:r>
        <w:rPr>
          <w:sz w:val="28"/>
          <w:szCs w:val="28"/>
        </w:rPr>
        <w:t>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подлежит ежегодному уточнению, исходя из возможностей бюджета на соответствующий финансовый год». 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 w:rsidRPr="00827240">
        <w:rPr>
          <w:sz w:val="28"/>
          <w:szCs w:val="28"/>
        </w:rPr>
        <w:t>1.</w:t>
      </w:r>
      <w:r w:rsidR="000E5EA1" w:rsidRPr="00827240">
        <w:rPr>
          <w:sz w:val="28"/>
          <w:szCs w:val="28"/>
        </w:rPr>
        <w:t>22</w:t>
      </w:r>
      <w:r w:rsidRPr="00827240">
        <w:rPr>
          <w:sz w:val="28"/>
          <w:szCs w:val="28"/>
        </w:rPr>
        <w:t>.3.</w:t>
      </w:r>
      <w:r>
        <w:rPr>
          <w:sz w:val="28"/>
          <w:szCs w:val="28"/>
        </w:rPr>
        <w:t xml:space="preserve"> Раздел 7   «Мероприятия»  изложить в  следующей редакции:</w:t>
      </w:r>
    </w:p>
    <w:p w:rsidR="00EB7CF5" w:rsidRDefault="00EB7CF5" w:rsidP="00EB7CF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«7.Мероприятия</w:t>
      </w:r>
    </w:p>
    <w:p w:rsidR="00EB7CF5" w:rsidRDefault="00EB7CF5" w:rsidP="00EB7CF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1260"/>
        <w:gridCol w:w="1260"/>
        <w:gridCol w:w="1080"/>
        <w:gridCol w:w="1620"/>
      </w:tblGrid>
      <w:tr w:rsidR="00EB7CF5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</w:p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EB7CF5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8935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89358B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8935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89358B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8935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89358B">
              <w:rPr>
                <w:sz w:val="28"/>
                <w:szCs w:val="28"/>
              </w:rPr>
              <w:t>7</w:t>
            </w:r>
          </w:p>
        </w:tc>
      </w:tr>
      <w:tr w:rsidR="00EB7CF5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Награждение, денежное вознаграждение</w:t>
            </w:r>
            <w:r w:rsidRPr="00827240">
              <w:rPr>
                <w:b/>
                <w:sz w:val="28"/>
                <w:szCs w:val="28"/>
              </w:rPr>
              <w:t>,</w:t>
            </w:r>
            <w:r w:rsidR="001070AF" w:rsidRPr="00827240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070AF" w:rsidRPr="00536C12">
              <w:rPr>
                <w:sz w:val="28"/>
                <w:szCs w:val="28"/>
              </w:rPr>
              <w:t>единовремен-ное</w:t>
            </w:r>
            <w:proofErr w:type="spellEnd"/>
            <w:proofErr w:type="gramEnd"/>
            <w:r w:rsidR="001070AF" w:rsidRPr="00536C12">
              <w:rPr>
                <w:sz w:val="28"/>
                <w:szCs w:val="28"/>
              </w:rPr>
              <w:t xml:space="preserve"> </w:t>
            </w:r>
            <w:r w:rsidRPr="00536C12">
              <w:rPr>
                <w:sz w:val="28"/>
                <w:szCs w:val="28"/>
              </w:rPr>
              <w:t xml:space="preserve"> </w:t>
            </w:r>
            <w:r w:rsidR="001070AF" w:rsidRPr="00536C12">
              <w:rPr>
                <w:sz w:val="28"/>
                <w:szCs w:val="28"/>
              </w:rPr>
              <w:t xml:space="preserve">денежное поощрение при выходе на пенсию муниципальных служащих </w:t>
            </w:r>
            <w:proofErr w:type="spellStart"/>
            <w:r w:rsidR="001070AF" w:rsidRPr="00536C12">
              <w:rPr>
                <w:sz w:val="28"/>
                <w:szCs w:val="28"/>
              </w:rPr>
              <w:t>Таштагольского</w:t>
            </w:r>
            <w:proofErr w:type="spellEnd"/>
            <w:r w:rsidR="001070AF" w:rsidRPr="00536C12">
              <w:rPr>
                <w:sz w:val="28"/>
                <w:szCs w:val="28"/>
              </w:rPr>
              <w:t xml:space="preserve"> муниципального района,</w:t>
            </w:r>
            <w:r w:rsidR="001070AF">
              <w:rPr>
                <w:sz w:val="28"/>
                <w:szCs w:val="28"/>
              </w:rPr>
              <w:t xml:space="preserve"> </w:t>
            </w:r>
            <w:r w:rsidRPr="00AC678B">
              <w:rPr>
                <w:sz w:val="28"/>
                <w:szCs w:val="28"/>
              </w:rPr>
              <w:t xml:space="preserve">приобретение подарков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FA1654" w:rsidRDefault="00FE5447" w:rsidP="0074095D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FE5447">
              <w:rPr>
                <w:sz w:val="28"/>
                <w:szCs w:val="28"/>
              </w:rPr>
              <w:t>2741,8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FA1654" w:rsidRDefault="009B32C2" w:rsidP="0074095D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9B32C2">
              <w:rPr>
                <w:sz w:val="28"/>
                <w:szCs w:val="28"/>
              </w:rPr>
              <w:t>1101,8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89358B" w:rsidP="0089358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89358B" w:rsidP="0089358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</w:tr>
      <w:tr w:rsidR="00EB7CF5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Изготовление бланков благодарственных писем, почетных грамот, медалей, удостоверений к медалям, приобретение рамок и цветов для награждения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FA1654" w:rsidRDefault="00FE5447" w:rsidP="008B4521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FE5447">
              <w:rPr>
                <w:sz w:val="28"/>
                <w:szCs w:val="28"/>
              </w:rPr>
              <w:t>800,5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FA1654" w:rsidRDefault="009B32C2" w:rsidP="0074095D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9B32C2">
              <w:rPr>
                <w:sz w:val="28"/>
                <w:szCs w:val="28"/>
              </w:rPr>
              <w:t>500,5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89358B" w:rsidP="0089358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89358B" w:rsidP="0089358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4C35CD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CD" w:rsidRPr="00AC678B" w:rsidRDefault="004C35CD" w:rsidP="00FB2090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CD" w:rsidRPr="00AC678B" w:rsidRDefault="004C35CD" w:rsidP="00FB209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мероприятия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CD" w:rsidRPr="00FA1654" w:rsidRDefault="00FE5447" w:rsidP="008B4521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FE5447">
              <w:rPr>
                <w:sz w:val="28"/>
                <w:szCs w:val="28"/>
              </w:rPr>
              <w:t>305,8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CD" w:rsidRPr="00FA1654" w:rsidRDefault="009B32C2" w:rsidP="0074095D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9B32C2">
              <w:rPr>
                <w:sz w:val="28"/>
                <w:szCs w:val="28"/>
              </w:rPr>
              <w:t>245,8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CD" w:rsidRDefault="0089358B" w:rsidP="0089358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35CD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CD" w:rsidRDefault="0089358B" w:rsidP="0089358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35CD">
              <w:rPr>
                <w:sz w:val="28"/>
                <w:szCs w:val="28"/>
              </w:rPr>
              <w:t>0</w:t>
            </w:r>
          </w:p>
        </w:tc>
      </w:tr>
      <w:tr w:rsidR="00EB7C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ind w:left="360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FA1654" w:rsidRDefault="00F146CB" w:rsidP="00F146C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FA1654" w:rsidRDefault="006359C4" w:rsidP="00F146CB">
            <w:pPr>
              <w:suppressAutoHyphens/>
              <w:jc w:val="center"/>
              <w:rPr>
                <w:sz w:val="28"/>
                <w:szCs w:val="28"/>
              </w:rPr>
            </w:pPr>
            <w:r w:rsidRPr="00FA1654">
              <w:rPr>
                <w:sz w:val="28"/>
                <w:szCs w:val="28"/>
              </w:rPr>
              <w:t>1</w:t>
            </w:r>
            <w:r w:rsidR="00F146CB">
              <w:rPr>
                <w:sz w:val="28"/>
                <w:szCs w:val="28"/>
              </w:rPr>
              <w:t>848,1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8935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89358B">
              <w:rPr>
                <w:sz w:val="28"/>
                <w:szCs w:val="28"/>
              </w:rPr>
              <w:t>0</w:t>
            </w:r>
            <w:r w:rsidRPr="00AC678B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8935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89358B">
              <w:rPr>
                <w:sz w:val="28"/>
                <w:szCs w:val="28"/>
              </w:rPr>
              <w:t>0</w:t>
            </w:r>
            <w:r w:rsidRPr="00AC678B">
              <w:rPr>
                <w:sz w:val="28"/>
                <w:szCs w:val="28"/>
              </w:rPr>
              <w:t>00</w:t>
            </w:r>
          </w:p>
        </w:tc>
      </w:tr>
    </w:tbl>
    <w:p w:rsidR="00EB7CF5" w:rsidRDefault="00EB7CF5" w:rsidP="00EB7CF5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401103" w:rsidRDefault="00401103" w:rsidP="00401103">
      <w:pPr>
        <w:suppressAutoHyphens/>
        <w:ind w:firstLine="624"/>
        <w:jc w:val="both"/>
        <w:rPr>
          <w:sz w:val="28"/>
          <w:szCs w:val="28"/>
        </w:rPr>
      </w:pPr>
      <w:r w:rsidRPr="001E3DF1">
        <w:rPr>
          <w:sz w:val="28"/>
        </w:rPr>
        <w:t>1.2</w:t>
      </w:r>
      <w:r w:rsidR="0074095D">
        <w:rPr>
          <w:sz w:val="28"/>
        </w:rPr>
        <w:t>3</w:t>
      </w:r>
      <w:r>
        <w:rPr>
          <w:sz w:val="28"/>
          <w:szCs w:val="28"/>
        </w:rPr>
        <w:t>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«</w:t>
      </w:r>
      <w:r w:rsidR="00EC3EFA">
        <w:rPr>
          <w:sz w:val="28"/>
          <w:szCs w:val="28"/>
        </w:rPr>
        <w:t>Чистая вода»</w:t>
      </w:r>
      <w:r>
        <w:rPr>
          <w:sz w:val="28"/>
          <w:szCs w:val="28"/>
        </w:rPr>
        <w:t xml:space="preserve"> на 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>г</w:t>
      </w:r>
      <w:r w:rsidR="00F750AB">
        <w:rPr>
          <w:sz w:val="28"/>
          <w:szCs w:val="28"/>
        </w:rPr>
        <w:t>г.</w:t>
      </w:r>
      <w:r>
        <w:rPr>
          <w:sz w:val="28"/>
          <w:szCs w:val="28"/>
        </w:rPr>
        <w:t>, 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 w:rsidR="00741B7C">
        <w:rPr>
          <w:sz w:val="28"/>
          <w:szCs w:val="28"/>
        </w:rPr>
        <w:t>муниципального</w:t>
      </w:r>
      <w:r w:rsidR="002870FA">
        <w:rPr>
          <w:sz w:val="28"/>
          <w:szCs w:val="28"/>
        </w:rPr>
        <w:t xml:space="preserve">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</w:t>
      </w:r>
      <w:r w:rsidR="001E3DF1">
        <w:rPr>
          <w:sz w:val="28"/>
          <w:szCs w:val="28"/>
        </w:rPr>
        <w:t>1</w:t>
      </w:r>
      <w:r w:rsidR="003534E2">
        <w:rPr>
          <w:sz w:val="28"/>
          <w:szCs w:val="28"/>
        </w:rPr>
        <w:t>5 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08385C">
        <w:rPr>
          <w:sz w:val="28"/>
          <w:szCs w:val="28"/>
        </w:rPr>
        <w:t>4</w:t>
      </w:r>
      <w:r w:rsidRPr="00F724BD">
        <w:rPr>
          <w:sz w:val="28"/>
          <w:szCs w:val="28"/>
        </w:rPr>
        <w:t>г.</w:t>
      </w:r>
      <w:r w:rsidR="00DD2E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8385C">
        <w:rPr>
          <w:sz w:val="28"/>
          <w:szCs w:val="28"/>
        </w:rPr>
        <w:t>870</w:t>
      </w:r>
      <w:r w:rsidRPr="002870FA">
        <w:rPr>
          <w:b/>
          <w:sz w:val="28"/>
          <w:szCs w:val="28"/>
        </w:rPr>
        <w:t>-</w:t>
      </w:r>
      <w:r w:rsidRPr="001E3DF1">
        <w:rPr>
          <w:sz w:val="28"/>
          <w:szCs w:val="28"/>
        </w:rPr>
        <w:t>п</w:t>
      </w:r>
      <w:r>
        <w:rPr>
          <w:sz w:val="28"/>
          <w:szCs w:val="28"/>
        </w:rPr>
        <w:t xml:space="preserve"> «Об утверждении муниципальной целевой программы «</w:t>
      </w:r>
      <w:r w:rsidR="00DD2E3B">
        <w:rPr>
          <w:sz w:val="28"/>
          <w:szCs w:val="28"/>
        </w:rPr>
        <w:t>Чистая вода</w:t>
      </w:r>
      <w:r>
        <w:rPr>
          <w:sz w:val="28"/>
          <w:szCs w:val="28"/>
        </w:rPr>
        <w:t>» на 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>г</w:t>
      </w:r>
      <w:r w:rsidR="00F750AB">
        <w:rPr>
          <w:sz w:val="28"/>
          <w:szCs w:val="28"/>
        </w:rPr>
        <w:t>г.</w:t>
      </w:r>
      <w:r>
        <w:rPr>
          <w:sz w:val="28"/>
          <w:szCs w:val="28"/>
        </w:rPr>
        <w:t xml:space="preserve"> следующего содержания:</w:t>
      </w:r>
    </w:p>
    <w:p w:rsidR="009B563A" w:rsidRDefault="009B563A" w:rsidP="00401103">
      <w:pPr>
        <w:suppressAutoHyphens/>
        <w:ind w:firstLine="624"/>
        <w:jc w:val="both"/>
        <w:rPr>
          <w:sz w:val="28"/>
          <w:szCs w:val="28"/>
        </w:rPr>
      </w:pPr>
    </w:p>
    <w:p w:rsidR="00401103" w:rsidRDefault="00401103" w:rsidP="00401103">
      <w:pPr>
        <w:suppressAutoHyphens/>
        <w:ind w:firstLine="624"/>
        <w:jc w:val="both"/>
        <w:rPr>
          <w:sz w:val="28"/>
          <w:szCs w:val="28"/>
        </w:rPr>
      </w:pPr>
      <w:r w:rsidRPr="00847ACA">
        <w:rPr>
          <w:sz w:val="28"/>
          <w:szCs w:val="28"/>
        </w:rPr>
        <w:t>1.2</w:t>
      </w:r>
      <w:r w:rsidR="0074095D" w:rsidRPr="00847ACA">
        <w:rPr>
          <w:sz w:val="28"/>
          <w:szCs w:val="28"/>
        </w:rPr>
        <w:t>3</w:t>
      </w:r>
      <w:r w:rsidRPr="00847ACA">
        <w:rPr>
          <w:sz w:val="28"/>
          <w:szCs w:val="28"/>
        </w:rPr>
        <w:t>.1.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994C30" w:rsidRDefault="00994C30" w:rsidP="00401103">
      <w:pPr>
        <w:suppressAutoHyphens/>
        <w:ind w:firstLine="624"/>
        <w:jc w:val="both"/>
        <w:rPr>
          <w:sz w:val="28"/>
          <w:szCs w:val="28"/>
        </w:rPr>
      </w:pPr>
    </w:p>
    <w:p w:rsidR="00401103" w:rsidRDefault="002E08C4" w:rsidP="0040110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1103">
        <w:rPr>
          <w:sz w:val="28"/>
          <w:szCs w:val="28"/>
        </w:rPr>
        <w:t xml:space="preserve">Средства местного бюджета – всего </w:t>
      </w:r>
      <w:r w:rsidR="005133E1">
        <w:rPr>
          <w:sz w:val="28"/>
          <w:szCs w:val="28"/>
        </w:rPr>
        <w:t>1000</w:t>
      </w:r>
      <w:r w:rsidR="00401103">
        <w:rPr>
          <w:sz w:val="28"/>
          <w:szCs w:val="28"/>
        </w:rPr>
        <w:t xml:space="preserve"> тыс</w:t>
      </w:r>
      <w:proofErr w:type="gramStart"/>
      <w:r w:rsidR="00401103">
        <w:rPr>
          <w:sz w:val="28"/>
          <w:szCs w:val="28"/>
        </w:rPr>
        <w:t>.р</w:t>
      </w:r>
      <w:proofErr w:type="gramEnd"/>
      <w:r w:rsidR="00401103">
        <w:rPr>
          <w:sz w:val="28"/>
          <w:szCs w:val="28"/>
        </w:rPr>
        <w:t>уб.,</w:t>
      </w:r>
    </w:p>
    <w:p w:rsidR="00401103" w:rsidRDefault="00401103" w:rsidP="0040110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401103" w:rsidRDefault="00401103" w:rsidP="0040110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</w:t>
      </w:r>
      <w:r w:rsidR="00650C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650CF1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01103" w:rsidRPr="009003F6" w:rsidRDefault="00401103" w:rsidP="0040110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 xml:space="preserve"> год  </w:t>
      </w:r>
      <w:r w:rsidRPr="009003F6">
        <w:rPr>
          <w:sz w:val="28"/>
          <w:szCs w:val="28"/>
        </w:rPr>
        <w:t xml:space="preserve">- </w:t>
      </w:r>
      <w:r w:rsidR="007943D1">
        <w:rPr>
          <w:sz w:val="28"/>
          <w:szCs w:val="28"/>
        </w:rPr>
        <w:t xml:space="preserve">    50</w:t>
      </w:r>
      <w:r w:rsidR="00F052D1">
        <w:rPr>
          <w:sz w:val="28"/>
          <w:szCs w:val="28"/>
        </w:rPr>
        <w:t>0</w:t>
      </w:r>
      <w:r w:rsidRPr="009003F6">
        <w:rPr>
          <w:sz w:val="28"/>
          <w:szCs w:val="28"/>
        </w:rPr>
        <w:t xml:space="preserve"> тыс</w:t>
      </w:r>
      <w:proofErr w:type="gramStart"/>
      <w:r w:rsidRPr="009003F6">
        <w:rPr>
          <w:sz w:val="28"/>
          <w:szCs w:val="28"/>
        </w:rPr>
        <w:t>.р</w:t>
      </w:r>
      <w:proofErr w:type="gramEnd"/>
      <w:r w:rsidRPr="009003F6">
        <w:rPr>
          <w:sz w:val="28"/>
          <w:szCs w:val="28"/>
        </w:rPr>
        <w:t>уб.</w:t>
      </w:r>
    </w:p>
    <w:p w:rsidR="00401103" w:rsidRPr="00FF01F1" w:rsidRDefault="00401103" w:rsidP="00401103">
      <w:pPr>
        <w:suppressAutoHyphens/>
        <w:ind w:firstLine="624"/>
        <w:jc w:val="both"/>
        <w:rPr>
          <w:sz w:val="28"/>
          <w:szCs w:val="28"/>
        </w:rPr>
      </w:pPr>
      <w:r w:rsidRPr="009003F6">
        <w:rPr>
          <w:sz w:val="28"/>
          <w:szCs w:val="28"/>
        </w:rPr>
        <w:t>201</w:t>
      </w:r>
      <w:r w:rsidR="0008385C">
        <w:rPr>
          <w:sz w:val="28"/>
          <w:szCs w:val="28"/>
        </w:rPr>
        <w:t>7</w:t>
      </w:r>
      <w:r w:rsidRPr="009003F6">
        <w:rPr>
          <w:sz w:val="28"/>
          <w:szCs w:val="28"/>
        </w:rPr>
        <w:t xml:space="preserve"> год – </w:t>
      </w:r>
      <w:r w:rsidR="007943D1">
        <w:rPr>
          <w:sz w:val="28"/>
          <w:szCs w:val="28"/>
        </w:rPr>
        <w:t xml:space="preserve">    50</w:t>
      </w:r>
      <w:r w:rsidR="00F052D1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FF01F1">
        <w:rPr>
          <w:sz w:val="28"/>
          <w:szCs w:val="28"/>
        </w:rPr>
        <w:t>»</w:t>
      </w:r>
    </w:p>
    <w:p w:rsidR="00062DFE" w:rsidRDefault="00062DFE" w:rsidP="00401103">
      <w:pPr>
        <w:suppressAutoHyphens/>
        <w:ind w:firstLine="624"/>
        <w:jc w:val="both"/>
        <w:rPr>
          <w:sz w:val="28"/>
          <w:szCs w:val="28"/>
        </w:rPr>
      </w:pPr>
    </w:p>
    <w:p w:rsidR="00401103" w:rsidRDefault="00401103" w:rsidP="00401103">
      <w:pPr>
        <w:suppressAutoHyphens/>
        <w:ind w:firstLine="624"/>
        <w:jc w:val="both"/>
        <w:rPr>
          <w:sz w:val="28"/>
          <w:szCs w:val="28"/>
        </w:rPr>
      </w:pPr>
      <w:r w:rsidRPr="00E8591B">
        <w:rPr>
          <w:sz w:val="28"/>
          <w:szCs w:val="28"/>
        </w:rPr>
        <w:t>1.2</w:t>
      </w:r>
      <w:r w:rsidR="0074095D" w:rsidRPr="00E8591B">
        <w:rPr>
          <w:sz w:val="28"/>
          <w:szCs w:val="28"/>
        </w:rPr>
        <w:t>3</w:t>
      </w:r>
      <w:r w:rsidRPr="00E8591B">
        <w:rPr>
          <w:sz w:val="28"/>
          <w:szCs w:val="28"/>
        </w:rPr>
        <w:t>.2.</w:t>
      </w:r>
      <w:r>
        <w:rPr>
          <w:sz w:val="28"/>
          <w:szCs w:val="28"/>
        </w:rPr>
        <w:t xml:space="preserve"> Раздел 4 «Ресурсное обеспечение Программы» изложить в следующей редакции:</w:t>
      </w:r>
    </w:p>
    <w:p w:rsidR="00401103" w:rsidRDefault="00401103" w:rsidP="0040110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401103" w:rsidRDefault="00E17FF4" w:rsidP="004011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01103">
        <w:rPr>
          <w:sz w:val="28"/>
          <w:szCs w:val="28"/>
        </w:rPr>
        <w:t>Общий объем финансирования Программы на 201</w:t>
      </w:r>
      <w:r w:rsidR="0008385C">
        <w:rPr>
          <w:sz w:val="28"/>
          <w:szCs w:val="28"/>
        </w:rPr>
        <w:t>5</w:t>
      </w:r>
      <w:r w:rsidR="00401103"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 w:rsidR="00401103">
        <w:rPr>
          <w:sz w:val="28"/>
          <w:szCs w:val="28"/>
        </w:rPr>
        <w:t xml:space="preserve"> годы составляет   -   всего </w:t>
      </w:r>
      <w:r w:rsidR="00C05679">
        <w:rPr>
          <w:sz w:val="28"/>
          <w:szCs w:val="28"/>
        </w:rPr>
        <w:t xml:space="preserve"> </w:t>
      </w:r>
      <w:r w:rsidR="005133E1">
        <w:rPr>
          <w:sz w:val="28"/>
          <w:szCs w:val="28"/>
        </w:rPr>
        <w:t>1000</w:t>
      </w:r>
      <w:r w:rsidR="00401103">
        <w:rPr>
          <w:sz w:val="28"/>
          <w:szCs w:val="28"/>
        </w:rPr>
        <w:t xml:space="preserve"> тыс</w:t>
      </w:r>
      <w:proofErr w:type="gramStart"/>
      <w:r w:rsidR="00401103">
        <w:rPr>
          <w:sz w:val="28"/>
          <w:szCs w:val="28"/>
        </w:rPr>
        <w:t>.р</w:t>
      </w:r>
      <w:proofErr w:type="gramEnd"/>
      <w:r w:rsidR="00401103">
        <w:rPr>
          <w:sz w:val="28"/>
          <w:szCs w:val="28"/>
        </w:rPr>
        <w:t xml:space="preserve">уб. </w:t>
      </w:r>
      <w:r>
        <w:rPr>
          <w:sz w:val="28"/>
          <w:szCs w:val="28"/>
        </w:rPr>
        <w:t>из средств местного бюджета</w:t>
      </w:r>
      <w:r w:rsidR="00401103">
        <w:rPr>
          <w:sz w:val="28"/>
          <w:szCs w:val="28"/>
        </w:rPr>
        <w:t>, в т.ч.</w:t>
      </w:r>
      <w:r w:rsidR="002E08C4">
        <w:rPr>
          <w:sz w:val="28"/>
          <w:szCs w:val="28"/>
        </w:rPr>
        <w:t xml:space="preserve"> по годам</w:t>
      </w:r>
      <w:r w:rsidR="00401103">
        <w:rPr>
          <w:sz w:val="28"/>
          <w:szCs w:val="28"/>
        </w:rPr>
        <w:t xml:space="preserve">: </w:t>
      </w:r>
    </w:p>
    <w:p w:rsidR="002E08C4" w:rsidRDefault="002E08C4" w:rsidP="004011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E08C4" w:rsidRDefault="002E08C4" w:rsidP="004011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г.- </w:t>
      </w:r>
      <w:r w:rsidR="00F60C35">
        <w:rPr>
          <w:sz w:val="28"/>
          <w:szCs w:val="28"/>
        </w:rPr>
        <w:t xml:space="preserve">      </w:t>
      </w:r>
      <w:r w:rsidR="00F052D1">
        <w:rPr>
          <w:sz w:val="28"/>
          <w:szCs w:val="28"/>
        </w:rPr>
        <w:t xml:space="preserve"> </w:t>
      </w:r>
      <w:r w:rsidR="00F60C35">
        <w:rPr>
          <w:sz w:val="28"/>
          <w:szCs w:val="28"/>
        </w:rPr>
        <w:t>0</w:t>
      </w:r>
      <w:r w:rsidR="003541D0">
        <w:rPr>
          <w:sz w:val="28"/>
          <w:szCs w:val="28"/>
        </w:rPr>
        <w:t xml:space="preserve"> тыс</w:t>
      </w:r>
      <w:proofErr w:type="gramStart"/>
      <w:r w:rsidR="003541D0">
        <w:rPr>
          <w:sz w:val="28"/>
          <w:szCs w:val="28"/>
        </w:rPr>
        <w:t>.р</w:t>
      </w:r>
      <w:proofErr w:type="gramEnd"/>
      <w:r w:rsidR="003541D0">
        <w:rPr>
          <w:sz w:val="28"/>
          <w:szCs w:val="28"/>
        </w:rPr>
        <w:t>уб.</w:t>
      </w:r>
    </w:p>
    <w:p w:rsidR="002E08C4" w:rsidRDefault="00F74FAA" w:rsidP="004011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>г.-</w:t>
      </w:r>
      <w:r w:rsidR="003541D0">
        <w:rPr>
          <w:sz w:val="28"/>
          <w:szCs w:val="28"/>
        </w:rPr>
        <w:t xml:space="preserve">    50</w:t>
      </w:r>
      <w:r w:rsidR="00F052D1">
        <w:rPr>
          <w:sz w:val="28"/>
          <w:szCs w:val="28"/>
        </w:rPr>
        <w:t>0</w:t>
      </w:r>
      <w:r w:rsidR="003541D0">
        <w:rPr>
          <w:sz w:val="28"/>
          <w:szCs w:val="28"/>
        </w:rPr>
        <w:t xml:space="preserve">  тыс</w:t>
      </w:r>
      <w:proofErr w:type="gramStart"/>
      <w:r w:rsidR="003541D0">
        <w:rPr>
          <w:sz w:val="28"/>
          <w:szCs w:val="28"/>
        </w:rPr>
        <w:t>.р</w:t>
      </w:r>
      <w:proofErr w:type="gramEnd"/>
      <w:r w:rsidR="003541D0">
        <w:rPr>
          <w:sz w:val="28"/>
          <w:szCs w:val="28"/>
        </w:rPr>
        <w:t>уб.</w:t>
      </w:r>
    </w:p>
    <w:p w:rsidR="00F74FAA" w:rsidRDefault="00F74FAA" w:rsidP="004011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>г.-</w:t>
      </w:r>
      <w:r w:rsidR="003541D0">
        <w:rPr>
          <w:sz w:val="28"/>
          <w:szCs w:val="28"/>
        </w:rPr>
        <w:t xml:space="preserve">    50</w:t>
      </w:r>
      <w:r w:rsidR="00F052D1">
        <w:rPr>
          <w:sz w:val="28"/>
          <w:szCs w:val="28"/>
        </w:rPr>
        <w:t>0</w:t>
      </w:r>
      <w:r w:rsidR="003541D0">
        <w:rPr>
          <w:sz w:val="28"/>
          <w:szCs w:val="28"/>
        </w:rPr>
        <w:t xml:space="preserve">  тыс</w:t>
      </w:r>
      <w:proofErr w:type="gramStart"/>
      <w:r w:rsidR="003541D0">
        <w:rPr>
          <w:sz w:val="28"/>
          <w:szCs w:val="28"/>
        </w:rPr>
        <w:t>.р</w:t>
      </w:r>
      <w:proofErr w:type="gramEnd"/>
      <w:r w:rsidR="003541D0">
        <w:rPr>
          <w:sz w:val="28"/>
          <w:szCs w:val="28"/>
        </w:rPr>
        <w:t>уб.</w:t>
      </w:r>
    </w:p>
    <w:p w:rsidR="00810F96" w:rsidRPr="00F62232" w:rsidRDefault="003541D0" w:rsidP="004011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17FF4" w:rsidRDefault="003541D0" w:rsidP="00E17FF4">
      <w:pPr>
        <w:suppressAutoHyphens/>
        <w:jc w:val="both"/>
        <w:rPr>
          <w:sz w:val="28"/>
          <w:szCs w:val="28"/>
        </w:rPr>
      </w:pPr>
      <w:r w:rsidRPr="00F62232">
        <w:rPr>
          <w:b/>
          <w:sz w:val="28"/>
          <w:szCs w:val="28"/>
        </w:rPr>
        <w:t xml:space="preserve">        </w:t>
      </w:r>
      <w:r w:rsidR="00E17FF4">
        <w:rPr>
          <w:sz w:val="28"/>
          <w:szCs w:val="28"/>
        </w:rPr>
        <w:t xml:space="preserve">Объем финансирования подлежит ежегодному уточнению, исходя из возможностей бюджета на соответствующий финансовый год». </w:t>
      </w:r>
    </w:p>
    <w:p w:rsidR="00F272E1" w:rsidRDefault="00F272E1" w:rsidP="00401103">
      <w:pPr>
        <w:suppressAutoHyphens/>
        <w:ind w:firstLine="624"/>
        <w:jc w:val="both"/>
        <w:rPr>
          <w:sz w:val="28"/>
          <w:szCs w:val="28"/>
        </w:rPr>
      </w:pPr>
    </w:p>
    <w:p w:rsidR="00401103" w:rsidRDefault="00401103" w:rsidP="00401103">
      <w:pPr>
        <w:suppressAutoHyphens/>
        <w:ind w:firstLine="624"/>
        <w:jc w:val="both"/>
        <w:rPr>
          <w:sz w:val="28"/>
          <w:szCs w:val="28"/>
        </w:rPr>
      </w:pPr>
      <w:r w:rsidRPr="00810F96">
        <w:rPr>
          <w:sz w:val="28"/>
          <w:szCs w:val="28"/>
        </w:rPr>
        <w:t>1.2</w:t>
      </w:r>
      <w:r w:rsidR="00F8584F" w:rsidRPr="00810F96">
        <w:rPr>
          <w:sz w:val="28"/>
          <w:szCs w:val="28"/>
        </w:rPr>
        <w:t>3</w:t>
      </w:r>
      <w:r w:rsidRPr="00810F96">
        <w:rPr>
          <w:sz w:val="28"/>
          <w:szCs w:val="28"/>
        </w:rPr>
        <w:t>.3.</w:t>
      </w:r>
      <w:r>
        <w:rPr>
          <w:sz w:val="28"/>
          <w:szCs w:val="28"/>
        </w:rPr>
        <w:t xml:space="preserve"> Раздел 7   «Программные мероприятия»  изложить в  следующей редакции:</w:t>
      </w:r>
    </w:p>
    <w:p w:rsidR="00401103" w:rsidRDefault="00401103" w:rsidP="0040110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«7.Программные мероприятия</w:t>
      </w:r>
    </w:p>
    <w:p w:rsidR="005851A3" w:rsidRPr="0011744E" w:rsidRDefault="005851A3" w:rsidP="005851A3">
      <w:pPr>
        <w:pStyle w:val="a6"/>
        <w:jc w:val="center"/>
        <w:rPr>
          <w:sz w:val="28"/>
          <w:szCs w:val="28"/>
        </w:rPr>
      </w:pPr>
    </w:p>
    <w:tbl>
      <w:tblPr>
        <w:tblW w:w="95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40"/>
        <w:gridCol w:w="1440"/>
        <w:gridCol w:w="1080"/>
        <w:gridCol w:w="1260"/>
        <w:gridCol w:w="1260"/>
      </w:tblGrid>
      <w:tr w:rsidR="005851A3" w:rsidRPr="0011744E" w:rsidTr="00EC6CE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117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4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1A3" w:rsidRPr="0011744E" w:rsidRDefault="005851A3" w:rsidP="00EC6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5851A3" w:rsidRPr="0011744E" w:rsidTr="00EC6CEE">
        <w:trPr>
          <w:cantSplit/>
          <w:trHeight w:val="3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1A3" w:rsidRPr="0011744E" w:rsidRDefault="005851A3" w:rsidP="00EC6CEE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1A3" w:rsidRPr="0011744E" w:rsidRDefault="005851A3" w:rsidP="00EC6CE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51A3" w:rsidRPr="0011744E" w:rsidRDefault="005851A3" w:rsidP="00EC6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1A3" w:rsidRPr="0011744E" w:rsidRDefault="005851A3" w:rsidP="00EC6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851A3" w:rsidRPr="0011744E" w:rsidRDefault="005851A3" w:rsidP="00EC6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51A3" w:rsidRPr="0011744E" w:rsidTr="00EC6CE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1A3" w:rsidRPr="0011744E" w:rsidRDefault="005851A3" w:rsidP="00EC6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Работы по прокладке ТМЦ (трубы из высокопрочного ч</w:t>
            </w: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гуна с шаровидным графитом с комплектацией резиновыми уплотнительными кольцами).</w:t>
            </w: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водопроводных сетей</w:t>
            </w:r>
          </w:p>
          <w:p w:rsidR="005851A3" w:rsidRDefault="005851A3" w:rsidP="00EC6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насосно-фильтровальных станций</w:t>
            </w: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585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585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851A3" w:rsidRPr="0011744E" w:rsidTr="00EC6CE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1A3" w:rsidRPr="0011744E" w:rsidRDefault="005851A3" w:rsidP="00585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1A3" w:rsidRPr="0011744E" w:rsidRDefault="005851A3" w:rsidP="00585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1A3" w:rsidRPr="0011744E" w:rsidRDefault="005851A3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A90B52" w:rsidRDefault="00A90B52" w:rsidP="00401103">
      <w:pPr>
        <w:suppressAutoHyphens/>
        <w:jc w:val="center"/>
        <w:rPr>
          <w:sz w:val="28"/>
          <w:szCs w:val="28"/>
        </w:rPr>
      </w:pPr>
    </w:p>
    <w:p w:rsidR="00401103" w:rsidRDefault="00401103" w:rsidP="0040110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C50D67" w:rsidRDefault="00C50D67" w:rsidP="00C50D67">
      <w:pPr>
        <w:suppressAutoHyphens/>
        <w:ind w:firstLine="624"/>
        <w:jc w:val="both"/>
        <w:rPr>
          <w:sz w:val="28"/>
          <w:szCs w:val="28"/>
        </w:rPr>
      </w:pPr>
      <w:r w:rsidRPr="002F4A9B">
        <w:rPr>
          <w:sz w:val="28"/>
        </w:rPr>
        <w:t>1.2</w:t>
      </w:r>
      <w:r w:rsidR="00F8584F" w:rsidRPr="002F4A9B">
        <w:rPr>
          <w:sz w:val="28"/>
        </w:rPr>
        <w:t>4</w:t>
      </w:r>
      <w:r w:rsidRPr="002F4A9B">
        <w:rPr>
          <w:sz w:val="28"/>
          <w:szCs w:val="28"/>
        </w:rPr>
        <w:t>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«Подготовка к зиме</w:t>
      </w:r>
      <w:r w:rsidRPr="00F724BD">
        <w:rPr>
          <w:sz w:val="28"/>
          <w:szCs w:val="28"/>
        </w:rPr>
        <w:t>»</w:t>
      </w:r>
      <w:r>
        <w:rPr>
          <w:sz w:val="28"/>
          <w:szCs w:val="28"/>
        </w:rPr>
        <w:t xml:space="preserve"> на 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 w:rsidR="00267FF3">
        <w:rPr>
          <w:sz w:val="28"/>
          <w:szCs w:val="28"/>
        </w:rPr>
        <w:t xml:space="preserve"> </w:t>
      </w:r>
      <w:r>
        <w:rPr>
          <w:sz w:val="28"/>
          <w:szCs w:val="28"/>
        </w:rPr>
        <w:t>годы, 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 w:rsidR="0002699F"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 w:rsidR="00A94C57"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 w:rsidR="00071D5A">
        <w:rPr>
          <w:sz w:val="28"/>
          <w:szCs w:val="28"/>
        </w:rPr>
        <w:t>1</w:t>
      </w:r>
      <w:r w:rsidR="0008385C">
        <w:rPr>
          <w:sz w:val="28"/>
          <w:szCs w:val="28"/>
        </w:rPr>
        <w:t>4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№ </w:t>
      </w:r>
      <w:r w:rsidR="0008385C">
        <w:rPr>
          <w:sz w:val="28"/>
          <w:szCs w:val="28"/>
        </w:rPr>
        <w:t>872</w:t>
      </w:r>
      <w:r>
        <w:rPr>
          <w:sz w:val="28"/>
          <w:szCs w:val="28"/>
        </w:rPr>
        <w:t>-п «Об утверждении          муниципальной целевой программы «</w:t>
      </w:r>
      <w:r w:rsidR="00293870">
        <w:rPr>
          <w:sz w:val="28"/>
          <w:szCs w:val="28"/>
        </w:rPr>
        <w:t>Подготовка к зиме</w:t>
      </w:r>
      <w:r>
        <w:rPr>
          <w:sz w:val="28"/>
          <w:szCs w:val="28"/>
        </w:rPr>
        <w:t>» на 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>годы следующего содержания:</w:t>
      </w:r>
    </w:p>
    <w:p w:rsidR="00C50D67" w:rsidRDefault="00C50D67" w:rsidP="00C50D67">
      <w:pPr>
        <w:suppressAutoHyphens/>
        <w:ind w:firstLine="624"/>
        <w:jc w:val="both"/>
        <w:rPr>
          <w:sz w:val="28"/>
          <w:szCs w:val="28"/>
        </w:rPr>
      </w:pPr>
      <w:r w:rsidRPr="00782618">
        <w:rPr>
          <w:sz w:val="28"/>
          <w:szCs w:val="28"/>
        </w:rPr>
        <w:t>1.</w:t>
      </w:r>
      <w:r w:rsidR="00411F8B" w:rsidRPr="00782618">
        <w:rPr>
          <w:sz w:val="28"/>
          <w:szCs w:val="28"/>
        </w:rPr>
        <w:t>2</w:t>
      </w:r>
      <w:r w:rsidR="00F8584F" w:rsidRPr="00782618">
        <w:rPr>
          <w:sz w:val="28"/>
          <w:szCs w:val="28"/>
        </w:rPr>
        <w:t>4</w:t>
      </w:r>
      <w:r w:rsidRPr="00782618">
        <w:rPr>
          <w:sz w:val="28"/>
          <w:szCs w:val="28"/>
        </w:rPr>
        <w:t>.1.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091C91" w:rsidRPr="00085EB9" w:rsidRDefault="00091C91" w:rsidP="00091C91">
      <w:pPr>
        <w:suppressAutoHyphens/>
        <w:ind w:firstLine="624"/>
        <w:jc w:val="both"/>
        <w:rPr>
          <w:sz w:val="28"/>
          <w:szCs w:val="28"/>
        </w:rPr>
      </w:pPr>
    </w:p>
    <w:p w:rsidR="00091C91" w:rsidRPr="00085EB9" w:rsidRDefault="002F4A9B" w:rsidP="00091C91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1C91" w:rsidRPr="00085EB9">
        <w:rPr>
          <w:sz w:val="28"/>
          <w:szCs w:val="28"/>
        </w:rPr>
        <w:t xml:space="preserve">Средства местного бюджета – всего </w:t>
      </w:r>
      <w:r w:rsidR="00273CD7">
        <w:rPr>
          <w:sz w:val="28"/>
          <w:szCs w:val="28"/>
        </w:rPr>
        <w:t>10</w:t>
      </w:r>
      <w:r w:rsidR="00CE0373">
        <w:rPr>
          <w:sz w:val="28"/>
          <w:szCs w:val="28"/>
        </w:rPr>
        <w:t>5</w:t>
      </w:r>
      <w:r w:rsidR="00524727">
        <w:rPr>
          <w:sz w:val="28"/>
          <w:szCs w:val="28"/>
        </w:rPr>
        <w:t xml:space="preserve">64,1 </w:t>
      </w:r>
      <w:r w:rsidR="00091C91" w:rsidRPr="00085EB9">
        <w:rPr>
          <w:sz w:val="28"/>
          <w:szCs w:val="28"/>
        </w:rPr>
        <w:t>тыс</w:t>
      </w:r>
      <w:proofErr w:type="gramStart"/>
      <w:r w:rsidR="00091C91" w:rsidRPr="00085EB9">
        <w:rPr>
          <w:sz w:val="28"/>
          <w:szCs w:val="28"/>
        </w:rPr>
        <w:t>.р</w:t>
      </w:r>
      <w:proofErr w:type="gramEnd"/>
      <w:r w:rsidR="00091C91" w:rsidRPr="00085EB9">
        <w:rPr>
          <w:sz w:val="28"/>
          <w:szCs w:val="28"/>
        </w:rPr>
        <w:t>уб.,</w:t>
      </w:r>
    </w:p>
    <w:p w:rsidR="00091C91" w:rsidRPr="00085EB9" w:rsidRDefault="00091C91" w:rsidP="00091C91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в том числе:</w:t>
      </w:r>
    </w:p>
    <w:p w:rsidR="00091C91" w:rsidRPr="00085EB9" w:rsidRDefault="00091C91" w:rsidP="00091C91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8385C">
        <w:rPr>
          <w:sz w:val="28"/>
          <w:szCs w:val="28"/>
        </w:rPr>
        <w:t>5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A354FA">
        <w:rPr>
          <w:sz w:val="28"/>
          <w:szCs w:val="28"/>
        </w:rPr>
        <w:t xml:space="preserve">     74</w:t>
      </w:r>
      <w:r w:rsidR="00524727">
        <w:rPr>
          <w:sz w:val="28"/>
          <w:szCs w:val="28"/>
        </w:rPr>
        <w:t xml:space="preserve">64,1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091C91" w:rsidRPr="00085EB9" w:rsidRDefault="00091C91" w:rsidP="00091C91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 w:rsidRPr="00085EB9">
        <w:rPr>
          <w:sz w:val="28"/>
          <w:szCs w:val="28"/>
        </w:rPr>
        <w:t xml:space="preserve"> год  -</w:t>
      </w:r>
      <w:r>
        <w:rPr>
          <w:sz w:val="28"/>
          <w:szCs w:val="28"/>
        </w:rPr>
        <w:t xml:space="preserve"> </w:t>
      </w:r>
      <w:r w:rsidR="0096416E">
        <w:rPr>
          <w:sz w:val="28"/>
          <w:szCs w:val="28"/>
        </w:rPr>
        <w:t xml:space="preserve">     1</w:t>
      </w:r>
      <w:r w:rsidR="00690234" w:rsidRPr="00690234">
        <w:rPr>
          <w:sz w:val="28"/>
          <w:szCs w:val="28"/>
        </w:rPr>
        <w:t>5</w:t>
      </w:r>
      <w:r w:rsidR="0096416E">
        <w:rPr>
          <w:sz w:val="28"/>
          <w:szCs w:val="28"/>
        </w:rPr>
        <w:t>00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96416E" w:rsidRDefault="00091C91" w:rsidP="00091C91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lastRenderedPageBreak/>
        <w:t>201</w:t>
      </w:r>
      <w:r w:rsidR="0008385C">
        <w:rPr>
          <w:sz w:val="28"/>
          <w:szCs w:val="28"/>
        </w:rPr>
        <w:t>7</w:t>
      </w:r>
      <w:r w:rsidRPr="00085EB9">
        <w:rPr>
          <w:sz w:val="28"/>
          <w:szCs w:val="28"/>
        </w:rPr>
        <w:t xml:space="preserve"> год - </w:t>
      </w:r>
      <w:r w:rsidR="0096416E">
        <w:rPr>
          <w:sz w:val="28"/>
          <w:szCs w:val="28"/>
        </w:rPr>
        <w:t xml:space="preserve">      1</w:t>
      </w:r>
      <w:r w:rsidR="00690234" w:rsidRPr="00690234">
        <w:rPr>
          <w:sz w:val="28"/>
          <w:szCs w:val="28"/>
        </w:rPr>
        <w:t>6</w:t>
      </w:r>
      <w:r w:rsidR="0096416E">
        <w:rPr>
          <w:sz w:val="28"/>
          <w:szCs w:val="28"/>
        </w:rPr>
        <w:t>00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  <w:r w:rsidR="00E53BF9">
        <w:rPr>
          <w:sz w:val="28"/>
          <w:szCs w:val="28"/>
        </w:rPr>
        <w:t>»</w:t>
      </w:r>
    </w:p>
    <w:p w:rsidR="0096416E" w:rsidRDefault="0096416E" w:rsidP="00091C91">
      <w:pPr>
        <w:suppressAutoHyphens/>
        <w:ind w:firstLine="624"/>
        <w:jc w:val="both"/>
        <w:rPr>
          <w:sz w:val="28"/>
          <w:szCs w:val="28"/>
        </w:rPr>
      </w:pPr>
    </w:p>
    <w:p w:rsidR="00C50D67" w:rsidRDefault="00C50D67" w:rsidP="00C50D67">
      <w:pPr>
        <w:suppressAutoHyphens/>
        <w:ind w:firstLine="624"/>
        <w:jc w:val="both"/>
        <w:rPr>
          <w:sz w:val="28"/>
          <w:szCs w:val="28"/>
        </w:rPr>
      </w:pPr>
      <w:r w:rsidRPr="00CA4FDD">
        <w:rPr>
          <w:sz w:val="28"/>
          <w:szCs w:val="28"/>
        </w:rPr>
        <w:t>1.</w:t>
      </w:r>
      <w:r w:rsidR="00411F8B" w:rsidRPr="00CA4FDD">
        <w:rPr>
          <w:sz w:val="28"/>
          <w:szCs w:val="28"/>
        </w:rPr>
        <w:t>2</w:t>
      </w:r>
      <w:r w:rsidR="00F8584F" w:rsidRPr="00CA4FDD">
        <w:rPr>
          <w:sz w:val="28"/>
          <w:szCs w:val="28"/>
        </w:rPr>
        <w:t>4</w:t>
      </w:r>
      <w:r w:rsidRPr="00CA4FDD">
        <w:rPr>
          <w:sz w:val="28"/>
          <w:szCs w:val="28"/>
        </w:rPr>
        <w:t>.2.</w:t>
      </w:r>
      <w:r>
        <w:rPr>
          <w:sz w:val="28"/>
          <w:szCs w:val="28"/>
        </w:rPr>
        <w:t xml:space="preserve"> Раздел 4 «Ресурсное обеспечение Программы» изложить в следующей редакции:</w:t>
      </w:r>
    </w:p>
    <w:p w:rsidR="00C50D67" w:rsidRDefault="00C50D67" w:rsidP="00C50D67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FE5BDB" w:rsidRDefault="00FE5BDB" w:rsidP="00C50D67">
      <w:pPr>
        <w:suppressAutoHyphens/>
        <w:ind w:firstLine="624"/>
        <w:jc w:val="center"/>
        <w:rPr>
          <w:sz w:val="28"/>
          <w:szCs w:val="28"/>
        </w:rPr>
      </w:pPr>
    </w:p>
    <w:p w:rsidR="00FE5BDB" w:rsidRDefault="00FE5BDB" w:rsidP="00FE5BDB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2015-2017 годы              составляет   -   всего 105</w:t>
      </w:r>
      <w:r w:rsidR="00524727">
        <w:rPr>
          <w:sz w:val="28"/>
          <w:szCs w:val="28"/>
        </w:rPr>
        <w:t xml:space="preserve">64,1 </w:t>
      </w:r>
      <w:r w:rsidRPr="003C1892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C50D67" w:rsidRDefault="00C50D67" w:rsidP="00C50D6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BF9">
        <w:rPr>
          <w:sz w:val="28"/>
          <w:szCs w:val="28"/>
        </w:rPr>
        <w:t xml:space="preserve">        201</w:t>
      </w:r>
      <w:r w:rsidR="0008385C">
        <w:rPr>
          <w:sz w:val="28"/>
          <w:szCs w:val="28"/>
        </w:rPr>
        <w:t>5</w:t>
      </w:r>
      <w:r w:rsidR="00E53BF9">
        <w:rPr>
          <w:sz w:val="28"/>
          <w:szCs w:val="28"/>
        </w:rPr>
        <w:t xml:space="preserve">г. - </w:t>
      </w:r>
      <w:r w:rsidR="000F0739">
        <w:rPr>
          <w:sz w:val="28"/>
          <w:szCs w:val="28"/>
        </w:rPr>
        <w:t xml:space="preserve">       74</w:t>
      </w:r>
      <w:r w:rsidR="00524727">
        <w:rPr>
          <w:sz w:val="28"/>
          <w:szCs w:val="28"/>
        </w:rPr>
        <w:t>64,1</w:t>
      </w:r>
      <w:r w:rsidR="00E53BF9">
        <w:rPr>
          <w:sz w:val="28"/>
          <w:szCs w:val="28"/>
        </w:rPr>
        <w:t xml:space="preserve"> тыс</w:t>
      </w:r>
      <w:proofErr w:type="gramStart"/>
      <w:r w:rsidR="00E53BF9">
        <w:rPr>
          <w:sz w:val="28"/>
          <w:szCs w:val="28"/>
        </w:rPr>
        <w:t>.р</w:t>
      </w:r>
      <w:proofErr w:type="gramEnd"/>
      <w:r w:rsidR="00E53BF9">
        <w:rPr>
          <w:sz w:val="28"/>
          <w:szCs w:val="28"/>
        </w:rPr>
        <w:t>уб.</w:t>
      </w:r>
    </w:p>
    <w:p w:rsidR="00E53BF9" w:rsidRDefault="00E53BF9" w:rsidP="00C50D6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>г. -        1</w:t>
      </w:r>
      <w:r w:rsidR="00690234" w:rsidRPr="00911C34">
        <w:rPr>
          <w:sz w:val="28"/>
          <w:szCs w:val="28"/>
        </w:rPr>
        <w:t>5</w:t>
      </w:r>
      <w:r>
        <w:rPr>
          <w:sz w:val="28"/>
          <w:szCs w:val="28"/>
        </w:rPr>
        <w:t>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53BF9" w:rsidRDefault="00E53BF9" w:rsidP="00C50D6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>г.-         1</w:t>
      </w:r>
      <w:r w:rsidR="00690234" w:rsidRPr="00911C34">
        <w:rPr>
          <w:sz w:val="28"/>
          <w:szCs w:val="28"/>
        </w:rPr>
        <w:t>6</w:t>
      </w:r>
      <w:r>
        <w:rPr>
          <w:sz w:val="28"/>
          <w:szCs w:val="28"/>
        </w:rPr>
        <w:t>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432A5" w:rsidRDefault="008432A5" w:rsidP="00C50D67">
      <w:pPr>
        <w:suppressAutoHyphens/>
        <w:jc w:val="both"/>
        <w:rPr>
          <w:sz w:val="28"/>
          <w:szCs w:val="28"/>
        </w:rPr>
      </w:pPr>
    </w:p>
    <w:p w:rsidR="00B10D90" w:rsidRDefault="00546CA4" w:rsidP="00C50D6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программных мероприятий подлежит ежегодному уточнению, исходя из возможностей бюджет</w:t>
      </w:r>
      <w:r w:rsidR="00FE5BDB">
        <w:rPr>
          <w:sz w:val="28"/>
          <w:szCs w:val="28"/>
        </w:rPr>
        <w:t>а</w:t>
      </w:r>
      <w:r>
        <w:rPr>
          <w:sz w:val="28"/>
          <w:szCs w:val="28"/>
        </w:rPr>
        <w:t xml:space="preserve"> на соответствующий финансовый год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295F7D" w:rsidRDefault="00295F7D" w:rsidP="00C50D67">
      <w:pPr>
        <w:suppressAutoHyphens/>
        <w:ind w:firstLine="624"/>
        <w:jc w:val="both"/>
        <w:rPr>
          <w:sz w:val="28"/>
          <w:szCs w:val="28"/>
        </w:rPr>
      </w:pPr>
    </w:p>
    <w:p w:rsidR="00C50D67" w:rsidRDefault="00C50D67" w:rsidP="00C50D67">
      <w:pPr>
        <w:suppressAutoHyphens/>
        <w:ind w:firstLine="624"/>
        <w:jc w:val="both"/>
        <w:rPr>
          <w:sz w:val="28"/>
          <w:szCs w:val="28"/>
        </w:rPr>
      </w:pPr>
      <w:r w:rsidRPr="008D0EE3">
        <w:rPr>
          <w:sz w:val="28"/>
          <w:szCs w:val="28"/>
        </w:rPr>
        <w:t>1.</w:t>
      </w:r>
      <w:r w:rsidR="00411F8B" w:rsidRPr="008D0EE3">
        <w:rPr>
          <w:sz w:val="28"/>
          <w:szCs w:val="28"/>
        </w:rPr>
        <w:t>2</w:t>
      </w:r>
      <w:r w:rsidR="00F8584F" w:rsidRPr="008D0EE3">
        <w:rPr>
          <w:sz w:val="28"/>
          <w:szCs w:val="28"/>
        </w:rPr>
        <w:t>4</w:t>
      </w:r>
      <w:r w:rsidRPr="008D0EE3">
        <w:rPr>
          <w:sz w:val="28"/>
          <w:szCs w:val="28"/>
        </w:rPr>
        <w:t>.3.</w:t>
      </w:r>
      <w:r>
        <w:rPr>
          <w:sz w:val="28"/>
          <w:szCs w:val="28"/>
        </w:rPr>
        <w:t xml:space="preserve"> Раздел 7   «Программные мероприятия»  изложить в  следующей редакции:</w:t>
      </w:r>
    </w:p>
    <w:p w:rsidR="00D553A1" w:rsidRPr="000971E2" w:rsidRDefault="00D553A1" w:rsidP="00D553A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7. Программные мероприятия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80"/>
        <w:gridCol w:w="1440"/>
        <w:gridCol w:w="1080"/>
        <w:gridCol w:w="1260"/>
        <w:gridCol w:w="1260"/>
      </w:tblGrid>
      <w:tr w:rsidR="007D2C12" w:rsidTr="00EC6CE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7D2C12" w:rsidTr="00EC6CEE">
        <w:trPr>
          <w:cantSplit/>
          <w:trHeight w:val="3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</w:tr>
      <w:tr w:rsidR="007D2C12" w:rsidTr="00EC6CE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C12" w:rsidRDefault="007D2C12" w:rsidP="00EC6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 подготовке объектов к работе  в осенне-зимний период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C12" w:rsidRPr="00524727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C12" w:rsidRPr="00524727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711">
              <w:rPr>
                <w:rFonts w:ascii="Times New Roman" w:hAnsi="Times New Roman" w:cs="Times New Roman"/>
                <w:sz w:val="28"/>
                <w:szCs w:val="28"/>
              </w:rPr>
              <w:t>2050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C12" w:rsidRPr="00524727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C12" w:rsidRPr="00524727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711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D2C12" w:rsidTr="00EC6CE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C12" w:rsidRPr="00C06C2B" w:rsidRDefault="007D2C12" w:rsidP="00EC6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6C2B">
              <w:rPr>
                <w:rFonts w:ascii="Times New Roman" w:hAnsi="Times New Roman" w:cs="Times New Roman"/>
                <w:sz w:val="28"/>
                <w:szCs w:val="28"/>
              </w:rPr>
              <w:t>одернизация объектов ко</w:t>
            </w:r>
            <w:r w:rsidRPr="00C06C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6C2B">
              <w:rPr>
                <w:rFonts w:ascii="Times New Roman" w:hAnsi="Times New Roman" w:cs="Times New Roman"/>
                <w:sz w:val="28"/>
                <w:szCs w:val="28"/>
              </w:rPr>
              <w:t xml:space="preserve">мунальной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06C2B">
              <w:rPr>
                <w:rFonts w:ascii="Times New Roman" w:hAnsi="Times New Roman" w:cs="Times New Roman"/>
                <w:sz w:val="28"/>
                <w:szCs w:val="28"/>
              </w:rPr>
              <w:t>нфраструктуры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C12" w:rsidRPr="00524727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C12" w:rsidRPr="00524727" w:rsidRDefault="0008355A" w:rsidP="00C407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71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C40711" w:rsidRPr="00C40711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C12" w:rsidRPr="00524727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C12" w:rsidRPr="00524727" w:rsidRDefault="00B61FA1" w:rsidP="00C407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4071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C40711" w:rsidRPr="00C40711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7D2C12" w:rsidTr="00EC6CEE">
        <w:trPr>
          <w:cantSplit/>
          <w:trHeight w:val="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C12" w:rsidRDefault="007D2C12" w:rsidP="00EC6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декларирования гидротехнических сооруж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Pr="00524727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711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Pr="00524727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71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2C12" w:rsidTr="00EC6CEE">
        <w:trPr>
          <w:cantSplit/>
          <w:trHeight w:val="3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C12" w:rsidRDefault="007D2C12" w:rsidP="00EC6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и приобретение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щитной сигнализации на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зервуарах чистой воды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Темиртау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Pr="00C40711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7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40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Pr="00C40711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711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2C12" w:rsidTr="00EC6CE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ремонта тепл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 сети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Темиртау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Pr="00C40711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71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Pr="00C40711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71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2C12" w:rsidTr="00EC6CE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автомобиля УАЗ «Фермер»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Pr="00C40711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Pr="00C40711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2C12" w:rsidTr="00EC6CE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Pr="004C49C0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9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Pr="00D326B3" w:rsidRDefault="00524727" w:rsidP="00524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Pr="00D326B3" w:rsidRDefault="00B61FA1" w:rsidP="00524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524727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Pr="004C49C0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9C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C12" w:rsidRDefault="007D2C12" w:rsidP="00EC6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9C0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</w:tbl>
    <w:p w:rsidR="00FB2090" w:rsidRDefault="00FB2090" w:rsidP="00C50D67">
      <w:pPr>
        <w:suppressAutoHyphens/>
        <w:jc w:val="center"/>
        <w:rPr>
          <w:sz w:val="28"/>
          <w:szCs w:val="28"/>
        </w:rPr>
      </w:pPr>
    </w:p>
    <w:p w:rsidR="00C50D67" w:rsidRPr="00333FAF" w:rsidRDefault="00333FAF" w:rsidP="00C50D67">
      <w:pPr>
        <w:suppressAutoHyphens/>
        <w:jc w:val="right"/>
        <w:rPr>
          <w:sz w:val="28"/>
        </w:rPr>
      </w:pPr>
      <w:r>
        <w:rPr>
          <w:sz w:val="28"/>
        </w:rPr>
        <w:lastRenderedPageBreak/>
        <w:t>»</w:t>
      </w:r>
    </w:p>
    <w:p w:rsidR="00600D80" w:rsidRDefault="00600D80" w:rsidP="00922313">
      <w:pPr>
        <w:suppressAutoHyphens/>
        <w:ind w:firstLine="624"/>
        <w:jc w:val="both"/>
        <w:rPr>
          <w:sz w:val="28"/>
          <w:szCs w:val="28"/>
        </w:rPr>
      </w:pP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413A">
        <w:rPr>
          <w:sz w:val="28"/>
          <w:szCs w:val="28"/>
        </w:rPr>
        <w:t>2</w:t>
      </w:r>
      <w:r w:rsidR="00F8584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41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«Дети</w:t>
      </w:r>
      <w:r w:rsidR="00305FB3">
        <w:rPr>
          <w:sz w:val="28"/>
          <w:szCs w:val="28"/>
        </w:rPr>
        <w:t>-</w:t>
      </w:r>
      <w:r>
        <w:rPr>
          <w:sz w:val="28"/>
          <w:szCs w:val="28"/>
        </w:rPr>
        <w:t>сироты» на 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>годы, 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</w:t>
      </w:r>
      <w:r w:rsidR="00F87213">
        <w:rPr>
          <w:sz w:val="28"/>
          <w:szCs w:val="28"/>
        </w:rPr>
        <w:t>муниципального</w:t>
      </w:r>
      <w:r w:rsidR="00B51C2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от 1</w:t>
      </w:r>
      <w:r w:rsidR="00BD4B80">
        <w:rPr>
          <w:sz w:val="28"/>
          <w:szCs w:val="28"/>
        </w:rPr>
        <w:t>5</w:t>
      </w:r>
      <w:r>
        <w:rPr>
          <w:sz w:val="28"/>
          <w:szCs w:val="28"/>
        </w:rPr>
        <w:t xml:space="preserve"> октября 20</w:t>
      </w:r>
      <w:r w:rsidR="001C1A63">
        <w:rPr>
          <w:sz w:val="28"/>
          <w:szCs w:val="28"/>
        </w:rPr>
        <w:t>1</w:t>
      </w:r>
      <w:r w:rsidR="0008385C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Pr="00F724BD">
        <w:rPr>
          <w:sz w:val="28"/>
          <w:szCs w:val="28"/>
        </w:rPr>
        <w:t xml:space="preserve">№ </w:t>
      </w:r>
      <w:r w:rsidR="0008385C">
        <w:rPr>
          <w:sz w:val="28"/>
          <w:szCs w:val="28"/>
        </w:rPr>
        <w:t>883</w:t>
      </w:r>
      <w:r w:rsidRPr="00F724BD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F724B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Pr="00F724BD">
        <w:rPr>
          <w:sz w:val="28"/>
          <w:szCs w:val="28"/>
        </w:rPr>
        <w:t>Об утверждении муниципальн</w:t>
      </w:r>
      <w:r>
        <w:rPr>
          <w:sz w:val="28"/>
          <w:szCs w:val="28"/>
        </w:rPr>
        <w:t>ой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724BD">
        <w:rPr>
          <w:sz w:val="28"/>
          <w:szCs w:val="28"/>
        </w:rPr>
        <w:t xml:space="preserve"> </w:t>
      </w:r>
      <w:r w:rsidRPr="0053425C">
        <w:rPr>
          <w:sz w:val="28"/>
          <w:szCs w:val="28"/>
        </w:rPr>
        <w:t>«</w:t>
      </w:r>
      <w:r w:rsidR="00346481">
        <w:rPr>
          <w:sz w:val="28"/>
          <w:szCs w:val="28"/>
        </w:rPr>
        <w:t>Дети</w:t>
      </w:r>
      <w:r w:rsidR="00305FB3">
        <w:rPr>
          <w:sz w:val="28"/>
          <w:szCs w:val="28"/>
        </w:rPr>
        <w:t>-</w:t>
      </w:r>
      <w:r w:rsidR="00346481">
        <w:rPr>
          <w:sz w:val="28"/>
          <w:szCs w:val="28"/>
        </w:rPr>
        <w:t>сироты</w:t>
      </w:r>
      <w:r w:rsidRPr="0053425C">
        <w:rPr>
          <w:sz w:val="28"/>
          <w:szCs w:val="28"/>
        </w:rPr>
        <w:t>»</w:t>
      </w:r>
      <w:r w:rsidRPr="0053425C">
        <w:rPr>
          <w:b/>
          <w:sz w:val="28"/>
          <w:szCs w:val="28"/>
        </w:rPr>
        <w:t xml:space="preserve"> </w:t>
      </w:r>
      <w:r w:rsidRPr="00690E1F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08385C">
        <w:rPr>
          <w:sz w:val="28"/>
          <w:szCs w:val="28"/>
        </w:rPr>
        <w:t>5</w:t>
      </w:r>
      <w:r w:rsidRPr="00690E1F"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 w:rsidRPr="00690E1F">
        <w:rPr>
          <w:sz w:val="28"/>
          <w:szCs w:val="28"/>
        </w:rPr>
        <w:t xml:space="preserve"> годы следующего содержания:</w:t>
      </w: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3AFC">
        <w:rPr>
          <w:sz w:val="28"/>
          <w:szCs w:val="28"/>
        </w:rPr>
        <w:t>2</w:t>
      </w:r>
      <w:r w:rsidR="00F8584F">
        <w:rPr>
          <w:sz w:val="28"/>
          <w:szCs w:val="28"/>
        </w:rPr>
        <w:t>5</w:t>
      </w:r>
      <w:r>
        <w:rPr>
          <w:sz w:val="28"/>
          <w:szCs w:val="28"/>
        </w:rPr>
        <w:t xml:space="preserve">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F044B9" w:rsidRDefault="00922313" w:rsidP="00F044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44B9">
        <w:rPr>
          <w:sz w:val="28"/>
          <w:szCs w:val="28"/>
        </w:rPr>
        <w:t xml:space="preserve">Общая потребность в финансовых ресурсах на реализацию мероприятий Программы – </w:t>
      </w:r>
      <w:r w:rsidR="0068318A">
        <w:rPr>
          <w:sz w:val="28"/>
          <w:szCs w:val="28"/>
        </w:rPr>
        <w:t>116537,</w:t>
      </w:r>
      <w:r w:rsidR="00B72FE9">
        <w:rPr>
          <w:sz w:val="28"/>
          <w:szCs w:val="28"/>
        </w:rPr>
        <w:t>9</w:t>
      </w:r>
      <w:r w:rsidR="00F044B9">
        <w:rPr>
          <w:sz w:val="28"/>
          <w:szCs w:val="28"/>
        </w:rPr>
        <w:t xml:space="preserve"> тыс. руб.:</w:t>
      </w:r>
    </w:p>
    <w:p w:rsidR="00DF19D3" w:rsidRDefault="00DF19D3" w:rsidP="00F044B9">
      <w:pPr>
        <w:suppressAutoHyphens/>
        <w:jc w:val="both"/>
        <w:rPr>
          <w:sz w:val="28"/>
          <w:szCs w:val="28"/>
        </w:rPr>
      </w:pPr>
    </w:p>
    <w:p w:rsidR="00DF19D3" w:rsidRDefault="00DF19D3" w:rsidP="00DF19D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 – всего </w:t>
      </w:r>
      <w:r w:rsidR="00260964">
        <w:rPr>
          <w:sz w:val="28"/>
          <w:szCs w:val="28"/>
        </w:rPr>
        <w:t>62111,9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числе:</w:t>
      </w:r>
    </w:p>
    <w:p w:rsidR="00DF19D3" w:rsidRDefault="00DF19D3" w:rsidP="00DF19D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-      </w:t>
      </w:r>
      <w:r w:rsidR="00260964">
        <w:rPr>
          <w:sz w:val="28"/>
          <w:szCs w:val="28"/>
        </w:rPr>
        <w:t>23075,9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DF19D3" w:rsidRDefault="00DF19D3" w:rsidP="00DF19D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 -     19634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044B9" w:rsidRDefault="005133E1" w:rsidP="00DF19D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F19D3">
        <w:rPr>
          <w:sz w:val="28"/>
          <w:szCs w:val="28"/>
        </w:rPr>
        <w:t>2017 год –     19402тыс</w:t>
      </w:r>
      <w:proofErr w:type="gramStart"/>
      <w:r w:rsidR="00DF19D3">
        <w:rPr>
          <w:sz w:val="28"/>
          <w:szCs w:val="28"/>
        </w:rPr>
        <w:t>.р</w:t>
      </w:r>
      <w:proofErr w:type="gramEnd"/>
      <w:r w:rsidR="00DF19D3">
        <w:rPr>
          <w:sz w:val="28"/>
          <w:szCs w:val="28"/>
        </w:rPr>
        <w:t>уб.</w:t>
      </w:r>
    </w:p>
    <w:p w:rsidR="00F044B9" w:rsidRDefault="00F044B9" w:rsidP="00F044B9">
      <w:pPr>
        <w:suppressAutoHyphens/>
        <w:ind w:firstLine="624"/>
        <w:jc w:val="both"/>
        <w:rPr>
          <w:sz w:val="28"/>
          <w:szCs w:val="28"/>
        </w:rPr>
      </w:pPr>
    </w:p>
    <w:p w:rsidR="00F044B9" w:rsidRDefault="00F044B9" w:rsidP="00F044B9">
      <w:pPr>
        <w:suppressAutoHyphens/>
        <w:ind w:firstLine="624"/>
        <w:jc w:val="both"/>
        <w:rPr>
          <w:sz w:val="28"/>
          <w:szCs w:val="28"/>
        </w:rPr>
      </w:pPr>
    </w:p>
    <w:p w:rsidR="00F044B9" w:rsidRDefault="00F044B9" w:rsidP="00F044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бюджета-</w:t>
      </w:r>
      <w:r w:rsidR="00C24A27">
        <w:rPr>
          <w:sz w:val="28"/>
          <w:szCs w:val="28"/>
        </w:rPr>
        <w:t>5</w:t>
      </w:r>
      <w:r w:rsidR="00260964">
        <w:rPr>
          <w:sz w:val="28"/>
          <w:szCs w:val="28"/>
        </w:rPr>
        <w:t>3426</w:t>
      </w:r>
      <w:r w:rsidR="00C24A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</w:t>
      </w:r>
      <w:proofErr w:type="spellEnd"/>
      <w:r>
        <w:rPr>
          <w:sz w:val="28"/>
          <w:szCs w:val="28"/>
        </w:rPr>
        <w:t xml:space="preserve"> том числе:</w:t>
      </w:r>
    </w:p>
    <w:p w:rsidR="00F044B9" w:rsidRDefault="00F044B9" w:rsidP="00F0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-  </w:t>
      </w:r>
      <w:r w:rsidR="00260964">
        <w:rPr>
          <w:sz w:val="28"/>
          <w:szCs w:val="28"/>
        </w:rPr>
        <w:t xml:space="preserve">     17142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044B9" w:rsidRDefault="00F044B9" w:rsidP="00F0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-       </w:t>
      </w:r>
      <w:r w:rsidR="000D5008">
        <w:rPr>
          <w:sz w:val="28"/>
          <w:szCs w:val="28"/>
        </w:rPr>
        <w:t>18142 ты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044B9" w:rsidRDefault="00F044B9" w:rsidP="00F0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-    </w:t>
      </w:r>
      <w:r w:rsidR="000D5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D5008">
        <w:rPr>
          <w:sz w:val="28"/>
          <w:szCs w:val="28"/>
        </w:rPr>
        <w:t xml:space="preserve">18142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044B9" w:rsidRDefault="00F044B9" w:rsidP="00F044B9">
      <w:pPr>
        <w:suppressAutoHyphens/>
        <w:ind w:firstLine="624"/>
        <w:jc w:val="both"/>
        <w:rPr>
          <w:sz w:val="28"/>
          <w:szCs w:val="28"/>
        </w:rPr>
      </w:pPr>
    </w:p>
    <w:p w:rsidR="00DF19D3" w:rsidRDefault="00DF19D3" w:rsidP="00DF19D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 – всего 1000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числе:</w:t>
      </w:r>
    </w:p>
    <w:p w:rsidR="00DF19D3" w:rsidRDefault="00DF19D3" w:rsidP="00DF19D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-  300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DF19D3" w:rsidRDefault="00DF19D3" w:rsidP="00DF19D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 - 350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22313" w:rsidRDefault="00DF19D3" w:rsidP="00DF19D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2017 год – 350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922313">
        <w:rPr>
          <w:sz w:val="28"/>
          <w:szCs w:val="28"/>
        </w:rPr>
        <w:t>.»</w:t>
      </w:r>
    </w:p>
    <w:p w:rsidR="0046134E" w:rsidRDefault="0046134E" w:rsidP="00F044B9">
      <w:pPr>
        <w:suppressAutoHyphens/>
        <w:ind w:firstLine="624"/>
        <w:jc w:val="both"/>
        <w:rPr>
          <w:sz w:val="28"/>
          <w:szCs w:val="28"/>
        </w:rPr>
      </w:pP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3AFC">
        <w:rPr>
          <w:sz w:val="28"/>
          <w:szCs w:val="28"/>
        </w:rPr>
        <w:t>2</w:t>
      </w:r>
      <w:r w:rsidR="00F8584F">
        <w:rPr>
          <w:sz w:val="28"/>
          <w:szCs w:val="28"/>
        </w:rPr>
        <w:t>5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922313" w:rsidRDefault="00922313" w:rsidP="0092231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D25DE8" w:rsidRDefault="00D25DE8" w:rsidP="00D25DE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«Общая потребность в финансовых ресурсах на реализацию мероприятий Программы – </w:t>
      </w:r>
      <w:r w:rsidR="007B6D4D">
        <w:rPr>
          <w:sz w:val="28"/>
          <w:szCs w:val="28"/>
        </w:rPr>
        <w:t>116537</w:t>
      </w:r>
      <w:r w:rsidRPr="00F32EAF">
        <w:rPr>
          <w:sz w:val="28"/>
          <w:szCs w:val="28"/>
        </w:rPr>
        <w:t>,</w:t>
      </w:r>
      <w:r w:rsidR="007B6D4D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руб.</w:t>
      </w:r>
    </w:p>
    <w:p w:rsidR="00DF19D3" w:rsidRDefault="00DF19D3" w:rsidP="00D25DE8">
      <w:pPr>
        <w:suppressAutoHyphens/>
        <w:jc w:val="both"/>
        <w:rPr>
          <w:sz w:val="28"/>
          <w:szCs w:val="28"/>
        </w:rPr>
      </w:pPr>
    </w:p>
    <w:p w:rsidR="00687F27" w:rsidRDefault="00687F27" w:rsidP="00687F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всего 62111,9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числе:</w:t>
      </w:r>
    </w:p>
    <w:p w:rsidR="00687F27" w:rsidRDefault="00687F27" w:rsidP="00687F2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-      23075,9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87F27" w:rsidRDefault="00687F27" w:rsidP="00687F2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 -     19634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87F27" w:rsidRDefault="00687F27" w:rsidP="00687F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2017 год –     19402тыс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87F27" w:rsidRDefault="00687F27" w:rsidP="00687F27">
      <w:pPr>
        <w:suppressAutoHyphens/>
        <w:ind w:firstLine="624"/>
        <w:jc w:val="both"/>
        <w:rPr>
          <w:sz w:val="28"/>
          <w:szCs w:val="28"/>
        </w:rPr>
      </w:pPr>
    </w:p>
    <w:p w:rsidR="00687F27" w:rsidRDefault="00687F27" w:rsidP="00687F27">
      <w:pPr>
        <w:suppressAutoHyphens/>
        <w:ind w:firstLine="624"/>
        <w:jc w:val="both"/>
        <w:rPr>
          <w:sz w:val="28"/>
          <w:szCs w:val="28"/>
        </w:rPr>
      </w:pPr>
    </w:p>
    <w:p w:rsidR="00687F27" w:rsidRDefault="00687F27" w:rsidP="00687F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бюджета-53426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</w:t>
      </w:r>
      <w:proofErr w:type="spellEnd"/>
      <w:r>
        <w:rPr>
          <w:sz w:val="28"/>
          <w:szCs w:val="28"/>
        </w:rPr>
        <w:t xml:space="preserve"> том числе:</w:t>
      </w:r>
    </w:p>
    <w:p w:rsidR="00687F27" w:rsidRDefault="00687F27" w:rsidP="00687F2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-       17142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87F27" w:rsidRDefault="00687F27" w:rsidP="00687F2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-       18142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87F27" w:rsidRDefault="00687F27" w:rsidP="00687F2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2017 год -       18142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87F27" w:rsidRDefault="00687F27" w:rsidP="00687F27">
      <w:pPr>
        <w:suppressAutoHyphens/>
        <w:ind w:firstLine="624"/>
        <w:jc w:val="both"/>
        <w:rPr>
          <w:sz w:val="28"/>
          <w:szCs w:val="28"/>
        </w:rPr>
      </w:pPr>
    </w:p>
    <w:p w:rsidR="00687F27" w:rsidRDefault="00687F27" w:rsidP="00687F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 местного бюджета – всего 1000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числе:</w:t>
      </w:r>
    </w:p>
    <w:p w:rsidR="00687F27" w:rsidRDefault="00687F27" w:rsidP="00687F2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-  300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87F27" w:rsidRDefault="00687F27" w:rsidP="00687F2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 - 350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87F27" w:rsidRDefault="00687F27" w:rsidP="00687F2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2017 год – 350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DF19D3" w:rsidRDefault="00DF19D3" w:rsidP="00DF19D3">
      <w:pPr>
        <w:suppressAutoHyphens/>
        <w:ind w:firstLine="624"/>
        <w:jc w:val="both"/>
        <w:rPr>
          <w:sz w:val="28"/>
          <w:szCs w:val="28"/>
        </w:rPr>
      </w:pPr>
    </w:p>
    <w:p w:rsidR="00922313" w:rsidRDefault="00922313" w:rsidP="0092231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D25DE8">
        <w:rPr>
          <w:sz w:val="28"/>
          <w:szCs w:val="28"/>
        </w:rPr>
        <w:t>ы</w:t>
      </w:r>
      <w:r>
        <w:rPr>
          <w:sz w:val="28"/>
          <w:szCs w:val="28"/>
        </w:rPr>
        <w:t xml:space="preserve"> финансирования подлежит ежегодному уточнению, исходя из возможностей бюджет</w:t>
      </w:r>
      <w:r w:rsidR="00D25DE8">
        <w:rPr>
          <w:sz w:val="28"/>
          <w:szCs w:val="28"/>
        </w:rPr>
        <w:t>ов</w:t>
      </w:r>
      <w:r>
        <w:rPr>
          <w:sz w:val="28"/>
          <w:szCs w:val="28"/>
        </w:rPr>
        <w:t xml:space="preserve"> на соответствующий финансовый год».</w:t>
      </w: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3AFC">
        <w:rPr>
          <w:sz w:val="28"/>
          <w:szCs w:val="28"/>
        </w:rPr>
        <w:t>2</w:t>
      </w:r>
      <w:r w:rsidR="00F8584F">
        <w:rPr>
          <w:sz w:val="28"/>
          <w:szCs w:val="28"/>
        </w:rPr>
        <w:t>5</w:t>
      </w:r>
      <w:r>
        <w:rPr>
          <w:sz w:val="28"/>
          <w:szCs w:val="28"/>
        </w:rPr>
        <w:t>.3. Раздел 7   «</w:t>
      </w:r>
      <w:r w:rsidR="00EF5F52">
        <w:rPr>
          <w:sz w:val="28"/>
          <w:szCs w:val="28"/>
        </w:rPr>
        <w:t>М</w:t>
      </w:r>
      <w:r w:rsidRPr="00F724BD">
        <w:rPr>
          <w:sz w:val="28"/>
          <w:szCs w:val="28"/>
        </w:rPr>
        <w:t>ероприятия</w:t>
      </w:r>
      <w:r>
        <w:rPr>
          <w:sz w:val="28"/>
          <w:szCs w:val="28"/>
        </w:rPr>
        <w:t>»  изложить в следующей редакции:</w:t>
      </w:r>
    </w:p>
    <w:p w:rsidR="00D25DE8" w:rsidRDefault="00D25DE8" w:rsidP="00922313">
      <w:pPr>
        <w:suppressAutoHyphens/>
        <w:ind w:firstLine="624"/>
        <w:jc w:val="both"/>
        <w:rPr>
          <w:sz w:val="28"/>
          <w:szCs w:val="28"/>
        </w:rPr>
      </w:pPr>
    </w:p>
    <w:p w:rsidR="00922313" w:rsidRDefault="00922313" w:rsidP="00922313">
      <w:pPr>
        <w:suppressAutoHyphens/>
        <w:ind w:left="57" w:right="57"/>
        <w:jc w:val="center"/>
        <w:rPr>
          <w:sz w:val="28"/>
          <w:szCs w:val="28"/>
        </w:rPr>
      </w:pPr>
      <w:r w:rsidRPr="00AB5FA7">
        <w:rPr>
          <w:sz w:val="28"/>
          <w:szCs w:val="28"/>
        </w:rPr>
        <w:t xml:space="preserve">«7. </w:t>
      </w:r>
      <w:r w:rsidR="00EF5F52" w:rsidRPr="00AB5FA7">
        <w:rPr>
          <w:sz w:val="28"/>
          <w:szCs w:val="28"/>
        </w:rPr>
        <w:t>М</w:t>
      </w:r>
      <w:r w:rsidRPr="00AB5FA7">
        <w:rPr>
          <w:sz w:val="28"/>
          <w:szCs w:val="28"/>
        </w:rPr>
        <w:t>ероприятия</w:t>
      </w:r>
    </w:p>
    <w:p w:rsidR="00922313" w:rsidRDefault="00922313" w:rsidP="00922313">
      <w:pPr>
        <w:suppressAutoHyphens/>
        <w:ind w:left="57" w:right="57"/>
        <w:jc w:val="center"/>
        <w:rPr>
          <w:sz w:val="28"/>
          <w:szCs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727"/>
        <w:gridCol w:w="1323"/>
        <w:gridCol w:w="1323"/>
        <w:gridCol w:w="1290"/>
        <w:gridCol w:w="1162"/>
      </w:tblGrid>
      <w:tr w:rsidR="00922313" w:rsidRPr="00AC678B" w:rsidTr="00BD5F43">
        <w:trPr>
          <w:trHeight w:val="15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C678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678B">
              <w:rPr>
                <w:sz w:val="28"/>
                <w:szCs w:val="28"/>
              </w:rPr>
              <w:t>/</w:t>
            </w:r>
            <w:proofErr w:type="spellStart"/>
            <w:r w:rsidRPr="00AC678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635CCA" w:rsidRPr="00AC678B" w:rsidTr="00BD5F4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3" w:rsidRPr="00AC678B" w:rsidRDefault="00922313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3" w:rsidRPr="00AC678B" w:rsidRDefault="00922313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D25DE8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D25DE8">
              <w:rPr>
                <w:sz w:val="28"/>
                <w:szCs w:val="28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D25DE8" w:rsidRDefault="00922313" w:rsidP="00305544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D25DE8">
              <w:rPr>
                <w:sz w:val="28"/>
                <w:szCs w:val="28"/>
              </w:rPr>
              <w:t>201</w:t>
            </w:r>
            <w:r w:rsidR="00305544" w:rsidRPr="00D25DE8">
              <w:rPr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305544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305544">
              <w:rPr>
                <w:sz w:val="28"/>
                <w:szCs w:val="28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CA50F9" w:rsidP="00305544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305544">
              <w:rPr>
                <w:sz w:val="28"/>
                <w:szCs w:val="28"/>
              </w:rPr>
              <w:t>7</w:t>
            </w:r>
          </w:p>
        </w:tc>
      </w:tr>
      <w:tr w:rsidR="00635CCA" w:rsidRPr="00AC678B" w:rsidTr="00BD5F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</w:p>
          <w:p w:rsidR="00346481" w:rsidRPr="00AC678B" w:rsidRDefault="00346481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346481" w:rsidP="00AC678B">
            <w:pPr>
              <w:suppressAutoHyphens/>
              <w:ind w:right="57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Приобретение и </w:t>
            </w:r>
            <w:proofErr w:type="spellStart"/>
            <w:r w:rsidRPr="00AC678B">
              <w:rPr>
                <w:sz w:val="28"/>
                <w:szCs w:val="28"/>
              </w:rPr>
              <w:t>реконст</w:t>
            </w:r>
            <w:r w:rsidR="00A758C3">
              <w:rPr>
                <w:sz w:val="28"/>
                <w:szCs w:val="28"/>
              </w:rPr>
              <w:t>-</w:t>
            </w:r>
            <w:r w:rsidRPr="00AC678B">
              <w:rPr>
                <w:sz w:val="28"/>
                <w:szCs w:val="28"/>
              </w:rPr>
              <w:t>рукция</w:t>
            </w:r>
            <w:proofErr w:type="spellEnd"/>
            <w:r w:rsidRPr="00AC678B">
              <w:rPr>
                <w:sz w:val="28"/>
                <w:szCs w:val="28"/>
              </w:rPr>
              <w:t xml:space="preserve"> жилых помещений для дете</w:t>
            </w:r>
            <w:proofErr w:type="gramStart"/>
            <w:r w:rsidRPr="00AC678B">
              <w:rPr>
                <w:sz w:val="28"/>
                <w:szCs w:val="28"/>
              </w:rPr>
              <w:t>й-</w:t>
            </w:r>
            <w:proofErr w:type="gramEnd"/>
            <w:r w:rsidR="0031378E" w:rsidRPr="00AC678B">
              <w:rPr>
                <w:sz w:val="28"/>
                <w:szCs w:val="28"/>
              </w:rPr>
              <w:t xml:space="preserve"> сирот</w:t>
            </w:r>
            <w:r w:rsidR="00A758C3">
              <w:rPr>
                <w:sz w:val="28"/>
                <w:szCs w:val="28"/>
              </w:rPr>
              <w:t>,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D25DE8" w:rsidRDefault="00CD2B4D" w:rsidP="00635CCA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116297,</w:t>
            </w:r>
            <w:r w:rsidR="00635CCA">
              <w:rPr>
                <w:sz w:val="28"/>
                <w:szCs w:val="28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D25DE8" w:rsidRDefault="008F7E23" w:rsidP="00635CCA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40517,</w:t>
            </w:r>
            <w:r w:rsidR="00635CCA">
              <w:rPr>
                <w:sz w:val="28"/>
                <w:szCs w:val="28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8F7E23" w:rsidP="0049761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8F7E23" w:rsidP="0049761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37774</w:t>
            </w:r>
          </w:p>
        </w:tc>
      </w:tr>
      <w:tr w:rsidR="00635CCA" w:rsidRPr="00AC678B" w:rsidTr="00BD5F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AC678B" w:rsidRDefault="00D25DE8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AC678B" w:rsidRDefault="00D25DE8" w:rsidP="00D25DE8">
            <w:pPr>
              <w:suppressAutoHyphens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D25DE8" w:rsidRDefault="00D25DE8" w:rsidP="0022626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D25DE8" w:rsidRDefault="00D25DE8" w:rsidP="0022626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Default="00D25DE8" w:rsidP="0049761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Default="00D25DE8" w:rsidP="0049761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635CCA" w:rsidRPr="00AC678B" w:rsidTr="00BD5F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AC678B" w:rsidRDefault="00D25DE8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Default="00D25DE8" w:rsidP="00D25DE8">
            <w:pPr>
              <w:suppressAutoHyphens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D25DE8" w:rsidRDefault="00635CCA" w:rsidP="00635CCA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62111,9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D25DE8" w:rsidRDefault="00635CCA" w:rsidP="00635CCA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23075,9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Default="00D25DE8" w:rsidP="0049761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Default="00D25DE8" w:rsidP="0049761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19402</w:t>
            </w:r>
          </w:p>
        </w:tc>
      </w:tr>
      <w:tr w:rsidR="00635CCA" w:rsidRPr="00AC678B" w:rsidTr="00BD5F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AC678B" w:rsidRDefault="00D25DE8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Default="00D25DE8" w:rsidP="00D25DE8">
            <w:pPr>
              <w:suppressAutoHyphens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D25DE8" w:rsidRDefault="00CD2B4D" w:rsidP="00635CCA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35CCA">
              <w:rPr>
                <w:sz w:val="28"/>
                <w:szCs w:val="28"/>
              </w:rPr>
              <w:t>3426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D25DE8" w:rsidRDefault="00635CCA" w:rsidP="00635CCA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17142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Default="00D25DE8" w:rsidP="0049761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Default="00D25DE8" w:rsidP="0049761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18142</w:t>
            </w:r>
          </w:p>
        </w:tc>
      </w:tr>
      <w:tr w:rsidR="00635CCA" w:rsidRPr="00AC678B" w:rsidTr="00BD5F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AC678B" w:rsidRDefault="00D25DE8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Default="00D25DE8" w:rsidP="00D25DE8">
            <w:pPr>
              <w:suppressAutoHyphens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D25DE8" w:rsidRDefault="00CD2B4D" w:rsidP="0022626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D25DE8" w:rsidRDefault="00D25DE8" w:rsidP="0022626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Default="00D25DE8" w:rsidP="0049761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Default="00D25DE8" w:rsidP="0049761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635CCA" w:rsidRPr="00AC678B" w:rsidTr="00BD5F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1" w:rsidRPr="00AC678B" w:rsidRDefault="00346481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1" w:rsidRPr="00AC678B" w:rsidRDefault="00987AA3" w:rsidP="00AC678B">
            <w:pPr>
              <w:suppressAutoHyphens/>
              <w:ind w:right="57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Капитальный ремонт жилых помещений, закрепленных за детьми-сирота</w:t>
            </w:r>
            <w:r w:rsidR="007015AB" w:rsidRPr="00AC678B">
              <w:rPr>
                <w:sz w:val="28"/>
                <w:szCs w:val="28"/>
              </w:rPr>
              <w:t xml:space="preserve">ми и детьми,  </w:t>
            </w:r>
            <w:r w:rsidRPr="00AC678B">
              <w:rPr>
                <w:sz w:val="28"/>
                <w:szCs w:val="28"/>
              </w:rPr>
              <w:t>оставшихся без попечения  родителей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1" w:rsidRPr="00D25DE8" w:rsidRDefault="00D25DE8" w:rsidP="00D25DE8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1" w:rsidRPr="00D25DE8" w:rsidRDefault="00226261" w:rsidP="0022626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D25DE8"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1" w:rsidRPr="00AC678B" w:rsidRDefault="0049761F" w:rsidP="0049761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1" w:rsidRPr="00AC678B" w:rsidRDefault="0049761F" w:rsidP="0049761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635CCA" w:rsidRPr="00AC678B" w:rsidTr="00BD5F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AC678B" w:rsidRDefault="00D25DE8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AC678B" w:rsidRDefault="00D25DE8" w:rsidP="00D25DE8">
            <w:pPr>
              <w:suppressAutoHyphens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Default="00D25DE8" w:rsidP="00D25DE8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Pr="00D25DE8" w:rsidRDefault="00D25DE8" w:rsidP="0022626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Default="00D25DE8" w:rsidP="0049761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8" w:rsidRDefault="00D25DE8" w:rsidP="0049761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635CCA" w:rsidRPr="00AC678B" w:rsidTr="00BD5F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43" w:rsidRPr="00AC678B" w:rsidRDefault="00BD5F4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43" w:rsidRDefault="00BD5F43" w:rsidP="00AC678B">
            <w:pPr>
              <w:suppressAutoHyphens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43" w:rsidRPr="00D25DE8" w:rsidRDefault="00BD5F43" w:rsidP="00EC6CEE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43" w:rsidRPr="00D25DE8" w:rsidRDefault="00BD5F43" w:rsidP="00EC6CEE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D25DE8"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43" w:rsidRPr="00AC678B" w:rsidRDefault="00BD5F43" w:rsidP="00EC6CEE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43" w:rsidRPr="00AC678B" w:rsidRDefault="00BD5F43" w:rsidP="00EC6CEE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635CCA" w:rsidRPr="00AC678B" w:rsidTr="00BD5F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ИТОГО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D25DE8" w:rsidRDefault="00CD2B4D" w:rsidP="00A758C3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116537,</w:t>
            </w:r>
            <w:r w:rsidR="00A758C3">
              <w:rPr>
                <w:sz w:val="28"/>
                <w:szCs w:val="28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D25DE8" w:rsidRDefault="008F7E23" w:rsidP="00A758C3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40517,</w:t>
            </w:r>
            <w:r w:rsidR="00A758C3">
              <w:rPr>
                <w:sz w:val="28"/>
                <w:szCs w:val="28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8F7E23" w:rsidP="008F7E23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8F7E23" w:rsidP="008F7E23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37894</w:t>
            </w:r>
          </w:p>
        </w:tc>
      </w:tr>
    </w:tbl>
    <w:p w:rsidR="007D413A" w:rsidRDefault="00922313" w:rsidP="00922313">
      <w:pPr>
        <w:suppressAutoHyphens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D5868" w:rsidRDefault="007D413A" w:rsidP="007D413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413A">
        <w:rPr>
          <w:rFonts w:ascii="Times New Roman" w:hAnsi="Times New Roman" w:cs="Times New Roman"/>
          <w:sz w:val="28"/>
          <w:szCs w:val="28"/>
        </w:rPr>
        <w:t>1.2</w:t>
      </w:r>
      <w:r w:rsidR="00A41F8D">
        <w:rPr>
          <w:rFonts w:ascii="Times New Roman" w:hAnsi="Times New Roman" w:cs="Times New Roman"/>
          <w:sz w:val="28"/>
          <w:szCs w:val="28"/>
        </w:rPr>
        <w:t>6</w:t>
      </w:r>
      <w:r w:rsidRPr="007D413A">
        <w:rPr>
          <w:rFonts w:ascii="Times New Roman" w:hAnsi="Times New Roman" w:cs="Times New Roman"/>
          <w:sz w:val="28"/>
          <w:szCs w:val="28"/>
        </w:rPr>
        <w:t>. в  муниципальную целевую программу «</w:t>
      </w:r>
      <w:r w:rsidR="007015AB">
        <w:rPr>
          <w:rFonts w:ascii="Times New Roman" w:hAnsi="Times New Roman" w:cs="Times New Roman"/>
          <w:sz w:val="28"/>
          <w:szCs w:val="28"/>
        </w:rPr>
        <w:t>Поддержка</w:t>
      </w:r>
      <w:r w:rsidRPr="007D413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предпринимательства» на 201</w:t>
      </w:r>
      <w:r w:rsidR="0008385C">
        <w:rPr>
          <w:rFonts w:ascii="Times New Roman" w:hAnsi="Times New Roman" w:cs="Times New Roman"/>
          <w:sz w:val="28"/>
          <w:szCs w:val="28"/>
        </w:rPr>
        <w:t>5</w:t>
      </w:r>
      <w:r w:rsidRPr="007D413A">
        <w:rPr>
          <w:rFonts w:ascii="Times New Roman" w:hAnsi="Times New Roman" w:cs="Times New Roman"/>
          <w:sz w:val="28"/>
          <w:szCs w:val="28"/>
        </w:rPr>
        <w:t>-201</w:t>
      </w:r>
      <w:r w:rsidR="0008385C">
        <w:rPr>
          <w:rFonts w:ascii="Times New Roman" w:hAnsi="Times New Roman" w:cs="Times New Roman"/>
          <w:sz w:val="28"/>
          <w:szCs w:val="28"/>
        </w:rPr>
        <w:t>7</w:t>
      </w:r>
      <w:r w:rsidRPr="007D413A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</w:t>
      </w:r>
      <w:r w:rsidRPr="007D413A">
        <w:rPr>
          <w:rFonts w:ascii="Times New Roman" w:hAnsi="Times New Roman" w:cs="Times New Roman"/>
          <w:sz w:val="28"/>
          <w:szCs w:val="28"/>
        </w:rPr>
        <w:t>д</w:t>
      </w:r>
      <w:r w:rsidRPr="007D413A">
        <w:rPr>
          <w:rFonts w:ascii="Times New Roman" w:hAnsi="Times New Roman" w:cs="Times New Roman"/>
          <w:sz w:val="28"/>
          <w:szCs w:val="28"/>
        </w:rPr>
        <w:t xml:space="preserve">министрации  </w:t>
      </w:r>
      <w:r w:rsidR="00ED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13A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7D413A">
        <w:rPr>
          <w:rFonts w:ascii="Times New Roman" w:hAnsi="Times New Roman" w:cs="Times New Roman"/>
          <w:sz w:val="28"/>
          <w:szCs w:val="28"/>
        </w:rPr>
        <w:t xml:space="preserve"> </w:t>
      </w:r>
      <w:r w:rsidR="00ED58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D413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D5868">
        <w:rPr>
          <w:rFonts w:ascii="Times New Roman" w:hAnsi="Times New Roman" w:cs="Times New Roman"/>
          <w:sz w:val="28"/>
          <w:szCs w:val="28"/>
        </w:rPr>
        <w:t xml:space="preserve"> </w:t>
      </w:r>
      <w:r w:rsidRPr="007D413A">
        <w:rPr>
          <w:rFonts w:ascii="Times New Roman" w:hAnsi="Times New Roman" w:cs="Times New Roman"/>
          <w:sz w:val="28"/>
          <w:szCs w:val="28"/>
        </w:rPr>
        <w:t xml:space="preserve">от </w:t>
      </w:r>
      <w:r w:rsidR="00ED5868">
        <w:rPr>
          <w:rFonts w:ascii="Times New Roman" w:hAnsi="Times New Roman" w:cs="Times New Roman"/>
          <w:sz w:val="28"/>
          <w:szCs w:val="28"/>
        </w:rPr>
        <w:t xml:space="preserve"> </w:t>
      </w:r>
      <w:r w:rsidRPr="007D413A">
        <w:rPr>
          <w:rFonts w:ascii="Times New Roman" w:hAnsi="Times New Roman" w:cs="Times New Roman"/>
          <w:sz w:val="28"/>
          <w:szCs w:val="28"/>
        </w:rPr>
        <w:t>1</w:t>
      </w:r>
      <w:r w:rsidR="00203CA2">
        <w:rPr>
          <w:rFonts w:ascii="Times New Roman" w:hAnsi="Times New Roman" w:cs="Times New Roman"/>
          <w:sz w:val="28"/>
          <w:szCs w:val="28"/>
        </w:rPr>
        <w:t>5</w:t>
      </w:r>
      <w:r w:rsidRPr="007D413A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732688">
        <w:rPr>
          <w:rFonts w:ascii="Times New Roman" w:hAnsi="Times New Roman" w:cs="Times New Roman"/>
          <w:sz w:val="28"/>
          <w:szCs w:val="28"/>
        </w:rPr>
        <w:t>1</w:t>
      </w:r>
      <w:r w:rsidR="0008385C">
        <w:rPr>
          <w:rFonts w:ascii="Times New Roman" w:hAnsi="Times New Roman" w:cs="Times New Roman"/>
          <w:sz w:val="28"/>
          <w:szCs w:val="28"/>
        </w:rPr>
        <w:t>4</w:t>
      </w:r>
      <w:r w:rsidRPr="007D413A">
        <w:rPr>
          <w:rFonts w:ascii="Times New Roman" w:hAnsi="Times New Roman" w:cs="Times New Roman"/>
          <w:sz w:val="28"/>
          <w:szCs w:val="28"/>
        </w:rPr>
        <w:t>г.</w:t>
      </w:r>
    </w:p>
    <w:p w:rsidR="007D413A" w:rsidRPr="007D413A" w:rsidRDefault="007D413A" w:rsidP="007D413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413A">
        <w:rPr>
          <w:rFonts w:ascii="Times New Roman" w:hAnsi="Times New Roman" w:cs="Times New Roman"/>
          <w:sz w:val="28"/>
          <w:szCs w:val="28"/>
        </w:rPr>
        <w:t xml:space="preserve">№ </w:t>
      </w:r>
      <w:r w:rsidR="0008385C">
        <w:rPr>
          <w:rFonts w:ascii="Times New Roman" w:hAnsi="Times New Roman" w:cs="Times New Roman"/>
          <w:sz w:val="28"/>
          <w:szCs w:val="28"/>
        </w:rPr>
        <w:t>895</w:t>
      </w:r>
      <w:r w:rsidRPr="007D413A">
        <w:rPr>
          <w:rFonts w:ascii="Times New Roman" w:hAnsi="Times New Roman" w:cs="Times New Roman"/>
          <w:sz w:val="28"/>
          <w:szCs w:val="28"/>
        </w:rPr>
        <w:t xml:space="preserve">-п «Об утверждении          муниципальной целевой программы </w:t>
      </w:r>
      <w:r w:rsidR="004E39F0" w:rsidRPr="007D413A">
        <w:rPr>
          <w:rFonts w:ascii="Times New Roman" w:hAnsi="Times New Roman" w:cs="Times New Roman"/>
          <w:sz w:val="28"/>
          <w:szCs w:val="28"/>
        </w:rPr>
        <w:t>«</w:t>
      </w:r>
      <w:r w:rsidR="007015AB">
        <w:rPr>
          <w:rFonts w:ascii="Times New Roman" w:hAnsi="Times New Roman" w:cs="Times New Roman"/>
          <w:sz w:val="28"/>
          <w:szCs w:val="28"/>
        </w:rPr>
        <w:t>Поддер</w:t>
      </w:r>
      <w:r w:rsidR="007015AB">
        <w:rPr>
          <w:rFonts w:ascii="Times New Roman" w:hAnsi="Times New Roman" w:cs="Times New Roman"/>
          <w:sz w:val="28"/>
          <w:szCs w:val="28"/>
        </w:rPr>
        <w:t>ж</w:t>
      </w:r>
      <w:r w:rsidR="007015AB">
        <w:rPr>
          <w:rFonts w:ascii="Times New Roman" w:hAnsi="Times New Roman" w:cs="Times New Roman"/>
          <w:sz w:val="28"/>
          <w:szCs w:val="28"/>
        </w:rPr>
        <w:t>ка</w:t>
      </w:r>
      <w:r w:rsidR="004E39F0" w:rsidRPr="007D413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предпринимательства»</w:t>
      </w:r>
      <w:r w:rsidR="00732688">
        <w:rPr>
          <w:rFonts w:ascii="Times New Roman" w:hAnsi="Times New Roman" w:cs="Times New Roman"/>
          <w:sz w:val="28"/>
          <w:szCs w:val="28"/>
        </w:rPr>
        <w:t xml:space="preserve">  на 201</w:t>
      </w:r>
      <w:r w:rsidR="0008385C">
        <w:rPr>
          <w:rFonts w:ascii="Times New Roman" w:hAnsi="Times New Roman" w:cs="Times New Roman"/>
          <w:sz w:val="28"/>
          <w:szCs w:val="28"/>
        </w:rPr>
        <w:t>5</w:t>
      </w:r>
      <w:r w:rsidRPr="007D413A">
        <w:rPr>
          <w:rFonts w:ascii="Times New Roman" w:hAnsi="Times New Roman" w:cs="Times New Roman"/>
          <w:sz w:val="28"/>
          <w:szCs w:val="28"/>
        </w:rPr>
        <w:t>-</w:t>
      </w:r>
      <w:r w:rsidR="00732688">
        <w:rPr>
          <w:rFonts w:ascii="Times New Roman" w:hAnsi="Times New Roman" w:cs="Times New Roman"/>
          <w:sz w:val="28"/>
          <w:szCs w:val="28"/>
        </w:rPr>
        <w:t>201</w:t>
      </w:r>
      <w:r w:rsidR="0008385C">
        <w:rPr>
          <w:rFonts w:ascii="Times New Roman" w:hAnsi="Times New Roman" w:cs="Times New Roman"/>
          <w:sz w:val="28"/>
          <w:szCs w:val="28"/>
        </w:rPr>
        <w:t>7</w:t>
      </w:r>
      <w:r w:rsidRPr="007D413A">
        <w:rPr>
          <w:rFonts w:ascii="Times New Roman" w:hAnsi="Times New Roman" w:cs="Times New Roman"/>
          <w:sz w:val="28"/>
          <w:szCs w:val="28"/>
        </w:rPr>
        <w:t xml:space="preserve"> годы следующего с</w:t>
      </w:r>
      <w:r w:rsidRPr="007D413A">
        <w:rPr>
          <w:rFonts w:ascii="Times New Roman" w:hAnsi="Times New Roman" w:cs="Times New Roman"/>
          <w:sz w:val="28"/>
          <w:szCs w:val="28"/>
        </w:rPr>
        <w:t>о</w:t>
      </w:r>
      <w:r w:rsidRPr="007D413A">
        <w:rPr>
          <w:rFonts w:ascii="Times New Roman" w:hAnsi="Times New Roman" w:cs="Times New Roman"/>
          <w:sz w:val="28"/>
          <w:szCs w:val="28"/>
        </w:rPr>
        <w:t>держания:</w:t>
      </w:r>
    </w:p>
    <w:p w:rsidR="007D413A" w:rsidRDefault="007D413A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3AFC">
        <w:rPr>
          <w:sz w:val="28"/>
          <w:szCs w:val="28"/>
        </w:rPr>
        <w:t>2</w:t>
      </w:r>
      <w:r w:rsidR="00A41F8D">
        <w:rPr>
          <w:sz w:val="28"/>
          <w:szCs w:val="28"/>
        </w:rPr>
        <w:t>6</w:t>
      </w:r>
      <w:r>
        <w:rPr>
          <w:sz w:val="28"/>
          <w:szCs w:val="28"/>
        </w:rPr>
        <w:t xml:space="preserve">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F73471" w:rsidRDefault="00F73471" w:rsidP="00F7347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«Общая потребность в финансовых ресурсах на реализацию </w:t>
      </w:r>
      <w:r w:rsidR="00414A7A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Программы </w:t>
      </w:r>
      <w:r w:rsidR="00F32EAF">
        <w:rPr>
          <w:sz w:val="28"/>
          <w:szCs w:val="28"/>
        </w:rPr>
        <w:t>–</w:t>
      </w:r>
      <w:r w:rsidR="001138F0">
        <w:rPr>
          <w:sz w:val="28"/>
          <w:szCs w:val="28"/>
        </w:rPr>
        <w:t xml:space="preserve"> </w:t>
      </w:r>
      <w:r w:rsidR="005F2AF0">
        <w:rPr>
          <w:sz w:val="28"/>
          <w:szCs w:val="28"/>
        </w:rPr>
        <w:t>41965</w:t>
      </w:r>
      <w:r w:rsidR="00F32EAF" w:rsidRPr="00F32EAF">
        <w:rPr>
          <w:sz w:val="28"/>
          <w:szCs w:val="28"/>
        </w:rPr>
        <w:t>,</w:t>
      </w:r>
      <w:r w:rsidR="005F2AF0">
        <w:rPr>
          <w:sz w:val="28"/>
          <w:szCs w:val="28"/>
        </w:rPr>
        <w:t>915</w:t>
      </w:r>
      <w:r w:rsidR="0097092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="00B12CD1">
        <w:rPr>
          <w:sz w:val="28"/>
          <w:szCs w:val="28"/>
        </w:rPr>
        <w:t>:</w:t>
      </w:r>
    </w:p>
    <w:p w:rsidR="00950000" w:rsidRDefault="00950000" w:rsidP="00F73471">
      <w:pPr>
        <w:suppressAutoHyphens/>
        <w:jc w:val="both"/>
        <w:rPr>
          <w:sz w:val="28"/>
          <w:szCs w:val="28"/>
        </w:rPr>
      </w:pPr>
    </w:p>
    <w:p w:rsidR="007D413A" w:rsidRDefault="007D413A" w:rsidP="00F7347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– всего </w:t>
      </w:r>
      <w:r w:rsidR="00F32EAF">
        <w:rPr>
          <w:sz w:val="28"/>
          <w:szCs w:val="28"/>
        </w:rPr>
        <w:t>2</w:t>
      </w:r>
      <w:r w:rsidR="007F0024">
        <w:rPr>
          <w:sz w:val="28"/>
          <w:szCs w:val="28"/>
        </w:rPr>
        <w:t>965</w:t>
      </w:r>
      <w:r w:rsidR="00F32EAF">
        <w:rPr>
          <w:sz w:val="28"/>
          <w:szCs w:val="28"/>
        </w:rPr>
        <w:t>,</w:t>
      </w:r>
      <w:r w:rsidR="007F0024">
        <w:rPr>
          <w:sz w:val="28"/>
          <w:szCs w:val="28"/>
        </w:rPr>
        <w:t>915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="008C7FA3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7D413A" w:rsidRDefault="007D413A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6D1C20">
        <w:rPr>
          <w:sz w:val="28"/>
          <w:szCs w:val="28"/>
        </w:rPr>
        <w:t>7</w:t>
      </w:r>
      <w:r w:rsidR="007F0024">
        <w:rPr>
          <w:sz w:val="28"/>
          <w:szCs w:val="28"/>
        </w:rPr>
        <w:t>35</w:t>
      </w:r>
      <w:r w:rsidR="006D1C20">
        <w:rPr>
          <w:sz w:val="28"/>
          <w:szCs w:val="28"/>
        </w:rPr>
        <w:t>,</w:t>
      </w:r>
      <w:r w:rsidR="007F0024">
        <w:rPr>
          <w:sz w:val="28"/>
          <w:szCs w:val="28"/>
        </w:rPr>
        <w:t>915</w:t>
      </w:r>
      <w:r w:rsidR="0095000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D413A" w:rsidRDefault="007D413A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6050F">
        <w:rPr>
          <w:sz w:val="28"/>
          <w:szCs w:val="28"/>
        </w:rPr>
        <w:t>6</w:t>
      </w:r>
      <w:r>
        <w:rPr>
          <w:sz w:val="28"/>
          <w:szCs w:val="28"/>
        </w:rPr>
        <w:t xml:space="preserve"> год  -</w:t>
      </w:r>
      <w:r w:rsidR="00176918">
        <w:rPr>
          <w:sz w:val="28"/>
          <w:szCs w:val="28"/>
        </w:rPr>
        <w:t xml:space="preserve"> </w:t>
      </w:r>
      <w:r w:rsidR="00203CA2">
        <w:rPr>
          <w:sz w:val="28"/>
          <w:szCs w:val="28"/>
        </w:rPr>
        <w:t>1</w:t>
      </w:r>
      <w:r w:rsidR="007F0024">
        <w:rPr>
          <w:sz w:val="28"/>
          <w:szCs w:val="28"/>
        </w:rPr>
        <w:t>10</w:t>
      </w:r>
      <w:r w:rsidR="005773EC">
        <w:rPr>
          <w:sz w:val="28"/>
          <w:szCs w:val="28"/>
        </w:rPr>
        <w:t>0</w:t>
      </w:r>
      <w:r w:rsidR="00203CA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F409C" w:rsidRDefault="007D413A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</w:t>
      </w:r>
      <w:r w:rsidR="00E6050F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ED5868">
        <w:rPr>
          <w:sz w:val="28"/>
          <w:szCs w:val="28"/>
        </w:rPr>
        <w:t>1</w:t>
      </w:r>
      <w:r w:rsidR="00203CA2">
        <w:rPr>
          <w:sz w:val="28"/>
          <w:szCs w:val="28"/>
        </w:rPr>
        <w:t>1</w:t>
      </w:r>
      <w:r w:rsidR="007F0024">
        <w:rPr>
          <w:sz w:val="28"/>
          <w:szCs w:val="28"/>
        </w:rPr>
        <w:t>3</w:t>
      </w:r>
      <w:r w:rsidR="00203CA2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F58BE" w:rsidRDefault="009F58BE" w:rsidP="007D413A">
      <w:pPr>
        <w:suppressAutoHyphens/>
        <w:ind w:firstLine="624"/>
        <w:jc w:val="both"/>
        <w:rPr>
          <w:sz w:val="28"/>
          <w:szCs w:val="28"/>
        </w:rPr>
      </w:pPr>
    </w:p>
    <w:p w:rsidR="009F58BE" w:rsidRDefault="009F58BE" w:rsidP="009F58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бюджета-120</w:t>
      </w:r>
      <w:r w:rsidR="007F0024">
        <w:rPr>
          <w:sz w:val="28"/>
          <w:szCs w:val="28"/>
        </w:rPr>
        <w:t>6</w:t>
      </w:r>
      <w:r>
        <w:rPr>
          <w:sz w:val="28"/>
          <w:szCs w:val="28"/>
        </w:rPr>
        <w:t>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 том числе:</w:t>
      </w:r>
    </w:p>
    <w:p w:rsidR="009F58BE" w:rsidRDefault="009F58BE" w:rsidP="009F58BE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120</w:t>
      </w:r>
      <w:r w:rsidR="006D1C20">
        <w:rPr>
          <w:sz w:val="28"/>
          <w:szCs w:val="28"/>
        </w:rPr>
        <w:t>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668D9" w:rsidRDefault="007D165E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D165E" w:rsidRDefault="007D165E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D165E" w:rsidRDefault="007D165E" w:rsidP="007D413A">
      <w:pPr>
        <w:suppressAutoHyphens/>
        <w:ind w:firstLine="624"/>
        <w:jc w:val="both"/>
        <w:rPr>
          <w:sz w:val="28"/>
          <w:szCs w:val="28"/>
        </w:rPr>
      </w:pPr>
    </w:p>
    <w:p w:rsidR="007D165E" w:rsidRDefault="007D165E" w:rsidP="007D165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 – всего </w:t>
      </w:r>
      <w:r w:rsidR="007F0024">
        <w:rPr>
          <w:sz w:val="28"/>
          <w:szCs w:val="28"/>
        </w:rPr>
        <w:t>18894</w:t>
      </w:r>
      <w:r w:rsidR="000622F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числе:</w:t>
      </w:r>
    </w:p>
    <w:p w:rsidR="007D165E" w:rsidRDefault="007D165E" w:rsidP="007D165E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6D1C20">
        <w:rPr>
          <w:sz w:val="28"/>
          <w:szCs w:val="28"/>
        </w:rPr>
        <w:t xml:space="preserve">18894     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D165E" w:rsidRDefault="007D165E" w:rsidP="007D165E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 xml:space="preserve"> год  - </w:t>
      </w:r>
      <w:r w:rsidR="000622FB">
        <w:rPr>
          <w:sz w:val="28"/>
          <w:szCs w:val="28"/>
        </w:rPr>
        <w:t xml:space="preserve">              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D165E" w:rsidRDefault="007D165E" w:rsidP="007D165E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0622FB">
        <w:rPr>
          <w:sz w:val="28"/>
          <w:szCs w:val="28"/>
        </w:rPr>
        <w:t xml:space="preserve">              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D165E" w:rsidRDefault="007D165E" w:rsidP="007D165E">
      <w:pPr>
        <w:suppressAutoHyphens/>
        <w:ind w:firstLine="624"/>
        <w:jc w:val="both"/>
        <w:rPr>
          <w:sz w:val="28"/>
          <w:szCs w:val="28"/>
        </w:rPr>
      </w:pPr>
    </w:p>
    <w:p w:rsidR="00C54AB6" w:rsidRDefault="006E22FD" w:rsidP="00F7347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F409C">
        <w:rPr>
          <w:sz w:val="28"/>
          <w:szCs w:val="28"/>
        </w:rPr>
        <w:t>редства МФП</w:t>
      </w:r>
      <w:r w:rsidR="008C245B">
        <w:rPr>
          <w:sz w:val="28"/>
          <w:szCs w:val="28"/>
        </w:rPr>
        <w:t>М</w:t>
      </w:r>
      <w:r w:rsidR="00AF409C">
        <w:rPr>
          <w:sz w:val="28"/>
          <w:szCs w:val="28"/>
        </w:rPr>
        <w:t xml:space="preserve">П </w:t>
      </w:r>
      <w:r w:rsidR="00F32EAF">
        <w:rPr>
          <w:sz w:val="28"/>
          <w:szCs w:val="28"/>
        </w:rPr>
        <w:t>18</w:t>
      </w:r>
      <w:r w:rsidR="007F0024">
        <w:rPr>
          <w:sz w:val="28"/>
          <w:szCs w:val="28"/>
        </w:rPr>
        <w:t>9</w:t>
      </w:r>
      <w:r w:rsidR="00F32EAF">
        <w:rPr>
          <w:sz w:val="28"/>
          <w:szCs w:val="28"/>
        </w:rPr>
        <w:t>00</w:t>
      </w:r>
      <w:r w:rsidR="00AF409C">
        <w:rPr>
          <w:sz w:val="28"/>
          <w:szCs w:val="28"/>
        </w:rPr>
        <w:t xml:space="preserve"> тыс. руб.</w:t>
      </w:r>
      <w:r w:rsidR="00F73471">
        <w:rPr>
          <w:sz w:val="28"/>
          <w:szCs w:val="28"/>
        </w:rPr>
        <w:t>,</w:t>
      </w:r>
      <w:r w:rsidR="00AF409C">
        <w:rPr>
          <w:sz w:val="28"/>
          <w:szCs w:val="28"/>
        </w:rPr>
        <w:t xml:space="preserve"> в том числе</w:t>
      </w:r>
      <w:r w:rsidR="00C54AB6">
        <w:rPr>
          <w:sz w:val="28"/>
          <w:szCs w:val="28"/>
        </w:rPr>
        <w:t>:</w:t>
      </w:r>
    </w:p>
    <w:p w:rsidR="00C54AB6" w:rsidRDefault="00C54AB6" w:rsidP="00C54AB6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F32EAF" w:rsidRPr="007F0024">
        <w:rPr>
          <w:sz w:val="28"/>
          <w:szCs w:val="28"/>
        </w:rPr>
        <w:t>6</w:t>
      </w:r>
      <w:r w:rsidR="007F0024" w:rsidRPr="007F0024">
        <w:rPr>
          <w:sz w:val="28"/>
          <w:szCs w:val="28"/>
        </w:rPr>
        <w:t>2</w:t>
      </w:r>
      <w:r w:rsidR="00F32EAF" w:rsidRPr="007F0024">
        <w:rPr>
          <w:sz w:val="28"/>
          <w:szCs w:val="28"/>
        </w:rPr>
        <w:t>00</w:t>
      </w:r>
      <w:r w:rsidR="0029423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54AB6" w:rsidRDefault="00C54AB6" w:rsidP="00C54AB6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 xml:space="preserve"> год  - </w:t>
      </w:r>
      <w:r w:rsidR="005773EC">
        <w:rPr>
          <w:sz w:val="28"/>
          <w:szCs w:val="28"/>
        </w:rPr>
        <w:t>6</w:t>
      </w:r>
      <w:r w:rsidR="007F0024">
        <w:rPr>
          <w:sz w:val="28"/>
          <w:szCs w:val="28"/>
        </w:rPr>
        <w:t>3</w:t>
      </w:r>
      <w:r w:rsidR="005773EC">
        <w:rPr>
          <w:sz w:val="28"/>
          <w:szCs w:val="28"/>
        </w:rPr>
        <w:t>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2627B" w:rsidRDefault="00C54AB6" w:rsidP="0002627B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 xml:space="preserve">год – </w:t>
      </w:r>
      <w:r w:rsidR="00732688">
        <w:rPr>
          <w:sz w:val="28"/>
          <w:szCs w:val="28"/>
        </w:rPr>
        <w:t xml:space="preserve"> </w:t>
      </w:r>
      <w:r w:rsidR="00F32EAF">
        <w:rPr>
          <w:sz w:val="28"/>
          <w:szCs w:val="28"/>
        </w:rPr>
        <w:t>6</w:t>
      </w:r>
      <w:r w:rsidR="007F0024">
        <w:rPr>
          <w:sz w:val="28"/>
          <w:szCs w:val="28"/>
        </w:rPr>
        <w:t>4</w:t>
      </w:r>
      <w:r w:rsidR="00F32EAF">
        <w:rPr>
          <w:sz w:val="28"/>
          <w:szCs w:val="28"/>
        </w:rPr>
        <w:t>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2627B">
        <w:rPr>
          <w:sz w:val="28"/>
          <w:szCs w:val="28"/>
        </w:rPr>
        <w:t>»</w:t>
      </w:r>
    </w:p>
    <w:p w:rsidR="0002627B" w:rsidRDefault="0002627B" w:rsidP="00F73471">
      <w:pPr>
        <w:suppressAutoHyphens/>
        <w:ind w:firstLine="624"/>
        <w:jc w:val="both"/>
        <w:rPr>
          <w:sz w:val="28"/>
          <w:szCs w:val="28"/>
        </w:rPr>
      </w:pPr>
    </w:p>
    <w:p w:rsidR="007D413A" w:rsidRDefault="007D413A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3AFC">
        <w:rPr>
          <w:sz w:val="28"/>
          <w:szCs w:val="28"/>
        </w:rPr>
        <w:t>2</w:t>
      </w:r>
      <w:r w:rsidR="00A41F8D">
        <w:rPr>
          <w:sz w:val="28"/>
          <w:szCs w:val="28"/>
        </w:rPr>
        <w:t>6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7D413A" w:rsidRDefault="007D413A" w:rsidP="007D413A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2448EC" w:rsidRDefault="002448EC" w:rsidP="002448E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«Общая потребность в финансовых ресурсах на реализацию мероприятий Программы </w:t>
      </w:r>
      <w:r w:rsidR="00BF7D91">
        <w:rPr>
          <w:sz w:val="28"/>
          <w:szCs w:val="28"/>
        </w:rPr>
        <w:t>–</w:t>
      </w:r>
      <w:r w:rsidR="00B12CD1">
        <w:rPr>
          <w:sz w:val="28"/>
          <w:szCs w:val="28"/>
        </w:rPr>
        <w:t xml:space="preserve"> </w:t>
      </w:r>
      <w:r w:rsidR="00AF0C80">
        <w:rPr>
          <w:sz w:val="28"/>
          <w:szCs w:val="28"/>
        </w:rPr>
        <w:t>41965</w:t>
      </w:r>
      <w:r w:rsidR="004478B7" w:rsidRPr="00F32EAF">
        <w:rPr>
          <w:sz w:val="28"/>
          <w:szCs w:val="28"/>
        </w:rPr>
        <w:t>,</w:t>
      </w:r>
      <w:r w:rsidR="00AF0C80">
        <w:rPr>
          <w:sz w:val="28"/>
          <w:szCs w:val="28"/>
        </w:rPr>
        <w:t>915</w:t>
      </w:r>
      <w:r w:rsidR="004478B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E668D9" w:rsidRDefault="00E668D9" w:rsidP="002448EC">
      <w:pPr>
        <w:suppressAutoHyphens/>
        <w:jc w:val="both"/>
        <w:rPr>
          <w:sz w:val="28"/>
          <w:szCs w:val="28"/>
        </w:rPr>
      </w:pPr>
    </w:p>
    <w:p w:rsidR="00CE7A87" w:rsidRDefault="00CE7A87" w:rsidP="00CE7A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 – всего 2</w:t>
      </w:r>
      <w:r w:rsidR="00955D08">
        <w:rPr>
          <w:sz w:val="28"/>
          <w:szCs w:val="28"/>
        </w:rPr>
        <w:t>965</w:t>
      </w:r>
      <w:r>
        <w:rPr>
          <w:sz w:val="28"/>
          <w:szCs w:val="28"/>
        </w:rPr>
        <w:t>,</w:t>
      </w:r>
      <w:r w:rsidR="00955D08">
        <w:rPr>
          <w:sz w:val="28"/>
          <w:szCs w:val="28"/>
        </w:rPr>
        <w:t xml:space="preserve">915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числе: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6D1C20">
        <w:rPr>
          <w:sz w:val="28"/>
          <w:szCs w:val="28"/>
        </w:rPr>
        <w:t>7</w:t>
      </w:r>
      <w:r w:rsidR="00C27D15">
        <w:rPr>
          <w:sz w:val="28"/>
          <w:szCs w:val="28"/>
        </w:rPr>
        <w:t>35</w:t>
      </w:r>
      <w:r w:rsidR="006D1C20">
        <w:rPr>
          <w:sz w:val="28"/>
          <w:szCs w:val="28"/>
        </w:rPr>
        <w:t>,</w:t>
      </w:r>
      <w:r w:rsidR="00C27D15">
        <w:rPr>
          <w:sz w:val="28"/>
          <w:szCs w:val="28"/>
        </w:rPr>
        <w:t xml:space="preserve">915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 xml:space="preserve"> год  - 1</w:t>
      </w:r>
      <w:r w:rsidR="00C27D15">
        <w:rPr>
          <w:sz w:val="28"/>
          <w:szCs w:val="28"/>
        </w:rPr>
        <w:t>100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11</w:t>
      </w:r>
      <w:r w:rsidR="00C27D15">
        <w:rPr>
          <w:sz w:val="28"/>
          <w:szCs w:val="28"/>
        </w:rPr>
        <w:t>3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</w:p>
    <w:p w:rsidR="00CE7A87" w:rsidRDefault="00CE7A87" w:rsidP="00CE7A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бюджета-120</w:t>
      </w:r>
      <w:r w:rsidR="00A04F64">
        <w:rPr>
          <w:sz w:val="28"/>
          <w:szCs w:val="28"/>
        </w:rPr>
        <w:t>6</w:t>
      </w:r>
      <w:r>
        <w:rPr>
          <w:sz w:val="28"/>
          <w:szCs w:val="28"/>
        </w:rPr>
        <w:t>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 том числе: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120</w:t>
      </w:r>
      <w:r w:rsidR="006D1C20">
        <w:rPr>
          <w:sz w:val="28"/>
          <w:szCs w:val="28"/>
        </w:rPr>
        <w:t>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</w:p>
    <w:p w:rsidR="00CE7A87" w:rsidRDefault="00CE7A87" w:rsidP="00CE7A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 – всего </w:t>
      </w:r>
      <w:r w:rsidR="00A04F64">
        <w:rPr>
          <w:sz w:val="28"/>
          <w:szCs w:val="28"/>
        </w:rPr>
        <w:t>18894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числе: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6D1C20">
        <w:rPr>
          <w:sz w:val="28"/>
          <w:szCs w:val="28"/>
        </w:rPr>
        <w:t xml:space="preserve">      18894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 xml:space="preserve"> год  -       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      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</w:p>
    <w:p w:rsidR="00CE7A87" w:rsidRDefault="00CE7A87" w:rsidP="00CE7A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Средства МФП</w:t>
      </w:r>
      <w:r w:rsidR="0076796F">
        <w:rPr>
          <w:sz w:val="28"/>
          <w:szCs w:val="28"/>
        </w:rPr>
        <w:t>М</w:t>
      </w:r>
      <w:r>
        <w:rPr>
          <w:sz w:val="28"/>
          <w:szCs w:val="28"/>
        </w:rPr>
        <w:t>П 18</w:t>
      </w:r>
      <w:r w:rsidR="009C698D">
        <w:rPr>
          <w:sz w:val="28"/>
          <w:szCs w:val="28"/>
        </w:rPr>
        <w:t>9</w:t>
      </w:r>
      <w:r>
        <w:rPr>
          <w:sz w:val="28"/>
          <w:szCs w:val="28"/>
        </w:rPr>
        <w:t>00 тыс. руб., в том числе: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Pr="009C698D">
        <w:rPr>
          <w:sz w:val="28"/>
          <w:szCs w:val="28"/>
        </w:rPr>
        <w:t>6</w:t>
      </w:r>
      <w:r w:rsidR="009C698D" w:rsidRPr="009C698D">
        <w:rPr>
          <w:sz w:val="28"/>
          <w:szCs w:val="28"/>
        </w:rPr>
        <w:t>2</w:t>
      </w:r>
      <w:r w:rsidRPr="009C698D">
        <w:rPr>
          <w:sz w:val="28"/>
          <w:szCs w:val="28"/>
        </w:rPr>
        <w:t>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 xml:space="preserve"> год  - 6</w:t>
      </w:r>
      <w:r w:rsidR="009C698D">
        <w:rPr>
          <w:sz w:val="28"/>
          <w:szCs w:val="28"/>
        </w:rPr>
        <w:t>3</w:t>
      </w:r>
      <w:r>
        <w:rPr>
          <w:sz w:val="28"/>
          <w:szCs w:val="28"/>
        </w:rPr>
        <w:t>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>год –  6</w:t>
      </w:r>
      <w:r w:rsidR="009C698D">
        <w:rPr>
          <w:sz w:val="28"/>
          <w:szCs w:val="28"/>
        </w:rPr>
        <w:t>4</w:t>
      </w:r>
      <w:r>
        <w:rPr>
          <w:sz w:val="28"/>
          <w:szCs w:val="28"/>
        </w:rPr>
        <w:t>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7668C" w:rsidRPr="000D4D16" w:rsidRDefault="007D413A" w:rsidP="007D413A">
      <w:pPr>
        <w:suppressAutoHyphens/>
        <w:ind w:firstLine="624"/>
        <w:jc w:val="both"/>
        <w:rPr>
          <w:sz w:val="28"/>
          <w:szCs w:val="28"/>
        </w:rPr>
      </w:pPr>
      <w:r w:rsidRPr="000D4D16">
        <w:rPr>
          <w:sz w:val="28"/>
          <w:szCs w:val="28"/>
        </w:rPr>
        <w:t>Объем</w:t>
      </w:r>
      <w:r w:rsidR="0007668C" w:rsidRPr="000D4D16">
        <w:rPr>
          <w:sz w:val="28"/>
          <w:szCs w:val="28"/>
        </w:rPr>
        <w:t>ы</w:t>
      </w:r>
      <w:r w:rsidRPr="000D4D16">
        <w:rPr>
          <w:sz w:val="28"/>
          <w:szCs w:val="28"/>
        </w:rPr>
        <w:t xml:space="preserve"> финансирования подлеж</w:t>
      </w:r>
      <w:r w:rsidR="0007668C" w:rsidRPr="000D4D16">
        <w:rPr>
          <w:sz w:val="28"/>
          <w:szCs w:val="28"/>
        </w:rPr>
        <w:t>ат</w:t>
      </w:r>
      <w:r w:rsidRPr="000D4D16">
        <w:rPr>
          <w:sz w:val="28"/>
          <w:szCs w:val="28"/>
        </w:rPr>
        <w:t xml:space="preserve"> ежегодному уточнению, исходя из возможностей бюджет</w:t>
      </w:r>
      <w:r w:rsidR="0076796F" w:rsidRPr="000D4D16">
        <w:rPr>
          <w:sz w:val="28"/>
          <w:szCs w:val="28"/>
        </w:rPr>
        <w:t>ов</w:t>
      </w:r>
      <w:r w:rsidRPr="000D4D16">
        <w:rPr>
          <w:sz w:val="28"/>
          <w:szCs w:val="28"/>
        </w:rPr>
        <w:t xml:space="preserve"> на соответствующий финансовый год</w:t>
      </w:r>
      <w:r w:rsidR="0007668C" w:rsidRPr="000D4D16">
        <w:rPr>
          <w:sz w:val="28"/>
          <w:szCs w:val="28"/>
        </w:rPr>
        <w:t>.</w:t>
      </w:r>
    </w:p>
    <w:p w:rsidR="007D413A" w:rsidRDefault="0007668C" w:rsidP="0007668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целях содействия в реализации мероприятий Программы возможно дополнительное финансирование из иных не запрещенных законодательством источников</w:t>
      </w:r>
      <w:proofErr w:type="gramStart"/>
      <w:r>
        <w:rPr>
          <w:sz w:val="28"/>
          <w:szCs w:val="28"/>
        </w:rPr>
        <w:t>.»</w:t>
      </w:r>
      <w:r w:rsidR="007D413A">
        <w:rPr>
          <w:sz w:val="28"/>
          <w:szCs w:val="28"/>
        </w:rPr>
        <w:t xml:space="preserve"> </w:t>
      </w:r>
      <w:proofErr w:type="gramEnd"/>
    </w:p>
    <w:p w:rsidR="00D3386A" w:rsidRDefault="00D3386A" w:rsidP="007D413A">
      <w:pPr>
        <w:suppressAutoHyphens/>
        <w:ind w:firstLine="624"/>
        <w:jc w:val="both"/>
        <w:rPr>
          <w:sz w:val="28"/>
          <w:szCs w:val="28"/>
        </w:rPr>
      </w:pPr>
    </w:p>
    <w:p w:rsidR="007D413A" w:rsidRDefault="007D413A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3AFC">
        <w:rPr>
          <w:sz w:val="28"/>
          <w:szCs w:val="28"/>
        </w:rPr>
        <w:t>2</w:t>
      </w:r>
      <w:r w:rsidR="00A41F8D">
        <w:rPr>
          <w:sz w:val="28"/>
          <w:szCs w:val="28"/>
        </w:rPr>
        <w:t>6</w:t>
      </w:r>
      <w:r>
        <w:rPr>
          <w:sz w:val="28"/>
          <w:szCs w:val="28"/>
        </w:rPr>
        <w:t>.3. Раздел 7   «</w:t>
      </w:r>
      <w:r w:rsidR="006122C9">
        <w:rPr>
          <w:sz w:val="28"/>
          <w:szCs w:val="28"/>
        </w:rPr>
        <w:t>М</w:t>
      </w:r>
      <w:r>
        <w:rPr>
          <w:sz w:val="28"/>
          <w:szCs w:val="28"/>
        </w:rPr>
        <w:t>ероприятия»  изложить в  следующей редакции:</w:t>
      </w:r>
    </w:p>
    <w:p w:rsidR="007D413A" w:rsidRDefault="007D413A" w:rsidP="007D413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</w:t>
      </w:r>
      <w:r w:rsidR="006122C9">
        <w:rPr>
          <w:sz w:val="28"/>
          <w:szCs w:val="28"/>
        </w:rPr>
        <w:t>М</w:t>
      </w:r>
      <w:r>
        <w:rPr>
          <w:sz w:val="28"/>
          <w:szCs w:val="28"/>
        </w:rPr>
        <w:t>ероприятия</w:t>
      </w:r>
    </w:p>
    <w:p w:rsidR="007D413A" w:rsidRDefault="007D413A" w:rsidP="00922313">
      <w:pPr>
        <w:suppressAutoHyphens/>
        <w:ind w:left="57" w:right="57"/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780"/>
        <w:gridCol w:w="220"/>
        <w:gridCol w:w="1040"/>
        <w:gridCol w:w="160"/>
        <w:gridCol w:w="1100"/>
        <w:gridCol w:w="1000"/>
        <w:gridCol w:w="1284"/>
      </w:tblGrid>
      <w:tr w:rsidR="007D413A">
        <w:trPr>
          <w:trHeight w:val="29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60FE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A660FE">
              <w:rPr>
                <w:b w:val="0"/>
                <w:sz w:val="28"/>
                <w:szCs w:val="28"/>
              </w:rPr>
              <w:t>/</w:t>
            </w:r>
            <w:proofErr w:type="spellStart"/>
            <w:r w:rsidRPr="00A660FE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Объем финансирования, тыс</w:t>
            </w:r>
            <w:proofErr w:type="gramStart"/>
            <w:r w:rsidRPr="00A660FE">
              <w:rPr>
                <w:b w:val="0"/>
                <w:sz w:val="28"/>
                <w:szCs w:val="28"/>
              </w:rPr>
              <w:t>.р</w:t>
            </w:r>
            <w:proofErr w:type="gramEnd"/>
            <w:r w:rsidRPr="00A660FE">
              <w:rPr>
                <w:b w:val="0"/>
                <w:sz w:val="28"/>
                <w:szCs w:val="28"/>
              </w:rPr>
              <w:t>уб.</w:t>
            </w:r>
          </w:p>
        </w:tc>
      </w:tr>
      <w:tr w:rsidR="007D413A">
        <w:trPr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Pr="00A660FE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Pr="00A660FE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6C1011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201</w:t>
            </w:r>
            <w:r w:rsidR="006C101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6C1011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201</w:t>
            </w:r>
            <w:r w:rsidR="006C101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6C1011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201</w:t>
            </w:r>
            <w:r w:rsidR="006C1011">
              <w:rPr>
                <w:b w:val="0"/>
                <w:sz w:val="28"/>
                <w:szCs w:val="28"/>
              </w:rPr>
              <w:t>7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rPr>
                <w:sz w:val="28"/>
                <w:szCs w:val="28"/>
              </w:rPr>
            </w:pPr>
            <w:r w:rsidRPr="00A660FE">
              <w:rPr>
                <w:sz w:val="28"/>
                <w:szCs w:val="28"/>
              </w:rPr>
              <w:t>1.</w:t>
            </w:r>
          </w:p>
        </w:tc>
        <w:tc>
          <w:tcPr>
            <w:tcW w:w="8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Совершенствование действующего законодательства в сфере по</w:t>
            </w:r>
            <w:r w:rsidRPr="00A660FE">
              <w:rPr>
                <w:b w:val="0"/>
                <w:sz w:val="28"/>
                <w:szCs w:val="28"/>
              </w:rPr>
              <w:t>д</w:t>
            </w:r>
            <w:r w:rsidRPr="00A660FE">
              <w:rPr>
                <w:b w:val="0"/>
                <w:sz w:val="28"/>
                <w:szCs w:val="28"/>
              </w:rPr>
              <w:t>держки малого и среднего предпринимательства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 анализ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рального, регионального и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законодательства, 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лирующего осуществление предпринимательской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нормати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ных правовых актов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района,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правленных на развитие мал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среднего бизнеса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sz w:val="28"/>
                <w:szCs w:val="28"/>
              </w:rPr>
              <w:t xml:space="preserve"> </w:t>
            </w:r>
            <w:r w:rsidRPr="00A660FE">
              <w:rPr>
                <w:b w:val="0"/>
                <w:sz w:val="28"/>
                <w:szCs w:val="28"/>
              </w:rPr>
              <w:t>Развитие инфраструктуры поддержки малого и среднего предприн</w:t>
            </w:r>
            <w:r w:rsidRPr="00A660FE">
              <w:rPr>
                <w:b w:val="0"/>
                <w:sz w:val="28"/>
                <w:szCs w:val="28"/>
              </w:rPr>
              <w:t>и</w:t>
            </w:r>
            <w:r w:rsidRPr="00A660FE">
              <w:rPr>
                <w:b w:val="0"/>
                <w:sz w:val="28"/>
                <w:szCs w:val="28"/>
              </w:rPr>
              <w:t>мательства и расширение предоставляемых ею услуг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самоорганизации малых и средних предприятий по отраслевому принципу,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вышение их роли в социально-экономических процессах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FC5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 </w:t>
            </w:r>
            <w:r w:rsidR="00FC57F5">
              <w:rPr>
                <w:sz w:val="28"/>
                <w:szCs w:val="28"/>
              </w:rPr>
              <w:t>участию в выста</w:t>
            </w:r>
            <w:r w:rsidR="00FC57F5">
              <w:rPr>
                <w:sz w:val="28"/>
                <w:szCs w:val="28"/>
              </w:rPr>
              <w:t>в</w:t>
            </w:r>
            <w:r w:rsidR="00FC57F5">
              <w:rPr>
                <w:sz w:val="28"/>
                <w:szCs w:val="28"/>
              </w:rPr>
              <w:t>ках-ярмарках; субсидирование расходов на участие субъектов малого и среднего предприн</w:t>
            </w:r>
            <w:r w:rsidR="00FC57F5">
              <w:rPr>
                <w:sz w:val="28"/>
                <w:szCs w:val="28"/>
              </w:rPr>
              <w:t>и</w:t>
            </w:r>
            <w:r w:rsidR="00FC57F5">
              <w:rPr>
                <w:sz w:val="28"/>
                <w:szCs w:val="28"/>
              </w:rPr>
              <w:t xml:space="preserve">мательства в выставках </w:t>
            </w:r>
            <w:proofErr w:type="gramStart"/>
            <w:r w:rsidR="00FC57F5">
              <w:rPr>
                <w:sz w:val="28"/>
                <w:szCs w:val="28"/>
              </w:rPr>
              <w:t>–я</w:t>
            </w:r>
            <w:proofErr w:type="gramEnd"/>
            <w:r w:rsidR="00FC57F5">
              <w:rPr>
                <w:sz w:val="28"/>
                <w:szCs w:val="28"/>
              </w:rPr>
              <w:t>рмарках,</w:t>
            </w:r>
            <w:r w:rsidR="00F31CFD">
              <w:rPr>
                <w:sz w:val="28"/>
                <w:szCs w:val="28"/>
              </w:rPr>
              <w:t xml:space="preserve"> </w:t>
            </w:r>
            <w:r w:rsidR="00FC57F5">
              <w:rPr>
                <w:sz w:val="28"/>
                <w:szCs w:val="28"/>
              </w:rPr>
              <w:t>проводимых на те</w:t>
            </w:r>
            <w:r w:rsidR="00FC57F5">
              <w:rPr>
                <w:sz w:val="28"/>
                <w:szCs w:val="28"/>
              </w:rPr>
              <w:t>р</w:t>
            </w:r>
            <w:r w:rsidR="00FC57F5">
              <w:rPr>
                <w:sz w:val="28"/>
                <w:szCs w:val="28"/>
              </w:rPr>
              <w:t>ритории Кемеровской области, а также в зарубежных и ро</w:t>
            </w:r>
            <w:r w:rsidR="00FC57F5">
              <w:rPr>
                <w:sz w:val="28"/>
                <w:szCs w:val="28"/>
              </w:rPr>
              <w:t>с</w:t>
            </w:r>
            <w:r w:rsidR="00FC57F5">
              <w:rPr>
                <w:sz w:val="28"/>
                <w:szCs w:val="28"/>
              </w:rPr>
              <w:t>сийских выставках, форумах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F700C" w:rsidRDefault="00F31CFD" w:rsidP="00F31CFD">
            <w:pPr>
              <w:pStyle w:val="a4"/>
              <w:rPr>
                <w:b w:val="0"/>
                <w:sz w:val="28"/>
                <w:szCs w:val="28"/>
              </w:rPr>
            </w:pPr>
            <w:r w:rsidRPr="00AF700C">
              <w:rPr>
                <w:b w:val="0"/>
                <w:sz w:val="28"/>
                <w:szCs w:val="28"/>
              </w:rPr>
              <w:t>277</w:t>
            </w:r>
            <w:r w:rsidR="00E668D9" w:rsidRPr="00AF700C">
              <w:rPr>
                <w:b w:val="0"/>
                <w:sz w:val="28"/>
                <w:szCs w:val="28"/>
              </w:rPr>
              <w:t>,</w:t>
            </w:r>
            <w:r w:rsidRPr="00AF700C">
              <w:rPr>
                <w:b w:val="0"/>
                <w:sz w:val="28"/>
                <w:szCs w:val="28"/>
              </w:rPr>
              <w:t>615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F700C" w:rsidRDefault="00F31CFD" w:rsidP="00F31CFD">
            <w:pPr>
              <w:pStyle w:val="a4"/>
              <w:rPr>
                <w:b w:val="0"/>
                <w:sz w:val="28"/>
                <w:szCs w:val="28"/>
              </w:rPr>
            </w:pPr>
            <w:r w:rsidRPr="00AF700C">
              <w:rPr>
                <w:b w:val="0"/>
                <w:sz w:val="28"/>
                <w:szCs w:val="28"/>
              </w:rPr>
              <w:t>77</w:t>
            </w:r>
            <w:r w:rsidR="00E668D9" w:rsidRPr="00AF700C">
              <w:rPr>
                <w:b w:val="0"/>
                <w:sz w:val="28"/>
                <w:szCs w:val="28"/>
              </w:rPr>
              <w:t>,</w:t>
            </w:r>
            <w:r w:rsidRPr="00AF700C">
              <w:rPr>
                <w:b w:val="0"/>
                <w:sz w:val="28"/>
                <w:szCs w:val="28"/>
              </w:rPr>
              <w:t>615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F700C" w:rsidRDefault="007446C7" w:rsidP="007446C7">
            <w:pPr>
              <w:pStyle w:val="a4"/>
              <w:rPr>
                <w:b w:val="0"/>
                <w:sz w:val="28"/>
                <w:szCs w:val="28"/>
              </w:rPr>
            </w:pPr>
            <w:r w:rsidRPr="00AF700C">
              <w:rPr>
                <w:b w:val="0"/>
                <w:sz w:val="28"/>
                <w:szCs w:val="28"/>
              </w:rPr>
              <w:t>1</w:t>
            </w:r>
            <w:r w:rsidR="00F9741A" w:rsidRPr="00AF700C">
              <w:rPr>
                <w:b w:val="0"/>
                <w:sz w:val="28"/>
                <w:szCs w:val="28"/>
              </w:rPr>
              <w:t>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F700C" w:rsidRDefault="007446C7" w:rsidP="007446C7">
            <w:pPr>
              <w:pStyle w:val="a4"/>
              <w:rPr>
                <w:b w:val="0"/>
                <w:sz w:val="28"/>
                <w:szCs w:val="28"/>
              </w:rPr>
            </w:pPr>
            <w:r w:rsidRPr="00AF700C">
              <w:rPr>
                <w:b w:val="0"/>
                <w:sz w:val="28"/>
                <w:szCs w:val="28"/>
              </w:rPr>
              <w:t>1</w:t>
            </w:r>
            <w:r w:rsidR="00A743C4" w:rsidRPr="00AF700C">
              <w:rPr>
                <w:b w:val="0"/>
                <w:sz w:val="28"/>
                <w:szCs w:val="28"/>
              </w:rPr>
              <w:t>0</w:t>
            </w:r>
            <w:r w:rsidR="00F9741A" w:rsidRPr="00AF700C">
              <w:rPr>
                <w:b w:val="0"/>
                <w:sz w:val="28"/>
                <w:szCs w:val="28"/>
              </w:rPr>
              <w:t>0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F700C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F700C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F700C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F700C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</w:tr>
      <w:tr w:rsidR="00F31CFD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FD" w:rsidRDefault="00F31CFD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FD" w:rsidRDefault="00F31CFD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FD" w:rsidRPr="00AF700C" w:rsidRDefault="00F31CFD" w:rsidP="006F352E">
            <w:pPr>
              <w:pStyle w:val="a4"/>
              <w:rPr>
                <w:b w:val="0"/>
                <w:sz w:val="28"/>
                <w:szCs w:val="28"/>
              </w:rPr>
            </w:pPr>
            <w:r w:rsidRPr="00AF700C">
              <w:rPr>
                <w:b w:val="0"/>
                <w:sz w:val="28"/>
                <w:szCs w:val="28"/>
              </w:rPr>
              <w:t>277,615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FD" w:rsidRPr="00AF700C" w:rsidRDefault="00F31CFD" w:rsidP="006F352E">
            <w:pPr>
              <w:pStyle w:val="a4"/>
              <w:rPr>
                <w:b w:val="0"/>
                <w:sz w:val="28"/>
                <w:szCs w:val="28"/>
              </w:rPr>
            </w:pPr>
            <w:r w:rsidRPr="00AF700C">
              <w:rPr>
                <w:b w:val="0"/>
                <w:sz w:val="28"/>
                <w:szCs w:val="28"/>
              </w:rPr>
              <w:t>77,615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FD" w:rsidRPr="00AF700C" w:rsidRDefault="00F31CFD" w:rsidP="006F352E">
            <w:pPr>
              <w:pStyle w:val="a4"/>
              <w:rPr>
                <w:b w:val="0"/>
                <w:sz w:val="28"/>
                <w:szCs w:val="28"/>
              </w:rPr>
            </w:pPr>
            <w:r w:rsidRPr="00AF700C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FD" w:rsidRPr="00AF700C" w:rsidRDefault="00F31CFD" w:rsidP="006F352E">
            <w:pPr>
              <w:pStyle w:val="a4"/>
              <w:rPr>
                <w:b w:val="0"/>
                <w:sz w:val="28"/>
                <w:szCs w:val="28"/>
              </w:rPr>
            </w:pPr>
            <w:r w:rsidRPr="00AF700C">
              <w:rPr>
                <w:b w:val="0"/>
                <w:sz w:val="28"/>
                <w:szCs w:val="28"/>
              </w:rPr>
              <w:t>100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консультационных, юридических и других услуг субъектам малого и среднего </w:t>
            </w:r>
            <w:r>
              <w:rPr>
                <w:sz w:val="28"/>
                <w:szCs w:val="28"/>
              </w:rPr>
              <w:lastRenderedPageBreak/>
              <w:t>предпринимательства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3F4D6B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1D" w:rsidRDefault="003F4D6B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инвестиционной политики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F4D6B" w:rsidRDefault="003F4D6B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</w:tr>
      <w:tr w:rsidR="003F4D6B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B" w:rsidRDefault="003F4D6B" w:rsidP="00741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об инвестиционной привлек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тельности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 w:rsidR="00741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на сайте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27748">
              <w:rPr>
                <w:sz w:val="28"/>
                <w:szCs w:val="28"/>
              </w:rPr>
              <w:t>муниц</w:t>
            </w:r>
            <w:r w:rsidR="00627748">
              <w:rPr>
                <w:sz w:val="28"/>
                <w:szCs w:val="28"/>
              </w:rPr>
              <w:t>и</w:t>
            </w:r>
            <w:r w:rsidR="00627748">
              <w:rPr>
                <w:sz w:val="28"/>
                <w:szCs w:val="28"/>
              </w:rPr>
              <w:t xml:space="preserve">пального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</w:tr>
      <w:tr w:rsidR="007C676C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6C" w:rsidRDefault="007C676C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6C" w:rsidRDefault="007C676C" w:rsidP="00E6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плекса мероприятий по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ставлению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района инвестиционному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обществу (публикация статей, изготовление рекламно-информационных буклетов, участие в инвестиционных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ставках, </w:t>
            </w:r>
            <w:proofErr w:type="spellStart"/>
            <w:r>
              <w:rPr>
                <w:sz w:val="28"/>
                <w:szCs w:val="28"/>
              </w:rPr>
              <w:t>ярмаках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аспрост-ранение</w:t>
            </w:r>
            <w:proofErr w:type="spellEnd"/>
            <w:r>
              <w:rPr>
                <w:sz w:val="28"/>
                <w:szCs w:val="28"/>
              </w:rPr>
              <w:t xml:space="preserve"> информации об инв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стиционных предложениях и приоритетных проектах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приятий района через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мационные агентства, создание и поддержка инвестиционного портала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она, посещение с целью обм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 опытом регионов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ской Федерации, иностранных </w:t>
            </w:r>
          </w:p>
          <w:p w:rsidR="007C676C" w:rsidRDefault="007C676C" w:rsidP="00FA1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6C" w:rsidRPr="00982C7C" w:rsidRDefault="007C676C" w:rsidP="006F352E">
            <w:pPr>
              <w:pStyle w:val="a4"/>
              <w:rPr>
                <w:b w:val="0"/>
                <w:sz w:val="28"/>
                <w:szCs w:val="28"/>
              </w:rPr>
            </w:pPr>
            <w:r w:rsidRPr="00982C7C">
              <w:rPr>
                <w:b w:val="0"/>
                <w:sz w:val="28"/>
                <w:szCs w:val="28"/>
              </w:rPr>
              <w:t>108,3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6C" w:rsidRPr="00982C7C" w:rsidRDefault="007C676C" w:rsidP="006F352E">
            <w:pPr>
              <w:pStyle w:val="a4"/>
              <w:rPr>
                <w:b w:val="0"/>
                <w:sz w:val="28"/>
                <w:szCs w:val="28"/>
              </w:rPr>
            </w:pPr>
            <w:r w:rsidRPr="00982C7C">
              <w:rPr>
                <w:b w:val="0"/>
                <w:sz w:val="28"/>
                <w:szCs w:val="28"/>
              </w:rPr>
              <w:t>8,3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6C" w:rsidRPr="00982C7C" w:rsidRDefault="007C676C" w:rsidP="006F352E">
            <w:pPr>
              <w:pStyle w:val="a4"/>
              <w:rPr>
                <w:b w:val="0"/>
                <w:sz w:val="28"/>
                <w:szCs w:val="28"/>
              </w:rPr>
            </w:pPr>
            <w:r w:rsidRPr="00982C7C"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6C" w:rsidRPr="00982C7C" w:rsidRDefault="007C676C" w:rsidP="006F352E">
            <w:pPr>
              <w:pStyle w:val="a4"/>
              <w:rPr>
                <w:b w:val="0"/>
                <w:sz w:val="28"/>
                <w:szCs w:val="28"/>
              </w:rPr>
            </w:pPr>
            <w:r w:rsidRPr="00982C7C">
              <w:rPr>
                <w:b w:val="0"/>
                <w:sz w:val="28"/>
                <w:szCs w:val="28"/>
              </w:rPr>
              <w:t>50</w:t>
            </w:r>
          </w:p>
        </w:tc>
      </w:tr>
      <w:tr w:rsidR="00E668D9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Default="00E668D9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D9" w:rsidRDefault="00E668D9" w:rsidP="00E6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Default="00E668D9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Default="00E668D9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Default="00E668D9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Default="00E668D9" w:rsidP="002E125F">
            <w:pPr>
              <w:pStyle w:val="a4"/>
            </w:pPr>
          </w:p>
        </w:tc>
      </w:tr>
      <w:tr w:rsidR="00E0439F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9F" w:rsidRDefault="00E0439F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9F" w:rsidRDefault="00E0439F" w:rsidP="00E6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9F" w:rsidRPr="00982C7C" w:rsidRDefault="007C676C" w:rsidP="007C676C">
            <w:pPr>
              <w:pStyle w:val="a4"/>
              <w:rPr>
                <w:b w:val="0"/>
                <w:sz w:val="28"/>
                <w:szCs w:val="28"/>
              </w:rPr>
            </w:pPr>
            <w:r w:rsidRPr="00982C7C">
              <w:rPr>
                <w:b w:val="0"/>
                <w:sz w:val="28"/>
                <w:szCs w:val="28"/>
              </w:rPr>
              <w:t>108</w:t>
            </w:r>
            <w:r w:rsidR="00E0439F" w:rsidRPr="00982C7C">
              <w:rPr>
                <w:b w:val="0"/>
                <w:sz w:val="28"/>
                <w:szCs w:val="28"/>
              </w:rPr>
              <w:t>,</w:t>
            </w:r>
            <w:r w:rsidRPr="00982C7C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9F" w:rsidRPr="00982C7C" w:rsidRDefault="007C676C" w:rsidP="007C676C">
            <w:pPr>
              <w:pStyle w:val="a4"/>
              <w:rPr>
                <w:b w:val="0"/>
                <w:sz w:val="28"/>
                <w:szCs w:val="28"/>
              </w:rPr>
            </w:pPr>
            <w:r w:rsidRPr="00982C7C">
              <w:rPr>
                <w:b w:val="0"/>
                <w:sz w:val="28"/>
                <w:szCs w:val="28"/>
              </w:rPr>
              <w:t>8</w:t>
            </w:r>
            <w:r w:rsidR="00E0439F" w:rsidRPr="00982C7C">
              <w:rPr>
                <w:b w:val="0"/>
                <w:sz w:val="28"/>
                <w:szCs w:val="28"/>
              </w:rPr>
              <w:t>,</w:t>
            </w:r>
            <w:r w:rsidRPr="00982C7C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9F" w:rsidRPr="00982C7C" w:rsidRDefault="007446C7" w:rsidP="007446C7">
            <w:pPr>
              <w:pStyle w:val="a4"/>
              <w:rPr>
                <w:b w:val="0"/>
                <w:sz w:val="28"/>
                <w:szCs w:val="28"/>
              </w:rPr>
            </w:pPr>
            <w:r w:rsidRPr="00982C7C"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9F" w:rsidRPr="00982C7C" w:rsidRDefault="007446C7" w:rsidP="007446C7">
            <w:pPr>
              <w:pStyle w:val="a4"/>
              <w:rPr>
                <w:b w:val="0"/>
                <w:sz w:val="28"/>
                <w:szCs w:val="28"/>
              </w:rPr>
            </w:pPr>
            <w:r w:rsidRPr="00982C7C">
              <w:rPr>
                <w:b w:val="0"/>
                <w:sz w:val="28"/>
                <w:szCs w:val="28"/>
              </w:rPr>
              <w:t>50</w:t>
            </w:r>
          </w:p>
        </w:tc>
      </w:tr>
      <w:tr w:rsidR="003F4D6B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1D" w:rsidRDefault="003F4D6B" w:rsidP="00A1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в разработке проектной </w:t>
            </w:r>
            <w:r w:rsidR="00463470">
              <w:rPr>
                <w:sz w:val="28"/>
                <w:szCs w:val="28"/>
              </w:rPr>
              <w:t>документации инв</w:t>
            </w:r>
            <w:r w:rsidR="00463470">
              <w:rPr>
                <w:sz w:val="28"/>
                <w:szCs w:val="28"/>
              </w:rPr>
              <w:t>е</w:t>
            </w:r>
            <w:r w:rsidR="00463470">
              <w:rPr>
                <w:sz w:val="28"/>
                <w:szCs w:val="28"/>
              </w:rPr>
              <w:t>стиционных предложений, о</w:t>
            </w:r>
            <w:r w:rsidR="00463470">
              <w:rPr>
                <w:sz w:val="28"/>
                <w:szCs w:val="28"/>
              </w:rPr>
              <w:t>т</w:t>
            </w:r>
            <w:r w:rsidR="00463470">
              <w:rPr>
                <w:sz w:val="28"/>
                <w:szCs w:val="28"/>
              </w:rPr>
              <w:t>вечающих приоритетным н</w:t>
            </w:r>
            <w:r w:rsidR="00463470">
              <w:rPr>
                <w:sz w:val="28"/>
                <w:szCs w:val="28"/>
              </w:rPr>
              <w:t>а</w:t>
            </w:r>
            <w:r w:rsidR="00463470">
              <w:rPr>
                <w:sz w:val="28"/>
                <w:szCs w:val="28"/>
              </w:rPr>
              <w:t xml:space="preserve">правлениям инвестиционной политики </w:t>
            </w:r>
            <w:proofErr w:type="spellStart"/>
            <w:r w:rsidR="00463470">
              <w:rPr>
                <w:sz w:val="28"/>
                <w:szCs w:val="28"/>
              </w:rPr>
              <w:t>Таштагольского</w:t>
            </w:r>
            <w:proofErr w:type="spellEnd"/>
            <w:r w:rsidR="00463470">
              <w:rPr>
                <w:sz w:val="28"/>
                <w:szCs w:val="28"/>
              </w:rPr>
              <w:t xml:space="preserve"> </w:t>
            </w:r>
          </w:p>
          <w:p w:rsidR="003F4D6B" w:rsidRDefault="00463470" w:rsidP="00A1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EC1AF4" w:rsidP="002E125F">
            <w:pPr>
              <w:pStyle w:val="a4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Pr="00FE5AAF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FE5AAF">
              <w:rPr>
                <w:b w:val="0"/>
                <w:sz w:val="28"/>
                <w:szCs w:val="28"/>
              </w:rPr>
              <w:t>Финансово-кредитная и имущественная поддержка  субъектов малого и среднего предпринимательства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займов 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ектам малого и среднего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принимательства: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56871" w:rsidRDefault="00E0439F" w:rsidP="001E45D0">
            <w:pPr>
              <w:pStyle w:val="a4"/>
              <w:rPr>
                <w:b w:val="0"/>
                <w:sz w:val="28"/>
                <w:szCs w:val="28"/>
              </w:rPr>
            </w:pPr>
            <w:r w:rsidRPr="00E56871">
              <w:rPr>
                <w:b w:val="0"/>
                <w:sz w:val="28"/>
                <w:szCs w:val="28"/>
              </w:rPr>
              <w:t>18</w:t>
            </w:r>
            <w:r w:rsidR="001E45D0">
              <w:rPr>
                <w:b w:val="0"/>
                <w:sz w:val="28"/>
                <w:szCs w:val="28"/>
              </w:rPr>
              <w:t>9</w:t>
            </w:r>
            <w:r w:rsidRPr="00E56871">
              <w:rPr>
                <w:b w:val="0"/>
                <w:sz w:val="28"/>
                <w:szCs w:val="28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1E45D0" w:rsidRDefault="00E0439F" w:rsidP="001E45D0">
            <w:pPr>
              <w:pStyle w:val="a4"/>
              <w:rPr>
                <w:b w:val="0"/>
                <w:sz w:val="28"/>
                <w:szCs w:val="28"/>
              </w:rPr>
            </w:pPr>
            <w:r w:rsidRPr="001E45D0">
              <w:rPr>
                <w:b w:val="0"/>
                <w:sz w:val="28"/>
                <w:szCs w:val="28"/>
              </w:rPr>
              <w:t>6</w:t>
            </w:r>
            <w:r w:rsidR="001E45D0" w:rsidRPr="001E45D0">
              <w:rPr>
                <w:b w:val="0"/>
                <w:sz w:val="28"/>
                <w:szCs w:val="28"/>
              </w:rPr>
              <w:t>2</w:t>
            </w:r>
            <w:r w:rsidRPr="001E45D0">
              <w:rPr>
                <w:b w:val="0"/>
                <w:sz w:val="28"/>
                <w:szCs w:val="28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600AA8" w:rsidP="007446C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  <w:r w:rsidR="007446C7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E0439F" w:rsidP="007446C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  <w:r w:rsidR="007446C7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00</w:t>
            </w:r>
          </w:p>
        </w:tc>
      </w:tr>
      <w:tr w:rsidR="002E5262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2" w:rsidRDefault="002E5262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2" w:rsidRDefault="002E5262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2" w:rsidRPr="00E56871" w:rsidRDefault="002E5262" w:rsidP="00FC57F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2" w:rsidRPr="00E56871" w:rsidRDefault="002E5262" w:rsidP="00FC57F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2" w:rsidRDefault="002E5262" w:rsidP="00A257EC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2" w:rsidRDefault="002E5262" w:rsidP="00A257EC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1E45D0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D0" w:rsidRDefault="001E45D0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D0" w:rsidRDefault="001E45D0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-Средства МФПМП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D0" w:rsidRPr="00E56871" w:rsidRDefault="001E45D0" w:rsidP="006F352E">
            <w:pPr>
              <w:pStyle w:val="a4"/>
              <w:rPr>
                <w:b w:val="0"/>
                <w:sz w:val="28"/>
                <w:szCs w:val="28"/>
              </w:rPr>
            </w:pPr>
            <w:r w:rsidRPr="00E56871">
              <w:rPr>
                <w:b w:val="0"/>
                <w:sz w:val="28"/>
                <w:szCs w:val="28"/>
              </w:rPr>
              <w:t>18</w:t>
            </w:r>
            <w:r>
              <w:rPr>
                <w:b w:val="0"/>
                <w:sz w:val="28"/>
                <w:szCs w:val="28"/>
              </w:rPr>
              <w:t>9</w:t>
            </w:r>
            <w:r w:rsidRPr="00E56871">
              <w:rPr>
                <w:b w:val="0"/>
                <w:sz w:val="28"/>
                <w:szCs w:val="28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D0" w:rsidRPr="001E45D0" w:rsidRDefault="001E45D0" w:rsidP="006F352E">
            <w:pPr>
              <w:pStyle w:val="a4"/>
              <w:rPr>
                <w:b w:val="0"/>
                <w:sz w:val="28"/>
                <w:szCs w:val="28"/>
              </w:rPr>
            </w:pPr>
            <w:r w:rsidRPr="001E45D0">
              <w:rPr>
                <w:b w:val="0"/>
                <w:sz w:val="28"/>
                <w:szCs w:val="28"/>
              </w:rPr>
              <w:t>6200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D0" w:rsidRPr="00A660FE" w:rsidRDefault="001E45D0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D0" w:rsidRPr="00A660FE" w:rsidRDefault="001E45D0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6400</w:t>
            </w:r>
          </w:p>
        </w:tc>
      </w:tr>
      <w:tr w:rsidR="007D413A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0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субъектам малого и среднего предпринимательства по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оритетным направлениям</w:t>
            </w:r>
            <w:r w:rsidR="00463470">
              <w:rPr>
                <w:sz w:val="28"/>
                <w:szCs w:val="28"/>
              </w:rPr>
              <w:t>:</w:t>
            </w:r>
          </w:p>
          <w:p w:rsidR="007D413A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D63DA1" w:rsidRDefault="007D413A" w:rsidP="00E0439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D63DA1" w:rsidRDefault="007D413A" w:rsidP="00E0439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D63DA1" w:rsidRDefault="007D413A" w:rsidP="00E0439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D63DA1" w:rsidRDefault="007D413A" w:rsidP="00E0439F">
            <w:pPr>
              <w:pStyle w:val="a4"/>
              <w:rPr>
                <w:sz w:val="28"/>
                <w:szCs w:val="28"/>
              </w:rPr>
            </w:pPr>
          </w:p>
        </w:tc>
      </w:tr>
      <w:tr w:rsidR="00A257EC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Pr="00A257EC" w:rsidRDefault="00A257EC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Pr="00A257EC" w:rsidRDefault="00A257EC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A257EC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A257EC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642DE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4" w:rsidRDefault="00D95B39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4" w:rsidRDefault="00A1434D" w:rsidP="005F2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</w:t>
            </w:r>
            <w:r w:rsidR="00642DE4">
              <w:rPr>
                <w:sz w:val="28"/>
                <w:szCs w:val="28"/>
              </w:rPr>
              <w:t>грант</w:t>
            </w:r>
            <w:r>
              <w:rPr>
                <w:sz w:val="28"/>
                <w:szCs w:val="28"/>
              </w:rPr>
              <w:t>ов</w:t>
            </w:r>
            <w:r w:rsidR="00642DE4">
              <w:rPr>
                <w:sz w:val="28"/>
                <w:szCs w:val="28"/>
              </w:rPr>
              <w:t xml:space="preserve"> нач</w:t>
            </w:r>
            <w:r w:rsidR="00642DE4">
              <w:rPr>
                <w:sz w:val="28"/>
                <w:szCs w:val="28"/>
              </w:rPr>
              <w:t>и</w:t>
            </w:r>
            <w:r w:rsidR="00642DE4">
              <w:rPr>
                <w:sz w:val="28"/>
                <w:szCs w:val="28"/>
              </w:rPr>
              <w:t xml:space="preserve">нающим </w:t>
            </w:r>
            <w:r>
              <w:rPr>
                <w:sz w:val="28"/>
                <w:szCs w:val="28"/>
              </w:rPr>
              <w:t xml:space="preserve">субъектам малого и среднего предпринимательства на </w:t>
            </w:r>
            <w:r w:rsidR="00642DE4">
              <w:rPr>
                <w:sz w:val="28"/>
                <w:szCs w:val="28"/>
              </w:rPr>
              <w:t>создание собственного дела</w:t>
            </w:r>
            <w:r>
              <w:rPr>
                <w:sz w:val="28"/>
                <w:szCs w:val="28"/>
              </w:rPr>
              <w:t xml:space="preserve"> (запланированные расходы)</w:t>
            </w:r>
            <w:r w:rsidR="00627748">
              <w:rPr>
                <w:sz w:val="28"/>
                <w:szCs w:val="28"/>
              </w:rPr>
              <w:t xml:space="preserve"> или на компенсацию части з</w:t>
            </w:r>
            <w:r w:rsidR="00627748">
              <w:rPr>
                <w:sz w:val="28"/>
                <w:szCs w:val="28"/>
              </w:rPr>
              <w:t>а</w:t>
            </w:r>
            <w:r w:rsidR="00627748">
              <w:rPr>
                <w:sz w:val="28"/>
                <w:szCs w:val="28"/>
              </w:rPr>
              <w:t>трат,  связанных с созданием собственного бизнеса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4" w:rsidRPr="00E56871" w:rsidRDefault="0034588E" w:rsidP="0034588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4" w:rsidRPr="00E56871" w:rsidRDefault="0034588E" w:rsidP="0034588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4" w:rsidRPr="00A1434D" w:rsidRDefault="007446C7" w:rsidP="007446C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="00600AA8">
              <w:rPr>
                <w:b w:val="0"/>
                <w:sz w:val="28"/>
                <w:szCs w:val="28"/>
              </w:rPr>
              <w:t>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4" w:rsidRPr="00A1434D" w:rsidRDefault="007446C7" w:rsidP="007446C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="00600AA8">
              <w:rPr>
                <w:b w:val="0"/>
                <w:sz w:val="28"/>
                <w:szCs w:val="28"/>
              </w:rPr>
              <w:t>00</w:t>
            </w:r>
          </w:p>
        </w:tc>
      </w:tr>
      <w:tr w:rsidR="00E56871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Default="00E56871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Default="00E56871" w:rsidP="00E5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т.ч.: из местного бюджета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34588E" w:rsidP="0034588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  <w:r w:rsidR="00E56871">
              <w:rPr>
                <w:b w:val="0"/>
                <w:sz w:val="28"/>
                <w:szCs w:val="28"/>
              </w:rPr>
              <w:t>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34588E" w:rsidP="0034588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="00E56871">
              <w:rPr>
                <w:b w:val="0"/>
                <w:sz w:val="28"/>
                <w:szCs w:val="28"/>
              </w:rPr>
              <w:t>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7446C7" w:rsidP="007446C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="00E56871">
              <w:rPr>
                <w:b w:val="0"/>
                <w:sz w:val="28"/>
                <w:szCs w:val="28"/>
              </w:rPr>
              <w:t>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7446C7" w:rsidP="007446C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="00E56871">
              <w:rPr>
                <w:b w:val="0"/>
                <w:sz w:val="28"/>
                <w:szCs w:val="28"/>
              </w:rPr>
              <w:t>00,0</w:t>
            </w:r>
          </w:p>
        </w:tc>
      </w:tr>
      <w:tr w:rsidR="00E56871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Default="00E56871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Default="00E56871" w:rsidP="00E5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областного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34588E" w:rsidP="0034588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960,0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34588E" w:rsidP="0034588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960</w:t>
            </w:r>
            <w:r w:rsidR="00E56871">
              <w:rPr>
                <w:b w:val="0"/>
                <w:sz w:val="28"/>
                <w:szCs w:val="28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E5687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E5687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E56871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Default="00E56871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Default="00E56871" w:rsidP="00E5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34588E" w:rsidP="0034588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15040</w:t>
            </w:r>
            <w:r w:rsidR="00E56871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34588E" w:rsidP="00741B7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15040,0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E5687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92726D" w:rsidP="0092726D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600AA8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8" w:rsidRDefault="00600AA8" w:rsidP="00D63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D63D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8" w:rsidRDefault="00600AA8" w:rsidP="006F2815">
            <w:pPr>
              <w:rPr>
                <w:sz w:val="28"/>
                <w:szCs w:val="28"/>
              </w:rPr>
            </w:pPr>
            <w:r w:rsidRPr="003E07E6">
              <w:rPr>
                <w:sz w:val="28"/>
                <w:szCs w:val="28"/>
              </w:rPr>
              <w:t>Субсидирование</w:t>
            </w:r>
            <w:r>
              <w:rPr>
                <w:sz w:val="28"/>
                <w:szCs w:val="28"/>
              </w:rPr>
              <w:t xml:space="preserve"> части затрат субъектов малого и среднего предпринимательства  по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нащению объектов туристич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индустрии; субсидиров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части затрат субъектов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тельства, связанных с рекла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но-информационным продв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жением туристического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дукта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8" w:rsidRPr="00256276" w:rsidRDefault="00600AA8" w:rsidP="00256276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8" w:rsidRPr="00256276" w:rsidRDefault="00600AA8" w:rsidP="007922EC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8" w:rsidRPr="00256276" w:rsidRDefault="00600AA8" w:rsidP="00C37E00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8" w:rsidRPr="00256276" w:rsidRDefault="00600AA8" w:rsidP="00D63DA1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A257EC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EC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EC6CEE">
              <w:rPr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EC" w:rsidRDefault="00A257EC" w:rsidP="00A57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части затрат субъектов малого и среднего предпринимательства, осущ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ствляющи</w:t>
            </w:r>
            <w:r w:rsidR="00A57B8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пр</w:t>
            </w:r>
            <w:r w:rsidR="00CE1A7A">
              <w:rPr>
                <w:sz w:val="28"/>
                <w:szCs w:val="28"/>
              </w:rPr>
              <w:t>оизводственный вид деятельности и предоста</w:t>
            </w:r>
            <w:r w:rsidR="00CE1A7A">
              <w:rPr>
                <w:sz w:val="28"/>
                <w:szCs w:val="28"/>
              </w:rPr>
              <w:t>в</w:t>
            </w:r>
            <w:r w:rsidR="00CE1A7A">
              <w:rPr>
                <w:sz w:val="28"/>
                <w:szCs w:val="28"/>
              </w:rPr>
              <w:t xml:space="preserve">ляющих различные виды услуг по </w:t>
            </w:r>
            <w:proofErr w:type="gramStart"/>
            <w:r w:rsidR="00CE1A7A">
              <w:rPr>
                <w:sz w:val="28"/>
                <w:szCs w:val="28"/>
              </w:rPr>
              <w:t>приоритетным</w:t>
            </w:r>
            <w:proofErr w:type="gramEnd"/>
            <w:r w:rsidR="00CE1A7A">
              <w:rPr>
                <w:sz w:val="28"/>
                <w:szCs w:val="28"/>
              </w:rPr>
              <w:t xml:space="preserve"> </w:t>
            </w:r>
            <w:proofErr w:type="spellStart"/>
            <w:r w:rsidR="00CE1A7A">
              <w:rPr>
                <w:sz w:val="28"/>
                <w:szCs w:val="28"/>
              </w:rPr>
              <w:t>направле</w:t>
            </w:r>
            <w:r w:rsidR="00B031EB">
              <w:rPr>
                <w:sz w:val="28"/>
                <w:szCs w:val="28"/>
              </w:rPr>
              <w:t>-</w:t>
            </w:r>
            <w:r w:rsidR="00CE1A7A">
              <w:rPr>
                <w:sz w:val="28"/>
                <w:szCs w:val="28"/>
              </w:rPr>
              <w:t>ниям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Pr="00692414" w:rsidRDefault="0072565F" w:rsidP="006F2815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  <w:r w:rsidR="006F2815">
              <w:rPr>
                <w:b w:val="0"/>
                <w:sz w:val="28"/>
                <w:szCs w:val="28"/>
              </w:rPr>
              <w:t>9</w:t>
            </w:r>
            <w:r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Pr="00692414" w:rsidRDefault="0072565F" w:rsidP="003E07E6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72565F" w:rsidP="007446C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7446C7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72565F" w:rsidP="007446C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7446C7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>0,0</w:t>
            </w:r>
          </w:p>
        </w:tc>
      </w:tr>
      <w:tr w:rsidR="00B82901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1" w:rsidRDefault="00B82901" w:rsidP="00EC6CEE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01" w:rsidRDefault="00B82901" w:rsidP="00A57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1" w:rsidRDefault="00B82901" w:rsidP="006F281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1" w:rsidRDefault="00B82901" w:rsidP="003E07E6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1" w:rsidRDefault="00B82901" w:rsidP="007446C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1" w:rsidRDefault="00B82901" w:rsidP="007446C7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B82901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1" w:rsidRDefault="00B82901" w:rsidP="00EC6CEE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01" w:rsidRDefault="00F73A14" w:rsidP="00F7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="00B82901"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1" w:rsidRPr="00692414" w:rsidRDefault="00B82901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690,0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1" w:rsidRPr="00692414" w:rsidRDefault="00B82901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1" w:rsidRDefault="00B82901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330,0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1" w:rsidRDefault="00B82901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360,0</w:t>
            </w:r>
          </w:p>
        </w:tc>
      </w:tr>
      <w:tr w:rsidR="0069241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14" w:rsidRDefault="00692414" w:rsidP="00EC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EC6CEE">
              <w:rPr>
                <w:sz w:val="28"/>
                <w:szCs w:val="28"/>
              </w:rPr>
              <w:t>4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14" w:rsidRDefault="00692414" w:rsidP="00A2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Субсидирование части затрат субъектов малого и среднего </w:t>
            </w:r>
            <w:proofErr w:type="spellStart"/>
            <w:r>
              <w:rPr>
                <w:sz w:val="28"/>
                <w:szCs w:val="28"/>
              </w:rPr>
              <w:t>предпринимательс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вязанных</w:t>
            </w:r>
            <w:proofErr w:type="spellEnd"/>
            <w:r>
              <w:rPr>
                <w:sz w:val="28"/>
                <w:szCs w:val="28"/>
              </w:rPr>
              <w:t xml:space="preserve"> со строительс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lastRenderedPageBreak/>
              <w:t xml:space="preserve">вом зданий, </w:t>
            </w:r>
            <w:proofErr w:type="spellStart"/>
            <w:r>
              <w:rPr>
                <w:sz w:val="28"/>
                <w:szCs w:val="28"/>
              </w:rPr>
              <w:t>сооруж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ний,необходимых</w:t>
            </w:r>
            <w:proofErr w:type="spellEnd"/>
            <w:r>
              <w:rPr>
                <w:sz w:val="28"/>
                <w:szCs w:val="28"/>
              </w:rPr>
              <w:t xml:space="preserve"> для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бизнес-проекта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14" w:rsidRPr="00692414" w:rsidRDefault="00692414" w:rsidP="00D63DA1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14" w:rsidRPr="00692414" w:rsidRDefault="00692414" w:rsidP="00DD28D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14" w:rsidRDefault="00692414" w:rsidP="007446C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14" w:rsidRDefault="0069241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DD28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Pr="00C66586" w:rsidRDefault="00DD28D7" w:rsidP="00EC6CEE">
            <w:pPr>
              <w:rPr>
                <w:sz w:val="28"/>
                <w:szCs w:val="28"/>
              </w:rPr>
            </w:pPr>
            <w:r w:rsidRPr="00C66586">
              <w:rPr>
                <w:sz w:val="28"/>
                <w:szCs w:val="28"/>
              </w:rPr>
              <w:lastRenderedPageBreak/>
              <w:t>3.2.</w:t>
            </w:r>
            <w:r w:rsidR="00EC6CEE" w:rsidRPr="00C66586">
              <w:rPr>
                <w:sz w:val="28"/>
                <w:szCs w:val="28"/>
              </w:rPr>
              <w:t>5</w:t>
            </w:r>
            <w:r w:rsidRPr="00C66586">
              <w:rPr>
                <w:sz w:val="28"/>
                <w:szCs w:val="28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D7" w:rsidRDefault="00DD28D7" w:rsidP="00A2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Субсидирование части затрат субъектов малого и среднего </w:t>
            </w:r>
            <w:proofErr w:type="spellStart"/>
            <w:r>
              <w:rPr>
                <w:sz w:val="28"/>
                <w:szCs w:val="28"/>
              </w:rPr>
              <w:t>предпринимательс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0528E4">
              <w:rPr>
                <w:sz w:val="28"/>
                <w:szCs w:val="28"/>
              </w:rPr>
              <w:t>о</w:t>
            </w:r>
            <w:proofErr w:type="gramEnd"/>
            <w:r w:rsidR="000528E4">
              <w:rPr>
                <w:sz w:val="28"/>
                <w:szCs w:val="28"/>
              </w:rPr>
              <w:t>существляющим</w:t>
            </w:r>
            <w:proofErr w:type="spellEnd"/>
            <w:r w:rsidR="000528E4">
              <w:rPr>
                <w:sz w:val="28"/>
                <w:szCs w:val="28"/>
              </w:rPr>
              <w:t xml:space="preserve"> реме</w:t>
            </w:r>
            <w:r w:rsidR="000528E4">
              <w:rPr>
                <w:sz w:val="28"/>
                <w:szCs w:val="28"/>
              </w:rPr>
              <w:t>с</w:t>
            </w:r>
            <w:r w:rsidR="000528E4">
              <w:rPr>
                <w:sz w:val="28"/>
                <w:szCs w:val="28"/>
              </w:rPr>
              <w:t xml:space="preserve">ленный вид деятельности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Default="00DD28D7" w:rsidP="00C66586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Default="00DD28D7" w:rsidP="00DD28D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Default="00DD28D7" w:rsidP="007446C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Default="00DD28D7" w:rsidP="007446C7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0528E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C6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C665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E4" w:rsidRDefault="000528E4" w:rsidP="00A2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части затрат субъектов малого и среднего предпринимательства, связа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с технологическим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соединением </w:t>
            </w:r>
            <w:proofErr w:type="spellStart"/>
            <w:r>
              <w:rPr>
                <w:sz w:val="28"/>
                <w:szCs w:val="28"/>
              </w:rPr>
              <w:t>энергоприн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мающих</w:t>
            </w:r>
            <w:proofErr w:type="spellEnd"/>
            <w:r>
              <w:rPr>
                <w:sz w:val="28"/>
                <w:szCs w:val="28"/>
              </w:rPr>
              <w:t xml:space="preserve"> устройств к электр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ческим сетям</w:t>
            </w:r>
          </w:p>
          <w:p w:rsidR="000528E4" w:rsidRDefault="000528E4" w:rsidP="00A257E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DD28D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DD28D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0528E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C6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C665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E4" w:rsidRDefault="000528E4" w:rsidP="00052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части затрат, связанных с уплатой проце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тов по кредитам,</w:t>
            </w:r>
            <w:r w:rsidR="004E5C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полученным в кредитных организациях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ектами малого и среднего предпринимательства и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низациями, образующими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фраструктуру поддержки субъектов малого и среднего предпринимательства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DD28D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DD28D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C66586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Default="00C66586" w:rsidP="00C6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3.2.8.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86" w:rsidRDefault="00C66586" w:rsidP="00C6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части затрат за приобретенное оборудов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ние, субъектам малого 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него предпринимательства, в том числе потребительским</w:t>
            </w:r>
          </w:p>
          <w:p w:rsidR="00C66586" w:rsidRDefault="00C66586" w:rsidP="00C6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обществам (кооперативам), осуществляющим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 по сбору и переработке дикоросов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Default="00C66586" w:rsidP="00DD28D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Default="00C66586" w:rsidP="00DD28D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Default="00C66586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Default="00C66586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</w:tr>
      <w:tr w:rsidR="00837E91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91" w:rsidRDefault="00837E91" w:rsidP="00C66586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91" w:rsidRDefault="00837E91" w:rsidP="006F3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91" w:rsidRDefault="00837E91" w:rsidP="00DD28D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91" w:rsidRDefault="00837E91" w:rsidP="00DD28D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91" w:rsidRDefault="00837E91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91" w:rsidRDefault="00837E91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837E91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91" w:rsidRDefault="00837E91" w:rsidP="00C66586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91" w:rsidRDefault="00F73A14" w:rsidP="00F7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="00837E91"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91" w:rsidRDefault="00837E91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91" w:rsidRDefault="00837E91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91" w:rsidRDefault="00837E91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91" w:rsidRDefault="00837E91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</w:tr>
      <w:tr w:rsidR="00C66586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Default="00C66586" w:rsidP="00C6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3.2.9.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86" w:rsidRDefault="00C66586" w:rsidP="00C6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части затрат субъектам малого и среднего предпринимательства связа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с приобретением оборуд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Default="00E913E5" w:rsidP="00DD28D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Default="00E913E5" w:rsidP="00DD28D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4250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Default="00E913E5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Default="00E913E5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</w:tr>
      <w:tr w:rsidR="00A257EC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A257EC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EC" w:rsidRDefault="00C66586" w:rsidP="00361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57EC">
              <w:rPr>
                <w:sz w:val="28"/>
                <w:szCs w:val="28"/>
              </w:rPr>
              <w:t xml:space="preserve"> </w:t>
            </w:r>
            <w:proofErr w:type="spellStart"/>
            <w:r w:rsidR="00A257EC">
              <w:rPr>
                <w:sz w:val="28"/>
                <w:szCs w:val="28"/>
              </w:rPr>
              <w:t>т.ч.</w:t>
            </w:r>
            <w:proofErr w:type="gramStart"/>
            <w:r>
              <w:rPr>
                <w:sz w:val="28"/>
                <w:szCs w:val="28"/>
              </w:rPr>
              <w:t>:и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местного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Pr="00C66586" w:rsidRDefault="00C66586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C66586">
              <w:rPr>
                <w:b w:val="0"/>
                <w:sz w:val="28"/>
                <w:szCs w:val="28"/>
              </w:rPr>
              <w:t>250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Pr="00C66586" w:rsidRDefault="00C66586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C66586">
              <w:rPr>
                <w:b w:val="0"/>
                <w:sz w:val="28"/>
                <w:szCs w:val="28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C66586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C66586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</w:tr>
      <w:tr w:rsidR="00C66586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Default="00C66586" w:rsidP="00A257EC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86" w:rsidRDefault="00C66586" w:rsidP="00361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из областного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Pr="00C66586" w:rsidRDefault="00C66586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246,0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Pr="00C66586" w:rsidRDefault="00C66586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Default="00C66586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6" w:rsidRDefault="00C66586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3616CB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B" w:rsidRDefault="003616CB" w:rsidP="00A257EC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CB" w:rsidRDefault="003616CB" w:rsidP="00361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из федерального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B" w:rsidRDefault="003616CB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3854,0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B" w:rsidRDefault="003616CB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3854,0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B" w:rsidRDefault="003616CB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B" w:rsidRDefault="003616CB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A14311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11" w:rsidRDefault="00A14311" w:rsidP="00A257EC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1" w:rsidRDefault="00A14311" w:rsidP="00361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11" w:rsidRDefault="00A1431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11" w:rsidRDefault="00A1431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11" w:rsidRDefault="00A1431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11" w:rsidRDefault="00A1431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960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A2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257EC">
              <w:rPr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субъектов малого и среднего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 к выполнению заказов на поставки товаров, работ, услуг для муниципальных нужд, в том числе в сферах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ния, здравоохранения,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ры, строительства, жилищно-коммунального хозяйства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A2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257E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 аренду  субъектам малого и среднего 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нимательства  муниципального имущества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района, включенного в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чень целевого муниципального имущества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района  во владение или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зование субъектам малого и среднего предпринимательства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Содействие  органов местного самоуправления в  поддержке малого и среднего предпринимательства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и методич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поддержка субъектов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тельства, в том числе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совещаний и семинаров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552774" w:rsidRDefault="007D413A" w:rsidP="002E125F">
            <w:pPr>
              <w:rPr>
                <w:sz w:val="28"/>
                <w:szCs w:val="28"/>
              </w:rPr>
            </w:pPr>
            <w:r w:rsidRPr="00552774">
              <w:rPr>
                <w:sz w:val="28"/>
                <w:szCs w:val="28"/>
              </w:rPr>
              <w:t>4.2.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361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3616CB">
              <w:rPr>
                <w:sz w:val="28"/>
                <w:szCs w:val="28"/>
              </w:rPr>
              <w:t>конкурса «Юный предприниматель»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61437F" w:rsidRDefault="003616CB" w:rsidP="004E5C83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61437F" w:rsidRDefault="003616CB" w:rsidP="00552774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3616CB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3616CB" w:rsidP="00C277E6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</w:tr>
      <w:tr w:rsidR="003616CB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B" w:rsidRDefault="003616CB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CB" w:rsidRDefault="003616CB" w:rsidP="00361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средства местного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B" w:rsidRPr="0061437F" w:rsidRDefault="003616CB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B" w:rsidRPr="0061437F" w:rsidRDefault="003616CB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B" w:rsidRPr="00A660FE" w:rsidRDefault="003616CB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B" w:rsidRPr="00A660FE" w:rsidRDefault="003616CB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и роли малого и средн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предпринимательства  в экономике района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D20F4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D20F4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614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переподготовка кадров для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ских структур района</w:t>
            </w:r>
            <w:r w:rsidR="00ED20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61437F" w:rsidRDefault="007D413A" w:rsidP="004E5C83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61437F" w:rsidRDefault="007D413A" w:rsidP="0061437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C277E6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552774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61437F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61437F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</w:tr>
      <w:tr w:rsidR="004E5C8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61437F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61437F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A660FE">
              <w:rPr>
                <w:b w:val="0"/>
                <w:sz w:val="28"/>
                <w:szCs w:val="28"/>
              </w:rPr>
              <w:t>Статистическое, кадровое, информационное обеспечение малого и среднего предпринимательства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реестра субъектов </w:t>
            </w:r>
            <w:r>
              <w:rPr>
                <w:sz w:val="28"/>
                <w:szCs w:val="28"/>
              </w:rPr>
              <w:lastRenderedPageBreak/>
              <w:t>малого и среднего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нимательства – получателей  муниципальной поддержки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малого 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него бизнеса в решение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просов улучшения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но-экономической ситуации в районе (соглашения 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циально-экономическом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трудничестве)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передового опыта развития малого и среднего предпринимательства,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мещение необходимой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лезной информации для субъектов малого и среднего предпринимательства в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ствах массовой информации.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D20F4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D20F4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ED20F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4" w:rsidRDefault="00ED20F4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4" w:rsidRDefault="00ED20F4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учебных сем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наров, круглых столов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циалистами администрации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70FCD">
              <w:rPr>
                <w:sz w:val="28"/>
                <w:szCs w:val="28"/>
              </w:rPr>
              <w:t>муниц</w:t>
            </w:r>
            <w:r w:rsidR="00F70FCD">
              <w:rPr>
                <w:sz w:val="28"/>
                <w:szCs w:val="28"/>
              </w:rPr>
              <w:t>и</w:t>
            </w:r>
            <w:r w:rsidR="00F70FCD">
              <w:rPr>
                <w:sz w:val="28"/>
                <w:szCs w:val="28"/>
              </w:rPr>
              <w:t xml:space="preserve">пального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4" w:rsidRPr="00A660FE" w:rsidRDefault="00ED20F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4" w:rsidRPr="00A660FE" w:rsidRDefault="00ED20F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4" w:rsidRPr="00A660FE" w:rsidRDefault="00ED20F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4" w:rsidRPr="00A660FE" w:rsidRDefault="00ED20F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6F2815" w:rsidTr="006F352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5" w:rsidRDefault="006F2815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5" w:rsidRPr="00A660FE" w:rsidRDefault="006F2815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Содействие развитию </w:t>
            </w:r>
            <w:proofErr w:type="spellStart"/>
            <w:r>
              <w:rPr>
                <w:b w:val="0"/>
                <w:sz w:val="28"/>
                <w:szCs w:val="28"/>
              </w:rPr>
              <w:t>микрофинансирования</w:t>
            </w:r>
            <w:proofErr w:type="spellEnd"/>
          </w:p>
        </w:tc>
      </w:tr>
      <w:tr w:rsidR="006F2815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5" w:rsidRDefault="006F2815" w:rsidP="006F3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5" w:rsidRDefault="006F2815" w:rsidP="006F3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Капитализация фонда  МФ ПМП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5" w:rsidRPr="00A660FE" w:rsidRDefault="006F2815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5" w:rsidRPr="00A660FE" w:rsidRDefault="006F2815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5" w:rsidRPr="00A660FE" w:rsidRDefault="006F2815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5" w:rsidRPr="00A660FE" w:rsidRDefault="006F2815" w:rsidP="006F352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4E5C8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4E5C8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4E5C8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F346AF" w:rsidRDefault="002D1F00" w:rsidP="002D1F00">
            <w:pPr>
              <w:pStyle w:val="a4"/>
              <w:rPr>
                <w:b w:val="0"/>
                <w:sz w:val="24"/>
              </w:rPr>
            </w:pPr>
            <w:r w:rsidRPr="00F346AF">
              <w:rPr>
                <w:b w:val="0"/>
                <w:sz w:val="24"/>
              </w:rPr>
              <w:t>41965,915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F346AF" w:rsidRDefault="002D1F00" w:rsidP="002D1F00">
            <w:pPr>
              <w:pStyle w:val="a4"/>
              <w:rPr>
                <w:b w:val="0"/>
                <w:sz w:val="24"/>
              </w:rPr>
            </w:pPr>
            <w:r w:rsidRPr="00F346AF">
              <w:rPr>
                <w:b w:val="0"/>
                <w:sz w:val="24"/>
              </w:rPr>
              <w:t>27035,915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972C5C" w:rsidP="000E01B0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  <w:r w:rsidR="000E01B0">
              <w:rPr>
                <w:b w:val="0"/>
                <w:sz w:val="28"/>
                <w:szCs w:val="28"/>
              </w:rPr>
              <w:t>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3C743D" w:rsidP="000E01B0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  <w:r w:rsidR="000E01B0">
              <w:rPr>
                <w:b w:val="0"/>
                <w:sz w:val="28"/>
                <w:szCs w:val="28"/>
              </w:rPr>
              <w:t>530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972C5C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972C5C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C3" w:rsidRPr="002D3B8C" w:rsidRDefault="002D1F00" w:rsidP="002D1F00">
            <w:pPr>
              <w:pStyle w:val="a4"/>
              <w:rPr>
                <w:b w:val="0"/>
                <w:sz w:val="28"/>
                <w:szCs w:val="28"/>
              </w:rPr>
            </w:pPr>
            <w:r w:rsidRPr="002D3B8C">
              <w:rPr>
                <w:b w:val="0"/>
                <w:sz w:val="28"/>
                <w:szCs w:val="28"/>
              </w:rPr>
              <w:t>2965,915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2D3B8C" w:rsidRDefault="002D1F00" w:rsidP="002D1F00">
            <w:pPr>
              <w:pStyle w:val="a4"/>
              <w:rPr>
                <w:b w:val="0"/>
                <w:sz w:val="28"/>
                <w:szCs w:val="28"/>
              </w:rPr>
            </w:pPr>
            <w:r w:rsidRPr="002D3B8C">
              <w:rPr>
                <w:b w:val="0"/>
                <w:sz w:val="28"/>
                <w:szCs w:val="28"/>
              </w:rPr>
              <w:t>735,915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2D3B8C" w:rsidRDefault="00B24C61" w:rsidP="000E01B0">
            <w:pPr>
              <w:pStyle w:val="a4"/>
              <w:rPr>
                <w:b w:val="0"/>
                <w:sz w:val="28"/>
                <w:szCs w:val="28"/>
              </w:rPr>
            </w:pPr>
            <w:r w:rsidRPr="002D3B8C">
              <w:rPr>
                <w:b w:val="0"/>
                <w:sz w:val="28"/>
                <w:szCs w:val="28"/>
              </w:rPr>
              <w:t>1</w:t>
            </w:r>
            <w:r w:rsidR="000E01B0" w:rsidRPr="002D3B8C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2D3B8C" w:rsidRDefault="00F12530" w:rsidP="000E01B0">
            <w:pPr>
              <w:pStyle w:val="a4"/>
              <w:rPr>
                <w:b w:val="0"/>
                <w:sz w:val="28"/>
                <w:szCs w:val="28"/>
              </w:rPr>
            </w:pPr>
            <w:r w:rsidRPr="002D3B8C">
              <w:rPr>
                <w:b w:val="0"/>
                <w:sz w:val="28"/>
                <w:szCs w:val="28"/>
              </w:rPr>
              <w:t>1</w:t>
            </w:r>
            <w:r w:rsidR="00B24C61" w:rsidRPr="002D3B8C">
              <w:rPr>
                <w:b w:val="0"/>
                <w:sz w:val="28"/>
                <w:szCs w:val="28"/>
              </w:rPr>
              <w:t>1</w:t>
            </w:r>
            <w:r w:rsidR="000E01B0" w:rsidRPr="002D3B8C">
              <w:rPr>
                <w:b w:val="0"/>
                <w:sz w:val="28"/>
                <w:szCs w:val="28"/>
              </w:rPr>
              <w:t>3</w:t>
            </w:r>
            <w:r w:rsidR="00B24C61" w:rsidRPr="002D3B8C">
              <w:rPr>
                <w:b w:val="0"/>
                <w:sz w:val="28"/>
                <w:szCs w:val="28"/>
              </w:rPr>
              <w:t>0</w:t>
            </w:r>
          </w:p>
        </w:tc>
      </w:tr>
      <w:tr w:rsidR="00D2045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Default="00D20454" w:rsidP="002E125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54" w:rsidRDefault="00D20454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BC0243" w:rsidRDefault="003C743D" w:rsidP="000E01B0">
            <w:pPr>
              <w:pStyle w:val="a4"/>
              <w:rPr>
                <w:b w:val="0"/>
                <w:sz w:val="28"/>
                <w:szCs w:val="28"/>
              </w:rPr>
            </w:pPr>
            <w:r w:rsidRPr="00BC0243">
              <w:rPr>
                <w:b w:val="0"/>
                <w:sz w:val="28"/>
                <w:szCs w:val="28"/>
              </w:rPr>
              <w:t>120</w:t>
            </w:r>
            <w:r w:rsidR="000E01B0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BC0243" w:rsidRDefault="003C743D" w:rsidP="000E01B0">
            <w:pPr>
              <w:pStyle w:val="a4"/>
              <w:rPr>
                <w:b w:val="0"/>
                <w:sz w:val="28"/>
                <w:szCs w:val="28"/>
              </w:rPr>
            </w:pPr>
            <w:r w:rsidRPr="00BC0243">
              <w:rPr>
                <w:b w:val="0"/>
                <w:sz w:val="28"/>
                <w:szCs w:val="28"/>
              </w:rPr>
              <w:t>120</w:t>
            </w:r>
            <w:r w:rsidR="000E01B0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Default="00D20454" w:rsidP="00D20454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Default="00D20454" w:rsidP="00B24C61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D2045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Default="00D20454" w:rsidP="002E125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54" w:rsidRDefault="00D20454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2D3B8C" w:rsidRDefault="000E01B0" w:rsidP="003C743D">
            <w:pPr>
              <w:pStyle w:val="a4"/>
              <w:rPr>
                <w:b w:val="0"/>
                <w:sz w:val="28"/>
                <w:szCs w:val="28"/>
              </w:rPr>
            </w:pPr>
            <w:r w:rsidRPr="002D3B8C">
              <w:rPr>
                <w:b w:val="0"/>
                <w:sz w:val="28"/>
                <w:szCs w:val="28"/>
              </w:rPr>
              <w:t>18894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2D3B8C" w:rsidRDefault="000E01B0" w:rsidP="000E01B0">
            <w:pPr>
              <w:pStyle w:val="a4"/>
              <w:rPr>
                <w:b w:val="0"/>
                <w:sz w:val="28"/>
                <w:szCs w:val="28"/>
              </w:rPr>
            </w:pPr>
            <w:r w:rsidRPr="002D3B8C">
              <w:rPr>
                <w:b w:val="0"/>
                <w:sz w:val="28"/>
                <w:szCs w:val="28"/>
              </w:rPr>
              <w:t>18894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Default="000E01B0" w:rsidP="00D20454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Default="000E01B0" w:rsidP="00B24C61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D2045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Default="00D20454" w:rsidP="002E125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54" w:rsidRDefault="00D20454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МФП</w:t>
            </w:r>
            <w:r w:rsidR="00B471A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BC0243" w:rsidRDefault="00CD667C" w:rsidP="000E01B0">
            <w:pPr>
              <w:pStyle w:val="a4"/>
              <w:rPr>
                <w:b w:val="0"/>
                <w:sz w:val="28"/>
                <w:szCs w:val="28"/>
              </w:rPr>
            </w:pPr>
            <w:r w:rsidRPr="00BC0243">
              <w:rPr>
                <w:b w:val="0"/>
                <w:sz w:val="28"/>
                <w:szCs w:val="28"/>
              </w:rPr>
              <w:t>18</w:t>
            </w:r>
            <w:r w:rsidR="000E01B0">
              <w:rPr>
                <w:b w:val="0"/>
                <w:sz w:val="28"/>
                <w:szCs w:val="28"/>
              </w:rPr>
              <w:t>9</w:t>
            </w:r>
            <w:r w:rsidRPr="00BC0243">
              <w:rPr>
                <w:b w:val="0"/>
                <w:sz w:val="28"/>
                <w:szCs w:val="28"/>
              </w:rPr>
              <w:t>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BC0243" w:rsidRDefault="00CD667C" w:rsidP="000E01B0">
            <w:pPr>
              <w:pStyle w:val="a4"/>
              <w:rPr>
                <w:b w:val="0"/>
                <w:sz w:val="28"/>
                <w:szCs w:val="28"/>
              </w:rPr>
            </w:pPr>
            <w:r w:rsidRPr="00BC0243">
              <w:rPr>
                <w:b w:val="0"/>
                <w:sz w:val="28"/>
                <w:szCs w:val="28"/>
              </w:rPr>
              <w:t>6</w:t>
            </w:r>
            <w:r w:rsidR="000E01B0">
              <w:rPr>
                <w:b w:val="0"/>
                <w:sz w:val="28"/>
                <w:szCs w:val="28"/>
              </w:rPr>
              <w:t>2</w:t>
            </w:r>
            <w:r w:rsidRPr="00BC0243">
              <w:rPr>
                <w:b w:val="0"/>
                <w:sz w:val="28"/>
                <w:szCs w:val="28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A660FE" w:rsidRDefault="00972C5C" w:rsidP="000E01B0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  <w:r w:rsidR="000E01B0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A660FE" w:rsidRDefault="00CD667C" w:rsidP="000E01B0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  <w:r w:rsidR="000E01B0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00</w:t>
            </w:r>
          </w:p>
        </w:tc>
      </w:tr>
    </w:tbl>
    <w:p w:rsidR="0029644C" w:rsidRDefault="0029644C" w:rsidP="000D5974">
      <w:pPr>
        <w:suppressAutoHyphens/>
        <w:ind w:firstLine="624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 w:rsidR="00933398">
        <w:rPr>
          <w:sz w:val="28"/>
        </w:rPr>
        <w:t xml:space="preserve">                              »</w:t>
      </w:r>
    </w:p>
    <w:p w:rsidR="00634776" w:rsidRPr="004F12CE" w:rsidRDefault="00933398" w:rsidP="0022176C">
      <w:pPr>
        <w:suppressAutoHyphens/>
        <w:jc w:val="both"/>
        <w:rPr>
          <w:sz w:val="28"/>
          <w:szCs w:val="28"/>
        </w:rPr>
      </w:pPr>
      <w:r w:rsidRPr="00C84647">
        <w:rPr>
          <w:sz w:val="28"/>
          <w:szCs w:val="28"/>
        </w:rPr>
        <w:t>1.2</w:t>
      </w:r>
      <w:r w:rsidR="00A41F8D" w:rsidRPr="00C84647">
        <w:rPr>
          <w:sz w:val="28"/>
          <w:szCs w:val="28"/>
        </w:rPr>
        <w:t>7</w:t>
      </w:r>
      <w:r w:rsidR="00A41F8D" w:rsidRPr="004F12CE">
        <w:rPr>
          <w:sz w:val="28"/>
          <w:szCs w:val="28"/>
        </w:rPr>
        <w:t>.</w:t>
      </w:r>
      <w:r w:rsidR="00634776" w:rsidRPr="004F12CE">
        <w:rPr>
          <w:sz w:val="28"/>
          <w:szCs w:val="28"/>
        </w:rPr>
        <w:t xml:space="preserve"> в  муниципальную целевую программу  </w:t>
      </w:r>
      <w:r w:rsidR="00634776" w:rsidRPr="004F12CE">
        <w:rPr>
          <w:szCs w:val="28"/>
        </w:rPr>
        <w:t>«</w:t>
      </w:r>
      <w:r w:rsidR="00634776" w:rsidRPr="004F12CE">
        <w:rPr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634776" w:rsidRPr="004F12CE">
        <w:rPr>
          <w:sz w:val="28"/>
          <w:szCs w:val="28"/>
        </w:rPr>
        <w:t>Таштагольском</w:t>
      </w:r>
      <w:proofErr w:type="spellEnd"/>
      <w:r w:rsidR="00634776" w:rsidRPr="004F12CE">
        <w:rPr>
          <w:szCs w:val="28"/>
        </w:rPr>
        <w:t xml:space="preserve"> </w:t>
      </w:r>
      <w:r w:rsidR="00634776" w:rsidRPr="004F12CE">
        <w:rPr>
          <w:sz w:val="28"/>
          <w:szCs w:val="28"/>
        </w:rPr>
        <w:t>муниципальном районе</w:t>
      </w:r>
      <w:r w:rsidR="0022176C" w:rsidRPr="004F12CE">
        <w:rPr>
          <w:szCs w:val="28"/>
        </w:rPr>
        <w:t xml:space="preserve"> </w:t>
      </w:r>
      <w:r w:rsidR="0022176C" w:rsidRPr="004F12CE">
        <w:rPr>
          <w:sz w:val="28"/>
          <w:szCs w:val="28"/>
        </w:rPr>
        <w:t>на</w:t>
      </w:r>
      <w:r w:rsidR="0022176C" w:rsidRPr="004F12CE">
        <w:rPr>
          <w:szCs w:val="28"/>
        </w:rPr>
        <w:t xml:space="preserve"> </w:t>
      </w:r>
      <w:r w:rsidR="00634776" w:rsidRPr="004F12CE">
        <w:rPr>
          <w:szCs w:val="28"/>
        </w:rPr>
        <w:t xml:space="preserve"> </w:t>
      </w:r>
      <w:r w:rsidR="0022176C" w:rsidRPr="004F12CE"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 w:rsidR="0022176C" w:rsidRPr="004F12CE"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 w:rsidR="0022176C" w:rsidRPr="004F12CE">
        <w:rPr>
          <w:sz w:val="28"/>
          <w:szCs w:val="28"/>
        </w:rPr>
        <w:t xml:space="preserve"> годы»</w:t>
      </w:r>
      <w:r w:rsidR="00634776" w:rsidRPr="004F12CE">
        <w:rPr>
          <w:sz w:val="28"/>
          <w:szCs w:val="28"/>
        </w:rPr>
        <w:t xml:space="preserve">, утвержденную постановлением Администрации  </w:t>
      </w:r>
      <w:proofErr w:type="spellStart"/>
      <w:r w:rsidR="00634776" w:rsidRPr="004F12CE">
        <w:rPr>
          <w:sz w:val="28"/>
          <w:szCs w:val="28"/>
        </w:rPr>
        <w:t>Таштагольского</w:t>
      </w:r>
      <w:proofErr w:type="spellEnd"/>
      <w:r w:rsidR="00634776" w:rsidRPr="004F12CE">
        <w:rPr>
          <w:sz w:val="28"/>
          <w:szCs w:val="28"/>
        </w:rPr>
        <w:t xml:space="preserve"> муниципального района от 15 октября 201</w:t>
      </w:r>
      <w:r w:rsidR="0008385C">
        <w:rPr>
          <w:sz w:val="28"/>
          <w:szCs w:val="28"/>
        </w:rPr>
        <w:t>4</w:t>
      </w:r>
      <w:r w:rsidR="00634776" w:rsidRPr="004F12CE">
        <w:rPr>
          <w:sz w:val="28"/>
          <w:szCs w:val="28"/>
        </w:rPr>
        <w:t>г. №</w:t>
      </w:r>
      <w:r w:rsidR="0008385C">
        <w:rPr>
          <w:sz w:val="28"/>
          <w:szCs w:val="28"/>
        </w:rPr>
        <w:t>900</w:t>
      </w:r>
      <w:r w:rsidR="00634776" w:rsidRPr="004F12CE">
        <w:rPr>
          <w:sz w:val="28"/>
          <w:szCs w:val="28"/>
        </w:rPr>
        <w:t>-п «Об утверждении  муниципальной целевой программы «</w:t>
      </w:r>
      <w:r w:rsidR="0022176C" w:rsidRPr="004F12CE">
        <w:rPr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22176C" w:rsidRPr="004F12CE">
        <w:rPr>
          <w:sz w:val="28"/>
          <w:szCs w:val="28"/>
        </w:rPr>
        <w:t>Таштагольском</w:t>
      </w:r>
      <w:proofErr w:type="spellEnd"/>
      <w:r w:rsidR="0022176C" w:rsidRPr="004F12CE">
        <w:rPr>
          <w:sz w:val="28"/>
          <w:szCs w:val="28"/>
        </w:rPr>
        <w:t xml:space="preserve"> муниципальном районе на 201</w:t>
      </w:r>
      <w:r w:rsidR="0008385C">
        <w:rPr>
          <w:sz w:val="28"/>
          <w:szCs w:val="28"/>
        </w:rPr>
        <w:t>5</w:t>
      </w:r>
      <w:r w:rsidR="0022176C" w:rsidRPr="004F12CE"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 w:rsidR="0022176C" w:rsidRPr="004F12CE">
        <w:rPr>
          <w:sz w:val="28"/>
          <w:szCs w:val="28"/>
        </w:rPr>
        <w:t xml:space="preserve"> годы»</w:t>
      </w:r>
      <w:r w:rsidR="00634776" w:rsidRPr="004F12CE">
        <w:rPr>
          <w:sz w:val="28"/>
          <w:szCs w:val="28"/>
        </w:rPr>
        <w:t>:</w:t>
      </w:r>
    </w:p>
    <w:p w:rsidR="00634776" w:rsidRDefault="00634776" w:rsidP="00634776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41F8D">
        <w:rPr>
          <w:sz w:val="28"/>
          <w:szCs w:val="28"/>
        </w:rPr>
        <w:t>27</w:t>
      </w:r>
      <w:r>
        <w:rPr>
          <w:sz w:val="28"/>
          <w:szCs w:val="28"/>
        </w:rPr>
        <w:t>.1. В паспорте Программы раздел «</w:t>
      </w:r>
      <w:r w:rsidR="00AB0CB0">
        <w:rPr>
          <w:sz w:val="28"/>
          <w:szCs w:val="28"/>
        </w:rPr>
        <w:t>Финансирование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4F12CE" w:rsidRDefault="004F12CE" w:rsidP="004F12C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712A">
        <w:rPr>
          <w:sz w:val="28"/>
          <w:szCs w:val="28"/>
        </w:rPr>
        <w:t xml:space="preserve">Объем финансирования по программе </w:t>
      </w:r>
      <w:r w:rsidR="00CE45D2">
        <w:rPr>
          <w:sz w:val="28"/>
          <w:szCs w:val="28"/>
        </w:rPr>
        <w:t>2</w:t>
      </w:r>
      <w:r w:rsidR="00A34C3C">
        <w:rPr>
          <w:sz w:val="28"/>
          <w:szCs w:val="28"/>
        </w:rPr>
        <w:t>48732,5</w:t>
      </w:r>
      <w:r w:rsidR="0059712A">
        <w:rPr>
          <w:sz w:val="28"/>
          <w:szCs w:val="28"/>
        </w:rPr>
        <w:t xml:space="preserve"> тыс. руб., в том числе средства:</w:t>
      </w:r>
    </w:p>
    <w:p w:rsidR="00F346AF" w:rsidRDefault="00F346AF" w:rsidP="004F12CE">
      <w:pPr>
        <w:suppressAutoHyphens/>
        <w:jc w:val="both"/>
        <w:rPr>
          <w:sz w:val="28"/>
          <w:szCs w:val="28"/>
        </w:rPr>
      </w:pPr>
    </w:p>
    <w:p w:rsidR="00F346AF" w:rsidRDefault="00F346AF" w:rsidP="00F346A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бюджета- 76000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из них в:</w:t>
      </w:r>
    </w:p>
    <w:p w:rsidR="00F346AF" w:rsidRDefault="00F346AF" w:rsidP="00F346AF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г. -           0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346AF" w:rsidRDefault="00F346AF" w:rsidP="00F346AF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г. -   </w:t>
      </w:r>
      <w:r w:rsidRPr="00410212">
        <w:rPr>
          <w:sz w:val="28"/>
          <w:szCs w:val="28"/>
        </w:rPr>
        <w:t xml:space="preserve">38000 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346AF" w:rsidRDefault="00F346AF" w:rsidP="00F346AF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г. -   </w:t>
      </w:r>
      <w:r w:rsidRPr="00410212">
        <w:rPr>
          <w:sz w:val="28"/>
          <w:szCs w:val="28"/>
        </w:rPr>
        <w:t>38000</w:t>
      </w:r>
      <w:r>
        <w:rPr>
          <w:sz w:val="28"/>
          <w:szCs w:val="28"/>
        </w:rPr>
        <w:t xml:space="preserve">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346AF" w:rsidRDefault="00F346AF" w:rsidP="00F346AF">
      <w:pPr>
        <w:suppressAutoHyphens/>
        <w:ind w:firstLine="624"/>
        <w:jc w:val="both"/>
        <w:rPr>
          <w:sz w:val="28"/>
          <w:szCs w:val="28"/>
        </w:rPr>
      </w:pPr>
    </w:p>
    <w:p w:rsidR="004F12CE" w:rsidRDefault="004F12CE" w:rsidP="004F12C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бюджета- </w:t>
      </w:r>
      <w:r w:rsidR="00013424">
        <w:rPr>
          <w:sz w:val="28"/>
          <w:szCs w:val="28"/>
        </w:rPr>
        <w:t>7</w:t>
      </w:r>
      <w:r w:rsidR="00A34C3C">
        <w:rPr>
          <w:sz w:val="28"/>
          <w:szCs w:val="28"/>
        </w:rPr>
        <w:t>1827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="00FA0488">
        <w:rPr>
          <w:sz w:val="28"/>
          <w:szCs w:val="28"/>
        </w:rPr>
        <w:t xml:space="preserve"> </w:t>
      </w:r>
      <w:r w:rsidR="00FC35C5">
        <w:rPr>
          <w:sz w:val="28"/>
          <w:szCs w:val="28"/>
        </w:rPr>
        <w:t>из них в</w:t>
      </w:r>
      <w:r>
        <w:rPr>
          <w:sz w:val="28"/>
          <w:szCs w:val="28"/>
        </w:rPr>
        <w:t>:</w:t>
      </w:r>
    </w:p>
    <w:p w:rsidR="004F12CE" w:rsidRDefault="004F12CE" w:rsidP="004F12CE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62314A">
        <w:rPr>
          <w:sz w:val="28"/>
          <w:szCs w:val="28"/>
        </w:rPr>
        <w:t>.</w:t>
      </w:r>
      <w:r>
        <w:rPr>
          <w:sz w:val="28"/>
          <w:szCs w:val="28"/>
        </w:rPr>
        <w:t xml:space="preserve"> -  </w:t>
      </w:r>
      <w:r w:rsidR="00891033">
        <w:rPr>
          <w:sz w:val="28"/>
          <w:szCs w:val="28"/>
        </w:rPr>
        <w:t xml:space="preserve">   2</w:t>
      </w:r>
      <w:r w:rsidR="00A34C3C">
        <w:rPr>
          <w:sz w:val="28"/>
          <w:szCs w:val="28"/>
        </w:rPr>
        <w:t>0600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12CE" w:rsidRPr="00F23F10" w:rsidRDefault="004F12CE" w:rsidP="004F12CE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62314A">
        <w:rPr>
          <w:sz w:val="28"/>
          <w:szCs w:val="28"/>
        </w:rPr>
        <w:t>.</w:t>
      </w:r>
      <w:r>
        <w:rPr>
          <w:sz w:val="28"/>
          <w:szCs w:val="28"/>
        </w:rPr>
        <w:t xml:space="preserve"> -     </w:t>
      </w:r>
      <w:r w:rsidR="00013424">
        <w:rPr>
          <w:sz w:val="28"/>
          <w:szCs w:val="28"/>
        </w:rPr>
        <w:t xml:space="preserve">  6923 </w:t>
      </w:r>
      <w:r w:rsidRPr="00F23F10">
        <w:rPr>
          <w:sz w:val="28"/>
          <w:szCs w:val="28"/>
        </w:rPr>
        <w:t>тыс</w:t>
      </w:r>
      <w:proofErr w:type="gramStart"/>
      <w:r w:rsidRPr="00F23F10">
        <w:rPr>
          <w:sz w:val="28"/>
          <w:szCs w:val="28"/>
        </w:rPr>
        <w:t>.р</w:t>
      </w:r>
      <w:proofErr w:type="gramEnd"/>
      <w:r w:rsidRPr="00F23F10">
        <w:rPr>
          <w:sz w:val="28"/>
          <w:szCs w:val="28"/>
        </w:rPr>
        <w:t>уб.</w:t>
      </w:r>
    </w:p>
    <w:p w:rsidR="00980FB5" w:rsidRDefault="004F12CE" w:rsidP="004F12CE">
      <w:pPr>
        <w:suppressAutoHyphens/>
        <w:ind w:firstLine="624"/>
        <w:jc w:val="both"/>
        <w:rPr>
          <w:sz w:val="28"/>
          <w:szCs w:val="28"/>
        </w:rPr>
      </w:pPr>
      <w:r w:rsidRPr="00F23F10">
        <w:rPr>
          <w:sz w:val="28"/>
          <w:szCs w:val="28"/>
        </w:rPr>
        <w:t>201</w:t>
      </w:r>
      <w:r w:rsidR="0008385C">
        <w:rPr>
          <w:sz w:val="28"/>
          <w:szCs w:val="28"/>
        </w:rPr>
        <w:t>7</w:t>
      </w:r>
      <w:r w:rsidRPr="00F23F10">
        <w:rPr>
          <w:sz w:val="28"/>
          <w:szCs w:val="28"/>
        </w:rPr>
        <w:t xml:space="preserve"> г</w:t>
      </w:r>
      <w:r w:rsidR="0062314A">
        <w:rPr>
          <w:sz w:val="28"/>
          <w:szCs w:val="28"/>
        </w:rPr>
        <w:t>.</w:t>
      </w:r>
      <w:r w:rsidRPr="00F23F10">
        <w:rPr>
          <w:sz w:val="28"/>
          <w:szCs w:val="28"/>
        </w:rPr>
        <w:t xml:space="preserve"> -     44304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0FB5" w:rsidRDefault="00980FB5" w:rsidP="004F12CE">
      <w:pPr>
        <w:suppressAutoHyphens/>
        <w:ind w:firstLine="624"/>
        <w:jc w:val="both"/>
        <w:rPr>
          <w:sz w:val="28"/>
          <w:szCs w:val="28"/>
        </w:rPr>
      </w:pPr>
    </w:p>
    <w:p w:rsidR="00603817" w:rsidRPr="00085EB9" w:rsidRDefault="00603817" w:rsidP="00FA0488">
      <w:pPr>
        <w:suppressAutoHyphens/>
        <w:jc w:val="both"/>
        <w:rPr>
          <w:sz w:val="28"/>
          <w:szCs w:val="28"/>
        </w:rPr>
      </w:pPr>
      <w:r w:rsidRPr="00085EB9">
        <w:rPr>
          <w:sz w:val="28"/>
          <w:szCs w:val="28"/>
        </w:rPr>
        <w:t xml:space="preserve">местного бюджета – всего </w:t>
      </w:r>
      <w:r w:rsidR="00A14E6A">
        <w:rPr>
          <w:sz w:val="28"/>
          <w:szCs w:val="28"/>
        </w:rPr>
        <w:t>919</w:t>
      </w:r>
      <w:r>
        <w:rPr>
          <w:sz w:val="28"/>
          <w:szCs w:val="28"/>
        </w:rPr>
        <w:t>,</w:t>
      </w:r>
      <w:r w:rsidR="00A14E6A">
        <w:rPr>
          <w:sz w:val="28"/>
          <w:szCs w:val="28"/>
        </w:rPr>
        <w:t>5</w:t>
      </w:r>
      <w:r w:rsidRPr="00C14CEC">
        <w:rPr>
          <w:b/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уб.,</w:t>
      </w:r>
      <w:r w:rsidR="006A3804">
        <w:rPr>
          <w:sz w:val="28"/>
          <w:szCs w:val="28"/>
        </w:rPr>
        <w:t xml:space="preserve"> </w:t>
      </w:r>
      <w:r w:rsidR="0070414E">
        <w:rPr>
          <w:sz w:val="28"/>
          <w:szCs w:val="28"/>
        </w:rPr>
        <w:t>из них в</w:t>
      </w:r>
      <w:r w:rsidRPr="00085EB9">
        <w:rPr>
          <w:sz w:val="28"/>
          <w:szCs w:val="28"/>
        </w:rPr>
        <w:t>:</w:t>
      </w:r>
    </w:p>
    <w:p w:rsidR="00603817" w:rsidRPr="00085EB9" w:rsidRDefault="00603817" w:rsidP="00603817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8385C">
        <w:rPr>
          <w:sz w:val="28"/>
          <w:szCs w:val="28"/>
        </w:rPr>
        <w:t>5</w:t>
      </w:r>
      <w:r w:rsidRPr="00085EB9">
        <w:rPr>
          <w:sz w:val="28"/>
          <w:szCs w:val="28"/>
        </w:rPr>
        <w:t xml:space="preserve"> г</w:t>
      </w:r>
      <w:r w:rsidR="00F6758D">
        <w:rPr>
          <w:sz w:val="28"/>
          <w:szCs w:val="28"/>
        </w:rPr>
        <w:t>.</w:t>
      </w:r>
      <w:r w:rsidRPr="0008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r w:rsidR="00250778">
        <w:rPr>
          <w:sz w:val="28"/>
          <w:szCs w:val="28"/>
        </w:rPr>
        <w:t xml:space="preserve">   614,5</w:t>
      </w:r>
      <w:r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603817" w:rsidRPr="00085EB9" w:rsidRDefault="00603817" w:rsidP="00603817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 w:rsidRPr="00085EB9">
        <w:rPr>
          <w:sz w:val="28"/>
          <w:szCs w:val="28"/>
        </w:rPr>
        <w:t xml:space="preserve"> г</w:t>
      </w:r>
      <w:r w:rsidR="00F6758D">
        <w:rPr>
          <w:sz w:val="28"/>
          <w:szCs w:val="28"/>
        </w:rPr>
        <w:t>.</w:t>
      </w:r>
      <w:r w:rsidRPr="00085EB9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    </w:t>
      </w:r>
      <w:r w:rsidR="004711BE">
        <w:rPr>
          <w:sz w:val="28"/>
          <w:szCs w:val="28"/>
        </w:rPr>
        <w:t xml:space="preserve">  </w:t>
      </w:r>
      <w:r w:rsidR="00250778">
        <w:rPr>
          <w:sz w:val="28"/>
          <w:szCs w:val="28"/>
        </w:rPr>
        <w:t>105</w:t>
      </w:r>
      <w:r w:rsidRPr="004F12CE">
        <w:rPr>
          <w:b/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603817" w:rsidRDefault="00603817" w:rsidP="00603817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 w:rsidR="0008385C">
        <w:rPr>
          <w:sz w:val="28"/>
          <w:szCs w:val="28"/>
        </w:rPr>
        <w:t>7</w:t>
      </w:r>
      <w:r w:rsidRPr="00085EB9">
        <w:rPr>
          <w:sz w:val="28"/>
          <w:szCs w:val="28"/>
        </w:rPr>
        <w:t xml:space="preserve"> г</w:t>
      </w:r>
      <w:r w:rsidR="00F6758D">
        <w:rPr>
          <w:sz w:val="28"/>
          <w:szCs w:val="28"/>
        </w:rPr>
        <w:t xml:space="preserve">. </w:t>
      </w:r>
      <w:r w:rsidRPr="00085EB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  </w:t>
      </w:r>
      <w:r w:rsidR="004711BE">
        <w:rPr>
          <w:sz w:val="28"/>
          <w:szCs w:val="28"/>
        </w:rPr>
        <w:t xml:space="preserve">  </w:t>
      </w:r>
      <w:r w:rsidRPr="003D1FE9">
        <w:rPr>
          <w:sz w:val="28"/>
          <w:szCs w:val="28"/>
        </w:rPr>
        <w:t>200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603817" w:rsidRDefault="00603817" w:rsidP="00603817">
      <w:pPr>
        <w:suppressAutoHyphens/>
        <w:ind w:firstLine="624"/>
        <w:jc w:val="both"/>
        <w:rPr>
          <w:sz w:val="28"/>
          <w:szCs w:val="28"/>
        </w:rPr>
      </w:pPr>
    </w:p>
    <w:p w:rsidR="00410212" w:rsidRDefault="008375C5" w:rsidP="0041021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0212">
        <w:rPr>
          <w:sz w:val="28"/>
          <w:szCs w:val="28"/>
        </w:rPr>
        <w:t xml:space="preserve">редприятий и организаций, участвующих в реализации программы -   </w:t>
      </w:r>
      <w:r w:rsidR="00F842D3" w:rsidRPr="00CE45D2">
        <w:rPr>
          <w:sz w:val="28"/>
          <w:szCs w:val="28"/>
        </w:rPr>
        <w:t>99986</w:t>
      </w:r>
      <w:r w:rsidR="00410212" w:rsidRPr="00CE45D2">
        <w:rPr>
          <w:sz w:val="28"/>
          <w:szCs w:val="28"/>
        </w:rPr>
        <w:t xml:space="preserve"> </w:t>
      </w:r>
      <w:r w:rsidR="00410212">
        <w:rPr>
          <w:sz w:val="28"/>
          <w:szCs w:val="28"/>
        </w:rPr>
        <w:t>тыс. руб.,</w:t>
      </w:r>
      <w:r w:rsidR="007D0B69">
        <w:rPr>
          <w:sz w:val="28"/>
          <w:szCs w:val="28"/>
        </w:rPr>
        <w:t xml:space="preserve"> </w:t>
      </w:r>
      <w:r w:rsidR="00410212">
        <w:rPr>
          <w:sz w:val="28"/>
          <w:szCs w:val="28"/>
        </w:rPr>
        <w:t xml:space="preserve">из них </w:t>
      </w:r>
      <w:proofErr w:type="gramStart"/>
      <w:r w:rsidR="00410212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410212">
        <w:rPr>
          <w:sz w:val="28"/>
          <w:szCs w:val="28"/>
        </w:rPr>
        <w:t xml:space="preserve"> </w:t>
      </w:r>
    </w:p>
    <w:p w:rsidR="00410212" w:rsidRDefault="00410212" w:rsidP="00410212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830F7A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830F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842D3">
        <w:rPr>
          <w:sz w:val="28"/>
          <w:szCs w:val="28"/>
        </w:rPr>
        <w:t xml:space="preserve">     </w:t>
      </w:r>
      <w:r w:rsidR="00F842D3" w:rsidRPr="00CE45D2">
        <w:rPr>
          <w:sz w:val="28"/>
          <w:szCs w:val="28"/>
        </w:rPr>
        <w:t>0</w:t>
      </w:r>
      <w:r w:rsidR="002D34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10212" w:rsidRDefault="00410212" w:rsidP="00410212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830F7A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830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49391</w:t>
      </w:r>
      <w:r w:rsidRPr="00410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63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12CE" w:rsidRDefault="00410212" w:rsidP="00410212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="00830F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 </w:t>
      </w:r>
      <w:r w:rsidR="00830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50595 </w:t>
      </w:r>
      <w:r w:rsidR="00166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4F12CE">
        <w:rPr>
          <w:sz w:val="28"/>
          <w:szCs w:val="28"/>
        </w:rPr>
        <w:t>»</w:t>
      </w:r>
    </w:p>
    <w:p w:rsidR="004F12CE" w:rsidRDefault="004F12CE" w:rsidP="004F12CE">
      <w:pPr>
        <w:suppressAutoHyphens/>
        <w:ind w:firstLine="624"/>
        <w:jc w:val="both"/>
        <w:rPr>
          <w:sz w:val="28"/>
          <w:szCs w:val="28"/>
        </w:rPr>
      </w:pPr>
    </w:p>
    <w:p w:rsidR="00634776" w:rsidRDefault="00634776" w:rsidP="00634776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1F8D">
        <w:rPr>
          <w:sz w:val="28"/>
          <w:szCs w:val="28"/>
        </w:rPr>
        <w:t>27</w:t>
      </w:r>
      <w:r>
        <w:rPr>
          <w:sz w:val="28"/>
          <w:szCs w:val="28"/>
        </w:rPr>
        <w:t xml:space="preserve">.2. Раздел </w:t>
      </w:r>
      <w:r w:rsidR="002405F7">
        <w:rPr>
          <w:sz w:val="28"/>
          <w:szCs w:val="28"/>
        </w:rPr>
        <w:t xml:space="preserve"> </w:t>
      </w:r>
      <w:r>
        <w:rPr>
          <w:sz w:val="28"/>
          <w:szCs w:val="28"/>
        </w:rPr>
        <w:t>4 «</w:t>
      </w:r>
      <w:r w:rsidR="002405F7">
        <w:rPr>
          <w:sz w:val="28"/>
          <w:szCs w:val="28"/>
        </w:rPr>
        <w:t>Ресурсное обеспечение программы»</w:t>
      </w:r>
      <w:r>
        <w:rPr>
          <w:sz w:val="28"/>
          <w:szCs w:val="28"/>
        </w:rPr>
        <w:t>:</w:t>
      </w:r>
    </w:p>
    <w:p w:rsidR="00BF3396" w:rsidRDefault="00BF3396" w:rsidP="00634776">
      <w:pPr>
        <w:suppressAutoHyphens/>
        <w:ind w:firstLine="624"/>
        <w:jc w:val="both"/>
        <w:rPr>
          <w:sz w:val="28"/>
          <w:szCs w:val="28"/>
        </w:rPr>
      </w:pPr>
    </w:p>
    <w:p w:rsidR="00634776" w:rsidRDefault="00634776" w:rsidP="00634776">
      <w:pPr>
        <w:suppressAutoHyphens/>
        <w:ind w:firstLine="624"/>
        <w:jc w:val="center"/>
        <w:rPr>
          <w:sz w:val="28"/>
          <w:szCs w:val="28"/>
        </w:rPr>
      </w:pPr>
      <w:r w:rsidRPr="00EF4C75">
        <w:rPr>
          <w:b/>
          <w:sz w:val="28"/>
          <w:szCs w:val="28"/>
        </w:rPr>
        <w:t>«</w:t>
      </w:r>
      <w:r w:rsidR="000D348B">
        <w:rPr>
          <w:sz w:val="28"/>
          <w:szCs w:val="28"/>
        </w:rPr>
        <w:t>Раздел 4 «</w:t>
      </w:r>
      <w:r w:rsidR="002405F7">
        <w:rPr>
          <w:sz w:val="28"/>
          <w:szCs w:val="28"/>
        </w:rPr>
        <w:t>Ресурсное  обеспечение программы»</w:t>
      </w:r>
    </w:p>
    <w:p w:rsidR="002405F7" w:rsidRPr="002405F7" w:rsidRDefault="002405F7" w:rsidP="002405F7">
      <w:pPr>
        <w:rPr>
          <w:sz w:val="28"/>
          <w:szCs w:val="28"/>
        </w:rPr>
      </w:pPr>
      <w:r w:rsidRPr="002405F7">
        <w:rPr>
          <w:sz w:val="28"/>
          <w:szCs w:val="28"/>
        </w:rPr>
        <w:t xml:space="preserve">Объем финансирования  по программе: </w:t>
      </w:r>
      <w:r w:rsidR="00CE45D2">
        <w:rPr>
          <w:sz w:val="28"/>
          <w:szCs w:val="28"/>
        </w:rPr>
        <w:t>2</w:t>
      </w:r>
      <w:r w:rsidR="00CD7317">
        <w:rPr>
          <w:sz w:val="28"/>
          <w:szCs w:val="28"/>
        </w:rPr>
        <w:t>48732,5</w:t>
      </w:r>
      <w:r w:rsidRPr="002405F7">
        <w:rPr>
          <w:sz w:val="28"/>
          <w:szCs w:val="28"/>
        </w:rPr>
        <w:t xml:space="preserve"> тыс. рублей, в т.ч. средства: </w:t>
      </w:r>
    </w:p>
    <w:p w:rsidR="002405F7" w:rsidRPr="002405F7" w:rsidRDefault="002405F7" w:rsidP="002405F7">
      <w:pPr>
        <w:rPr>
          <w:sz w:val="28"/>
          <w:szCs w:val="28"/>
        </w:rPr>
      </w:pPr>
    </w:p>
    <w:p w:rsidR="002405F7" w:rsidRPr="002405F7" w:rsidRDefault="002405F7" w:rsidP="002405F7">
      <w:pPr>
        <w:rPr>
          <w:sz w:val="28"/>
          <w:szCs w:val="28"/>
        </w:rPr>
      </w:pPr>
      <w:r w:rsidRPr="002405F7">
        <w:rPr>
          <w:sz w:val="28"/>
          <w:szCs w:val="28"/>
        </w:rPr>
        <w:t xml:space="preserve">федерального бюджета – </w:t>
      </w:r>
      <w:r>
        <w:rPr>
          <w:sz w:val="28"/>
          <w:szCs w:val="28"/>
        </w:rPr>
        <w:t>76000</w:t>
      </w:r>
      <w:r w:rsidRPr="002405F7">
        <w:rPr>
          <w:sz w:val="28"/>
          <w:szCs w:val="28"/>
        </w:rPr>
        <w:t xml:space="preserve">  тыс.  руб. из них </w:t>
      </w:r>
      <w:proofErr w:type="gramStart"/>
      <w:r w:rsidRPr="002405F7">
        <w:rPr>
          <w:sz w:val="28"/>
          <w:szCs w:val="28"/>
        </w:rPr>
        <w:t>в</w:t>
      </w:r>
      <w:proofErr w:type="gramEnd"/>
    </w:p>
    <w:p w:rsidR="002405F7" w:rsidRPr="002405F7" w:rsidRDefault="002405F7" w:rsidP="002405F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2405F7">
          <w:rPr>
            <w:sz w:val="28"/>
            <w:szCs w:val="28"/>
          </w:rPr>
          <w:t>2015 г</w:t>
        </w:r>
      </w:smartTag>
      <w:r w:rsidRPr="002405F7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        0</w:t>
      </w:r>
      <w:r w:rsidRPr="002405F7">
        <w:rPr>
          <w:sz w:val="28"/>
          <w:szCs w:val="28"/>
        </w:rPr>
        <w:t xml:space="preserve"> </w:t>
      </w:r>
      <w:r w:rsidRPr="002405F7">
        <w:rPr>
          <w:sz w:val="28"/>
          <w:szCs w:val="28"/>
          <w:lang w:val="en-US"/>
        </w:rPr>
        <w:t> </w:t>
      </w:r>
      <w:r w:rsidRPr="002405F7">
        <w:rPr>
          <w:sz w:val="28"/>
          <w:szCs w:val="28"/>
        </w:rPr>
        <w:t>тыс.  руб.</w:t>
      </w:r>
    </w:p>
    <w:p w:rsidR="002405F7" w:rsidRPr="002405F7" w:rsidRDefault="002405F7" w:rsidP="002405F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2405F7">
          <w:rPr>
            <w:sz w:val="28"/>
            <w:szCs w:val="28"/>
          </w:rPr>
          <w:t>2016 г</w:t>
        </w:r>
      </w:smartTag>
      <w:r w:rsidRPr="002405F7">
        <w:rPr>
          <w:sz w:val="28"/>
          <w:szCs w:val="28"/>
        </w:rPr>
        <w:t xml:space="preserve">. – 38000 тыс.  руб. </w:t>
      </w:r>
    </w:p>
    <w:p w:rsidR="002405F7" w:rsidRPr="002405F7" w:rsidRDefault="002405F7" w:rsidP="002405F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2405F7">
          <w:rPr>
            <w:sz w:val="28"/>
            <w:szCs w:val="28"/>
          </w:rPr>
          <w:t>2017 г</w:t>
        </w:r>
      </w:smartTag>
      <w:r w:rsidRPr="002405F7">
        <w:rPr>
          <w:sz w:val="28"/>
          <w:szCs w:val="28"/>
        </w:rPr>
        <w:t>. – 38000  тыс. руб.</w:t>
      </w:r>
    </w:p>
    <w:p w:rsidR="002405F7" w:rsidRPr="002405F7" w:rsidRDefault="002405F7" w:rsidP="002405F7">
      <w:pPr>
        <w:rPr>
          <w:sz w:val="28"/>
          <w:szCs w:val="28"/>
        </w:rPr>
      </w:pPr>
    </w:p>
    <w:p w:rsidR="002405F7" w:rsidRPr="002405F7" w:rsidRDefault="002405F7" w:rsidP="002405F7">
      <w:pPr>
        <w:rPr>
          <w:sz w:val="28"/>
          <w:szCs w:val="28"/>
        </w:rPr>
      </w:pPr>
      <w:r w:rsidRPr="002405F7">
        <w:rPr>
          <w:sz w:val="28"/>
          <w:szCs w:val="28"/>
        </w:rPr>
        <w:t>областного бюджета –</w:t>
      </w:r>
      <w:r>
        <w:rPr>
          <w:sz w:val="28"/>
          <w:szCs w:val="28"/>
        </w:rPr>
        <w:t>7</w:t>
      </w:r>
      <w:r w:rsidR="00CD7317">
        <w:rPr>
          <w:sz w:val="28"/>
          <w:szCs w:val="28"/>
        </w:rPr>
        <w:t>1827</w:t>
      </w:r>
      <w:r w:rsidR="00F346AF">
        <w:rPr>
          <w:sz w:val="28"/>
          <w:szCs w:val="28"/>
        </w:rPr>
        <w:t xml:space="preserve"> </w:t>
      </w:r>
      <w:r w:rsidRPr="002405F7">
        <w:rPr>
          <w:sz w:val="28"/>
          <w:szCs w:val="28"/>
        </w:rPr>
        <w:t xml:space="preserve"> тыс. руб., из них </w:t>
      </w:r>
      <w:proofErr w:type="gramStart"/>
      <w:r w:rsidRPr="002405F7">
        <w:rPr>
          <w:sz w:val="28"/>
          <w:szCs w:val="28"/>
        </w:rPr>
        <w:t>в</w:t>
      </w:r>
      <w:proofErr w:type="gramEnd"/>
    </w:p>
    <w:p w:rsidR="002405F7" w:rsidRPr="002405F7" w:rsidRDefault="002405F7" w:rsidP="002405F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2405F7">
          <w:rPr>
            <w:sz w:val="28"/>
            <w:szCs w:val="28"/>
          </w:rPr>
          <w:t>2015 г</w:t>
        </w:r>
      </w:smartTag>
      <w:r w:rsidRPr="002405F7">
        <w:rPr>
          <w:sz w:val="28"/>
          <w:szCs w:val="28"/>
        </w:rPr>
        <w:t xml:space="preserve">. – </w:t>
      </w:r>
      <w:r>
        <w:rPr>
          <w:sz w:val="28"/>
          <w:szCs w:val="28"/>
        </w:rPr>
        <w:t>2</w:t>
      </w:r>
      <w:r w:rsidR="00CD7317">
        <w:rPr>
          <w:sz w:val="28"/>
          <w:szCs w:val="28"/>
        </w:rPr>
        <w:t>0600</w:t>
      </w:r>
      <w:r w:rsidRPr="002405F7">
        <w:rPr>
          <w:sz w:val="28"/>
          <w:szCs w:val="28"/>
        </w:rPr>
        <w:t xml:space="preserve"> тыс. руб.</w:t>
      </w:r>
    </w:p>
    <w:p w:rsidR="002405F7" w:rsidRPr="002405F7" w:rsidRDefault="002405F7" w:rsidP="002405F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2405F7">
          <w:rPr>
            <w:sz w:val="28"/>
            <w:szCs w:val="28"/>
          </w:rPr>
          <w:t>2016 г</w:t>
        </w:r>
      </w:smartTag>
      <w:r w:rsidRPr="002405F7">
        <w:rPr>
          <w:sz w:val="28"/>
          <w:szCs w:val="28"/>
        </w:rPr>
        <w:t>. –  6923 тыс. руб.</w:t>
      </w:r>
    </w:p>
    <w:p w:rsidR="002405F7" w:rsidRPr="002405F7" w:rsidRDefault="002405F7" w:rsidP="002405F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2405F7">
          <w:rPr>
            <w:sz w:val="28"/>
            <w:szCs w:val="28"/>
          </w:rPr>
          <w:t>2017 г</w:t>
        </w:r>
      </w:smartTag>
      <w:r w:rsidRPr="002405F7">
        <w:rPr>
          <w:sz w:val="28"/>
          <w:szCs w:val="28"/>
        </w:rPr>
        <w:t xml:space="preserve">. -  44304 тыс. руб. </w:t>
      </w:r>
    </w:p>
    <w:p w:rsidR="002405F7" w:rsidRPr="002405F7" w:rsidRDefault="002405F7" w:rsidP="002405F7">
      <w:pPr>
        <w:rPr>
          <w:sz w:val="28"/>
          <w:szCs w:val="28"/>
        </w:rPr>
      </w:pPr>
    </w:p>
    <w:p w:rsidR="002405F7" w:rsidRPr="002405F7" w:rsidRDefault="002405F7" w:rsidP="002405F7">
      <w:pPr>
        <w:rPr>
          <w:sz w:val="28"/>
          <w:szCs w:val="28"/>
        </w:rPr>
      </w:pPr>
      <w:r w:rsidRPr="002405F7">
        <w:rPr>
          <w:sz w:val="28"/>
          <w:szCs w:val="28"/>
        </w:rPr>
        <w:t xml:space="preserve">местного бюджета – </w:t>
      </w:r>
      <w:r w:rsidR="0068342B">
        <w:rPr>
          <w:sz w:val="28"/>
          <w:szCs w:val="28"/>
        </w:rPr>
        <w:t>919,5</w:t>
      </w:r>
      <w:r w:rsidRPr="002405F7">
        <w:rPr>
          <w:sz w:val="28"/>
          <w:szCs w:val="28"/>
        </w:rPr>
        <w:t xml:space="preserve">тыс.  руб. из них </w:t>
      </w:r>
      <w:proofErr w:type="gramStart"/>
      <w:r w:rsidRPr="002405F7">
        <w:rPr>
          <w:sz w:val="28"/>
          <w:szCs w:val="28"/>
        </w:rPr>
        <w:t>в</w:t>
      </w:r>
      <w:proofErr w:type="gramEnd"/>
    </w:p>
    <w:p w:rsidR="002405F7" w:rsidRPr="002405F7" w:rsidRDefault="002405F7" w:rsidP="002405F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2405F7">
          <w:rPr>
            <w:sz w:val="28"/>
            <w:szCs w:val="28"/>
          </w:rPr>
          <w:t>2015 г</w:t>
        </w:r>
      </w:smartTag>
      <w:r w:rsidRPr="002405F7">
        <w:rPr>
          <w:sz w:val="28"/>
          <w:szCs w:val="28"/>
        </w:rPr>
        <w:t xml:space="preserve">. – </w:t>
      </w:r>
      <w:r>
        <w:rPr>
          <w:sz w:val="28"/>
          <w:szCs w:val="28"/>
        </w:rPr>
        <w:t>614,5  т</w:t>
      </w:r>
      <w:r w:rsidRPr="002405F7">
        <w:rPr>
          <w:sz w:val="28"/>
          <w:szCs w:val="28"/>
        </w:rPr>
        <w:t>ыс.  руб.</w:t>
      </w:r>
    </w:p>
    <w:p w:rsidR="002405F7" w:rsidRPr="002405F7" w:rsidRDefault="002405F7" w:rsidP="002405F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2405F7">
          <w:rPr>
            <w:sz w:val="28"/>
            <w:szCs w:val="28"/>
          </w:rPr>
          <w:t>2016 г</w:t>
        </w:r>
      </w:smartTag>
      <w:r w:rsidRPr="002405F7">
        <w:rPr>
          <w:sz w:val="28"/>
          <w:szCs w:val="28"/>
        </w:rPr>
        <w:t xml:space="preserve">. – 105 тыс.  руб. </w:t>
      </w:r>
    </w:p>
    <w:p w:rsidR="002405F7" w:rsidRPr="002405F7" w:rsidRDefault="002405F7" w:rsidP="002405F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2405F7">
          <w:rPr>
            <w:sz w:val="28"/>
            <w:szCs w:val="28"/>
          </w:rPr>
          <w:t>2017 г</w:t>
        </w:r>
      </w:smartTag>
      <w:r w:rsidRPr="002405F7">
        <w:rPr>
          <w:sz w:val="28"/>
          <w:szCs w:val="28"/>
        </w:rPr>
        <w:t>. – 200  тыс. руб.</w:t>
      </w:r>
    </w:p>
    <w:p w:rsidR="002405F7" w:rsidRPr="002405F7" w:rsidRDefault="002405F7" w:rsidP="002405F7">
      <w:pPr>
        <w:rPr>
          <w:sz w:val="28"/>
          <w:szCs w:val="28"/>
        </w:rPr>
      </w:pPr>
    </w:p>
    <w:p w:rsidR="002405F7" w:rsidRPr="002405F7" w:rsidRDefault="002405F7" w:rsidP="002405F7">
      <w:pPr>
        <w:rPr>
          <w:sz w:val="28"/>
          <w:szCs w:val="28"/>
        </w:rPr>
      </w:pPr>
      <w:r w:rsidRPr="002405F7">
        <w:rPr>
          <w:sz w:val="28"/>
          <w:szCs w:val="28"/>
        </w:rPr>
        <w:lastRenderedPageBreak/>
        <w:t xml:space="preserve">предприятий и организаций, участвующих в реализации программы – </w:t>
      </w:r>
      <w:r w:rsidR="00DE2FBD">
        <w:rPr>
          <w:sz w:val="28"/>
          <w:szCs w:val="28"/>
        </w:rPr>
        <w:t xml:space="preserve">99986 </w:t>
      </w:r>
      <w:r w:rsidRPr="002405F7">
        <w:rPr>
          <w:sz w:val="28"/>
          <w:szCs w:val="28"/>
        </w:rPr>
        <w:t xml:space="preserve">тыс.  руб. из них </w:t>
      </w:r>
      <w:proofErr w:type="gramStart"/>
      <w:r w:rsidRPr="002405F7">
        <w:rPr>
          <w:sz w:val="28"/>
          <w:szCs w:val="28"/>
        </w:rPr>
        <w:t>в</w:t>
      </w:r>
      <w:proofErr w:type="gramEnd"/>
    </w:p>
    <w:p w:rsidR="002405F7" w:rsidRPr="002405F7" w:rsidRDefault="002405F7" w:rsidP="002405F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2405F7">
          <w:rPr>
            <w:sz w:val="28"/>
            <w:szCs w:val="28"/>
          </w:rPr>
          <w:t>2015 г</w:t>
        </w:r>
      </w:smartTag>
      <w:r w:rsidRPr="002405F7">
        <w:rPr>
          <w:sz w:val="28"/>
          <w:szCs w:val="28"/>
        </w:rPr>
        <w:t>. –</w:t>
      </w:r>
      <w:r w:rsidR="00CE45D2">
        <w:rPr>
          <w:sz w:val="28"/>
          <w:szCs w:val="28"/>
        </w:rPr>
        <w:t xml:space="preserve">        </w:t>
      </w:r>
      <w:r w:rsidRPr="002405F7">
        <w:rPr>
          <w:sz w:val="28"/>
          <w:szCs w:val="28"/>
        </w:rPr>
        <w:t xml:space="preserve"> </w:t>
      </w:r>
      <w:r w:rsidR="00CE45D2">
        <w:rPr>
          <w:sz w:val="28"/>
          <w:szCs w:val="28"/>
        </w:rPr>
        <w:t>0</w:t>
      </w:r>
      <w:r w:rsidRPr="002405F7">
        <w:rPr>
          <w:sz w:val="28"/>
          <w:szCs w:val="28"/>
        </w:rPr>
        <w:t xml:space="preserve"> тыс. руб.</w:t>
      </w:r>
    </w:p>
    <w:p w:rsidR="002405F7" w:rsidRPr="002405F7" w:rsidRDefault="002405F7" w:rsidP="002405F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2405F7">
          <w:rPr>
            <w:sz w:val="28"/>
            <w:szCs w:val="28"/>
          </w:rPr>
          <w:t>2016 г</w:t>
        </w:r>
      </w:smartTag>
      <w:r w:rsidRPr="002405F7">
        <w:rPr>
          <w:sz w:val="28"/>
          <w:szCs w:val="28"/>
        </w:rPr>
        <w:t xml:space="preserve">. – 49391 тыс. руб. </w:t>
      </w:r>
    </w:p>
    <w:p w:rsidR="002405F7" w:rsidRPr="002405F7" w:rsidRDefault="002405F7" w:rsidP="002405F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2405F7">
          <w:rPr>
            <w:sz w:val="28"/>
            <w:szCs w:val="28"/>
          </w:rPr>
          <w:t>2017 г</w:t>
        </w:r>
      </w:smartTag>
      <w:r w:rsidRPr="002405F7">
        <w:rPr>
          <w:sz w:val="28"/>
          <w:szCs w:val="28"/>
        </w:rPr>
        <w:t>. – 50595  тыс. руб.</w:t>
      </w:r>
    </w:p>
    <w:p w:rsidR="002405F7" w:rsidRPr="002405F7" w:rsidRDefault="002405F7" w:rsidP="002405F7">
      <w:pPr>
        <w:rPr>
          <w:b/>
          <w:bCs/>
          <w:sz w:val="28"/>
          <w:szCs w:val="28"/>
        </w:rPr>
      </w:pPr>
    </w:p>
    <w:p w:rsidR="002405F7" w:rsidRDefault="002405F7" w:rsidP="002405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2405F7">
        <w:rPr>
          <w:rFonts w:ascii="Times New Roman" w:hAnsi="Times New Roman" w:cs="Times New Roman"/>
          <w:sz w:val="28"/>
          <w:szCs w:val="28"/>
        </w:rPr>
        <w:t xml:space="preserve">           Объемы финансирования  подлежат ежегодному уточнению, исходя из возможностей бюджетов  на соответствующий финансовый год</w:t>
      </w:r>
      <w:proofErr w:type="gramStart"/>
      <w:r w:rsidRPr="002405F7">
        <w:rPr>
          <w:rFonts w:ascii="Times New Roman" w:hAnsi="Times New Roman" w:cs="Times New Roman"/>
          <w:sz w:val="28"/>
          <w:szCs w:val="28"/>
        </w:rPr>
        <w:t>.</w:t>
      </w:r>
      <w:r w:rsidR="005175F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175F3" w:rsidRPr="00C363E4" w:rsidRDefault="005175F3" w:rsidP="002405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D525F" w:rsidRDefault="003718EE" w:rsidP="003718EE">
      <w:pPr>
        <w:suppressAutoHyphens/>
        <w:ind w:firstLine="624"/>
        <w:rPr>
          <w:sz w:val="28"/>
          <w:szCs w:val="28"/>
        </w:rPr>
      </w:pPr>
      <w:r w:rsidRPr="003718EE">
        <w:rPr>
          <w:sz w:val="28"/>
          <w:szCs w:val="28"/>
        </w:rPr>
        <w:t>1.27.3.</w:t>
      </w:r>
      <w:r>
        <w:rPr>
          <w:sz w:val="28"/>
          <w:szCs w:val="28"/>
        </w:rPr>
        <w:t xml:space="preserve"> Раздел 5 «Оценка  эффективности реализации Программы»  изложить в следующей редакции:</w:t>
      </w:r>
    </w:p>
    <w:p w:rsidR="003718EE" w:rsidRDefault="003718EE" w:rsidP="003718EE">
      <w:pPr>
        <w:suppressAutoHyphens/>
        <w:ind w:firstLine="624"/>
        <w:rPr>
          <w:sz w:val="28"/>
          <w:szCs w:val="28"/>
        </w:rPr>
      </w:pPr>
    </w:p>
    <w:p w:rsidR="003718EE" w:rsidRDefault="003718EE" w:rsidP="003718EE">
      <w:pPr>
        <w:suppressAutoHyphens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«Раздел 5 «Оценка  эффективности реализации Программы»  </w:t>
      </w:r>
    </w:p>
    <w:p w:rsidR="003718EE" w:rsidRPr="003718EE" w:rsidRDefault="003718EE" w:rsidP="003718EE">
      <w:pPr>
        <w:suppressAutoHyphens/>
        <w:ind w:firstLine="624"/>
        <w:rPr>
          <w:sz w:val="28"/>
          <w:szCs w:val="28"/>
        </w:rPr>
      </w:pPr>
    </w:p>
    <w:p w:rsidR="00754F01" w:rsidRDefault="00AD525F" w:rsidP="00754F01">
      <w:pPr>
        <w:suppressAutoHyphens/>
        <w:ind w:firstLine="624"/>
        <w:jc w:val="both"/>
        <w:rPr>
          <w:sz w:val="28"/>
          <w:szCs w:val="28"/>
        </w:rPr>
      </w:pPr>
      <w:r w:rsidRPr="003718EE">
        <w:rPr>
          <w:sz w:val="28"/>
          <w:szCs w:val="28"/>
        </w:rPr>
        <w:t xml:space="preserve">Выполнение </w:t>
      </w:r>
      <w:r w:rsidR="00DC2958" w:rsidRPr="003718EE">
        <w:rPr>
          <w:sz w:val="28"/>
          <w:szCs w:val="28"/>
        </w:rPr>
        <w:t>мероприятий П</w:t>
      </w:r>
      <w:r w:rsidRPr="003718EE">
        <w:rPr>
          <w:sz w:val="28"/>
          <w:szCs w:val="28"/>
        </w:rPr>
        <w:t xml:space="preserve">рограммы позволит получить положительные результаты </w:t>
      </w:r>
      <w:r w:rsidR="00634776" w:rsidRPr="003718EE">
        <w:rPr>
          <w:sz w:val="28"/>
          <w:szCs w:val="28"/>
        </w:rPr>
        <w:t xml:space="preserve"> </w:t>
      </w:r>
    </w:p>
    <w:p w:rsidR="005710D9" w:rsidRDefault="005710D9" w:rsidP="00754F01">
      <w:pPr>
        <w:suppressAutoHyphens/>
        <w:ind w:firstLine="624"/>
        <w:jc w:val="both"/>
        <w:rPr>
          <w:sz w:val="28"/>
          <w:szCs w:val="28"/>
        </w:rPr>
      </w:pPr>
    </w:p>
    <w:p w:rsidR="005710D9" w:rsidRPr="0083780C" w:rsidRDefault="00345AF5" w:rsidP="00345AF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10D9">
        <w:rPr>
          <w:sz w:val="28"/>
          <w:szCs w:val="28"/>
        </w:rPr>
        <w:t>в 2015 году (в части финансирования)</w:t>
      </w:r>
    </w:p>
    <w:tbl>
      <w:tblPr>
        <w:tblW w:w="9788" w:type="dxa"/>
        <w:tblInd w:w="-459" w:type="dxa"/>
        <w:tblLook w:val="0000"/>
      </w:tblPr>
      <w:tblGrid>
        <w:gridCol w:w="594"/>
        <w:gridCol w:w="4935"/>
        <w:gridCol w:w="4023"/>
        <w:gridCol w:w="236"/>
      </w:tblGrid>
      <w:tr w:rsidR="00754F01" w:rsidTr="00754F01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F01" w:rsidRPr="008B0C3A" w:rsidRDefault="00754F01" w:rsidP="005710D9">
            <w:pPr>
              <w:jc w:val="center"/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F01" w:rsidRPr="00D252AD" w:rsidRDefault="00754F01" w:rsidP="0057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F01" w:rsidRPr="00D252AD" w:rsidRDefault="00754F01" w:rsidP="0057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F01" w:rsidRPr="008B0C3A" w:rsidRDefault="00754F01" w:rsidP="005710D9">
            <w:pPr>
              <w:jc w:val="center"/>
            </w:pPr>
          </w:p>
        </w:tc>
      </w:tr>
      <w:tr w:rsidR="00754F01" w:rsidTr="00754F01">
        <w:trPr>
          <w:gridAfter w:val="1"/>
          <w:wAfter w:w="236" w:type="dxa"/>
          <w:trHeight w:val="48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01" w:rsidRPr="00754F01" w:rsidRDefault="00754F01" w:rsidP="00923A85">
            <w:pPr>
              <w:jc w:val="center"/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4F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54F01">
              <w:rPr>
                <w:sz w:val="28"/>
                <w:szCs w:val="28"/>
              </w:rPr>
              <w:t>/</w:t>
            </w:r>
            <w:proofErr w:type="spellStart"/>
            <w:r w:rsidRPr="00754F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01" w:rsidRPr="00754F01" w:rsidRDefault="00754F01" w:rsidP="00923A85">
            <w:pPr>
              <w:jc w:val="center"/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01" w:rsidRPr="00754F01" w:rsidRDefault="00754F01" w:rsidP="00754F01">
            <w:pPr>
              <w:jc w:val="center"/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Затраты (финансовые средс</w:t>
            </w:r>
            <w:r w:rsidRPr="00754F01">
              <w:rPr>
                <w:sz w:val="28"/>
                <w:szCs w:val="28"/>
              </w:rPr>
              <w:t>т</w:t>
            </w:r>
            <w:r w:rsidRPr="00754F01">
              <w:rPr>
                <w:sz w:val="28"/>
                <w:szCs w:val="28"/>
              </w:rPr>
              <w:t xml:space="preserve">ва), </w:t>
            </w:r>
            <w:r>
              <w:rPr>
                <w:sz w:val="28"/>
                <w:szCs w:val="28"/>
              </w:rPr>
              <w:t>всего</w:t>
            </w:r>
            <w:r w:rsidRPr="00754F01">
              <w:rPr>
                <w:sz w:val="28"/>
                <w:szCs w:val="28"/>
              </w:rPr>
              <w:t xml:space="preserve">   тыс. руб.</w:t>
            </w:r>
          </w:p>
        </w:tc>
      </w:tr>
      <w:tr w:rsidR="00754F01" w:rsidTr="00754F01">
        <w:trPr>
          <w:gridAfter w:val="1"/>
          <w:wAfter w:w="236" w:type="dxa"/>
          <w:trHeight w:val="3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01" w:rsidRPr="00754F01" w:rsidRDefault="00754F01" w:rsidP="00923A85">
            <w:pPr>
              <w:rPr>
                <w:sz w:val="28"/>
                <w:szCs w:val="28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01" w:rsidRPr="00754F01" w:rsidRDefault="00754F01" w:rsidP="00923A85">
            <w:pPr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01" w:rsidRPr="00754F01" w:rsidRDefault="00754F01" w:rsidP="00923A85">
            <w:pPr>
              <w:rPr>
                <w:sz w:val="28"/>
                <w:szCs w:val="28"/>
              </w:rPr>
            </w:pPr>
          </w:p>
        </w:tc>
      </w:tr>
      <w:tr w:rsidR="00754F01" w:rsidTr="00754F01">
        <w:trPr>
          <w:gridAfter w:val="1"/>
          <w:wAfter w:w="236" w:type="dxa"/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754F01" w:rsidRDefault="00754F01" w:rsidP="00923A85">
            <w:pPr>
              <w:jc w:val="center"/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754F01" w:rsidRDefault="00754F01" w:rsidP="00923A85">
            <w:pPr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Мероприятия в бюджетной сфере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F01" w:rsidRPr="00754F01" w:rsidRDefault="00754F01" w:rsidP="00923A85">
            <w:pPr>
              <w:jc w:val="center"/>
              <w:rPr>
                <w:bCs/>
                <w:sz w:val="28"/>
                <w:szCs w:val="28"/>
              </w:rPr>
            </w:pPr>
            <w:r w:rsidRPr="00754F01">
              <w:rPr>
                <w:bCs/>
                <w:sz w:val="28"/>
                <w:szCs w:val="28"/>
              </w:rPr>
              <w:t>0</w:t>
            </w:r>
          </w:p>
        </w:tc>
      </w:tr>
      <w:tr w:rsidR="00754F01" w:rsidTr="00754F01">
        <w:trPr>
          <w:gridAfter w:val="1"/>
          <w:wAfter w:w="236" w:type="dxa"/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754F01" w:rsidRDefault="00754F01" w:rsidP="00923A85">
            <w:pPr>
              <w:jc w:val="center"/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754F01" w:rsidRDefault="00754F01" w:rsidP="00923A85">
            <w:pPr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Мероприятия в жилищной сфере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F01" w:rsidRPr="00754F01" w:rsidRDefault="00754F01" w:rsidP="00923A85">
            <w:pPr>
              <w:jc w:val="center"/>
              <w:rPr>
                <w:bCs/>
                <w:sz w:val="28"/>
                <w:szCs w:val="28"/>
              </w:rPr>
            </w:pPr>
            <w:r w:rsidRPr="00754F01">
              <w:rPr>
                <w:bCs/>
                <w:sz w:val="28"/>
                <w:szCs w:val="28"/>
              </w:rPr>
              <w:t>0</w:t>
            </w:r>
          </w:p>
        </w:tc>
      </w:tr>
      <w:tr w:rsidR="00754F01" w:rsidTr="00754F01">
        <w:trPr>
          <w:gridAfter w:val="1"/>
          <w:wAfter w:w="236" w:type="dxa"/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754F01" w:rsidRDefault="00754F01" w:rsidP="00923A85">
            <w:pPr>
              <w:jc w:val="center"/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754F01" w:rsidRDefault="00754F01" w:rsidP="00923A85">
            <w:pPr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Мероприятия в системах коммунал</w:t>
            </w:r>
            <w:r w:rsidRPr="00754F01">
              <w:rPr>
                <w:sz w:val="28"/>
                <w:szCs w:val="28"/>
              </w:rPr>
              <w:t>ь</w:t>
            </w:r>
            <w:r w:rsidRPr="00754F01">
              <w:rPr>
                <w:sz w:val="28"/>
                <w:szCs w:val="28"/>
              </w:rPr>
              <w:t>ной инфраструктуры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F01" w:rsidRPr="00754F01" w:rsidRDefault="00754F01" w:rsidP="00C52BDA">
            <w:pPr>
              <w:jc w:val="center"/>
              <w:rPr>
                <w:bCs/>
                <w:sz w:val="28"/>
                <w:szCs w:val="28"/>
              </w:rPr>
            </w:pPr>
            <w:r w:rsidRPr="00754F01">
              <w:rPr>
                <w:bCs/>
                <w:sz w:val="28"/>
                <w:szCs w:val="28"/>
              </w:rPr>
              <w:t>21214,5</w:t>
            </w:r>
          </w:p>
        </w:tc>
      </w:tr>
      <w:tr w:rsidR="00754F01" w:rsidTr="00754F01">
        <w:trPr>
          <w:gridAfter w:val="1"/>
          <w:wAfter w:w="236" w:type="dxa"/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F01" w:rsidRPr="00754F01" w:rsidRDefault="00754F01" w:rsidP="00923A85">
            <w:pPr>
              <w:jc w:val="center"/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754F01" w:rsidRDefault="00754F01" w:rsidP="00923A85">
            <w:pPr>
              <w:rPr>
                <w:bCs/>
                <w:sz w:val="28"/>
                <w:szCs w:val="28"/>
              </w:rPr>
            </w:pPr>
            <w:r w:rsidRPr="00754F01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F01" w:rsidRPr="00754F01" w:rsidRDefault="00754F01" w:rsidP="00C52BDA">
            <w:pPr>
              <w:jc w:val="center"/>
              <w:rPr>
                <w:color w:val="000000"/>
                <w:sz w:val="28"/>
                <w:szCs w:val="28"/>
              </w:rPr>
            </w:pPr>
            <w:r w:rsidRPr="00754F01">
              <w:rPr>
                <w:bCs/>
                <w:sz w:val="28"/>
                <w:szCs w:val="28"/>
              </w:rPr>
              <w:t>21214,5</w:t>
            </w:r>
          </w:p>
        </w:tc>
      </w:tr>
      <w:tr w:rsidR="00754F01" w:rsidTr="00754F01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F01" w:rsidRPr="008B0C3A" w:rsidRDefault="00754F01" w:rsidP="00923A85"/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0D9" w:rsidRDefault="005710D9" w:rsidP="005710D9">
            <w:pPr>
              <w:suppressAutoHyphens/>
              <w:ind w:firstLine="624"/>
              <w:jc w:val="both"/>
              <w:rPr>
                <w:sz w:val="28"/>
                <w:szCs w:val="28"/>
              </w:rPr>
            </w:pPr>
          </w:p>
          <w:p w:rsidR="005710D9" w:rsidRPr="00345AF5" w:rsidRDefault="005710D9" w:rsidP="00345AF5">
            <w:pPr>
              <w:pStyle w:val="2"/>
              <w:rPr>
                <w:rStyle w:val="af3"/>
                <w:b w:val="0"/>
                <w:i w:val="0"/>
              </w:rPr>
            </w:pPr>
            <w:r w:rsidRPr="00345AF5">
              <w:rPr>
                <w:rStyle w:val="af3"/>
                <w:b w:val="0"/>
                <w:i w:val="0"/>
              </w:rPr>
              <w:t>в 2016 году (в части финансирования)</w:t>
            </w:r>
          </w:p>
          <w:p w:rsidR="00754F01" w:rsidRDefault="00754F01" w:rsidP="00923A85">
            <w:pPr>
              <w:rPr>
                <w:sz w:val="20"/>
                <w:szCs w:val="20"/>
              </w:rPr>
            </w:pPr>
          </w:p>
          <w:p w:rsidR="005710D9" w:rsidRPr="00D252AD" w:rsidRDefault="005710D9" w:rsidP="00923A85">
            <w:pPr>
              <w:rPr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0D9" w:rsidRPr="005710D9" w:rsidRDefault="005710D9" w:rsidP="005710D9">
            <w:pPr>
              <w:pStyle w:val="3"/>
            </w:pPr>
          </w:p>
          <w:p w:rsidR="005710D9" w:rsidRDefault="005710D9" w:rsidP="00923A85"/>
          <w:p w:rsidR="005710D9" w:rsidRPr="00AC03F4" w:rsidRDefault="005710D9" w:rsidP="00923A8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F01" w:rsidRPr="008B0C3A" w:rsidRDefault="00754F01" w:rsidP="00923A85"/>
        </w:tc>
      </w:tr>
      <w:tr w:rsidR="00754F01" w:rsidTr="00754F01">
        <w:trPr>
          <w:gridAfter w:val="1"/>
          <w:wAfter w:w="236" w:type="dxa"/>
          <w:trHeight w:val="48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01" w:rsidRPr="00754F01" w:rsidRDefault="00754F01" w:rsidP="00923A85">
            <w:pPr>
              <w:jc w:val="center"/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4F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54F01">
              <w:rPr>
                <w:sz w:val="28"/>
                <w:szCs w:val="28"/>
              </w:rPr>
              <w:t>/</w:t>
            </w:r>
            <w:proofErr w:type="spellStart"/>
            <w:r w:rsidRPr="00754F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01" w:rsidRPr="00754F01" w:rsidRDefault="00754F01" w:rsidP="00923A85">
            <w:pPr>
              <w:jc w:val="center"/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01" w:rsidRPr="00754F01" w:rsidRDefault="00754F01" w:rsidP="005710D9">
            <w:pPr>
              <w:jc w:val="center"/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Затраты (финансовые средс</w:t>
            </w:r>
            <w:r w:rsidRPr="00754F01">
              <w:rPr>
                <w:sz w:val="28"/>
                <w:szCs w:val="28"/>
              </w:rPr>
              <w:t>т</w:t>
            </w:r>
            <w:r w:rsidRPr="00754F01">
              <w:rPr>
                <w:sz w:val="28"/>
                <w:szCs w:val="28"/>
              </w:rPr>
              <w:t xml:space="preserve">ва), </w:t>
            </w:r>
            <w:r w:rsidR="005710D9">
              <w:rPr>
                <w:sz w:val="28"/>
                <w:szCs w:val="28"/>
              </w:rPr>
              <w:t>всего</w:t>
            </w:r>
            <w:r w:rsidRPr="00754F01">
              <w:rPr>
                <w:sz w:val="28"/>
                <w:szCs w:val="28"/>
              </w:rPr>
              <w:t xml:space="preserve"> тыс. руб.</w:t>
            </w:r>
          </w:p>
        </w:tc>
      </w:tr>
      <w:tr w:rsidR="00754F01" w:rsidTr="00754F01">
        <w:trPr>
          <w:gridAfter w:val="1"/>
          <w:wAfter w:w="236" w:type="dxa"/>
          <w:trHeight w:val="3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01" w:rsidRPr="00754F01" w:rsidRDefault="00754F01" w:rsidP="00923A85">
            <w:pPr>
              <w:rPr>
                <w:sz w:val="28"/>
                <w:szCs w:val="28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01" w:rsidRPr="00754F01" w:rsidRDefault="00754F01" w:rsidP="00923A85">
            <w:pPr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01" w:rsidRPr="00754F01" w:rsidRDefault="00754F01" w:rsidP="00923A85">
            <w:pPr>
              <w:rPr>
                <w:sz w:val="28"/>
                <w:szCs w:val="28"/>
              </w:rPr>
            </w:pPr>
          </w:p>
        </w:tc>
      </w:tr>
      <w:tr w:rsidR="00754F01" w:rsidTr="00754F01">
        <w:trPr>
          <w:gridAfter w:val="1"/>
          <w:wAfter w:w="236" w:type="dxa"/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754F01" w:rsidRDefault="00754F01" w:rsidP="00923A85">
            <w:pPr>
              <w:jc w:val="center"/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754F01" w:rsidRDefault="00754F01" w:rsidP="00923A85">
            <w:pPr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Мероприятия в бюджетной сфере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F01" w:rsidRPr="00754F01" w:rsidRDefault="00754F01" w:rsidP="00923A85">
            <w:pPr>
              <w:jc w:val="center"/>
              <w:rPr>
                <w:bCs/>
                <w:sz w:val="28"/>
                <w:szCs w:val="28"/>
              </w:rPr>
            </w:pPr>
            <w:r w:rsidRPr="00754F01">
              <w:rPr>
                <w:bCs/>
                <w:sz w:val="28"/>
                <w:szCs w:val="28"/>
              </w:rPr>
              <w:t>260</w:t>
            </w:r>
          </w:p>
        </w:tc>
      </w:tr>
      <w:tr w:rsidR="00754F01" w:rsidTr="00754F01">
        <w:trPr>
          <w:gridAfter w:val="1"/>
          <w:wAfter w:w="236" w:type="dxa"/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754F01" w:rsidRDefault="00754F01" w:rsidP="00923A85">
            <w:pPr>
              <w:jc w:val="center"/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754F01" w:rsidRDefault="00754F01" w:rsidP="00923A85">
            <w:pPr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Мероприятия в жилищной сфере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F01" w:rsidRPr="00754F01" w:rsidRDefault="00754F01" w:rsidP="00923A85">
            <w:pPr>
              <w:jc w:val="center"/>
              <w:rPr>
                <w:bCs/>
                <w:sz w:val="28"/>
                <w:szCs w:val="28"/>
              </w:rPr>
            </w:pPr>
            <w:r w:rsidRPr="00754F01">
              <w:rPr>
                <w:bCs/>
                <w:sz w:val="28"/>
                <w:szCs w:val="28"/>
              </w:rPr>
              <w:t>6391</w:t>
            </w:r>
          </w:p>
        </w:tc>
      </w:tr>
      <w:tr w:rsidR="00754F01" w:rsidTr="00754F01">
        <w:trPr>
          <w:gridAfter w:val="1"/>
          <w:wAfter w:w="236" w:type="dxa"/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754F01" w:rsidRDefault="00754F01" w:rsidP="00923A85">
            <w:pPr>
              <w:jc w:val="center"/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754F01" w:rsidRDefault="00754F01" w:rsidP="00923A85">
            <w:pPr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Мероприятия в системах коммунал</w:t>
            </w:r>
            <w:r w:rsidRPr="00754F01">
              <w:rPr>
                <w:sz w:val="28"/>
                <w:szCs w:val="28"/>
              </w:rPr>
              <w:t>ь</w:t>
            </w:r>
            <w:r w:rsidRPr="00754F01">
              <w:rPr>
                <w:sz w:val="28"/>
                <w:szCs w:val="28"/>
              </w:rPr>
              <w:t>ной инфраструктуры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F01" w:rsidRPr="00754F01" w:rsidRDefault="00754F01" w:rsidP="00923A85">
            <w:pPr>
              <w:jc w:val="center"/>
              <w:rPr>
                <w:bCs/>
                <w:sz w:val="28"/>
                <w:szCs w:val="28"/>
              </w:rPr>
            </w:pPr>
            <w:r w:rsidRPr="00754F01">
              <w:rPr>
                <w:bCs/>
                <w:sz w:val="28"/>
                <w:szCs w:val="28"/>
              </w:rPr>
              <w:t>87768</w:t>
            </w:r>
          </w:p>
        </w:tc>
      </w:tr>
      <w:tr w:rsidR="00754F01" w:rsidTr="00754F01">
        <w:trPr>
          <w:gridAfter w:val="1"/>
          <w:wAfter w:w="236" w:type="dxa"/>
          <w:trHeight w:val="42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4F01" w:rsidRPr="00754F01" w:rsidRDefault="00754F01" w:rsidP="00923A85">
            <w:pPr>
              <w:jc w:val="center"/>
              <w:rPr>
                <w:sz w:val="28"/>
                <w:szCs w:val="28"/>
              </w:rPr>
            </w:pPr>
            <w:r w:rsidRPr="00754F01">
              <w:rPr>
                <w:sz w:val="28"/>
                <w:szCs w:val="28"/>
              </w:rPr>
              <w:t> </w:t>
            </w:r>
          </w:p>
        </w:tc>
        <w:tc>
          <w:tcPr>
            <w:tcW w:w="49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4F01" w:rsidRPr="00754F01" w:rsidRDefault="00754F01" w:rsidP="00923A85">
            <w:pPr>
              <w:rPr>
                <w:bCs/>
                <w:sz w:val="28"/>
                <w:szCs w:val="28"/>
              </w:rPr>
            </w:pPr>
            <w:r w:rsidRPr="00754F01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54F01" w:rsidRPr="00754F01" w:rsidRDefault="00754F01" w:rsidP="00923A85">
            <w:pPr>
              <w:jc w:val="center"/>
              <w:rPr>
                <w:color w:val="000000"/>
                <w:sz w:val="28"/>
                <w:szCs w:val="28"/>
              </w:rPr>
            </w:pPr>
            <w:r w:rsidRPr="00754F01">
              <w:rPr>
                <w:color w:val="000000"/>
                <w:sz w:val="28"/>
                <w:szCs w:val="28"/>
              </w:rPr>
              <w:t>94419</w:t>
            </w:r>
          </w:p>
        </w:tc>
      </w:tr>
      <w:tr w:rsidR="00754F01" w:rsidTr="00754F01">
        <w:trPr>
          <w:gridAfter w:val="1"/>
          <w:wAfter w:w="236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F01" w:rsidRPr="003C40FB" w:rsidRDefault="00754F01" w:rsidP="00923A85"/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F01" w:rsidRPr="003C40FB" w:rsidRDefault="00754F01" w:rsidP="00923A85">
            <w:pPr>
              <w:rPr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F01" w:rsidRPr="003C40FB" w:rsidRDefault="00754F01" w:rsidP="00923A85">
            <w:pPr>
              <w:rPr>
                <w:sz w:val="20"/>
                <w:szCs w:val="20"/>
              </w:rPr>
            </w:pPr>
          </w:p>
        </w:tc>
      </w:tr>
      <w:tr w:rsidR="00754F01" w:rsidTr="00754F01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F01" w:rsidRPr="003C40FB" w:rsidRDefault="00754F01" w:rsidP="00923A85"/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565C" w:rsidRDefault="00DE565C" w:rsidP="00DE565C">
            <w:pPr>
              <w:pStyle w:val="2"/>
              <w:rPr>
                <w:rStyle w:val="af3"/>
                <w:b w:val="0"/>
                <w:i w:val="0"/>
              </w:rPr>
            </w:pPr>
          </w:p>
          <w:p w:rsidR="00DE565C" w:rsidRPr="00345AF5" w:rsidRDefault="00DE565C" w:rsidP="00DE565C">
            <w:pPr>
              <w:pStyle w:val="2"/>
              <w:rPr>
                <w:rStyle w:val="af3"/>
                <w:b w:val="0"/>
                <w:i w:val="0"/>
              </w:rPr>
            </w:pPr>
            <w:r w:rsidRPr="00345AF5">
              <w:rPr>
                <w:rStyle w:val="af3"/>
                <w:b w:val="0"/>
                <w:i w:val="0"/>
              </w:rPr>
              <w:lastRenderedPageBreak/>
              <w:t>в 201</w:t>
            </w:r>
            <w:r>
              <w:rPr>
                <w:rStyle w:val="af3"/>
                <w:b w:val="0"/>
                <w:i w:val="0"/>
              </w:rPr>
              <w:t>7</w:t>
            </w:r>
            <w:r w:rsidRPr="00345AF5">
              <w:rPr>
                <w:rStyle w:val="af3"/>
                <w:b w:val="0"/>
                <w:i w:val="0"/>
              </w:rPr>
              <w:t xml:space="preserve"> году (в части финансирования)</w:t>
            </w:r>
          </w:p>
          <w:p w:rsidR="00754F01" w:rsidRPr="003C40FB" w:rsidRDefault="00754F01" w:rsidP="00923A85">
            <w:pPr>
              <w:rPr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F01" w:rsidRPr="00AC03F4" w:rsidRDefault="00754F01" w:rsidP="00923A8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F01" w:rsidRPr="008B0C3A" w:rsidRDefault="00754F01" w:rsidP="00923A85"/>
        </w:tc>
      </w:tr>
      <w:tr w:rsidR="00754F01" w:rsidTr="00754F01">
        <w:trPr>
          <w:gridAfter w:val="1"/>
          <w:wAfter w:w="236" w:type="dxa"/>
          <w:trHeight w:val="48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01" w:rsidRPr="00DE565C" w:rsidRDefault="00754F01" w:rsidP="00923A85">
            <w:pPr>
              <w:jc w:val="center"/>
              <w:rPr>
                <w:sz w:val="28"/>
                <w:szCs w:val="28"/>
              </w:rPr>
            </w:pPr>
            <w:r w:rsidRPr="00DE565C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DE56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565C">
              <w:rPr>
                <w:sz w:val="28"/>
                <w:szCs w:val="28"/>
              </w:rPr>
              <w:t>/</w:t>
            </w:r>
            <w:proofErr w:type="spellStart"/>
            <w:r w:rsidRPr="00DE56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01" w:rsidRPr="00DE565C" w:rsidRDefault="00754F01" w:rsidP="00923A85">
            <w:pPr>
              <w:jc w:val="center"/>
              <w:rPr>
                <w:sz w:val="28"/>
                <w:szCs w:val="28"/>
              </w:rPr>
            </w:pPr>
            <w:r w:rsidRPr="00DE565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01" w:rsidRPr="00DE565C" w:rsidRDefault="00754F01" w:rsidP="00DE565C">
            <w:pPr>
              <w:jc w:val="center"/>
              <w:rPr>
                <w:sz w:val="28"/>
                <w:szCs w:val="28"/>
              </w:rPr>
            </w:pPr>
            <w:r w:rsidRPr="00DE565C">
              <w:rPr>
                <w:sz w:val="28"/>
                <w:szCs w:val="28"/>
              </w:rPr>
              <w:t>Затраты</w:t>
            </w:r>
            <w:r w:rsidR="00DE565C">
              <w:rPr>
                <w:sz w:val="28"/>
                <w:szCs w:val="28"/>
              </w:rPr>
              <w:t xml:space="preserve"> (финансовые средс</w:t>
            </w:r>
            <w:r w:rsidR="00DE565C">
              <w:rPr>
                <w:sz w:val="28"/>
                <w:szCs w:val="28"/>
              </w:rPr>
              <w:t>т</w:t>
            </w:r>
            <w:r w:rsidR="00DE565C">
              <w:rPr>
                <w:sz w:val="28"/>
                <w:szCs w:val="28"/>
              </w:rPr>
              <w:t>ва)</w:t>
            </w:r>
            <w:r w:rsidRPr="00DE565C">
              <w:rPr>
                <w:sz w:val="28"/>
                <w:szCs w:val="28"/>
              </w:rPr>
              <w:t>,</w:t>
            </w:r>
            <w:r w:rsidR="00DE565C">
              <w:rPr>
                <w:sz w:val="28"/>
                <w:szCs w:val="28"/>
              </w:rPr>
              <w:t xml:space="preserve"> всего</w:t>
            </w:r>
            <w:r w:rsidRPr="00DE565C">
              <w:rPr>
                <w:sz w:val="28"/>
                <w:szCs w:val="28"/>
              </w:rPr>
              <w:t xml:space="preserve">  тыс. руб.</w:t>
            </w:r>
          </w:p>
        </w:tc>
      </w:tr>
      <w:tr w:rsidR="00754F01" w:rsidTr="00754F01">
        <w:trPr>
          <w:gridAfter w:val="1"/>
          <w:wAfter w:w="236" w:type="dxa"/>
          <w:trHeight w:val="48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01" w:rsidRPr="00DE565C" w:rsidRDefault="00754F01" w:rsidP="00923A85">
            <w:pPr>
              <w:rPr>
                <w:sz w:val="28"/>
                <w:szCs w:val="28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01" w:rsidRPr="00DE565C" w:rsidRDefault="00754F01" w:rsidP="00923A85">
            <w:pPr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01" w:rsidRPr="00DE565C" w:rsidRDefault="00754F01" w:rsidP="00923A85">
            <w:pPr>
              <w:rPr>
                <w:sz w:val="28"/>
                <w:szCs w:val="28"/>
              </w:rPr>
            </w:pPr>
          </w:p>
        </w:tc>
      </w:tr>
      <w:tr w:rsidR="00754F01" w:rsidTr="00754F01">
        <w:trPr>
          <w:gridAfter w:val="1"/>
          <w:wAfter w:w="236" w:type="dxa"/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DE565C" w:rsidRDefault="00754F01" w:rsidP="00923A85">
            <w:pPr>
              <w:jc w:val="center"/>
              <w:rPr>
                <w:sz w:val="28"/>
                <w:szCs w:val="28"/>
              </w:rPr>
            </w:pPr>
            <w:r w:rsidRPr="00DE565C">
              <w:rPr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DE565C" w:rsidRDefault="00754F01" w:rsidP="00923A85">
            <w:pPr>
              <w:rPr>
                <w:sz w:val="28"/>
                <w:szCs w:val="28"/>
              </w:rPr>
            </w:pPr>
            <w:r w:rsidRPr="00DE565C">
              <w:rPr>
                <w:sz w:val="28"/>
                <w:szCs w:val="28"/>
              </w:rPr>
              <w:t>Мероприятия в бюджетной сфере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F01" w:rsidRPr="00DE565C" w:rsidRDefault="00754F01" w:rsidP="00923A85">
            <w:pPr>
              <w:jc w:val="center"/>
              <w:rPr>
                <w:bCs/>
                <w:sz w:val="28"/>
                <w:szCs w:val="28"/>
              </w:rPr>
            </w:pPr>
            <w:r w:rsidRPr="00DE565C">
              <w:rPr>
                <w:bCs/>
                <w:sz w:val="28"/>
                <w:szCs w:val="28"/>
              </w:rPr>
              <w:t>40070</w:t>
            </w:r>
          </w:p>
        </w:tc>
      </w:tr>
      <w:tr w:rsidR="00754F01" w:rsidTr="00754F01">
        <w:trPr>
          <w:gridAfter w:val="1"/>
          <w:wAfter w:w="236" w:type="dxa"/>
          <w:trHeight w:val="4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DE565C" w:rsidRDefault="00754F01" w:rsidP="00923A85">
            <w:pPr>
              <w:jc w:val="center"/>
              <w:rPr>
                <w:sz w:val="28"/>
                <w:szCs w:val="28"/>
              </w:rPr>
            </w:pPr>
            <w:r w:rsidRPr="00DE565C">
              <w:rPr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DE565C" w:rsidRDefault="00754F01" w:rsidP="00923A85">
            <w:pPr>
              <w:rPr>
                <w:sz w:val="28"/>
                <w:szCs w:val="28"/>
              </w:rPr>
            </w:pPr>
            <w:r w:rsidRPr="00DE565C">
              <w:rPr>
                <w:sz w:val="28"/>
                <w:szCs w:val="28"/>
              </w:rPr>
              <w:t>Мероприятия в жилищной сфере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F01" w:rsidRPr="00DE565C" w:rsidRDefault="00754F01" w:rsidP="00923A85">
            <w:pPr>
              <w:jc w:val="center"/>
              <w:rPr>
                <w:bCs/>
                <w:sz w:val="28"/>
                <w:szCs w:val="28"/>
              </w:rPr>
            </w:pPr>
            <w:r w:rsidRPr="00DE565C">
              <w:rPr>
                <w:bCs/>
                <w:sz w:val="28"/>
                <w:szCs w:val="28"/>
              </w:rPr>
              <w:t>5195</w:t>
            </w:r>
          </w:p>
        </w:tc>
      </w:tr>
      <w:tr w:rsidR="00754F01" w:rsidTr="00754F01">
        <w:trPr>
          <w:gridAfter w:val="1"/>
          <w:wAfter w:w="236" w:type="dxa"/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DE565C" w:rsidRDefault="00754F01" w:rsidP="00923A85">
            <w:pPr>
              <w:jc w:val="center"/>
              <w:rPr>
                <w:sz w:val="28"/>
                <w:szCs w:val="28"/>
              </w:rPr>
            </w:pPr>
            <w:r w:rsidRPr="00DE565C">
              <w:rPr>
                <w:sz w:val="28"/>
                <w:szCs w:val="28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DE565C" w:rsidRDefault="00754F01" w:rsidP="00923A85">
            <w:pPr>
              <w:rPr>
                <w:sz w:val="28"/>
                <w:szCs w:val="28"/>
              </w:rPr>
            </w:pPr>
            <w:r w:rsidRPr="00DE565C">
              <w:rPr>
                <w:sz w:val="28"/>
                <w:szCs w:val="28"/>
              </w:rPr>
              <w:t>Мероприятия в системах коммунал</w:t>
            </w:r>
            <w:r w:rsidRPr="00DE565C">
              <w:rPr>
                <w:sz w:val="28"/>
                <w:szCs w:val="28"/>
              </w:rPr>
              <w:t>ь</w:t>
            </w:r>
            <w:r w:rsidRPr="00DE565C">
              <w:rPr>
                <w:sz w:val="28"/>
                <w:szCs w:val="28"/>
              </w:rPr>
              <w:t>ной инфраструктуры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F01" w:rsidRPr="00DE565C" w:rsidRDefault="00754F01" w:rsidP="00923A85">
            <w:pPr>
              <w:jc w:val="center"/>
              <w:rPr>
                <w:bCs/>
                <w:sz w:val="28"/>
                <w:szCs w:val="28"/>
              </w:rPr>
            </w:pPr>
            <w:r w:rsidRPr="00DE565C">
              <w:rPr>
                <w:bCs/>
                <w:sz w:val="28"/>
                <w:szCs w:val="28"/>
              </w:rPr>
              <w:t>87834</w:t>
            </w:r>
          </w:p>
        </w:tc>
      </w:tr>
      <w:tr w:rsidR="00754F01" w:rsidTr="00754F01">
        <w:trPr>
          <w:gridAfter w:val="1"/>
          <w:wAfter w:w="236" w:type="dxa"/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F01" w:rsidRPr="00DE565C" w:rsidRDefault="00754F01" w:rsidP="00923A85">
            <w:pPr>
              <w:jc w:val="center"/>
              <w:rPr>
                <w:sz w:val="28"/>
                <w:szCs w:val="28"/>
              </w:rPr>
            </w:pPr>
            <w:r w:rsidRPr="00DE565C">
              <w:rPr>
                <w:sz w:val="28"/>
                <w:szCs w:val="28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01" w:rsidRPr="00DE565C" w:rsidRDefault="00754F01" w:rsidP="00923A85">
            <w:pPr>
              <w:rPr>
                <w:bCs/>
                <w:sz w:val="28"/>
                <w:szCs w:val="28"/>
              </w:rPr>
            </w:pPr>
            <w:r w:rsidRPr="00DE565C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F01" w:rsidRPr="00DE565C" w:rsidRDefault="00754F01" w:rsidP="00923A85">
            <w:pPr>
              <w:jc w:val="center"/>
              <w:rPr>
                <w:color w:val="000000"/>
                <w:sz w:val="28"/>
                <w:szCs w:val="28"/>
              </w:rPr>
            </w:pPr>
            <w:r w:rsidRPr="00DE565C">
              <w:rPr>
                <w:color w:val="000000"/>
                <w:sz w:val="28"/>
                <w:szCs w:val="28"/>
              </w:rPr>
              <w:t>133099</w:t>
            </w:r>
          </w:p>
        </w:tc>
      </w:tr>
    </w:tbl>
    <w:p w:rsidR="00AC03F4" w:rsidRDefault="00AC03F4" w:rsidP="00AC03F4">
      <w:pPr>
        <w:pStyle w:val="ConsPlusNormal"/>
        <w:widowControl/>
        <w:ind w:firstLine="0"/>
        <w:jc w:val="center"/>
        <w:outlineLvl w:val="1"/>
      </w:pPr>
    </w:p>
    <w:p w:rsidR="00AC03F4" w:rsidRDefault="00DE565C" w:rsidP="00AC03F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»</w:t>
      </w:r>
    </w:p>
    <w:tbl>
      <w:tblPr>
        <w:tblW w:w="10884" w:type="dxa"/>
        <w:tblInd w:w="-1058" w:type="dxa"/>
        <w:tblLook w:val="0000"/>
      </w:tblPr>
      <w:tblGrid>
        <w:gridCol w:w="540"/>
        <w:gridCol w:w="3622"/>
        <w:gridCol w:w="1966"/>
        <w:gridCol w:w="2303"/>
        <w:gridCol w:w="2217"/>
        <w:gridCol w:w="236"/>
      </w:tblGrid>
      <w:tr w:rsidR="00AD525F" w:rsidRPr="005175F3" w:rsidTr="007C54A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DE565C">
            <w:pPr>
              <w:rPr>
                <w:highlight w:val="yellow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highlight w:val="yellow"/>
              </w:rPr>
            </w:pPr>
          </w:p>
        </w:tc>
      </w:tr>
      <w:tr w:rsidR="00AD525F" w:rsidRPr="005175F3" w:rsidTr="007C54AB">
        <w:trPr>
          <w:gridAfter w:val="1"/>
          <w:wAfter w:w="236" w:type="dxa"/>
          <w:trHeight w:val="315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D525F" w:rsidRPr="005175F3" w:rsidTr="007C54A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highlight w:val="yellow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166B63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highlight w:val="yellow"/>
              </w:rPr>
            </w:pPr>
          </w:p>
        </w:tc>
      </w:tr>
      <w:tr w:rsidR="00AD525F" w:rsidRPr="005175F3" w:rsidTr="007C54AB">
        <w:trPr>
          <w:gridAfter w:val="1"/>
          <w:wAfter w:w="236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highlight w:val="yellow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rPr>
                <w:sz w:val="20"/>
                <w:szCs w:val="20"/>
                <w:highlight w:val="yellow"/>
              </w:rPr>
            </w:pPr>
          </w:p>
        </w:tc>
      </w:tr>
      <w:tr w:rsidR="00AD525F" w:rsidRPr="005175F3" w:rsidTr="007C54AB">
        <w:trPr>
          <w:gridAfter w:val="1"/>
          <w:wAfter w:w="236" w:type="dxa"/>
          <w:trHeight w:val="255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5175F3" w:rsidRDefault="00AD525F" w:rsidP="007C54A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634776" w:rsidRPr="00166B63" w:rsidRDefault="00700EA5" w:rsidP="00634776">
      <w:pPr>
        <w:suppressAutoHyphens/>
        <w:ind w:firstLine="624"/>
        <w:jc w:val="both"/>
        <w:rPr>
          <w:sz w:val="28"/>
          <w:szCs w:val="28"/>
        </w:rPr>
      </w:pPr>
      <w:r w:rsidRPr="00166B63">
        <w:rPr>
          <w:sz w:val="28"/>
          <w:szCs w:val="28"/>
        </w:rPr>
        <w:t>1.</w:t>
      </w:r>
      <w:r w:rsidR="00A41F8D" w:rsidRPr="00166B63">
        <w:rPr>
          <w:sz w:val="28"/>
          <w:szCs w:val="28"/>
        </w:rPr>
        <w:t>27</w:t>
      </w:r>
      <w:r w:rsidR="00634776" w:rsidRPr="00166B63">
        <w:rPr>
          <w:sz w:val="28"/>
          <w:szCs w:val="28"/>
        </w:rPr>
        <w:t>.</w:t>
      </w:r>
      <w:r w:rsidRPr="00166B63">
        <w:rPr>
          <w:sz w:val="28"/>
          <w:szCs w:val="28"/>
        </w:rPr>
        <w:t>4</w:t>
      </w:r>
      <w:r w:rsidR="00634776" w:rsidRPr="00166B63">
        <w:rPr>
          <w:sz w:val="28"/>
          <w:szCs w:val="28"/>
        </w:rPr>
        <w:t xml:space="preserve">. Раздел </w:t>
      </w:r>
      <w:r w:rsidRPr="00166B63">
        <w:rPr>
          <w:sz w:val="28"/>
          <w:szCs w:val="28"/>
        </w:rPr>
        <w:t>7</w:t>
      </w:r>
      <w:r w:rsidR="006F0A0A" w:rsidRPr="00166B63">
        <w:rPr>
          <w:sz w:val="28"/>
          <w:szCs w:val="28"/>
        </w:rPr>
        <w:t>.</w:t>
      </w:r>
      <w:r w:rsidR="00634776" w:rsidRPr="00166B63">
        <w:rPr>
          <w:sz w:val="28"/>
          <w:szCs w:val="28"/>
        </w:rPr>
        <w:t xml:space="preserve">  «</w:t>
      </w:r>
      <w:r w:rsidR="001D4C7E" w:rsidRPr="00166B63">
        <w:rPr>
          <w:sz w:val="28"/>
          <w:szCs w:val="28"/>
        </w:rPr>
        <w:t>Программные м</w:t>
      </w:r>
      <w:r w:rsidR="00634776" w:rsidRPr="00166B63">
        <w:rPr>
          <w:sz w:val="28"/>
          <w:szCs w:val="28"/>
        </w:rPr>
        <w:t>ероприятия»  изложить в   следующей редакции</w:t>
      </w:r>
      <w:r w:rsidR="003E4B19" w:rsidRPr="00166B63">
        <w:rPr>
          <w:sz w:val="28"/>
          <w:szCs w:val="28"/>
        </w:rPr>
        <w:t xml:space="preserve"> (в части финансирования)</w:t>
      </w:r>
      <w:r w:rsidR="00634776" w:rsidRPr="00166B63">
        <w:rPr>
          <w:sz w:val="28"/>
          <w:szCs w:val="28"/>
        </w:rPr>
        <w:t>:</w:t>
      </w:r>
    </w:p>
    <w:p w:rsidR="0038216E" w:rsidRPr="005175F3" w:rsidRDefault="0038216E" w:rsidP="00634776">
      <w:pPr>
        <w:suppressAutoHyphens/>
        <w:jc w:val="center"/>
        <w:rPr>
          <w:sz w:val="28"/>
          <w:szCs w:val="28"/>
          <w:highlight w:val="yellow"/>
        </w:rPr>
      </w:pPr>
    </w:p>
    <w:p w:rsidR="00634776" w:rsidRPr="00166B63" w:rsidRDefault="00634776" w:rsidP="00634776">
      <w:pPr>
        <w:suppressAutoHyphens/>
        <w:jc w:val="center"/>
        <w:rPr>
          <w:sz w:val="28"/>
          <w:szCs w:val="28"/>
        </w:rPr>
      </w:pPr>
      <w:r w:rsidRPr="00166B63">
        <w:rPr>
          <w:sz w:val="28"/>
          <w:szCs w:val="28"/>
        </w:rPr>
        <w:t>«</w:t>
      </w:r>
      <w:r w:rsidR="00700EA5" w:rsidRPr="00166B63">
        <w:rPr>
          <w:sz w:val="28"/>
          <w:szCs w:val="28"/>
        </w:rPr>
        <w:t>7</w:t>
      </w:r>
      <w:r w:rsidRPr="00166B63">
        <w:rPr>
          <w:sz w:val="28"/>
          <w:szCs w:val="28"/>
        </w:rPr>
        <w:t xml:space="preserve">. </w:t>
      </w:r>
      <w:r w:rsidR="001D4C7E" w:rsidRPr="00166B63">
        <w:rPr>
          <w:sz w:val="28"/>
          <w:szCs w:val="28"/>
        </w:rPr>
        <w:t>Программные м</w:t>
      </w:r>
      <w:r w:rsidRPr="00166B63">
        <w:rPr>
          <w:sz w:val="28"/>
          <w:szCs w:val="28"/>
        </w:rPr>
        <w:t>ероприятия</w:t>
      </w:r>
    </w:p>
    <w:p w:rsidR="0079243A" w:rsidRPr="00166B63" w:rsidRDefault="0079243A" w:rsidP="00634776">
      <w:pPr>
        <w:suppressAutoHyphens/>
        <w:jc w:val="center"/>
        <w:rPr>
          <w:sz w:val="28"/>
          <w:szCs w:val="28"/>
        </w:rPr>
      </w:pPr>
    </w:p>
    <w:p w:rsidR="0079243A" w:rsidRPr="007B64CB" w:rsidRDefault="00F13FD5" w:rsidP="00F13FD5">
      <w:pPr>
        <w:suppressAutoHyphens/>
        <w:jc w:val="center"/>
        <w:rPr>
          <w:sz w:val="28"/>
          <w:szCs w:val="28"/>
        </w:rPr>
      </w:pPr>
      <w:r w:rsidRPr="007B64CB">
        <w:rPr>
          <w:sz w:val="28"/>
          <w:szCs w:val="28"/>
        </w:rPr>
        <w:t xml:space="preserve">Мероприятия по энергосбережению и повышению </w:t>
      </w:r>
      <w:proofErr w:type="gramStart"/>
      <w:r w:rsidRPr="007B64CB">
        <w:rPr>
          <w:sz w:val="28"/>
          <w:szCs w:val="28"/>
        </w:rPr>
        <w:t>энергетической</w:t>
      </w:r>
      <w:proofErr w:type="gramEnd"/>
      <w:r w:rsidRPr="007B64CB">
        <w:rPr>
          <w:sz w:val="28"/>
          <w:szCs w:val="28"/>
        </w:rPr>
        <w:t xml:space="preserve"> </w:t>
      </w:r>
    </w:p>
    <w:p w:rsidR="0079243A" w:rsidRPr="007B64CB" w:rsidRDefault="0079243A" w:rsidP="00F13FD5">
      <w:pPr>
        <w:suppressAutoHyphens/>
        <w:jc w:val="center"/>
        <w:rPr>
          <w:sz w:val="28"/>
          <w:szCs w:val="28"/>
        </w:rPr>
      </w:pPr>
    </w:p>
    <w:p w:rsidR="00F7032C" w:rsidRPr="007B64CB" w:rsidRDefault="00F13FD5" w:rsidP="00F13FD5">
      <w:pPr>
        <w:suppressAutoHyphens/>
        <w:jc w:val="center"/>
        <w:rPr>
          <w:sz w:val="28"/>
          <w:szCs w:val="28"/>
        </w:rPr>
      </w:pPr>
      <w:r w:rsidRPr="007B64CB">
        <w:rPr>
          <w:sz w:val="28"/>
          <w:szCs w:val="28"/>
        </w:rPr>
        <w:t xml:space="preserve">эффективности  в </w:t>
      </w:r>
      <w:r w:rsidR="004E5950" w:rsidRPr="007B64CB">
        <w:rPr>
          <w:sz w:val="28"/>
          <w:szCs w:val="28"/>
        </w:rPr>
        <w:t>бюджетной сфере на 201</w:t>
      </w:r>
      <w:r w:rsidR="00700EA5" w:rsidRPr="007B64CB">
        <w:rPr>
          <w:sz w:val="28"/>
          <w:szCs w:val="28"/>
        </w:rPr>
        <w:t>5</w:t>
      </w:r>
      <w:r w:rsidR="004E5950" w:rsidRPr="007B64CB">
        <w:rPr>
          <w:sz w:val="28"/>
          <w:szCs w:val="28"/>
        </w:rPr>
        <w:t xml:space="preserve"> год </w:t>
      </w:r>
      <w:r w:rsidRPr="007B64CB">
        <w:rPr>
          <w:sz w:val="28"/>
          <w:szCs w:val="28"/>
        </w:rPr>
        <w:t xml:space="preserve"> </w:t>
      </w:r>
      <w:r w:rsidR="00C552D5" w:rsidRPr="007B64CB">
        <w:rPr>
          <w:sz w:val="28"/>
          <w:szCs w:val="28"/>
        </w:rPr>
        <w:t>(в части финансирования)</w:t>
      </w:r>
    </w:p>
    <w:p w:rsidR="00F13FD5" w:rsidRPr="007B64CB" w:rsidRDefault="00F13FD5" w:rsidP="00634776">
      <w:pPr>
        <w:suppressAutoHyphens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E62470" w:rsidRPr="005175F3" w:rsidTr="00E62470">
        <w:tc>
          <w:tcPr>
            <w:tcW w:w="534" w:type="dxa"/>
            <w:vMerge w:val="restart"/>
          </w:tcPr>
          <w:p w:rsidR="00E62470" w:rsidRPr="007B64CB" w:rsidRDefault="00E62470" w:rsidP="00634776">
            <w:pPr>
              <w:suppressAutoHyphens/>
              <w:rPr>
                <w:sz w:val="28"/>
                <w:szCs w:val="28"/>
                <w:lang w:val="en-US"/>
              </w:rPr>
            </w:pPr>
            <w:r w:rsidRPr="007B64CB">
              <w:rPr>
                <w:sz w:val="28"/>
                <w:szCs w:val="28"/>
              </w:rPr>
              <w:t>№</w:t>
            </w:r>
          </w:p>
          <w:p w:rsidR="00E62470" w:rsidRPr="007B64CB" w:rsidRDefault="00E62470" w:rsidP="00AB1F99">
            <w:pPr>
              <w:suppressAutoHyphens/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64C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64CB">
              <w:rPr>
                <w:sz w:val="28"/>
                <w:szCs w:val="28"/>
              </w:rPr>
              <w:t>/</w:t>
            </w:r>
            <w:proofErr w:type="spellStart"/>
            <w:r w:rsidRPr="007B64C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E62470" w:rsidRPr="007B64CB" w:rsidRDefault="00E62470" w:rsidP="00634776">
            <w:pPr>
              <w:suppressAutoHyphens/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E62470" w:rsidRPr="007B64CB" w:rsidRDefault="009554AB" w:rsidP="000E0DCF">
            <w:pPr>
              <w:suppressAutoHyphens/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>Затраты (</w:t>
            </w:r>
            <w:proofErr w:type="spellStart"/>
            <w:r w:rsidRPr="007B64CB">
              <w:rPr>
                <w:sz w:val="28"/>
                <w:szCs w:val="28"/>
              </w:rPr>
              <w:t>финан-с</w:t>
            </w:r>
            <w:r w:rsidR="000E0DCF" w:rsidRPr="007B64CB">
              <w:rPr>
                <w:sz w:val="28"/>
                <w:szCs w:val="28"/>
              </w:rPr>
              <w:t>овые</w:t>
            </w:r>
            <w:proofErr w:type="spellEnd"/>
            <w:r w:rsidR="000E0DCF" w:rsidRPr="007B64CB">
              <w:rPr>
                <w:sz w:val="28"/>
                <w:szCs w:val="28"/>
              </w:rPr>
              <w:t xml:space="preserve"> </w:t>
            </w:r>
            <w:proofErr w:type="spellStart"/>
            <w:r w:rsidR="000E0DCF" w:rsidRPr="007B64CB">
              <w:rPr>
                <w:sz w:val="28"/>
                <w:szCs w:val="28"/>
              </w:rPr>
              <w:t>средст-ва</w:t>
            </w:r>
            <w:proofErr w:type="spellEnd"/>
            <w:r w:rsidRPr="007B64CB">
              <w:rPr>
                <w:sz w:val="28"/>
                <w:szCs w:val="28"/>
              </w:rPr>
              <w:t>)</w:t>
            </w:r>
            <w:r w:rsidR="000E0DCF" w:rsidRPr="007B64CB">
              <w:rPr>
                <w:sz w:val="28"/>
                <w:szCs w:val="28"/>
              </w:rPr>
              <w:t xml:space="preserve"> </w:t>
            </w:r>
            <w:proofErr w:type="spellStart"/>
            <w:r w:rsidR="000E0DCF" w:rsidRPr="007B64CB">
              <w:rPr>
                <w:sz w:val="28"/>
                <w:szCs w:val="28"/>
              </w:rPr>
              <w:t>в</w:t>
            </w:r>
            <w:r w:rsidR="00E62470" w:rsidRPr="007B64CB">
              <w:rPr>
                <w:sz w:val="28"/>
                <w:szCs w:val="28"/>
              </w:rPr>
              <w:t>се</w:t>
            </w:r>
            <w:r w:rsidR="000E0DCF" w:rsidRPr="007B64CB">
              <w:rPr>
                <w:sz w:val="28"/>
                <w:szCs w:val="28"/>
              </w:rPr>
              <w:t>-</w:t>
            </w:r>
            <w:r w:rsidR="00E62470" w:rsidRPr="007B64CB">
              <w:rPr>
                <w:sz w:val="28"/>
                <w:szCs w:val="28"/>
              </w:rPr>
              <w:t>го</w:t>
            </w:r>
            <w:proofErr w:type="spellEnd"/>
            <w:r w:rsidR="00E62470" w:rsidRPr="007B64CB">
              <w:rPr>
                <w:sz w:val="28"/>
                <w:szCs w:val="28"/>
              </w:rPr>
              <w:t>, тыс</w:t>
            </w:r>
            <w:proofErr w:type="gramStart"/>
            <w:r w:rsidR="00E62470" w:rsidRPr="007B64CB">
              <w:rPr>
                <w:sz w:val="28"/>
                <w:szCs w:val="28"/>
              </w:rPr>
              <w:t>.р</w:t>
            </w:r>
            <w:proofErr w:type="gramEnd"/>
            <w:r w:rsidR="00E62470" w:rsidRPr="007B64CB">
              <w:rPr>
                <w:sz w:val="28"/>
                <w:szCs w:val="28"/>
              </w:rPr>
              <w:t xml:space="preserve">уб. </w:t>
            </w:r>
          </w:p>
        </w:tc>
        <w:tc>
          <w:tcPr>
            <w:tcW w:w="5934" w:type="dxa"/>
            <w:gridSpan w:val="4"/>
          </w:tcPr>
          <w:p w:rsidR="00E62470" w:rsidRPr="007B64CB" w:rsidRDefault="00166B63" w:rsidP="00AB1F99">
            <w:pPr>
              <w:suppressAutoHyphens/>
              <w:jc w:val="center"/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>П</w:t>
            </w:r>
            <w:r w:rsidR="00E62470" w:rsidRPr="007B64CB">
              <w:rPr>
                <w:sz w:val="28"/>
                <w:szCs w:val="28"/>
              </w:rPr>
              <w:t>о источникам финансирования,</w:t>
            </w:r>
          </w:p>
          <w:p w:rsidR="00E62470" w:rsidRPr="007B64CB" w:rsidRDefault="00E62470" w:rsidP="00AB1F99">
            <w:pPr>
              <w:suppressAutoHyphens/>
              <w:jc w:val="center"/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>тыс. руб.</w:t>
            </w:r>
          </w:p>
        </w:tc>
      </w:tr>
      <w:tr w:rsidR="00E62470" w:rsidRPr="005175F3" w:rsidTr="00E62470">
        <w:tc>
          <w:tcPr>
            <w:tcW w:w="534" w:type="dxa"/>
            <w:vMerge/>
          </w:tcPr>
          <w:p w:rsidR="00E62470" w:rsidRPr="007B64CB" w:rsidRDefault="00E62470" w:rsidP="006347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62470" w:rsidRPr="007B64CB" w:rsidRDefault="00E62470" w:rsidP="006347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62470" w:rsidRPr="007B64CB" w:rsidRDefault="00E62470" w:rsidP="006347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62470" w:rsidRPr="007B64CB" w:rsidRDefault="00395A0D" w:rsidP="00634776">
            <w:pPr>
              <w:suppressAutoHyphens/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>м</w:t>
            </w:r>
            <w:r w:rsidR="00E62470" w:rsidRPr="007B64CB">
              <w:rPr>
                <w:sz w:val="28"/>
                <w:szCs w:val="28"/>
              </w:rPr>
              <w:t xml:space="preserve">естный </w:t>
            </w:r>
          </w:p>
          <w:p w:rsidR="00E62470" w:rsidRPr="007B64CB" w:rsidRDefault="00A365BD" w:rsidP="00A365BD">
            <w:pPr>
              <w:suppressAutoHyphens/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>б</w:t>
            </w:r>
            <w:r w:rsidR="00E62470" w:rsidRPr="007B64CB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E62470" w:rsidRPr="007B64CB" w:rsidRDefault="00E62470" w:rsidP="00E62470">
            <w:pPr>
              <w:suppressAutoHyphens/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>областной</w:t>
            </w:r>
          </w:p>
          <w:p w:rsidR="00E62470" w:rsidRPr="007B64CB" w:rsidRDefault="00E62470" w:rsidP="00E62470">
            <w:pPr>
              <w:suppressAutoHyphens/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E62470" w:rsidRPr="007B64CB" w:rsidRDefault="00A365BD" w:rsidP="00634776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 w:rsidRPr="007B64CB">
              <w:rPr>
                <w:sz w:val="28"/>
                <w:szCs w:val="28"/>
              </w:rPr>
              <w:t>ф</w:t>
            </w:r>
            <w:r w:rsidR="00E62470" w:rsidRPr="007B64CB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E62470" w:rsidRPr="007B64CB">
              <w:rPr>
                <w:sz w:val="28"/>
                <w:szCs w:val="28"/>
              </w:rPr>
              <w:t xml:space="preserve"> </w:t>
            </w:r>
          </w:p>
          <w:p w:rsidR="00E62470" w:rsidRPr="007B64CB" w:rsidRDefault="00E62470" w:rsidP="00634776">
            <w:pPr>
              <w:suppressAutoHyphens/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E62470" w:rsidRPr="007B64CB" w:rsidRDefault="00A365BD" w:rsidP="00634776">
            <w:pPr>
              <w:suppressAutoHyphens/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>в</w:t>
            </w:r>
            <w:r w:rsidR="00E62470" w:rsidRPr="007B64CB">
              <w:rPr>
                <w:sz w:val="28"/>
                <w:szCs w:val="28"/>
              </w:rPr>
              <w:t xml:space="preserve">небюджетные </w:t>
            </w:r>
          </w:p>
          <w:p w:rsidR="00E62470" w:rsidRPr="007B64CB" w:rsidRDefault="00E62470" w:rsidP="00634776">
            <w:pPr>
              <w:suppressAutoHyphens/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>средства</w:t>
            </w:r>
          </w:p>
        </w:tc>
      </w:tr>
      <w:tr w:rsidR="00E62470" w:rsidRPr="005175F3" w:rsidTr="00E62470">
        <w:tc>
          <w:tcPr>
            <w:tcW w:w="534" w:type="dxa"/>
          </w:tcPr>
          <w:p w:rsidR="00E62470" w:rsidRPr="007B64CB" w:rsidRDefault="007B64CB" w:rsidP="007B64C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3730" w:rsidRPr="007B64C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E62470" w:rsidRPr="007B64CB" w:rsidRDefault="00E62470" w:rsidP="007B64CB">
            <w:pPr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 xml:space="preserve">Установка </w:t>
            </w:r>
            <w:r w:rsidR="007B64CB">
              <w:rPr>
                <w:sz w:val="28"/>
                <w:szCs w:val="28"/>
              </w:rPr>
              <w:t>эне</w:t>
            </w:r>
            <w:r w:rsidR="007B64CB">
              <w:rPr>
                <w:sz w:val="28"/>
                <w:szCs w:val="28"/>
              </w:rPr>
              <w:t>р</w:t>
            </w:r>
            <w:r w:rsidR="007B64CB">
              <w:rPr>
                <w:sz w:val="28"/>
                <w:szCs w:val="28"/>
              </w:rPr>
              <w:t xml:space="preserve">госберегающих светильников </w:t>
            </w:r>
          </w:p>
        </w:tc>
        <w:tc>
          <w:tcPr>
            <w:tcW w:w="1275" w:type="dxa"/>
          </w:tcPr>
          <w:p w:rsidR="00E62470" w:rsidRPr="007B64CB" w:rsidRDefault="007B64CB" w:rsidP="000F76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62470" w:rsidRPr="007B64CB" w:rsidRDefault="007B64CB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62470" w:rsidRPr="007B64CB" w:rsidRDefault="00E62470" w:rsidP="000F76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E62470" w:rsidRPr="007B64CB" w:rsidRDefault="00E62470" w:rsidP="00B6414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62470" w:rsidRPr="007B64CB" w:rsidRDefault="00E62470" w:rsidP="00B6414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B64CB" w:rsidRPr="005175F3" w:rsidTr="00E62470">
        <w:tc>
          <w:tcPr>
            <w:tcW w:w="534" w:type="dxa"/>
          </w:tcPr>
          <w:p w:rsidR="007B64CB" w:rsidRPr="007B64CB" w:rsidRDefault="007B64CB" w:rsidP="007B64C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B64C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DD6122" w:rsidRPr="0088742F" w:rsidRDefault="007B64CB" w:rsidP="00DE5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</w:t>
            </w:r>
            <w:r w:rsidR="00DE56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котельных с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реводом на сж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гание </w:t>
            </w:r>
            <w:proofErr w:type="spellStart"/>
            <w:r>
              <w:rPr>
                <w:sz w:val="28"/>
                <w:szCs w:val="28"/>
              </w:rPr>
              <w:t>пеллетн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топлива вм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сто угля в </w:t>
            </w:r>
            <w:proofErr w:type="spellStart"/>
            <w:r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тагольском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B64CB" w:rsidRPr="007B64CB" w:rsidRDefault="007B64CB" w:rsidP="00DE565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районе</w:t>
            </w:r>
            <w:proofErr w:type="gramEnd"/>
          </w:p>
        </w:tc>
        <w:tc>
          <w:tcPr>
            <w:tcW w:w="1275" w:type="dxa"/>
          </w:tcPr>
          <w:p w:rsidR="007B64CB" w:rsidRPr="007B64CB" w:rsidRDefault="007B64CB" w:rsidP="000870B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B64CB" w:rsidRPr="007B64CB" w:rsidRDefault="007B64CB" w:rsidP="000870B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7B64CB" w:rsidRPr="007B64CB" w:rsidRDefault="007B64CB" w:rsidP="000870B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7B64CB" w:rsidRPr="007B64CB" w:rsidRDefault="007B64CB" w:rsidP="000870B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7B64CB" w:rsidRPr="007B64CB" w:rsidRDefault="007B64CB" w:rsidP="000870B2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B64CB" w:rsidRPr="005175F3" w:rsidTr="00E62470">
        <w:tc>
          <w:tcPr>
            <w:tcW w:w="534" w:type="dxa"/>
          </w:tcPr>
          <w:p w:rsidR="007B64CB" w:rsidRPr="007B64CB" w:rsidRDefault="007B64CB" w:rsidP="007B64C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7B64C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7B64CB" w:rsidRPr="007B64CB" w:rsidRDefault="007B64CB" w:rsidP="007C54AB">
            <w:pPr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 xml:space="preserve">Замена оконных блоков   </w:t>
            </w:r>
          </w:p>
        </w:tc>
        <w:tc>
          <w:tcPr>
            <w:tcW w:w="1275" w:type="dxa"/>
          </w:tcPr>
          <w:p w:rsidR="007B64CB" w:rsidRPr="007B64CB" w:rsidRDefault="007B64CB" w:rsidP="000870B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B64CB" w:rsidRPr="007B64CB" w:rsidRDefault="007B64CB" w:rsidP="000870B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7B64CB" w:rsidRPr="007B64CB" w:rsidRDefault="007B64CB" w:rsidP="000870B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</w:tcPr>
          <w:p w:rsidR="007B64CB" w:rsidRPr="007B64CB" w:rsidRDefault="007B64CB" w:rsidP="000870B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7B64CB" w:rsidRPr="007B64CB" w:rsidRDefault="007B64CB" w:rsidP="000870B2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B64CB" w:rsidRPr="005175F3" w:rsidTr="00E62470">
        <w:tc>
          <w:tcPr>
            <w:tcW w:w="534" w:type="dxa"/>
          </w:tcPr>
          <w:p w:rsidR="007B64CB" w:rsidRPr="007B64CB" w:rsidRDefault="007B64CB" w:rsidP="006347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B64CB" w:rsidRPr="007B64CB" w:rsidRDefault="007B64CB" w:rsidP="007C54AB">
            <w:pPr>
              <w:rPr>
                <w:sz w:val="28"/>
                <w:szCs w:val="28"/>
              </w:rPr>
            </w:pPr>
            <w:r w:rsidRPr="007B64CB">
              <w:rPr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7B64CB" w:rsidRPr="007B64CB" w:rsidRDefault="007B64CB" w:rsidP="000870B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B64CB" w:rsidRPr="007B64CB" w:rsidRDefault="007B64CB" w:rsidP="000870B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7B64CB" w:rsidRPr="007B64CB" w:rsidRDefault="007B64CB" w:rsidP="000870B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</w:tcPr>
          <w:p w:rsidR="007B64CB" w:rsidRPr="007B64CB" w:rsidRDefault="00B45687" w:rsidP="000870B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1" w:type="dxa"/>
          </w:tcPr>
          <w:p w:rsidR="007B64CB" w:rsidRPr="007B64CB" w:rsidRDefault="00B45687" w:rsidP="000870B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8201C" w:rsidRDefault="0028201C" w:rsidP="00634776">
      <w:pPr>
        <w:suppressAutoHyphens/>
        <w:rPr>
          <w:sz w:val="28"/>
          <w:szCs w:val="28"/>
          <w:highlight w:val="yellow"/>
        </w:rPr>
      </w:pPr>
    </w:p>
    <w:p w:rsidR="0046556A" w:rsidRPr="005175F3" w:rsidRDefault="0046556A" w:rsidP="00634776">
      <w:pPr>
        <w:suppressAutoHyphens/>
        <w:rPr>
          <w:sz w:val="28"/>
          <w:szCs w:val="28"/>
          <w:highlight w:val="yellow"/>
        </w:rPr>
      </w:pPr>
    </w:p>
    <w:p w:rsidR="0028201C" w:rsidRPr="00BC1D45" w:rsidRDefault="001137BD" w:rsidP="00634776">
      <w:pPr>
        <w:suppressAutoHyphens/>
        <w:rPr>
          <w:sz w:val="28"/>
          <w:szCs w:val="28"/>
        </w:rPr>
      </w:pPr>
      <w:r w:rsidRPr="00BC1D45">
        <w:rPr>
          <w:sz w:val="28"/>
          <w:szCs w:val="28"/>
        </w:rPr>
        <w:t>Мероприятия по энергоснабжению и повышению энергетической эффективности в бюджетной сфере на 201</w:t>
      </w:r>
      <w:r w:rsidR="00700EA5" w:rsidRPr="00BC1D45">
        <w:rPr>
          <w:sz w:val="28"/>
          <w:szCs w:val="28"/>
        </w:rPr>
        <w:t>6</w:t>
      </w:r>
      <w:r w:rsidRPr="00BC1D45">
        <w:rPr>
          <w:sz w:val="28"/>
          <w:szCs w:val="28"/>
        </w:rPr>
        <w:t xml:space="preserve"> год </w:t>
      </w:r>
      <w:r w:rsidR="00C552D5" w:rsidRPr="00BC1D45">
        <w:rPr>
          <w:sz w:val="28"/>
          <w:szCs w:val="28"/>
        </w:rPr>
        <w:t>(в части финансирования)</w:t>
      </w:r>
    </w:p>
    <w:p w:rsidR="00B87166" w:rsidRPr="005175F3" w:rsidRDefault="00B87166" w:rsidP="00634776">
      <w:pPr>
        <w:suppressAutoHyphens/>
        <w:rPr>
          <w:sz w:val="28"/>
          <w:szCs w:val="28"/>
          <w:highlight w:val="yellow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1137BD" w:rsidRPr="005175F3" w:rsidTr="007C54AB">
        <w:tc>
          <w:tcPr>
            <w:tcW w:w="534" w:type="dxa"/>
            <w:vMerge w:val="restart"/>
          </w:tcPr>
          <w:p w:rsidR="001137BD" w:rsidRPr="00BC1D45" w:rsidRDefault="001137BD" w:rsidP="007C54AB">
            <w:pPr>
              <w:suppressAutoHyphens/>
              <w:rPr>
                <w:sz w:val="28"/>
                <w:szCs w:val="28"/>
                <w:lang w:val="en-US"/>
              </w:rPr>
            </w:pPr>
            <w:r w:rsidRPr="00BC1D45">
              <w:rPr>
                <w:sz w:val="28"/>
                <w:szCs w:val="28"/>
              </w:rPr>
              <w:t>№</w:t>
            </w:r>
          </w:p>
          <w:p w:rsidR="001137BD" w:rsidRPr="00BC1D45" w:rsidRDefault="001137BD" w:rsidP="007C54AB">
            <w:pPr>
              <w:suppressAutoHyphens/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1D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1D45">
              <w:rPr>
                <w:sz w:val="28"/>
                <w:szCs w:val="28"/>
              </w:rPr>
              <w:t>/</w:t>
            </w:r>
            <w:proofErr w:type="spellStart"/>
            <w:r w:rsidRPr="00BC1D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1137BD" w:rsidRPr="00BC1D45" w:rsidRDefault="001137BD" w:rsidP="007C54AB">
            <w:pPr>
              <w:suppressAutoHyphens/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1137BD" w:rsidRPr="00BC1D45" w:rsidRDefault="0079243A" w:rsidP="009554AB">
            <w:pPr>
              <w:suppressAutoHyphens/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>Затраты (</w:t>
            </w:r>
            <w:proofErr w:type="spellStart"/>
            <w:r w:rsidRPr="00BC1D45">
              <w:rPr>
                <w:sz w:val="28"/>
                <w:szCs w:val="28"/>
              </w:rPr>
              <w:t>финан-совые</w:t>
            </w:r>
            <w:proofErr w:type="spellEnd"/>
            <w:r w:rsidRPr="00BC1D45">
              <w:rPr>
                <w:sz w:val="28"/>
                <w:szCs w:val="28"/>
              </w:rPr>
              <w:t xml:space="preserve"> </w:t>
            </w:r>
            <w:proofErr w:type="spellStart"/>
            <w:r w:rsidRPr="00BC1D45">
              <w:rPr>
                <w:sz w:val="28"/>
                <w:szCs w:val="28"/>
              </w:rPr>
              <w:t>средст-ва</w:t>
            </w:r>
            <w:proofErr w:type="spellEnd"/>
            <w:r w:rsidRPr="00BC1D45">
              <w:rPr>
                <w:sz w:val="28"/>
                <w:szCs w:val="28"/>
              </w:rPr>
              <w:t xml:space="preserve">) </w:t>
            </w:r>
            <w:proofErr w:type="spellStart"/>
            <w:r w:rsidRPr="00BC1D45">
              <w:rPr>
                <w:sz w:val="28"/>
                <w:szCs w:val="28"/>
              </w:rPr>
              <w:t>все-го</w:t>
            </w:r>
            <w:proofErr w:type="spellEnd"/>
            <w:r w:rsidRPr="00BC1D45">
              <w:rPr>
                <w:sz w:val="28"/>
                <w:szCs w:val="28"/>
              </w:rPr>
              <w:t>, тыс</w:t>
            </w:r>
            <w:proofErr w:type="gramStart"/>
            <w:r w:rsidRPr="00BC1D45">
              <w:rPr>
                <w:sz w:val="28"/>
                <w:szCs w:val="28"/>
              </w:rPr>
              <w:t>.р</w:t>
            </w:r>
            <w:proofErr w:type="gramEnd"/>
            <w:r w:rsidRPr="00BC1D45"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1137BD" w:rsidRPr="00BC1D45" w:rsidRDefault="001137BD" w:rsidP="007C54AB">
            <w:pPr>
              <w:suppressAutoHyphens/>
              <w:jc w:val="center"/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>по источникам финансирования,</w:t>
            </w:r>
          </w:p>
          <w:p w:rsidR="001137BD" w:rsidRPr="00BC1D45" w:rsidRDefault="001137BD" w:rsidP="007C54AB">
            <w:pPr>
              <w:suppressAutoHyphens/>
              <w:jc w:val="center"/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>тыс. руб.</w:t>
            </w:r>
          </w:p>
        </w:tc>
      </w:tr>
      <w:tr w:rsidR="001137BD" w:rsidRPr="005175F3" w:rsidTr="007C54AB">
        <w:tc>
          <w:tcPr>
            <w:tcW w:w="534" w:type="dxa"/>
            <w:vMerge/>
          </w:tcPr>
          <w:p w:rsidR="001137BD" w:rsidRPr="00BC1D45" w:rsidRDefault="001137BD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137BD" w:rsidRPr="00BC1D45" w:rsidRDefault="001137BD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137BD" w:rsidRPr="00BC1D45" w:rsidRDefault="001137BD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137BD" w:rsidRPr="00BC1D45" w:rsidRDefault="00554057" w:rsidP="007C54AB">
            <w:pPr>
              <w:suppressAutoHyphens/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>м</w:t>
            </w:r>
            <w:r w:rsidR="001137BD" w:rsidRPr="00BC1D45">
              <w:rPr>
                <w:sz w:val="28"/>
                <w:szCs w:val="28"/>
              </w:rPr>
              <w:t xml:space="preserve">естный </w:t>
            </w:r>
          </w:p>
          <w:p w:rsidR="001137BD" w:rsidRPr="00BC1D45" w:rsidRDefault="00554057" w:rsidP="00554057">
            <w:pPr>
              <w:suppressAutoHyphens/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>б</w:t>
            </w:r>
            <w:r w:rsidR="001137BD" w:rsidRPr="00BC1D45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1137BD" w:rsidRPr="00BC1D45" w:rsidRDefault="001137BD" w:rsidP="007C54AB">
            <w:pPr>
              <w:suppressAutoHyphens/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>областной</w:t>
            </w:r>
          </w:p>
          <w:p w:rsidR="001137BD" w:rsidRPr="00BC1D45" w:rsidRDefault="001137BD" w:rsidP="007C54AB">
            <w:pPr>
              <w:suppressAutoHyphens/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1137BD" w:rsidRPr="00BC1D45" w:rsidRDefault="00554057" w:rsidP="007C54AB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 w:rsidRPr="00BC1D45">
              <w:rPr>
                <w:sz w:val="28"/>
                <w:szCs w:val="28"/>
              </w:rPr>
              <w:t>ф</w:t>
            </w:r>
            <w:r w:rsidR="001137BD" w:rsidRPr="00BC1D45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1137BD" w:rsidRPr="00BC1D45">
              <w:rPr>
                <w:sz w:val="28"/>
                <w:szCs w:val="28"/>
              </w:rPr>
              <w:t xml:space="preserve"> </w:t>
            </w:r>
          </w:p>
          <w:p w:rsidR="001137BD" w:rsidRPr="00BC1D45" w:rsidRDefault="001137BD" w:rsidP="007C54AB">
            <w:pPr>
              <w:suppressAutoHyphens/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1137BD" w:rsidRPr="00BC1D45" w:rsidRDefault="00554057" w:rsidP="007C54AB">
            <w:pPr>
              <w:suppressAutoHyphens/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>в</w:t>
            </w:r>
            <w:r w:rsidR="001137BD" w:rsidRPr="00BC1D45">
              <w:rPr>
                <w:sz w:val="28"/>
                <w:szCs w:val="28"/>
              </w:rPr>
              <w:t xml:space="preserve">небюджетные </w:t>
            </w:r>
          </w:p>
          <w:p w:rsidR="001137BD" w:rsidRPr="00BC1D45" w:rsidRDefault="001137BD" w:rsidP="007C54AB">
            <w:pPr>
              <w:suppressAutoHyphens/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>средства</w:t>
            </w:r>
          </w:p>
        </w:tc>
      </w:tr>
      <w:tr w:rsidR="009D5774" w:rsidRPr="005175F3" w:rsidTr="007C54AB">
        <w:tc>
          <w:tcPr>
            <w:tcW w:w="534" w:type="dxa"/>
          </w:tcPr>
          <w:p w:rsidR="009D5774" w:rsidRPr="00BC1D45" w:rsidRDefault="009D5774" w:rsidP="009D5774">
            <w:pPr>
              <w:suppressAutoHyphens/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9D5774" w:rsidRPr="00BC1D45" w:rsidRDefault="009D5774" w:rsidP="009D5774">
            <w:pPr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>Установка эне</w:t>
            </w:r>
            <w:r w:rsidRPr="00BC1D45">
              <w:rPr>
                <w:sz w:val="28"/>
                <w:szCs w:val="28"/>
              </w:rPr>
              <w:t>р</w:t>
            </w:r>
            <w:r w:rsidRPr="00BC1D45">
              <w:rPr>
                <w:sz w:val="28"/>
                <w:szCs w:val="28"/>
              </w:rPr>
              <w:t>госберегающих светильников</w:t>
            </w:r>
          </w:p>
        </w:tc>
        <w:tc>
          <w:tcPr>
            <w:tcW w:w="1275" w:type="dxa"/>
            <w:vAlign w:val="center"/>
          </w:tcPr>
          <w:p w:rsidR="009D5774" w:rsidRPr="00BC1D45" w:rsidRDefault="00BC1D45" w:rsidP="00BC1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9D5774" w:rsidRPr="00BC1D45" w:rsidRDefault="00BC1D45" w:rsidP="00BC1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49" w:type="dxa"/>
            <w:vAlign w:val="center"/>
          </w:tcPr>
          <w:p w:rsidR="009D5774" w:rsidRPr="00BC1D45" w:rsidRDefault="00BC1D45" w:rsidP="00BC1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86" w:type="dxa"/>
            <w:vAlign w:val="center"/>
          </w:tcPr>
          <w:p w:rsidR="009D5774" w:rsidRPr="00BC1D45" w:rsidRDefault="009D5774" w:rsidP="00BC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9D5774" w:rsidRPr="00BC1D45" w:rsidRDefault="009D5774" w:rsidP="00BC1D45">
            <w:pPr>
              <w:jc w:val="center"/>
              <w:rPr>
                <w:sz w:val="28"/>
                <w:szCs w:val="28"/>
              </w:rPr>
            </w:pPr>
          </w:p>
        </w:tc>
      </w:tr>
      <w:tr w:rsidR="009D5774" w:rsidRPr="005175F3" w:rsidTr="007C54AB">
        <w:tc>
          <w:tcPr>
            <w:tcW w:w="534" w:type="dxa"/>
          </w:tcPr>
          <w:p w:rsidR="009D5774" w:rsidRPr="00BC1D45" w:rsidRDefault="00BC1D45" w:rsidP="00BC1D4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5774" w:rsidRPr="00BC1D4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9D5774" w:rsidRPr="00BC1D45" w:rsidRDefault="009D5774" w:rsidP="009D5774">
            <w:pPr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>Замена теплов</w:t>
            </w:r>
            <w:r w:rsidRPr="00BC1D45">
              <w:rPr>
                <w:sz w:val="28"/>
                <w:szCs w:val="28"/>
              </w:rPr>
              <w:t>о</w:t>
            </w:r>
            <w:r w:rsidRPr="00BC1D45">
              <w:rPr>
                <w:sz w:val="28"/>
                <w:szCs w:val="28"/>
              </w:rPr>
              <w:t xml:space="preserve">го узла </w:t>
            </w:r>
          </w:p>
        </w:tc>
        <w:tc>
          <w:tcPr>
            <w:tcW w:w="1275" w:type="dxa"/>
            <w:vAlign w:val="center"/>
          </w:tcPr>
          <w:p w:rsidR="009D5774" w:rsidRPr="00BC1D45" w:rsidRDefault="00BC1D45" w:rsidP="00B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18" w:type="dxa"/>
            <w:vAlign w:val="center"/>
          </w:tcPr>
          <w:p w:rsidR="009D5774" w:rsidRPr="00BC1D45" w:rsidRDefault="009D5774" w:rsidP="00BC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9D5774" w:rsidRPr="00BC1D45" w:rsidRDefault="00BC1D45" w:rsidP="00B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386" w:type="dxa"/>
            <w:vAlign w:val="center"/>
          </w:tcPr>
          <w:p w:rsidR="009D5774" w:rsidRPr="00BC1D45" w:rsidRDefault="009D5774" w:rsidP="00BC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9D5774" w:rsidRPr="00BC1D45" w:rsidRDefault="009D5774" w:rsidP="00BC1D45">
            <w:pPr>
              <w:jc w:val="center"/>
              <w:rPr>
                <w:sz w:val="28"/>
                <w:szCs w:val="28"/>
              </w:rPr>
            </w:pPr>
          </w:p>
        </w:tc>
      </w:tr>
      <w:tr w:rsidR="009D5774" w:rsidRPr="005175F3" w:rsidTr="007C54AB">
        <w:tc>
          <w:tcPr>
            <w:tcW w:w="534" w:type="dxa"/>
          </w:tcPr>
          <w:p w:rsidR="009D5774" w:rsidRPr="00BC1D45" w:rsidRDefault="009D5774" w:rsidP="009D5774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D5774" w:rsidRPr="00BC1D45" w:rsidRDefault="009D5774" w:rsidP="009D5774">
            <w:pPr>
              <w:rPr>
                <w:sz w:val="28"/>
                <w:szCs w:val="28"/>
              </w:rPr>
            </w:pPr>
            <w:r w:rsidRPr="00BC1D45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  <w:vAlign w:val="bottom"/>
          </w:tcPr>
          <w:p w:rsidR="009D5774" w:rsidRPr="00BC1D45" w:rsidRDefault="00BC1D45" w:rsidP="00BC1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1418" w:type="dxa"/>
            <w:vAlign w:val="bottom"/>
          </w:tcPr>
          <w:p w:rsidR="009D5774" w:rsidRPr="00BC1D45" w:rsidRDefault="00BC1D45" w:rsidP="00BC1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9" w:type="dxa"/>
            <w:vAlign w:val="bottom"/>
          </w:tcPr>
          <w:p w:rsidR="009D5774" w:rsidRPr="00BC1D45" w:rsidRDefault="00BC1D45" w:rsidP="00BC1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1386" w:type="dxa"/>
            <w:vAlign w:val="bottom"/>
          </w:tcPr>
          <w:p w:rsidR="009D5774" w:rsidRPr="00BC1D45" w:rsidRDefault="00BC1D45" w:rsidP="00BC1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81" w:type="dxa"/>
            <w:vAlign w:val="bottom"/>
          </w:tcPr>
          <w:p w:rsidR="009D5774" w:rsidRPr="00BC1D45" w:rsidRDefault="00BC1D45" w:rsidP="00BC1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B87166" w:rsidRPr="005175F3" w:rsidRDefault="00B87166" w:rsidP="00634776">
      <w:pPr>
        <w:suppressAutoHyphens/>
        <w:rPr>
          <w:sz w:val="28"/>
          <w:szCs w:val="28"/>
          <w:highlight w:val="yellow"/>
        </w:rPr>
      </w:pPr>
    </w:p>
    <w:p w:rsidR="00B87166" w:rsidRPr="00574EA3" w:rsidRDefault="00362955" w:rsidP="00362955">
      <w:pPr>
        <w:suppressAutoHyphens/>
        <w:jc w:val="center"/>
        <w:rPr>
          <w:sz w:val="28"/>
          <w:szCs w:val="28"/>
        </w:rPr>
      </w:pPr>
      <w:r w:rsidRPr="00574EA3">
        <w:rPr>
          <w:sz w:val="28"/>
          <w:szCs w:val="28"/>
        </w:rPr>
        <w:t>Мероприятия по энергосбережению и повышению энергетической эффективности в бюджетной сфере на 201</w:t>
      </w:r>
      <w:r w:rsidR="00700EA5" w:rsidRPr="00574EA3">
        <w:rPr>
          <w:sz w:val="28"/>
          <w:szCs w:val="28"/>
        </w:rPr>
        <w:t>7</w:t>
      </w:r>
      <w:r w:rsidRPr="00574EA3">
        <w:rPr>
          <w:sz w:val="28"/>
          <w:szCs w:val="28"/>
        </w:rPr>
        <w:t xml:space="preserve"> год</w:t>
      </w:r>
      <w:r w:rsidR="00C552D5" w:rsidRPr="00574EA3">
        <w:rPr>
          <w:sz w:val="28"/>
          <w:szCs w:val="28"/>
        </w:rPr>
        <w:t xml:space="preserve"> (в части финансирования)</w:t>
      </w:r>
    </w:p>
    <w:p w:rsidR="00B87166" w:rsidRPr="005175F3" w:rsidRDefault="00B87166" w:rsidP="00634776">
      <w:pPr>
        <w:suppressAutoHyphens/>
        <w:rPr>
          <w:sz w:val="28"/>
          <w:szCs w:val="28"/>
          <w:highlight w:val="yellow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362955" w:rsidRPr="005175F3" w:rsidTr="007C54AB">
        <w:tc>
          <w:tcPr>
            <w:tcW w:w="534" w:type="dxa"/>
            <w:vMerge w:val="restart"/>
          </w:tcPr>
          <w:p w:rsidR="00362955" w:rsidRPr="00574EA3" w:rsidRDefault="00362955" w:rsidP="007C54AB">
            <w:pPr>
              <w:suppressAutoHyphens/>
              <w:rPr>
                <w:sz w:val="28"/>
                <w:szCs w:val="28"/>
                <w:lang w:val="en-US"/>
              </w:rPr>
            </w:pPr>
            <w:r w:rsidRPr="00574EA3">
              <w:rPr>
                <w:sz w:val="28"/>
                <w:szCs w:val="28"/>
              </w:rPr>
              <w:t>№</w:t>
            </w:r>
          </w:p>
          <w:p w:rsidR="00362955" w:rsidRPr="00574EA3" w:rsidRDefault="00362955" w:rsidP="007C54AB">
            <w:pPr>
              <w:suppressAutoHyphens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4EA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4EA3">
              <w:rPr>
                <w:sz w:val="28"/>
                <w:szCs w:val="28"/>
              </w:rPr>
              <w:t>/</w:t>
            </w:r>
            <w:proofErr w:type="spellStart"/>
            <w:r w:rsidRPr="00574EA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362955" w:rsidRPr="00574EA3" w:rsidRDefault="00362955" w:rsidP="007C54AB">
            <w:pPr>
              <w:suppressAutoHyphens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362955" w:rsidRPr="00574EA3" w:rsidRDefault="0079243A" w:rsidP="009554AB">
            <w:pPr>
              <w:suppressAutoHyphens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Затраты (</w:t>
            </w:r>
            <w:proofErr w:type="spellStart"/>
            <w:r w:rsidRPr="00574EA3">
              <w:rPr>
                <w:sz w:val="28"/>
                <w:szCs w:val="28"/>
              </w:rPr>
              <w:t>финан-совые</w:t>
            </w:r>
            <w:proofErr w:type="spellEnd"/>
            <w:r w:rsidRPr="00574EA3">
              <w:rPr>
                <w:sz w:val="28"/>
                <w:szCs w:val="28"/>
              </w:rPr>
              <w:t xml:space="preserve"> </w:t>
            </w:r>
            <w:proofErr w:type="spellStart"/>
            <w:r w:rsidRPr="00574EA3">
              <w:rPr>
                <w:sz w:val="28"/>
                <w:szCs w:val="28"/>
              </w:rPr>
              <w:t>средст-ва</w:t>
            </w:r>
            <w:proofErr w:type="spellEnd"/>
            <w:r w:rsidRPr="00574EA3">
              <w:rPr>
                <w:sz w:val="28"/>
                <w:szCs w:val="28"/>
              </w:rPr>
              <w:t xml:space="preserve">) </w:t>
            </w:r>
            <w:proofErr w:type="spellStart"/>
            <w:r w:rsidRPr="00574EA3">
              <w:rPr>
                <w:sz w:val="28"/>
                <w:szCs w:val="28"/>
              </w:rPr>
              <w:t>все-го</w:t>
            </w:r>
            <w:proofErr w:type="spellEnd"/>
            <w:r w:rsidRPr="00574EA3">
              <w:rPr>
                <w:sz w:val="28"/>
                <w:szCs w:val="28"/>
              </w:rPr>
              <w:t>, тыс</w:t>
            </w:r>
            <w:proofErr w:type="gramStart"/>
            <w:r w:rsidRPr="00574EA3">
              <w:rPr>
                <w:sz w:val="28"/>
                <w:szCs w:val="28"/>
              </w:rPr>
              <w:t>.р</w:t>
            </w:r>
            <w:proofErr w:type="gramEnd"/>
            <w:r w:rsidRPr="00574EA3"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362955" w:rsidRPr="00574EA3" w:rsidRDefault="00362955" w:rsidP="007C54AB">
            <w:pPr>
              <w:suppressAutoHyphens/>
              <w:jc w:val="center"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по источникам финансирования,</w:t>
            </w:r>
          </w:p>
          <w:p w:rsidR="00362955" w:rsidRPr="00574EA3" w:rsidRDefault="00362955" w:rsidP="007C54AB">
            <w:pPr>
              <w:suppressAutoHyphens/>
              <w:jc w:val="center"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тыс. руб.</w:t>
            </w:r>
          </w:p>
        </w:tc>
      </w:tr>
      <w:tr w:rsidR="00362955" w:rsidRPr="005175F3" w:rsidTr="007C54AB">
        <w:tc>
          <w:tcPr>
            <w:tcW w:w="534" w:type="dxa"/>
            <w:vMerge/>
          </w:tcPr>
          <w:p w:rsidR="00362955" w:rsidRPr="00574EA3" w:rsidRDefault="00362955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2955" w:rsidRPr="00574EA3" w:rsidRDefault="00362955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62955" w:rsidRPr="00574EA3" w:rsidRDefault="00362955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2955" w:rsidRPr="00574EA3" w:rsidRDefault="003D0D16" w:rsidP="007C54AB">
            <w:pPr>
              <w:suppressAutoHyphens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м</w:t>
            </w:r>
            <w:r w:rsidR="00362955" w:rsidRPr="00574EA3">
              <w:rPr>
                <w:sz w:val="28"/>
                <w:szCs w:val="28"/>
              </w:rPr>
              <w:t xml:space="preserve">естный </w:t>
            </w:r>
          </w:p>
          <w:p w:rsidR="00362955" w:rsidRPr="00574EA3" w:rsidRDefault="003D0D16" w:rsidP="003D0D16">
            <w:pPr>
              <w:suppressAutoHyphens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б</w:t>
            </w:r>
            <w:r w:rsidR="00362955" w:rsidRPr="00574EA3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362955" w:rsidRPr="00574EA3" w:rsidRDefault="00362955" w:rsidP="007C54AB">
            <w:pPr>
              <w:suppressAutoHyphens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областной</w:t>
            </w:r>
          </w:p>
          <w:p w:rsidR="00362955" w:rsidRPr="00574EA3" w:rsidRDefault="00362955" w:rsidP="007C54AB">
            <w:pPr>
              <w:suppressAutoHyphens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362955" w:rsidRPr="00574EA3" w:rsidRDefault="003D0D16" w:rsidP="007C54AB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 w:rsidRPr="00574EA3">
              <w:rPr>
                <w:sz w:val="28"/>
                <w:szCs w:val="28"/>
              </w:rPr>
              <w:t>ф</w:t>
            </w:r>
            <w:r w:rsidR="00362955" w:rsidRPr="00574EA3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362955" w:rsidRPr="00574EA3">
              <w:rPr>
                <w:sz w:val="28"/>
                <w:szCs w:val="28"/>
              </w:rPr>
              <w:t xml:space="preserve"> </w:t>
            </w:r>
          </w:p>
          <w:p w:rsidR="00362955" w:rsidRPr="00574EA3" w:rsidRDefault="00362955" w:rsidP="007C54AB">
            <w:pPr>
              <w:suppressAutoHyphens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362955" w:rsidRPr="00574EA3" w:rsidRDefault="003D0D16" w:rsidP="007C54AB">
            <w:pPr>
              <w:suppressAutoHyphens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в</w:t>
            </w:r>
            <w:r w:rsidR="00362955" w:rsidRPr="00574EA3">
              <w:rPr>
                <w:sz w:val="28"/>
                <w:szCs w:val="28"/>
              </w:rPr>
              <w:t xml:space="preserve">небюджетные </w:t>
            </w:r>
          </w:p>
          <w:p w:rsidR="00362955" w:rsidRPr="00574EA3" w:rsidRDefault="00362955" w:rsidP="007C54AB">
            <w:pPr>
              <w:suppressAutoHyphens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средства</w:t>
            </w:r>
          </w:p>
        </w:tc>
      </w:tr>
      <w:tr w:rsidR="00362955" w:rsidRPr="005175F3" w:rsidTr="007C54AB">
        <w:tc>
          <w:tcPr>
            <w:tcW w:w="534" w:type="dxa"/>
          </w:tcPr>
          <w:p w:rsidR="00362955" w:rsidRPr="00574EA3" w:rsidRDefault="00362955" w:rsidP="007C54AB">
            <w:pPr>
              <w:suppressAutoHyphens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362955" w:rsidRPr="00574EA3" w:rsidRDefault="00362955" w:rsidP="007C54AB">
            <w:pPr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Установка эне</w:t>
            </w:r>
            <w:r w:rsidRPr="00574EA3">
              <w:rPr>
                <w:sz w:val="28"/>
                <w:szCs w:val="28"/>
              </w:rPr>
              <w:t>р</w:t>
            </w:r>
            <w:r w:rsidRPr="00574EA3">
              <w:rPr>
                <w:sz w:val="28"/>
                <w:szCs w:val="28"/>
              </w:rPr>
              <w:t>госберегающих светильников</w:t>
            </w:r>
          </w:p>
        </w:tc>
        <w:tc>
          <w:tcPr>
            <w:tcW w:w="1275" w:type="dxa"/>
            <w:vAlign w:val="center"/>
          </w:tcPr>
          <w:p w:rsidR="00362955" w:rsidRPr="00574EA3" w:rsidRDefault="00362955" w:rsidP="007C54AB">
            <w:pPr>
              <w:jc w:val="center"/>
              <w:rPr>
                <w:bCs/>
                <w:sz w:val="28"/>
                <w:szCs w:val="28"/>
              </w:rPr>
            </w:pPr>
            <w:r w:rsidRPr="00574EA3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418" w:type="dxa"/>
            <w:vAlign w:val="center"/>
          </w:tcPr>
          <w:p w:rsidR="00362955" w:rsidRPr="00574EA3" w:rsidRDefault="00362955" w:rsidP="007C54AB">
            <w:pPr>
              <w:jc w:val="center"/>
              <w:rPr>
                <w:bCs/>
                <w:sz w:val="28"/>
                <w:szCs w:val="28"/>
              </w:rPr>
            </w:pPr>
            <w:r w:rsidRPr="00574EA3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449" w:type="dxa"/>
            <w:vAlign w:val="center"/>
          </w:tcPr>
          <w:p w:rsidR="00362955" w:rsidRPr="00574EA3" w:rsidRDefault="00362955" w:rsidP="007C54AB">
            <w:pPr>
              <w:jc w:val="center"/>
              <w:rPr>
                <w:bCs/>
                <w:sz w:val="28"/>
                <w:szCs w:val="28"/>
              </w:rPr>
            </w:pPr>
            <w:r w:rsidRPr="00574EA3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386" w:type="dxa"/>
            <w:vAlign w:val="center"/>
          </w:tcPr>
          <w:p w:rsidR="00362955" w:rsidRPr="00574EA3" w:rsidRDefault="00362955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62955" w:rsidRPr="00574EA3" w:rsidRDefault="00362955" w:rsidP="007C54AB">
            <w:pPr>
              <w:jc w:val="center"/>
              <w:rPr>
                <w:sz w:val="28"/>
                <w:szCs w:val="28"/>
              </w:rPr>
            </w:pPr>
          </w:p>
        </w:tc>
      </w:tr>
      <w:tr w:rsidR="00362955" w:rsidRPr="005175F3" w:rsidTr="007C54AB">
        <w:tc>
          <w:tcPr>
            <w:tcW w:w="534" w:type="dxa"/>
          </w:tcPr>
          <w:p w:rsidR="00362955" w:rsidRPr="00574EA3" w:rsidRDefault="00362955" w:rsidP="007C54AB">
            <w:pPr>
              <w:suppressAutoHyphens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:rsidR="00362955" w:rsidRPr="00574EA3" w:rsidRDefault="00362955" w:rsidP="007C54AB">
            <w:pPr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Установка пл</w:t>
            </w:r>
            <w:r w:rsidRPr="00574EA3">
              <w:rPr>
                <w:sz w:val="28"/>
                <w:szCs w:val="28"/>
              </w:rPr>
              <w:t>а</w:t>
            </w:r>
            <w:r w:rsidRPr="00574EA3">
              <w:rPr>
                <w:sz w:val="28"/>
                <w:szCs w:val="28"/>
              </w:rPr>
              <w:t>стиковых око</w:t>
            </w:r>
            <w:r w:rsidRPr="00574EA3">
              <w:rPr>
                <w:sz w:val="28"/>
                <w:szCs w:val="28"/>
              </w:rPr>
              <w:t>н</w:t>
            </w:r>
            <w:r w:rsidRPr="00574EA3">
              <w:rPr>
                <w:sz w:val="28"/>
                <w:szCs w:val="28"/>
              </w:rPr>
              <w:t xml:space="preserve">ных блоков </w:t>
            </w:r>
          </w:p>
        </w:tc>
        <w:tc>
          <w:tcPr>
            <w:tcW w:w="1275" w:type="dxa"/>
            <w:vAlign w:val="center"/>
          </w:tcPr>
          <w:p w:rsidR="00362955" w:rsidRPr="00574EA3" w:rsidRDefault="00362955" w:rsidP="007C54AB">
            <w:pPr>
              <w:jc w:val="center"/>
              <w:rPr>
                <w:bCs/>
                <w:sz w:val="28"/>
                <w:szCs w:val="28"/>
              </w:rPr>
            </w:pPr>
            <w:r w:rsidRPr="00574EA3">
              <w:rPr>
                <w:bCs/>
                <w:sz w:val="28"/>
                <w:szCs w:val="28"/>
              </w:rPr>
              <w:t>40000</w:t>
            </w:r>
          </w:p>
        </w:tc>
        <w:tc>
          <w:tcPr>
            <w:tcW w:w="1418" w:type="dxa"/>
            <w:vAlign w:val="center"/>
          </w:tcPr>
          <w:p w:rsidR="00362955" w:rsidRPr="00574EA3" w:rsidRDefault="00362955" w:rsidP="007C54AB">
            <w:pPr>
              <w:jc w:val="center"/>
              <w:rPr>
                <w:bCs/>
                <w:sz w:val="28"/>
                <w:szCs w:val="28"/>
              </w:rPr>
            </w:pPr>
            <w:r w:rsidRPr="00574EA3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1449" w:type="dxa"/>
            <w:vAlign w:val="center"/>
          </w:tcPr>
          <w:p w:rsidR="00362955" w:rsidRPr="00574EA3" w:rsidRDefault="00362955" w:rsidP="007C54AB">
            <w:pPr>
              <w:jc w:val="center"/>
              <w:rPr>
                <w:bCs/>
                <w:sz w:val="28"/>
                <w:szCs w:val="28"/>
              </w:rPr>
            </w:pPr>
            <w:r w:rsidRPr="00574EA3">
              <w:rPr>
                <w:bCs/>
                <w:sz w:val="28"/>
                <w:szCs w:val="28"/>
              </w:rPr>
              <w:t>39935</w:t>
            </w:r>
          </w:p>
        </w:tc>
        <w:tc>
          <w:tcPr>
            <w:tcW w:w="1386" w:type="dxa"/>
            <w:vAlign w:val="center"/>
          </w:tcPr>
          <w:p w:rsidR="00362955" w:rsidRPr="00574EA3" w:rsidRDefault="00362955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62955" w:rsidRPr="00574EA3" w:rsidRDefault="00362955" w:rsidP="007C54AB">
            <w:pPr>
              <w:jc w:val="center"/>
              <w:rPr>
                <w:sz w:val="28"/>
                <w:szCs w:val="28"/>
              </w:rPr>
            </w:pPr>
          </w:p>
        </w:tc>
      </w:tr>
      <w:tr w:rsidR="00362955" w:rsidRPr="005175F3" w:rsidTr="007C54AB">
        <w:tc>
          <w:tcPr>
            <w:tcW w:w="534" w:type="dxa"/>
          </w:tcPr>
          <w:p w:rsidR="00362955" w:rsidRPr="00574EA3" w:rsidRDefault="00362955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62955" w:rsidRPr="00574EA3" w:rsidRDefault="00362955" w:rsidP="007C54AB">
            <w:pPr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  <w:vAlign w:val="center"/>
          </w:tcPr>
          <w:p w:rsidR="00362955" w:rsidRPr="00574EA3" w:rsidRDefault="00F50F48" w:rsidP="007C54AB">
            <w:pPr>
              <w:jc w:val="center"/>
              <w:rPr>
                <w:bCs/>
                <w:sz w:val="28"/>
                <w:szCs w:val="28"/>
              </w:rPr>
            </w:pPr>
            <w:r w:rsidRPr="00574EA3">
              <w:rPr>
                <w:bCs/>
                <w:sz w:val="28"/>
                <w:szCs w:val="28"/>
              </w:rPr>
              <w:t>40070</w:t>
            </w:r>
          </w:p>
        </w:tc>
        <w:tc>
          <w:tcPr>
            <w:tcW w:w="1418" w:type="dxa"/>
            <w:vAlign w:val="center"/>
          </w:tcPr>
          <w:p w:rsidR="00362955" w:rsidRPr="00574EA3" w:rsidRDefault="00F50F48" w:rsidP="007C54AB">
            <w:pPr>
              <w:jc w:val="center"/>
              <w:rPr>
                <w:bCs/>
                <w:sz w:val="28"/>
                <w:szCs w:val="28"/>
              </w:rPr>
            </w:pPr>
            <w:r w:rsidRPr="00574EA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449" w:type="dxa"/>
            <w:vAlign w:val="center"/>
          </w:tcPr>
          <w:p w:rsidR="00362955" w:rsidRPr="00574EA3" w:rsidRDefault="00F50F48" w:rsidP="007C54AB">
            <w:pPr>
              <w:jc w:val="center"/>
              <w:rPr>
                <w:bCs/>
                <w:sz w:val="28"/>
                <w:szCs w:val="28"/>
              </w:rPr>
            </w:pPr>
            <w:r w:rsidRPr="00574EA3">
              <w:rPr>
                <w:bCs/>
                <w:sz w:val="28"/>
                <w:szCs w:val="28"/>
              </w:rPr>
              <w:t>39970</w:t>
            </w:r>
          </w:p>
        </w:tc>
        <w:tc>
          <w:tcPr>
            <w:tcW w:w="1386" w:type="dxa"/>
            <w:vAlign w:val="center"/>
          </w:tcPr>
          <w:p w:rsidR="00362955" w:rsidRPr="00574EA3" w:rsidRDefault="00F50F48" w:rsidP="007C54AB">
            <w:pPr>
              <w:jc w:val="center"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0</w:t>
            </w:r>
          </w:p>
        </w:tc>
        <w:tc>
          <w:tcPr>
            <w:tcW w:w="1681" w:type="dxa"/>
            <w:vAlign w:val="center"/>
          </w:tcPr>
          <w:p w:rsidR="00362955" w:rsidRPr="00574EA3" w:rsidRDefault="00F50F48" w:rsidP="007C54AB">
            <w:pPr>
              <w:jc w:val="center"/>
              <w:rPr>
                <w:sz w:val="28"/>
                <w:szCs w:val="28"/>
              </w:rPr>
            </w:pPr>
            <w:r w:rsidRPr="00574EA3">
              <w:rPr>
                <w:sz w:val="28"/>
                <w:szCs w:val="28"/>
              </w:rPr>
              <w:t>0</w:t>
            </w:r>
          </w:p>
        </w:tc>
      </w:tr>
    </w:tbl>
    <w:p w:rsidR="00B87166" w:rsidRPr="005175F3" w:rsidRDefault="00B87166" w:rsidP="00634776">
      <w:pPr>
        <w:suppressAutoHyphens/>
        <w:rPr>
          <w:sz w:val="28"/>
          <w:szCs w:val="28"/>
          <w:highlight w:val="yellow"/>
        </w:rPr>
      </w:pPr>
    </w:p>
    <w:p w:rsidR="00126C7C" w:rsidRDefault="00126C7C" w:rsidP="00DF6781">
      <w:pPr>
        <w:suppressAutoHyphens/>
        <w:jc w:val="center"/>
        <w:rPr>
          <w:sz w:val="28"/>
          <w:szCs w:val="28"/>
        </w:rPr>
      </w:pPr>
    </w:p>
    <w:p w:rsidR="00126C7C" w:rsidRDefault="00126C7C" w:rsidP="00DF6781">
      <w:pPr>
        <w:suppressAutoHyphens/>
        <w:jc w:val="center"/>
        <w:rPr>
          <w:sz w:val="28"/>
          <w:szCs w:val="28"/>
        </w:rPr>
      </w:pPr>
    </w:p>
    <w:p w:rsidR="00126C7C" w:rsidRDefault="00126C7C" w:rsidP="00DF6781">
      <w:pPr>
        <w:suppressAutoHyphens/>
        <w:jc w:val="center"/>
        <w:rPr>
          <w:sz w:val="28"/>
          <w:szCs w:val="28"/>
        </w:rPr>
      </w:pPr>
    </w:p>
    <w:p w:rsidR="00B87166" w:rsidRPr="006D1D0B" w:rsidRDefault="00DF6781" w:rsidP="00DF6781">
      <w:pPr>
        <w:suppressAutoHyphens/>
        <w:jc w:val="center"/>
        <w:rPr>
          <w:sz w:val="28"/>
          <w:szCs w:val="28"/>
        </w:rPr>
      </w:pPr>
      <w:r w:rsidRPr="006D1D0B">
        <w:rPr>
          <w:sz w:val="28"/>
          <w:szCs w:val="28"/>
        </w:rPr>
        <w:lastRenderedPageBreak/>
        <w:t>Мероприятия по энергосбережению и повышению энергетической эффективности в жилищной сфере на 2015 год</w:t>
      </w:r>
      <w:r w:rsidR="00C552D5" w:rsidRPr="006D1D0B">
        <w:rPr>
          <w:sz w:val="28"/>
          <w:szCs w:val="28"/>
        </w:rPr>
        <w:t xml:space="preserve"> (в части финансирования)</w:t>
      </w:r>
    </w:p>
    <w:p w:rsidR="00B87166" w:rsidRPr="006D1D0B" w:rsidRDefault="00B87166" w:rsidP="00DF6781">
      <w:pPr>
        <w:suppressAutoHyphens/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AF2E3E" w:rsidRPr="005175F3" w:rsidTr="007C54AB">
        <w:tc>
          <w:tcPr>
            <w:tcW w:w="534" w:type="dxa"/>
            <w:vMerge w:val="restart"/>
          </w:tcPr>
          <w:p w:rsidR="00AF2E3E" w:rsidRPr="006D1D0B" w:rsidRDefault="00AF2E3E" w:rsidP="007C54AB">
            <w:pPr>
              <w:suppressAutoHyphens/>
              <w:rPr>
                <w:sz w:val="28"/>
                <w:szCs w:val="28"/>
                <w:lang w:val="en-US"/>
              </w:rPr>
            </w:pPr>
            <w:r w:rsidRPr="006D1D0B">
              <w:rPr>
                <w:sz w:val="28"/>
                <w:szCs w:val="28"/>
              </w:rPr>
              <w:t>№</w:t>
            </w:r>
          </w:p>
          <w:p w:rsidR="00AF2E3E" w:rsidRPr="006D1D0B" w:rsidRDefault="00AF2E3E" w:rsidP="007C54AB">
            <w:pPr>
              <w:suppressAutoHyphens/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1D0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1D0B">
              <w:rPr>
                <w:sz w:val="28"/>
                <w:szCs w:val="28"/>
              </w:rPr>
              <w:t>/</w:t>
            </w:r>
            <w:proofErr w:type="spellStart"/>
            <w:r w:rsidRPr="006D1D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AF2E3E" w:rsidRPr="006D1D0B" w:rsidRDefault="00AF2E3E" w:rsidP="007C54AB">
            <w:pPr>
              <w:suppressAutoHyphens/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AF2E3E" w:rsidRPr="006D1D0B" w:rsidRDefault="0079243A" w:rsidP="009554AB">
            <w:pPr>
              <w:suppressAutoHyphens/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Затраты (</w:t>
            </w:r>
            <w:proofErr w:type="spellStart"/>
            <w:r w:rsidRPr="006D1D0B">
              <w:rPr>
                <w:sz w:val="28"/>
                <w:szCs w:val="28"/>
              </w:rPr>
              <w:t>финан-совые</w:t>
            </w:r>
            <w:proofErr w:type="spellEnd"/>
            <w:r w:rsidRPr="006D1D0B">
              <w:rPr>
                <w:sz w:val="28"/>
                <w:szCs w:val="28"/>
              </w:rPr>
              <w:t xml:space="preserve"> </w:t>
            </w:r>
            <w:proofErr w:type="spellStart"/>
            <w:r w:rsidRPr="006D1D0B">
              <w:rPr>
                <w:sz w:val="28"/>
                <w:szCs w:val="28"/>
              </w:rPr>
              <w:t>средст-ва</w:t>
            </w:r>
            <w:proofErr w:type="spellEnd"/>
            <w:r w:rsidRPr="006D1D0B">
              <w:rPr>
                <w:sz w:val="28"/>
                <w:szCs w:val="28"/>
              </w:rPr>
              <w:t xml:space="preserve">) </w:t>
            </w:r>
            <w:proofErr w:type="spellStart"/>
            <w:r w:rsidRPr="006D1D0B">
              <w:rPr>
                <w:sz w:val="28"/>
                <w:szCs w:val="28"/>
              </w:rPr>
              <w:t>все-го</w:t>
            </w:r>
            <w:proofErr w:type="spellEnd"/>
            <w:r w:rsidRPr="006D1D0B">
              <w:rPr>
                <w:sz w:val="28"/>
                <w:szCs w:val="28"/>
              </w:rPr>
              <w:t>, тыс</w:t>
            </w:r>
            <w:proofErr w:type="gramStart"/>
            <w:r w:rsidRPr="006D1D0B">
              <w:rPr>
                <w:sz w:val="28"/>
                <w:szCs w:val="28"/>
              </w:rPr>
              <w:t>.р</w:t>
            </w:r>
            <w:proofErr w:type="gramEnd"/>
            <w:r w:rsidRPr="006D1D0B"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AF2E3E" w:rsidRPr="006D1D0B" w:rsidRDefault="00AF2E3E" w:rsidP="007C54AB">
            <w:pPr>
              <w:suppressAutoHyphens/>
              <w:jc w:val="center"/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по источникам финансирования,</w:t>
            </w:r>
          </w:p>
          <w:p w:rsidR="00AF2E3E" w:rsidRPr="006D1D0B" w:rsidRDefault="00AF2E3E" w:rsidP="007C54AB">
            <w:pPr>
              <w:suppressAutoHyphens/>
              <w:jc w:val="center"/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тыс. руб.</w:t>
            </w:r>
          </w:p>
        </w:tc>
      </w:tr>
      <w:tr w:rsidR="00AF2E3E" w:rsidRPr="005175F3" w:rsidTr="007C54AB">
        <w:tc>
          <w:tcPr>
            <w:tcW w:w="534" w:type="dxa"/>
            <w:vMerge/>
          </w:tcPr>
          <w:p w:rsidR="00AF2E3E" w:rsidRPr="006D1D0B" w:rsidRDefault="00AF2E3E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2E3E" w:rsidRPr="006D1D0B" w:rsidRDefault="00AF2E3E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F2E3E" w:rsidRPr="006D1D0B" w:rsidRDefault="00AF2E3E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F2E3E" w:rsidRPr="006D1D0B" w:rsidRDefault="00153BA9" w:rsidP="007C54AB">
            <w:pPr>
              <w:suppressAutoHyphens/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м</w:t>
            </w:r>
            <w:r w:rsidR="00AF2E3E" w:rsidRPr="006D1D0B">
              <w:rPr>
                <w:sz w:val="28"/>
                <w:szCs w:val="28"/>
              </w:rPr>
              <w:t xml:space="preserve">естный </w:t>
            </w:r>
          </w:p>
          <w:p w:rsidR="00AF2E3E" w:rsidRPr="006D1D0B" w:rsidRDefault="00153BA9" w:rsidP="00153BA9">
            <w:pPr>
              <w:suppressAutoHyphens/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б</w:t>
            </w:r>
            <w:r w:rsidR="00AF2E3E" w:rsidRPr="006D1D0B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AF2E3E" w:rsidRPr="006D1D0B" w:rsidRDefault="00AF2E3E" w:rsidP="007C54AB">
            <w:pPr>
              <w:suppressAutoHyphens/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областной</w:t>
            </w:r>
          </w:p>
          <w:p w:rsidR="00AF2E3E" w:rsidRPr="006D1D0B" w:rsidRDefault="00AF2E3E" w:rsidP="007C54AB">
            <w:pPr>
              <w:suppressAutoHyphens/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AF2E3E" w:rsidRPr="006D1D0B" w:rsidRDefault="00153BA9" w:rsidP="007C54AB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 w:rsidRPr="006D1D0B">
              <w:rPr>
                <w:sz w:val="28"/>
                <w:szCs w:val="28"/>
              </w:rPr>
              <w:t>ф</w:t>
            </w:r>
            <w:r w:rsidR="00AF2E3E" w:rsidRPr="006D1D0B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AF2E3E" w:rsidRPr="006D1D0B">
              <w:rPr>
                <w:sz w:val="28"/>
                <w:szCs w:val="28"/>
              </w:rPr>
              <w:t xml:space="preserve"> </w:t>
            </w:r>
          </w:p>
          <w:p w:rsidR="00AF2E3E" w:rsidRPr="006D1D0B" w:rsidRDefault="00AF2E3E" w:rsidP="007C54AB">
            <w:pPr>
              <w:suppressAutoHyphens/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AF2E3E" w:rsidRPr="006D1D0B" w:rsidRDefault="00153BA9" w:rsidP="007C54AB">
            <w:pPr>
              <w:suppressAutoHyphens/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в</w:t>
            </w:r>
            <w:r w:rsidR="00AF2E3E" w:rsidRPr="006D1D0B">
              <w:rPr>
                <w:sz w:val="28"/>
                <w:szCs w:val="28"/>
              </w:rPr>
              <w:t xml:space="preserve">небюджетные </w:t>
            </w:r>
          </w:p>
          <w:p w:rsidR="00AF2E3E" w:rsidRPr="006D1D0B" w:rsidRDefault="00AF2E3E" w:rsidP="007C54AB">
            <w:pPr>
              <w:suppressAutoHyphens/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средства</w:t>
            </w:r>
          </w:p>
        </w:tc>
      </w:tr>
      <w:tr w:rsidR="0046556A" w:rsidRPr="005175F3" w:rsidTr="007C54AB">
        <w:tc>
          <w:tcPr>
            <w:tcW w:w="534" w:type="dxa"/>
            <w:vAlign w:val="bottom"/>
          </w:tcPr>
          <w:p w:rsidR="0046556A" w:rsidRPr="006D1D0B" w:rsidRDefault="0046556A" w:rsidP="00F176E8">
            <w:pPr>
              <w:jc w:val="center"/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46556A" w:rsidRPr="006D1D0B" w:rsidRDefault="0046556A" w:rsidP="00F176E8">
            <w:pPr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Проведение энергетического обследования объектов ж</w:t>
            </w:r>
            <w:r w:rsidRPr="006D1D0B">
              <w:rPr>
                <w:sz w:val="28"/>
                <w:szCs w:val="28"/>
              </w:rPr>
              <w:t>и</w:t>
            </w:r>
            <w:r w:rsidRPr="006D1D0B">
              <w:rPr>
                <w:sz w:val="28"/>
                <w:szCs w:val="28"/>
              </w:rPr>
              <w:t xml:space="preserve">лищной сферы </w:t>
            </w:r>
          </w:p>
        </w:tc>
        <w:tc>
          <w:tcPr>
            <w:tcW w:w="1275" w:type="dxa"/>
            <w:vAlign w:val="center"/>
          </w:tcPr>
          <w:p w:rsidR="0046556A" w:rsidRPr="006D1D0B" w:rsidRDefault="0046556A" w:rsidP="00302B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46556A" w:rsidRPr="006D1D0B" w:rsidRDefault="0046556A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46556A" w:rsidRPr="006D1D0B" w:rsidRDefault="0046556A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46556A" w:rsidRPr="006D1D0B" w:rsidRDefault="0046556A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46556A" w:rsidRPr="006D1D0B" w:rsidRDefault="0046556A" w:rsidP="004655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556A" w:rsidRPr="005175F3" w:rsidTr="007C54AB">
        <w:tc>
          <w:tcPr>
            <w:tcW w:w="534" w:type="dxa"/>
            <w:vAlign w:val="bottom"/>
          </w:tcPr>
          <w:p w:rsidR="0046556A" w:rsidRPr="006D1D0B" w:rsidRDefault="0046556A" w:rsidP="00F176E8">
            <w:pPr>
              <w:jc w:val="center"/>
              <w:rPr>
                <w:sz w:val="28"/>
                <w:szCs w:val="28"/>
                <w:lang w:val="en-US"/>
              </w:rPr>
            </w:pPr>
            <w:r w:rsidRPr="006D1D0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46556A" w:rsidRPr="006D1D0B" w:rsidRDefault="0046556A" w:rsidP="00F176E8">
            <w:pPr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Теплоизоляция внутридомовых сетей</w:t>
            </w:r>
          </w:p>
        </w:tc>
        <w:tc>
          <w:tcPr>
            <w:tcW w:w="1275" w:type="dxa"/>
            <w:vAlign w:val="center"/>
          </w:tcPr>
          <w:p w:rsidR="0046556A" w:rsidRPr="006D1D0B" w:rsidRDefault="0046556A" w:rsidP="00302B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46556A" w:rsidRPr="006D1D0B" w:rsidRDefault="0046556A" w:rsidP="00F176E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49" w:type="dxa"/>
            <w:vAlign w:val="center"/>
          </w:tcPr>
          <w:p w:rsidR="0046556A" w:rsidRPr="006D1D0B" w:rsidRDefault="0046556A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46556A" w:rsidRPr="006D1D0B" w:rsidRDefault="0046556A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46556A" w:rsidRPr="006D1D0B" w:rsidRDefault="0046556A" w:rsidP="004655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556A" w:rsidRPr="005175F3" w:rsidTr="007C54AB">
        <w:tc>
          <w:tcPr>
            <w:tcW w:w="534" w:type="dxa"/>
            <w:vAlign w:val="bottom"/>
          </w:tcPr>
          <w:p w:rsidR="0046556A" w:rsidRPr="006D1D0B" w:rsidRDefault="0046556A" w:rsidP="00F176E8">
            <w:pPr>
              <w:jc w:val="center"/>
              <w:rPr>
                <w:sz w:val="28"/>
                <w:szCs w:val="28"/>
                <w:lang w:val="en-US"/>
              </w:rPr>
            </w:pPr>
            <w:r w:rsidRPr="006D1D0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46556A" w:rsidRPr="006D1D0B" w:rsidRDefault="0046556A" w:rsidP="00F176E8">
            <w:pPr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Установка эне</w:t>
            </w:r>
            <w:r w:rsidRPr="006D1D0B">
              <w:rPr>
                <w:sz w:val="28"/>
                <w:szCs w:val="28"/>
              </w:rPr>
              <w:t>р</w:t>
            </w:r>
            <w:r w:rsidRPr="006D1D0B">
              <w:rPr>
                <w:sz w:val="28"/>
                <w:szCs w:val="28"/>
              </w:rPr>
              <w:t>госберегающих светильников</w:t>
            </w:r>
          </w:p>
        </w:tc>
        <w:tc>
          <w:tcPr>
            <w:tcW w:w="1275" w:type="dxa"/>
            <w:vAlign w:val="center"/>
          </w:tcPr>
          <w:p w:rsidR="0046556A" w:rsidRPr="006D1D0B" w:rsidRDefault="0046556A" w:rsidP="00302B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46556A" w:rsidRPr="006D1D0B" w:rsidRDefault="0046556A" w:rsidP="00F176E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49" w:type="dxa"/>
            <w:vAlign w:val="center"/>
          </w:tcPr>
          <w:p w:rsidR="0046556A" w:rsidRPr="006D1D0B" w:rsidRDefault="0046556A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46556A" w:rsidRPr="006D1D0B" w:rsidRDefault="0046556A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46556A" w:rsidRPr="006D1D0B" w:rsidRDefault="0046556A" w:rsidP="004655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556A" w:rsidRPr="005175F3" w:rsidTr="007C54AB">
        <w:tc>
          <w:tcPr>
            <w:tcW w:w="534" w:type="dxa"/>
            <w:vAlign w:val="bottom"/>
          </w:tcPr>
          <w:p w:rsidR="0046556A" w:rsidRPr="006D1D0B" w:rsidRDefault="0046556A" w:rsidP="00F176E8">
            <w:pPr>
              <w:jc w:val="center"/>
              <w:rPr>
                <w:sz w:val="28"/>
                <w:szCs w:val="28"/>
                <w:lang w:val="en-US"/>
              </w:rPr>
            </w:pPr>
            <w:r w:rsidRPr="006D1D0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46556A" w:rsidRPr="006D1D0B" w:rsidRDefault="0046556A" w:rsidP="00F176E8">
            <w:pPr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Утилизация ртутьсодерж</w:t>
            </w:r>
            <w:r w:rsidRPr="006D1D0B">
              <w:rPr>
                <w:sz w:val="28"/>
                <w:szCs w:val="28"/>
              </w:rPr>
              <w:t>а</w:t>
            </w:r>
            <w:r w:rsidRPr="006D1D0B">
              <w:rPr>
                <w:sz w:val="28"/>
                <w:szCs w:val="28"/>
              </w:rPr>
              <w:t>щих ламп</w:t>
            </w:r>
          </w:p>
        </w:tc>
        <w:tc>
          <w:tcPr>
            <w:tcW w:w="1275" w:type="dxa"/>
            <w:vAlign w:val="center"/>
          </w:tcPr>
          <w:p w:rsidR="0046556A" w:rsidRPr="006D1D0B" w:rsidRDefault="00302B7E" w:rsidP="00302B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46556A" w:rsidRPr="00653DEC" w:rsidRDefault="0046556A" w:rsidP="00653D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49" w:type="dxa"/>
            <w:vAlign w:val="center"/>
          </w:tcPr>
          <w:p w:rsidR="0046556A" w:rsidRPr="006D1D0B" w:rsidRDefault="0046556A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46556A" w:rsidRPr="006D1D0B" w:rsidRDefault="0046556A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46556A" w:rsidRPr="006D1D0B" w:rsidRDefault="0046556A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556A" w:rsidRPr="005175F3" w:rsidTr="007C54AB">
        <w:tc>
          <w:tcPr>
            <w:tcW w:w="534" w:type="dxa"/>
            <w:vAlign w:val="bottom"/>
          </w:tcPr>
          <w:p w:rsidR="0046556A" w:rsidRPr="006D1D0B" w:rsidRDefault="0046556A" w:rsidP="00F176E8">
            <w:pPr>
              <w:jc w:val="center"/>
              <w:rPr>
                <w:sz w:val="28"/>
                <w:szCs w:val="28"/>
              </w:rPr>
            </w:pPr>
            <w:r w:rsidRPr="006D1D0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vAlign w:val="center"/>
          </w:tcPr>
          <w:p w:rsidR="0046556A" w:rsidRPr="006D1D0B" w:rsidRDefault="0046556A" w:rsidP="00F176E8">
            <w:pPr>
              <w:rPr>
                <w:bCs/>
                <w:sz w:val="28"/>
                <w:szCs w:val="28"/>
              </w:rPr>
            </w:pPr>
            <w:r w:rsidRPr="006D1D0B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46556A" w:rsidRPr="006D1D0B" w:rsidRDefault="0046556A" w:rsidP="00302B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46556A" w:rsidRPr="006D1D0B" w:rsidRDefault="0046556A" w:rsidP="00653DEC">
            <w:pPr>
              <w:jc w:val="center"/>
              <w:rPr>
                <w:color w:val="000000"/>
                <w:sz w:val="28"/>
                <w:szCs w:val="28"/>
              </w:rPr>
            </w:pPr>
            <w:r w:rsidRPr="006D1D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9" w:type="dxa"/>
            <w:vAlign w:val="center"/>
          </w:tcPr>
          <w:p w:rsidR="0046556A" w:rsidRPr="006D1D0B" w:rsidRDefault="0046556A" w:rsidP="00F176E8">
            <w:pPr>
              <w:jc w:val="center"/>
              <w:rPr>
                <w:color w:val="000000"/>
                <w:sz w:val="28"/>
                <w:szCs w:val="28"/>
              </w:rPr>
            </w:pPr>
            <w:r w:rsidRPr="006D1D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6" w:type="dxa"/>
            <w:vAlign w:val="center"/>
          </w:tcPr>
          <w:p w:rsidR="0046556A" w:rsidRPr="006D1D0B" w:rsidRDefault="0046556A" w:rsidP="00F176E8">
            <w:pPr>
              <w:jc w:val="center"/>
              <w:rPr>
                <w:color w:val="000000"/>
                <w:sz w:val="28"/>
                <w:szCs w:val="28"/>
              </w:rPr>
            </w:pPr>
            <w:r w:rsidRPr="006D1D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81" w:type="dxa"/>
            <w:vAlign w:val="center"/>
          </w:tcPr>
          <w:p w:rsidR="0046556A" w:rsidRPr="006D1D0B" w:rsidRDefault="0046556A" w:rsidP="00465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22664A" w:rsidRPr="005175F3" w:rsidRDefault="0022664A" w:rsidP="00634776">
      <w:pPr>
        <w:suppressAutoHyphens/>
        <w:rPr>
          <w:sz w:val="28"/>
          <w:szCs w:val="28"/>
          <w:highlight w:val="yellow"/>
        </w:rPr>
      </w:pPr>
    </w:p>
    <w:p w:rsidR="0022664A" w:rsidRPr="005175F3" w:rsidRDefault="0022664A" w:rsidP="00634776">
      <w:pPr>
        <w:suppressAutoHyphens/>
        <w:rPr>
          <w:sz w:val="28"/>
          <w:szCs w:val="28"/>
          <w:highlight w:val="yellow"/>
        </w:rPr>
      </w:pPr>
    </w:p>
    <w:p w:rsidR="0022664A" w:rsidRPr="008D6889" w:rsidRDefault="00115582" w:rsidP="00115582">
      <w:pPr>
        <w:suppressAutoHyphens/>
        <w:jc w:val="center"/>
        <w:rPr>
          <w:sz w:val="28"/>
          <w:szCs w:val="28"/>
        </w:rPr>
      </w:pPr>
      <w:r w:rsidRPr="008D6889">
        <w:rPr>
          <w:sz w:val="28"/>
          <w:szCs w:val="28"/>
        </w:rPr>
        <w:t>Мероприятия по энергосбережению и повышению энергетической эффективности в жилищной сфере на 2016 год</w:t>
      </w:r>
      <w:r w:rsidR="00C552D5" w:rsidRPr="008D6889">
        <w:rPr>
          <w:sz w:val="28"/>
          <w:szCs w:val="28"/>
        </w:rPr>
        <w:t xml:space="preserve"> (в части финансирования)</w:t>
      </w:r>
    </w:p>
    <w:p w:rsidR="0022664A" w:rsidRPr="008D6889" w:rsidRDefault="0022664A" w:rsidP="00634776">
      <w:pPr>
        <w:suppressAutoHyphens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05138E" w:rsidRPr="008D6889" w:rsidTr="007C54AB">
        <w:tc>
          <w:tcPr>
            <w:tcW w:w="534" w:type="dxa"/>
            <w:vMerge w:val="restart"/>
          </w:tcPr>
          <w:p w:rsidR="0005138E" w:rsidRPr="008D6889" w:rsidRDefault="0005138E" w:rsidP="007C54AB">
            <w:pPr>
              <w:suppressAutoHyphens/>
              <w:rPr>
                <w:sz w:val="28"/>
                <w:szCs w:val="28"/>
                <w:lang w:val="en-US"/>
              </w:rPr>
            </w:pPr>
            <w:r w:rsidRPr="008D6889">
              <w:rPr>
                <w:sz w:val="28"/>
                <w:szCs w:val="28"/>
              </w:rPr>
              <w:t>№</w:t>
            </w:r>
          </w:p>
          <w:p w:rsidR="0005138E" w:rsidRPr="008D6889" w:rsidRDefault="0005138E" w:rsidP="007C54AB">
            <w:pPr>
              <w:suppressAutoHyphens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688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6889">
              <w:rPr>
                <w:sz w:val="28"/>
                <w:szCs w:val="28"/>
              </w:rPr>
              <w:t>/</w:t>
            </w:r>
            <w:proofErr w:type="spellStart"/>
            <w:r w:rsidRPr="008D688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05138E" w:rsidRPr="008D6889" w:rsidRDefault="0005138E" w:rsidP="007C54AB">
            <w:pPr>
              <w:suppressAutoHyphens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05138E" w:rsidRPr="008D6889" w:rsidRDefault="0079243A" w:rsidP="009554AB">
            <w:pPr>
              <w:suppressAutoHyphens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Затраты (</w:t>
            </w:r>
            <w:proofErr w:type="spellStart"/>
            <w:r w:rsidRPr="008D6889">
              <w:rPr>
                <w:sz w:val="28"/>
                <w:szCs w:val="28"/>
              </w:rPr>
              <w:t>финан-совые</w:t>
            </w:r>
            <w:proofErr w:type="spellEnd"/>
            <w:r w:rsidRPr="008D6889">
              <w:rPr>
                <w:sz w:val="28"/>
                <w:szCs w:val="28"/>
              </w:rPr>
              <w:t xml:space="preserve"> </w:t>
            </w:r>
            <w:proofErr w:type="spellStart"/>
            <w:r w:rsidRPr="008D6889">
              <w:rPr>
                <w:sz w:val="28"/>
                <w:szCs w:val="28"/>
              </w:rPr>
              <w:t>средст-ва</w:t>
            </w:r>
            <w:proofErr w:type="spellEnd"/>
            <w:r w:rsidRPr="008D6889">
              <w:rPr>
                <w:sz w:val="28"/>
                <w:szCs w:val="28"/>
              </w:rPr>
              <w:t xml:space="preserve">) </w:t>
            </w:r>
            <w:proofErr w:type="spellStart"/>
            <w:r w:rsidRPr="008D6889">
              <w:rPr>
                <w:sz w:val="28"/>
                <w:szCs w:val="28"/>
              </w:rPr>
              <w:t>все-го</w:t>
            </w:r>
            <w:proofErr w:type="spellEnd"/>
            <w:r w:rsidRPr="008D6889">
              <w:rPr>
                <w:sz w:val="28"/>
                <w:szCs w:val="28"/>
              </w:rPr>
              <w:t>, тыс</w:t>
            </w:r>
            <w:proofErr w:type="gramStart"/>
            <w:r w:rsidRPr="008D6889">
              <w:rPr>
                <w:sz w:val="28"/>
                <w:szCs w:val="28"/>
              </w:rPr>
              <w:t>.р</w:t>
            </w:r>
            <w:proofErr w:type="gramEnd"/>
            <w:r w:rsidRPr="008D6889"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05138E" w:rsidRPr="008D6889" w:rsidRDefault="0005138E" w:rsidP="007C54AB">
            <w:pPr>
              <w:suppressAutoHyphens/>
              <w:jc w:val="center"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по источникам финансирования,</w:t>
            </w:r>
          </w:p>
          <w:p w:rsidR="0005138E" w:rsidRPr="008D6889" w:rsidRDefault="0005138E" w:rsidP="007C54AB">
            <w:pPr>
              <w:suppressAutoHyphens/>
              <w:jc w:val="center"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тыс. руб.</w:t>
            </w:r>
          </w:p>
        </w:tc>
      </w:tr>
      <w:tr w:rsidR="0005138E" w:rsidRPr="008D6889" w:rsidTr="007C54AB">
        <w:tc>
          <w:tcPr>
            <w:tcW w:w="534" w:type="dxa"/>
            <w:vMerge/>
          </w:tcPr>
          <w:p w:rsidR="0005138E" w:rsidRPr="008D6889" w:rsidRDefault="0005138E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5138E" w:rsidRPr="008D6889" w:rsidRDefault="0005138E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5138E" w:rsidRPr="008D6889" w:rsidRDefault="0005138E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138E" w:rsidRPr="008D6889" w:rsidRDefault="007A0CCC" w:rsidP="007C54AB">
            <w:pPr>
              <w:suppressAutoHyphens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м</w:t>
            </w:r>
            <w:r w:rsidR="0005138E" w:rsidRPr="008D6889">
              <w:rPr>
                <w:sz w:val="28"/>
                <w:szCs w:val="28"/>
              </w:rPr>
              <w:t xml:space="preserve">естный </w:t>
            </w:r>
          </w:p>
          <w:p w:rsidR="0005138E" w:rsidRPr="008D6889" w:rsidRDefault="007A0CCC" w:rsidP="007A0CCC">
            <w:pPr>
              <w:suppressAutoHyphens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б</w:t>
            </w:r>
            <w:r w:rsidR="0005138E" w:rsidRPr="008D6889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05138E" w:rsidRPr="008D6889" w:rsidRDefault="0005138E" w:rsidP="007C54AB">
            <w:pPr>
              <w:suppressAutoHyphens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областной</w:t>
            </w:r>
          </w:p>
          <w:p w:rsidR="0005138E" w:rsidRPr="008D6889" w:rsidRDefault="0005138E" w:rsidP="007C54AB">
            <w:pPr>
              <w:suppressAutoHyphens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05138E" w:rsidRPr="008D6889" w:rsidRDefault="007A0CCC" w:rsidP="007C54AB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 w:rsidRPr="008D6889">
              <w:rPr>
                <w:sz w:val="28"/>
                <w:szCs w:val="28"/>
              </w:rPr>
              <w:t>ф</w:t>
            </w:r>
            <w:r w:rsidR="0005138E" w:rsidRPr="008D6889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05138E" w:rsidRPr="008D6889">
              <w:rPr>
                <w:sz w:val="28"/>
                <w:szCs w:val="28"/>
              </w:rPr>
              <w:t xml:space="preserve"> </w:t>
            </w:r>
          </w:p>
          <w:p w:rsidR="0005138E" w:rsidRPr="008D6889" w:rsidRDefault="0005138E" w:rsidP="007C54AB">
            <w:pPr>
              <w:suppressAutoHyphens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05138E" w:rsidRPr="008D6889" w:rsidRDefault="007A0CCC" w:rsidP="007C54AB">
            <w:pPr>
              <w:suppressAutoHyphens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в</w:t>
            </w:r>
            <w:r w:rsidR="0005138E" w:rsidRPr="008D6889">
              <w:rPr>
                <w:sz w:val="28"/>
                <w:szCs w:val="28"/>
              </w:rPr>
              <w:t xml:space="preserve">небюджетные </w:t>
            </w:r>
          </w:p>
          <w:p w:rsidR="0005138E" w:rsidRPr="008D6889" w:rsidRDefault="0005138E" w:rsidP="007C54AB">
            <w:pPr>
              <w:suppressAutoHyphens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средства</w:t>
            </w:r>
          </w:p>
        </w:tc>
      </w:tr>
      <w:tr w:rsidR="0005138E" w:rsidRPr="008D6889" w:rsidTr="007C54AB">
        <w:tc>
          <w:tcPr>
            <w:tcW w:w="534" w:type="dxa"/>
            <w:vAlign w:val="bottom"/>
          </w:tcPr>
          <w:p w:rsidR="0005138E" w:rsidRPr="008D6889" w:rsidRDefault="0005138E" w:rsidP="007C54AB">
            <w:pPr>
              <w:jc w:val="center"/>
              <w:rPr>
                <w:sz w:val="28"/>
                <w:szCs w:val="28"/>
                <w:lang w:val="en-US"/>
              </w:rPr>
            </w:pPr>
            <w:r w:rsidRPr="008D68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05138E" w:rsidRPr="008D6889" w:rsidRDefault="0005138E" w:rsidP="007C54AB">
            <w:pPr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Проведение энергетического обследования объектов ж</w:t>
            </w:r>
            <w:r w:rsidRPr="008D6889">
              <w:rPr>
                <w:sz w:val="28"/>
                <w:szCs w:val="28"/>
              </w:rPr>
              <w:t>и</w:t>
            </w:r>
            <w:r w:rsidRPr="008D6889">
              <w:rPr>
                <w:sz w:val="28"/>
                <w:szCs w:val="28"/>
              </w:rPr>
              <w:t>лищной сферы</w:t>
            </w:r>
          </w:p>
        </w:tc>
        <w:tc>
          <w:tcPr>
            <w:tcW w:w="1275" w:type="dxa"/>
            <w:vAlign w:val="center"/>
          </w:tcPr>
          <w:p w:rsidR="0005138E" w:rsidRPr="008D6889" w:rsidRDefault="0005138E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4840</w:t>
            </w:r>
          </w:p>
        </w:tc>
        <w:tc>
          <w:tcPr>
            <w:tcW w:w="1418" w:type="dxa"/>
            <w:vAlign w:val="center"/>
          </w:tcPr>
          <w:p w:rsidR="0005138E" w:rsidRPr="008D6889" w:rsidRDefault="0005138E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05138E" w:rsidRPr="008D6889" w:rsidRDefault="0005138E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05138E" w:rsidRPr="008D6889" w:rsidRDefault="0005138E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05138E" w:rsidRPr="008D6889" w:rsidRDefault="0005138E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4840</w:t>
            </w:r>
          </w:p>
        </w:tc>
      </w:tr>
      <w:tr w:rsidR="0005138E" w:rsidRPr="008D6889" w:rsidTr="007C54AB">
        <w:tc>
          <w:tcPr>
            <w:tcW w:w="534" w:type="dxa"/>
            <w:vAlign w:val="bottom"/>
          </w:tcPr>
          <w:p w:rsidR="0005138E" w:rsidRPr="008D6889" w:rsidRDefault="0005138E" w:rsidP="007C54AB">
            <w:pPr>
              <w:jc w:val="center"/>
              <w:rPr>
                <w:sz w:val="28"/>
                <w:szCs w:val="28"/>
                <w:lang w:val="en-US"/>
              </w:rPr>
            </w:pPr>
            <w:r w:rsidRPr="008D688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05138E" w:rsidRPr="008D6889" w:rsidRDefault="0005138E" w:rsidP="007C54AB">
            <w:pPr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 xml:space="preserve">Теплоизоляция внутридомовых </w:t>
            </w:r>
            <w:r w:rsidRPr="008D6889">
              <w:rPr>
                <w:sz w:val="28"/>
                <w:szCs w:val="28"/>
              </w:rPr>
              <w:lastRenderedPageBreak/>
              <w:t>сетей</w:t>
            </w:r>
          </w:p>
        </w:tc>
        <w:tc>
          <w:tcPr>
            <w:tcW w:w="1275" w:type="dxa"/>
            <w:vAlign w:val="center"/>
          </w:tcPr>
          <w:p w:rsidR="0005138E" w:rsidRPr="008D6889" w:rsidRDefault="008D6889" w:rsidP="008D68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</w:t>
            </w:r>
          </w:p>
        </w:tc>
        <w:tc>
          <w:tcPr>
            <w:tcW w:w="1418" w:type="dxa"/>
            <w:vAlign w:val="center"/>
          </w:tcPr>
          <w:p w:rsidR="0005138E" w:rsidRPr="008D6889" w:rsidRDefault="0005138E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05138E" w:rsidRPr="008D6889" w:rsidRDefault="0005138E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05138E" w:rsidRPr="008D6889" w:rsidRDefault="0005138E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05138E" w:rsidRPr="008D6889" w:rsidRDefault="008829CD" w:rsidP="008829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05138E" w:rsidRPr="008D6889" w:rsidTr="007C54AB">
        <w:tc>
          <w:tcPr>
            <w:tcW w:w="534" w:type="dxa"/>
            <w:vAlign w:val="bottom"/>
          </w:tcPr>
          <w:p w:rsidR="0005138E" w:rsidRPr="008D6889" w:rsidRDefault="0005138E" w:rsidP="007C54AB">
            <w:pPr>
              <w:jc w:val="center"/>
              <w:rPr>
                <w:sz w:val="28"/>
                <w:szCs w:val="28"/>
                <w:lang w:val="en-US"/>
              </w:rPr>
            </w:pPr>
            <w:r w:rsidRPr="008D6889"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05138E" w:rsidRPr="008D6889" w:rsidRDefault="0005138E" w:rsidP="007C54AB">
            <w:pPr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Установка эне</w:t>
            </w:r>
            <w:r w:rsidRPr="008D6889">
              <w:rPr>
                <w:sz w:val="28"/>
                <w:szCs w:val="28"/>
              </w:rPr>
              <w:t>р</w:t>
            </w:r>
            <w:r w:rsidRPr="008D6889">
              <w:rPr>
                <w:sz w:val="28"/>
                <w:szCs w:val="28"/>
              </w:rPr>
              <w:t>госберегающих светильников</w:t>
            </w:r>
          </w:p>
        </w:tc>
        <w:tc>
          <w:tcPr>
            <w:tcW w:w="1275" w:type="dxa"/>
            <w:vAlign w:val="center"/>
          </w:tcPr>
          <w:p w:rsidR="0005138E" w:rsidRPr="008D6889" w:rsidRDefault="008D6889" w:rsidP="008D68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418" w:type="dxa"/>
            <w:vAlign w:val="center"/>
          </w:tcPr>
          <w:p w:rsidR="0005138E" w:rsidRPr="008D6889" w:rsidRDefault="0005138E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05138E" w:rsidRPr="008D6889" w:rsidRDefault="0005138E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05138E" w:rsidRPr="008D6889" w:rsidRDefault="0005138E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05138E" w:rsidRPr="008D6889" w:rsidRDefault="008829CD" w:rsidP="008829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</w:tr>
      <w:tr w:rsidR="0005138E" w:rsidRPr="008D6889" w:rsidTr="007C54AB">
        <w:tc>
          <w:tcPr>
            <w:tcW w:w="534" w:type="dxa"/>
            <w:vAlign w:val="bottom"/>
          </w:tcPr>
          <w:p w:rsidR="0005138E" w:rsidRPr="008D6889" w:rsidRDefault="0005138E" w:rsidP="007C54AB">
            <w:pPr>
              <w:jc w:val="center"/>
              <w:rPr>
                <w:sz w:val="28"/>
                <w:szCs w:val="28"/>
                <w:lang w:val="en-US"/>
              </w:rPr>
            </w:pPr>
            <w:r w:rsidRPr="008D688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05138E" w:rsidRPr="008D6889" w:rsidRDefault="0005138E" w:rsidP="007C54AB">
            <w:pPr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Утилизация ртутьсодерж</w:t>
            </w:r>
            <w:r w:rsidRPr="008D6889">
              <w:rPr>
                <w:sz w:val="28"/>
                <w:szCs w:val="28"/>
              </w:rPr>
              <w:t>а</w:t>
            </w:r>
            <w:r w:rsidRPr="008D6889">
              <w:rPr>
                <w:sz w:val="28"/>
                <w:szCs w:val="28"/>
              </w:rPr>
              <w:t>щих ламп</w:t>
            </w:r>
          </w:p>
        </w:tc>
        <w:tc>
          <w:tcPr>
            <w:tcW w:w="1275" w:type="dxa"/>
            <w:vAlign w:val="center"/>
          </w:tcPr>
          <w:p w:rsidR="0005138E" w:rsidRPr="008D6889" w:rsidRDefault="0005138E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5138E" w:rsidRPr="008D6889" w:rsidRDefault="0005138E" w:rsidP="007C54A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D6889">
              <w:rPr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1449" w:type="dxa"/>
            <w:vAlign w:val="center"/>
          </w:tcPr>
          <w:p w:rsidR="0005138E" w:rsidRPr="008D6889" w:rsidRDefault="0005138E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05138E" w:rsidRPr="008D6889" w:rsidRDefault="0005138E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05138E" w:rsidRPr="008D6889" w:rsidRDefault="0005138E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5138E" w:rsidRPr="005175F3" w:rsidTr="007C54AB">
        <w:tc>
          <w:tcPr>
            <w:tcW w:w="534" w:type="dxa"/>
            <w:vAlign w:val="bottom"/>
          </w:tcPr>
          <w:p w:rsidR="0005138E" w:rsidRPr="008D6889" w:rsidRDefault="0005138E" w:rsidP="007C54AB">
            <w:pPr>
              <w:jc w:val="center"/>
              <w:rPr>
                <w:sz w:val="28"/>
                <w:szCs w:val="28"/>
              </w:rPr>
            </w:pPr>
            <w:r w:rsidRPr="008D6889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vAlign w:val="center"/>
          </w:tcPr>
          <w:p w:rsidR="0005138E" w:rsidRPr="008D6889" w:rsidRDefault="0005138E" w:rsidP="007C54AB">
            <w:pPr>
              <w:rPr>
                <w:bCs/>
                <w:sz w:val="28"/>
                <w:szCs w:val="28"/>
              </w:rPr>
            </w:pPr>
            <w:r w:rsidRPr="008D6889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05138E" w:rsidRPr="008D6889" w:rsidRDefault="008D6889" w:rsidP="008D68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6391</w:t>
            </w:r>
          </w:p>
        </w:tc>
        <w:tc>
          <w:tcPr>
            <w:tcW w:w="1418" w:type="dxa"/>
            <w:vAlign w:val="center"/>
          </w:tcPr>
          <w:p w:rsidR="0005138E" w:rsidRPr="008D6889" w:rsidRDefault="0005138E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8D688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9" w:type="dxa"/>
            <w:vAlign w:val="center"/>
          </w:tcPr>
          <w:p w:rsidR="0005138E" w:rsidRPr="008D6889" w:rsidRDefault="0005138E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8D688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6" w:type="dxa"/>
            <w:vAlign w:val="center"/>
          </w:tcPr>
          <w:p w:rsidR="0005138E" w:rsidRPr="008D6889" w:rsidRDefault="0005138E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8D688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81" w:type="dxa"/>
            <w:vAlign w:val="center"/>
          </w:tcPr>
          <w:p w:rsidR="0005138E" w:rsidRPr="008D6889" w:rsidRDefault="008D6889" w:rsidP="008D68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6291</w:t>
            </w:r>
          </w:p>
        </w:tc>
      </w:tr>
    </w:tbl>
    <w:p w:rsidR="0022664A" w:rsidRPr="005175F3" w:rsidRDefault="0022664A" w:rsidP="00634776">
      <w:pPr>
        <w:suppressAutoHyphens/>
        <w:rPr>
          <w:sz w:val="28"/>
          <w:szCs w:val="28"/>
          <w:highlight w:val="yellow"/>
        </w:rPr>
      </w:pPr>
    </w:p>
    <w:p w:rsidR="00700EA5" w:rsidRPr="00424C12" w:rsidRDefault="00700EA5" w:rsidP="00700EA5">
      <w:pPr>
        <w:suppressAutoHyphens/>
        <w:jc w:val="center"/>
        <w:rPr>
          <w:sz w:val="28"/>
          <w:szCs w:val="28"/>
        </w:rPr>
      </w:pPr>
      <w:r w:rsidRPr="00424C12">
        <w:rPr>
          <w:sz w:val="28"/>
          <w:szCs w:val="28"/>
        </w:rPr>
        <w:t>Мероприятия по энергосбережению и повышению энергетической эффективности в жилищной сфере на 2017 год (в части финансирования)</w:t>
      </w:r>
    </w:p>
    <w:p w:rsidR="00700EA5" w:rsidRPr="00424C12" w:rsidRDefault="00700EA5" w:rsidP="00700EA5">
      <w:pPr>
        <w:suppressAutoHyphens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700EA5" w:rsidRPr="00424C12" w:rsidTr="00923A85">
        <w:tc>
          <w:tcPr>
            <w:tcW w:w="534" w:type="dxa"/>
            <w:vMerge w:val="restart"/>
          </w:tcPr>
          <w:p w:rsidR="00700EA5" w:rsidRPr="00424C12" w:rsidRDefault="00700EA5" w:rsidP="00923A85">
            <w:pPr>
              <w:suppressAutoHyphens/>
              <w:rPr>
                <w:sz w:val="28"/>
                <w:szCs w:val="28"/>
                <w:lang w:val="en-US"/>
              </w:rPr>
            </w:pPr>
            <w:r w:rsidRPr="00424C12">
              <w:rPr>
                <w:sz w:val="28"/>
                <w:szCs w:val="28"/>
              </w:rPr>
              <w:t>№</w:t>
            </w:r>
          </w:p>
          <w:p w:rsidR="00700EA5" w:rsidRPr="00424C12" w:rsidRDefault="00700EA5" w:rsidP="00923A85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4C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24C12">
              <w:rPr>
                <w:sz w:val="28"/>
                <w:szCs w:val="28"/>
              </w:rPr>
              <w:t>/</w:t>
            </w:r>
            <w:proofErr w:type="spellStart"/>
            <w:r w:rsidRPr="00424C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700EA5" w:rsidRPr="00424C12" w:rsidRDefault="00700EA5" w:rsidP="00923A85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700EA5" w:rsidRPr="00424C12" w:rsidRDefault="00700EA5" w:rsidP="00923A85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Затраты (</w:t>
            </w:r>
            <w:proofErr w:type="spellStart"/>
            <w:r w:rsidRPr="00424C12">
              <w:rPr>
                <w:sz w:val="28"/>
                <w:szCs w:val="28"/>
              </w:rPr>
              <w:t>финан-совые</w:t>
            </w:r>
            <w:proofErr w:type="spellEnd"/>
            <w:r w:rsidRPr="00424C12">
              <w:rPr>
                <w:sz w:val="28"/>
                <w:szCs w:val="28"/>
              </w:rPr>
              <w:t xml:space="preserve"> </w:t>
            </w:r>
            <w:proofErr w:type="spellStart"/>
            <w:r w:rsidRPr="00424C12">
              <w:rPr>
                <w:sz w:val="28"/>
                <w:szCs w:val="28"/>
              </w:rPr>
              <w:t>средст-ва</w:t>
            </w:r>
            <w:proofErr w:type="spellEnd"/>
            <w:r w:rsidRPr="00424C12">
              <w:rPr>
                <w:sz w:val="28"/>
                <w:szCs w:val="28"/>
              </w:rPr>
              <w:t xml:space="preserve">) </w:t>
            </w:r>
            <w:proofErr w:type="spellStart"/>
            <w:r w:rsidRPr="00424C12">
              <w:rPr>
                <w:sz w:val="28"/>
                <w:szCs w:val="28"/>
              </w:rPr>
              <w:t>все-го</w:t>
            </w:r>
            <w:proofErr w:type="spellEnd"/>
            <w:r w:rsidRPr="00424C12">
              <w:rPr>
                <w:sz w:val="28"/>
                <w:szCs w:val="28"/>
              </w:rPr>
              <w:t>, тыс</w:t>
            </w:r>
            <w:proofErr w:type="gramStart"/>
            <w:r w:rsidRPr="00424C12">
              <w:rPr>
                <w:sz w:val="28"/>
                <w:szCs w:val="28"/>
              </w:rPr>
              <w:t>.р</w:t>
            </w:r>
            <w:proofErr w:type="gramEnd"/>
            <w:r w:rsidRPr="00424C12"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700EA5" w:rsidRPr="00424C12" w:rsidRDefault="00700EA5" w:rsidP="00923A85">
            <w:pPr>
              <w:suppressAutoHyphens/>
              <w:jc w:val="center"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по источникам финансирования,</w:t>
            </w:r>
          </w:p>
          <w:p w:rsidR="00700EA5" w:rsidRPr="00424C12" w:rsidRDefault="00700EA5" w:rsidP="00923A85">
            <w:pPr>
              <w:suppressAutoHyphens/>
              <w:jc w:val="center"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тыс. руб.</w:t>
            </w:r>
          </w:p>
        </w:tc>
      </w:tr>
      <w:tr w:rsidR="00700EA5" w:rsidRPr="00424C12" w:rsidTr="00923A85">
        <w:tc>
          <w:tcPr>
            <w:tcW w:w="534" w:type="dxa"/>
            <w:vMerge/>
          </w:tcPr>
          <w:p w:rsidR="00700EA5" w:rsidRPr="00424C12" w:rsidRDefault="00700EA5" w:rsidP="00923A8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00EA5" w:rsidRPr="00424C12" w:rsidRDefault="00700EA5" w:rsidP="00923A8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00EA5" w:rsidRPr="00424C12" w:rsidRDefault="00700EA5" w:rsidP="00923A8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0EA5" w:rsidRPr="00424C12" w:rsidRDefault="00700EA5" w:rsidP="00923A85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 xml:space="preserve">местный </w:t>
            </w:r>
          </w:p>
          <w:p w:rsidR="00700EA5" w:rsidRPr="00424C12" w:rsidRDefault="00700EA5" w:rsidP="00923A85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449" w:type="dxa"/>
          </w:tcPr>
          <w:p w:rsidR="00700EA5" w:rsidRPr="00424C12" w:rsidRDefault="00700EA5" w:rsidP="00923A85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областной</w:t>
            </w:r>
          </w:p>
          <w:p w:rsidR="00700EA5" w:rsidRPr="00424C12" w:rsidRDefault="00700EA5" w:rsidP="00923A85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700EA5" w:rsidRPr="00424C12" w:rsidRDefault="00700EA5" w:rsidP="00923A85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 w:rsidRPr="00424C12">
              <w:rPr>
                <w:sz w:val="28"/>
                <w:szCs w:val="28"/>
              </w:rPr>
              <w:t>федераль-ный</w:t>
            </w:r>
            <w:proofErr w:type="spellEnd"/>
            <w:proofErr w:type="gramEnd"/>
            <w:r w:rsidRPr="00424C12">
              <w:rPr>
                <w:sz w:val="28"/>
                <w:szCs w:val="28"/>
              </w:rPr>
              <w:t xml:space="preserve"> </w:t>
            </w:r>
          </w:p>
          <w:p w:rsidR="00700EA5" w:rsidRPr="00424C12" w:rsidRDefault="00700EA5" w:rsidP="00923A85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700EA5" w:rsidRPr="00424C12" w:rsidRDefault="00700EA5" w:rsidP="00923A85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 xml:space="preserve">внебюджетные </w:t>
            </w:r>
          </w:p>
          <w:p w:rsidR="00700EA5" w:rsidRPr="00424C12" w:rsidRDefault="00700EA5" w:rsidP="00923A85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средства</w:t>
            </w:r>
          </w:p>
        </w:tc>
      </w:tr>
      <w:tr w:rsidR="00700EA5" w:rsidRPr="00424C12" w:rsidTr="00923A85">
        <w:tc>
          <w:tcPr>
            <w:tcW w:w="534" w:type="dxa"/>
            <w:vAlign w:val="bottom"/>
          </w:tcPr>
          <w:p w:rsidR="00700EA5" w:rsidRPr="00424C12" w:rsidRDefault="00700EA5" w:rsidP="00923A85">
            <w:pPr>
              <w:jc w:val="center"/>
              <w:rPr>
                <w:sz w:val="28"/>
                <w:szCs w:val="28"/>
                <w:lang w:val="en-US"/>
              </w:rPr>
            </w:pPr>
            <w:r w:rsidRPr="00424C1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700EA5" w:rsidRPr="00424C12" w:rsidRDefault="00700EA5" w:rsidP="00923A85">
            <w:pPr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Проведение энергетического обследования объектов ж</w:t>
            </w:r>
            <w:r w:rsidRPr="00424C12">
              <w:rPr>
                <w:sz w:val="28"/>
                <w:szCs w:val="28"/>
              </w:rPr>
              <w:t>и</w:t>
            </w:r>
            <w:r w:rsidRPr="00424C12">
              <w:rPr>
                <w:sz w:val="28"/>
                <w:szCs w:val="28"/>
              </w:rPr>
              <w:t>лищной сферы</w:t>
            </w:r>
          </w:p>
        </w:tc>
        <w:tc>
          <w:tcPr>
            <w:tcW w:w="1275" w:type="dxa"/>
            <w:vAlign w:val="center"/>
          </w:tcPr>
          <w:p w:rsidR="00700EA5" w:rsidRPr="00424C12" w:rsidRDefault="00700EA5" w:rsidP="00923A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4840</w:t>
            </w:r>
          </w:p>
        </w:tc>
        <w:tc>
          <w:tcPr>
            <w:tcW w:w="1418" w:type="dxa"/>
            <w:vAlign w:val="center"/>
          </w:tcPr>
          <w:p w:rsidR="00700EA5" w:rsidRPr="00424C12" w:rsidRDefault="00700EA5" w:rsidP="00923A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700EA5" w:rsidRPr="00424C12" w:rsidRDefault="00700EA5" w:rsidP="00923A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700EA5" w:rsidRPr="00424C12" w:rsidRDefault="00700EA5" w:rsidP="00923A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700EA5" w:rsidRPr="00424C12" w:rsidRDefault="00700EA5" w:rsidP="00923A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4840</w:t>
            </w:r>
          </w:p>
        </w:tc>
      </w:tr>
      <w:tr w:rsidR="00700EA5" w:rsidRPr="00424C12" w:rsidTr="00923A85">
        <w:tc>
          <w:tcPr>
            <w:tcW w:w="534" w:type="dxa"/>
            <w:vAlign w:val="bottom"/>
          </w:tcPr>
          <w:p w:rsidR="00700EA5" w:rsidRPr="00424C12" w:rsidRDefault="00700EA5" w:rsidP="00923A85">
            <w:pPr>
              <w:jc w:val="center"/>
              <w:rPr>
                <w:sz w:val="28"/>
                <w:szCs w:val="28"/>
                <w:lang w:val="en-US"/>
              </w:rPr>
            </w:pPr>
            <w:r w:rsidRPr="00424C1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700EA5" w:rsidRPr="00424C12" w:rsidRDefault="00700EA5" w:rsidP="00923A85">
            <w:pPr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Теплоизоляция внутридомовых сетей</w:t>
            </w:r>
          </w:p>
        </w:tc>
        <w:tc>
          <w:tcPr>
            <w:tcW w:w="1275" w:type="dxa"/>
            <w:vAlign w:val="center"/>
          </w:tcPr>
          <w:p w:rsidR="00700EA5" w:rsidRPr="00424C12" w:rsidRDefault="00700EA5" w:rsidP="00923A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vAlign w:val="center"/>
          </w:tcPr>
          <w:p w:rsidR="00700EA5" w:rsidRPr="00424C12" w:rsidRDefault="00700EA5" w:rsidP="00923A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700EA5" w:rsidRPr="00424C12" w:rsidRDefault="00700EA5" w:rsidP="00923A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700EA5" w:rsidRPr="00424C12" w:rsidRDefault="00700EA5" w:rsidP="00923A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700EA5" w:rsidRPr="00424C12" w:rsidRDefault="00700EA5" w:rsidP="00923A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150</w:t>
            </w:r>
          </w:p>
        </w:tc>
      </w:tr>
      <w:tr w:rsidR="00700EA5" w:rsidRPr="00424C12" w:rsidTr="00923A85">
        <w:tc>
          <w:tcPr>
            <w:tcW w:w="534" w:type="dxa"/>
            <w:vAlign w:val="bottom"/>
          </w:tcPr>
          <w:p w:rsidR="00700EA5" w:rsidRPr="00424C12" w:rsidRDefault="00700EA5" w:rsidP="00923A85">
            <w:pPr>
              <w:jc w:val="center"/>
              <w:rPr>
                <w:sz w:val="28"/>
                <w:szCs w:val="28"/>
                <w:lang w:val="en-US"/>
              </w:rPr>
            </w:pPr>
            <w:r w:rsidRPr="00424C1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700EA5" w:rsidRPr="00424C12" w:rsidRDefault="00700EA5" w:rsidP="00923A85">
            <w:pPr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Установка эне</w:t>
            </w:r>
            <w:r w:rsidRPr="00424C12">
              <w:rPr>
                <w:sz w:val="28"/>
                <w:szCs w:val="28"/>
              </w:rPr>
              <w:t>р</w:t>
            </w:r>
            <w:r w:rsidRPr="00424C12">
              <w:rPr>
                <w:sz w:val="28"/>
                <w:szCs w:val="28"/>
              </w:rPr>
              <w:t>госберегающих светильников</w:t>
            </w:r>
          </w:p>
        </w:tc>
        <w:tc>
          <w:tcPr>
            <w:tcW w:w="1275" w:type="dxa"/>
            <w:vAlign w:val="center"/>
          </w:tcPr>
          <w:p w:rsidR="00700EA5" w:rsidRPr="00424C12" w:rsidRDefault="00700EA5" w:rsidP="00923A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105</w:t>
            </w:r>
          </w:p>
        </w:tc>
        <w:tc>
          <w:tcPr>
            <w:tcW w:w="1418" w:type="dxa"/>
            <w:vAlign w:val="center"/>
          </w:tcPr>
          <w:p w:rsidR="00700EA5" w:rsidRPr="00424C12" w:rsidRDefault="00700EA5" w:rsidP="00923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700EA5" w:rsidRPr="00424C12" w:rsidRDefault="00700EA5" w:rsidP="00923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700EA5" w:rsidRPr="00424C12" w:rsidRDefault="00700EA5" w:rsidP="00923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700EA5" w:rsidRPr="00424C12" w:rsidRDefault="00700EA5" w:rsidP="00923A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105</w:t>
            </w:r>
          </w:p>
        </w:tc>
      </w:tr>
      <w:tr w:rsidR="00700EA5" w:rsidRPr="00424C12" w:rsidTr="00923A85">
        <w:tc>
          <w:tcPr>
            <w:tcW w:w="534" w:type="dxa"/>
            <w:vAlign w:val="bottom"/>
          </w:tcPr>
          <w:p w:rsidR="00700EA5" w:rsidRPr="00424C12" w:rsidRDefault="00700EA5" w:rsidP="00923A85">
            <w:pPr>
              <w:jc w:val="center"/>
              <w:rPr>
                <w:sz w:val="28"/>
                <w:szCs w:val="28"/>
                <w:lang w:val="en-US"/>
              </w:rPr>
            </w:pPr>
            <w:r w:rsidRPr="00424C1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700EA5" w:rsidRPr="00424C12" w:rsidRDefault="00700EA5" w:rsidP="00923A85">
            <w:pPr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Утилизация ртутьсодерж</w:t>
            </w:r>
            <w:r w:rsidRPr="00424C12">
              <w:rPr>
                <w:sz w:val="28"/>
                <w:szCs w:val="28"/>
              </w:rPr>
              <w:t>а</w:t>
            </w:r>
            <w:r w:rsidRPr="00424C12">
              <w:rPr>
                <w:sz w:val="28"/>
                <w:szCs w:val="28"/>
              </w:rPr>
              <w:t>щих ламп</w:t>
            </w:r>
          </w:p>
        </w:tc>
        <w:tc>
          <w:tcPr>
            <w:tcW w:w="1275" w:type="dxa"/>
            <w:vAlign w:val="center"/>
          </w:tcPr>
          <w:p w:rsidR="00700EA5" w:rsidRPr="00424C12" w:rsidRDefault="00700EA5" w:rsidP="00923A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700EA5" w:rsidRPr="00424C12" w:rsidRDefault="00700EA5" w:rsidP="00923A8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24C12">
              <w:rPr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1449" w:type="dxa"/>
            <w:vAlign w:val="center"/>
          </w:tcPr>
          <w:p w:rsidR="00700EA5" w:rsidRPr="00424C12" w:rsidRDefault="00700EA5" w:rsidP="00923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700EA5" w:rsidRPr="00424C12" w:rsidRDefault="00700EA5" w:rsidP="00923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700EA5" w:rsidRPr="00424C12" w:rsidRDefault="00700EA5" w:rsidP="00923A8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0EA5" w:rsidRPr="00424C12" w:rsidTr="00923A85">
        <w:tc>
          <w:tcPr>
            <w:tcW w:w="534" w:type="dxa"/>
            <w:vAlign w:val="bottom"/>
          </w:tcPr>
          <w:p w:rsidR="00700EA5" w:rsidRPr="00424C12" w:rsidRDefault="00700EA5" w:rsidP="00923A85">
            <w:pPr>
              <w:jc w:val="center"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vAlign w:val="center"/>
          </w:tcPr>
          <w:p w:rsidR="00700EA5" w:rsidRPr="00424C12" w:rsidRDefault="00700EA5" w:rsidP="00923A85">
            <w:pPr>
              <w:rPr>
                <w:bCs/>
                <w:sz w:val="28"/>
                <w:szCs w:val="28"/>
              </w:rPr>
            </w:pPr>
            <w:r w:rsidRPr="00424C1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700EA5" w:rsidRPr="00424C12" w:rsidRDefault="00700EA5" w:rsidP="00923A85">
            <w:pPr>
              <w:jc w:val="center"/>
              <w:rPr>
                <w:color w:val="000000"/>
                <w:sz w:val="28"/>
                <w:szCs w:val="28"/>
              </w:rPr>
            </w:pPr>
            <w:r w:rsidRPr="00424C12">
              <w:rPr>
                <w:color w:val="000000"/>
                <w:sz w:val="28"/>
                <w:szCs w:val="28"/>
              </w:rPr>
              <w:t>5195</w:t>
            </w:r>
          </w:p>
        </w:tc>
        <w:tc>
          <w:tcPr>
            <w:tcW w:w="1418" w:type="dxa"/>
            <w:vAlign w:val="center"/>
          </w:tcPr>
          <w:p w:rsidR="00700EA5" w:rsidRPr="00424C12" w:rsidRDefault="00700EA5" w:rsidP="00923A85">
            <w:pPr>
              <w:jc w:val="center"/>
              <w:rPr>
                <w:color w:val="000000"/>
                <w:sz w:val="28"/>
                <w:szCs w:val="28"/>
              </w:rPr>
            </w:pPr>
            <w:r w:rsidRPr="00424C1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9" w:type="dxa"/>
            <w:vAlign w:val="center"/>
          </w:tcPr>
          <w:p w:rsidR="00700EA5" w:rsidRPr="00424C12" w:rsidRDefault="00700EA5" w:rsidP="00923A85">
            <w:pPr>
              <w:jc w:val="center"/>
              <w:rPr>
                <w:color w:val="000000"/>
                <w:sz w:val="28"/>
                <w:szCs w:val="28"/>
              </w:rPr>
            </w:pPr>
            <w:r w:rsidRPr="00424C1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6" w:type="dxa"/>
            <w:vAlign w:val="center"/>
          </w:tcPr>
          <w:p w:rsidR="00700EA5" w:rsidRPr="00424C12" w:rsidRDefault="00700EA5" w:rsidP="00923A85">
            <w:pPr>
              <w:jc w:val="center"/>
              <w:rPr>
                <w:color w:val="000000"/>
                <w:sz w:val="28"/>
                <w:szCs w:val="28"/>
              </w:rPr>
            </w:pPr>
            <w:r w:rsidRPr="00424C1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81" w:type="dxa"/>
            <w:vAlign w:val="center"/>
          </w:tcPr>
          <w:p w:rsidR="00700EA5" w:rsidRPr="00424C12" w:rsidRDefault="00700EA5" w:rsidP="00923A85">
            <w:pPr>
              <w:jc w:val="center"/>
              <w:rPr>
                <w:color w:val="000000"/>
                <w:sz w:val="28"/>
                <w:szCs w:val="28"/>
              </w:rPr>
            </w:pPr>
            <w:r w:rsidRPr="00424C12">
              <w:rPr>
                <w:color w:val="000000"/>
                <w:sz w:val="28"/>
                <w:szCs w:val="28"/>
              </w:rPr>
              <w:t>5095</w:t>
            </w:r>
          </w:p>
        </w:tc>
      </w:tr>
    </w:tbl>
    <w:p w:rsidR="00700EA5" w:rsidRPr="00424C12" w:rsidRDefault="00700EA5" w:rsidP="00700EA5">
      <w:pPr>
        <w:suppressAutoHyphens/>
        <w:rPr>
          <w:sz w:val="28"/>
          <w:szCs w:val="28"/>
          <w:highlight w:val="yellow"/>
        </w:rPr>
      </w:pPr>
    </w:p>
    <w:p w:rsidR="000E0DCF" w:rsidRPr="005175F3" w:rsidRDefault="000E0DCF" w:rsidP="00140B2D">
      <w:pPr>
        <w:suppressAutoHyphens/>
        <w:jc w:val="center"/>
        <w:rPr>
          <w:sz w:val="28"/>
          <w:szCs w:val="28"/>
          <w:highlight w:val="yellow"/>
        </w:rPr>
      </w:pPr>
    </w:p>
    <w:p w:rsidR="0022664A" w:rsidRPr="00424C12" w:rsidRDefault="00140B2D" w:rsidP="00140B2D">
      <w:pPr>
        <w:suppressAutoHyphens/>
        <w:jc w:val="center"/>
        <w:rPr>
          <w:sz w:val="28"/>
          <w:szCs w:val="28"/>
        </w:rPr>
      </w:pPr>
      <w:r w:rsidRPr="00424C12">
        <w:rPr>
          <w:sz w:val="28"/>
          <w:szCs w:val="28"/>
        </w:rPr>
        <w:t>Мероприятия по энергосбережению и повышению энергетической эффективности в системах коммунальной инфраструктуры на 201</w:t>
      </w:r>
      <w:r w:rsidR="00700EA5" w:rsidRPr="00424C12">
        <w:rPr>
          <w:sz w:val="28"/>
          <w:szCs w:val="28"/>
        </w:rPr>
        <w:t>5</w:t>
      </w:r>
      <w:r w:rsidRPr="00424C12">
        <w:rPr>
          <w:sz w:val="28"/>
          <w:szCs w:val="28"/>
        </w:rPr>
        <w:t xml:space="preserve"> год</w:t>
      </w:r>
    </w:p>
    <w:p w:rsidR="00C552D5" w:rsidRPr="00424C12" w:rsidRDefault="00C552D5" w:rsidP="00140B2D">
      <w:pPr>
        <w:suppressAutoHyphens/>
        <w:jc w:val="center"/>
        <w:rPr>
          <w:sz w:val="28"/>
          <w:szCs w:val="28"/>
        </w:rPr>
      </w:pPr>
      <w:r w:rsidRPr="00424C12">
        <w:rPr>
          <w:sz w:val="28"/>
          <w:szCs w:val="28"/>
        </w:rPr>
        <w:t>(в части финансирования)</w:t>
      </w:r>
    </w:p>
    <w:p w:rsidR="0022664A" w:rsidRPr="005175F3" w:rsidRDefault="0022664A" w:rsidP="00634776">
      <w:pPr>
        <w:suppressAutoHyphens/>
        <w:rPr>
          <w:sz w:val="28"/>
          <w:szCs w:val="28"/>
          <w:highlight w:val="yellow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F24F07" w:rsidRPr="005175F3" w:rsidTr="007C54AB">
        <w:tc>
          <w:tcPr>
            <w:tcW w:w="534" w:type="dxa"/>
            <w:vMerge w:val="restart"/>
          </w:tcPr>
          <w:p w:rsidR="00F24F07" w:rsidRPr="00424C12" w:rsidRDefault="00F24F07" w:rsidP="007C54AB">
            <w:pPr>
              <w:suppressAutoHyphens/>
              <w:rPr>
                <w:sz w:val="28"/>
                <w:szCs w:val="28"/>
                <w:lang w:val="en-US"/>
              </w:rPr>
            </w:pPr>
            <w:r w:rsidRPr="00424C12">
              <w:rPr>
                <w:sz w:val="28"/>
                <w:szCs w:val="28"/>
              </w:rPr>
              <w:t>№</w:t>
            </w:r>
          </w:p>
          <w:p w:rsidR="00F24F07" w:rsidRPr="00424C12" w:rsidRDefault="00F24F07" w:rsidP="007C54AB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4C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24C12">
              <w:rPr>
                <w:sz w:val="28"/>
                <w:szCs w:val="28"/>
              </w:rPr>
              <w:t>/</w:t>
            </w:r>
            <w:proofErr w:type="spellStart"/>
            <w:r w:rsidRPr="00424C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F24F07" w:rsidRPr="00424C12" w:rsidRDefault="00F24F07" w:rsidP="007C54AB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F24F07" w:rsidRPr="00424C12" w:rsidRDefault="0079243A" w:rsidP="009554AB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Затраты (</w:t>
            </w:r>
            <w:proofErr w:type="spellStart"/>
            <w:r w:rsidRPr="00424C12">
              <w:rPr>
                <w:sz w:val="28"/>
                <w:szCs w:val="28"/>
              </w:rPr>
              <w:t>финан-совые</w:t>
            </w:r>
            <w:proofErr w:type="spellEnd"/>
            <w:r w:rsidRPr="00424C12">
              <w:rPr>
                <w:sz w:val="28"/>
                <w:szCs w:val="28"/>
              </w:rPr>
              <w:t xml:space="preserve"> </w:t>
            </w:r>
            <w:proofErr w:type="spellStart"/>
            <w:r w:rsidRPr="00424C12">
              <w:rPr>
                <w:sz w:val="28"/>
                <w:szCs w:val="28"/>
              </w:rPr>
              <w:t>средст-</w:t>
            </w:r>
            <w:r w:rsidRPr="00424C12">
              <w:rPr>
                <w:sz w:val="28"/>
                <w:szCs w:val="28"/>
              </w:rPr>
              <w:lastRenderedPageBreak/>
              <w:t>ва</w:t>
            </w:r>
            <w:proofErr w:type="spellEnd"/>
            <w:r w:rsidRPr="00424C12">
              <w:rPr>
                <w:sz w:val="28"/>
                <w:szCs w:val="28"/>
              </w:rPr>
              <w:t xml:space="preserve">) </w:t>
            </w:r>
            <w:proofErr w:type="spellStart"/>
            <w:r w:rsidRPr="00424C12">
              <w:rPr>
                <w:sz w:val="28"/>
                <w:szCs w:val="28"/>
              </w:rPr>
              <w:t>все-го</w:t>
            </w:r>
            <w:proofErr w:type="spellEnd"/>
            <w:r w:rsidRPr="00424C12">
              <w:rPr>
                <w:sz w:val="28"/>
                <w:szCs w:val="28"/>
              </w:rPr>
              <w:t>, тыс</w:t>
            </w:r>
            <w:proofErr w:type="gramStart"/>
            <w:r w:rsidRPr="00424C12">
              <w:rPr>
                <w:sz w:val="28"/>
                <w:szCs w:val="28"/>
              </w:rPr>
              <w:t>.р</w:t>
            </w:r>
            <w:proofErr w:type="gramEnd"/>
            <w:r w:rsidRPr="00424C12"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F24F07" w:rsidRPr="00424C12" w:rsidRDefault="00F24F07" w:rsidP="007C54AB">
            <w:pPr>
              <w:suppressAutoHyphens/>
              <w:jc w:val="center"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lastRenderedPageBreak/>
              <w:t>по источникам финансирования,</w:t>
            </w:r>
          </w:p>
          <w:p w:rsidR="00F24F07" w:rsidRPr="00424C12" w:rsidRDefault="00F24F07" w:rsidP="007C54AB">
            <w:pPr>
              <w:suppressAutoHyphens/>
              <w:jc w:val="center"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тыс. руб.</w:t>
            </w:r>
          </w:p>
        </w:tc>
      </w:tr>
      <w:tr w:rsidR="00F24F07" w:rsidRPr="005175F3" w:rsidTr="007C54AB">
        <w:tc>
          <w:tcPr>
            <w:tcW w:w="534" w:type="dxa"/>
            <w:vMerge/>
          </w:tcPr>
          <w:p w:rsidR="00F24F07" w:rsidRPr="00424C12" w:rsidRDefault="00F24F07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24F07" w:rsidRPr="00424C12" w:rsidRDefault="00F24F07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24F07" w:rsidRPr="00424C12" w:rsidRDefault="00F24F07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4F07" w:rsidRPr="00424C12" w:rsidRDefault="00D83938" w:rsidP="007C54AB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м</w:t>
            </w:r>
            <w:r w:rsidR="00F24F07" w:rsidRPr="00424C12">
              <w:rPr>
                <w:sz w:val="28"/>
                <w:szCs w:val="28"/>
              </w:rPr>
              <w:t xml:space="preserve">естный </w:t>
            </w:r>
          </w:p>
          <w:p w:rsidR="00F24F07" w:rsidRPr="00424C12" w:rsidRDefault="00D83938" w:rsidP="00D83938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б</w:t>
            </w:r>
            <w:r w:rsidR="00F24F07" w:rsidRPr="00424C12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F24F07" w:rsidRPr="00424C12" w:rsidRDefault="00F24F07" w:rsidP="007C54AB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>областной</w:t>
            </w:r>
          </w:p>
          <w:p w:rsidR="00F24F07" w:rsidRPr="00424C12" w:rsidRDefault="00F24F07" w:rsidP="007C54AB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F24F07" w:rsidRPr="00424C12" w:rsidRDefault="00D83938" w:rsidP="007C54AB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 w:rsidRPr="00424C12">
              <w:rPr>
                <w:sz w:val="28"/>
                <w:szCs w:val="28"/>
              </w:rPr>
              <w:t>ф</w:t>
            </w:r>
            <w:r w:rsidR="00F24F07" w:rsidRPr="00424C12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F24F07" w:rsidRPr="00424C12">
              <w:rPr>
                <w:sz w:val="28"/>
                <w:szCs w:val="28"/>
              </w:rPr>
              <w:t xml:space="preserve"> </w:t>
            </w:r>
          </w:p>
          <w:p w:rsidR="00F24F07" w:rsidRPr="00424C12" w:rsidRDefault="00F24F07" w:rsidP="007C54AB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681" w:type="dxa"/>
          </w:tcPr>
          <w:p w:rsidR="00F24F07" w:rsidRPr="00424C12" w:rsidRDefault="00D83938" w:rsidP="007C54AB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lastRenderedPageBreak/>
              <w:t>в</w:t>
            </w:r>
            <w:r w:rsidR="00F24F07" w:rsidRPr="00424C12">
              <w:rPr>
                <w:sz w:val="28"/>
                <w:szCs w:val="28"/>
              </w:rPr>
              <w:t xml:space="preserve">небюджетные </w:t>
            </w:r>
          </w:p>
          <w:p w:rsidR="00F24F07" w:rsidRPr="00424C12" w:rsidRDefault="00F24F07" w:rsidP="007C54AB">
            <w:pPr>
              <w:suppressAutoHyphens/>
              <w:rPr>
                <w:sz w:val="28"/>
                <w:szCs w:val="28"/>
              </w:rPr>
            </w:pPr>
            <w:r w:rsidRPr="00424C12">
              <w:rPr>
                <w:sz w:val="28"/>
                <w:szCs w:val="28"/>
              </w:rPr>
              <w:lastRenderedPageBreak/>
              <w:t>средства</w:t>
            </w:r>
          </w:p>
        </w:tc>
      </w:tr>
      <w:tr w:rsidR="00626BCC" w:rsidRPr="005175F3" w:rsidTr="000870B2">
        <w:tc>
          <w:tcPr>
            <w:tcW w:w="534" w:type="dxa"/>
            <w:vAlign w:val="center"/>
          </w:tcPr>
          <w:p w:rsidR="00626BCC" w:rsidRPr="00626BCC" w:rsidRDefault="00626BCC" w:rsidP="000870B2">
            <w:pPr>
              <w:jc w:val="center"/>
              <w:rPr>
                <w:sz w:val="28"/>
                <w:szCs w:val="28"/>
                <w:lang w:val="en-US"/>
              </w:rPr>
            </w:pPr>
            <w:r w:rsidRPr="00626BCC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268" w:type="dxa"/>
          </w:tcPr>
          <w:p w:rsidR="009E412B" w:rsidRDefault="00626BCC" w:rsidP="000870B2">
            <w:pPr>
              <w:rPr>
                <w:sz w:val="28"/>
                <w:szCs w:val="28"/>
                <w:lang w:val="en-US"/>
              </w:rPr>
            </w:pPr>
            <w:r w:rsidRPr="00626BCC">
              <w:rPr>
                <w:sz w:val="28"/>
                <w:szCs w:val="28"/>
              </w:rPr>
              <w:t xml:space="preserve">Реконструкция котельной </w:t>
            </w:r>
          </w:p>
          <w:p w:rsidR="00626BCC" w:rsidRPr="00626BCC" w:rsidRDefault="00626BCC" w:rsidP="000870B2">
            <w:pPr>
              <w:rPr>
                <w:sz w:val="28"/>
                <w:szCs w:val="28"/>
              </w:rPr>
            </w:pPr>
            <w:r w:rsidRPr="00626BCC">
              <w:rPr>
                <w:sz w:val="28"/>
                <w:szCs w:val="28"/>
              </w:rPr>
              <w:t>п. Темиртау</w:t>
            </w:r>
          </w:p>
        </w:tc>
        <w:tc>
          <w:tcPr>
            <w:tcW w:w="1275" w:type="dxa"/>
            <w:vAlign w:val="center"/>
          </w:tcPr>
          <w:p w:rsidR="00626BCC" w:rsidRPr="00626BCC" w:rsidRDefault="00626BCC" w:rsidP="000870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6BCC">
              <w:rPr>
                <w:sz w:val="28"/>
                <w:szCs w:val="28"/>
                <w:lang w:val="en-US"/>
              </w:rPr>
              <w:t>3</w:t>
            </w:r>
            <w:r w:rsidRPr="00626BCC">
              <w:rPr>
                <w:sz w:val="28"/>
                <w:szCs w:val="28"/>
              </w:rPr>
              <w:t>839</w:t>
            </w:r>
            <w:r w:rsidR="007A28A8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vAlign w:val="center"/>
          </w:tcPr>
          <w:p w:rsidR="00626BCC" w:rsidRPr="00626BCC" w:rsidRDefault="00626BCC" w:rsidP="000870B2">
            <w:pPr>
              <w:jc w:val="center"/>
              <w:rPr>
                <w:color w:val="000000"/>
                <w:sz w:val="28"/>
                <w:szCs w:val="28"/>
              </w:rPr>
            </w:pPr>
            <w:r w:rsidRPr="00626BCC">
              <w:rPr>
                <w:color w:val="000000"/>
                <w:sz w:val="28"/>
                <w:szCs w:val="28"/>
              </w:rPr>
              <w:t>164</w:t>
            </w:r>
            <w:r w:rsidR="007A28A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449" w:type="dxa"/>
            <w:vAlign w:val="center"/>
          </w:tcPr>
          <w:p w:rsidR="00626BCC" w:rsidRPr="00626BCC" w:rsidRDefault="00626BCC" w:rsidP="000870B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26BCC">
              <w:rPr>
                <w:sz w:val="28"/>
                <w:szCs w:val="28"/>
                <w:lang w:val="en-US"/>
              </w:rPr>
              <w:t>3675</w:t>
            </w:r>
          </w:p>
        </w:tc>
        <w:tc>
          <w:tcPr>
            <w:tcW w:w="1386" w:type="dxa"/>
            <w:vAlign w:val="center"/>
          </w:tcPr>
          <w:p w:rsidR="00626BCC" w:rsidRPr="00626BCC" w:rsidRDefault="00626BCC" w:rsidP="000870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626BCC" w:rsidRPr="00626BCC" w:rsidRDefault="00626BCC" w:rsidP="000870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26BCC" w:rsidRPr="005175F3" w:rsidTr="000870B2">
        <w:tc>
          <w:tcPr>
            <w:tcW w:w="534" w:type="dxa"/>
            <w:vAlign w:val="center"/>
          </w:tcPr>
          <w:p w:rsidR="00626BCC" w:rsidRPr="00626BCC" w:rsidRDefault="00626BCC" w:rsidP="000870B2">
            <w:pPr>
              <w:jc w:val="center"/>
              <w:rPr>
                <w:sz w:val="28"/>
                <w:szCs w:val="28"/>
                <w:lang w:val="en-US"/>
              </w:rPr>
            </w:pPr>
            <w:r w:rsidRPr="00626BC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626BCC" w:rsidRPr="00626BCC" w:rsidRDefault="00626BCC" w:rsidP="000870B2">
            <w:pPr>
              <w:rPr>
                <w:sz w:val="28"/>
                <w:szCs w:val="28"/>
              </w:rPr>
            </w:pPr>
            <w:r w:rsidRPr="00626BCC">
              <w:rPr>
                <w:sz w:val="28"/>
                <w:szCs w:val="28"/>
              </w:rPr>
              <w:t>Реконструкция котла ДКВР 20-13С п. Темиртау</w:t>
            </w:r>
          </w:p>
        </w:tc>
        <w:tc>
          <w:tcPr>
            <w:tcW w:w="1275" w:type="dxa"/>
            <w:vAlign w:val="center"/>
          </w:tcPr>
          <w:p w:rsidR="00626BCC" w:rsidRPr="00626BCC" w:rsidRDefault="00626BCC" w:rsidP="000870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6BCC">
              <w:rPr>
                <w:sz w:val="28"/>
                <w:szCs w:val="28"/>
              </w:rPr>
              <w:t>11045</w:t>
            </w:r>
          </w:p>
        </w:tc>
        <w:tc>
          <w:tcPr>
            <w:tcW w:w="1418" w:type="dxa"/>
            <w:vAlign w:val="center"/>
          </w:tcPr>
          <w:p w:rsidR="00626BCC" w:rsidRPr="00626BCC" w:rsidRDefault="00626BCC" w:rsidP="000870B2">
            <w:pPr>
              <w:jc w:val="center"/>
              <w:rPr>
                <w:color w:val="000000"/>
                <w:sz w:val="28"/>
                <w:szCs w:val="28"/>
              </w:rPr>
            </w:pPr>
            <w:r w:rsidRPr="00626BCC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49" w:type="dxa"/>
            <w:vAlign w:val="center"/>
          </w:tcPr>
          <w:p w:rsidR="00626BCC" w:rsidRPr="00626BCC" w:rsidRDefault="00626BCC" w:rsidP="000870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6BCC">
              <w:rPr>
                <w:sz w:val="28"/>
                <w:szCs w:val="28"/>
              </w:rPr>
              <w:t>10925</w:t>
            </w:r>
          </w:p>
        </w:tc>
        <w:tc>
          <w:tcPr>
            <w:tcW w:w="1386" w:type="dxa"/>
            <w:vAlign w:val="center"/>
          </w:tcPr>
          <w:p w:rsidR="00626BCC" w:rsidRPr="00626BCC" w:rsidRDefault="00626BCC" w:rsidP="000870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626BCC" w:rsidRPr="00626BCC" w:rsidRDefault="00626BCC" w:rsidP="000870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26BCC" w:rsidRPr="005175F3" w:rsidTr="000870B2">
        <w:tc>
          <w:tcPr>
            <w:tcW w:w="534" w:type="dxa"/>
            <w:vAlign w:val="center"/>
          </w:tcPr>
          <w:p w:rsidR="00626BCC" w:rsidRPr="00626BCC" w:rsidRDefault="00D91F3E" w:rsidP="00D91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26BCC" w:rsidRPr="00626BCC" w:rsidRDefault="00626BCC" w:rsidP="000870B2">
            <w:pPr>
              <w:rPr>
                <w:bCs/>
                <w:sz w:val="28"/>
                <w:szCs w:val="28"/>
              </w:rPr>
            </w:pPr>
            <w:r w:rsidRPr="00626BCC">
              <w:rPr>
                <w:bCs/>
                <w:sz w:val="28"/>
                <w:szCs w:val="28"/>
              </w:rPr>
              <w:t>Капитальный ремонт водоз</w:t>
            </w:r>
            <w:r w:rsidRPr="00626BCC">
              <w:rPr>
                <w:bCs/>
                <w:sz w:val="28"/>
                <w:szCs w:val="28"/>
              </w:rPr>
              <w:t>а</w:t>
            </w:r>
            <w:r w:rsidRPr="00626BCC">
              <w:rPr>
                <w:bCs/>
                <w:sz w:val="28"/>
                <w:szCs w:val="28"/>
              </w:rPr>
              <w:t xml:space="preserve">борной станции на </w:t>
            </w:r>
            <w:proofErr w:type="spellStart"/>
            <w:r w:rsidRPr="00626BCC">
              <w:rPr>
                <w:bCs/>
                <w:sz w:val="28"/>
                <w:szCs w:val="28"/>
              </w:rPr>
              <w:t>р</w:t>
            </w:r>
            <w:proofErr w:type="gramStart"/>
            <w:r w:rsidRPr="00626BCC">
              <w:rPr>
                <w:bCs/>
                <w:sz w:val="28"/>
                <w:szCs w:val="28"/>
              </w:rPr>
              <w:t>.Т</w:t>
            </w:r>
            <w:proofErr w:type="gramEnd"/>
            <w:r w:rsidRPr="00626BCC">
              <w:rPr>
                <w:bCs/>
                <w:sz w:val="28"/>
                <w:szCs w:val="28"/>
              </w:rPr>
              <w:t>ельбес</w:t>
            </w:r>
            <w:proofErr w:type="spellEnd"/>
            <w:r w:rsidRPr="00626BC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626BCC">
              <w:rPr>
                <w:bCs/>
                <w:sz w:val="28"/>
                <w:szCs w:val="28"/>
              </w:rPr>
              <w:t>пгт.Мундыбаш</w:t>
            </w:r>
            <w:proofErr w:type="spellEnd"/>
          </w:p>
        </w:tc>
        <w:tc>
          <w:tcPr>
            <w:tcW w:w="1275" w:type="dxa"/>
            <w:vAlign w:val="center"/>
          </w:tcPr>
          <w:p w:rsidR="00626BCC" w:rsidRPr="00626BCC" w:rsidRDefault="00626BCC" w:rsidP="007A28A8">
            <w:pPr>
              <w:jc w:val="center"/>
              <w:rPr>
                <w:color w:val="000000"/>
                <w:sz w:val="28"/>
                <w:szCs w:val="28"/>
              </w:rPr>
            </w:pPr>
            <w:r w:rsidRPr="00626BCC">
              <w:rPr>
                <w:color w:val="000000"/>
                <w:sz w:val="28"/>
                <w:szCs w:val="28"/>
              </w:rPr>
              <w:t>6</w:t>
            </w:r>
            <w:r w:rsidR="007A28A8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1418" w:type="dxa"/>
            <w:vAlign w:val="center"/>
          </w:tcPr>
          <w:p w:rsidR="00626BCC" w:rsidRPr="00626BCC" w:rsidRDefault="007A28A8" w:rsidP="007A28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1449" w:type="dxa"/>
            <w:vAlign w:val="center"/>
          </w:tcPr>
          <w:p w:rsidR="00626BCC" w:rsidRPr="00626BCC" w:rsidRDefault="00626BCC" w:rsidP="000870B2">
            <w:pPr>
              <w:jc w:val="center"/>
              <w:rPr>
                <w:color w:val="000000"/>
                <w:sz w:val="28"/>
                <w:szCs w:val="28"/>
              </w:rPr>
            </w:pPr>
            <w:r w:rsidRPr="00626BCC">
              <w:rPr>
                <w:color w:val="000000"/>
                <w:sz w:val="28"/>
                <w:szCs w:val="28"/>
              </w:rPr>
              <w:t>6000</w:t>
            </w:r>
          </w:p>
        </w:tc>
        <w:tc>
          <w:tcPr>
            <w:tcW w:w="1386" w:type="dxa"/>
            <w:vAlign w:val="center"/>
          </w:tcPr>
          <w:p w:rsidR="00626BCC" w:rsidRPr="00626BCC" w:rsidRDefault="00626BCC" w:rsidP="000870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626BCC" w:rsidRPr="00626BCC" w:rsidRDefault="00626BCC" w:rsidP="000870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3282" w:rsidRPr="005175F3" w:rsidTr="000870B2">
        <w:tc>
          <w:tcPr>
            <w:tcW w:w="534" w:type="dxa"/>
            <w:vAlign w:val="center"/>
          </w:tcPr>
          <w:p w:rsidR="00783282" w:rsidRPr="00626BCC" w:rsidRDefault="00783282" w:rsidP="00087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83282" w:rsidRPr="00626BCC" w:rsidRDefault="00783282" w:rsidP="000870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783282" w:rsidRPr="00626BCC" w:rsidRDefault="00555B14" w:rsidP="00555B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21214,5</w:t>
            </w:r>
          </w:p>
        </w:tc>
        <w:tc>
          <w:tcPr>
            <w:tcW w:w="1418" w:type="dxa"/>
            <w:vAlign w:val="center"/>
          </w:tcPr>
          <w:p w:rsidR="00783282" w:rsidRPr="00626BCC" w:rsidRDefault="00653DEC" w:rsidP="00653D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614,5</w:t>
            </w:r>
          </w:p>
        </w:tc>
        <w:tc>
          <w:tcPr>
            <w:tcW w:w="1449" w:type="dxa"/>
            <w:vAlign w:val="center"/>
          </w:tcPr>
          <w:p w:rsidR="00783282" w:rsidRPr="00626BCC" w:rsidRDefault="00B85871" w:rsidP="00B858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20600</w:t>
            </w:r>
          </w:p>
        </w:tc>
        <w:tc>
          <w:tcPr>
            <w:tcW w:w="1386" w:type="dxa"/>
            <w:vAlign w:val="center"/>
          </w:tcPr>
          <w:p w:rsidR="00783282" w:rsidRPr="00626BCC" w:rsidRDefault="00783282" w:rsidP="000870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81" w:type="dxa"/>
            <w:vAlign w:val="center"/>
          </w:tcPr>
          <w:p w:rsidR="00783282" w:rsidRPr="00626BCC" w:rsidRDefault="00B85871" w:rsidP="00B858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22664A" w:rsidRPr="005175F3" w:rsidRDefault="0022664A" w:rsidP="00634776">
      <w:pPr>
        <w:suppressAutoHyphens/>
        <w:rPr>
          <w:sz w:val="28"/>
          <w:szCs w:val="28"/>
          <w:highlight w:val="yellow"/>
        </w:rPr>
      </w:pPr>
    </w:p>
    <w:p w:rsidR="0022664A" w:rsidRPr="005175F3" w:rsidRDefault="0022664A" w:rsidP="00634776">
      <w:pPr>
        <w:suppressAutoHyphens/>
        <w:rPr>
          <w:sz w:val="28"/>
          <w:szCs w:val="28"/>
          <w:highlight w:val="yellow"/>
        </w:rPr>
      </w:pPr>
    </w:p>
    <w:p w:rsidR="0022664A" w:rsidRPr="00BB3F44" w:rsidRDefault="002525CC" w:rsidP="002525CC">
      <w:pPr>
        <w:suppressAutoHyphens/>
        <w:jc w:val="center"/>
        <w:rPr>
          <w:sz w:val="28"/>
          <w:szCs w:val="28"/>
        </w:rPr>
      </w:pPr>
      <w:r w:rsidRPr="00BB3F44">
        <w:rPr>
          <w:sz w:val="28"/>
          <w:szCs w:val="28"/>
        </w:rPr>
        <w:t>Мероприятия по энергосбережению и повышению энергетической эффективности в системах коммунальной инфраструктуры на 201</w:t>
      </w:r>
      <w:r w:rsidR="00700EA5" w:rsidRPr="00BB3F44">
        <w:rPr>
          <w:sz w:val="28"/>
          <w:szCs w:val="28"/>
        </w:rPr>
        <w:t>6</w:t>
      </w:r>
      <w:r w:rsidRPr="00BB3F44">
        <w:rPr>
          <w:sz w:val="28"/>
          <w:szCs w:val="28"/>
        </w:rPr>
        <w:t xml:space="preserve"> год</w:t>
      </w:r>
    </w:p>
    <w:p w:rsidR="0022664A" w:rsidRPr="00BB3F44" w:rsidRDefault="00C552D5" w:rsidP="00634776">
      <w:pPr>
        <w:suppressAutoHyphens/>
        <w:rPr>
          <w:sz w:val="28"/>
          <w:szCs w:val="28"/>
        </w:rPr>
      </w:pPr>
      <w:r w:rsidRPr="00BB3F44">
        <w:rPr>
          <w:sz w:val="28"/>
          <w:szCs w:val="28"/>
        </w:rPr>
        <w:t xml:space="preserve">       ( в части финансирования)</w:t>
      </w:r>
    </w:p>
    <w:p w:rsidR="0022664A" w:rsidRPr="005175F3" w:rsidRDefault="0022664A" w:rsidP="00634776">
      <w:pPr>
        <w:suppressAutoHyphens/>
        <w:rPr>
          <w:sz w:val="28"/>
          <w:szCs w:val="28"/>
          <w:highlight w:val="yellow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094AC4" w:rsidRPr="005175F3" w:rsidTr="007C54AB">
        <w:tc>
          <w:tcPr>
            <w:tcW w:w="534" w:type="dxa"/>
            <w:vMerge w:val="restart"/>
          </w:tcPr>
          <w:p w:rsidR="00094AC4" w:rsidRPr="00BB3F44" w:rsidRDefault="00094AC4" w:rsidP="007C54AB">
            <w:pPr>
              <w:suppressAutoHyphens/>
              <w:rPr>
                <w:sz w:val="28"/>
                <w:szCs w:val="28"/>
                <w:lang w:val="en-US"/>
              </w:rPr>
            </w:pPr>
            <w:r w:rsidRPr="00BB3F44">
              <w:rPr>
                <w:sz w:val="28"/>
                <w:szCs w:val="28"/>
              </w:rPr>
              <w:t>№</w:t>
            </w:r>
          </w:p>
          <w:p w:rsidR="00094AC4" w:rsidRPr="00BB3F44" w:rsidRDefault="00094AC4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3F4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3F44">
              <w:rPr>
                <w:sz w:val="28"/>
                <w:szCs w:val="28"/>
              </w:rPr>
              <w:t>/</w:t>
            </w:r>
            <w:proofErr w:type="spellStart"/>
            <w:r w:rsidRPr="00BB3F4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094AC4" w:rsidRPr="00BB3F44" w:rsidRDefault="00094AC4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094AC4" w:rsidRPr="00BB3F44" w:rsidRDefault="0079243A" w:rsidP="0095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Затраты (</w:t>
            </w:r>
            <w:proofErr w:type="spellStart"/>
            <w:r w:rsidRPr="00BB3F44">
              <w:rPr>
                <w:sz w:val="28"/>
                <w:szCs w:val="28"/>
              </w:rPr>
              <w:t>финан-совые</w:t>
            </w:r>
            <w:proofErr w:type="spellEnd"/>
            <w:r w:rsidRPr="00BB3F44">
              <w:rPr>
                <w:sz w:val="28"/>
                <w:szCs w:val="28"/>
              </w:rPr>
              <w:t xml:space="preserve"> </w:t>
            </w:r>
            <w:proofErr w:type="spellStart"/>
            <w:r w:rsidRPr="00BB3F44">
              <w:rPr>
                <w:sz w:val="28"/>
                <w:szCs w:val="28"/>
              </w:rPr>
              <w:t>средст-ва</w:t>
            </w:r>
            <w:proofErr w:type="spellEnd"/>
            <w:r w:rsidRPr="00BB3F44">
              <w:rPr>
                <w:sz w:val="28"/>
                <w:szCs w:val="28"/>
              </w:rPr>
              <w:t xml:space="preserve">) </w:t>
            </w:r>
            <w:proofErr w:type="spellStart"/>
            <w:r w:rsidRPr="00BB3F44">
              <w:rPr>
                <w:sz w:val="28"/>
                <w:szCs w:val="28"/>
              </w:rPr>
              <w:t>все-го</w:t>
            </w:r>
            <w:proofErr w:type="spellEnd"/>
            <w:r w:rsidRPr="00BB3F44">
              <w:rPr>
                <w:sz w:val="28"/>
                <w:szCs w:val="28"/>
              </w:rPr>
              <w:t>, тыс</w:t>
            </w:r>
            <w:proofErr w:type="gramStart"/>
            <w:r w:rsidRPr="00BB3F44">
              <w:rPr>
                <w:sz w:val="28"/>
                <w:szCs w:val="28"/>
              </w:rPr>
              <w:t>.р</w:t>
            </w:r>
            <w:proofErr w:type="gramEnd"/>
            <w:r w:rsidRPr="00BB3F44"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094AC4" w:rsidRPr="00BB3F44" w:rsidRDefault="00094AC4" w:rsidP="007C54AB">
            <w:pPr>
              <w:suppressAutoHyphens/>
              <w:jc w:val="center"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по источникам финансирования,</w:t>
            </w:r>
          </w:p>
          <w:p w:rsidR="00094AC4" w:rsidRPr="00BB3F44" w:rsidRDefault="00094AC4" w:rsidP="007C54AB">
            <w:pPr>
              <w:suppressAutoHyphens/>
              <w:jc w:val="center"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тыс. руб.</w:t>
            </w:r>
          </w:p>
        </w:tc>
      </w:tr>
      <w:tr w:rsidR="00094AC4" w:rsidRPr="005175F3" w:rsidTr="007C54AB">
        <w:tc>
          <w:tcPr>
            <w:tcW w:w="534" w:type="dxa"/>
            <w:vMerge/>
          </w:tcPr>
          <w:p w:rsidR="00094AC4" w:rsidRPr="00BB3F44" w:rsidRDefault="00094AC4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94AC4" w:rsidRPr="00BB3F44" w:rsidRDefault="00094AC4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94AC4" w:rsidRPr="00BB3F44" w:rsidRDefault="00094AC4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94AC4" w:rsidRPr="00BB3F44" w:rsidRDefault="00D23164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м</w:t>
            </w:r>
            <w:r w:rsidR="00094AC4" w:rsidRPr="00BB3F44">
              <w:rPr>
                <w:sz w:val="28"/>
                <w:szCs w:val="28"/>
              </w:rPr>
              <w:t xml:space="preserve">естный </w:t>
            </w:r>
          </w:p>
          <w:p w:rsidR="00094AC4" w:rsidRPr="00BB3F44" w:rsidRDefault="00D23164" w:rsidP="00D23164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б</w:t>
            </w:r>
            <w:r w:rsidR="00094AC4" w:rsidRPr="00BB3F44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094AC4" w:rsidRPr="00BB3F44" w:rsidRDefault="00094AC4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областной</w:t>
            </w:r>
          </w:p>
          <w:p w:rsidR="00094AC4" w:rsidRPr="00BB3F44" w:rsidRDefault="00094AC4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094AC4" w:rsidRPr="00BB3F44" w:rsidRDefault="00D23164" w:rsidP="007C54AB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 w:rsidRPr="00BB3F44">
              <w:rPr>
                <w:sz w:val="28"/>
                <w:szCs w:val="28"/>
              </w:rPr>
              <w:t>ф</w:t>
            </w:r>
            <w:r w:rsidR="00094AC4" w:rsidRPr="00BB3F44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094AC4" w:rsidRPr="00BB3F44">
              <w:rPr>
                <w:sz w:val="28"/>
                <w:szCs w:val="28"/>
              </w:rPr>
              <w:t xml:space="preserve"> </w:t>
            </w:r>
          </w:p>
          <w:p w:rsidR="00094AC4" w:rsidRPr="00BB3F44" w:rsidRDefault="00094AC4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094AC4" w:rsidRPr="00BB3F44" w:rsidRDefault="00D23164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в</w:t>
            </w:r>
            <w:r w:rsidR="00094AC4" w:rsidRPr="00BB3F44">
              <w:rPr>
                <w:sz w:val="28"/>
                <w:szCs w:val="28"/>
              </w:rPr>
              <w:t xml:space="preserve">небюджетные </w:t>
            </w:r>
          </w:p>
          <w:p w:rsidR="00094AC4" w:rsidRPr="00BB3F44" w:rsidRDefault="00094AC4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средства</w:t>
            </w:r>
          </w:p>
        </w:tc>
      </w:tr>
      <w:tr w:rsidR="00094AC4" w:rsidRPr="005175F3" w:rsidTr="007C54AB">
        <w:tc>
          <w:tcPr>
            <w:tcW w:w="534" w:type="dxa"/>
            <w:vAlign w:val="bottom"/>
          </w:tcPr>
          <w:p w:rsidR="00094AC4" w:rsidRPr="00BB3F44" w:rsidRDefault="00094AC4" w:rsidP="007C54AB">
            <w:pPr>
              <w:jc w:val="center"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094AC4" w:rsidRPr="00BB3F44" w:rsidRDefault="00094AC4" w:rsidP="007C54AB">
            <w:pPr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Строительство Мини ТЭЦ</w:t>
            </w:r>
          </w:p>
        </w:tc>
        <w:tc>
          <w:tcPr>
            <w:tcW w:w="1275" w:type="dxa"/>
            <w:vAlign w:val="center"/>
          </w:tcPr>
          <w:p w:rsidR="00094AC4" w:rsidRPr="00BB3F44" w:rsidRDefault="00094AC4" w:rsidP="00110977">
            <w:pPr>
              <w:jc w:val="center"/>
              <w:rPr>
                <w:bCs/>
                <w:sz w:val="28"/>
                <w:szCs w:val="28"/>
              </w:rPr>
            </w:pPr>
            <w:r w:rsidRPr="00BB3F44">
              <w:rPr>
                <w:bCs/>
                <w:sz w:val="28"/>
                <w:szCs w:val="28"/>
              </w:rPr>
              <w:t>83100</w:t>
            </w:r>
          </w:p>
        </w:tc>
        <w:tc>
          <w:tcPr>
            <w:tcW w:w="1418" w:type="dxa"/>
            <w:vAlign w:val="center"/>
          </w:tcPr>
          <w:p w:rsidR="00094AC4" w:rsidRPr="00BB3F44" w:rsidRDefault="00094AC4" w:rsidP="00110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094AC4" w:rsidRPr="00BB3F44" w:rsidRDefault="00094AC4" w:rsidP="00110977">
            <w:pPr>
              <w:jc w:val="center"/>
              <w:rPr>
                <w:bCs/>
                <w:sz w:val="28"/>
                <w:szCs w:val="28"/>
              </w:rPr>
            </w:pPr>
            <w:r w:rsidRPr="00BB3F44">
              <w:rPr>
                <w:bCs/>
                <w:sz w:val="28"/>
                <w:szCs w:val="28"/>
              </w:rPr>
              <w:t>2000</w:t>
            </w:r>
          </w:p>
        </w:tc>
        <w:tc>
          <w:tcPr>
            <w:tcW w:w="1386" w:type="dxa"/>
            <w:vAlign w:val="center"/>
          </w:tcPr>
          <w:p w:rsidR="00094AC4" w:rsidRPr="00BB3F44" w:rsidRDefault="00094AC4" w:rsidP="00110977">
            <w:pPr>
              <w:jc w:val="center"/>
              <w:rPr>
                <w:bCs/>
                <w:sz w:val="28"/>
                <w:szCs w:val="28"/>
              </w:rPr>
            </w:pPr>
            <w:r w:rsidRPr="00BB3F44">
              <w:rPr>
                <w:bCs/>
                <w:sz w:val="28"/>
                <w:szCs w:val="28"/>
              </w:rPr>
              <w:t>38000</w:t>
            </w:r>
          </w:p>
        </w:tc>
        <w:tc>
          <w:tcPr>
            <w:tcW w:w="1681" w:type="dxa"/>
            <w:vAlign w:val="center"/>
          </w:tcPr>
          <w:p w:rsidR="00094AC4" w:rsidRPr="00BB3F44" w:rsidRDefault="00094AC4" w:rsidP="00110977">
            <w:pPr>
              <w:jc w:val="center"/>
              <w:rPr>
                <w:bCs/>
                <w:sz w:val="28"/>
                <w:szCs w:val="28"/>
              </w:rPr>
            </w:pPr>
            <w:r w:rsidRPr="00BB3F44">
              <w:rPr>
                <w:bCs/>
                <w:sz w:val="28"/>
                <w:szCs w:val="28"/>
              </w:rPr>
              <w:t>43100</w:t>
            </w:r>
          </w:p>
        </w:tc>
      </w:tr>
      <w:tr w:rsidR="00094AC4" w:rsidRPr="005175F3" w:rsidTr="007C54AB">
        <w:tc>
          <w:tcPr>
            <w:tcW w:w="534" w:type="dxa"/>
            <w:vAlign w:val="bottom"/>
          </w:tcPr>
          <w:p w:rsidR="00094AC4" w:rsidRPr="00BB3F44" w:rsidRDefault="00094AC4" w:rsidP="007C54AB">
            <w:pPr>
              <w:jc w:val="center"/>
              <w:rPr>
                <w:sz w:val="28"/>
                <w:szCs w:val="28"/>
                <w:lang w:val="en-US"/>
              </w:rPr>
            </w:pPr>
            <w:r w:rsidRPr="00BB3F4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094AC4" w:rsidRPr="00BB3F44" w:rsidRDefault="00094AC4" w:rsidP="007C54AB">
            <w:pPr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Разработка схем  водоснабжения и водоотведения</w:t>
            </w:r>
          </w:p>
        </w:tc>
        <w:tc>
          <w:tcPr>
            <w:tcW w:w="1275" w:type="dxa"/>
            <w:vAlign w:val="center"/>
          </w:tcPr>
          <w:p w:rsidR="00094AC4" w:rsidRPr="00BB3F44" w:rsidRDefault="00094AC4" w:rsidP="00110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4668</w:t>
            </w:r>
          </w:p>
        </w:tc>
        <w:tc>
          <w:tcPr>
            <w:tcW w:w="1418" w:type="dxa"/>
            <w:vAlign w:val="center"/>
          </w:tcPr>
          <w:p w:rsidR="00094AC4" w:rsidRPr="00BB3F44" w:rsidRDefault="00094AC4" w:rsidP="001109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094AC4" w:rsidRPr="00BB3F44" w:rsidRDefault="00094AC4" w:rsidP="00110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4668</w:t>
            </w:r>
          </w:p>
        </w:tc>
        <w:tc>
          <w:tcPr>
            <w:tcW w:w="1386" w:type="dxa"/>
            <w:vAlign w:val="center"/>
          </w:tcPr>
          <w:p w:rsidR="00094AC4" w:rsidRPr="00BB3F44" w:rsidRDefault="00094AC4" w:rsidP="00110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094AC4" w:rsidRPr="00BB3F44" w:rsidRDefault="00094AC4" w:rsidP="001109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94AC4" w:rsidRPr="005175F3" w:rsidTr="007C54AB">
        <w:tc>
          <w:tcPr>
            <w:tcW w:w="534" w:type="dxa"/>
            <w:vAlign w:val="bottom"/>
          </w:tcPr>
          <w:p w:rsidR="00094AC4" w:rsidRPr="00BB3F44" w:rsidRDefault="00094AC4" w:rsidP="007C54AB">
            <w:pPr>
              <w:jc w:val="center"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vAlign w:val="center"/>
          </w:tcPr>
          <w:p w:rsidR="00094AC4" w:rsidRPr="00BB3F44" w:rsidRDefault="00094AC4" w:rsidP="007C54AB">
            <w:pPr>
              <w:rPr>
                <w:bCs/>
                <w:sz w:val="28"/>
                <w:szCs w:val="28"/>
              </w:rPr>
            </w:pPr>
            <w:r w:rsidRPr="00BB3F44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bottom"/>
          </w:tcPr>
          <w:p w:rsidR="00094AC4" w:rsidRPr="00BB3F44" w:rsidRDefault="00094AC4" w:rsidP="00110977">
            <w:pPr>
              <w:jc w:val="center"/>
              <w:rPr>
                <w:color w:val="000000"/>
                <w:sz w:val="28"/>
                <w:szCs w:val="28"/>
              </w:rPr>
            </w:pPr>
            <w:r w:rsidRPr="00BB3F44">
              <w:rPr>
                <w:color w:val="000000"/>
                <w:sz w:val="28"/>
                <w:szCs w:val="28"/>
              </w:rPr>
              <w:t>87768</w:t>
            </w:r>
          </w:p>
        </w:tc>
        <w:tc>
          <w:tcPr>
            <w:tcW w:w="1418" w:type="dxa"/>
            <w:vAlign w:val="bottom"/>
          </w:tcPr>
          <w:p w:rsidR="00094AC4" w:rsidRPr="00BB3F44" w:rsidRDefault="00094AC4" w:rsidP="00110977">
            <w:pPr>
              <w:jc w:val="center"/>
              <w:rPr>
                <w:color w:val="000000"/>
                <w:sz w:val="28"/>
                <w:szCs w:val="28"/>
              </w:rPr>
            </w:pPr>
            <w:r w:rsidRPr="00BB3F4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9" w:type="dxa"/>
            <w:vAlign w:val="bottom"/>
          </w:tcPr>
          <w:p w:rsidR="00094AC4" w:rsidRPr="00BB3F44" w:rsidRDefault="00094AC4" w:rsidP="00110977">
            <w:pPr>
              <w:jc w:val="center"/>
              <w:rPr>
                <w:color w:val="000000"/>
                <w:sz w:val="28"/>
                <w:szCs w:val="28"/>
              </w:rPr>
            </w:pPr>
            <w:r w:rsidRPr="00BB3F44">
              <w:rPr>
                <w:color w:val="000000"/>
                <w:sz w:val="28"/>
                <w:szCs w:val="28"/>
              </w:rPr>
              <w:t>6668</w:t>
            </w:r>
          </w:p>
        </w:tc>
        <w:tc>
          <w:tcPr>
            <w:tcW w:w="1386" w:type="dxa"/>
            <w:vAlign w:val="bottom"/>
          </w:tcPr>
          <w:p w:rsidR="00094AC4" w:rsidRPr="00BB3F44" w:rsidRDefault="00094AC4" w:rsidP="00110977">
            <w:pPr>
              <w:jc w:val="center"/>
              <w:rPr>
                <w:color w:val="000000"/>
                <w:sz w:val="28"/>
                <w:szCs w:val="28"/>
              </w:rPr>
            </w:pPr>
            <w:r w:rsidRPr="00BB3F44">
              <w:rPr>
                <w:color w:val="000000"/>
                <w:sz w:val="28"/>
                <w:szCs w:val="28"/>
              </w:rPr>
              <w:t>38000</w:t>
            </w:r>
          </w:p>
        </w:tc>
        <w:tc>
          <w:tcPr>
            <w:tcW w:w="1681" w:type="dxa"/>
            <w:vAlign w:val="bottom"/>
          </w:tcPr>
          <w:p w:rsidR="00094AC4" w:rsidRPr="00BB3F44" w:rsidRDefault="00094AC4" w:rsidP="00110977">
            <w:pPr>
              <w:jc w:val="center"/>
              <w:rPr>
                <w:color w:val="000000"/>
                <w:sz w:val="28"/>
                <w:szCs w:val="28"/>
              </w:rPr>
            </w:pPr>
            <w:r w:rsidRPr="00BB3F44">
              <w:rPr>
                <w:color w:val="000000"/>
                <w:sz w:val="28"/>
                <w:szCs w:val="28"/>
              </w:rPr>
              <w:t>43100</w:t>
            </w:r>
          </w:p>
        </w:tc>
      </w:tr>
    </w:tbl>
    <w:p w:rsidR="0022664A" w:rsidRPr="005175F3" w:rsidRDefault="0022664A" w:rsidP="00634776">
      <w:pPr>
        <w:suppressAutoHyphens/>
        <w:rPr>
          <w:sz w:val="28"/>
          <w:szCs w:val="28"/>
          <w:highlight w:val="yellow"/>
        </w:rPr>
      </w:pPr>
    </w:p>
    <w:p w:rsidR="0022664A" w:rsidRPr="00BB3F44" w:rsidRDefault="005D6538" w:rsidP="005D6538">
      <w:pPr>
        <w:suppressAutoHyphens/>
        <w:jc w:val="center"/>
        <w:rPr>
          <w:sz w:val="28"/>
          <w:szCs w:val="28"/>
        </w:rPr>
      </w:pPr>
      <w:r w:rsidRPr="00BB3F44">
        <w:rPr>
          <w:sz w:val="28"/>
          <w:szCs w:val="28"/>
        </w:rPr>
        <w:t>Мероприятия по энергосбережению и повышению энергетической эффективности в системах коммунальной инфраструктуры на 201</w:t>
      </w:r>
      <w:r w:rsidR="00700EA5" w:rsidRPr="00BB3F44">
        <w:rPr>
          <w:sz w:val="28"/>
          <w:szCs w:val="28"/>
        </w:rPr>
        <w:t>7</w:t>
      </w:r>
      <w:r w:rsidRPr="00BB3F44">
        <w:rPr>
          <w:sz w:val="28"/>
          <w:szCs w:val="28"/>
        </w:rPr>
        <w:t xml:space="preserve"> год</w:t>
      </w:r>
    </w:p>
    <w:p w:rsidR="00C552D5" w:rsidRPr="00BB3F44" w:rsidRDefault="00C552D5" w:rsidP="005D6538">
      <w:pPr>
        <w:suppressAutoHyphens/>
        <w:jc w:val="center"/>
        <w:rPr>
          <w:sz w:val="28"/>
          <w:szCs w:val="28"/>
        </w:rPr>
      </w:pPr>
      <w:r w:rsidRPr="00BB3F44">
        <w:rPr>
          <w:sz w:val="28"/>
          <w:szCs w:val="28"/>
        </w:rPr>
        <w:t>( в части финансир</w:t>
      </w:r>
      <w:r w:rsidR="00F03E53" w:rsidRPr="00BB3F44">
        <w:rPr>
          <w:sz w:val="28"/>
          <w:szCs w:val="28"/>
        </w:rPr>
        <w:t>о</w:t>
      </w:r>
      <w:r w:rsidRPr="00BB3F44">
        <w:rPr>
          <w:sz w:val="28"/>
          <w:szCs w:val="28"/>
        </w:rPr>
        <w:t>вания)</w:t>
      </w:r>
    </w:p>
    <w:p w:rsidR="0022664A" w:rsidRPr="005175F3" w:rsidRDefault="0022664A" w:rsidP="00634776">
      <w:pPr>
        <w:suppressAutoHyphens/>
        <w:rPr>
          <w:sz w:val="28"/>
          <w:szCs w:val="28"/>
          <w:highlight w:val="yellow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9D7560" w:rsidRPr="00BB3F44" w:rsidTr="007C54AB">
        <w:tc>
          <w:tcPr>
            <w:tcW w:w="534" w:type="dxa"/>
            <w:vMerge w:val="restart"/>
          </w:tcPr>
          <w:p w:rsidR="009D7560" w:rsidRPr="00BB3F44" w:rsidRDefault="009D7560" w:rsidP="007C54AB">
            <w:pPr>
              <w:suppressAutoHyphens/>
              <w:rPr>
                <w:sz w:val="28"/>
                <w:szCs w:val="28"/>
                <w:lang w:val="en-US"/>
              </w:rPr>
            </w:pPr>
            <w:r w:rsidRPr="00BB3F44">
              <w:rPr>
                <w:sz w:val="28"/>
                <w:szCs w:val="28"/>
              </w:rPr>
              <w:t>№</w:t>
            </w:r>
          </w:p>
          <w:p w:rsidR="009D7560" w:rsidRPr="00BB3F44" w:rsidRDefault="009D7560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3F4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3F44">
              <w:rPr>
                <w:sz w:val="28"/>
                <w:szCs w:val="28"/>
              </w:rPr>
              <w:t>/</w:t>
            </w:r>
            <w:proofErr w:type="spellStart"/>
            <w:r w:rsidRPr="00BB3F4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9D7560" w:rsidRPr="00BB3F44" w:rsidRDefault="009D7560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9D7560" w:rsidRPr="00BB3F44" w:rsidRDefault="0079243A" w:rsidP="0095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Затраты (</w:t>
            </w:r>
            <w:proofErr w:type="spellStart"/>
            <w:r w:rsidRPr="00BB3F44">
              <w:rPr>
                <w:sz w:val="28"/>
                <w:szCs w:val="28"/>
              </w:rPr>
              <w:t>финан-совые</w:t>
            </w:r>
            <w:proofErr w:type="spellEnd"/>
            <w:r w:rsidRPr="00BB3F44">
              <w:rPr>
                <w:sz w:val="28"/>
                <w:szCs w:val="28"/>
              </w:rPr>
              <w:t xml:space="preserve"> </w:t>
            </w:r>
            <w:proofErr w:type="spellStart"/>
            <w:r w:rsidRPr="00BB3F44">
              <w:rPr>
                <w:sz w:val="28"/>
                <w:szCs w:val="28"/>
              </w:rPr>
              <w:t>средст-ва</w:t>
            </w:r>
            <w:proofErr w:type="spellEnd"/>
            <w:r w:rsidRPr="00BB3F44">
              <w:rPr>
                <w:sz w:val="28"/>
                <w:szCs w:val="28"/>
              </w:rPr>
              <w:t xml:space="preserve">) </w:t>
            </w:r>
            <w:proofErr w:type="spellStart"/>
            <w:r w:rsidRPr="00BB3F44">
              <w:rPr>
                <w:sz w:val="28"/>
                <w:szCs w:val="28"/>
              </w:rPr>
              <w:t>все-</w:t>
            </w:r>
            <w:r w:rsidRPr="00BB3F44">
              <w:rPr>
                <w:sz w:val="28"/>
                <w:szCs w:val="28"/>
              </w:rPr>
              <w:lastRenderedPageBreak/>
              <w:t>го</w:t>
            </w:r>
            <w:proofErr w:type="spellEnd"/>
            <w:r w:rsidRPr="00BB3F44">
              <w:rPr>
                <w:sz w:val="28"/>
                <w:szCs w:val="28"/>
              </w:rPr>
              <w:t>, тыс</w:t>
            </w:r>
            <w:proofErr w:type="gramStart"/>
            <w:r w:rsidRPr="00BB3F44">
              <w:rPr>
                <w:sz w:val="28"/>
                <w:szCs w:val="28"/>
              </w:rPr>
              <w:t>.р</w:t>
            </w:r>
            <w:proofErr w:type="gramEnd"/>
            <w:r w:rsidRPr="00BB3F44"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9D7560" w:rsidRPr="00BB3F44" w:rsidRDefault="009D7560" w:rsidP="007C54AB">
            <w:pPr>
              <w:suppressAutoHyphens/>
              <w:jc w:val="center"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lastRenderedPageBreak/>
              <w:t>по источникам финансирования,</w:t>
            </w:r>
          </w:p>
          <w:p w:rsidR="009D7560" w:rsidRPr="00BB3F44" w:rsidRDefault="009D7560" w:rsidP="007C54AB">
            <w:pPr>
              <w:suppressAutoHyphens/>
              <w:jc w:val="center"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тыс. руб.</w:t>
            </w:r>
          </w:p>
        </w:tc>
      </w:tr>
      <w:tr w:rsidR="009D7560" w:rsidRPr="00BB3F44" w:rsidTr="007C54AB">
        <w:tc>
          <w:tcPr>
            <w:tcW w:w="534" w:type="dxa"/>
            <w:vMerge/>
          </w:tcPr>
          <w:p w:rsidR="009D7560" w:rsidRPr="00BB3F44" w:rsidRDefault="009D7560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D7560" w:rsidRPr="00BB3F44" w:rsidRDefault="009D7560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7560" w:rsidRPr="00BB3F44" w:rsidRDefault="009D7560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D7560" w:rsidRPr="00BB3F44" w:rsidRDefault="00DD2E82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м</w:t>
            </w:r>
            <w:r w:rsidR="009D7560" w:rsidRPr="00BB3F44">
              <w:rPr>
                <w:sz w:val="28"/>
                <w:szCs w:val="28"/>
              </w:rPr>
              <w:t xml:space="preserve">естный </w:t>
            </w:r>
          </w:p>
          <w:p w:rsidR="009D7560" w:rsidRPr="00BB3F44" w:rsidRDefault="00DD2E82" w:rsidP="00DD2E82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б</w:t>
            </w:r>
            <w:r w:rsidR="009D7560" w:rsidRPr="00BB3F44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9D7560" w:rsidRPr="00BB3F44" w:rsidRDefault="009D7560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областной</w:t>
            </w:r>
          </w:p>
          <w:p w:rsidR="009D7560" w:rsidRPr="00BB3F44" w:rsidRDefault="009D7560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9D7560" w:rsidRPr="00BB3F44" w:rsidRDefault="00DD2E82" w:rsidP="007C54AB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 w:rsidRPr="00BB3F44">
              <w:rPr>
                <w:sz w:val="28"/>
                <w:szCs w:val="28"/>
              </w:rPr>
              <w:t>ф</w:t>
            </w:r>
            <w:r w:rsidR="009D7560" w:rsidRPr="00BB3F44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9D7560" w:rsidRPr="00BB3F44">
              <w:rPr>
                <w:sz w:val="28"/>
                <w:szCs w:val="28"/>
              </w:rPr>
              <w:t xml:space="preserve"> </w:t>
            </w:r>
          </w:p>
          <w:p w:rsidR="009D7560" w:rsidRPr="00BB3F44" w:rsidRDefault="009D7560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9D7560" w:rsidRPr="00BB3F44" w:rsidRDefault="00DD2E82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в</w:t>
            </w:r>
            <w:r w:rsidR="009D7560" w:rsidRPr="00BB3F44">
              <w:rPr>
                <w:sz w:val="28"/>
                <w:szCs w:val="28"/>
              </w:rPr>
              <w:t xml:space="preserve">небюджетные </w:t>
            </w:r>
          </w:p>
          <w:p w:rsidR="009D7560" w:rsidRPr="00BB3F44" w:rsidRDefault="009D7560" w:rsidP="007C54AB">
            <w:pPr>
              <w:suppressAutoHyphens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средства</w:t>
            </w:r>
          </w:p>
        </w:tc>
      </w:tr>
      <w:tr w:rsidR="00393596" w:rsidRPr="00BB3F44" w:rsidTr="007C54AB">
        <w:tc>
          <w:tcPr>
            <w:tcW w:w="534" w:type="dxa"/>
            <w:vAlign w:val="bottom"/>
          </w:tcPr>
          <w:p w:rsidR="00393596" w:rsidRPr="00BB3F44" w:rsidRDefault="00393596" w:rsidP="007C54AB">
            <w:pPr>
              <w:jc w:val="center"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393596" w:rsidRPr="00BB3F44" w:rsidRDefault="00393596" w:rsidP="007C54AB">
            <w:pPr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 xml:space="preserve">Строительство мини-ТЭЦ </w:t>
            </w:r>
          </w:p>
        </w:tc>
        <w:tc>
          <w:tcPr>
            <w:tcW w:w="1275" w:type="dxa"/>
            <w:vAlign w:val="center"/>
          </w:tcPr>
          <w:p w:rsidR="00393596" w:rsidRPr="00BB3F44" w:rsidRDefault="00393596" w:rsidP="007C54AB">
            <w:pPr>
              <w:jc w:val="center"/>
              <w:rPr>
                <w:bCs/>
                <w:sz w:val="28"/>
                <w:szCs w:val="28"/>
              </w:rPr>
            </w:pPr>
            <w:r w:rsidRPr="00BB3F44">
              <w:rPr>
                <w:bCs/>
                <w:sz w:val="28"/>
                <w:szCs w:val="28"/>
              </w:rPr>
              <w:t>85500</w:t>
            </w:r>
          </w:p>
        </w:tc>
        <w:tc>
          <w:tcPr>
            <w:tcW w:w="1418" w:type="dxa"/>
            <w:vAlign w:val="center"/>
          </w:tcPr>
          <w:p w:rsidR="00393596" w:rsidRPr="00BB3F44" w:rsidRDefault="00393596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393596" w:rsidRPr="00BB3F44" w:rsidRDefault="00393596" w:rsidP="007C54AB">
            <w:pPr>
              <w:jc w:val="center"/>
              <w:rPr>
                <w:bCs/>
                <w:sz w:val="28"/>
                <w:szCs w:val="28"/>
              </w:rPr>
            </w:pPr>
            <w:r w:rsidRPr="00BB3F44">
              <w:rPr>
                <w:bCs/>
                <w:sz w:val="28"/>
                <w:szCs w:val="28"/>
              </w:rPr>
              <w:t>2000</w:t>
            </w:r>
          </w:p>
        </w:tc>
        <w:tc>
          <w:tcPr>
            <w:tcW w:w="1386" w:type="dxa"/>
            <w:vAlign w:val="center"/>
          </w:tcPr>
          <w:p w:rsidR="00393596" w:rsidRPr="00BB3F44" w:rsidRDefault="00393596" w:rsidP="007C54AB">
            <w:pPr>
              <w:jc w:val="center"/>
              <w:rPr>
                <w:bCs/>
                <w:sz w:val="28"/>
                <w:szCs w:val="28"/>
              </w:rPr>
            </w:pPr>
            <w:r w:rsidRPr="00BB3F44">
              <w:rPr>
                <w:bCs/>
                <w:sz w:val="28"/>
                <w:szCs w:val="28"/>
              </w:rPr>
              <w:t>38000</w:t>
            </w:r>
          </w:p>
        </w:tc>
        <w:tc>
          <w:tcPr>
            <w:tcW w:w="1681" w:type="dxa"/>
            <w:vAlign w:val="center"/>
          </w:tcPr>
          <w:p w:rsidR="00393596" w:rsidRPr="00BB3F44" w:rsidRDefault="00393596" w:rsidP="007C54AB">
            <w:pPr>
              <w:jc w:val="center"/>
              <w:rPr>
                <w:bCs/>
                <w:sz w:val="28"/>
                <w:szCs w:val="28"/>
              </w:rPr>
            </w:pPr>
            <w:r w:rsidRPr="00BB3F44">
              <w:rPr>
                <w:bCs/>
                <w:sz w:val="28"/>
                <w:szCs w:val="28"/>
              </w:rPr>
              <w:t>45500</w:t>
            </w:r>
          </w:p>
        </w:tc>
      </w:tr>
      <w:tr w:rsidR="00393596" w:rsidRPr="00BB3F44" w:rsidTr="007C54AB">
        <w:tc>
          <w:tcPr>
            <w:tcW w:w="534" w:type="dxa"/>
            <w:vAlign w:val="bottom"/>
          </w:tcPr>
          <w:p w:rsidR="00393596" w:rsidRPr="00BB3F44" w:rsidRDefault="00393596" w:rsidP="007C54AB">
            <w:pPr>
              <w:jc w:val="center"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393596" w:rsidRPr="00BB3F44" w:rsidRDefault="00393596" w:rsidP="007C54AB">
            <w:pPr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Разработка схем  водоснабжения и водоотведения</w:t>
            </w:r>
          </w:p>
        </w:tc>
        <w:tc>
          <w:tcPr>
            <w:tcW w:w="1275" w:type="dxa"/>
            <w:vAlign w:val="center"/>
          </w:tcPr>
          <w:p w:rsidR="00393596" w:rsidRPr="00BB3F44" w:rsidRDefault="00393596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2334</w:t>
            </w:r>
          </w:p>
        </w:tc>
        <w:tc>
          <w:tcPr>
            <w:tcW w:w="1418" w:type="dxa"/>
            <w:vAlign w:val="center"/>
          </w:tcPr>
          <w:p w:rsidR="00393596" w:rsidRPr="00BB3F44" w:rsidRDefault="00393596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393596" w:rsidRPr="00BB3F44" w:rsidRDefault="00393596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2334</w:t>
            </w:r>
          </w:p>
        </w:tc>
        <w:tc>
          <w:tcPr>
            <w:tcW w:w="1386" w:type="dxa"/>
            <w:vAlign w:val="center"/>
          </w:tcPr>
          <w:p w:rsidR="00393596" w:rsidRPr="00BB3F44" w:rsidRDefault="00393596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93596" w:rsidRPr="00BB3F44" w:rsidRDefault="00393596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93596" w:rsidRPr="00094AC4" w:rsidTr="007C54AB">
        <w:tc>
          <w:tcPr>
            <w:tcW w:w="534" w:type="dxa"/>
            <w:vAlign w:val="bottom"/>
          </w:tcPr>
          <w:p w:rsidR="00393596" w:rsidRPr="00BB3F44" w:rsidRDefault="00393596" w:rsidP="007C54AB">
            <w:pPr>
              <w:jc w:val="center"/>
              <w:rPr>
                <w:sz w:val="28"/>
                <w:szCs w:val="28"/>
              </w:rPr>
            </w:pPr>
            <w:r w:rsidRPr="00BB3F4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vAlign w:val="center"/>
          </w:tcPr>
          <w:p w:rsidR="00393596" w:rsidRPr="00BB3F44" w:rsidRDefault="00393596" w:rsidP="007C54AB">
            <w:pPr>
              <w:rPr>
                <w:bCs/>
                <w:sz w:val="28"/>
                <w:szCs w:val="28"/>
              </w:rPr>
            </w:pPr>
            <w:r w:rsidRPr="00BB3F44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393596" w:rsidRPr="00BB3F44" w:rsidRDefault="00393596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BB3F44">
              <w:rPr>
                <w:color w:val="000000"/>
                <w:sz w:val="28"/>
                <w:szCs w:val="28"/>
              </w:rPr>
              <w:t>87834</w:t>
            </w:r>
          </w:p>
        </w:tc>
        <w:tc>
          <w:tcPr>
            <w:tcW w:w="1418" w:type="dxa"/>
            <w:vAlign w:val="center"/>
          </w:tcPr>
          <w:p w:rsidR="00393596" w:rsidRPr="00BB3F44" w:rsidRDefault="00393596" w:rsidP="007C54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393596" w:rsidRPr="00BB3F44" w:rsidRDefault="00393596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BB3F44">
              <w:rPr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386" w:type="dxa"/>
            <w:vAlign w:val="center"/>
          </w:tcPr>
          <w:p w:rsidR="00393596" w:rsidRPr="00BB3F44" w:rsidRDefault="00393596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BB3F44">
              <w:rPr>
                <w:color w:val="000000"/>
                <w:sz w:val="28"/>
                <w:szCs w:val="28"/>
              </w:rPr>
              <w:t>38000</w:t>
            </w:r>
          </w:p>
        </w:tc>
        <w:tc>
          <w:tcPr>
            <w:tcW w:w="1681" w:type="dxa"/>
            <w:vAlign w:val="center"/>
          </w:tcPr>
          <w:p w:rsidR="00393596" w:rsidRPr="00BB3F44" w:rsidRDefault="00393596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BB3F44">
              <w:rPr>
                <w:color w:val="000000"/>
                <w:sz w:val="28"/>
                <w:szCs w:val="28"/>
              </w:rPr>
              <w:t>45500</w:t>
            </w:r>
          </w:p>
        </w:tc>
      </w:tr>
    </w:tbl>
    <w:p w:rsidR="0022664A" w:rsidRDefault="0022664A" w:rsidP="00634776">
      <w:pPr>
        <w:suppressAutoHyphens/>
        <w:rPr>
          <w:sz w:val="28"/>
          <w:szCs w:val="28"/>
        </w:rPr>
      </w:pPr>
    </w:p>
    <w:p w:rsidR="005379EA" w:rsidRDefault="00BA0F06" w:rsidP="005379EA">
      <w:pPr>
        <w:suppressAutoHyphens/>
        <w:jc w:val="right"/>
        <w:rPr>
          <w:sz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</w:t>
      </w:r>
      <w:r w:rsidR="005379EA">
        <w:rPr>
          <w:sz w:val="28"/>
        </w:rPr>
        <w:t>».</w:t>
      </w:r>
    </w:p>
    <w:p w:rsidR="00331A1A" w:rsidRDefault="00331A1A" w:rsidP="00331A1A">
      <w:pPr>
        <w:suppressAutoHyphens/>
        <w:jc w:val="both"/>
        <w:rPr>
          <w:sz w:val="28"/>
          <w:szCs w:val="28"/>
        </w:rPr>
      </w:pPr>
      <w:r>
        <w:rPr>
          <w:sz w:val="28"/>
        </w:rPr>
        <w:t>1.</w:t>
      </w:r>
      <w:r w:rsidR="00A41F8D">
        <w:rPr>
          <w:sz w:val="28"/>
        </w:rPr>
        <w:t>28</w:t>
      </w:r>
      <w:r>
        <w:rPr>
          <w:sz w:val="28"/>
        </w:rPr>
        <w:t>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</w:t>
      </w:r>
      <w:r w:rsidR="00691157">
        <w:rPr>
          <w:sz w:val="28"/>
          <w:szCs w:val="28"/>
        </w:rPr>
        <w:t xml:space="preserve">Поддержка жителей по ремонту жилья» на </w:t>
      </w:r>
      <w:r w:rsidR="00691157" w:rsidRPr="00504DFC"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 w:rsidR="00691157" w:rsidRPr="00504DFC"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 w:rsidR="00691157" w:rsidRPr="00504DFC">
        <w:rPr>
          <w:sz w:val="28"/>
          <w:szCs w:val="28"/>
        </w:rPr>
        <w:t>гг.</w:t>
      </w:r>
      <w:r w:rsidRPr="00504DFC">
        <w:rPr>
          <w:sz w:val="28"/>
          <w:szCs w:val="28"/>
        </w:rPr>
        <w:t>,</w:t>
      </w:r>
      <w:r w:rsidR="0080094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08385C">
        <w:rPr>
          <w:sz w:val="28"/>
          <w:szCs w:val="28"/>
        </w:rPr>
        <w:t>4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08385C">
        <w:rPr>
          <w:sz w:val="28"/>
          <w:szCs w:val="28"/>
        </w:rPr>
        <w:t>866</w:t>
      </w:r>
      <w:r>
        <w:rPr>
          <w:sz w:val="28"/>
          <w:szCs w:val="28"/>
        </w:rPr>
        <w:t xml:space="preserve">-п «Об утверждении          муниципальной </w:t>
      </w:r>
      <w:r w:rsidR="007D5B89" w:rsidRPr="007D5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целевой программы </w:t>
      </w:r>
      <w:r w:rsidRPr="000A7B4B">
        <w:rPr>
          <w:sz w:val="28"/>
          <w:szCs w:val="28"/>
        </w:rPr>
        <w:t>«</w:t>
      </w:r>
      <w:r w:rsidR="00691157">
        <w:rPr>
          <w:sz w:val="28"/>
          <w:szCs w:val="28"/>
        </w:rPr>
        <w:t>Поддержка жителей по ремонту жилья» на 201</w:t>
      </w:r>
      <w:r w:rsidR="0008385C">
        <w:rPr>
          <w:sz w:val="28"/>
          <w:szCs w:val="28"/>
        </w:rPr>
        <w:t>5</w:t>
      </w:r>
      <w:r w:rsidR="00691157"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 w:rsidR="00691157">
        <w:rPr>
          <w:sz w:val="28"/>
          <w:szCs w:val="28"/>
        </w:rPr>
        <w:t>гг.</w:t>
      </w:r>
      <w:r>
        <w:rPr>
          <w:sz w:val="28"/>
          <w:szCs w:val="28"/>
        </w:rPr>
        <w:t>:</w:t>
      </w:r>
    </w:p>
    <w:p w:rsidR="00331A1A" w:rsidRDefault="00331A1A" w:rsidP="00331A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1F8D">
        <w:rPr>
          <w:sz w:val="28"/>
          <w:szCs w:val="28"/>
        </w:rPr>
        <w:t>28</w:t>
      </w:r>
      <w:r>
        <w:rPr>
          <w:sz w:val="28"/>
          <w:szCs w:val="28"/>
        </w:rPr>
        <w:t>.1. В паспорте Программы раздел «Объемы и источники  финансирования Программы» изложить в следующей редакции: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="00433DE0">
        <w:rPr>
          <w:sz w:val="28"/>
          <w:szCs w:val="28"/>
        </w:rPr>
        <w:t>9</w:t>
      </w:r>
      <w:r w:rsidR="009D1D1A">
        <w:rPr>
          <w:sz w:val="28"/>
          <w:szCs w:val="28"/>
        </w:rPr>
        <w:t>602</w:t>
      </w:r>
      <w:r w:rsidR="0087656E" w:rsidRPr="00433DE0">
        <w:rPr>
          <w:sz w:val="28"/>
          <w:szCs w:val="28"/>
        </w:rPr>
        <w:t>,</w:t>
      </w:r>
      <w:r w:rsidR="00BF3F86">
        <w:rPr>
          <w:sz w:val="28"/>
          <w:szCs w:val="28"/>
        </w:rPr>
        <w:t>35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433DE0" w:rsidRPr="00433DE0">
        <w:rPr>
          <w:sz w:val="28"/>
          <w:szCs w:val="28"/>
        </w:rPr>
        <w:t>6</w:t>
      </w:r>
      <w:r w:rsidR="009D1D1A">
        <w:rPr>
          <w:sz w:val="28"/>
          <w:szCs w:val="28"/>
        </w:rPr>
        <w:t>602,</w:t>
      </w:r>
      <w:r w:rsidR="00BF3F86">
        <w:rPr>
          <w:sz w:val="28"/>
          <w:szCs w:val="28"/>
        </w:rPr>
        <w:t>35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2E55CD">
        <w:rPr>
          <w:sz w:val="28"/>
          <w:szCs w:val="28"/>
        </w:rPr>
        <w:t>1500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</w:t>
      </w:r>
      <w:r w:rsidR="002E55CD">
        <w:rPr>
          <w:sz w:val="28"/>
          <w:szCs w:val="28"/>
        </w:rPr>
        <w:t>1500</w:t>
      </w:r>
      <w:r w:rsidR="0069115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331A1A" w:rsidRDefault="00331A1A" w:rsidP="00331A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1F8D">
        <w:rPr>
          <w:sz w:val="28"/>
          <w:szCs w:val="28"/>
        </w:rPr>
        <w:t>28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331A1A" w:rsidRDefault="00331A1A" w:rsidP="00331A1A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9A754C" w:rsidRPr="00D440C4" w:rsidRDefault="00BB2090" w:rsidP="009A754C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средств из местного бюджета необходимых на реализацию программы,</w:t>
      </w:r>
      <w:r w:rsidR="00866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33DE0" w:rsidRPr="00433DE0">
        <w:rPr>
          <w:rFonts w:ascii="Times New Roman" w:hAnsi="Times New Roman" w:cs="Times New Roman"/>
          <w:sz w:val="28"/>
          <w:szCs w:val="28"/>
        </w:rPr>
        <w:t>9</w:t>
      </w:r>
      <w:r w:rsidR="009D1D1A">
        <w:rPr>
          <w:rFonts w:ascii="Times New Roman" w:hAnsi="Times New Roman" w:cs="Times New Roman"/>
          <w:sz w:val="28"/>
          <w:szCs w:val="28"/>
        </w:rPr>
        <w:t>602,</w:t>
      </w:r>
      <w:r w:rsidR="00BF3F86">
        <w:rPr>
          <w:rFonts w:ascii="Times New Roman" w:hAnsi="Times New Roman" w:cs="Times New Roman"/>
          <w:sz w:val="28"/>
          <w:szCs w:val="28"/>
        </w:rPr>
        <w:t>35</w:t>
      </w:r>
      <w:r w:rsidR="00433DE0">
        <w:rPr>
          <w:b/>
          <w:sz w:val="28"/>
          <w:szCs w:val="28"/>
        </w:rPr>
        <w:t xml:space="preserve"> </w:t>
      </w:r>
      <w:r w:rsidR="009A754C" w:rsidRPr="00D440C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9A754C" w:rsidRDefault="009A754C" w:rsidP="00331A1A">
      <w:pPr>
        <w:suppressAutoHyphens/>
        <w:ind w:firstLine="624"/>
        <w:jc w:val="both"/>
        <w:rPr>
          <w:sz w:val="28"/>
          <w:szCs w:val="28"/>
        </w:rPr>
      </w:pP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2C5AB9">
        <w:rPr>
          <w:sz w:val="28"/>
          <w:szCs w:val="28"/>
        </w:rPr>
        <w:t>6</w:t>
      </w:r>
      <w:r w:rsidR="009D1D1A">
        <w:rPr>
          <w:sz w:val="28"/>
          <w:szCs w:val="28"/>
        </w:rPr>
        <w:t>602,</w:t>
      </w:r>
      <w:r w:rsidR="00BF3F86">
        <w:rPr>
          <w:sz w:val="28"/>
          <w:szCs w:val="28"/>
        </w:rPr>
        <w:t>35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2E55CD">
        <w:rPr>
          <w:sz w:val="28"/>
          <w:szCs w:val="28"/>
        </w:rPr>
        <w:t>1500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8385C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</w:t>
      </w:r>
      <w:r w:rsidR="002E55CD">
        <w:rPr>
          <w:sz w:val="28"/>
          <w:szCs w:val="28"/>
        </w:rPr>
        <w:t>1500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852CB" w:rsidRDefault="00F852CB" w:rsidP="00331A1A">
      <w:pPr>
        <w:suppressAutoHyphens/>
        <w:ind w:firstLine="624"/>
        <w:jc w:val="both"/>
        <w:rPr>
          <w:sz w:val="28"/>
          <w:szCs w:val="28"/>
        </w:rPr>
      </w:pPr>
    </w:p>
    <w:p w:rsidR="00F852CB" w:rsidRDefault="00F852CB" w:rsidP="00F85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 местного бюджета и подлежит ежегодному уточнению, исходя из возможностей бюджета на соответствующий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1F8D">
        <w:rPr>
          <w:sz w:val="28"/>
          <w:szCs w:val="28"/>
        </w:rPr>
        <w:t>28</w:t>
      </w:r>
      <w:r>
        <w:rPr>
          <w:sz w:val="28"/>
          <w:szCs w:val="28"/>
        </w:rPr>
        <w:t>.3. Раздел 7   «</w:t>
      </w:r>
      <w:r w:rsidR="002C3243">
        <w:rPr>
          <w:sz w:val="28"/>
          <w:szCs w:val="28"/>
        </w:rPr>
        <w:t>Программные м</w:t>
      </w:r>
      <w:r>
        <w:rPr>
          <w:sz w:val="28"/>
          <w:szCs w:val="28"/>
        </w:rPr>
        <w:t>ероприятия»  изложить  в  следующей редакции: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</w:p>
    <w:p w:rsidR="00331A1A" w:rsidRDefault="00331A1A" w:rsidP="00331A1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</w:t>
      </w:r>
      <w:r w:rsidR="002C3243">
        <w:rPr>
          <w:sz w:val="28"/>
          <w:szCs w:val="28"/>
        </w:rPr>
        <w:t>Программные м</w:t>
      </w:r>
      <w:r>
        <w:rPr>
          <w:sz w:val="28"/>
          <w:szCs w:val="28"/>
        </w:rPr>
        <w:t>ероприятия</w:t>
      </w:r>
    </w:p>
    <w:p w:rsidR="00331A1A" w:rsidRDefault="00331A1A" w:rsidP="00331A1A">
      <w:pPr>
        <w:suppressAutoHyphens/>
        <w:rPr>
          <w:sz w:val="28"/>
          <w:szCs w:val="28"/>
        </w:rPr>
      </w:pPr>
    </w:p>
    <w:tbl>
      <w:tblPr>
        <w:tblW w:w="95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554"/>
        <w:gridCol w:w="1126"/>
        <w:gridCol w:w="1126"/>
        <w:gridCol w:w="1064"/>
        <w:gridCol w:w="1064"/>
      </w:tblGrid>
      <w:tr w:rsidR="00EC170A" w:rsidTr="00CA28ED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31A1A" w:rsidP="00331A1A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  <w:p w:rsidR="00331A1A" w:rsidRPr="00AC678B" w:rsidRDefault="00331A1A" w:rsidP="00331A1A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п.п.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31A1A" w:rsidP="00331A1A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31A1A" w:rsidP="00331A1A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финансирования, тыс</w:t>
            </w:r>
            <w:proofErr w:type="gramStart"/>
            <w:r w:rsidRPr="00AC678B">
              <w:rPr>
                <w:sz w:val="28"/>
                <w:szCs w:val="28"/>
              </w:rPr>
              <w:t>.р</w:t>
            </w:r>
            <w:proofErr w:type="gramEnd"/>
            <w:r w:rsidRPr="00AC678B">
              <w:rPr>
                <w:sz w:val="28"/>
                <w:szCs w:val="28"/>
              </w:rPr>
              <w:t>уб.</w:t>
            </w:r>
          </w:p>
        </w:tc>
      </w:tr>
      <w:tr w:rsidR="00CF7C49" w:rsidTr="00CA28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1A" w:rsidRPr="00AC678B" w:rsidRDefault="00331A1A" w:rsidP="00331A1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1A" w:rsidRPr="00AC678B" w:rsidRDefault="00331A1A" w:rsidP="00331A1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E1253D" w:rsidP="00331A1A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</w:t>
            </w:r>
            <w:r w:rsidR="00331A1A" w:rsidRPr="00AC678B">
              <w:rPr>
                <w:sz w:val="28"/>
                <w:szCs w:val="28"/>
              </w:rPr>
              <w:t>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31A1A" w:rsidP="00373D6F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373D6F">
              <w:rPr>
                <w:sz w:val="28"/>
                <w:szCs w:val="2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31A1A" w:rsidP="00373D6F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373D6F"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31A1A" w:rsidP="00373D6F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373D6F">
              <w:rPr>
                <w:sz w:val="28"/>
                <w:szCs w:val="28"/>
              </w:rPr>
              <w:t>7</w:t>
            </w:r>
          </w:p>
        </w:tc>
      </w:tr>
      <w:tr w:rsidR="00CF7C49" w:rsidTr="00CA28E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31A1A" w:rsidP="00331A1A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F800EB" w:rsidRDefault="00CA28ED" w:rsidP="00331A1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жителей по ремонту </w:t>
            </w:r>
            <w:r>
              <w:rPr>
                <w:sz w:val="28"/>
                <w:szCs w:val="28"/>
              </w:rPr>
              <w:lastRenderedPageBreak/>
              <w:t xml:space="preserve">жилья на территории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0E5D73" w:rsidRDefault="00EC170A" w:rsidP="00CF7C49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CF7C49">
              <w:rPr>
                <w:sz w:val="28"/>
                <w:szCs w:val="28"/>
              </w:rPr>
              <w:lastRenderedPageBreak/>
              <w:t>55</w:t>
            </w:r>
            <w:r w:rsidR="00CF0E63" w:rsidRPr="00CF7C49">
              <w:rPr>
                <w:sz w:val="28"/>
                <w:szCs w:val="28"/>
              </w:rPr>
              <w:t>98</w:t>
            </w:r>
            <w:r w:rsidRPr="00CF7C49">
              <w:rPr>
                <w:sz w:val="28"/>
                <w:szCs w:val="28"/>
              </w:rPr>
              <w:t>,</w:t>
            </w:r>
            <w:r w:rsidR="00CF7C49" w:rsidRPr="00CF7C49">
              <w:rPr>
                <w:sz w:val="28"/>
                <w:szCs w:val="28"/>
              </w:rPr>
              <w:t>4</w:t>
            </w:r>
            <w:r w:rsidR="00BF3F86"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0E5D73" w:rsidRDefault="00F35AFF" w:rsidP="00CF7C49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CF7C49">
              <w:rPr>
                <w:sz w:val="28"/>
                <w:szCs w:val="28"/>
              </w:rPr>
              <w:t>35</w:t>
            </w:r>
            <w:r w:rsidR="002C5AB9" w:rsidRPr="00CF7C49">
              <w:rPr>
                <w:sz w:val="28"/>
                <w:szCs w:val="28"/>
              </w:rPr>
              <w:t>98</w:t>
            </w:r>
            <w:r w:rsidRPr="00CF7C49">
              <w:rPr>
                <w:sz w:val="28"/>
                <w:szCs w:val="28"/>
              </w:rPr>
              <w:t>,</w:t>
            </w:r>
            <w:r w:rsidR="00CF7C49" w:rsidRPr="00CF7C49">
              <w:rPr>
                <w:sz w:val="28"/>
                <w:szCs w:val="28"/>
              </w:rPr>
              <w:t>4</w:t>
            </w:r>
            <w:r w:rsidR="00BF3F86"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73D6F" w:rsidP="00373D6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28ED">
              <w:rPr>
                <w:sz w:val="28"/>
                <w:szCs w:val="28"/>
              </w:rPr>
              <w:t>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73D6F" w:rsidP="00373D6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28ED">
              <w:rPr>
                <w:sz w:val="28"/>
                <w:szCs w:val="28"/>
              </w:rPr>
              <w:t>000</w:t>
            </w:r>
          </w:p>
        </w:tc>
      </w:tr>
      <w:tr w:rsidR="00CF7C49" w:rsidTr="00CA28E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6F" w:rsidRPr="00AC678B" w:rsidRDefault="00373D6F" w:rsidP="00331A1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6F" w:rsidRDefault="00373D6F" w:rsidP="00331A1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фонда капитального ремонта общего имущества в многоквартирных домах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6F" w:rsidRPr="000E5D73" w:rsidRDefault="00CF7C49" w:rsidP="00BF3F86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CF7C49">
              <w:rPr>
                <w:sz w:val="28"/>
                <w:szCs w:val="28"/>
              </w:rPr>
              <w:t>400</w:t>
            </w:r>
            <w:r w:rsidR="00BF3F86">
              <w:rPr>
                <w:sz w:val="28"/>
                <w:szCs w:val="28"/>
              </w:rPr>
              <w:t>3,91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6F" w:rsidRPr="000E5D73" w:rsidRDefault="00CF7C49" w:rsidP="00BF3F86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CF7C49">
              <w:rPr>
                <w:sz w:val="28"/>
                <w:szCs w:val="28"/>
              </w:rPr>
              <w:t>300</w:t>
            </w:r>
            <w:r w:rsidR="00BF3F86">
              <w:rPr>
                <w:sz w:val="28"/>
                <w:szCs w:val="28"/>
              </w:rPr>
              <w:t>3,91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6F" w:rsidRDefault="00373D6F" w:rsidP="00CA28E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6F" w:rsidRDefault="00373D6F" w:rsidP="00CA28E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CF7C49" w:rsidTr="00CA28E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D" w:rsidRPr="00AC678B" w:rsidRDefault="00CA28ED" w:rsidP="00331A1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D" w:rsidRPr="00AC678B" w:rsidRDefault="00CA28ED" w:rsidP="00331A1A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D" w:rsidRPr="00CF0E63" w:rsidRDefault="00EC170A" w:rsidP="00BF3F86">
            <w:pPr>
              <w:suppressAutoHyphens/>
              <w:jc w:val="center"/>
              <w:rPr>
                <w:sz w:val="28"/>
                <w:szCs w:val="28"/>
              </w:rPr>
            </w:pPr>
            <w:r w:rsidRPr="00CF0E63">
              <w:rPr>
                <w:sz w:val="28"/>
                <w:szCs w:val="28"/>
              </w:rPr>
              <w:t>9</w:t>
            </w:r>
            <w:r w:rsidR="000E5D73">
              <w:rPr>
                <w:sz w:val="28"/>
                <w:szCs w:val="28"/>
              </w:rPr>
              <w:t>602,</w:t>
            </w:r>
            <w:r w:rsidR="00BF3F86">
              <w:rPr>
                <w:sz w:val="28"/>
                <w:szCs w:val="28"/>
              </w:rPr>
              <w:t>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D" w:rsidRPr="002C5AB9" w:rsidRDefault="00F35AFF" w:rsidP="00BF3F86">
            <w:pPr>
              <w:suppressAutoHyphens/>
              <w:jc w:val="center"/>
              <w:rPr>
                <w:sz w:val="28"/>
                <w:szCs w:val="28"/>
              </w:rPr>
            </w:pPr>
            <w:r w:rsidRPr="002C5AB9">
              <w:rPr>
                <w:sz w:val="28"/>
                <w:szCs w:val="28"/>
              </w:rPr>
              <w:t>6</w:t>
            </w:r>
            <w:r w:rsidR="000E5D73">
              <w:rPr>
                <w:sz w:val="28"/>
                <w:szCs w:val="28"/>
              </w:rPr>
              <w:t>602,</w:t>
            </w:r>
            <w:r w:rsidR="00BF3F86">
              <w:rPr>
                <w:sz w:val="28"/>
                <w:szCs w:val="28"/>
              </w:rPr>
              <w:t>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D" w:rsidRPr="00AC678B" w:rsidRDefault="00373D6F" w:rsidP="00373D6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D" w:rsidRPr="00AC678B" w:rsidRDefault="00373D6F" w:rsidP="00373D6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</w:tbl>
    <w:p w:rsidR="00331A1A" w:rsidRDefault="00BD64A2" w:rsidP="00331A1A">
      <w:pPr>
        <w:tabs>
          <w:tab w:val="left" w:pos="6345"/>
          <w:tab w:val="right" w:pos="9795"/>
        </w:tabs>
        <w:suppressAutoHyphens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»</w:t>
      </w:r>
    </w:p>
    <w:p w:rsidR="00BD64A2" w:rsidRDefault="00BD64A2" w:rsidP="00331A1A">
      <w:pPr>
        <w:tabs>
          <w:tab w:val="left" w:pos="6345"/>
          <w:tab w:val="right" w:pos="9795"/>
        </w:tabs>
        <w:suppressAutoHyphens/>
        <w:rPr>
          <w:sz w:val="28"/>
        </w:rPr>
      </w:pPr>
    </w:p>
    <w:p w:rsidR="00BD64A2" w:rsidRDefault="00BD64A2" w:rsidP="00BD64A2">
      <w:pPr>
        <w:suppressAutoHyphens/>
        <w:jc w:val="both"/>
        <w:rPr>
          <w:sz w:val="28"/>
          <w:szCs w:val="28"/>
        </w:rPr>
      </w:pPr>
      <w:r>
        <w:rPr>
          <w:sz w:val="28"/>
        </w:rPr>
        <w:t>1.29.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</w:t>
      </w:r>
      <w:r w:rsidR="00AC733D">
        <w:rPr>
          <w:sz w:val="28"/>
          <w:szCs w:val="28"/>
        </w:rPr>
        <w:t>Развитие улично-дорожной сети муниципального образования «</w:t>
      </w:r>
      <w:proofErr w:type="spellStart"/>
      <w:r w:rsidR="00AC733D">
        <w:rPr>
          <w:sz w:val="28"/>
          <w:szCs w:val="28"/>
        </w:rPr>
        <w:t>Таштагольский</w:t>
      </w:r>
      <w:proofErr w:type="spellEnd"/>
      <w:r w:rsidR="00AC733D">
        <w:rPr>
          <w:sz w:val="28"/>
          <w:szCs w:val="28"/>
        </w:rPr>
        <w:t xml:space="preserve"> муниципальный район» на </w:t>
      </w:r>
      <w:r>
        <w:rPr>
          <w:sz w:val="28"/>
          <w:szCs w:val="28"/>
        </w:rPr>
        <w:t xml:space="preserve"> 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 w:rsidR="0024095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43EB1">
        <w:rPr>
          <w:sz w:val="28"/>
          <w:szCs w:val="28"/>
        </w:rPr>
        <w:t>оды</w:t>
      </w:r>
      <w:r>
        <w:rPr>
          <w:sz w:val="28"/>
          <w:szCs w:val="28"/>
        </w:rPr>
        <w:t>,</w:t>
      </w:r>
      <w:r w:rsidR="00276B1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 w:rsidR="00866B0C"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08385C">
        <w:rPr>
          <w:sz w:val="28"/>
          <w:szCs w:val="28"/>
        </w:rPr>
        <w:t>4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08385C">
        <w:rPr>
          <w:sz w:val="28"/>
          <w:szCs w:val="28"/>
        </w:rPr>
        <w:t>897</w:t>
      </w:r>
      <w:r>
        <w:rPr>
          <w:sz w:val="28"/>
          <w:szCs w:val="28"/>
        </w:rPr>
        <w:t xml:space="preserve">-п «Об утверждении          муниципальной целевой программы </w:t>
      </w:r>
      <w:r w:rsidRPr="000A7B4B">
        <w:rPr>
          <w:sz w:val="28"/>
          <w:szCs w:val="28"/>
        </w:rPr>
        <w:t>«</w:t>
      </w:r>
      <w:r w:rsidR="00AC733D">
        <w:rPr>
          <w:sz w:val="28"/>
          <w:szCs w:val="28"/>
        </w:rPr>
        <w:t>Развитие улично-дорожной сети муниципального образования «</w:t>
      </w:r>
      <w:proofErr w:type="spellStart"/>
      <w:r w:rsidR="00AC733D">
        <w:rPr>
          <w:sz w:val="28"/>
          <w:szCs w:val="28"/>
        </w:rPr>
        <w:t>Таштагольский</w:t>
      </w:r>
      <w:proofErr w:type="spellEnd"/>
      <w:r w:rsidR="00AC733D">
        <w:rPr>
          <w:sz w:val="28"/>
          <w:szCs w:val="28"/>
        </w:rPr>
        <w:t xml:space="preserve"> муниципальный район» </w:t>
      </w:r>
      <w:r>
        <w:rPr>
          <w:sz w:val="28"/>
          <w:szCs w:val="28"/>
        </w:rPr>
        <w:t>на 201</w:t>
      </w:r>
      <w:r w:rsidR="0008385C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 w:rsidR="004E222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D0251">
        <w:rPr>
          <w:sz w:val="28"/>
          <w:szCs w:val="28"/>
        </w:rPr>
        <w:t>оды</w:t>
      </w:r>
      <w:r>
        <w:rPr>
          <w:sz w:val="28"/>
          <w:szCs w:val="28"/>
        </w:rPr>
        <w:t>:</w:t>
      </w:r>
    </w:p>
    <w:p w:rsidR="009B563A" w:rsidRDefault="009B563A" w:rsidP="009B563A">
      <w:pPr>
        <w:suppressAutoHyphens/>
        <w:jc w:val="both"/>
        <w:rPr>
          <w:sz w:val="28"/>
          <w:szCs w:val="28"/>
        </w:rPr>
      </w:pPr>
      <w:r w:rsidRPr="00847ACA">
        <w:rPr>
          <w:sz w:val="28"/>
          <w:szCs w:val="28"/>
        </w:rPr>
        <w:t>1.2</w:t>
      </w:r>
      <w:r>
        <w:rPr>
          <w:sz w:val="28"/>
          <w:szCs w:val="28"/>
        </w:rPr>
        <w:t>9</w:t>
      </w:r>
      <w:r w:rsidRPr="00847ACA">
        <w:rPr>
          <w:sz w:val="28"/>
          <w:szCs w:val="28"/>
        </w:rPr>
        <w:t>.1.</w:t>
      </w:r>
      <w:r>
        <w:rPr>
          <w:sz w:val="28"/>
          <w:szCs w:val="28"/>
        </w:rPr>
        <w:t xml:space="preserve"> В паспорте Программы раздел «</w:t>
      </w:r>
      <w:r w:rsidR="00C0111F">
        <w:rPr>
          <w:sz w:val="28"/>
          <w:szCs w:val="28"/>
        </w:rPr>
        <w:t>И</w:t>
      </w:r>
      <w:r>
        <w:rPr>
          <w:sz w:val="28"/>
          <w:szCs w:val="28"/>
        </w:rPr>
        <w:t>сточники  финансирования Программы» изложить в следующей редакции:</w:t>
      </w:r>
    </w:p>
    <w:p w:rsidR="00C0111F" w:rsidRDefault="00C0111F" w:rsidP="00C0111F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852F8D">
        <w:rPr>
          <w:sz w:val="28"/>
          <w:szCs w:val="28"/>
        </w:rPr>
        <w:t>Общая потребность в финансовых ресурсах в части  реализации  мероприятий Программы на 201</w:t>
      </w:r>
      <w:r>
        <w:rPr>
          <w:sz w:val="28"/>
          <w:szCs w:val="28"/>
        </w:rPr>
        <w:t>5</w:t>
      </w:r>
      <w:r w:rsidRPr="00852F8D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852F8D">
        <w:rPr>
          <w:sz w:val="28"/>
          <w:szCs w:val="28"/>
        </w:rPr>
        <w:t xml:space="preserve">гг. </w:t>
      </w:r>
      <w:r w:rsidR="000454C0">
        <w:rPr>
          <w:sz w:val="28"/>
          <w:szCs w:val="28"/>
        </w:rPr>
        <w:t xml:space="preserve">  </w:t>
      </w:r>
      <w:r w:rsidR="00791D84">
        <w:rPr>
          <w:sz w:val="28"/>
          <w:szCs w:val="28"/>
        </w:rPr>
        <w:t>–</w:t>
      </w:r>
      <w:r w:rsidR="000454C0">
        <w:rPr>
          <w:sz w:val="28"/>
          <w:szCs w:val="28"/>
        </w:rPr>
        <w:t xml:space="preserve"> 2</w:t>
      </w:r>
      <w:r w:rsidR="00791D84">
        <w:rPr>
          <w:sz w:val="28"/>
          <w:szCs w:val="28"/>
        </w:rPr>
        <w:t>9081,7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 xml:space="preserve">уб.:  </w:t>
      </w:r>
    </w:p>
    <w:p w:rsidR="00C0111F" w:rsidRPr="00852F8D" w:rsidRDefault="00C0111F" w:rsidP="00C0111F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111F" w:rsidRPr="00852F8D" w:rsidRDefault="00C0111F" w:rsidP="00C0111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 xml:space="preserve">Средства областного бюджета – </w:t>
      </w:r>
      <w:r w:rsidR="000454C0">
        <w:rPr>
          <w:sz w:val="28"/>
          <w:szCs w:val="28"/>
        </w:rPr>
        <w:t>4900</w:t>
      </w:r>
      <w:r w:rsidRPr="00852F8D">
        <w:rPr>
          <w:sz w:val="28"/>
          <w:szCs w:val="28"/>
        </w:rPr>
        <w:t xml:space="preserve">  </w:t>
      </w:r>
      <w:r>
        <w:rPr>
          <w:sz w:val="28"/>
          <w:szCs w:val="28"/>
        </w:rPr>
        <w:t>тыс.</w:t>
      </w:r>
      <w:r w:rsidRPr="00852F8D">
        <w:rPr>
          <w:sz w:val="28"/>
          <w:szCs w:val="28"/>
        </w:rPr>
        <w:t xml:space="preserve"> руб., в том числе по годам:</w:t>
      </w:r>
    </w:p>
    <w:p w:rsidR="00C0111F" w:rsidRPr="00852F8D" w:rsidRDefault="00C0111F" w:rsidP="00C0111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852F8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      </w:t>
      </w:r>
      <w:r w:rsidR="000454C0">
        <w:rPr>
          <w:sz w:val="28"/>
          <w:szCs w:val="28"/>
        </w:rPr>
        <w:t>49</w:t>
      </w:r>
      <w:r>
        <w:rPr>
          <w:sz w:val="28"/>
          <w:szCs w:val="28"/>
        </w:rPr>
        <w:t>00 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уб.</w:t>
      </w:r>
    </w:p>
    <w:p w:rsidR="00C0111F" w:rsidRPr="00852F8D" w:rsidRDefault="00C0111F" w:rsidP="00C0111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52F8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     </w:t>
      </w:r>
      <w:r w:rsidR="00CA5ED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0 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уб.</w:t>
      </w:r>
    </w:p>
    <w:p w:rsidR="00C0111F" w:rsidRDefault="00C0111F" w:rsidP="00C0111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52F8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      </w:t>
      </w:r>
      <w:r w:rsidR="00CA5ED4">
        <w:rPr>
          <w:sz w:val="28"/>
          <w:szCs w:val="28"/>
        </w:rPr>
        <w:t xml:space="preserve">      </w:t>
      </w:r>
      <w:r>
        <w:rPr>
          <w:sz w:val="28"/>
          <w:szCs w:val="28"/>
        </w:rPr>
        <w:t>0</w:t>
      </w:r>
      <w:r w:rsidR="00CA5ED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 xml:space="preserve">уб. </w:t>
      </w:r>
    </w:p>
    <w:p w:rsidR="00C0111F" w:rsidRPr="00852F8D" w:rsidRDefault="00C0111F" w:rsidP="00C0111F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0111F" w:rsidRPr="00852F8D" w:rsidRDefault="00C0111F" w:rsidP="00C0111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 xml:space="preserve">Средства местного бюджета – </w:t>
      </w:r>
      <w:r w:rsidR="00791D84">
        <w:rPr>
          <w:sz w:val="28"/>
          <w:szCs w:val="28"/>
        </w:rPr>
        <w:t>24181</w:t>
      </w:r>
      <w:r w:rsidR="00070104">
        <w:rPr>
          <w:sz w:val="28"/>
          <w:szCs w:val="28"/>
        </w:rPr>
        <w:t xml:space="preserve">,7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, в том числе по годам:</w:t>
      </w:r>
    </w:p>
    <w:p w:rsidR="00C0111F" w:rsidRPr="00852F8D" w:rsidRDefault="00C0111F" w:rsidP="00C0111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852F8D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 xml:space="preserve">  </w:t>
      </w:r>
      <w:r w:rsidR="004844FC">
        <w:rPr>
          <w:sz w:val="28"/>
          <w:szCs w:val="28"/>
        </w:rPr>
        <w:t>24164,7</w:t>
      </w:r>
      <w:r w:rsidR="000454C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 w:rsidRPr="00852F8D">
        <w:rPr>
          <w:sz w:val="28"/>
          <w:szCs w:val="28"/>
        </w:rPr>
        <w:t>.р</w:t>
      </w:r>
      <w:proofErr w:type="gramEnd"/>
      <w:r w:rsidRPr="00852F8D">
        <w:rPr>
          <w:sz w:val="28"/>
          <w:szCs w:val="28"/>
        </w:rPr>
        <w:t>уб.</w:t>
      </w:r>
    </w:p>
    <w:p w:rsidR="00C0111F" w:rsidRPr="00852F8D" w:rsidRDefault="00C0111F" w:rsidP="00C0111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52F8D">
        <w:rPr>
          <w:sz w:val="28"/>
          <w:szCs w:val="28"/>
        </w:rPr>
        <w:t xml:space="preserve"> год -   </w:t>
      </w:r>
      <w:r>
        <w:rPr>
          <w:sz w:val="28"/>
          <w:szCs w:val="28"/>
        </w:rPr>
        <w:t xml:space="preserve"> </w:t>
      </w:r>
      <w:r w:rsidR="005279F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10 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уб.</w:t>
      </w:r>
    </w:p>
    <w:p w:rsidR="00C0111F" w:rsidRDefault="00C0111F" w:rsidP="00C0111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52F8D">
        <w:rPr>
          <w:sz w:val="28"/>
          <w:szCs w:val="28"/>
        </w:rPr>
        <w:t xml:space="preserve"> год -   </w:t>
      </w:r>
      <w:r>
        <w:rPr>
          <w:sz w:val="28"/>
          <w:szCs w:val="28"/>
        </w:rPr>
        <w:t xml:space="preserve">  </w:t>
      </w:r>
      <w:r w:rsidR="005279F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7</w:t>
      </w:r>
      <w:r w:rsidRPr="00852F8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уб.</w:t>
      </w:r>
      <w:r>
        <w:rPr>
          <w:sz w:val="28"/>
          <w:szCs w:val="28"/>
        </w:rPr>
        <w:t>»</w:t>
      </w:r>
      <w:r w:rsidRPr="00852F8D">
        <w:rPr>
          <w:sz w:val="28"/>
          <w:szCs w:val="28"/>
        </w:rPr>
        <w:t xml:space="preserve"> </w:t>
      </w:r>
    </w:p>
    <w:p w:rsidR="009B563A" w:rsidRDefault="009B563A" w:rsidP="009B563A">
      <w:pPr>
        <w:suppressAutoHyphens/>
        <w:ind w:firstLine="624"/>
        <w:jc w:val="both"/>
        <w:rPr>
          <w:sz w:val="28"/>
          <w:szCs w:val="28"/>
        </w:rPr>
      </w:pPr>
    </w:p>
    <w:p w:rsidR="00727DB8" w:rsidRDefault="00727DB8" w:rsidP="00BD64A2">
      <w:pPr>
        <w:suppressAutoHyphens/>
        <w:ind w:firstLine="624"/>
        <w:jc w:val="both"/>
        <w:rPr>
          <w:sz w:val="28"/>
          <w:szCs w:val="28"/>
        </w:rPr>
      </w:pPr>
    </w:p>
    <w:p w:rsidR="009B563A" w:rsidRDefault="009B563A" w:rsidP="00BD64A2">
      <w:pPr>
        <w:suppressAutoHyphens/>
        <w:ind w:firstLine="624"/>
        <w:jc w:val="both"/>
        <w:rPr>
          <w:sz w:val="28"/>
          <w:szCs w:val="28"/>
        </w:rPr>
      </w:pPr>
    </w:p>
    <w:p w:rsidR="00BD64A2" w:rsidRDefault="00BD64A2" w:rsidP="00BD64A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9214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9B563A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</w:t>
      </w:r>
      <w:r w:rsidR="0039214F">
        <w:rPr>
          <w:sz w:val="28"/>
          <w:szCs w:val="28"/>
        </w:rPr>
        <w:t>5</w:t>
      </w:r>
      <w:r>
        <w:rPr>
          <w:sz w:val="28"/>
          <w:szCs w:val="28"/>
        </w:rPr>
        <w:t xml:space="preserve"> «Ресурсное обеспечение Программы» изложить в следующей редакции:</w:t>
      </w:r>
    </w:p>
    <w:p w:rsidR="00BD64A2" w:rsidRDefault="00BD64A2" w:rsidP="00BD64A2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«Раздел </w:t>
      </w:r>
      <w:r w:rsidR="0039214F">
        <w:rPr>
          <w:sz w:val="28"/>
          <w:szCs w:val="28"/>
        </w:rPr>
        <w:t>5</w:t>
      </w:r>
      <w:r>
        <w:rPr>
          <w:sz w:val="28"/>
          <w:szCs w:val="28"/>
        </w:rPr>
        <w:t xml:space="preserve"> «Ресурсное обеспечение Программы»</w:t>
      </w:r>
    </w:p>
    <w:p w:rsidR="00DF078B" w:rsidRPr="00181240" w:rsidRDefault="00DF078B" w:rsidP="00BD64A2">
      <w:pPr>
        <w:suppressAutoHyphens/>
        <w:ind w:firstLine="624"/>
        <w:jc w:val="both"/>
        <w:rPr>
          <w:b/>
          <w:sz w:val="28"/>
          <w:szCs w:val="28"/>
        </w:rPr>
      </w:pPr>
    </w:p>
    <w:p w:rsidR="004B18DF" w:rsidRPr="00181240" w:rsidRDefault="004B18DF" w:rsidP="004B18DF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5005">
        <w:rPr>
          <w:sz w:val="28"/>
          <w:szCs w:val="28"/>
        </w:rPr>
        <w:t>«</w:t>
      </w:r>
      <w:r w:rsidRPr="004B18DF">
        <w:rPr>
          <w:sz w:val="28"/>
          <w:szCs w:val="28"/>
        </w:rPr>
        <w:t>Финансовые средства на реализацию Программы в 201</w:t>
      </w:r>
      <w:r w:rsidR="0008385C">
        <w:rPr>
          <w:sz w:val="28"/>
          <w:szCs w:val="28"/>
        </w:rPr>
        <w:t>5</w:t>
      </w:r>
      <w:r w:rsidRPr="004B18DF">
        <w:rPr>
          <w:sz w:val="28"/>
          <w:szCs w:val="28"/>
        </w:rPr>
        <w:t>-201</w:t>
      </w:r>
      <w:r w:rsidR="0008385C">
        <w:rPr>
          <w:sz w:val="28"/>
          <w:szCs w:val="28"/>
        </w:rPr>
        <w:t>7</w:t>
      </w:r>
      <w:r w:rsidRPr="004B18DF">
        <w:rPr>
          <w:sz w:val="28"/>
          <w:szCs w:val="28"/>
        </w:rPr>
        <w:t xml:space="preserve"> годах планируется формировать за счет средств дорожного фонда муниципального образования «</w:t>
      </w:r>
      <w:proofErr w:type="spellStart"/>
      <w:r w:rsidRPr="004B18DF">
        <w:rPr>
          <w:sz w:val="28"/>
          <w:szCs w:val="28"/>
        </w:rPr>
        <w:t>Таштагольский</w:t>
      </w:r>
      <w:proofErr w:type="spellEnd"/>
      <w:r w:rsidRPr="004B18DF">
        <w:rPr>
          <w:sz w:val="28"/>
          <w:szCs w:val="28"/>
        </w:rPr>
        <w:t xml:space="preserve"> муниципальный район»</w:t>
      </w:r>
      <w:r w:rsidR="00921D10">
        <w:rPr>
          <w:sz w:val="28"/>
          <w:szCs w:val="28"/>
        </w:rPr>
        <w:t>.</w:t>
      </w:r>
    </w:p>
    <w:p w:rsidR="004B18DF" w:rsidRDefault="004B18DF" w:rsidP="00BD64A2">
      <w:pPr>
        <w:suppressAutoHyphens/>
        <w:ind w:firstLine="624"/>
        <w:jc w:val="both"/>
        <w:rPr>
          <w:sz w:val="28"/>
          <w:szCs w:val="28"/>
        </w:rPr>
      </w:pPr>
    </w:p>
    <w:p w:rsidR="00756C4B" w:rsidRDefault="00756C4B" w:rsidP="00756C4B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Общий о</w:t>
      </w:r>
      <w:r w:rsidRPr="00FD05CB">
        <w:rPr>
          <w:sz w:val="28"/>
          <w:szCs w:val="28"/>
        </w:rPr>
        <w:t>бъем</w:t>
      </w:r>
      <w:r>
        <w:rPr>
          <w:sz w:val="28"/>
          <w:szCs w:val="28"/>
        </w:rPr>
        <w:t xml:space="preserve"> </w:t>
      </w:r>
      <w:r w:rsidRPr="00FD05CB">
        <w:rPr>
          <w:sz w:val="28"/>
          <w:szCs w:val="28"/>
        </w:rPr>
        <w:t xml:space="preserve">финансирования Программы </w:t>
      </w:r>
      <w:r>
        <w:rPr>
          <w:sz w:val="28"/>
          <w:szCs w:val="28"/>
        </w:rPr>
        <w:t xml:space="preserve">в части реализации мероприятий </w:t>
      </w:r>
      <w:r w:rsidRPr="00FD05CB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FD05CB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FD05CB">
        <w:rPr>
          <w:sz w:val="28"/>
          <w:szCs w:val="28"/>
        </w:rPr>
        <w:t xml:space="preserve"> годы составит </w:t>
      </w:r>
      <w:r w:rsidR="00791D84">
        <w:rPr>
          <w:sz w:val="28"/>
          <w:szCs w:val="28"/>
        </w:rPr>
        <w:t xml:space="preserve">29081,7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уб.:</w:t>
      </w:r>
    </w:p>
    <w:p w:rsidR="00756C4B" w:rsidRDefault="00756C4B" w:rsidP="00756C4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56C4B" w:rsidRDefault="00756C4B" w:rsidP="00756C4B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 – </w:t>
      </w:r>
      <w:r w:rsidR="00CD3CD6">
        <w:rPr>
          <w:sz w:val="28"/>
          <w:szCs w:val="28"/>
        </w:rPr>
        <w:t>4900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 по годам:</w:t>
      </w:r>
    </w:p>
    <w:p w:rsidR="00756C4B" w:rsidRPr="00FD05CB" w:rsidRDefault="00756C4B" w:rsidP="00756C4B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D05C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      </w:t>
      </w:r>
      <w:r w:rsidR="00CD3CD6">
        <w:rPr>
          <w:sz w:val="28"/>
          <w:szCs w:val="28"/>
        </w:rPr>
        <w:t>490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уб.</w:t>
      </w:r>
    </w:p>
    <w:p w:rsidR="00756C4B" w:rsidRDefault="00756C4B" w:rsidP="00756C4B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FD05CB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FD0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D3C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0  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</w:t>
      </w:r>
      <w:r w:rsidRPr="00566597">
        <w:rPr>
          <w:sz w:val="28"/>
          <w:szCs w:val="28"/>
        </w:rPr>
        <w:t>.</w:t>
      </w:r>
    </w:p>
    <w:p w:rsidR="00756C4B" w:rsidRDefault="00756C4B" w:rsidP="00756C4B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2017 год –     </w:t>
      </w:r>
      <w:r w:rsidR="00CD3C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Pr="00FD05CB">
        <w:rPr>
          <w:sz w:val="28"/>
          <w:szCs w:val="28"/>
        </w:rPr>
        <w:t xml:space="preserve">  </w:t>
      </w:r>
    </w:p>
    <w:p w:rsidR="002E06FF" w:rsidRDefault="002E06FF" w:rsidP="00756C4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56C4B" w:rsidRDefault="00756C4B" w:rsidP="00756C4B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Средства местного бюджета -</w:t>
      </w:r>
      <w:r>
        <w:rPr>
          <w:sz w:val="28"/>
          <w:szCs w:val="28"/>
        </w:rPr>
        <w:t xml:space="preserve">  </w:t>
      </w:r>
      <w:r w:rsidR="00CC16F0">
        <w:rPr>
          <w:sz w:val="28"/>
          <w:szCs w:val="28"/>
        </w:rPr>
        <w:t>24181</w:t>
      </w:r>
      <w:r w:rsidR="00A14B1A">
        <w:rPr>
          <w:sz w:val="28"/>
          <w:szCs w:val="28"/>
        </w:rPr>
        <w:t xml:space="preserve">,7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</w:t>
      </w:r>
      <w:r>
        <w:rPr>
          <w:sz w:val="28"/>
          <w:szCs w:val="28"/>
        </w:rPr>
        <w:t>.,</w:t>
      </w:r>
      <w:r w:rsidRPr="00FD05CB">
        <w:rPr>
          <w:sz w:val="28"/>
          <w:szCs w:val="28"/>
        </w:rPr>
        <w:t xml:space="preserve"> в том числе по годам:</w:t>
      </w:r>
    </w:p>
    <w:p w:rsidR="00756C4B" w:rsidRPr="00FD05CB" w:rsidRDefault="00756C4B" w:rsidP="00756C4B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D05C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     </w:t>
      </w:r>
      <w:r w:rsidR="00CC16F0">
        <w:rPr>
          <w:sz w:val="28"/>
          <w:szCs w:val="28"/>
        </w:rPr>
        <w:t>24164</w:t>
      </w:r>
      <w:r w:rsidR="008956D1">
        <w:rPr>
          <w:sz w:val="28"/>
          <w:szCs w:val="28"/>
        </w:rPr>
        <w:t>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уб.</w:t>
      </w:r>
    </w:p>
    <w:p w:rsidR="00756C4B" w:rsidRDefault="00756C4B" w:rsidP="00756C4B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FD05C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      </w:t>
      </w:r>
      <w:r w:rsidR="008956D1">
        <w:rPr>
          <w:sz w:val="28"/>
          <w:szCs w:val="28"/>
        </w:rPr>
        <w:t xml:space="preserve">          </w:t>
      </w:r>
      <w:r w:rsidR="00442AEC">
        <w:rPr>
          <w:sz w:val="28"/>
          <w:szCs w:val="28"/>
        </w:rPr>
        <w:t>1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</w:t>
      </w:r>
      <w:r w:rsidRPr="00566597">
        <w:rPr>
          <w:sz w:val="28"/>
          <w:szCs w:val="28"/>
        </w:rPr>
        <w:t>.</w:t>
      </w:r>
    </w:p>
    <w:p w:rsidR="00756C4B" w:rsidRDefault="00756C4B" w:rsidP="00756C4B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2017 год -       </w:t>
      </w:r>
      <w:r w:rsidR="008956D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442AEC">
        <w:rPr>
          <w:sz w:val="28"/>
          <w:szCs w:val="28"/>
        </w:rPr>
        <w:t>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373441" w:rsidRDefault="00373441" w:rsidP="00756C4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B18DF" w:rsidRDefault="004B18DF" w:rsidP="004B18DF">
      <w:pPr>
        <w:suppressAutoHyphens/>
        <w:ind w:firstLine="624"/>
        <w:jc w:val="both"/>
        <w:rPr>
          <w:sz w:val="28"/>
          <w:szCs w:val="28"/>
        </w:rPr>
      </w:pPr>
    </w:p>
    <w:p w:rsidR="004B18DF" w:rsidRPr="004B18DF" w:rsidRDefault="004B18DF" w:rsidP="004B18DF">
      <w:pPr>
        <w:suppressAutoHyphens/>
        <w:ind w:firstLine="624"/>
        <w:jc w:val="both"/>
        <w:rPr>
          <w:sz w:val="28"/>
          <w:szCs w:val="28"/>
        </w:rPr>
      </w:pPr>
      <w:r w:rsidRPr="004B18DF">
        <w:rPr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иных, не запрещенных законодательством источников.</w:t>
      </w:r>
    </w:p>
    <w:p w:rsidR="004B18DF" w:rsidRPr="004B18DF" w:rsidRDefault="004B18DF" w:rsidP="004B18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Объемы ассигнований подлежат ежегодному уточнению, исходя из возмо</w:t>
      </w:r>
      <w:r w:rsidRPr="004B18DF">
        <w:rPr>
          <w:rFonts w:ascii="Times New Roman" w:hAnsi="Times New Roman" w:cs="Times New Roman"/>
          <w:sz w:val="28"/>
          <w:szCs w:val="28"/>
        </w:rPr>
        <w:t>ж</w:t>
      </w:r>
      <w:r w:rsidRPr="004B18DF">
        <w:rPr>
          <w:rFonts w:ascii="Times New Roman" w:hAnsi="Times New Roman" w:cs="Times New Roman"/>
          <w:sz w:val="28"/>
          <w:szCs w:val="28"/>
        </w:rPr>
        <w:t>ностей бюджет</w:t>
      </w:r>
      <w:r w:rsidR="0044396F">
        <w:rPr>
          <w:rFonts w:ascii="Times New Roman" w:hAnsi="Times New Roman" w:cs="Times New Roman"/>
          <w:sz w:val="28"/>
          <w:szCs w:val="28"/>
        </w:rPr>
        <w:t>ов</w:t>
      </w:r>
      <w:r w:rsidRPr="004B18D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proofErr w:type="gramStart"/>
      <w:r w:rsidRPr="004B18D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D64A2" w:rsidRDefault="00BD64A2" w:rsidP="00BD64A2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4A2" w:rsidRDefault="00BD64A2" w:rsidP="00BD64A2">
      <w:pPr>
        <w:suppressAutoHyphens/>
        <w:ind w:firstLine="624"/>
        <w:jc w:val="both"/>
        <w:rPr>
          <w:sz w:val="28"/>
          <w:szCs w:val="28"/>
        </w:rPr>
      </w:pPr>
    </w:p>
    <w:p w:rsidR="00BD64A2" w:rsidRDefault="00BD64A2" w:rsidP="00BD64A2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5565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9B563A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 </w:t>
      </w:r>
      <w:r w:rsidR="00155658">
        <w:rPr>
          <w:sz w:val="28"/>
          <w:szCs w:val="28"/>
        </w:rPr>
        <w:t>8</w:t>
      </w:r>
      <w:r>
        <w:rPr>
          <w:sz w:val="28"/>
          <w:szCs w:val="28"/>
        </w:rPr>
        <w:t xml:space="preserve">   «Программные мероприятия»  изложить  в  следующей редакции:</w:t>
      </w:r>
    </w:p>
    <w:p w:rsidR="00BD64A2" w:rsidRDefault="00BD64A2" w:rsidP="00BD64A2">
      <w:pPr>
        <w:suppressAutoHyphens/>
        <w:ind w:firstLine="624"/>
        <w:jc w:val="both"/>
        <w:rPr>
          <w:sz w:val="28"/>
          <w:szCs w:val="28"/>
        </w:rPr>
      </w:pPr>
    </w:p>
    <w:p w:rsidR="00BD64A2" w:rsidRDefault="00BD64A2" w:rsidP="00BD64A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66B0C">
        <w:rPr>
          <w:sz w:val="28"/>
          <w:szCs w:val="28"/>
        </w:rPr>
        <w:t>8</w:t>
      </w:r>
      <w:r>
        <w:rPr>
          <w:sz w:val="28"/>
          <w:szCs w:val="28"/>
        </w:rPr>
        <w:t>.Программные мероприятия</w:t>
      </w:r>
    </w:p>
    <w:p w:rsidR="00BD64A2" w:rsidRDefault="00BD64A2" w:rsidP="00BD64A2">
      <w:pPr>
        <w:suppressAutoHyphens/>
        <w:rPr>
          <w:sz w:val="28"/>
          <w:szCs w:val="28"/>
        </w:rPr>
      </w:pPr>
    </w:p>
    <w:tbl>
      <w:tblPr>
        <w:tblW w:w="95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554"/>
        <w:gridCol w:w="1126"/>
        <w:gridCol w:w="1126"/>
        <w:gridCol w:w="1064"/>
        <w:gridCol w:w="1064"/>
      </w:tblGrid>
      <w:tr w:rsidR="00F01119" w:rsidTr="00452E59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2" w:rsidRPr="00AC678B" w:rsidRDefault="00BD64A2" w:rsidP="007922EC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  <w:p w:rsidR="00BD64A2" w:rsidRPr="00AC678B" w:rsidRDefault="00BD64A2" w:rsidP="007922EC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п.п.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2" w:rsidRPr="00AC678B" w:rsidRDefault="00866B0C" w:rsidP="00866B0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</w:t>
            </w:r>
            <w:r w:rsidR="00BD64A2" w:rsidRPr="00AC678B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2" w:rsidRPr="00AC678B" w:rsidRDefault="00BD64A2" w:rsidP="007922EC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финансирования, тыс</w:t>
            </w:r>
            <w:proofErr w:type="gramStart"/>
            <w:r w:rsidRPr="00AC678B">
              <w:rPr>
                <w:sz w:val="28"/>
                <w:szCs w:val="28"/>
              </w:rPr>
              <w:t>.р</w:t>
            </w:r>
            <w:proofErr w:type="gramEnd"/>
            <w:r w:rsidRPr="00AC678B">
              <w:rPr>
                <w:sz w:val="28"/>
                <w:szCs w:val="28"/>
              </w:rPr>
              <w:t>уб.</w:t>
            </w:r>
          </w:p>
        </w:tc>
      </w:tr>
      <w:tr w:rsidR="003F6357" w:rsidTr="00452E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A2" w:rsidRPr="00AC678B" w:rsidRDefault="00BD64A2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A2" w:rsidRPr="00AC678B" w:rsidRDefault="00BD64A2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2" w:rsidRPr="00AC678B" w:rsidRDefault="00E1253D" w:rsidP="007922EC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</w:t>
            </w:r>
            <w:r w:rsidR="00BD64A2" w:rsidRPr="00AC678B">
              <w:rPr>
                <w:sz w:val="28"/>
                <w:szCs w:val="28"/>
              </w:rPr>
              <w:t>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2" w:rsidRPr="00AC678B" w:rsidRDefault="00BD64A2" w:rsidP="009C48F3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9C48F3"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2" w:rsidRPr="00AC678B" w:rsidRDefault="00BD64A2" w:rsidP="009C48F3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9C48F3"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2" w:rsidRPr="00AC678B" w:rsidRDefault="00BD64A2" w:rsidP="009C48F3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9C48F3">
              <w:rPr>
                <w:sz w:val="28"/>
                <w:szCs w:val="28"/>
              </w:rPr>
              <w:t>7</w:t>
            </w: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814113" w:rsidP="007922EC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926E99" w:rsidRDefault="00814113" w:rsidP="00792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изготовлению проектно-сметной документации на строительство, реконструкцию и капитальный ремонт сети 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бильных дорог общего пользования местного значения (с подготовкой исходных данных и прохождением экспертизы).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3404A1" w:rsidRDefault="00744323" w:rsidP="0074432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3404A1" w:rsidRDefault="00EC7CCC" w:rsidP="007922EC">
            <w:pPr>
              <w:suppressAutoHyphens/>
              <w:jc w:val="center"/>
              <w:rPr>
                <w:sz w:val="28"/>
                <w:szCs w:val="28"/>
              </w:rPr>
            </w:pPr>
            <w:r w:rsidRPr="003404A1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575C41" w:rsidP="00575C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575C41" w:rsidP="00575C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Pr="00AC678B" w:rsidRDefault="003404A1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Default="003404A1" w:rsidP="0034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Default="003404A1" w:rsidP="003404A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Pr="00EC7CCC" w:rsidRDefault="003404A1" w:rsidP="007922E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Default="003404A1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Default="003404A1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Pr="00AC678B" w:rsidRDefault="003404A1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Default="003404A1" w:rsidP="0034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Pr="003404A1" w:rsidRDefault="00744323" w:rsidP="0074432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Pr="003404A1" w:rsidRDefault="003404A1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3404A1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Pr="00AC678B" w:rsidRDefault="00575C41" w:rsidP="00575C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Pr="00AC678B" w:rsidRDefault="00575C41" w:rsidP="00575C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922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Default="00814113" w:rsidP="00792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выполнению работ по строительству, реконструкции и капитальному ремонту сети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мобильных дорог общего 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местного значения.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420B2" w:rsidRDefault="00B10F82" w:rsidP="00B10F8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420B2" w:rsidRDefault="00B10F82" w:rsidP="00B10F8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575C41" w:rsidP="00575C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575C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6357" w:rsidTr="00452E59">
        <w:trPr>
          <w:trHeight w:val="3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Default="00A420B2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Default="00A420B2" w:rsidP="001C1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Pr="00A420B2" w:rsidRDefault="00A420B2" w:rsidP="00A420B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Pr="00A420B2" w:rsidRDefault="00A420B2" w:rsidP="00A420B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Default="00A420B2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Default="00A420B2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2" w:rsidRDefault="00B10F82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2" w:rsidRDefault="00B10F82" w:rsidP="001C1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2" w:rsidRPr="00A420B2" w:rsidRDefault="00B10F82" w:rsidP="006F352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2" w:rsidRPr="00A420B2" w:rsidRDefault="00B10F82" w:rsidP="006F352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2" w:rsidRPr="00AC678B" w:rsidRDefault="00B10F82" w:rsidP="006F352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2" w:rsidRPr="00AC678B" w:rsidRDefault="00B10F82" w:rsidP="006F352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922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Default="00814113" w:rsidP="00792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выполнению работ </w:t>
            </w:r>
            <w:r>
              <w:rPr>
                <w:sz w:val="28"/>
                <w:szCs w:val="28"/>
              </w:rPr>
              <w:lastRenderedPageBreak/>
              <w:t>по ремонту и содержанию улично-дорожной сети</w:t>
            </w:r>
            <w:r w:rsidR="007967FA">
              <w:rPr>
                <w:sz w:val="28"/>
                <w:szCs w:val="28"/>
              </w:rPr>
              <w:t>,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452E59" w:rsidRDefault="00452E59" w:rsidP="00A91EE0">
            <w:pPr>
              <w:suppressAutoHyphens/>
              <w:jc w:val="center"/>
              <w:rPr>
                <w:sz w:val="28"/>
                <w:szCs w:val="28"/>
              </w:rPr>
            </w:pPr>
            <w:r w:rsidRPr="00452E59">
              <w:rPr>
                <w:sz w:val="28"/>
                <w:szCs w:val="28"/>
              </w:rPr>
              <w:lastRenderedPageBreak/>
              <w:t>2</w:t>
            </w:r>
            <w:r w:rsidR="00A91EE0">
              <w:rPr>
                <w:sz w:val="28"/>
                <w:szCs w:val="28"/>
              </w:rPr>
              <w:t>2619</w:t>
            </w:r>
            <w:r w:rsidRPr="00452E59">
              <w:rPr>
                <w:sz w:val="28"/>
                <w:szCs w:val="28"/>
              </w:rPr>
              <w:t>,</w:t>
            </w:r>
            <w:r w:rsidR="00744323">
              <w:rPr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4165B0" w:rsidRDefault="004165B0" w:rsidP="00A91EE0">
            <w:pPr>
              <w:suppressAutoHyphens/>
              <w:jc w:val="center"/>
              <w:rPr>
                <w:sz w:val="28"/>
                <w:szCs w:val="28"/>
              </w:rPr>
            </w:pPr>
            <w:r w:rsidRPr="004165B0">
              <w:rPr>
                <w:sz w:val="28"/>
                <w:szCs w:val="28"/>
              </w:rPr>
              <w:t>2</w:t>
            </w:r>
            <w:r w:rsidR="00A91EE0">
              <w:rPr>
                <w:sz w:val="28"/>
                <w:szCs w:val="28"/>
              </w:rPr>
              <w:t>2611</w:t>
            </w:r>
            <w:r w:rsidRPr="004165B0">
              <w:rPr>
                <w:sz w:val="28"/>
                <w:szCs w:val="28"/>
              </w:rPr>
              <w:t>,</w:t>
            </w:r>
            <w:r w:rsidR="00744323"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4432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744323" w:rsidP="0074432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416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7922E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Pr="00EC7CCC" w:rsidRDefault="004165B0" w:rsidP="007922E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A" w:rsidRDefault="007967FA" w:rsidP="009A754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A" w:rsidRDefault="007967FA" w:rsidP="009A7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A" w:rsidRPr="004165B0" w:rsidRDefault="00744323" w:rsidP="0074432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A" w:rsidRPr="004165B0" w:rsidRDefault="00744323" w:rsidP="0074432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A" w:rsidRDefault="007967FA" w:rsidP="009A75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A" w:rsidRDefault="007967FA" w:rsidP="009A75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416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Pr="004165B0" w:rsidRDefault="004165B0" w:rsidP="003F6357">
            <w:pPr>
              <w:suppressAutoHyphens/>
              <w:jc w:val="center"/>
              <w:rPr>
                <w:sz w:val="28"/>
                <w:szCs w:val="28"/>
              </w:rPr>
            </w:pPr>
            <w:r w:rsidRPr="004165B0">
              <w:rPr>
                <w:sz w:val="28"/>
                <w:szCs w:val="28"/>
              </w:rPr>
              <w:t>1</w:t>
            </w:r>
            <w:r w:rsidR="003F6357">
              <w:rPr>
                <w:sz w:val="28"/>
                <w:szCs w:val="28"/>
              </w:rPr>
              <w:t>7719</w:t>
            </w:r>
            <w:r w:rsidR="00452E59">
              <w:rPr>
                <w:sz w:val="28"/>
                <w:szCs w:val="28"/>
              </w:rPr>
              <w:t>,</w:t>
            </w:r>
            <w:r w:rsidR="00744323">
              <w:rPr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Pr="004165B0" w:rsidRDefault="004165B0" w:rsidP="00A91EE0">
            <w:pPr>
              <w:suppressAutoHyphens/>
              <w:jc w:val="center"/>
              <w:rPr>
                <w:sz w:val="28"/>
                <w:szCs w:val="28"/>
              </w:rPr>
            </w:pPr>
            <w:r w:rsidRPr="004165B0">
              <w:rPr>
                <w:sz w:val="28"/>
                <w:szCs w:val="28"/>
              </w:rPr>
              <w:t>1</w:t>
            </w:r>
            <w:r w:rsidR="00A91EE0">
              <w:rPr>
                <w:sz w:val="28"/>
                <w:szCs w:val="28"/>
              </w:rPr>
              <w:t>7711</w:t>
            </w:r>
            <w:r w:rsidRPr="004165B0">
              <w:rPr>
                <w:sz w:val="28"/>
                <w:szCs w:val="28"/>
              </w:rPr>
              <w:t>,</w:t>
            </w:r>
            <w:r w:rsidR="00744323"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575C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575C41" w:rsidP="00575C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922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Default="00814113" w:rsidP="00575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выполнению работ по ремонту и содержанию двор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территорий многоквартирных домов, проездов к дворовым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ториям многоквартирных домов</w:t>
            </w:r>
            <w:r w:rsidR="000042E2">
              <w:rPr>
                <w:sz w:val="28"/>
                <w:szCs w:val="28"/>
              </w:rPr>
              <w:t>,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5924F9" w:rsidRDefault="00725F35" w:rsidP="00681B0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452E59" w:rsidRDefault="00725F35" w:rsidP="00725F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725F35" w:rsidP="00725F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725F35" w:rsidP="00725F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Default="00452E59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Default="00452E59" w:rsidP="001C1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Pr="005924F9" w:rsidRDefault="00452E59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Pr="00452E59" w:rsidRDefault="00452E59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Pr="00AC678B" w:rsidRDefault="00452E59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Pr="00AC678B" w:rsidRDefault="00452E59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35" w:rsidRDefault="00725F35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35" w:rsidRDefault="00725F35" w:rsidP="001C1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35" w:rsidRPr="005924F9" w:rsidRDefault="00725F35" w:rsidP="00EC6CE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35" w:rsidRPr="00452E59" w:rsidRDefault="00725F35" w:rsidP="00EC6CE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35" w:rsidRPr="00AC678B" w:rsidRDefault="00725F35" w:rsidP="00EC6CE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35" w:rsidRPr="00AC678B" w:rsidRDefault="00725F35" w:rsidP="00EC6CE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Pr="00AC678B" w:rsidRDefault="00EC7CCC" w:rsidP="007922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Default="00EC7CCC" w:rsidP="00035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 по обследованию технического состояния мостовых сооружений на территории района и выполнение работ по приведению их в норма</w:t>
            </w:r>
            <w:r w:rsidR="000356A4">
              <w:rPr>
                <w:sz w:val="28"/>
                <w:szCs w:val="28"/>
              </w:rPr>
              <w:t>тивное</w:t>
            </w:r>
            <w:r>
              <w:rPr>
                <w:sz w:val="28"/>
                <w:szCs w:val="28"/>
              </w:rPr>
              <w:t xml:space="preserve"> состояние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Pr="00B6319F" w:rsidRDefault="00725F35" w:rsidP="00725F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Pr="00B6319F" w:rsidRDefault="00EC7CCC" w:rsidP="007922EC">
            <w:pPr>
              <w:suppressAutoHyphens/>
              <w:jc w:val="center"/>
              <w:rPr>
                <w:sz w:val="28"/>
                <w:szCs w:val="28"/>
              </w:rPr>
            </w:pPr>
            <w:r w:rsidRPr="00B6319F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Default="00EC7CCC" w:rsidP="00725F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Default="00725F35" w:rsidP="00725F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1C1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7922E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7922E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1C1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Pr="00B6319F" w:rsidRDefault="00725F35" w:rsidP="00725F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Pr="00B6319F" w:rsidRDefault="00B6319F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B6319F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575C41" w:rsidP="00575C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575C41" w:rsidP="00575C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Итого по  программе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Pr="00B6319F" w:rsidRDefault="00CD41C7" w:rsidP="00F0111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1119">
              <w:rPr>
                <w:sz w:val="28"/>
                <w:szCs w:val="28"/>
              </w:rPr>
              <w:t>9081</w:t>
            </w:r>
            <w:r w:rsidR="00E802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Pr="00B6319F" w:rsidRDefault="0019160F" w:rsidP="003F635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6357">
              <w:rPr>
                <w:sz w:val="28"/>
                <w:szCs w:val="28"/>
              </w:rPr>
              <w:t>9064</w:t>
            </w:r>
            <w:r>
              <w:rPr>
                <w:sz w:val="28"/>
                <w:szCs w:val="28"/>
              </w:rPr>
              <w:t>,</w:t>
            </w:r>
            <w:r w:rsidR="00782174"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575C41" w:rsidP="00575C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575C41" w:rsidP="00575C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Pr="00B6319F" w:rsidRDefault="00F00B9B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Pr="00B6319F" w:rsidRDefault="00F00B9B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Default="00E95E2C" w:rsidP="009A754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Default="00E95E2C" w:rsidP="009A754C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Pr="00B6319F" w:rsidRDefault="00782174" w:rsidP="009A75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Pr="00B6319F" w:rsidRDefault="00782174" w:rsidP="0078217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E95E2C">
              <w:rPr>
                <w:sz w:val="28"/>
                <w:szCs w:val="28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Default="00E95E2C" w:rsidP="009A75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Default="00E95E2C" w:rsidP="009A75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6357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Pr="00B6319F" w:rsidRDefault="00F01119" w:rsidP="00A9365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24181</w:t>
            </w:r>
            <w:r w:rsidR="00E802D9">
              <w:rPr>
                <w:sz w:val="28"/>
                <w:szCs w:val="28"/>
              </w:rPr>
              <w:t>,</w:t>
            </w:r>
            <w:r w:rsidR="00CD41C7">
              <w:rPr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Pr="00B6319F" w:rsidRDefault="003F6357" w:rsidP="003F635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24164</w:t>
            </w:r>
            <w:r w:rsidR="00E802D9">
              <w:rPr>
                <w:sz w:val="28"/>
                <w:szCs w:val="28"/>
              </w:rPr>
              <w:t>,</w:t>
            </w:r>
            <w:r w:rsidR="00782174"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575C41" w:rsidP="00575C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575C41" w:rsidP="00575C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BD64A2" w:rsidRDefault="00BD64A2" w:rsidP="00BD64A2">
      <w:pPr>
        <w:tabs>
          <w:tab w:val="left" w:pos="6345"/>
          <w:tab w:val="right" w:pos="9795"/>
        </w:tabs>
        <w:suppressAutoHyphens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»</w:t>
      </w:r>
    </w:p>
    <w:p w:rsidR="00331A1A" w:rsidRDefault="00331A1A" w:rsidP="00331A1A">
      <w:pPr>
        <w:suppressAutoHyphens/>
        <w:jc w:val="right"/>
        <w:rPr>
          <w:sz w:val="28"/>
        </w:rPr>
      </w:pPr>
    </w:p>
    <w:p w:rsidR="00E1253D" w:rsidRDefault="00E1253D" w:rsidP="00E1253D">
      <w:pPr>
        <w:suppressAutoHyphens/>
        <w:jc w:val="both"/>
        <w:rPr>
          <w:sz w:val="28"/>
          <w:szCs w:val="28"/>
        </w:rPr>
      </w:pPr>
      <w:r>
        <w:rPr>
          <w:sz w:val="28"/>
        </w:rPr>
        <w:t>1.30.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потребительского рынка в </w:t>
      </w:r>
      <w:proofErr w:type="spellStart"/>
      <w:r>
        <w:rPr>
          <w:sz w:val="28"/>
          <w:szCs w:val="28"/>
        </w:rPr>
        <w:t>Таштагольском</w:t>
      </w:r>
      <w:proofErr w:type="spellEnd"/>
      <w:r>
        <w:rPr>
          <w:sz w:val="28"/>
          <w:szCs w:val="28"/>
        </w:rPr>
        <w:t xml:space="preserve"> муниципальном районе» на 201</w:t>
      </w:r>
      <w:r w:rsidR="002E2150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2E2150">
        <w:rPr>
          <w:sz w:val="28"/>
          <w:szCs w:val="28"/>
        </w:rPr>
        <w:t>7</w:t>
      </w:r>
      <w:r w:rsidR="005F6FD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8145D">
        <w:rPr>
          <w:sz w:val="28"/>
          <w:szCs w:val="28"/>
        </w:rPr>
        <w:t>оды</w:t>
      </w:r>
      <w:r>
        <w:rPr>
          <w:sz w:val="28"/>
          <w:szCs w:val="28"/>
        </w:rPr>
        <w:t>,</w:t>
      </w:r>
      <w:r w:rsidR="006C486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FB7C56" w:rsidRPr="00FD55AC">
        <w:rPr>
          <w:sz w:val="28"/>
          <w:szCs w:val="28"/>
        </w:rPr>
        <w:t>4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2E2150">
        <w:rPr>
          <w:sz w:val="28"/>
          <w:szCs w:val="28"/>
        </w:rPr>
        <w:t>899</w:t>
      </w:r>
      <w:r>
        <w:rPr>
          <w:sz w:val="28"/>
          <w:szCs w:val="28"/>
        </w:rPr>
        <w:t xml:space="preserve">-п «Об утверждении          муниципальной целевой программы </w:t>
      </w:r>
      <w:r w:rsidRPr="000A7B4B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потребительского рынка в </w:t>
      </w:r>
      <w:proofErr w:type="spellStart"/>
      <w:r>
        <w:rPr>
          <w:sz w:val="28"/>
          <w:szCs w:val="28"/>
        </w:rPr>
        <w:t>Таштагольском</w:t>
      </w:r>
      <w:proofErr w:type="spellEnd"/>
      <w:r>
        <w:rPr>
          <w:sz w:val="28"/>
          <w:szCs w:val="28"/>
        </w:rPr>
        <w:t xml:space="preserve">  муниципальном районе» на 201</w:t>
      </w:r>
      <w:r w:rsidR="0084154A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84154A">
        <w:rPr>
          <w:sz w:val="28"/>
          <w:szCs w:val="28"/>
        </w:rPr>
        <w:t>7</w:t>
      </w:r>
      <w:r w:rsidR="005F6FD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8145D">
        <w:rPr>
          <w:sz w:val="28"/>
          <w:szCs w:val="28"/>
        </w:rPr>
        <w:t>оды</w:t>
      </w:r>
      <w:r>
        <w:rPr>
          <w:sz w:val="28"/>
          <w:szCs w:val="28"/>
        </w:rPr>
        <w:t>:</w:t>
      </w:r>
    </w:p>
    <w:p w:rsidR="00E1253D" w:rsidRDefault="00E1253D" w:rsidP="00E125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1.30.1. В паспорте Программы раздел «Объемы и источники  финансирования Программы» изложить в следующей редакции: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="002553A9">
        <w:rPr>
          <w:sz w:val="28"/>
          <w:szCs w:val="28"/>
        </w:rPr>
        <w:t>80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2553A9">
        <w:rPr>
          <w:sz w:val="28"/>
          <w:szCs w:val="28"/>
        </w:rPr>
        <w:t>20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30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30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E1253D" w:rsidRDefault="00E1253D" w:rsidP="00E125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7F61">
        <w:rPr>
          <w:sz w:val="28"/>
          <w:szCs w:val="28"/>
        </w:rPr>
        <w:t>30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E1253D" w:rsidRDefault="00E1253D" w:rsidP="00E1253D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201</w:t>
      </w:r>
      <w:r w:rsidR="0084154A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84154A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2553A9">
        <w:rPr>
          <w:sz w:val="28"/>
          <w:szCs w:val="28"/>
        </w:rPr>
        <w:t>80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2553A9">
        <w:rPr>
          <w:sz w:val="28"/>
          <w:szCs w:val="28"/>
        </w:rPr>
        <w:t>2</w:t>
      </w:r>
      <w:r w:rsidR="00EC1BAD" w:rsidRPr="00285FC4">
        <w:rPr>
          <w:sz w:val="28"/>
          <w:szCs w:val="28"/>
        </w:rPr>
        <w:t>0</w:t>
      </w:r>
      <w:r w:rsidRPr="00EC1B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</w:t>
      </w:r>
      <w:r w:rsidR="0084154A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EC1BAD">
        <w:rPr>
          <w:sz w:val="28"/>
          <w:szCs w:val="28"/>
        </w:rPr>
        <w:t>30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</w:t>
      </w:r>
      <w:r w:rsidR="00EC1BAD">
        <w:rPr>
          <w:sz w:val="28"/>
          <w:szCs w:val="28"/>
        </w:rPr>
        <w:t>30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подлежит ежегодному уточнению, исходя из возможностей бюджета на соответствующий финансовый год». 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2FCD">
        <w:rPr>
          <w:sz w:val="28"/>
          <w:szCs w:val="28"/>
        </w:rPr>
        <w:t>30</w:t>
      </w:r>
      <w:r>
        <w:rPr>
          <w:sz w:val="28"/>
          <w:szCs w:val="28"/>
        </w:rPr>
        <w:t>.3. Раздел 7   «</w:t>
      </w:r>
      <w:r w:rsidR="00AD0E29">
        <w:rPr>
          <w:sz w:val="28"/>
          <w:szCs w:val="28"/>
        </w:rPr>
        <w:t>М</w:t>
      </w:r>
      <w:r>
        <w:rPr>
          <w:sz w:val="28"/>
          <w:szCs w:val="28"/>
        </w:rPr>
        <w:t>ероприятия»  изложить  в  следующей редакции: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</w:p>
    <w:p w:rsidR="00E1253D" w:rsidRDefault="00E1253D" w:rsidP="00E1253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</w:t>
      </w:r>
      <w:r w:rsidR="00642689">
        <w:rPr>
          <w:sz w:val="28"/>
          <w:szCs w:val="28"/>
        </w:rPr>
        <w:t>М</w:t>
      </w:r>
      <w:r>
        <w:rPr>
          <w:sz w:val="28"/>
          <w:szCs w:val="28"/>
        </w:rPr>
        <w:t>ероприятия</w:t>
      </w:r>
    </w:p>
    <w:p w:rsidR="00E73CB6" w:rsidRDefault="00E73CB6" w:rsidP="00E1253D">
      <w:pPr>
        <w:suppressAutoHyphens/>
        <w:jc w:val="center"/>
        <w:rPr>
          <w:sz w:val="28"/>
          <w:szCs w:val="28"/>
        </w:rPr>
      </w:pPr>
    </w:p>
    <w:tbl>
      <w:tblPr>
        <w:tblStyle w:val="a7"/>
        <w:tblW w:w="9640" w:type="dxa"/>
        <w:tblInd w:w="-176" w:type="dxa"/>
        <w:tblLook w:val="01E0"/>
      </w:tblPr>
      <w:tblGrid>
        <w:gridCol w:w="675"/>
        <w:gridCol w:w="3261"/>
        <w:gridCol w:w="1275"/>
        <w:gridCol w:w="1452"/>
        <w:gridCol w:w="1276"/>
        <w:gridCol w:w="1701"/>
      </w:tblGrid>
      <w:tr w:rsidR="00E73CB6" w:rsidRPr="00DE5B47" w:rsidTr="007922EC">
        <w:tc>
          <w:tcPr>
            <w:tcW w:w="675" w:type="dxa"/>
            <w:vMerge w:val="restart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5B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5B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5B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5B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704" w:type="dxa"/>
            <w:gridSpan w:val="4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</w:t>
            </w:r>
            <w:r w:rsidRPr="00DE5B47">
              <w:rPr>
                <w:rFonts w:ascii="Times New Roman" w:hAnsi="Times New Roman" w:cs="Times New Roman"/>
                <w:sz w:val="28"/>
                <w:szCs w:val="28"/>
              </w:rPr>
              <w:t>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E73CB6" w:rsidRPr="00DE5B47" w:rsidTr="007922EC">
        <w:tc>
          <w:tcPr>
            <w:tcW w:w="675" w:type="dxa"/>
            <w:vMerge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5B4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52" w:type="dxa"/>
          </w:tcPr>
          <w:p w:rsidR="00E73CB6" w:rsidRPr="00DE5B47" w:rsidRDefault="00E73CB6" w:rsidP="006C101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5B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C1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73CB6" w:rsidRPr="00DE5B47" w:rsidRDefault="00E73CB6" w:rsidP="006C101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C1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73CB6" w:rsidRPr="00DE5B47" w:rsidRDefault="00E73CB6" w:rsidP="006C101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C1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Совершенствование государственной координации и правового       </w:t>
            </w: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регулирования в сфере потребительского рынка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ежегодного анализа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обеспеченности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населения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площадью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торговых объектов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экономических, социальных и иных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казателей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состояния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розничной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торговли в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Таштагольском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пальном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районе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1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соглашений о </w:t>
            </w:r>
            <w:proofErr w:type="spellStart"/>
            <w:proofErr w:type="gram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кономи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ческом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сотрудничестве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3CB6" w:rsidRPr="00BD1746" w:rsidRDefault="00E73CB6" w:rsidP="00792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цией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района и торговыми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организациями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мониторинга цен на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основные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продовольственные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товары       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проведение совещаний,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конференций, круглых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столов по вопросам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рынка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261" w:type="dxa"/>
          </w:tcPr>
          <w:p w:rsidR="00E73CB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поступающих жалоб и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обращений граждан и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организаций по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вопросам деятельности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торгующих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предприятий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питания и бытового обслуживания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Формирование современной инфраструктуры потребительского рынка  и повышение территориальной доступности торговых объектов для населения </w:t>
            </w:r>
            <w:proofErr w:type="spellStart"/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>Таштагольского</w:t>
            </w:r>
            <w:proofErr w:type="spellEnd"/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строительства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стационарных объектов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потребительского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рынка        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утверждение и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корректировка схем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размещения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нестационарных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торговых объектов на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территории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образований  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 для проведения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ярмарок на территории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>3. Развитие сельской торговли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в малых и  удаленных населенных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унктах      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потребительской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кооперации  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>4. Повышение ценовой доступности товаров для населения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продовольственных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ярмарок с привлечением местных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товаропроизводителей, предприятий пищевой 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перерабатывающей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промышленности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>5. Повышение качества и обеспечение безопасности товаров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мониторинговых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исследований пищевых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продуктов,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 обороте на территории  </w:t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>6. Развитие конкуренции в сфере потребительского рынка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терства среди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торговли,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венного питания и 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обслуживания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BB0290" w:rsidP="00BB029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52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BB0290" w:rsidP="00BB029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3C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>7. Кадровое обеспечение в сфере потребительского рынка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 договорных отношений между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заведениями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предприятиями торговли направленных на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товку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кадров для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предприятий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потребительского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рынка   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>8. Информационная и консультативная поддержка в сфере потребительского рынка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организациям и индивидуальным предпринимателям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сультативной и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логической помощи по вопросам организации и развития потребител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рынка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0D5444" w:rsidTr="007922EC">
        <w:tc>
          <w:tcPr>
            <w:tcW w:w="675" w:type="dxa"/>
          </w:tcPr>
          <w:p w:rsidR="00E73CB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3261" w:type="dxa"/>
          </w:tcPr>
          <w:p w:rsidR="00E73CB6" w:rsidRPr="008F5367" w:rsidRDefault="00E73CB6" w:rsidP="007922EC">
            <w:pPr>
              <w:jc w:val="both"/>
              <w:rPr>
                <w:sz w:val="28"/>
                <w:szCs w:val="28"/>
              </w:rPr>
            </w:pPr>
            <w:r w:rsidRPr="008F5367">
              <w:rPr>
                <w:sz w:val="28"/>
                <w:szCs w:val="28"/>
              </w:rPr>
              <w:t>Информирование и пр</w:t>
            </w:r>
            <w:r w:rsidRPr="008F5367">
              <w:rPr>
                <w:sz w:val="28"/>
                <w:szCs w:val="28"/>
              </w:rPr>
              <w:t>о</w:t>
            </w:r>
            <w:r w:rsidRPr="008F5367">
              <w:rPr>
                <w:sz w:val="28"/>
                <w:szCs w:val="28"/>
              </w:rPr>
              <w:t>свещение населения района по вопросам з</w:t>
            </w:r>
            <w:r w:rsidRPr="008F5367">
              <w:rPr>
                <w:sz w:val="28"/>
                <w:szCs w:val="28"/>
              </w:rPr>
              <w:t>а</w:t>
            </w:r>
            <w:r w:rsidRPr="008F5367">
              <w:rPr>
                <w:sz w:val="28"/>
                <w:szCs w:val="28"/>
              </w:rPr>
              <w:t>щиты прав потребителей</w:t>
            </w:r>
          </w:p>
        </w:tc>
        <w:tc>
          <w:tcPr>
            <w:tcW w:w="1275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73CB6" w:rsidRPr="000D5444" w:rsidTr="007922EC">
        <w:tc>
          <w:tcPr>
            <w:tcW w:w="675" w:type="dxa"/>
          </w:tcPr>
          <w:p w:rsidR="00E73CB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3261" w:type="dxa"/>
          </w:tcPr>
          <w:p w:rsidR="00E73CB6" w:rsidRPr="008F5367" w:rsidRDefault="00E73CB6" w:rsidP="007922EC">
            <w:pPr>
              <w:jc w:val="both"/>
              <w:rPr>
                <w:sz w:val="28"/>
                <w:szCs w:val="28"/>
              </w:rPr>
            </w:pPr>
            <w:r w:rsidRPr="008F5367">
              <w:rPr>
                <w:sz w:val="28"/>
                <w:szCs w:val="28"/>
              </w:rPr>
              <w:t>Проведение информац</w:t>
            </w:r>
            <w:r w:rsidRPr="008F5367">
              <w:rPr>
                <w:sz w:val="28"/>
                <w:szCs w:val="28"/>
              </w:rPr>
              <w:t>и</w:t>
            </w:r>
            <w:r w:rsidRPr="008F5367">
              <w:rPr>
                <w:sz w:val="28"/>
                <w:szCs w:val="28"/>
              </w:rPr>
              <w:t>онно-просветительской деятельнос</w:t>
            </w:r>
            <w:r>
              <w:rPr>
                <w:sz w:val="28"/>
                <w:szCs w:val="28"/>
              </w:rPr>
              <w:t>т</w:t>
            </w:r>
            <w:r w:rsidRPr="008F5367">
              <w:rPr>
                <w:sz w:val="28"/>
                <w:szCs w:val="28"/>
              </w:rPr>
              <w:t>и в области защиты прав потребит</w:t>
            </w:r>
            <w:r w:rsidRPr="008F5367">
              <w:rPr>
                <w:sz w:val="28"/>
                <w:szCs w:val="28"/>
              </w:rPr>
              <w:t>е</w:t>
            </w:r>
            <w:r w:rsidRPr="008F5367">
              <w:rPr>
                <w:sz w:val="28"/>
                <w:szCs w:val="28"/>
              </w:rPr>
              <w:t>лей через размещение информации в средствах массовой информации</w:t>
            </w:r>
            <w:r>
              <w:rPr>
                <w:sz w:val="28"/>
                <w:szCs w:val="28"/>
              </w:rPr>
              <w:t>,</w:t>
            </w:r>
            <w:r w:rsidRPr="008F5367">
              <w:rPr>
                <w:sz w:val="28"/>
                <w:szCs w:val="28"/>
              </w:rPr>
              <w:t xml:space="preserve"> на радио, телевидении, в сети интернет. </w:t>
            </w:r>
          </w:p>
        </w:tc>
        <w:tc>
          <w:tcPr>
            <w:tcW w:w="1275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3CB6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73CB6" w:rsidRPr="00E73CB6" w:rsidRDefault="00E73CB6" w:rsidP="007922EC">
            <w:pPr>
              <w:jc w:val="center"/>
              <w:rPr>
                <w:bCs/>
                <w:sz w:val="28"/>
                <w:szCs w:val="28"/>
              </w:rPr>
            </w:pPr>
            <w:r w:rsidRPr="00E73CB6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BB0290" w:rsidP="00BB029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52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BB0290" w:rsidP="00BB029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3C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73CB6" w:rsidRDefault="00E73CB6" w:rsidP="00E1253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»</w:t>
      </w:r>
    </w:p>
    <w:p w:rsidR="00E1253D" w:rsidRDefault="00E1253D" w:rsidP="00E1253D">
      <w:pPr>
        <w:suppressAutoHyphens/>
        <w:rPr>
          <w:sz w:val="28"/>
          <w:szCs w:val="28"/>
        </w:rPr>
      </w:pPr>
    </w:p>
    <w:p w:rsidR="000C44B9" w:rsidRDefault="000C44B9" w:rsidP="000C44B9">
      <w:pPr>
        <w:suppressAutoHyphens/>
        <w:jc w:val="both"/>
        <w:rPr>
          <w:sz w:val="28"/>
          <w:szCs w:val="28"/>
        </w:rPr>
      </w:pPr>
      <w:r>
        <w:rPr>
          <w:sz w:val="28"/>
        </w:rPr>
        <w:t>1.3</w:t>
      </w:r>
      <w:r w:rsidR="006359C4">
        <w:rPr>
          <w:sz w:val="28"/>
        </w:rPr>
        <w:t>1</w:t>
      </w:r>
      <w:r>
        <w:rPr>
          <w:sz w:val="28"/>
        </w:rPr>
        <w:t>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</w:t>
      </w:r>
      <w:r>
        <w:rPr>
          <w:sz w:val="28"/>
          <w:szCs w:val="28"/>
        </w:rPr>
        <w:t>Развитие муниципальной службы в муниципальном образовании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 на 201</w:t>
      </w:r>
      <w:r w:rsidR="0084154A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84154A">
        <w:rPr>
          <w:sz w:val="28"/>
          <w:szCs w:val="28"/>
        </w:rPr>
        <w:t>7</w:t>
      </w:r>
      <w:r w:rsidR="0017402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74023">
        <w:rPr>
          <w:sz w:val="28"/>
          <w:szCs w:val="28"/>
        </w:rPr>
        <w:t>оды</w:t>
      </w:r>
      <w:r>
        <w:rPr>
          <w:sz w:val="28"/>
          <w:szCs w:val="28"/>
        </w:rPr>
        <w:t>,</w:t>
      </w:r>
      <w:r w:rsidR="0060448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84154A">
        <w:rPr>
          <w:sz w:val="28"/>
          <w:szCs w:val="28"/>
        </w:rPr>
        <w:t>4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84154A">
        <w:rPr>
          <w:sz w:val="28"/>
          <w:szCs w:val="28"/>
        </w:rPr>
        <w:t>873</w:t>
      </w:r>
      <w:r>
        <w:rPr>
          <w:sz w:val="28"/>
          <w:szCs w:val="28"/>
        </w:rPr>
        <w:t xml:space="preserve">-п «Об утверждении          муниципальной целевой программы </w:t>
      </w:r>
      <w:r w:rsidRPr="000A7B4B">
        <w:rPr>
          <w:sz w:val="28"/>
          <w:szCs w:val="28"/>
        </w:rPr>
        <w:t>«</w:t>
      </w:r>
      <w:r w:rsidR="00604483">
        <w:rPr>
          <w:sz w:val="28"/>
          <w:szCs w:val="28"/>
        </w:rPr>
        <w:t>Развитие муниципальной службы в муниципальном образовании «</w:t>
      </w:r>
      <w:proofErr w:type="spellStart"/>
      <w:r w:rsidR="00604483">
        <w:rPr>
          <w:sz w:val="28"/>
          <w:szCs w:val="28"/>
        </w:rPr>
        <w:t>Таштагольский</w:t>
      </w:r>
      <w:proofErr w:type="spellEnd"/>
      <w:r w:rsidR="0060448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» на 201</w:t>
      </w:r>
      <w:r w:rsidR="0084154A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84154A">
        <w:rPr>
          <w:sz w:val="28"/>
          <w:szCs w:val="28"/>
        </w:rPr>
        <w:t>7</w:t>
      </w:r>
      <w:r w:rsidR="0060448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04483">
        <w:rPr>
          <w:sz w:val="28"/>
          <w:szCs w:val="28"/>
        </w:rPr>
        <w:t>оды</w:t>
      </w:r>
      <w:r>
        <w:rPr>
          <w:sz w:val="28"/>
          <w:szCs w:val="28"/>
        </w:rPr>
        <w:t>:</w:t>
      </w:r>
    </w:p>
    <w:p w:rsidR="000C44B9" w:rsidRDefault="000C44B9" w:rsidP="000C44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359C4">
        <w:rPr>
          <w:sz w:val="28"/>
          <w:szCs w:val="28"/>
        </w:rPr>
        <w:t>1</w:t>
      </w:r>
      <w:r>
        <w:rPr>
          <w:sz w:val="28"/>
          <w:szCs w:val="28"/>
        </w:rPr>
        <w:t>.1. В паспорте Программы раздел «Объемы и источники  финансирования Программы» изложить в следующей редакции: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Pr="007014DF">
        <w:rPr>
          <w:sz w:val="28"/>
          <w:szCs w:val="28"/>
        </w:rPr>
        <w:t>1</w:t>
      </w:r>
      <w:r w:rsidR="00D13BB0">
        <w:rPr>
          <w:sz w:val="28"/>
          <w:szCs w:val="28"/>
        </w:rPr>
        <w:t>29</w:t>
      </w:r>
      <w:r w:rsidRPr="007014DF">
        <w:rPr>
          <w:sz w:val="28"/>
          <w:szCs w:val="28"/>
        </w:rPr>
        <w:t>,6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D13BB0">
        <w:rPr>
          <w:sz w:val="28"/>
          <w:szCs w:val="28"/>
        </w:rPr>
        <w:t>29</w:t>
      </w:r>
      <w:r w:rsidR="007014DF">
        <w:rPr>
          <w:sz w:val="28"/>
          <w:szCs w:val="28"/>
        </w:rPr>
        <w:t>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453ECD">
        <w:rPr>
          <w:sz w:val="28"/>
          <w:szCs w:val="28"/>
        </w:rPr>
        <w:t>5</w:t>
      </w:r>
      <w:r w:rsidR="00E42D34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</w:t>
      </w:r>
      <w:r w:rsidR="00453ECD">
        <w:rPr>
          <w:sz w:val="28"/>
          <w:szCs w:val="28"/>
        </w:rPr>
        <w:t>5</w:t>
      </w:r>
      <w:r w:rsidR="00E42D34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0C44B9" w:rsidRDefault="000C44B9" w:rsidP="000C44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2EE5">
        <w:rPr>
          <w:sz w:val="28"/>
          <w:szCs w:val="28"/>
        </w:rPr>
        <w:t>3</w:t>
      </w:r>
      <w:r w:rsidR="006359C4">
        <w:rPr>
          <w:sz w:val="28"/>
          <w:szCs w:val="28"/>
        </w:rPr>
        <w:t>1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0C44B9" w:rsidRDefault="000C44B9" w:rsidP="000C44B9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201</w:t>
      </w:r>
      <w:r w:rsidR="0084154A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84154A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Pr="007014DF">
        <w:rPr>
          <w:sz w:val="28"/>
          <w:szCs w:val="28"/>
        </w:rPr>
        <w:t>1</w:t>
      </w:r>
      <w:r w:rsidR="00D13BB0">
        <w:rPr>
          <w:sz w:val="28"/>
          <w:szCs w:val="28"/>
        </w:rPr>
        <w:t>29</w:t>
      </w:r>
      <w:r w:rsidR="007014DF" w:rsidRPr="007014DF">
        <w:rPr>
          <w:sz w:val="28"/>
          <w:szCs w:val="28"/>
        </w:rPr>
        <w:t>,</w:t>
      </w:r>
      <w:r w:rsidRPr="007014DF">
        <w:rPr>
          <w:sz w:val="28"/>
          <w:szCs w:val="28"/>
        </w:rPr>
        <w:t>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D13BB0">
        <w:rPr>
          <w:sz w:val="28"/>
          <w:szCs w:val="28"/>
        </w:rPr>
        <w:t>29</w:t>
      </w:r>
      <w:r w:rsidR="007014DF">
        <w:rPr>
          <w:sz w:val="28"/>
          <w:szCs w:val="28"/>
        </w:rPr>
        <w:t>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453ECD">
        <w:rPr>
          <w:sz w:val="28"/>
          <w:szCs w:val="28"/>
        </w:rPr>
        <w:t>5</w:t>
      </w:r>
      <w:r w:rsidR="00712EE5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</w:t>
      </w:r>
      <w:r w:rsidR="00453ECD">
        <w:rPr>
          <w:sz w:val="28"/>
          <w:szCs w:val="28"/>
        </w:rPr>
        <w:t>5</w:t>
      </w:r>
      <w:r w:rsidR="00712EE5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подлежит ежегодному уточнению, исходя из возможностей бюджета на соответствующий финансовый год». 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2FCE">
        <w:rPr>
          <w:sz w:val="28"/>
          <w:szCs w:val="28"/>
        </w:rPr>
        <w:t>3</w:t>
      </w:r>
      <w:r w:rsidR="006359C4">
        <w:rPr>
          <w:sz w:val="28"/>
          <w:szCs w:val="28"/>
        </w:rPr>
        <w:t>1</w:t>
      </w:r>
      <w:r>
        <w:rPr>
          <w:sz w:val="28"/>
          <w:szCs w:val="28"/>
        </w:rPr>
        <w:t>.3. Раздел 7   «</w:t>
      </w:r>
      <w:r w:rsidR="00E71430">
        <w:rPr>
          <w:sz w:val="28"/>
          <w:szCs w:val="28"/>
        </w:rPr>
        <w:t>М</w:t>
      </w:r>
      <w:r>
        <w:rPr>
          <w:sz w:val="28"/>
          <w:szCs w:val="28"/>
        </w:rPr>
        <w:t>ероприятия»  изложить  в  следующей редакции: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</w:p>
    <w:p w:rsidR="000C44B9" w:rsidRDefault="000C44B9" w:rsidP="000C44B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«7.</w:t>
      </w:r>
      <w:r w:rsidR="00E71430">
        <w:rPr>
          <w:sz w:val="28"/>
          <w:szCs w:val="28"/>
        </w:rPr>
        <w:t>М</w:t>
      </w:r>
      <w:r>
        <w:rPr>
          <w:sz w:val="28"/>
          <w:szCs w:val="28"/>
        </w:rPr>
        <w:t>ероприятия</w:t>
      </w:r>
    </w:p>
    <w:p w:rsidR="002735BB" w:rsidRDefault="002735BB" w:rsidP="000C44B9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569"/>
        <w:gridCol w:w="1260"/>
        <w:gridCol w:w="1260"/>
        <w:gridCol w:w="1260"/>
        <w:gridCol w:w="1303"/>
      </w:tblGrid>
      <w:tr w:rsidR="002735BB" w:rsidRPr="00CA7DA6" w:rsidTr="007922EC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№№</w:t>
            </w: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A7DA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A7DA6">
              <w:rPr>
                <w:sz w:val="28"/>
                <w:szCs w:val="28"/>
              </w:rPr>
              <w:t>/</w:t>
            </w:r>
            <w:proofErr w:type="spellStart"/>
            <w:r w:rsidRPr="00CA7DA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Наименование меропри</w:t>
            </w:r>
            <w:r w:rsidRPr="00CA7DA6">
              <w:rPr>
                <w:sz w:val="28"/>
                <w:szCs w:val="28"/>
              </w:rPr>
              <w:t>я</w:t>
            </w:r>
            <w:r w:rsidRPr="00CA7DA6">
              <w:rPr>
                <w:sz w:val="28"/>
                <w:szCs w:val="28"/>
              </w:rPr>
              <w:t>тия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 xml:space="preserve">Объем финансирования, </w:t>
            </w:r>
            <w:proofErr w:type="spellStart"/>
            <w:r w:rsidRPr="00CA7DA6">
              <w:rPr>
                <w:sz w:val="28"/>
                <w:szCs w:val="28"/>
              </w:rPr>
              <w:t>тыс</w:t>
            </w:r>
            <w:proofErr w:type="gramStart"/>
            <w:r w:rsidRPr="00CA7DA6">
              <w:rPr>
                <w:sz w:val="28"/>
                <w:szCs w:val="28"/>
              </w:rPr>
              <w:t>.р</w:t>
            </w:r>
            <w:proofErr w:type="gramEnd"/>
            <w:r w:rsidRPr="00CA7DA6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2735BB" w:rsidRPr="00CA7DA6" w:rsidTr="007922EC">
        <w:trPr>
          <w:trHeight w:val="394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B" w:rsidRPr="00CA7DA6" w:rsidRDefault="002735BB" w:rsidP="007922EC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B" w:rsidRPr="00CA7DA6" w:rsidRDefault="002735BB" w:rsidP="007922E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453ECD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201</w:t>
            </w:r>
            <w:r w:rsidR="00453ECD">
              <w:rPr>
                <w:sz w:val="28"/>
                <w:szCs w:val="28"/>
              </w:rPr>
              <w:t>5</w:t>
            </w:r>
            <w:r w:rsidRPr="00CA7DA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453ECD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201</w:t>
            </w:r>
            <w:r w:rsidR="00453ECD">
              <w:rPr>
                <w:sz w:val="28"/>
                <w:szCs w:val="28"/>
              </w:rPr>
              <w:t>6</w:t>
            </w:r>
            <w:r w:rsidRPr="00CA7DA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453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53EC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</w:tc>
      </w:tr>
      <w:tr w:rsidR="002735BB" w:rsidRPr="00CA7DA6" w:rsidTr="007922E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Профессиональная подг</w:t>
            </w:r>
            <w:r w:rsidRPr="00CA7DA6">
              <w:rPr>
                <w:sz w:val="28"/>
                <w:szCs w:val="28"/>
              </w:rPr>
              <w:t>о</w:t>
            </w:r>
            <w:r w:rsidRPr="00CA7DA6">
              <w:rPr>
                <w:sz w:val="28"/>
                <w:szCs w:val="28"/>
              </w:rPr>
              <w:t>товка, переподготовка, п</w:t>
            </w:r>
            <w:r w:rsidRPr="00CA7DA6">
              <w:rPr>
                <w:sz w:val="28"/>
                <w:szCs w:val="28"/>
              </w:rPr>
              <w:t>о</w:t>
            </w:r>
            <w:r w:rsidRPr="00CA7DA6">
              <w:rPr>
                <w:sz w:val="28"/>
                <w:szCs w:val="28"/>
              </w:rPr>
              <w:t>вышение квалификации муниципальных служащих и лиц, замещающих мун</w:t>
            </w:r>
            <w:r w:rsidRPr="00CA7DA6">
              <w:rPr>
                <w:sz w:val="28"/>
                <w:szCs w:val="28"/>
              </w:rPr>
              <w:t>и</w:t>
            </w:r>
            <w:r w:rsidRPr="00CA7DA6">
              <w:rPr>
                <w:sz w:val="28"/>
                <w:szCs w:val="28"/>
              </w:rPr>
              <w:t>ципальные должности в о</w:t>
            </w:r>
            <w:r w:rsidRPr="00CA7DA6">
              <w:rPr>
                <w:sz w:val="28"/>
                <w:szCs w:val="28"/>
              </w:rPr>
              <w:t>р</w:t>
            </w:r>
            <w:r w:rsidRPr="00CA7DA6">
              <w:rPr>
                <w:sz w:val="28"/>
                <w:szCs w:val="28"/>
              </w:rPr>
              <w:t>ганах местного самоупра</w:t>
            </w:r>
            <w:r w:rsidRPr="00CA7DA6">
              <w:rPr>
                <w:sz w:val="28"/>
                <w:szCs w:val="28"/>
              </w:rPr>
              <w:t>в</w:t>
            </w:r>
            <w:r w:rsidRPr="00CA7DA6">
              <w:rPr>
                <w:sz w:val="28"/>
                <w:szCs w:val="28"/>
              </w:rPr>
              <w:t xml:space="preserve">ления </w:t>
            </w:r>
            <w:proofErr w:type="spellStart"/>
            <w:r w:rsidRPr="00CA7DA6">
              <w:rPr>
                <w:sz w:val="28"/>
                <w:szCs w:val="28"/>
              </w:rPr>
              <w:t>Таштагольского</w:t>
            </w:r>
            <w:proofErr w:type="spellEnd"/>
            <w:r w:rsidRPr="00CA7DA6">
              <w:rPr>
                <w:sz w:val="28"/>
                <w:szCs w:val="28"/>
              </w:rPr>
              <w:t xml:space="preserve"> м</w:t>
            </w:r>
            <w:r w:rsidRPr="00CA7DA6">
              <w:rPr>
                <w:sz w:val="28"/>
                <w:szCs w:val="28"/>
              </w:rPr>
              <w:t>у</w:t>
            </w:r>
            <w:r w:rsidRPr="00CA7DA6">
              <w:rPr>
                <w:sz w:val="28"/>
                <w:szCs w:val="28"/>
              </w:rPr>
              <w:t xml:space="preserve">ниципального района, в том числе </w:t>
            </w:r>
            <w:proofErr w:type="gramStart"/>
            <w:r w:rsidRPr="00CA7DA6">
              <w:rPr>
                <w:sz w:val="28"/>
                <w:szCs w:val="28"/>
              </w:rPr>
              <w:t>обучение мун</w:t>
            </w:r>
            <w:r w:rsidRPr="00CA7DA6">
              <w:rPr>
                <w:sz w:val="28"/>
                <w:szCs w:val="28"/>
              </w:rPr>
              <w:t>и</w:t>
            </w:r>
            <w:r w:rsidRPr="00CA7DA6">
              <w:rPr>
                <w:sz w:val="28"/>
                <w:szCs w:val="28"/>
              </w:rPr>
              <w:t>ципальных служащих по вопросам</w:t>
            </w:r>
            <w:proofErr w:type="gramEnd"/>
            <w:r w:rsidRPr="00CA7DA6">
              <w:rPr>
                <w:sz w:val="28"/>
                <w:szCs w:val="28"/>
              </w:rPr>
              <w:t xml:space="preserve"> предоставления муниципальных услуг в электронном виде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D13BB0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7014DF">
              <w:rPr>
                <w:sz w:val="28"/>
                <w:szCs w:val="28"/>
              </w:rPr>
              <w:t>,6</w:t>
            </w:r>
          </w:p>
          <w:p w:rsidR="007014DF" w:rsidRDefault="007014DF" w:rsidP="007922EC">
            <w:pPr>
              <w:jc w:val="center"/>
              <w:rPr>
                <w:sz w:val="28"/>
                <w:szCs w:val="28"/>
              </w:rPr>
            </w:pPr>
          </w:p>
          <w:p w:rsidR="007014DF" w:rsidRPr="007014DF" w:rsidRDefault="007014DF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86116C">
            <w:pPr>
              <w:jc w:val="center"/>
              <w:rPr>
                <w:sz w:val="28"/>
                <w:szCs w:val="28"/>
              </w:rPr>
            </w:pPr>
            <w:r w:rsidRPr="007014DF">
              <w:rPr>
                <w:sz w:val="28"/>
                <w:szCs w:val="28"/>
              </w:rPr>
              <w:t>1</w:t>
            </w:r>
            <w:r w:rsidR="0086116C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D13BB0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014DF">
              <w:rPr>
                <w:sz w:val="28"/>
                <w:szCs w:val="28"/>
              </w:rPr>
              <w:t>,6</w:t>
            </w: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7014DF" w:rsidRDefault="007014DF" w:rsidP="007922EC">
            <w:pPr>
              <w:jc w:val="center"/>
              <w:rPr>
                <w:sz w:val="28"/>
                <w:szCs w:val="28"/>
              </w:rPr>
            </w:pPr>
          </w:p>
          <w:p w:rsidR="007014DF" w:rsidRPr="007014DF" w:rsidRDefault="007014DF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7014DF" w:rsidP="00701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B271A0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B271A0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735BB" w:rsidRPr="00CA7DA6" w:rsidTr="007922E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both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Профессиональная подг</w:t>
            </w:r>
            <w:r w:rsidRPr="00CA7DA6">
              <w:rPr>
                <w:sz w:val="28"/>
                <w:szCs w:val="28"/>
              </w:rPr>
              <w:t>о</w:t>
            </w:r>
            <w:r w:rsidRPr="00CA7DA6">
              <w:rPr>
                <w:sz w:val="28"/>
                <w:szCs w:val="28"/>
              </w:rPr>
              <w:t>товка, переподготовка, п</w:t>
            </w:r>
            <w:r w:rsidRPr="00CA7DA6">
              <w:rPr>
                <w:sz w:val="28"/>
                <w:szCs w:val="28"/>
              </w:rPr>
              <w:t>о</w:t>
            </w:r>
            <w:r w:rsidRPr="00CA7DA6">
              <w:rPr>
                <w:sz w:val="28"/>
                <w:szCs w:val="28"/>
              </w:rPr>
              <w:t>вышение квалификации граждан, включенных в кадровый резерв на зам</w:t>
            </w:r>
            <w:r w:rsidRPr="00CA7DA6">
              <w:rPr>
                <w:sz w:val="28"/>
                <w:szCs w:val="28"/>
              </w:rPr>
              <w:t>е</w:t>
            </w:r>
            <w:r w:rsidRPr="00CA7DA6">
              <w:rPr>
                <w:sz w:val="28"/>
                <w:szCs w:val="28"/>
              </w:rPr>
              <w:t>щение вакантных должн</w:t>
            </w:r>
            <w:r w:rsidRPr="00CA7DA6">
              <w:rPr>
                <w:sz w:val="28"/>
                <w:szCs w:val="28"/>
              </w:rPr>
              <w:t>о</w:t>
            </w:r>
            <w:r w:rsidRPr="00CA7DA6">
              <w:rPr>
                <w:sz w:val="28"/>
                <w:szCs w:val="28"/>
              </w:rPr>
              <w:t>стей муниципальной слу</w:t>
            </w:r>
            <w:r w:rsidRPr="00CA7DA6">
              <w:rPr>
                <w:sz w:val="28"/>
                <w:szCs w:val="28"/>
              </w:rPr>
              <w:t>ж</w:t>
            </w:r>
            <w:r w:rsidRPr="00CA7DA6">
              <w:rPr>
                <w:sz w:val="28"/>
                <w:szCs w:val="28"/>
              </w:rPr>
              <w:t>бы в органах местного с</w:t>
            </w:r>
            <w:r w:rsidRPr="00CA7DA6">
              <w:rPr>
                <w:sz w:val="28"/>
                <w:szCs w:val="28"/>
              </w:rPr>
              <w:t>а</w:t>
            </w:r>
            <w:r w:rsidRPr="00CA7DA6">
              <w:rPr>
                <w:sz w:val="28"/>
                <w:szCs w:val="28"/>
              </w:rPr>
              <w:t xml:space="preserve">моуправления </w:t>
            </w:r>
            <w:proofErr w:type="spellStart"/>
            <w:r w:rsidRPr="00CA7DA6">
              <w:rPr>
                <w:sz w:val="28"/>
                <w:szCs w:val="28"/>
              </w:rPr>
              <w:t>Таштагол</w:t>
            </w:r>
            <w:r w:rsidRPr="00CA7DA6">
              <w:rPr>
                <w:sz w:val="28"/>
                <w:szCs w:val="28"/>
              </w:rPr>
              <w:t>ь</w:t>
            </w:r>
            <w:r w:rsidRPr="00CA7DA6">
              <w:rPr>
                <w:sz w:val="28"/>
                <w:szCs w:val="28"/>
              </w:rPr>
              <w:t>ского</w:t>
            </w:r>
            <w:proofErr w:type="spellEnd"/>
            <w:r w:rsidRPr="00CA7DA6">
              <w:rPr>
                <w:sz w:val="28"/>
                <w:szCs w:val="28"/>
              </w:rPr>
              <w:t xml:space="preserve"> муниципального ра</w:t>
            </w:r>
            <w:r w:rsidRPr="00CA7DA6">
              <w:rPr>
                <w:sz w:val="28"/>
                <w:szCs w:val="28"/>
              </w:rPr>
              <w:t>й</w:t>
            </w:r>
            <w:r w:rsidRPr="00CA7DA6">
              <w:rPr>
                <w:sz w:val="28"/>
                <w:szCs w:val="28"/>
              </w:rPr>
              <w:t xml:space="preserve">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483008" w:rsidP="00483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35BB" w:rsidRPr="007014DF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  <w:r w:rsidRPr="007014DF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B271A0" w:rsidP="00B27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B271A0" w:rsidP="00B27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35BB" w:rsidRPr="00CA7DA6" w:rsidTr="007922E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979AC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  <w:r w:rsidRPr="007979AC"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979AC" w:rsidRDefault="002735BB" w:rsidP="007922EC">
            <w:pPr>
              <w:rPr>
                <w:color w:val="000000"/>
                <w:sz w:val="28"/>
                <w:szCs w:val="28"/>
              </w:rPr>
            </w:pPr>
            <w:r w:rsidRPr="007979AC">
              <w:rPr>
                <w:color w:val="000000"/>
                <w:sz w:val="28"/>
                <w:szCs w:val="28"/>
              </w:rPr>
              <w:t>Проведение конкурса на звание «Лучший муниц</w:t>
            </w:r>
            <w:r w:rsidRPr="007979AC">
              <w:rPr>
                <w:color w:val="000000"/>
                <w:sz w:val="28"/>
                <w:szCs w:val="28"/>
              </w:rPr>
              <w:t>и</w:t>
            </w:r>
            <w:r w:rsidRPr="007979AC">
              <w:rPr>
                <w:color w:val="000000"/>
                <w:sz w:val="28"/>
                <w:szCs w:val="28"/>
              </w:rPr>
              <w:t xml:space="preserve">пальный служащий </w:t>
            </w:r>
            <w:proofErr w:type="spellStart"/>
            <w:r w:rsidRPr="007979AC">
              <w:rPr>
                <w:color w:val="000000"/>
                <w:sz w:val="28"/>
                <w:szCs w:val="28"/>
              </w:rPr>
              <w:t>Ташт</w:t>
            </w:r>
            <w:r w:rsidRPr="007979AC">
              <w:rPr>
                <w:color w:val="000000"/>
                <w:sz w:val="28"/>
                <w:szCs w:val="28"/>
              </w:rPr>
              <w:t>а</w:t>
            </w:r>
            <w:r w:rsidRPr="007979AC">
              <w:rPr>
                <w:color w:val="000000"/>
                <w:sz w:val="28"/>
                <w:szCs w:val="28"/>
              </w:rPr>
              <w:t>гольского</w:t>
            </w:r>
            <w:proofErr w:type="spellEnd"/>
            <w:r w:rsidRPr="007979A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7979AC">
              <w:rPr>
                <w:color w:val="000000"/>
                <w:sz w:val="28"/>
                <w:szCs w:val="28"/>
              </w:rPr>
              <w:t xml:space="preserve">района»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35BB" w:rsidRPr="007014DF" w:rsidRDefault="002735BB" w:rsidP="0086116C">
            <w:pPr>
              <w:jc w:val="center"/>
              <w:rPr>
                <w:color w:val="000000"/>
                <w:sz w:val="28"/>
                <w:szCs w:val="28"/>
              </w:rPr>
            </w:pPr>
            <w:r w:rsidRPr="007014DF">
              <w:rPr>
                <w:color w:val="000000"/>
                <w:sz w:val="28"/>
                <w:szCs w:val="28"/>
              </w:rPr>
              <w:t>1</w:t>
            </w:r>
            <w:r w:rsidR="008611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35BB" w:rsidRPr="007014DF" w:rsidRDefault="0086116C" w:rsidP="00861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979AC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35BB" w:rsidRPr="007979AC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2735BB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35BB" w:rsidRPr="007979AC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35BB" w:rsidRPr="00CA7DA6" w:rsidTr="007922E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 xml:space="preserve">        ИТОГО</w:t>
            </w: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86116C" w:rsidP="00483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3008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483008" w:rsidP="00483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6116C">
              <w:rPr>
                <w:sz w:val="28"/>
                <w:szCs w:val="28"/>
              </w:rPr>
              <w:t>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4266D4" w:rsidP="00426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735BB">
              <w:rPr>
                <w:sz w:val="28"/>
                <w:szCs w:val="28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4266D4" w:rsidP="00426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735BB">
              <w:rPr>
                <w:sz w:val="28"/>
                <w:szCs w:val="28"/>
              </w:rPr>
              <w:t>0</w:t>
            </w:r>
          </w:p>
        </w:tc>
      </w:tr>
    </w:tbl>
    <w:p w:rsidR="002735BB" w:rsidRPr="00A877AF" w:rsidRDefault="002735BB" w:rsidP="002735BB">
      <w:pPr>
        <w:jc w:val="center"/>
      </w:pPr>
    </w:p>
    <w:p w:rsidR="000C44B9" w:rsidRDefault="000C44B9" w:rsidP="000C44B9">
      <w:pPr>
        <w:tabs>
          <w:tab w:val="left" w:pos="6345"/>
          <w:tab w:val="right" w:pos="9795"/>
        </w:tabs>
        <w:suppressAutoHyphens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»</w:t>
      </w:r>
    </w:p>
    <w:p w:rsidR="006359C4" w:rsidRDefault="006359C4" w:rsidP="006359C4">
      <w:pPr>
        <w:suppressAutoHyphens/>
        <w:jc w:val="both"/>
        <w:rPr>
          <w:sz w:val="28"/>
          <w:szCs w:val="28"/>
        </w:rPr>
      </w:pPr>
      <w:r>
        <w:rPr>
          <w:sz w:val="28"/>
        </w:rPr>
        <w:t>1.32.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</w:t>
      </w:r>
      <w:r>
        <w:rPr>
          <w:sz w:val="28"/>
          <w:szCs w:val="28"/>
        </w:rPr>
        <w:t xml:space="preserve">Повышение инвестиционной привлекательности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района» на </w:t>
      </w:r>
      <w:r w:rsidRPr="00504DFC">
        <w:rPr>
          <w:sz w:val="28"/>
          <w:szCs w:val="28"/>
        </w:rPr>
        <w:t>201</w:t>
      </w:r>
      <w:r w:rsidR="002A7D14">
        <w:rPr>
          <w:sz w:val="28"/>
          <w:szCs w:val="28"/>
        </w:rPr>
        <w:t>5</w:t>
      </w:r>
      <w:r w:rsidRPr="00504DFC">
        <w:rPr>
          <w:sz w:val="28"/>
          <w:szCs w:val="28"/>
        </w:rPr>
        <w:t>-201</w:t>
      </w:r>
      <w:r w:rsidR="002A7D14">
        <w:rPr>
          <w:sz w:val="28"/>
          <w:szCs w:val="28"/>
        </w:rPr>
        <w:t>7</w:t>
      </w:r>
      <w:r w:rsidR="005A0D67">
        <w:rPr>
          <w:sz w:val="28"/>
          <w:szCs w:val="28"/>
        </w:rPr>
        <w:t xml:space="preserve"> </w:t>
      </w:r>
      <w:r w:rsidRPr="00504DFC">
        <w:rPr>
          <w:sz w:val="28"/>
          <w:szCs w:val="28"/>
        </w:rPr>
        <w:t>г</w:t>
      </w:r>
      <w:r w:rsidR="00174023">
        <w:rPr>
          <w:sz w:val="28"/>
          <w:szCs w:val="28"/>
        </w:rPr>
        <w:t>оды</w:t>
      </w:r>
      <w:r w:rsidRPr="00504DFC">
        <w:rPr>
          <w:sz w:val="28"/>
          <w:szCs w:val="28"/>
        </w:rPr>
        <w:t>,</w:t>
      </w:r>
      <w:r w:rsidR="0017402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84154A">
        <w:rPr>
          <w:sz w:val="28"/>
          <w:szCs w:val="28"/>
        </w:rPr>
        <w:t>4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84154A">
        <w:rPr>
          <w:sz w:val="28"/>
          <w:szCs w:val="28"/>
        </w:rPr>
        <w:t>874</w:t>
      </w:r>
      <w:r>
        <w:rPr>
          <w:sz w:val="28"/>
          <w:szCs w:val="28"/>
        </w:rPr>
        <w:t xml:space="preserve">-п «Об утверждении          </w:t>
      </w:r>
      <w:r>
        <w:rPr>
          <w:sz w:val="28"/>
          <w:szCs w:val="28"/>
        </w:rPr>
        <w:lastRenderedPageBreak/>
        <w:t xml:space="preserve">муниципальной целевой программы </w:t>
      </w:r>
      <w:r w:rsidRPr="000A7B4B">
        <w:rPr>
          <w:sz w:val="28"/>
          <w:szCs w:val="28"/>
        </w:rPr>
        <w:t>«</w:t>
      </w:r>
      <w:r w:rsidR="00413C0C">
        <w:rPr>
          <w:sz w:val="28"/>
          <w:szCs w:val="28"/>
        </w:rPr>
        <w:t xml:space="preserve">Повышение инвестиционной привлекательности </w:t>
      </w:r>
      <w:proofErr w:type="spellStart"/>
      <w:r w:rsidR="00413C0C">
        <w:rPr>
          <w:sz w:val="28"/>
          <w:szCs w:val="28"/>
        </w:rPr>
        <w:t>Таштагольского</w:t>
      </w:r>
      <w:proofErr w:type="spellEnd"/>
      <w:r w:rsidR="00413C0C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на 201</w:t>
      </w:r>
      <w:r w:rsidR="0084154A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84154A">
        <w:rPr>
          <w:sz w:val="28"/>
          <w:szCs w:val="28"/>
        </w:rPr>
        <w:t>7</w:t>
      </w:r>
      <w:r w:rsidR="005A0D6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74023">
        <w:rPr>
          <w:sz w:val="28"/>
          <w:szCs w:val="28"/>
        </w:rPr>
        <w:t>оды</w:t>
      </w:r>
      <w:r>
        <w:rPr>
          <w:sz w:val="28"/>
          <w:szCs w:val="28"/>
        </w:rPr>
        <w:t>:</w:t>
      </w:r>
    </w:p>
    <w:p w:rsidR="006359C4" w:rsidRDefault="006359C4" w:rsidP="006359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B3F84" w:rsidRPr="000B3F84">
        <w:rPr>
          <w:sz w:val="28"/>
          <w:szCs w:val="28"/>
        </w:rPr>
        <w:t>2</w:t>
      </w:r>
      <w:r>
        <w:rPr>
          <w:sz w:val="28"/>
          <w:szCs w:val="28"/>
        </w:rPr>
        <w:t>.1. В паспорте Программы раздел «Объемы и источники  финансирования Программы» изложить в следующей редакции: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="009C5240">
        <w:rPr>
          <w:sz w:val="28"/>
          <w:szCs w:val="28"/>
        </w:rPr>
        <w:t>190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17614F">
        <w:rPr>
          <w:sz w:val="28"/>
          <w:szCs w:val="28"/>
        </w:rPr>
        <w:t xml:space="preserve">      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6A59A7">
        <w:rPr>
          <w:sz w:val="28"/>
          <w:szCs w:val="28"/>
        </w:rPr>
        <w:t xml:space="preserve">    95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</w:t>
      </w:r>
      <w:r w:rsidR="006A59A7">
        <w:rPr>
          <w:sz w:val="28"/>
          <w:szCs w:val="28"/>
        </w:rPr>
        <w:t xml:space="preserve">    95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6359C4" w:rsidRDefault="006359C4" w:rsidP="006359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0130A">
        <w:rPr>
          <w:sz w:val="28"/>
          <w:szCs w:val="28"/>
        </w:rPr>
        <w:t>2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6359C4" w:rsidRDefault="006359C4" w:rsidP="006359C4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201</w:t>
      </w:r>
      <w:r w:rsidR="0084154A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84154A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-   всего </w:t>
      </w:r>
      <w:r w:rsidR="00034A95">
        <w:rPr>
          <w:sz w:val="28"/>
          <w:szCs w:val="28"/>
        </w:rPr>
        <w:t>190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034A95">
        <w:rPr>
          <w:sz w:val="28"/>
          <w:szCs w:val="28"/>
        </w:rPr>
        <w:t xml:space="preserve">      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034A95">
        <w:rPr>
          <w:sz w:val="28"/>
          <w:szCs w:val="28"/>
        </w:rPr>
        <w:t xml:space="preserve">    </w:t>
      </w:r>
      <w:r w:rsidR="00EF1C75">
        <w:rPr>
          <w:sz w:val="28"/>
          <w:szCs w:val="28"/>
        </w:rPr>
        <w:t xml:space="preserve">95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4154A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</w:t>
      </w:r>
      <w:r w:rsidR="00034A95">
        <w:rPr>
          <w:sz w:val="28"/>
          <w:szCs w:val="28"/>
        </w:rPr>
        <w:t xml:space="preserve">    </w:t>
      </w:r>
      <w:r w:rsidR="00EF1C75">
        <w:rPr>
          <w:sz w:val="28"/>
          <w:szCs w:val="28"/>
        </w:rPr>
        <w:t>95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подлежит ежегодному уточнению, исходя из возможностей бюджета на соответствующий финансовый год». 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0130A">
        <w:rPr>
          <w:sz w:val="28"/>
          <w:szCs w:val="28"/>
        </w:rPr>
        <w:t>2</w:t>
      </w:r>
      <w:r>
        <w:rPr>
          <w:sz w:val="28"/>
          <w:szCs w:val="28"/>
        </w:rPr>
        <w:t>.3. Раздел 7   «Программные мероприятия»  изложить  в  следующей редакции:</w:t>
      </w:r>
    </w:p>
    <w:p w:rsidR="006359C4" w:rsidRDefault="006359C4" w:rsidP="006359C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«7.Программные мероприятия</w:t>
      </w:r>
    </w:p>
    <w:p w:rsidR="00735F19" w:rsidRPr="00735F19" w:rsidRDefault="00735F19" w:rsidP="00735F19">
      <w:pPr>
        <w:pStyle w:val="ac"/>
        <w:jc w:val="right"/>
        <w:rPr>
          <w:b w:val="0"/>
          <w:sz w:val="24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              </w:t>
      </w:r>
      <w:r w:rsidRPr="00735F19">
        <w:rPr>
          <w:b w:val="0"/>
          <w:sz w:val="24"/>
          <w:szCs w:val="24"/>
        </w:rPr>
        <w:t>(тыс</w:t>
      </w:r>
      <w:proofErr w:type="gramStart"/>
      <w:r w:rsidRPr="00735F19">
        <w:rPr>
          <w:b w:val="0"/>
          <w:sz w:val="24"/>
          <w:szCs w:val="24"/>
        </w:rPr>
        <w:t>.р</w:t>
      </w:r>
      <w:proofErr w:type="gramEnd"/>
      <w:r w:rsidRPr="00735F19">
        <w:rPr>
          <w:b w:val="0"/>
          <w:sz w:val="24"/>
          <w:szCs w:val="24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2"/>
        <w:gridCol w:w="896"/>
        <w:gridCol w:w="950"/>
        <w:gridCol w:w="940"/>
        <w:gridCol w:w="730"/>
        <w:gridCol w:w="740"/>
        <w:gridCol w:w="803"/>
        <w:gridCol w:w="745"/>
        <w:gridCol w:w="58"/>
        <w:gridCol w:w="803"/>
      </w:tblGrid>
      <w:tr w:rsidR="00735F19" w:rsidRPr="00735F19" w:rsidTr="001C1AD1">
        <w:trPr>
          <w:trHeight w:val="413"/>
        </w:trPr>
        <w:tc>
          <w:tcPr>
            <w:tcW w:w="817" w:type="dxa"/>
            <w:vMerge w:val="restart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F19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735F19">
              <w:rPr>
                <w:b w:val="0"/>
                <w:sz w:val="24"/>
                <w:szCs w:val="24"/>
              </w:rPr>
              <w:t>/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Наименование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896" w:type="dxa"/>
            <w:vMerge w:val="restart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Срок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и</w:t>
            </w:r>
            <w:r w:rsidRPr="00735F19">
              <w:rPr>
                <w:b w:val="0"/>
                <w:sz w:val="24"/>
                <w:szCs w:val="24"/>
              </w:rPr>
              <w:t>с</w:t>
            </w:r>
            <w:r w:rsidRPr="00735F19">
              <w:rPr>
                <w:b w:val="0"/>
                <w:sz w:val="24"/>
                <w:szCs w:val="24"/>
              </w:rPr>
              <w:t>пол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нения</w:t>
            </w:r>
          </w:p>
        </w:tc>
        <w:tc>
          <w:tcPr>
            <w:tcW w:w="950" w:type="dxa"/>
            <w:vMerge w:val="restart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Об</w:t>
            </w:r>
            <w:r w:rsidRPr="00735F19">
              <w:rPr>
                <w:b w:val="0"/>
                <w:sz w:val="24"/>
                <w:szCs w:val="24"/>
              </w:rPr>
              <w:t>ъ</w:t>
            </w:r>
            <w:r w:rsidRPr="00735F19">
              <w:rPr>
                <w:b w:val="0"/>
                <w:sz w:val="24"/>
                <w:szCs w:val="24"/>
              </w:rPr>
              <w:t>ем, всего</w:t>
            </w:r>
          </w:p>
        </w:tc>
        <w:tc>
          <w:tcPr>
            <w:tcW w:w="2410" w:type="dxa"/>
            <w:gridSpan w:val="3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       Иные не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  запрещенные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законодательством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     источники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финансирования</w:t>
            </w:r>
          </w:p>
        </w:tc>
      </w:tr>
      <w:tr w:rsidR="00735F19" w:rsidRPr="00735F19" w:rsidTr="001C1AD1">
        <w:trPr>
          <w:trHeight w:val="412"/>
        </w:trPr>
        <w:tc>
          <w:tcPr>
            <w:tcW w:w="817" w:type="dxa"/>
            <w:vMerge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на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безво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звратн</w:t>
            </w:r>
            <w:proofErr w:type="spellEnd"/>
            <w:r w:rsidRPr="00735F19">
              <w:rPr>
                <w:b w:val="0"/>
                <w:sz w:val="24"/>
                <w:szCs w:val="24"/>
              </w:rPr>
              <w:t>.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основе     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бюд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жет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ные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кре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д</w:t>
            </w:r>
            <w:r w:rsidRPr="00735F19">
              <w:rPr>
                <w:b w:val="0"/>
                <w:sz w:val="24"/>
                <w:szCs w:val="24"/>
              </w:rPr>
              <w:t>и</w:t>
            </w:r>
            <w:r w:rsidRPr="00735F19">
              <w:rPr>
                <w:b w:val="0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фонд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софи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нан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сиро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ван</w:t>
            </w:r>
            <w:proofErr w:type="spellEnd"/>
            <w:r w:rsidRPr="00735F19">
              <w:rPr>
                <w:b w:val="0"/>
                <w:sz w:val="24"/>
                <w:szCs w:val="24"/>
              </w:rPr>
              <w:t>.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софи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нан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сир.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из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обл.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803" w:type="dxa"/>
            <w:gridSpan w:val="2"/>
            <w:shd w:val="clear" w:color="auto" w:fill="auto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феде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раль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ный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бюдж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ет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вне-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бюдж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источ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ники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1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       2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3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  4</w:t>
            </w: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 5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6</w:t>
            </w: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7</w:t>
            </w: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8</w:t>
            </w: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 9</w:t>
            </w: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10</w:t>
            </w: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1.</w:t>
            </w:r>
          </w:p>
        </w:tc>
        <w:tc>
          <w:tcPr>
            <w:tcW w:w="8657" w:type="dxa"/>
            <w:gridSpan w:val="10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Совершенствование действующего законодательства в сфере поддержки инв</w:t>
            </w:r>
            <w:r w:rsidRPr="00735F19">
              <w:rPr>
                <w:b w:val="0"/>
                <w:sz w:val="24"/>
                <w:szCs w:val="24"/>
              </w:rPr>
              <w:t>е</w:t>
            </w:r>
            <w:r w:rsidRPr="00735F19">
              <w:rPr>
                <w:b w:val="0"/>
                <w:sz w:val="24"/>
                <w:szCs w:val="24"/>
              </w:rPr>
              <w:t xml:space="preserve">стиционной и производственной деятельности на территории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муниципального района</w:t>
            </w: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Подготовка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предложений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 внесению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изменений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нормативно-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правовые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акты органов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местного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самоуправле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ния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направ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ленных на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поддержку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субъектов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инвестиционной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и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производст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венной</w:t>
            </w:r>
            <w:proofErr w:type="gramEnd"/>
            <w:r w:rsidRPr="00735F19">
              <w:rPr>
                <w:b w:val="0"/>
                <w:sz w:val="24"/>
                <w:szCs w:val="24"/>
              </w:rPr>
              <w:t xml:space="preserve"> деятель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 на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территории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муниципального района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003B65" w:rsidP="00866B0C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="00735F19" w:rsidRPr="00735F19">
              <w:rPr>
                <w:b w:val="0"/>
                <w:sz w:val="24"/>
                <w:szCs w:val="24"/>
              </w:rPr>
              <w:t>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2.</w:t>
            </w:r>
          </w:p>
        </w:tc>
        <w:tc>
          <w:tcPr>
            <w:tcW w:w="8657" w:type="dxa"/>
            <w:gridSpan w:val="10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Повышение эффективности взаимодействия между участниками инвестиционн</w:t>
            </w:r>
            <w:r w:rsidRPr="00735F19">
              <w:rPr>
                <w:b w:val="0"/>
                <w:sz w:val="24"/>
                <w:szCs w:val="24"/>
              </w:rPr>
              <w:t>о</w:t>
            </w:r>
            <w:r w:rsidRPr="00735F19">
              <w:rPr>
                <w:b w:val="0"/>
                <w:sz w:val="24"/>
                <w:szCs w:val="24"/>
              </w:rPr>
              <w:t xml:space="preserve">го процесса  в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Таштагольском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муниципальном районе</w:t>
            </w: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Разработка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инвестиционной политики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муниципального района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6C1011" w:rsidP="006C101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="00735F19" w:rsidRPr="00735F19">
              <w:rPr>
                <w:b w:val="0"/>
                <w:sz w:val="24"/>
                <w:szCs w:val="24"/>
              </w:rPr>
              <w:t>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Размещение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информации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об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инвестиционной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привлекательн</w:t>
            </w:r>
            <w:r w:rsidRPr="00735F19">
              <w:rPr>
                <w:b w:val="0"/>
                <w:sz w:val="24"/>
                <w:szCs w:val="24"/>
              </w:rPr>
              <w:t>о</w:t>
            </w:r>
            <w:r w:rsidRPr="00735F19">
              <w:rPr>
                <w:b w:val="0"/>
                <w:sz w:val="24"/>
                <w:szCs w:val="24"/>
              </w:rPr>
              <w:t>сти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района на сайте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администрации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муниципального района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35F19"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35F19"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Разработка 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реализация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комплекса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мероприятий 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по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привлечению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стратегических и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финансовых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инвесторов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(формирование и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ведение банка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данных о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потенциальных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инвесторах</w:t>
            </w:r>
            <w:proofErr w:type="gramEnd"/>
            <w:r w:rsidRPr="00735F19">
              <w:rPr>
                <w:b w:val="0"/>
                <w:sz w:val="24"/>
                <w:szCs w:val="24"/>
              </w:rPr>
              <w:t>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помощь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предприятиям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подготовке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инвестиционных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предложений и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проведении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переговоров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 инвесторами)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866B0C" w:rsidP="00866B0C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="00735F19" w:rsidRPr="00735F19">
              <w:rPr>
                <w:b w:val="0"/>
                <w:sz w:val="24"/>
                <w:szCs w:val="24"/>
              </w:rPr>
              <w:t>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rPr>
          <w:trHeight w:val="70"/>
        </w:trPr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2.4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Разработка 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реализация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комплекса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мероприятий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по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представлению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муниципального района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735F19">
              <w:rPr>
                <w:b w:val="0"/>
                <w:sz w:val="24"/>
                <w:szCs w:val="24"/>
              </w:rPr>
              <w:t>инвестицион-ному</w:t>
            </w:r>
            <w:proofErr w:type="spellEnd"/>
            <w:proofErr w:type="gramEnd"/>
            <w:r w:rsidRPr="00735F19">
              <w:rPr>
                <w:b w:val="0"/>
                <w:sz w:val="24"/>
                <w:szCs w:val="24"/>
              </w:rPr>
              <w:t xml:space="preserve">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сообществу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 xml:space="preserve">(публикация 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статей,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изго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товление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ре</w:t>
            </w:r>
            <w:r w:rsidRPr="00735F19">
              <w:rPr>
                <w:b w:val="0"/>
                <w:sz w:val="24"/>
                <w:szCs w:val="24"/>
              </w:rPr>
              <w:t>к</w:t>
            </w:r>
            <w:r w:rsidRPr="00735F19">
              <w:rPr>
                <w:b w:val="0"/>
                <w:sz w:val="24"/>
                <w:szCs w:val="24"/>
              </w:rPr>
              <w:t>ламно-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информацио</w:t>
            </w:r>
            <w:r w:rsidRPr="00735F19">
              <w:rPr>
                <w:b w:val="0"/>
                <w:sz w:val="24"/>
                <w:szCs w:val="24"/>
              </w:rPr>
              <w:t>н</w:t>
            </w:r>
            <w:r w:rsidRPr="00735F19">
              <w:rPr>
                <w:b w:val="0"/>
                <w:sz w:val="24"/>
                <w:szCs w:val="24"/>
              </w:rPr>
              <w:t>ных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буклетов,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участие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инвестиционных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выставках</w:t>
            </w:r>
            <w:proofErr w:type="gramEnd"/>
            <w:r w:rsidRPr="00735F19">
              <w:rPr>
                <w:b w:val="0"/>
                <w:sz w:val="24"/>
                <w:szCs w:val="24"/>
              </w:rPr>
              <w:t>)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Распространение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информации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об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инвестиционных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предложениях</w:t>
            </w:r>
            <w:proofErr w:type="gramEnd"/>
            <w:r w:rsidRPr="00735F19">
              <w:rPr>
                <w:b w:val="0"/>
                <w:sz w:val="24"/>
                <w:szCs w:val="24"/>
              </w:rPr>
              <w:t xml:space="preserve"> 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приоритетных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проектах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предприятий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района 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через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информацио</w:t>
            </w:r>
            <w:r w:rsidRPr="00735F19">
              <w:rPr>
                <w:b w:val="0"/>
                <w:sz w:val="24"/>
                <w:szCs w:val="24"/>
              </w:rPr>
              <w:t>н</w:t>
            </w:r>
            <w:r w:rsidRPr="00735F19">
              <w:rPr>
                <w:b w:val="0"/>
                <w:sz w:val="24"/>
                <w:szCs w:val="24"/>
              </w:rPr>
              <w:lastRenderedPageBreak/>
              <w:t xml:space="preserve">ные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агентства,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создание 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поддержка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инвестиционн</w:t>
            </w:r>
            <w:r w:rsidRPr="00735F19">
              <w:rPr>
                <w:b w:val="0"/>
                <w:sz w:val="24"/>
                <w:szCs w:val="24"/>
              </w:rPr>
              <w:t>о</w:t>
            </w:r>
            <w:r w:rsidRPr="00735F19">
              <w:rPr>
                <w:b w:val="0"/>
                <w:sz w:val="24"/>
                <w:szCs w:val="24"/>
              </w:rPr>
              <w:t>го портала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муниципального района,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посещение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целью обмена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опытом ряда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регионов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Российской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Федерации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35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940" w:type="dxa"/>
          </w:tcPr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35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Организация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участия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в</w:t>
            </w:r>
            <w:proofErr w:type="gramEnd"/>
            <w:r w:rsidRPr="00735F19">
              <w:rPr>
                <w:b w:val="0"/>
                <w:sz w:val="24"/>
                <w:szCs w:val="24"/>
              </w:rPr>
              <w:t xml:space="preserve">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ярмарках</w:t>
            </w:r>
            <w:proofErr w:type="gramEnd"/>
            <w:r w:rsidRPr="00735F19">
              <w:rPr>
                <w:b w:val="0"/>
                <w:sz w:val="24"/>
                <w:szCs w:val="24"/>
              </w:rPr>
              <w:t>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выставках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инвестиционных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проектов и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продукции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предприятий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муниципального района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Проведение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конкурса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«Лучший инв</w:t>
            </w:r>
            <w:r w:rsidRPr="00735F19">
              <w:rPr>
                <w:b w:val="0"/>
                <w:sz w:val="24"/>
                <w:szCs w:val="24"/>
              </w:rPr>
              <w:t>е</w:t>
            </w:r>
            <w:r w:rsidRPr="00735F19">
              <w:rPr>
                <w:b w:val="0"/>
                <w:sz w:val="24"/>
                <w:szCs w:val="24"/>
              </w:rPr>
              <w:t>стор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года в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Ташт</w:t>
            </w:r>
            <w:r w:rsidRPr="00735F19">
              <w:rPr>
                <w:b w:val="0"/>
                <w:sz w:val="24"/>
                <w:szCs w:val="24"/>
              </w:rPr>
              <w:t>а</w:t>
            </w:r>
            <w:r w:rsidRPr="00735F19">
              <w:rPr>
                <w:b w:val="0"/>
                <w:sz w:val="24"/>
                <w:szCs w:val="24"/>
              </w:rPr>
              <w:t>голь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ском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муниц</w:t>
            </w:r>
            <w:r w:rsidRPr="00735F19">
              <w:rPr>
                <w:b w:val="0"/>
                <w:sz w:val="24"/>
                <w:szCs w:val="24"/>
              </w:rPr>
              <w:t>и</w:t>
            </w:r>
            <w:r w:rsidRPr="00735F19">
              <w:rPr>
                <w:b w:val="0"/>
                <w:sz w:val="24"/>
                <w:szCs w:val="24"/>
              </w:rPr>
              <w:t xml:space="preserve">пальном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районе</w:t>
            </w:r>
            <w:proofErr w:type="gramEnd"/>
            <w:r w:rsidRPr="00735F1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40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940" w:type="dxa"/>
          </w:tcPr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40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Организацио</w:t>
            </w:r>
            <w:r w:rsidRPr="00735F19">
              <w:rPr>
                <w:b w:val="0"/>
                <w:sz w:val="24"/>
                <w:szCs w:val="24"/>
              </w:rPr>
              <w:t>н</w:t>
            </w:r>
            <w:r w:rsidRPr="00735F19">
              <w:rPr>
                <w:b w:val="0"/>
                <w:sz w:val="24"/>
                <w:szCs w:val="24"/>
              </w:rPr>
              <w:t>ная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 методическая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поддержка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реализации мер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развития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</w:t>
            </w:r>
            <w:r w:rsidR="002A3F07">
              <w:rPr>
                <w:b w:val="0"/>
                <w:sz w:val="24"/>
                <w:szCs w:val="24"/>
              </w:rPr>
              <w:t>е</w:t>
            </w:r>
            <w:r w:rsidRPr="00735F19">
              <w:rPr>
                <w:b w:val="0"/>
                <w:sz w:val="24"/>
                <w:szCs w:val="24"/>
              </w:rPr>
              <w:t>стиционной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деятельности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в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Таштагольском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муниципальном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6C1011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49353C" w:rsidP="0049353C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="00735F19" w:rsidRPr="00735F19">
              <w:rPr>
                <w:b w:val="0"/>
                <w:sz w:val="24"/>
                <w:szCs w:val="24"/>
              </w:rPr>
              <w:t>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2.8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Создание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системы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освещения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деятельности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администрации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района в сфере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инвестиций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средствах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массовой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информации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4646F8" w:rsidP="001E6E5E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  <w:r w:rsidR="00735F19"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10</w:t>
            </w: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735F19" w:rsidRPr="00735F19" w:rsidRDefault="004646F8" w:rsidP="001E6E5E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  <w:r w:rsidR="00735F19"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10</w:t>
            </w: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Default="002A3F07" w:rsidP="002A3F07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190</w:t>
            </w:r>
          </w:p>
          <w:p w:rsidR="002A3F07" w:rsidRPr="00735F19" w:rsidRDefault="002A3F07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2A3F07" w:rsidP="002A3F07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940" w:type="dxa"/>
          </w:tcPr>
          <w:p w:rsidR="00735F19" w:rsidRPr="00735F19" w:rsidRDefault="002A3F07" w:rsidP="002A3F07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190</w:t>
            </w: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2A3F07" w:rsidP="002A3F07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2A3F07" w:rsidRDefault="002A3F07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5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3.</w:t>
            </w:r>
          </w:p>
        </w:tc>
        <w:tc>
          <w:tcPr>
            <w:tcW w:w="8657" w:type="dxa"/>
            <w:gridSpan w:val="10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Мобилизация инвестиционных ресурсов и государственная поддержка реализ</w:t>
            </w:r>
            <w:r w:rsidRPr="00735F19">
              <w:rPr>
                <w:b w:val="0"/>
                <w:sz w:val="24"/>
                <w:szCs w:val="24"/>
              </w:rPr>
              <w:t>а</w:t>
            </w:r>
            <w:r w:rsidRPr="00735F19">
              <w:rPr>
                <w:b w:val="0"/>
                <w:sz w:val="24"/>
                <w:szCs w:val="24"/>
              </w:rPr>
              <w:t xml:space="preserve">ции приоритетных инвестиционных  программ и проектов на территории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Ташт</w:t>
            </w:r>
            <w:r w:rsidRPr="00735F19">
              <w:rPr>
                <w:b w:val="0"/>
                <w:sz w:val="24"/>
                <w:szCs w:val="24"/>
              </w:rPr>
              <w:t>а</w:t>
            </w:r>
            <w:r w:rsidRPr="00735F19">
              <w:rPr>
                <w:b w:val="0"/>
                <w:sz w:val="24"/>
                <w:szCs w:val="24"/>
              </w:rPr>
              <w:t>гольского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муниципального района</w:t>
            </w: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Осуществление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взаимодействия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 Департаментом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экономического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развития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Кемеровской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области с целью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включения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приоритетных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инвестицион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ных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проектов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предприятий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муниципального района 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федеральные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целевые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программы  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перечень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проектов,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претендующих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на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государст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венную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поддержку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за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счет средств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федерального и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областного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бюджета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49353C" w:rsidP="0049353C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="00735F19" w:rsidRPr="00735F19">
              <w:rPr>
                <w:b w:val="0"/>
                <w:sz w:val="24"/>
                <w:szCs w:val="24"/>
              </w:rPr>
              <w:t>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5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Муниципальная</w:t>
            </w:r>
          </w:p>
          <w:p w:rsidR="00735F19" w:rsidRPr="00735F19" w:rsidRDefault="00647A3B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735F19" w:rsidRPr="00735F19">
              <w:rPr>
                <w:b w:val="0"/>
                <w:sz w:val="24"/>
                <w:szCs w:val="24"/>
              </w:rPr>
              <w:t>оддержка</w:t>
            </w:r>
          </w:p>
          <w:p w:rsidR="00735F19" w:rsidRPr="00735F19" w:rsidRDefault="00647A3B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и</w:t>
            </w:r>
            <w:r w:rsidR="00735F19" w:rsidRPr="00735F19">
              <w:rPr>
                <w:b w:val="0"/>
                <w:sz w:val="24"/>
                <w:szCs w:val="24"/>
              </w:rPr>
              <w:t>вестиционной</w:t>
            </w:r>
            <w:proofErr w:type="spellEnd"/>
          </w:p>
          <w:p w:rsidR="00735F19" w:rsidRPr="00735F19" w:rsidRDefault="00647A3B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735F19" w:rsidRPr="00735F19">
              <w:rPr>
                <w:b w:val="0"/>
                <w:sz w:val="24"/>
                <w:szCs w:val="24"/>
              </w:rPr>
              <w:t>еятельности,</w:t>
            </w:r>
          </w:p>
          <w:p w:rsidR="00735F19" w:rsidRPr="00735F19" w:rsidRDefault="00647A3B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735F19" w:rsidRPr="00735F19">
              <w:rPr>
                <w:b w:val="0"/>
                <w:sz w:val="24"/>
                <w:szCs w:val="24"/>
              </w:rPr>
              <w:t>сего:</w:t>
            </w:r>
          </w:p>
          <w:p w:rsidR="00735F19" w:rsidRPr="00735F19" w:rsidRDefault="00647A3B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735F19" w:rsidRPr="00735F19">
              <w:rPr>
                <w:b w:val="0"/>
                <w:sz w:val="24"/>
                <w:szCs w:val="24"/>
              </w:rPr>
              <w:t xml:space="preserve"> том числе: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49353C" w:rsidP="0049353C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="00735F19" w:rsidRPr="00735F19">
              <w:rPr>
                <w:b w:val="0"/>
                <w:sz w:val="24"/>
                <w:szCs w:val="24"/>
              </w:rPr>
              <w:t>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5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Оказание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помощи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разработке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проектной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документации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инвестицион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ных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предложений,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отвечающих приоритетным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направлениям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инвестиционной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политики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муниципально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района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(нефинансовая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поддержка)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5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6</w:t>
            </w: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5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Всего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по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Программе: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в том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год</w:t>
            </w:r>
          </w:p>
          <w:p w:rsidR="00E30961" w:rsidRDefault="00735F19" w:rsidP="0049353C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</w:t>
            </w:r>
            <w:r w:rsidR="0049353C">
              <w:rPr>
                <w:b w:val="0"/>
                <w:sz w:val="24"/>
                <w:szCs w:val="24"/>
              </w:rPr>
              <w:t>7</w:t>
            </w:r>
          </w:p>
          <w:p w:rsidR="00735F19" w:rsidRPr="00735F19" w:rsidRDefault="00735F19" w:rsidP="0049353C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C00234" w:rsidP="00C00234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190</w:t>
            </w: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C00234" w:rsidRPr="00735F19" w:rsidRDefault="00C00234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C00234" w:rsidP="00C00234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940" w:type="dxa"/>
          </w:tcPr>
          <w:p w:rsidR="00735F19" w:rsidRPr="00735F19" w:rsidRDefault="00C00234" w:rsidP="00C00234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190</w:t>
            </w: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Default="00C00234" w:rsidP="00C00234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C00234" w:rsidRPr="00735F19" w:rsidRDefault="00C00234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5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735F19" w:rsidRDefault="00A0130A" w:rsidP="006359C4">
      <w:pPr>
        <w:tabs>
          <w:tab w:val="left" w:pos="6345"/>
          <w:tab w:val="right" w:pos="9795"/>
        </w:tabs>
        <w:suppressAutoHyphens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»</w:t>
      </w:r>
    </w:p>
    <w:p w:rsidR="00735F19" w:rsidRDefault="00735F19" w:rsidP="006359C4">
      <w:pPr>
        <w:tabs>
          <w:tab w:val="left" w:pos="6345"/>
          <w:tab w:val="right" w:pos="9795"/>
        </w:tabs>
        <w:suppressAutoHyphens/>
        <w:rPr>
          <w:sz w:val="28"/>
        </w:rPr>
      </w:pPr>
    </w:p>
    <w:p w:rsidR="00A0130A" w:rsidRDefault="00A0130A" w:rsidP="00A0130A">
      <w:pPr>
        <w:suppressAutoHyphens/>
        <w:jc w:val="both"/>
        <w:rPr>
          <w:sz w:val="28"/>
          <w:szCs w:val="28"/>
        </w:rPr>
      </w:pPr>
      <w:r>
        <w:rPr>
          <w:sz w:val="28"/>
        </w:rPr>
        <w:t>1.33.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</w:t>
      </w:r>
      <w:r>
        <w:rPr>
          <w:sz w:val="28"/>
          <w:szCs w:val="28"/>
        </w:rPr>
        <w:t xml:space="preserve">Модернизация  и замена лифтового оборудования в жилом фонде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 муниципального района» на </w:t>
      </w:r>
      <w:r w:rsidRPr="00504DFC">
        <w:rPr>
          <w:sz w:val="28"/>
          <w:szCs w:val="28"/>
        </w:rPr>
        <w:t>201</w:t>
      </w:r>
      <w:r w:rsidR="0084154A">
        <w:rPr>
          <w:sz w:val="28"/>
          <w:szCs w:val="28"/>
        </w:rPr>
        <w:t>5</w:t>
      </w:r>
      <w:r w:rsidRPr="00504DFC">
        <w:rPr>
          <w:sz w:val="28"/>
          <w:szCs w:val="28"/>
        </w:rPr>
        <w:t>-201</w:t>
      </w:r>
      <w:r w:rsidR="0084154A">
        <w:rPr>
          <w:sz w:val="28"/>
          <w:szCs w:val="28"/>
        </w:rPr>
        <w:t>7</w:t>
      </w:r>
      <w:r w:rsidR="009F0411">
        <w:rPr>
          <w:sz w:val="28"/>
          <w:szCs w:val="28"/>
        </w:rPr>
        <w:t xml:space="preserve"> </w:t>
      </w:r>
      <w:r w:rsidRPr="00504DFC">
        <w:rPr>
          <w:sz w:val="28"/>
          <w:szCs w:val="28"/>
        </w:rPr>
        <w:t>г</w:t>
      </w:r>
      <w:r w:rsidR="007D74B5">
        <w:rPr>
          <w:sz w:val="28"/>
          <w:szCs w:val="28"/>
        </w:rPr>
        <w:t>оды</w:t>
      </w:r>
      <w:r w:rsidRPr="00504DFC">
        <w:rPr>
          <w:sz w:val="28"/>
          <w:szCs w:val="28"/>
        </w:rPr>
        <w:t>,</w:t>
      </w:r>
      <w:r w:rsidR="009F041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84154A">
        <w:rPr>
          <w:sz w:val="28"/>
          <w:szCs w:val="28"/>
        </w:rPr>
        <w:t>4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884B21">
        <w:rPr>
          <w:sz w:val="28"/>
          <w:szCs w:val="28"/>
        </w:rPr>
        <w:t>867</w:t>
      </w:r>
      <w:r>
        <w:rPr>
          <w:sz w:val="28"/>
          <w:szCs w:val="28"/>
        </w:rPr>
        <w:t xml:space="preserve">-п «Об утверждении          муниципальной целевой программы </w:t>
      </w:r>
      <w:r w:rsidRPr="000A7B4B">
        <w:rPr>
          <w:sz w:val="28"/>
          <w:szCs w:val="28"/>
        </w:rPr>
        <w:t>«</w:t>
      </w:r>
      <w:r w:rsidR="00465BE3">
        <w:rPr>
          <w:sz w:val="28"/>
          <w:szCs w:val="28"/>
        </w:rPr>
        <w:t xml:space="preserve">Модернизация  и замена лифтового оборудования в жилом фонде </w:t>
      </w:r>
      <w:proofErr w:type="spellStart"/>
      <w:r w:rsidR="00465BE3">
        <w:rPr>
          <w:sz w:val="28"/>
          <w:szCs w:val="28"/>
        </w:rPr>
        <w:t>Таштагольского</w:t>
      </w:r>
      <w:proofErr w:type="spellEnd"/>
      <w:r w:rsidR="00465BE3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>» на 201</w:t>
      </w:r>
      <w:r w:rsidR="00884B21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884B21">
        <w:rPr>
          <w:sz w:val="28"/>
          <w:szCs w:val="28"/>
        </w:rPr>
        <w:t>7</w:t>
      </w:r>
      <w:r w:rsidR="009F041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D74B5">
        <w:rPr>
          <w:sz w:val="28"/>
          <w:szCs w:val="28"/>
        </w:rPr>
        <w:t>оды</w:t>
      </w:r>
      <w:r>
        <w:rPr>
          <w:sz w:val="28"/>
          <w:szCs w:val="28"/>
        </w:rPr>
        <w:t>:</w:t>
      </w:r>
    </w:p>
    <w:p w:rsidR="00A0130A" w:rsidRDefault="00A0130A" w:rsidP="00A0130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1.33.1. В паспорте Программы раздел «Объемы и источники  финансирования Программы» изложить в следующей редакции:</w:t>
      </w:r>
    </w:p>
    <w:p w:rsidR="00A755E4" w:rsidRDefault="00A755E4" w:rsidP="00A0130A">
      <w:pPr>
        <w:suppressAutoHyphens/>
        <w:jc w:val="both"/>
        <w:rPr>
          <w:sz w:val="28"/>
          <w:szCs w:val="28"/>
        </w:rPr>
      </w:pPr>
    </w:p>
    <w:p w:rsidR="00A755E4" w:rsidRPr="00CC61A5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61A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щий объем финансирования на 201</w:t>
      </w:r>
      <w:r w:rsidR="00884B21">
        <w:rPr>
          <w:rFonts w:ascii="Times New Roman" w:hAnsi="Times New Roman" w:cs="Times New Roman"/>
          <w:sz w:val="28"/>
          <w:szCs w:val="28"/>
        </w:rPr>
        <w:t>5</w:t>
      </w:r>
      <w:r w:rsidRPr="00CC61A5">
        <w:rPr>
          <w:rFonts w:ascii="Times New Roman" w:hAnsi="Times New Roman" w:cs="Times New Roman"/>
          <w:sz w:val="28"/>
          <w:szCs w:val="28"/>
        </w:rPr>
        <w:t>-201</w:t>
      </w:r>
      <w:r w:rsidR="00884B21">
        <w:rPr>
          <w:rFonts w:ascii="Times New Roman" w:hAnsi="Times New Roman" w:cs="Times New Roman"/>
          <w:sz w:val="28"/>
          <w:szCs w:val="28"/>
        </w:rPr>
        <w:t>7</w:t>
      </w:r>
      <w:r w:rsidRPr="00CC61A5">
        <w:rPr>
          <w:color w:val="000000"/>
          <w:spacing w:val="1"/>
          <w:sz w:val="28"/>
          <w:szCs w:val="28"/>
        </w:rPr>
        <w:t xml:space="preserve"> </w:t>
      </w:r>
      <w:r w:rsidRPr="00CC61A5">
        <w:rPr>
          <w:rFonts w:ascii="Times New Roman" w:hAnsi="Times New Roman" w:cs="Times New Roman"/>
          <w:sz w:val="28"/>
          <w:szCs w:val="28"/>
        </w:rPr>
        <w:t xml:space="preserve">годы </w:t>
      </w:r>
      <w:r w:rsidR="00D90DCB">
        <w:rPr>
          <w:rFonts w:ascii="Times New Roman" w:hAnsi="Times New Roman" w:cs="Times New Roman"/>
          <w:sz w:val="28"/>
          <w:szCs w:val="28"/>
        </w:rPr>
        <w:t>–</w:t>
      </w:r>
      <w:r w:rsidRPr="00CC61A5">
        <w:rPr>
          <w:rFonts w:ascii="Times New Roman" w:hAnsi="Times New Roman" w:cs="Times New Roman"/>
          <w:sz w:val="28"/>
          <w:szCs w:val="28"/>
        </w:rPr>
        <w:t xml:space="preserve"> всег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90DCB">
        <w:rPr>
          <w:rFonts w:ascii="Times New Roman" w:hAnsi="Times New Roman" w:cs="Times New Roman"/>
          <w:sz w:val="28"/>
          <w:szCs w:val="28"/>
        </w:rPr>
        <w:t xml:space="preserve"> </w:t>
      </w:r>
      <w:r w:rsidR="000271A8">
        <w:rPr>
          <w:rFonts w:ascii="Times New Roman" w:hAnsi="Times New Roman" w:cs="Times New Roman"/>
          <w:sz w:val="28"/>
          <w:szCs w:val="28"/>
        </w:rPr>
        <w:t>0</w:t>
      </w:r>
      <w:r w:rsidRPr="00CC61A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C61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61A5">
        <w:rPr>
          <w:rFonts w:ascii="Times New Roman" w:hAnsi="Times New Roman" w:cs="Times New Roman"/>
          <w:sz w:val="28"/>
          <w:szCs w:val="28"/>
        </w:rPr>
        <w:t xml:space="preserve">уб., 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тыс. руб.;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средства местного бюджета – </w:t>
      </w:r>
      <w:r w:rsidR="000271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F5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 собственников МКД – </w:t>
      </w:r>
      <w:r w:rsidR="000271A8">
        <w:rPr>
          <w:rFonts w:ascii="Times New Roman" w:hAnsi="Times New Roman" w:cs="Times New Roman"/>
          <w:sz w:val="28"/>
          <w:szCs w:val="28"/>
        </w:rPr>
        <w:t>0</w:t>
      </w:r>
      <w:r w:rsidRPr="00A755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55E4" w:rsidRPr="00CC61A5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Финансирование на 201</w:t>
      </w:r>
      <w:r w:rsidR="00884B21">
        <w:rPr>
          <w:rFonts w:ascii="Times New Roman" w:hAnsi="Times New Roman" w:cs="Times New Roman"/>
          <w:sz w:val="28"/>
          <w:szCs w:val="28"/>
        </w:rPr>
        <w:t>5</w:t>
      </w:r>
      <w:r w:rsidRPr="00CC61A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755E4" w:rsidRPr="00CC61A5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F94C10">
        <w:rPr>
          <w:rFonts w:ascii="Times New Roman" w:hAnsi="Times New Roman" w:cs="Times New Roman"/>
          <w:sz w:val="28"/>
          <w:szCs w:val="28"/>
        </w:rPr>
        <w:t>0</w:t>
      </w:r>
      <w:r w:rsidRPr="00CC61A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тыс. руб.;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местного бюджета –  0 тыс. руб.;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средства собственников МКД –    </w:t>
      </w:r>
      <w:r w:rsidR="00F94C10">
        <w:rPr>
          <w:rFonts w:ascii="Times New Roman" w:hAnsi="Times New Roman" w:cs="Times New Roman"/>
          <w:sz w:val="28"/>
          <w:szCs w:val="28"/>
        </w:rPr>
        <w:t>0</w:t>
      </w:r>
      <w:r w:rsidRPr="00E41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55E4" w:rsidRPr="00CC61A5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Финансирование на 201</w:t>
      </w:r>
      <w:r w:rsidR="00884B21">
        <w:rPr>
          <w:rFonts w:ascii="Times New Roman" w:hAnsi="Times New Roman" w:cs="Times New Roman"/>
          <w:sz w:val="28"/>
          <w:szCs w:val="28"/>
        </w:rPr>
        <w:t>6</w:t>
      </w:r>
      <w:r w:rsidRPr="00CC61A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755E4" w:rsidRPr="00CC61A5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Всего – 0 рублей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руб.;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местного бюджета – 0 руб.;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средства собственников МКД –  0 руб.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55E4" w:rsidRPr="00CC61A5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Финансирование на 201</w:t>
      </w:r>
      <w:r w:rsidR="00884B21">
        <w:rPr>
          <w:rFonts w:ascii="Times New Roman" w:hAnsi="Times New Roman" w:cs="Times New Roman"/>
          <w:sz w:val="28"/>
          <w:szCs w:val="28"/>
        </w:rPr>
        <w:t>7</w:t>
      </w:r>
      <w:r w:rsidRPr="00CC61A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755E4" w:rsidRPr="00CC61A5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Всего – 0 рублей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руб.;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местного бюджета – 0 руб.;</w:t>
      </w:r>
    </w:p>
    <w:p w:rsidR="00A0130A" w:rsidRDefault="00A755E4" w:rsidP="00A755E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средства собственников МКД –  0 руб</w:t>
      </w:r>
      <w:r w:rsidRPr="00780113">
        <w:rPr>
          <w:rFonts w:ascii="Times New Roman" w:hAnsi="Times New Roman" w:cs="Times New Roman"/>
          <w:sz w:val="28"/>
          <w:szCs w:val="28"/>
        </w:rPr>
        <w:t>.</w:t>
      </w:r>
      <w:r w:rsidR="00A0130A" w:rsidRPr="003F1357">
        <w:rPr>
          <w:rFonts w:ascii="Times New Roman" w:hAnsi="Times New Roman" w:cs="Times New Roman"/>
          <w:sz w:val="28"/>
          <w:szCs w:val="28"/>
        </w:rPr>
        <w:t>»</w:t>
      </w:r>
    </w:p>
    <w:p w:rsidR="00780113" w:rsidRPr="00780113" w:rsidRDefault="00780113" w:rsidP="00A755E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A0130A" w:rsidRDefault="00A0130A" w:rsidP="00A0130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1.33.2. Раздел 4 «Ресурсное обеспечение Программы» изложить в следующей редакции:</w:t>
      </w:r>
    </w:p>
    <w:p w:rsidR="00A0130A" w:rsidRDefault="00A0130A" w:rsidP="00A0130A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780113" w:rsidRDefault="00780113" w:rsidP="0078011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«Общий  объем средств, необходимых для реализации Программы на  201</w:t>
      </w:r>
      <w:r w:rsidR="00884B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884B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составляет  </w:t>
      </w:r>
      <w:r w:rsidR="000271A8" w:rsidRPr="00ED79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тыс. руб.;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местного бюджета –0 тыс. рублей;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средства собственников МКД –</w:t>
      </w:r>
      <w:r w:rsidR="00ED790F" w:rsidRPr="00ED790F">
        <w:rPr>
          <w:rFonts w:ascii="Times New Roman" w:hAnsi="Times New Roman" w:cs="Times New Roman"/>
          <w:sz w:val="28"/>
          <w:szCs w:val="28"/>
        </w:rPr>
        <w:t>0</w:t>
      </w:r>
      <w:r w:rsidR="00ED7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780113" w:rsidRPr="00CC61A5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Финансирование на 201</w:t>
      </w:r>
      <w:r w:rsidR="00884B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0113" w:rsidRPr="00CC61A5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Всего –</w:t>
      </w:r>
      <w:r w:rsidR="000271A8">
        <w:rPr>
          <w:rFonts w:ascii="Times New Roman" w:hAnsi="Times New Roman" w:cs="Times New Roman"/>
          <w:sz w:val="28"/>
          <w:szCs w:val="28"/>
        </w:rPr>
        <w:t>0</w:t>
      </w:r>
      <w:r w:rsidRPr="00CC61A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тыс. руб.;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средства местного бюджета –     </w:t>
      </w:r>
      <w:r w:rsidR="000271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средства собственников МКД </w:t>
      </w:r>
      <w:r w:rsidRPr="00ED790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D7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90F" w:rsidRPr="00ED79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113" w:rsidRPr="00CC61A5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Финансирование на 201</w:t>
      </w:r>
      <w:r w:rsidR="00884B21">
        <w:rPr>
          <w:rFonts w:ascii="Times New Roman" w:hAnsi="Times New Roman" w:cs="Times New Roman"/>
          <w:sz w:val="28"/>
          <w:szCs w:val="28"/>
        </w:rPr>
        <w:t>6</w:t>
      </w:r>
      <w:r w:rsidRPr="00CC61A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0113" w:rsidRPr="00CC61A5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Всего – 0 рублей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руб.;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местного бюджета – 0 руб.;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средства собственников МКД –  0 руб.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113" w:rsidRPr="00CC61A5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Финансирование на 201</w:t>
      </w:r>
      <w:r w:rsidR="00884B21">
        <w:rPr>
          <w:rFonts w:ascii="Times New Roman" w:hAnsi="Times New Roman" w:cs="Times New Roman"/>
          <w:sz w:val="28"/>
          <w:szCs w:val="28"/>
        </w:rPr>
        <w:t>7</w:t>
      </w:r>
      <w:r w:rsidRPr="00CC61A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0113" w:rsidRPr="00CC61A5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Всего – 0 рублей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руб.;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местного бюджета – 0 руб.;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средства собственников МКД –  0 руб.</w:t>
      </w:r>
    </w:p>
    <w:p w:rsidR="00780113" w:rsidRDefault="00780113" w:rsidP="007801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113" w:rsidRPr="00B60778" w:rsidRDefault="00780113" w:rsidP="007801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113" w:rsidRPr="00B60778" w:rsidRDefault="00780113" w:rsidP="007801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778">
        <w:rPr>
          <w:sz w:val="28"/>
          <w:szCs w:val="28"/>
        </w:rPr>
        <w:t>Возможное дополнительное финансирование в целях содействия в реализ</w:t>
      </w:r>
      <w:r w:rsidRPr="00B60778">
        <w:rPr>
          <w:sz w:val="28"/>
          <w:szCs w:val="28"/>
        </w:rPr>
        <w:t>а</w:t>
      </w:r>
      <w:r w:rsidRPr="00B60778">
        <w:rPr>
          <w:sz w:val="28"/>
          <w:szCs w:val="28"/>
        </w:rPr>
        <w:t>ции мероприятий Программы может осуществляться из иных не запрещенных законодательством источников.</w:t>
      </w:r>
    </w:p>
    <w:p w:rsidR="00780113" w:rsidRPr="00B60778" w:rsidRDefault="00780113" w:rsidP="007801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>Объемы ассигнований подлежат ежегодному уточнению, исходя из возмо</w:t>
      </w:r>
      <w:r w:rsidRPr="00B60778">
        <w:rPr>
          <w:rFonts w:ascii="Times New Roman" w:hAnsi="Times New Roman" w:cs="Times New Roman"/>
          <w:sz w:val="28"/>
          <w:szCs w:val="28"/>
        </w:rPr>
        <w:t>ж</w:t>
      </w:r>
      <w:r w:rsidRPr="00B60778">
        <w:rPr>
          <w:rFonts w:ascii="Times New Roman" w:hAnsi="Times New Roman" w:cs="Times New Roman"/>
          <w:sz w:val="28"/>
          <w:szCs w:val="28"/>
        </w:rPr>
        <w:t>ностей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6077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proofErr w:type="gramStart"/>
      <w:r w:rsidRPr="00B607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80113" w:rsidRDefault="00780113" w:rsidP="00A0130A">
      <w:pPr>
        <w:suppressAutoHyphens/>
        <w:ind w:firstLine="624"/>
        <w:jc w:val="center"/>
        <w:rPr>
          <w:sz w:val="28"/>
          <w:szCs w:val="28"/>
        </w:rPr>
      </w:pPr>
    </w:p>
    <w:p w:rsidR="00A0130A" w:rsidRDefault="00A0130A" w:rsidP="00A0130A">
      <w:pPr>
        <w:suppressAutoHyphens/>
        <w:ind w:firstLine="624"/>
        <w:jc w:val="both"/>
        <w:rPr>
          <w:sz w:val="28"/>
          <w:szCs w:val="28"/>
        </w:rPr>
      </w:pPr>
    </w:p>
    <w:p w:rsidR="00A0130A" w:rsidRDefault="00A0130A" w:rsidP="00A0130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1.33.3. Раздел 7   «Программные мероприятия»  изложить  в  следующей редакции:</w:t>
      </w:r>
    </w:p>
    <w:p w:rsidR="00A0130A" w:rsidRDefault="00A0130A" w:rsidP="00A0130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«7.Программные мероприятия</w:t>
      </w:r>
    </w:p>
    <w:p w:rsidR="00486FC8" w:rsidRPr="00B60778" w:rsidRDefault="00486FC8" w:rsidP="00486FC8">
      <w:pPr>
        <w:pStyle w:val="ConsPlusNormal"/>
        <w:widowControl/>
        <w:ind w:left="-142"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983"/>
        <w:gridCol w:w="1260"/>
        <w:gridCol w:w="1440"/>
        <w:gridCol w:w="1800"/>
        <w:gridCol w:w="1620"/>
      </w:tblGrid>
      <w:tr w:rsidR="00486FC8" w:rsidRPr="00797130" w:rsidTr="001C1AD1">
        <w:tc>
          <w:tcPr>
            <w:tcW w:w="1545" w:type="dxa"/>
          </w:tcPr>
          <w:p w:rsidR="00486FC8" w:rsidRPr="00797130" w:rsidRDefault="00486FC8" w:rsidP="001C1AD1">
            <w:pPr>
              <w:jc w:val="center"/>
            </w:pPr>
          </w:p>
        </w:tc>
        <w:tc>
          <w:tcPr>
            <w:tcW w:w="1983" w:type="dxa"/>
          </w:tcPr>
          <w:p w:rsidR="00486FC8" w:rsidRPr="00797130" w:rsidRDefault="00486FC8" w:rsidP="001C1AD1">
            <w:pPr>
              <w:jc w:val="center"/>
            </w:pPr>
            <w:r w:rsidRPr="00797130">
              <w:t>Виды работ</w:t>
            </w:r>
          </w:p>
        </w:tc>
        <w:tc>
          <w:tcPr>
            <w:tcW w:w="1260" w:type="dxa"/>
          </w:tcPr>
          <w:p w:rsidR="00486FC8" w:rsidRPr="00797130" w:rsidRDefault="00486FC8" w:rsidP="001C1AD1">
            <w:pPr>
              <w:jc w:val="center"/>
            </w:pPr>
            <w:r w:rsidRPr="00797130">
              <w:t xml:space="preserve">Всего, тыс. руб. </w:t>
            </w:r>
          </w:p>
        </w:tc>
        <w:tc>
          <w:tcPr>
            <w:tcW w:w="1440" w:type="dxa"/>
          </w:tcPr>
          <w:p w:rsidR="00486FC8" w:rsidRPr="00797130" w:rsidRDefault="00486FC8" w:rsidP="001C1AD1">
            <w:pPr>
              <w:jc w:val="center"/>
            </w:pPr>
            <w:r w:rsidRPr="00797130">
              <w:t>Областной бюджет, тыс. руб.</w:t>
            </w:r>
          </w:p>
        </w:tc>
        <w:tc>
          <w:tcPr>
            <w:tcW w:w="1800" w:type="dxa"/>
          </w:tcPr>
          <w:p w:rsidR="00486FC8" w:rsidRPr="00797130" w:rsidRDefault="00486FC8" w:rsidP="001C1AD1">
            <w:pPr>
              <w:jc w:val="center"/>
            </w:pPr>
            <w:r w:rsidRPr="00797130">
              <w:t>Местный бюджет, тыс. руб.</w:t>
            </w:r>
          </w:p>
        </w:tc>
        <w:tc>
          <w:tcPr>
            <w:tcW w:w="1620" w:type="dxa"/>
          </w:tcPr>
          <w:p w:rsidR="00486FC8" w:rsidRPr="00797130" w:rsidRDefault="00486FC8" w:rsidP="001C1AD1">
            <w:pPr>
              <w:jc w:val="center"/>
            </w:pPr>
            <w:r w:rsidRPr="00797130">
              <w:t>Собственные средства, тыс. руб.</w:t>
            </w:r>
          </w:p>
        </w:tc>
      </w:tr>
      <w:tr w:rsidR="00486FC8" w:rsidRPr="00797130" w:rsidTr="001C1AD1">
        <w:tc>
          <w:tcPr>
            <w:tcW w:w="1545" w:type="dxa"/>
          </w:tcPr>
          <w:p w:rsidR="00486FC8" w:rsidRPr="00797130" w:rsidRDefault="00486FC8" w:rsidP="000403F8">
            <w:pPr>
              <w:jc w:val="center"/>
            </w:pPr>
            <w:r w:rsidRPr="00797130">
              <w:t>201</w:t>
            </w:r>
            <w:r w:rsidR="000403F8">
              <w:t>5</w:t>
            </w:r>
            <w:r w:rsidRPr="00797130">
              <w:t xml:space="preserve"> год</w:t>
            </w:r>
          </w:p>
        </w:tc>
        <w:tc>
          <w:tcPr>
            <w:tcW w:w="1983" w:type="dxa"/>
          </w:tcPr>
          <w:p w:rsidR="00486FC8" w:rsidRPr="00797130" w:rsidRDefault="00486FC8" w:rsidP="001C1AD1">
            <w:pPr>
              <w:jc w:val="center"/>
            </w:pPr>
            <w:r>
              <w:t>Ремонт лифтов</w:t>
            </w:r>
            <w:r>
              <w:t>о</w:t>
            </w:r>
            <w:r>
              <w:t>го оборудования</w:t>
            </w:r>
          </w:p>
        </w:tc>
        <w:tc>
          <w:tcPr>
            <w:tcW w:w="126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ED790F" w:rsidRDefault="00D62000" w:rsidP="000271A8">
            <w:pPr>
              <w:jc w:val="center"/>
            </w:pPr>
            <w:r w:rsidRPr="00ED790F">
              <w:t>0</w:t>
            </w:r>
          </w:p>
        </w:tc>
        <w:tc>
          <w:tcPr>
            <w:tcW w:w="144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6137B8" w:rsidP="006137B8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ED790F" w:rsidRDefault="00D62000" w:rsidP="00D62000">
            <w:pPr>
              <w:jc w:val="center"/>
            </w:pPr>
            <w:r w:rsidRPr="00ED790F">
              <w:t>0</w:t>
            </w:r>
          </w:p>
        </w:tc>
      </w:tr>
      <w:tr w:rsidR="00486FC8" w:rsidRPr="00797130" w:rsidTr="001C1AD1">
        <w:tc>
          <w:tcPr>
            <w:tcW w:w="1545" w:type="dxa"/>
          </w:tcPr>
          <w:p w:rsidR="00486FC8" w:rsidRPr="00797130" w:rsidRDefault="00486FC8" w:rsidP="000403F8">
            <w:pPr>
              <w:jc w:val="center"/>
            </w:pPr>
            <w:r w:rsidRPr="00797130">
              <w:t>201</w:t>
            </w:r>
            <w:r w:rsidR="000403F8">
              <w:t>6</w:t>
            </w:r>
            <w:r w:rsidRPr="00797130">
              <w:t xml:space="preserve"> год</w:t>
            </w:r>
          </w:p>
        </w:tc>
        <w:tc>
          <w:tcPr>
            <w:tcW w:w="1983" w:type="dxa"/>
          </w:tcPr>
          <w:p w:rsidR="00486FC8" w:rsidRPr="00797130" w:rsidRDefault="00486FC8" w:rsidP="001C1AD1">
            <w:pPr>
              <w:jc w:val="center"/>
            </w:pPr>
          </w:p>
        </w:tc>
        <w:tc>
          <w:tcPr>
            <w:tcW w:w="126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</w:tr>
      <w:tr w:rsidR="00486FC8" w:rsidRPr="00797130" w:rsidTr="001C1AD1">
        <w:tc>
          <w:tcPr>
            <w:tcW w:w="1545" w:type="dxa"/>
          </w:tcPr>
          <w:p w:rsidR="00486FC8" w:rsidRPr="00797130" w:rsidRDefault="00486FC8" w:rsidP="000403F8">
            <w:pPr>
              <w:jc w:val="center"/>
            </w:pPr>
            <w:r w:rsidRPr="00797130">
              <w:t>201</w:t>
            </w:r>
            <w:r w:rsidR="000403F8">
              <w:t>7</w:t>
            </w:r>
            <w:r w:rsidRPr="00797130">
              <w:t xml:space="preserve"> год</w:t>
            </w:r>
          </w:p>
        </w:tc>
        <w:tc>
          <w:tcPr>
            <w:tcW w:w="1983" w:type="dxa"/>
          </w:tcPr>
          <w:p w:rsidR="00486FC8" w:rsidRPr="00797130" w:rsidRDefault="00486FC8" w:rsidP="001C1AD1">
            <w:pPr>
              <w:jc w:val="center"/>
            </w:pPr>
          </w:p>
        </w:tc>
        <w:tc>
          <w:tcPr>
            <w:tcW w:w="126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</w:tr>
      <w:tr w:rsidR="00486FC8" w:rsidRPr="00797130" w:rsidTr="001C1AD1">
        <w:tc>
          <w:tcPr>
            <w:tcW w:w="1545" w:type="dxa"/>
          </w:tcPr>
          <w:p w:rsidR="00486FC8" w:rsidRPr="00101DB2" w:rsidRDefault="00486FC8" w:rsidP="001C1AD1">
            <w:pPr>
              <w:jc w:val="center"/>
              <w:rPr>
                <w:b/>
              </w:rPr>
            </w:pPr>
          </w:p>
          <w:p w:rsidR="00486FC8" w:rsidRPr="00645B4E" w:rsidRDefault="00486FC8" w:rsidP="001C1AD1">
            <w:pPr>
              <w:jc w:val="center"/>
            </w:pPr>
            <w:r w:rsidRPr="00645B4E">
              <w:lastRenderedPageBreak/>
              <w:t>ИТОГО:</w:t>
            </w:r>
          </w:p>
        </w:tc>
        <w:tc>
          <w:tcPr>
            <w:tcW w:w="1983" w:type="dxa"/>
          </w:tcPr>
          <w:p w:rsidR="00486FC8" w:rsidRPr="00101DB2" w:rsidRDefault="00486FC8" w:rsidP="001C1AD1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ED790F" w:rsidRDefault="00D62000" w:rsidP="000271A8">
            <w:pPr>
              <w:jc w:val="center"/>
            </w:pPr>
            <w:r w:rsidRPr="00ED790F">
              <w:lastRenderedPageBreak/>
              <w:t>0</w:t>
            </w:r>
          </w:p>
        </w:tc>
        <w:tc>
          <w:tcPr>
            <w:tcW w:w="144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 w:rsidRPr="00797130">
              <w:lastRenderedPageBreak/>
              <w:t>0</w:t>
            </w:r>
          </w:p>
        </w:tc>
        <w:tc>
          <w:tcPr>
            <w:tcW w:w="180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6137B8" w:rsidP="006137B8">
            <w:pPr>
              <w:jc w:val="center"/>
            </w:pPr>
            <w:r>
              <w:lastRenderedPageBreak/>
              <w:t>0</w:t>
            </w:r>
          </w:p>
        </w:tc>
        <w:tc>
          <w:tcPr>
            <w:tcW w:w="162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ED790F" w:rsidRDefault="00D62000" w:rsidP="00D62000">
            <w:pPr>
              <w:jc w:val="center"/>
            </w:pPr>
            <w:r w:rsidRPr="00ED790F">
              <w:lastRenderedPageBreak/>
              <w:t>0</w:t>
            </w:r>
          </w:p>
        </w:tc>
      </w:tr>
    </w:tbl>
    <w:p w:rsidR="00A0130A" w:rsidRDefault="00A0130A" w:rsidP="00A0130A">
      <w:pPr>
        <w:tabs>
          <w:tab w:val="left" w:pos="6345"/>
          <w:tab w:val="right" w:pos="9795"/>
        </w:tabs>
        <w:suppressAutoHyphens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>»</w:t>
      </w:r>
    </w:p>
    <w:p w:rsidR="00735F19" w:rsidRDefault="00735F19" w:rsidP="006359C4">
      <w:pPr>
        <w:tabs>
          <w:tab w:val="left" w:pos="6345"/>
          <w:tab w:val="right" w:pos="9795"/>
        </w:tabs>
        <w:suppressAutoHyphens/>
        <w:rPr>
          <w:sz w:val="28"/>
        </w:rPr>
      </w:pPr>
    </w:p>
    <w:p w:rsidR="008B6079" w:rsidRDefault="008B6079" w:rsidP="008B6079">
      <w:pPr>
        <w:suppressAutoHyphens/>
        <w:jc w:val="both"/>
        <w:rPr>
          <w:sz w:val="28"/>
          <w:szCs w:val="28"/>
        </w:rPr>
      </w:pPr>
      <w:r>
        <w:rPr>
          <w:sz w:val="28"/>
        </w:rPr>
        <w:t>1.34.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</w:t>
      </w:r>
      <w:r w:rsidR="00B42EE3">
        <w:rPr>
          <w:sz w:val="28"/>
          <w:szCs w:val="28"/>
        </w:rPr>
        <w:t xml:space="preserve">Создание  инженерной инфраструктуры </w:t>
      </w:r>
      <w:r w:rsidR="00DE3D7F">
        <w:rPr>
          <w:sz w:val="28"/>
          <w:szCs w:val="28"/>
        </w:rPr>
        <w:t xml:space="preserve"> </w:t>
      </w:r>
      <w:r w:rsidR="00B42EE3">
        <w:rPr>
          <w:sz w:val="28"/>
          <w:szCs w:val="28"/>
        </w:rPr>
        <w:t xml:space="preserve">зоны экономического благоприятствования «Горная </w:t>
      </w:r>
      <w:proofErr w:type="spellStart"/>
      <w:r w:rsidR="00B42EE3">
        <w:rPr>
          <w:sz w:val="28"/>
          <w:szCs w:val="28"/>
        </w:rPr>
        <w:t>Шория</w:t>
      </w:r>
      <w:proofErr w:type="spellEnd"/>
      <w:r w:rsidR="00B42EE3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Pr="00504DFC">
        <w:rPr>
          <w:sz w:val="28"/>
          <w:szCs w:val="28"/>
        </w:rPr>
        <w:t>201</w:t>
      </w:r>
      <w:r w:rsidR="00884B21">
        <w:rPr>
          <w:sz w:val="28"/>
          <w:szCs w:val="28"/>
        </w:rPr>
        <w:t>5</w:t>
      </w:r>
      <w:r w:rsidRPr="00504DFC">
        <w:rPr>
          <w:sz w:val="28"/>
          <w:szCs w:val="28"/>
        </w:rPr>
        <w:t>-201</w:t>
      </w:r>
      <w:r w:rsidR="00884B21">
        <w:rPr>
          <w:sz w:val="28"/>
          <w:szCs w:val="28"/>
        </w:rPr>
        <w:t>7</w:t>
      </w:r>
      <w:r w:rsidR="00604A64">
        <w:rPr>
          <w:sz w:val="28"/>
          <w:szCs w:val="28"/>
        </w:rPr>
        <w:t xml:space="preserve"> </w:t>
      </w:r>
      <w:r w:rsidRPr="00504DFC">
        <w:rPr>
          <w:sz w:val="28"/>
          <w:szCs w:val="28"/>
        </w:rPr>
        <w:t>г</w:t>
      </w:r>
      <w:r w:rsidR="00604A64">
        <w:rPr>
          <w:sz w:val="28"/>
          <w:szCs w:val="28"/>
        </w:rPr>
        <w:t>оды</w:t>
      </w:r>
      <w:r w:rsidRPr="00504DFC">
        <w:rPr>
          <w:sz w:val="28"/>
          <w:szCs w:val="28"/>
        </w:rPr>
        <w:t>,</w:t>
      </w:r>
      <w:r w:rsidR="00582B2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884B21">
        <w:rPr>
          <w:sz w:val="28"/>
          <w:szCs w:val="28"/>
        </w:rPr>
        <w:t>4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884B21">
        <w:rPr>
          <w:sz w:val="28"/>
          <w:szCs w:val="28"/>
        </w:rPr>
        <w:t>898</w:t>
      </w:r>
      <w:r>
        <w:rPr>
          <w:sz w:val="28"/>
          <w:szCs w:val="28"/>
        </w:rPr>
        <w:t xml:space="preserve">-п «Об утверждении          муниципальной целевой программы </w:t>
      </w:r>
      <w:r w:rsidR="00B75379">
        <w:rPr>
          <w:sz w:val="28"/>
          <w:szCs w:val="28"/>
        </w:rPr>
        <w:t>«</w:t>
      </w:r>
      <w:r w:rsidR="00DE3D7F">
        <w:rPr>
          <w:sz w:val="28"/>
          <w:szCs w:val="28"/>
        </w:rPr>
        <w:t xml:space="preserve">Создание  инженерной инфраструктуры  зоны экономического благоприятствования «Горная </w:t>
      </w:r>
      <w:proofErr w:type="spellStart"/>
      <w:r w:rsidR="00DE3D7F">
        <w:rPr>
          <w:sz w:val="28"/>
          <w:szCs w:val="28"/>
        </w:rPr>
        <w:t>Шория</w:t>
      </w:r>
      <w:proofErr w:type="spellEnd"/>
      <w:r w:rsidR="00DE3D7F">
        <w:rPr>
          <w:sz w:val="28"/>
          <w:szCs w:val="28"/>
        </w:rPr>
        <w:t xml:space="preserve">» </w:t>
      </w:r>
      <w:r>
        <w:rPr>
          <w:sz w:val="28"/>
          <w:szCs w:val="28"/>
        </w:rPr>
        <w:t>на 201</w:t>
      </w:r>
      <w:r w:rsidR="00884B21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884B21">
        <w:rPr>
          <w:sz w:val="28"/>
          <w:szCs w:val="28"/>
        </w:rPr>
        <w:t>7</w:t>
      </w:r>
      <w:r w:rsidR="00604A6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04A64">
        <w:rPr>
          <w:sz w:val="28"/>
          <w:szCs w:val="28"/>
        </w:rPr>
        <w:t>оды</w:t>
      </w:r>
      <w:r>
        <w:rPr>
          <w:sz w:val="28"/>
          <w:szCs w:val="28"/>
        </w:rPr>
        <w:t>:</w:t>
      </w:r>
    </w:p>
    <w:p w:rsidR="008B6079" w:rsidRDefault="008B6079" w:rsidP="008B607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E3D7F">
        <w:rPr>
          <w:sz w:val="28"/>
          <w:szCs w:val="28"/>
        </w:rPr>
        <w:t>4</w:t>
      </w:r>
      <w:r>
        <w:rPr>
          <w:sz w:val="28"/>
          <w:szCs w:val="28"/>
        </w:rPr>
        <w:t>.1. В паспорте Программы раздел «Объемы и источники  финансирования Программы» изложить в следующей редакции:</w:t>
      </w:r>
    </w:p>
    <w:p w:rsidR="00CF0128" w:rsidRDefault="00CF0128" w:rsidP="008B6079">
      <w:pPr>
        <w:suppressAutoHyphens/>
        <w:jc w:val="both"/>
        <w:rPr>
          <w:sz w:val="28"/>
          <w:szCs w:val="28"/>
        </w:rPr>
      </w:pPr>
    </w:p>
    <w:p w:rsidR="00DE3D7F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852F8D">
        <w:rPr>
          <w:sz w:val="28"/>
          <w:szCs w:val="28"/>
        </w:rPr>
        <w:t>Общая потребность в финансовых ресурсах в части  реализации  мероприятий Программы на 201</w:t>
      </w:r>
      <w:r w:rsidR="00884B21">
        <w:rPr>
          <w:sz w:val="28"/>
          <w:szCs w:val="28"/>
        </w:rPr>
        <w:t>5</w:t>
      </w:r>
      <w:r w:rsidRPr="00852F8D">
        <w:rPr>
          <w:sz w:val="28"/>
          <w:szCs w:val="28"/>
        </w:rPr>
        <w:t>-201</w:t>
      </w:r>
      <w:r w:rsidR="00884B21">
        <w:rPr>
          <w:sz w:val="28"/>
          <w:szCs w:val="28"/>
        </w:rPr>
        <w:t>7</w:t>
      </w:r>
      <w:r w:rsidRPr="00852F8D">
        <w:rPr>
          <w:sz w:val="28"/>
          <w:szCs w:val="28"/>
        </w:rPr>
        <w:t xml:space="preserve">гг. </w:t>
      </w:r>
      <w:r w:rsidR="00DE4BF3">
        <w:rPr>
          <w:sz w:val="28"/>
          <w:szCs w:val="28"/>
        </w:rPr>
        <w:t>10</w:t>
      </w:r>
      <w:r>
        <w:rPr>
          <w:sz w:val="28"/>
          <w:szCs w:val="28"/>
        </w:rPr>
        <w:t> 000 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 xml:space="preserve">уб.:  </w:t>
      </w:r>
    </w:p>
    <w:p w:rsidR="00CF0128" w:rsidRPr="00852F8D" w:rsidRDefault="00CF0128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E3D7F" w:rsidRPr="00852F8D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9950</w:t>
      </w:r>
      <w:r w:rsidRPr="00852F8D">
        <w:rPr>
          <w:sz w:val="28"/>
          <w:szCs w:val="28"/>
        </w:rPr>
        <w:t xml:space="preserve">  </w:t>
      </w:r>
      <w:r>
        <w:rPr>
          <w:sz w:val="28"/>
          <w:szCs w:val="28"/>
        </w:rPr>
        <w:t>тыс.</w:t>
      </w:r>
      <w:r w:rsidRPr="00852F8D">
        <w:rPr>
          <w:sz w:val="28"/>
          <w:szCs w:val="28"/>
        </w:rPr>
        <w:t xml:space="preserve"> руб., в том числе по годам:</w:t>
      </w:r>
    </w:p>
    <w:p w:rsidR="00DE3D7F" w:rsidRPr="00852F8D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 w:rsidR="00884B21">
        <w:rPr>
          <w:sz w:val="28"/>
          <w:szCs w:val="28"/>
        </w:rPr>
        <w:t>5</w:t>
      </w:r>
      <w:r w:rsidRPr="00852F8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      0 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уб.</w:t>
      </w:r>
    </w:p>
    <w:p w:rsidR="00DE3D7F" w:rsidRPr="00852F8D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 w:rsidR="00884B21">
        <w:rPr>
          <w:sz w:val="28"/>
          <w:szCs w:val="28"/>
        </w:rPr>
        <w:t>6</w:t>
      </w:r>
      <w:r w:rsidRPr="00852F8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9950  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уб.</w:t>
      </w:r>
    </w:p>
    <w:p w:rsidR="00DE3D7F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 w:rsidR="00884B21">
        <w:rPr>
          <w:sz w:val="28"/>
          <w:szCs w:val="28"/>
        </w:rPr>
        <w:t>7</w:t>
      </w:r>
      <w:r w:rsidRPr="00852F8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      0</w:t>
      </w:r>
      <w:r w:rsidRPr="00852F8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 xml:space="preserve">уб. </w:t>
      </w:r>
    </w:p>
    <w:p w:rsidR="00CF0128" w:rsidRPr="00852F8D" w:rsidRDefault="00CF0128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E3D7F" w:rsidRPr="00852F8D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 xml:space="preserve">Средства местного бюджета – </w:t>
      </w:r>
      <w:r w:rsidR="00DE4BF3">
        <w:rPr>
          <w:sz w:val="28"/>
          <w:szCs w:val="28"/>
        </w:rPr>
        <w:t xml:space="preserve">50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, в том числе по годам:</w:t>
      </w:r>
    </w:p>
    <w:p w:rsidR="00DE3D7F" w:rsidRPr="00852F8D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 w:rsidR="00884B21">
        <w:rPr>
          <w:sz w:val="28"/>
          <w:szCs w:val="28"/>
        </w:rPr>
        <w:t>5</w:t>
      </w:r>
      <w:r w:rsidRPr="00852F8D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 xml:space="preserve">   0</w:t>
      </w:r>
      <w:r w:rsidRPr="00852F8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 w:rsidRPr="00852F8D">
        <w:rPr>
          <w:sz w:val="28"/>
          <w:szCs w:val="28"/>
        </w:rPr>
        <w:t>.р</w:t>
      </w:r>
      <w:proofErr w:type="gramEnd"/>
      <w:r w:rsidRPr="00852F8D">
        <w:rPr>
          <w:sz w:val="28"/>
          <w:szCs w:val="28"/>
        </w:rPr>
        <w:t>уб.</w:t>
      </w:r>
    </w:p>
    <w:p w:rsidR="00DE3D7F" w:rsidRPr="00852F8D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 w:rsidR="00884B21">
        <w:rPr>
          <w:sz w:val="28"/>
          <w:szCs w:val="28"/>
        </w:rPr>
        <w:t>6</w:t>
      </w:r>
      <w:r w:rsidRPr="00852F8D">
        <w:rPr>
          <w:sz w:val="28"/>
          <w:szCs w:val="28"/>
        </w:rPr>
        <w:t xml:space="preserve"> год -   </w:t>
      </w:r>
      <w:r>
        <w:rPr>
          <w:sz w:val="28"/>
          <w:szCs w:val="28"/>
        </w:rPr>
        <w:t xml:space="preserve">  50 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уб.</w:t>
      </w:r>
    </w:p>
    <w:p w:rsidR="00DE3D7F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 w:rsidR="00884B21">
        <w:rPr>
          <w:sz w:val="28"/>
          <w:szCs w:val="28"/>
        </w:rPr>
        <w:t>7</w:t>
      </w:r>
      <w:r w:rsidRPr="00852F8D">
        <w:rPr>
          <w:sz w:val="28"/>
          <w:szCs w:val="28"/>
        </w:rPr>
        <w:t xml:space="preserve"> год -   </w:t>
      </w:r>
      <w:r>
        <w:rPr>
          <w:sz w:val="28"/>
          <w:szCs w:val="28"/>
        </w:rPr>
        <w:t xml:space="preserve">   0</w:t>
      </w:r>
      <w:r w:rsidRPr="00852F8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уб.</w:t>
      </w:r>
      <w:r w:rsidR="00FD77BF">
        <w:rPr>
          <w:sz w:val="28"/>
          <w:szCs w:val="28"/>
        </w:rPr>
        <w:t>»</w:t>
      </w:r>
      <w:r w:rsidRPr="00852F8D">
        <w:rPr>
          <w:sz w:val="28"/>
          <w:szCs w:val="28"/>
        </w:rPr>
        <w:t xml:space="preserve"> </w:t>
      </w:r>
    </w:p>
    <w:p w:rsidR="00CF0128" w:rsidRPr="00852F8D" w:rsidRDefault="00CF0128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B6079" w:rsidRDefault="008B6079" w:rsidP="008B607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F0128">
        <w:rPr>
          <w:sz w:val="28"/>
          <w:szCs w:val="28"/>
        </w:rPr>
        <w:t>4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8B6079" w:rsidRDefault="008B6079" w:rsidP="008B6079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CF0128" w:rsidRDefault="00CF0128" w:rsidP="008B6079">
      <w:pPr>
        <w:suppressAutoHyphens/>
        <w:ind w:firstLine="624"/>
        <w:jc w:val="center"/>
        <w:rPr>
          <w:sz w:val="28"/>
          <w:szCs w:val="28"/>
        </w:rPr>
      </w:pPr>
    </w:p>
    <w:p w:rsidR="00CF0128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Общий о</w:t>
      </w:r>
      <w:r w:rsidRPr="00FD05CB">
        <w:rPr>
          <w:sz w:val="28"/>
          <w:szCs w:val="28"/>
        </w:rPr>
        <w:t>бъем</w:t>
      </w:r>
      <w:r>
        <w:rPr>
          <w:sz w:val="28"/>
          <w:szCs w:val="28"/>
        </w:rPr>
        <w:t xml:space="preserve"> </w:t>
      </w:r>
      <w:r w:rsidRPr="00FD05CB">
        <w:rPr>
          <w:sz w:val="28"/>
          <w:szCs w:val="28"/>
        </w:rPr>
        <w:t xml:space="preserve">финансирования Программы </w:t>
      </w:r>
      <w:r>
        <w:rPr>
          <w:sz w:val="28"/>
          <w:szCs w:val="28"/>
        </w:rPr>
        <w:t xml:space="preserve">в части реализации мероприятий </w:t>
      </w:r>
      <w:r w:rsidRPr="00FD05CB">
        <w:rPr>
          <w:sz w:val="28"/>
          <w:szCs w:val="28"/>
        </w:rPr>
        <w:t>на 201</w:t>
      </w:r>
      <w:r w:rsidR="00884B21">
        <w:rPr>
          <w:sz w:val="28"/>
          <w:szCs w:val="28"/>
        </w:rPr>
        <w:t>5</w:t>
      </w:r>
      <w:r w:rsidRPr="00FD05CB">
        <w:rPr>
          <w:sz w:val="28"/>
          <w:szCs w:val="28"/>
        </w:rPr>
        <w:t>-201</w:t>
      </w:r>
      <w:r w:rsidR="00884B21">
        <w:rPr>
          <w:sz w:val="28"/>
          <w:szCs w:val="28"/>
        </w:rPr>
        <w:t>7</w:t>
      </w:r>
      <w:r w:rsidRPr="00FD05CB">
        <w:rPr>
          <w:sz w:val="28"/>
          <w:szCs w:val="28"/>
        </w:rPr>
        <w:t xml:space="preserve"> годы составит </w:t>
      </w:r>
      <w:r>
        <w:rPr>
          <w:sz w:val="28"/>
          <w:szCs w:val="28"/>
        </w:rPr>
        <w:t>10 000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уб.:</w:t>
      </w:r>
    </w:p>
    <w:p w:rsidR="00F733BB" w:rsidRDefault="00F733BB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F0128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 – </w:t>
      </w:r>
      <w:r w:rsidR="00F733BB">
        <w:rPr>
          <w:sz w:val="28"/>
          <w:szCs w:val="28"/>
        </w:rPr>
        <w:t>9950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 по годам:</w:t>
      </w:r>
    </w:p>
    <w:p w:rsidR="00CF0128" w:rsidRPr="00FD05CB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201</w:t>
      </w:r>
      <w:r w:rsidR="00884B21">
        <w:rPr>
          <w:sz w:val="28"/>
          <w:szCs w:val="28"/>
        </w:rPr>
        <w:t>5</w:t>
      </w:r>
      <w:r w:rsidRPr="00FD05C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      </w:t>
      </w:r>
      <w:r w:rsidR="0003267A">
        <w:rPr>
          <w:sz w:val="28"/>
          <w:szCs w:val="28"/>
        </w:rPr>
        <w:t xml:space="preserve"> 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уб.</w:t>
      </w:r>
    </w:p>
    <w:p w:rsidR="00CF0128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201</w:t>
      </w:r>
      <w:r w:rsidR="00884B21">
        <w:rPr>
          <w:sz w:val="28"/>
          <w:szCs w:val="28"/>
        </w:rPr>
        <w:t>6</w:t>
      </w:r>
      <w:r w:rsidRPr="00FD05CB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FD0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9950 </w:t>
      </w:r>
      <w:r w:rsidR="00F733B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</w:t>
      </w:r>
      <w:r w:rsidRPr="00566597">
        <w:rPr>
          <w:sz w:val="28"/>
          <w:szCs w:val="28"/>
        </w:rPr>
        <w:t>.</w:t>
      </w:r>
    </w:p>
    <w:p w:rsidR="00CF0128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</w:t>
      </w:r>
      <w:r w:rsidR="00884B21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 </w:t>
      </w:r>
      <w:r w:rsidR="006A0866">
        <w:rPr>
          <w:sz w:val="28"/>
          <w:szCs w:val="28"/>
        </w:rPr>
        <w:t xml:space="preserve">     </w:t>
      </w:r>
      <w:r w:rsidR="0003267A">
        <w:rPr>
          <w:sz w:val="28"/>
          <w:szCs w:val="28"/>
        </w:rPr>
        <w:t xml:space="preserve"> 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Pr="00FD05CB">
        <w:rPr>
          <w:sz w:val="28"/>
          <w:szCs w:val="28"/>
        </w:rPr>
        <w:t xml:space="preserve">  </w:t>
      </w:r>
    </w:p>
    <w:p w:rsidR="00CF0128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Средства местного бюджета -</w:t>
      </w:r>
      <w:r>
        <w:rPr>
          <w:sz w:val="28"/>
          <w:szCs w:val="28"/>
        </w:rPr>
        <w:t xml:space="preserve">  </w:t>
      </w:r>
      <w:r w:rsidR="00F733BB">
        <w:rPr>
          <w:sz w:val="28"/>
          <w:szCs w:val="28"/>
        </w:rPr>
        <w:t>50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</w:t>
      </w:r>
      <w:r>
        <w:rPr>
          <w:sz w:val="28"/>
          <w:szCs w:val="28"/>
        </w:rPr>
        <w:t>.,</w:t>
      </w:r>
      <w:r w:rsidRPr="00FD05CB">
        <w:rPr>
          <w:sz w:val="28"/>
          <w:szCs w:val="28"/>
        </w:rPr>
        <w:t xml:space="preserve"> в том числе по годам:</w:t>
      </w:r>
    </w:p>
    <w:p w:rsidR="00CF0128" w:rsidRPr="00FD05CB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201</w:t>
      </w:r>
      <w:r w:rsidR="00884B21">
        <w:rPr>
          <w:sz w:val="28"/>
          <w:szCs w:val="28"/>
        </w:rPr>
        <w:t>5</w:t>
      </w:r>
      <w:r w:rsidRPr="00FD05CB">
        <w:rPr>
          <w:sz w:val="28"/>
          <w:szCs w:val="28"/>
        </w:rPr>
        <w:t xml:space="preserve"> год – </w:t>
      </w:r>
      <w:r w:rsidR="00F733B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0 </w:t>
      </w:r>
      <w:r w:rsidR="00F733B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уб.</w:t>
      </w:r>
    </w:p>
    <w:p w:rsidR="00CF0128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201</w:t>
      </w:r>
      <w:r w:rsidR="00884B21">
        <w:rPr>
          <w:sz w:val="28"/>
          <w:szCs w:val="28"/>
        </w:rPr>
        <w:t>6</w:t>
      </w:r>
      <w:r w:rsidRPr="00FD05C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F733BB">
        <w:rPr>
          <w:sz w:val="28"/>
          <w:szCs w:val="28"/>
        </w:rPr>
        <w:t xml:space="preserve">      </w:t>
      </w:r>
      <w:r>
        <w:rPr>
          <w:sz w:val="28"/>
          <w:szCs w:val="28"/>
        </w:rPr>
        <w:t>50 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</w:t>
      </w:r>
      <w:r w:rsidRPr="00566597">
        <w:rPr>
          <w:sz w:val="28"/>
          <w:szCs w:val="28"/>
        </w:rPr>
        <w:t>.</w:t>
      </w:r>
    </w:p>
    <w:p w:rsidR="00CF0128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</w:t>
      </w:r>
      <w:r w:rsidR="00884B21">
        <w:rPr>
          <w:sz w:val="28"/>
          <w:szCs w:val="28"/>
        </w:rPr>
        <w:t>7</w:t>
      </w:r>
      <w:r>
        <w:rPr>
          <w:sz w:val="28"/>
          <w:szCs w:val="28"/>
        </w:rPr>
        <w:t xml:space="preserve"> год -  </w:t>
      </w:r>
      <w:r w:rsidR="00F733BB">
        <w:rPr>
          <w:sz w:val="28"/>
          <w:szCs w:val="28"/>
        </w:rPr>
        <w:t xml:space="preserve">        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8B6079" w:rsidRDefault="00CF0128" w:rsidP="00942DE8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подлежат ежегодному уточнению, исходя из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возмож-ностей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бюджетов на соответствующий финансовый год.</w:t>
      </w:r>
      <w:r w:rsidR="008B6079">
        <w:rPr>
          <w:sz w:val="28"/>
          <w:szCs w:val="28"/>
        </w:rPr>
        <w:t xml:space="preserve">». </w:t>
      </w:r>
    </w:p>
    <w:p w:rsidR="008B6079" w:rsidRDefault="008B6079" w:rsidP="008B6079">
      <w:pPr>
        <w:suppressAutoHyphens/>
        <w:ind w:firstLine="624"/>
        <w:jc w:val="both"/>
        <w:rPr>
          <w:sz w:val="28"/>
          <w:szCs w:val="28"/>
        </w:rPr>
      </w:pPr>
    </w:p>
    <w:p w:rsidR="008B6079" w:rsidRDefault="008B6079" w:rsidP="008B607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942DE8">
        <w:rPr>
          <w:sz w:val="28"/>
          <w:szCs w:val="28"/>
        </w:rPr>
        <w:t>4</w:t>
      </w:r>
      <w:r>
        <w:rPr>
          <w:sz w:val="28"/>
          <w:szCs w:val="28"/>
        </w:rPr>
        <w:t>.3. Раздел 7   «Программные мероприятия»  изложить  в  следующей редакции:</w:t>
      </w:r>
    </w:p>
    <w:p w:rsidR="008B6079" w:rsidRDefault="008B6079" w:rsidP="008B6079">
      <w:pPr>
        <w:suppressAutoHyphens/>
        <w:ind w:firstLine="624"/>
        <w:jc w:val="both"/>
        <w:rPr>
          <w:sz w:val="28"/>
          <w:szCs w:val="28"/>
        </w:rPr>
      </w:pPr>
    </w:p>
    <w:p w:rsidR="008B6079" w:rsidRDefault="008B6079" w:rsidP="008B607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«7.Программные мероприятия</w:t>
      </w:r>
    </w:p>
    <w:p w:rsidR="006279E8" w:rsidRPr="005E6BFE" w:rsidRDefault="006279E8" w:rsidP="006279E8">
      <w:pPr>
        <w:shd w:val="clear" w:color="auto" w:fill="FFFFFF"/>
        <w:spacing w:line="360" w:lineRule="auto"/>
        <w:ind w:left="14" w:right="14" w:firstLine="696"/>
        <w:jc w:val="center"/>
        <w:rPr>
          <w:spacing w:val="-5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63"/>
        <w:gridCol w:w="1197"/>
        <w:gridCol w:w="1129"/>
        <w:gridCol w:w="1218"/>
        <w:gridCol w:w="992"/>
      </w:tblGrid>
      <w:tr w:rsidR="006279E8" w:rsidRPr="003160DE" w:rsidTr="001C1AD1">
        <w:tc>
          <w:tcPr>
            <w:tcW w:w="648" w:type="dxa"/>
            <w:vMerge w:val="restart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3" w:type="dxa"/>
            <w:vMerge w:val="restart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97" w:type="dxa"/>
            <w:vMerge w:val="restart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339" w:type="dxa"/>
            <w:gridSpan w:val="3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6279E8" w:rsidRPr="003160DE" w:rsidTr="001C1AD1">
        <w:tc>
          <w:tcPr>
            <w:tcW w:w="648" w:type="dxa"/>
            <w:vMerge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  <w:vMerge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3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6279E8" w:rsidRPr="003160DE" w:rsidTr="001C1AD1">
        <w:tc>
          <w:tcPr>
            <w:tcW w:w="648" w:type="dxa"/>
            <w:vMerge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  <w:vMerge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49353C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935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18" w:type="dxa"/>
            <w:vAlign w:val="center"/>
          </w:tcPr>
          <w:p w:rsidR="006279E8" w:rsidRPr="003160DE" w:rsidRDefault="006279E8" w:rsidP="0049353C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935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vAlign w:val="center"/>
          </w:tcPr>
          <w:p w:rsidR="006279E8" w:rsidRPr="003160DE" w:rsidRDefault="006279E8" w:rsidP="0049353C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935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1.</w:t>
            </w:r>
          </w:p>
        </w:tc>
        <w:tc>
          <w:tcPr>
            <w:tcW w:w="4563" w:type="dxa"/>
          </w:tcPr>
          <w:p w:rsidR="006279E8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Благоустройство </w:t>
            </w:r>
            <w:proofErr w:type="gramStart"/>
            <w:r w:rsidRPr="003160DE">
              <w:rPr>
                <w:sz w:val="28"/>
                <w:szCs w:val="28"/>
              </w:rPr>
              <w:t>гостиничного</w:t>
            </w:r>
            <w:proofErr w:type="gramEnd"/>
            <w:r w:rsidRPr="003160DE">
              <w:rPr>
                <w:sz w:val="28"/>
                <w:szCs w:val="28"/>
              </w:rPr>
              <w:t xml:space="preserve"> </w:t>
            </w:r>
          </w:p>
          <w:p w:rsidR="006279E8" w:rsidRPr="003160DE" w:rsidRDefault="006279E8" w:rsidP="001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  <w:r w:rsidRPr="003160DE">
              <w:rPr>
                <w:sz w:val="28"/>
                <w:szCs w:val="28"/>
              </w:rPr>
              <w:t>плекса «</w:t>
            </w:r>
            <w:proofErr w:type="spellStart"/>
            <w:r w:rsidRPr="003160DE">
              <w:rPr>
                <w:sz w:val="28"/>
                <w:szCs w:val="28"/>
              </w:rPr>
              <w:t>Мустаг</w:t>
            </w:r>
            <w:proofErr w:type="spellEnd"/>
            <w:r w:rsidRPr="003160DE">
              <w:rPr>
                <w:sz w:val="28"/>
                <w:szCs w:val="28"/>
              </w:rPr>
              <w:t>»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6279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129" w:type="dxa"/>
            <w:vAlign w:val="center"/>
          </w:tcPr>
          <w:p w:rsidR="006279E8" w:rsidRPr="003160DE" w:rsidRDefault="006279E8" w:rsidP="006279E8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6279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9950</w:t>
            </w:r>
          </w:p>
        </w:tc>
        <w:tc>
          <w:tcPr>
            <w:tcW w:w="1129" w:type="dxa"/>
            <w:vAlign w:val="center"/>
          </w:tcPr>
          <w:p w:rsidR="006279E8" w:rsidRPr="003160DE" w:rsidRDefault="006279E8" w:rsidP="006279E8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9950</w:t>
            </w: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6279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9" w:type="dxa"/>
            <w:vAlign w:val="center"/>
          </w:tcPr>
          <w:p w:rsidR="006279E8" w:rsidRPr="003160DE" w:rsidRDefault="006279E8" w:rsidP="006279E8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2.</w:t>
            </w: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Разработка проектно-сметной д</w:t>
            </w:r>
            <w:r w:rsidRPr="003160DE">
              <w:rPr>
                <w:sz w:val="28"/>
                <w:szCs w:val="28"/>
              </w:rPr>
              <w:t>о</w:t>
            </w:r>
            <w:r w:rsidRPr="003160DE">
              <w:rPr>
                <w:sz w:val="28"/>
                <w:szCs w:val="28"/>
              </w:rPr>
              <w:t xml:space="preserve">кументации на водоснабжение, </w:t>
            </w:r>
            <w:proofErr w:type="spellStart"/>
            <w:r w:rsidRPr="003160DE">
              <w:rPr>
                <w:sz w:val="28"/>
                <w:szCs w:val="28"/>
              </w:rPr>
              <w:t>к</w:t>
            </w:r>
            <w:r w:rsidRPr="003160DE">
              <w:rPr>
                <w:sz w:val="28"/>
                <w:szCs w:val="28"/>
              </w:rPr>
              <w:t>а</w:t>
            </w:r>
            <w:r w:rsidRPr="003160DE">
              <w:rPr>
                <w:sz w:val="28"/>
                <w:szCs w:val="28"/>
              </w:rPr>
              <w:t>нализование</w:t>
            </w:r>
            <w:proofErr w:type="spellEnd"/>
            <w:r w:rsidRPr="003160D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сектора А</w:t>
            </w:r>
            <w:r w:rsidRPr="003160DE">
              <w:rPr>
                <w:sz w:val="28"/>
                <w:szCs w:val="28"/>
              </w:rPr>
              <w:t>.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60DE">
              <w:rPr>
                <w:sz w:val="28"/>
                <w:szCs w:val="28"/>
              </w:rPr>
              <w:t>.</w:t>
            </w:r>
          </w:p>
        </w:tc>
        <w:tc>
          <w:tcPr>
            <w:tcW w:w="4563" w:type="dxa"/>
          </w:tcPr>
          <w:p w:rsidR="006279E8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проекта планировки  развития ЗЭБ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160DE">
              <w:rPr>
                <w:sz w:val="28"/>
                <w:szCs w:val="28"/>
              </w:rPr>
              <w:t>.</w:t>
            </w: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системы водосна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жения сектор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А2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160DE">
              <w:rPr>
                <w:sz w:val="28"/>
                <w:szCs w:val="28"/>
              </w:rPr>
              <w:t>.</w:t>
            </w:r>
          </w:p>
        </w:tc>
        <w:tc>
          <w:tcPr>
            <w:tcW w:w="4563" w:type="dxa"/>
          </w:tcPr>
          <w:p w:rsidR="006279E8" w:rsidRPr="003160DE" w:rsidRDefault="006279E8" w:rsidP="001C1AD1">
            <w:pPr>
              <w:ind w:right="-108"/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Развитие инфраструктуры сектора А</w:t>
            </w:r>
            <w:proofErr w:type="gramStart"/>
            <w:r w:rsidRPr="003160DE">
              <w:rPr>
                <w:sz w:val="28"/>
                <w:szCs w:val="28"/>
              </w:rPr>
              <w:t>2</w:t>
            </w:r>
            <w:proofErr w:type="gramEnd"/>
            <w:r w:rsidRPr="003160DE">
              <w:rPr>
                <w:sz w:val="28"/>
                <w:szCs w:val="28"/>
              </w:rPr>
              <w:t>, В, Д.</w:t>
            </w:r>
            <w:r>
              <w:rPr>
                <w:sz w:val="28"/>
                <w:szCs w:val="28"/>
              </w:rPr>
              <w:t xml:space="preserve"> (1 очередь вода, канализ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ция, автодороги)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613530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обустройство трасс</w:t>
            </w:r>
            <w:r w:rsidRPr="003160DE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160DE">
              <w:rPr>
                <w:sz w:val="28"/>
                <w:szCs w:val="28"/>
              </w:rPr>
              <w:t>квадроциклов</w:t>
            </w:r>
            <w:proofErr w:type="spellEnd"/>
            <w:r w:rsidRPr="003160DE">
              <w:rPr>
                <w:sz w:val="28"/>
                <w:szCs w:val="2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3160DE">
                <w:rPr>
                  <w:sz w:val="28"/>
                  <w:szCs w:val="28"/>
                </w:rPr>
                <w:t>15 км</w:t>
              </w:r>
            </w:smartTag>
            <w:r w:rsidRPr="003160DE">
              <w:rPr>
                <w:sz w:val="28"/>
                <w:szCs w:val="28"/>
              </w:rPr>
              <w:t>.)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613530" w:rsidRDefault="006279E8" w:rsidP="001C1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613530" w:rsidRDefault="006279E8" w:rsidP="001C1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613530" w:rsidRDefault="006279E8" w:rsidP="001C1AD1">
            <w:pPr>
              <w:jc w:val="center"/>
              <w:rPr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613530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63" w:type="dxa"/>
          </w:tcPr>
          <w:p w:rsidR="006279E8" w:rsidRPr="00613530" w:rsidRDefault="006279E8" w:rsidP="001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обустройство сн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гоходных трасс (</w:t>
            </w:r>
            <w:smartTag w:uri="urn:schemas-microsoft-com:office:smarttags" w:element="metricconverter">
              <w:smartTagPr>
                <w:attr w:name="ProductID" w:val="90 км"/>
              </w:smartTagPr>
              <w:r>
                <w:rPr>
                  <w:sz w:val="28"/>
                  <w:szCs w:val="28"/>
                </w:rPr>
                <w:t>90</w:t>
              </w:r>
              <w:r w:rsidRPr="00613530">
                <w:rPr>
                  <w:sz w:val="28"/>
                  <w:szCs w:val="28"/>
                </w:rPr>
                <w:t xml:space="preserve"> км</w:t>
              </w:r>
            </w:smartTag>
            <w:r w:rsidRPr="00613530">
              <w:rPr>
                <w:sz w:val="28"/>
                <w:szCs w:val="28"/>
              </w:rPr>
              <w:t>.)</w:t>
            </w:r>
          </w:p>
        </w:tc>
        <w:tc>
          <w:tcPr>
            <w:tcW w:w="1197" w:type="dxa"/>
            <w:vAlign w:val="center"/>
          </w:tcPr>
          <w:p w:rsidR="006279E8" w:rsidRPr="00613530" w:rsidRDefault="006279E8" w:rsidP="001C1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613530" w:rsidRDefault="006279E8" w:rsidP="001C1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613530" w:rsidRDefault="006279E8" w:rsidP="001C1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613530" w:rsidRDefault="006279E8" w:rsidP="001C1AD1">
            <w:pPr>
              <w:jc w:val="center"/>
              <w:rPr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8C23D6" w:rsidTr="001C1AD1">
        <w:tc>
          <w:tcPr>
            <w:tcW w:w="648" w:type="dxa"/>
          </w:tcPr>
          <w:p w:rsidR="006279E8" w:rsidRPr="008C23D6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8C23D6" w:rsidRDefault="006279E8" w:rsidP="001C1AD1">
            <w:pPr>
              <w:rPr>
                <w:sz w:val="28"/>
                <w:szCs w:val="28"/>
              </w:rPr>
            </w:pPr>
            <w:r w:rsidRPr="008C23D6">
              <w:rPr>
                <w:sz w:val="28"/>
                <w:szCs w:val="28"/>
              </w:rPr>
              <w:t>Итого по программе:</w:t>
            </w:r>
          </w:p>
        </w:tc>
        <w:tc>
          <w:tcPr>
            <w:tcW w:w="1197" w:type="dxa"/>
            <w:vAlign w:val="center"/>
          </w:tcPr>
          <w:p w:rsidR="006279E8" w:rsidRPr="003160DE" w:rsidRDefault="00D30F6C" w:rsidP="00D30F6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279E8">
              <w:rPr>
                <w:sz w:val="28"/>
                <w:szCs w:val="28"/>
              </w:rPr>
              <w:t>000</w:t>
            </w:r>
          </w:p>
        </w:tc>
        <w:tc>
          <w:tcPr>
            <w:tcW w:w="1129" w:type="dxa"/>
            <w:vAlign w:val="center"/>
          </w:tcPr>
          <w:p w:rsidR="006279E8" w:rsidRPr="003160DE" w:rsidRDefault="00D30F6C" w:rsidP="00D30F6C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992" w:type="dxa"/>
            <w:vAlign w:val="center"/>
          </w:tcPr>
          <w:p w:rsidR="006279E8" w:rsidRPr="008C23D6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8C23D6" w:rsidTr="001C1AD1">
        <w:tc>
          <w:tcPr>
            <w:tcW w:w="648" w:type="dxa"/>
          </w:tcPr>
          <w:p w:rsidR="006279E8" w:rsidRPr="008C23D6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8C23D6" w:rsidRDefault="006279E8" w:rsidP="001C1AD1">
            <w:pPr>
              <w:rPr>
                <w:sz w:val="28"/>
                <w:szCs w:val="28"/>
              </w:rPr>
            </w:pPr>
            <w:r w:rsidRPr="008C23D6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D30F6C" w:rsidP="00D30F6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9950</w:t>
            </w:r>
          </w:p>
        </w:tc>
        <w:tc>
          <w:tcPr>
            <w:tcW w:w="1129" w:type="dxa"/>
            <w:vAlign w:val="center"/>
          </w:tcPr>
          <w:p w:rsidR="006279E8" w:rsidRPr="003160DE" w:rsidRDefault="00D30F6C" w:rsidP="00D30F6C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9950</w:t>
            </w:r>
          </w:p>
        </w:tc>
        <w:tc>
          <w:tcPr>
            <w:tcW w:w="992" w:type="dxa"/>
            <w:vAlign w:val="center"/>
          </w:tcPr>
          <w:p w:rsidR="006279E8" w:rsidRPr="008C23D6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8C23D6" w:rsidTr="001C1AD1">
        <w:tc>
          <w:tcPr>
            <w:tcW w:w="648" w:type="dxa"/>
          </w:tcPr>
          <w:p w:rsidR="006279E8" w:rsidRPr="008C23D6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8C23D6" w:rsidRDefault="006279E8" w:rsidP="001C1AD1">
            <w:pPr>
              <w:rPr>
                <w:sz w:val="28"/>
                <w:szCs w:val="28"/>
              </w:rPr>
            </w:pPr>
            <w:r w:rsidRPr="008C23D6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197" w:type="dxa"/>
            <w:vAlign w:val="center"/>
          </w:tcPr>
          <w:p w:rsidR="006279E8" w:rsidRPr="003160DE" w:rsidRDefault="00D30F6C" w:rsidP="00D30F6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9" w:type="dxa"/>
            <w:vAlign w:val="center"/>
          </w:tcPr>
          <w:p w:rsidR="006279E8" w:rsidRPr="003160DE" w:rsidRDefault="00D30F6C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6279E8" w:rsidRPr="008C23D6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079" w:rsidRDefault="008B6079" w:rsidP="008B6079">
      <w:pPr>
        <w:tabs>
          <w:tab w:val="left" w:pos="6345"/>
          <w:tab w:val="right" w:pos="9795"/>
        </w:tabs>
        <w:suppressAutoHyphens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»</w:t>
      </w:r>
    </w:p>
    <w:p w:rsidR="008B6079" w:rsidRDefault="008B6079" w:rsidP="008B6079">
      <w:pPr>
        <w:tabs>
          <w:tab w:val="left" w:pos="6345"/>
          <w:tab w:val="right" w:pos="9795"/>
        </w:tabs>
        <w:suppressAutoHyphens/>
        <w:rPr>
          <w:sz w:val="28"/>
        </w:rPr>
      </w:pPr>
    </w:p>
    <w:p w:rsidR="00E1253D" w:rsidRDefault="00E1253D" w:rsidP="00331A1A">
      <w:pPr>
        <w:suppressAutoHyphens/>
        <w:jc w:val="right"/>
        <w:rPr>
          <w:sz w:val="28"/>
        </w:rPr>
      </w:pPr>
    </w:p>
    <w:p w:rsidR="00E47AB9" w:rsidRDefault="00E47AB9" w:rsidP="00E47AB9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proofErr w:type="spellStart"/>
      <w:r w:rsidR="00561B98" w:rsidRPr="00245970">
        <w:rPr>
          <w:snapToGrid w:val="0"/>
          <w:sz w:val="28"/>
          <w:szCs w:val="28"/>
        </w:rPr>
        <w:t>2</w:t>
      </w:r>
      <w:r w:rsidR="00561B98"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</w:t>
      </w:r>
      <w:proofErr w:type="spellEnd"/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7BE4">
        <w:rPr>
          <w:sz w:val="28"/>
          <w:szCs w:val="28"/>
        </w:rPr>
        <w:t>(</w:t>
      </w:r>
      <w:proofErr w:type="spellStart"/>
      <w:r w:rsidRPr="00647BE4">
        <w:rPr>
          <w:sz w:val="28"/>
          <w:szCs w:val="28"/>
        </w:rPr>
        <w:t>М.Л.Кустова</w:t>
      </w:r>
      <w:proofErr w:type="spellEnd"/>
      <w:r w:rsidRPr="00647BE4">
        <w:rPr>
          <w:sz w:val="28"/>
          <w:szCs w:val="28"/>
        </w:rPr>
        <w:t>)</w:t>
      </w:r>
      <w:r>
        <w:rPr>
          <w:sz w:val="28"/>
          <w:szCs w:val="28"/>
        </w:rPr>
        <w:t xml:space="preserve">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</w:t>
      </w:r>
      <w:proofErr w:type="spellEnd"/>
      <w:r>
        <w:rPr>
          <w:sz w:val="28"/>
          <w:szCs w:val="28"/>
        </w:rPr>
        <w:t>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сети интернет.</w:t>
      </w:r>
    </w:p>
    <w:p w:rsidR="00561B98" w:rsidRDefault="00561B98" w:rsidP="00561B98">
      <w:pPr>
        <w:ind w:firstLine="720"/>
        <w:jc w:val="both"/>
        <w:rPr>
          <w:sz w:val="28"/>
          <w:szCs w:val="28"/>
        </w:rPr>
      </w:pPr>
    </w:p>
    <w:p w:rsidR="006B3D45" w:rsidRDefault="006B3D45" w:rsidP="006B3D45">
      <w:pPr>
        <w:ind w:firstLine="720"/>
        <w:jc w:val="both"/>
        <w:rPr>
          <w:sz w:val="28"/>
          <w:szCs w:val="28"/>
        </w:rPr>
      </w:pPr>
      <w:r w:rsidRPr="00245970">
        <w:rPr>
          <w:sz w:val="28"/>
          <w:szCs w:val="28"/>
        </w:rPr>
        <w:t xml:space="preserve">3. </w:t>
      </w:r>
      <w:proofErr w:type="gramStart"/>
      <w:r w:rsidRPr="00245970">
        <w:rPr>
          <w:sz w:val="28"/>
          <w:szCs w:val="28"/>
        </w:rPr>
        <w:t>Контроль за</w:t>
      </w:r>
      <w:proofErr w:type="gramEnd"/>
      <w:r w:rsidRPr="00245970">
        <w:rPr>
          <w:sz w:val="28"/>
          <w:szCs w:val="28"/>
        </w:rPr>
        <w:t xml:space="preserve"> исполнением </w:t>
      </w:r>
      <w:r w:rsidR="00582246">
        <w:rPr>
          <w:sz w:val="28"/>
          <w:szCs w:val="28"/>
        </w:rPr>
        <w:t>постановления</w:t>
      </w:r>
      <w:r w:rsidRPr="00245970">
        <w:rPr>
          <w:sz w:val="28"/>
          <w:szCs w:val="28"/>
        </w:rPr>
        <w:t xml:space="preserve"> возложить на заместителя гл</w:t>
      </w:r>
      <w:r w:rsidRPr="00245970">
        <w:rPr>
          <w:sz w:val="28"/>
          <w:szCs w:val="28"/>
        </w:rPr>
        <w:t>а</w:t>
      </w:r>
      <w:r w:rsidRPr="00245970">
        <w:rPr>
          <w:sz w:val="28"/>
          <w:szCs w:val="28"/>
        </w:rPr>
        <w:t xml:space="preserve">вы </w:t>
      </w:r>
      <w:proofErr w:type="spellStart"/>
      <w:r w:rsidRPr="00245970">
        <w:rPr>
          <w:sz w:val="28"/>
          <w:szCs w:val="28"/>
        </w:rPr>
        <w:t>Таштагольского</w:t>
      </w:r>
      <w:proofErr w:type="spellEnd"/>
      <w:r w:rsidRPr="00245970">
        <w:rPr>
          <w:sz w:val="28"/>
          <w:szCs w:val="28"/>
        </w:rPr>
        <w:t xml:space="preserve"> </w:t>
      </w:r>
      <w:r w:rsidR="00530946">
        <w:rPr>
          <w:sz w:val="28"/>
          <w:szCs w:val="28"/>
        </w:rPr>
        <w:t xml:space="preserve">муниципального </w:t>
      </w:r>
      <w:r w:rsidRPr="00245970"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Шульмина</w:t>
      </w:r>
      <w:proofErr w:type="spellEnd"/>
      <w:r>
        <w:rPr>
          <w:sz w:val="28"/>
          <w:szCs w:val="28"/>
        </w:rPr>
        <w:t xml:space="preserve"> М.Н.</w:t>
      </w:r>
    </w:p>
    <w:p w:rsidR="00D13E75" w:rsidRPr="00245970" w:rsidRDefault="00D13E75" w:rsidP="006B3D45">
      <w:pPr>
        <w:ind w:firstLine="720"/>
        <w:jc w:val="both"/>
        <w:rPr>
          <w:sz w:val="28"/>
          <w:szCs w:val="28"/>
        </w:rPr>
      </w:pPr>
    </w:p>
    <w:p w:rsidR="006B3D45" w:rsidRPr="00245970" w:rsidRDefault="006B3D45" w:rsidP="006B3D45">
      <w:pPr>
        <w:pStyle w:val="a4"/>
        <w:ind w:firstLine="708"/>
        <w:jc w:val="both"/>
        <w:rPr>
          <w:b w:val="0"/>
          <w:snapToGrid w:val="0"/>
          <w:sz w:val="28"/>
          <w:szCs w:val="28"/>
        </w:rPr>
      </w:pPr>
      <w:r w:rsidRPr="00245970">
        <w:rPr>
          <w:b w:val="0"/>
          <w:sz w:val="28"/>
          <w:szCs w:val="28"/>
        </w:rPr>
        <w:t xml:space="preserve">4. </w:t>
      </w:r>
      <w:r w:rsidRPr="00245970">
        <w:rPr>
          <w:b w:val="0"/>
          <w:snapToGrid w:val="0"/>
          <w:sz w:val="28"/>
          <w:szCs w:val="28"/>
        </w:rPr>
        <w:t xml:space="preserve">Настоящее </w:t>
      </w:r>
      <w:r w:rsidR="001D3AFC">
        <w:rPr>
          <w:b w:val="0"/>
          <w:snapToGrid w:val="0"/>
          <w:sz w:val="28"/>
          <w:szCs w:val="28"/>
        </w:rPr>
        <w:t>постановление</w:t>
      </w:r>
      <w:r w:rsidRPr="00245970">
        <w:rPr>
          <w:b w:val="0"/>
          <w:snapToGrid w:val="0"/>
          <w:sz w:val="28"/>
          <w:szCs w:val="28"/>
        </w:rPr>
        <w:t xml:space="preserve"> вступает в силу </w:t>
      </w:r>
      <w:r w:rsidR="005F631E">
        <w:rPr>
          <w:b w:val="0"/>
          <w:snapToGrid w:val="0"/>
          <w:sz w:val="28"/>
          <w:szCs w:val="28"/>
        </w:rPr>
        <w:t xml:space="preserve">со дня </w:t>
      </w:r>
      <w:r w:rsidR="00E629B3">
        <w:rPr>
          <w:b w:val="0"/>
          <w:snapToGrid w:val="0"/>
          <w:sz w:val="28"/>
          <w:szCs w:val="28"/>
        </w:rPr>
        <w:t xml:space="preserve">его </w:t>
      </w:r>
      <w:r w:rsidR="005F631E">
        <w:rPr>
          <w:b w:val="0"/>
          <w:snapToGrid w:val="0"/>
          <w:sz w:val="28"/>
          <w:szCs w:val="28"/>
        </w:rPr>
        <w:t>официального опубликования.</w:t>
      </w:r>
    </w:p>
    <w:p w:rsidR="00984F00" w:rsidRPr="005D2E6D" w:rsidRDefault="00984F00" w:rsidP="009B6732">
      <w:pPr>
        <w:pStyle w:val="ConsPlusNormal"/>
        <w:widowControl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4E28" w:rsidRPr="005D2E6D" w:rsidRDefault="006B4E28" w:rsidP="009B6732">
      <w:pPr>
        <w:pStyle w:val="ConsPlusNormal"/>
        <w:widowControl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4E28" w:rsidRPr="005D2E6D" w:rsidRDefault="006B4E28" w:rsidP="009B6732">
      <w:pPr>
        <w:pStyle w:val="ConsPlusNormal"/>
        <w:widowControl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4E28" w:rsidRPr="005D2E6D" w:rsidRDefault="006B4E28" w:rsidP="009B6732">
      <w:pPr>
        <w:pStyle w:val="ConsPlusNormal"/>
        <w:widowControl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0946" w:rsidRDefault="00A205DD" w:rsidP="007D62C3">
      <w:pPr>
        <w:suppressAutoHyphens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  <w:r w:rsidR="005309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</w:t>
      </w:r>
    </w:p>
    <w:p w:rsidR="00AC5186" w:rsidRDefault="00530946" w:rsidP="00A41F8D">
      <w:pPr>
        <w:suppressAutoHyphens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муниципального </w:t>
      </w:r>
      <w:r w:rsidR="00A205DD">
        <w:rPr>
          <w:sz w:val="28"/>
          <w:szCs w:val="28"/>
        </w:rPr>
        <w:t xml:space="preserve">района                                                             В.Н. </w:t>
      </w:r>
      <w:proofErr w:type="spellStart"/>
      <w:r w:rsidR="00A205DD">
        <w:rPr>
          <w:sz w:val="28"/>
          <w:szCs w:val="28"/>
        </w:rPr>
        <w:t>Макута</w:t>
      </w:r>
      <w:proofErr w:type="spellEnd"/>
      <w:r w:rsidR="00A205DD">
        <w:rPr>
          <w:sz w:val="28"/>
          <w:szCs w:val="28"/>
        </w:rPr>
        <w:t xml:space="preserve">   </w:t>
      </w:r>
    </w:p>
    <w:sectPr w:rsidR="00AC5186" w:rsidSect="008346DD">
      <w:headerReference w:type="even" r:id="rId8"/>
      <w:footerReference w:type="even" r:id="rId9"/>
      <w:footerReference w:type="default" r:id="rId10"/>
      <w:pgSz w:w="11906" w:h="16838"/>
      <w:pgMar w:top="1134" w:right="851" w:bottom="1134" w:left="1260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1D" w:rsidRDefault="0035211D">
      <w:r>
        <w:separator/>
      </w:r>
    </w:p>
  </w:endnote>
  <w:endnote w:type="continuationSeparator" w:id="0">
    <w:p w:rsidR="0035211D" w:rsidRDefault="0035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1D" w:rsidRDefault="0058012F" w:rsidP="00CE6C2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211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11D" w:rsidRDefault="0035211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1D" w:rsidRDefault="0058012F" w:rsidP="0032517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211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006B">
      <w:rPr>
        <w:rStyle w:val="aa"/>
        <w:noProof/>
      </w:rPr>
      <w:t>2</w:t>
    </w:r>
    <w:r>
      <w:rPr>
        <w:rStyle w:val="aa"/>
      </w:rPr>
      <w:fldChar w:fldCharType="end"/>
    </w:r>
  </w:p>
  <w:p w:rsidR="0035211D" w:rsidRDefault="0035211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1D" w:rsidRDefault="0035211D">
      <w:r>
        <w:separator/>
      </w:r>
    </w:p>
  </w:footnote>
  <w:footnote w:type="continuationSeparator" w:id="0">
    <w:p w:rsidR="0035211D" w:rsidRDefault="00352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1D" w:rsidRDefault="0058012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211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11D" w:rsidRDefault="0035211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357"/>
    <w:multiLevelType w:val="singleLevel"/>
    <w:tmpl w:val="AC7807A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BF31B59"/>
    <w:multiLevelType w:val="hybridMultilevel"/>
    <w:tmpl w:val="B5F6267E"/>
    <w:lvl w:ilvl="0" w:tplc="22009EDA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0F7A7658"/>
    <w:multiLevelType w:val="hybridMultilevel"/>
    <w:tmpl w:val="B5F6267E"/>
    <w:lvl w:ilvl="0" w:tplc="22009EDA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15AF0B6D"/>
    <w:multiLevelType w:val="multilevel"/>
    <w:tmpl w:val="DC4C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22234"/>
    <w:multiLevelType w:val="hybridMultilevel"/>
    <w:tmpl w:val="DC4CC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10D92"/>
    <w:multiLevelType w:val="hybridMultilevel"/>
    <w:tmpl w:val="F642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16B8F"/>
    <w:multiLevelType w:val="hybridMultilevel"/>
    <w:tmpl w:val="16ECB6EC"/>
    <w:lvl w:ilvl="0" w:tplc="9A2AD5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402C7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D6829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7A0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DAC60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9789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56E4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1924D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E3A3B0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C903B88"/>
    <w:multiLevelType w:val="hybridMultilevel"/>
    <w:tmpl w:val="1D96597C"/>
    <w:lvl w:ilvl="0" w:tplc="7E64539C">
      <w:start w:val="7"/>
      <w:numFmt w:val="decimal"/>
      <w:lvlText w:val="%1"/>
      <w:lvlJc w:val="left"/>
      <w:pPr>
        <w:tabs>
          <w:tab w:val="num" w:pos="195"/>
        </w:tabs>
        <w:ind w:left="195" w:hanging="735"/>
      </w:pPr>
      <w:rPr>
        <w:rFonts w:hint="default"/>
      </w:rPr>
    </w:lvl>
    <w:lvl w:ilvl="1" w:tplc="0210718E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B61A94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98A09DE2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577C993C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BCC6540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D6CCD158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C0BED88C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2CD678CE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2D984D53"/>
    <w:multiLevelType w:val="hybridMultilevel"/>
    <w:tmpl w:val="6908B56C"/>
    <w:lvl w:ilvl="0" w:tplc="842C2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EE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A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6D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6E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7C1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27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01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8EA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3C64CA"/>
    <w:multiLevelType w:val="hybridMultilevel"/>
    <w:tmpl w:val="BF687B3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5CE5432"/>
    <w:multiLevelType w:val="hybridMultilevel"/>
    <w:tmpl w:val="B02ABB58"/>
    <w:lvl w:ilvl="0" w:tplc="FFFFFFFF">
      <w:start w:val="1"/>
      <w:numFmt w:val="decimal"/>
      <w:lvlText w:val="%1."/>
      <w:lvlJc w:val="left"/>
      <w:pPr>
        <w:tabs>
          <w:tab w:val="num" w:pos="1632"/>
        </w:tabs>
        <w:ind w:left="1632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1">
    <w:nsid w:val="38EA18C8"/>
    <w:multiLevelType w:val="hybridMultilevel"/>
    <w:tmpl w:val="A968A8D6"/>
    <w:lvl w:ilvl="0" w:tplc="DACEC1D6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2">
    <w:nsid w:val="3E964CF3"/>
    <w:multiLevelType w:val="hybridMultilevel"/>
    <w:tmpl w:val="A6521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D31FC"/>
    <w:multiLevelType w:val="hybridMultilevel"/>
    <w:tmpl w:val="A69C2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9D44B7"/>
    <w:multiLevelType w:val="multilevel"/>
    <w:tmpl w:val="BF82802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42"/>
        </w:tabs>
        <w:ind w:left="224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9"/>
        </w:tabs>
        <w:ind w:left="320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6"/>
        </w:tabs>
        <w:ind w:left="4176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43"/>
        </w:tabs>
        <w:ind w:left="514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75"/>
        </w:tabs>
        <w:ind w:left="6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02"/>
        </w:tabs>
        <w:ind w:left="7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69"/>
        </w:tabs>
        <w:ind w:left="85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96"/>
        </w:tabs>
        <w:ind w:left="9896" w:hanging="2160"/>
      </w:pPr>
      <w:rPr>
        <w:rFonts w:hint="default"/>
      </w:rPr>
    </w:lvl>
  </w:abstractNum>
  <w:abstractNum w:abstractNumId="15">
    <w:nsid w:val="454E1333"/>
    <w:multiLevelType w:val="hybridMultilevel"/>
    <w:tmpl w:val="5A4CAB62"/>
    <w:lvl w:ilvl="0" w:tplc="71F2C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E9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41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48D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EF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002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C40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04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121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DD6C44"/>
    <w:multiLevelType w:val="hybridMultilevel"/>
    <w:tmpl w:val="38BE63E6"/>
    <w:lvl w:ilvl="0" w:tplc="72905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9EE8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401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6D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4F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E0B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C6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68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07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6813EE"/>
    <w:multiLevelType w:val="hybridMultilevel"/>
    <w:tmpl w:val="99A0F5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6542EE"/>
    <w:multiLevelType w:val="hybridMultilevel"/>
    <w:tmpl w:val="A1F4881A"/>
    <w:lvl w:ilvl="0" w:tplc="DBF4B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EAC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1C2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23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006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AE2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46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42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0A2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7833E1"/>
    <w:multiLevelType w:val="hybridMultilevel"/>
    <w:tmpl w:val="B5F6267E"/>
    <w:lvl w:ilvl="0" w:tplc="22009EDA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0">
    <w:nsid w:val="6410189B"/>
    <w:multiLevelType w:val="multilevel"/>
    <w:tmpl w:val="DC4C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51977"/>
    <w:multiLevelType w:val="hybridMultilevel"/>
    <w:tmpl w:val="F4AAC9C6"/>
    <w:lvl w:ilvl="0" w:tplc="E462004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CF84B2F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57D88DE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EF005C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1396AAA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20CA54C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9F064764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248EC12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7BB2DF4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42E57E4"/>
    <w:multiLevelType w:val="hybridMultilevel"/>
    <w:tmpl w:val="B5F6267E"/>
    <w:lvl w:ilvl="0" w:tplc="22009EDA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3">
    <w:nsid w:val="7C1A568C"/>
    <w:multiLevelType w:val="hybridMultilevel"/>
    <w:tmpl w:val="E7F4045A"/>
    <w:lvl w:ilvl="0" w:tplc="19F885CE">
      <w:start w:val="7"/>
      <w:numFmt w:val="decimal"/>
      <w:lvlText w:val="%1"/>
      <w:lvlJc w:val="left"/>
      <w:pPr>
        <w:tabs>
          <w:tab w:val="num" w:pos="150"/>
        </w:tabs>
        <w:ind w:left="150" w:hanging="510"/>
      </w:pPr>
      <w:rPr>
        <w:rFonts w:hint="default"/>
      </w:rPr>
    </w:lvl>
    <w:lvl w:ilvl="1" w:tplc="CDEEDAA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DDA0E3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0EC4BA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8667FD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9ACE3E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C66CC6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D7CAA9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53043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8"/>
  </w:num>
  <w:num w:numId="5">
    <w:abstractNumId w:val="21"/>
  </w:num>
  <w:num w:numId="6">
    <w:abstractNumId w:val="23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20"/>
  </w:num>
  <w:num w:numId="14">
    <w:abstractNumId w:val="3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2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84B"/>
    <w:rsid w:val="0000078D"/>
    <w:rsid w:val="000008C9"/>
    <w:rsid w:val="00000910"/>
    <w:rsid w:val="00000AC5"/>
    <w:rsid w:val="00000C90"/>
    <w:rsid w:val="00000E9F"/>
    <w:rsid w:val="00001264"/>
    <w:rsid w:val="000019AF"/>
    <w:rsid w:val="00001C84"/>
    <w:rsid w:val="00001CF9"/>
    <w:rsid w:val="00001EB2"/>
    <w:rsid w:val="00001ECC"/>
    <w:rsid w:val="00002050"/>
    <w:rsid w:val="000027A0"/>
    <w:rsid w:val="00002C83"/>
    <w:rsid w:val="00003168"/>
    <w:rsid w:val="0000340A"/>
    <w:rsid w:val="0000352F"/>
    <w:rsid w:val="00003720"/>
    <w:rsid w:val="00003756"/>
    <w:rsid w:val="000039E3"/>
    <w:rsid w:val="00003B65"/>
    <w:rsid w:val="0000425C"/>
    <w:rsid w:val="000042E2"/>
    <w:rsid w:val="00004412"/>
    <w:rsid w:val="00004609"/>
    <w:rsid w:val="00004750"/>
    <w:rsid w:val="00004AC0"/>
    <w:rsid w:val="00004C87"/>
    <w:rsid w:val="00004D3A"/>
    <w:rsid w:val="00004EBE"/>
    <w:rsid w:val="000051A0"/>
    <w:rsid w:val="000053AB"/>
    <w:rsid w:val="00005435"/>
    <w:rsid w:val="0000575A"/>
    <w:rsid w:val="000058D7"/>
    <w:rsid w:val="00005DFF"/>
    <w:rsid w:val="00005F4F"/>
    <w:rsid w:val="00005F55"/>
    <w:rsid w:val="0000694C"/>
    <w:rsid w:val="00006F11"/>
    <w:rsid w:val="000075CE"/>
    <w:rsid w:val="000079A6"/>
    <w:rsid w:val="00007A2F"/>
    <w:rsid w:val="00007CB5"/>
    <w:rsid w:val="00010571"/>
    <w:rsid w:val="00010941"/>
    <w:rsid w:val="00011688"/>
    <w:rsid w:val="00011991"/>
    <w:rsid w:val="00011AEE"/>
    <w:rsid w:val="00012E39"/>
    <w:rsid w:val="0001303D"/>
    <w:rsid w:val="00013424"/>
    <w:rsid w:val="000138F0"/>
    <w:rsid w:val="000138FC"/>
    <w:rsid w:val="00013944"/>
    <w:rsid w:val="00013988"/>
    <w:rsid w:val="00013E6B"/>
    <w:rsid w:val="00014045"/>
    <w:rsid w:val="00014398"/>
    <w:rsid w:val="0001464D"/>
    <w:rsid w:val="00014695"/>
    <w:rsid w:val="00014958"/>
    <w:rsid w:val="00014B03"/>
    <w:rsid w:val="00014B35"/>
    <w:rsid w:val="00014CCC"/>
    <w:rsid w:val="000151A9"/>
    <w:rsid w:val="00015268"/>
    <w:rsid w:val="00015665"/>
    <w:rsid w:val="000156E8"/>
    <w:rsid w:val="0001580E"/>
    <w:rsid w:val="0001584F"/>
    <w:rsid w:val="00015858"/>
    <w:rsid w:val="00015F7A"/>
    <w:rsid w:val="0001624F"/>
    <w:rsid w:val="00016325"/>
    <w:rsid w:val="000167E4"/>
    <w:rsid w:val="00016D50"/>
    <w:rsid w:val="00017044"/>
    <w:rsid w:val="00017B8D"/>
    <w:rsid w:val="00020412"/>
    <w:rsid w:val="000205F8"/>
    <w:rsid w:val="00020610"/>
    <w:rsid w:val="000208A8"/>
    <w:rsid w:val="00020DC6"/>
    <w:rsid w:val="000210BB"/>
    <w:rsid w:val="000210CF"/>
    <w:rsid w:val="00021115"/>
    <w:rsid w:val="00021130"/>
    <w:rsid w:val="00021421"/>
    <w:rsid w:val="000218F0"/>
    <w:rsid w:val="000219DB"/>
    <w:rsid w:val="00021B0A"/>
    <w:rsid w:val="00021BB8"/>
    <w:rsid w:val="00021BD9"/>
    <w:rsid w:val="00021F03"/>
    <w:rsid w:val="000223E2"/>
    <w:rsid w:val="000227F4"/>
    <w:rsid w:val="000228E1"/>
    <w:rsid w:val="00022AEB"/>
    <w:rsid w:val="00022FBC"/>
    <w:rsid w:val="000236F7"/>
    <w:rsid w:val="00023D75"/>
    <w:rsid w:val="0002451F"/>
    <w:rsid w:val="0002454F"/>
    <w:rsid w:val="000245D7"/>
    <w:rsid w:val="00024634"/>
    <w:rsid w:val="0002472C"/>
    <w:rsid w:val="0002476D"/>
    <w:rsid w:val="00024907"/>
    <w:rsid w:val="00024AE5"/>
    <w:rsid w:val="00024B25"/>
    <w:rsid w:val="00024D32"/>
    <w:rsid w:val="0002534C"/>
    <w:rsid w:val="0002536C"/>
    <w:rsid w:val="0002548E"/>
    <w:rsid w:val="000257AF"/>
    <w:rsid w:val="0002584F"/>
    <w:rsid w:val="000259AF"/>
    <w:rsid w:val="0002627B"/>
    <w:rsid w:val="000264C4"/>
    <w:rsid w:val="00026694"/>
    <w:rsid w:val="0002679B"/>
    <w:rsid w:val="0002696D"/>
    <w:rsid w:val="0002699F"/>
    <w:rsid w:val="000271A8"/>
    <w:rsid w:val="000271BB"/>
    <w:rsid w:val="000276BF"/>
    <w:rsid w:val="00027970"/>
    <w:rsid w:val="00027DC5"/>
    <w:rsid w:val="00030436"/>
    <w:rsid w:val="0003067E"/>
    <w:rsid w:val="00030931"/>
    <w:rsid w:val="00030FCD"/>
    <w:rsid w:val="00031105"/>
    <w:rsid w:val="00031228"/>
    <w:rsid w:val="00031310"/>
    <w:rsid w:val="00031473"/>
    <w:rsid w:val="000314FC"/>
    <w:rsid w:val="00031741"/>
    <w:rsid w:val="00031995"/>
    <w:rsid w:val="00031A49"/>
    <w:rsid w:val="00031A7E"/>
    <w:rsid w:val="00031DF7"/>
    <w:rsid w:val="00031FEC"/>
    <w:rsid w:val="00032116"/>
    <w:rsid w:val="00032296"/>
    <w:rsid w:val="000323D0"/>
    <w:rsid w:val="0003267A"/>
    <w:rsid w:val="00032699"/>
    <w:rsid w:val="0003270F"/>
    <w:rsid w:val="0003310E"/>
    <w:rsid w:val="00033A29"/>
    <w:rsid w:val="00033B4E"/>
    <w:rsid w:val="00033C2A"/>
    <w:rsid w:val="000340F8"/>
    <w:rsid w:val="00034387"/>
    <w:rsid w:val="0003439F"/>
    <w:rsid w:val="000344E0"/>
    <w:rsid w:val="00034723"/>
    <w:rsid w:val="000347BB"/>
    <w:rsid w:val="00034892"/>
    <w:rsid w:val="00034A95"/>
    <w:rsid w:val="00034D94"/>
    <w:rsid w:val="00034DB3"/>
    <w:rsid w:val="00034F49"/>
    <w:rsid w:val="000352C2"/>
    <w:rsid w:val="000353D8"/>
    <w:rsid w:val="000356A4"/>
    <w:rsid w:val="000358DE"/>
    <w:rsid w:val="00036263"/>
    <w:rsid w:val="00036462"/>
    <w:rsid w:val="000365C2"/>
    <w:rsid w:val="00036EE5"/>
    <w:rsid w:val="000372E2"/>
    <w:rsid w:val="000372FD"/>
    <w:rsid w:val="00037310"/>
    <w:rsid w:val="0003797D"/>
    <w:rsid w:val="00037A66"/>
    <w:rsid w:val="000403F8"/>
    <w:rsid w:val="000406F3"/>
    <w:rsid w:val="000407CD"/>
    <w:rsid w:val="000407F1"/>
    <w:rsid w:val="00041370"/>
    <w:rsid w:val="00041457"/>
    <w:rsid w:val="00041641"/>
    <w:rsid w:val="00041687"/>
    <w:rsid w:val="00041B3A"/>
    <w:rsid w:val="00041C4E"/>
    <w:rsid w:val="00041F36"/>
    <w:rsid w:val="00041FFE"/>
    <w:rsid w:val="00042449"/>
    <w:rsid w:val="00042686"/>
    <w:rsid w:val="00042CBA"/>
    <w:rsid w:val="00043263"/>
    <w:rsid w:val="00043299"/>
    <w:rsid w:val="0004330C"/>
    <w:rsid w:val="0004393C"/>
    <w:rsid w:val="00043A04"/>
    <w:rsid w:val="00043D18"/>
    <w:rsid w:val="000440CC"/>
    <w:rsid w:val="000440E2"/>
    <w:rsid w:val="00044123"/>
    <w:rsid w:val="0004436C"/>
    <w:rsid w:val="0004511A"/>
    <w:rsid w:val="000451DD"/>
    <w:rsid w:val="00045218"/>
    <w:rsid w:val="000454C0"/>
    <w:rsid w:val="000454CD"/>
    <w:rsid w:val="000457FD"/>
    <w:rsid w:val="00046743"/>
    <w:rsid w:val="00046A13"/>
    <w:rsid w:val="00046EEB"/>
    <w:rsid w:val="00047372"/>
    <w:rsid w:val="000473E5"/>
    <w:rsid w:val="00047553"/>
    <w:rsid w:val="000476D5"/>
    <w:rsid w:val="000477AF"/>
    <w:rsid w:val="0004785C"/>
    <w:rsid w:val="00047900"/>
    <w:rsid w:val="00047CB7"/>
    <w:rsid w:val="00047FA0"/>
    <w:rsid w:val="000501C2"/>
    <w:rsid w:val="00050480"/>
    <w:rsid w:val="000507D9"/>
    <w:rsid w:val="000509C6"/>
    <w:rsid w:val="00050DBD"/>
    <w:rsid w:val="00051055"/>
    <w:rsid w:val="0005138E"/>
    <w:rsid w:val="0005148E"/>
    <w:rsid w:val="00051649"/>
    <w:rsid w:val="0005240C"/>
    <w:rsid w:val="0005257D"/>
    <w:rsid w:val="000526A6"/>
    <w:rsid w:val="000526DA"/>
    <w:rsid w:val="000528E4"/>
    <w:rsid w:val="00052DCB"/>
    <w:rsid w:val="0005308D"/>
    <w:rsid w:val="000530C5"/>
    <w:rsid w:val="00053140"/>
    <w:rsid w:val="000532B4"/>
    <w:rsid w:val="00053341"/>
    <w:rsid w:val="0005384F"/>
    <w:rsid w:val="0005417C"/>
    <w:rsid w:val="00054242"/>
    <w:rsid w:val="000543FD"/>
    <w:rsid w:val="0005453E"/>
    <w:rsid w:val="00054C9A"/>
    <w:rsid w:val="00054EA4"/>
    <w:rsid w:val="000550D5"/>
    <w:rsid w:val="0005531F"/>
    <w:rsid w:val="00055382"/>
    <w:rsid w:val="00055422"/>
    <w:rsid w:val="000554D8"/>
    <w:rsid w:val="00055A9C"/>
    <w:rsid w:val="00055C16"/>
    <w:rsid w:val="00055CDD"/>
    <w:rsid w:val="00056795"/>
    <w:rsid w:val="00056E74"/>
    <w:rsid w:val="00056F95"/>
    <w:rsid w:val="00057284"/>
    <w:rsid w:val="000573B4"/>
    <w:rsid w:val="00057EF4"/>
    <w:rsid w:val="0006032C"/>
    <w:rsid w:val="0006058E"/>
    <w:rsid w:val="00060799"/>
    <w:rsid w:val="000609A2"/>
    <w:rsid w:val="000609EE"/>
    <w:rsid w:val="00060A58"/>
    <w:rsid w:val="00060CAD"/>
    <w:rsid w:val="00060F81"/>
    <w:rsid w:val="00061427"/>
    <w:rsid w:val="00061965"/>
    <w:rsid w:val="000619D8"/>
    <w:rsid w:val="00061DAC"/>
    <w:rsid w:val="000622FB"/>
    <w:rsid w:val="000628DF"/>
    <w:rsid w:val="0006291F"/>
    <w:rsid w:val="00062BFF"/>
    <w:rsid w:val="00062C56"/>
    <w:rsid w:val="00062DFE"/>
    <w:rsid w:val="00063036"/>
    <w:rsid w:val="000637B3"/>
    <w:rsid w:val="0006433D"/>
    <w:rsid w:val="0006441D"/>
    <w:rsid w:val="000649D0"/>
    <w:rsid w:val="00064A1F"/>
    <w:rsid w:val="00064DA3"/>
    <w:rsid w:val="00064E34"/>
    <w:rsid w:val="00065370"/>
    <w:rsid w:val="00065D78"/>
    <w:rsid w:val="00065E82"/>
    <w:rsid w:val="00065FAD"/>
    <w:rsid w:val="00066325"/>
    <w:rsid w:val="0006658D"/>
    <w:rsid w:val="000669E8"/>
    <w:rsid w:val="00066F15"/>
    <w:rsid w:val="00067B0F"/>
    <w:rsid w:val="00070104"/>
    <w:rsid w:val="0007017F"/>
    <w:rsid w:val="000702AD"/>
    <w:rsid w:val="00070D70"/>
    <w:rsid w:val="000714D9"/>
    <w:rsid w:val="000716CB"/>
    <w:rsid w:val="0007193C"/>
    <w:rsid w:val="00071D5A"/>
    <w:rsid w:val="00071F9C"/>
    <w:rsid w:val="00072381"/>
    <w:rsid w:val="00072701"/>
    <w:rsid w:val="000727EA"/>
    <w:rsid w:val="00072805"/>
    <w:rsid w:val="00072EF0"/>
    <w:rsid w:val="00073165"/>
    <w:rsid w:val="000731AE"/>
    <w:rsid w:val="00073533"/>
    <w:rsid w:val="00073DDC"/>
    <w:rsid w:val="00073DE1"/>
    <w:rsid w:val="0007499B"/>
    <w:rsid w:val="00074E15"/>
    <w:rsid w:val="0007504B"/>
    <w:rsid w:val="00075BC9"/>
    <w:rsid w:val="0007630E"/>
    <w:rsid w:val="00076561"/>
    <w:rsid w:val="0007668C"/>
    <w:rsid w:val="00076952"/>
    <w:rsid w:val="0007696F"/>
    <w:rsid w:val="00076A2C"/>
    <w:rsid w:val="00076B0A"/>
    <w:rsid w:val="00076C1F"/>
    <w:rsid w:val="00076D59"/>
    <w:rsid w:val="00076DAD"/>
    <w:rsid w:val="00076EBF"/>
    <w:rsid w:val="00077373"/>
    <w:rsid w:val="0007753E"/>
    <w:rsid w:val="00077686"/>
    <w:rsid w:val="00077A0F"/>
    <w:rsid w:val="00077D1A"/>
    <w:rsid w:val="00077D66"/>
    <w:rsid w:val="00077EFC"/>
    <w:rsid w:val="00080146"/>
    <w:rsid w:val="000802CA"/>
    <w:rsid w:val="000807C4"/>
    <w:rsid w:val="00080949"/>
    <w:rsid w:val="00080BEA"/>
    <w:rsid w:val="00080D24"/>
    <w:rsid w:val="00080FC0"/>
    <w:rsid w:val="0008104F"/>
    <w:rsid w:val="000815BE"/>
    <w:rsid w:val="000816B7"/>
    <w:rsid w:val="00081BC5"/>
    <w:rsid w:val="00081FB8"/>
    <w:rsid w:val="0008222E"/>
    <w:rsid w:val="0008260B"/>
    <w:rsid w:val="00082918"/>
    <w:rsid w:val="00082955"/>
    <w:rsid w:val="00082EF6"/>
    <w:rsid w:val="0008310E"/>
    <w:rsid w:val="00083235"/>
    <w:rsid w:val="0008327C"/>
    <w:rsid w:val="0008355A"/>
    <w:rsid w:val="00083700"/>
    <w:rsid w:val="0008385C"/>
    <w:rsid w:val="00083AAE"/>
    <w:rsid w:val="00083B26"/>
    <w:rsid w:val="00083CE0"/>
    <w:rsid w:val="00083D87"/>
    <w:rsid w:val="0008478A"/>
    <w:rsid w:val="00084A0E"/>
    <w:rsid w:val="00084BF8"/>
    <w:rsid w:val="00084C7E"/>
    <w:rsid w:val="00084EFC"/>
    <w:rsid w:val="00085AD3"/>
    <w:rsid w:val="00085C4C"/>
    <w:rsid w:val="00085EB9"/>
    <w:rsid w:val="000862AF"/>
    <w:rsid w:val="0008658E"/>
    <w:rsid w:val="00086599"/>
    <w:rsid w:val="00086759"/>
    <w:rsid w:val="000867E3"/>
    <w:rsid w:val="00086EE3"/>
    <w:rsid w:val="00086EE9"/>
    <w:rsid w:val="000870B0"/>
    <w:rsid w:val="000870B2"/>
    <w:rsid w:val="000873DD"/>
    <w:rsid w:val="000874BF"/>
    <w:rsid w:val="000876BD"/>
    <w:rsid w:val="00087C4C"/>
    <w:rsid w:val="00087C80"/>
    <w:rsid w:val="00087CE0"/>
    <w:rsid w:val="00087CE2"/>
    <w:rsid w:val="0009014D"/>
    <w:rsid w:val="00090185"/>
    <w:rsid w:val="0009052F"/>
    <w:rsid w:val="00090E55"/>
    <w:rsid w:val="000910EC"/>
    <w:rsid w:val="00091254"/>
    <w:rsid w:val="00091314"/>
    <w:rsid w:val="0009186D"/>
    <w:rsid w:val="00091914"/>
    <w:rsid w:val="00091C67"/>
    <w:rsid w:val="00091C91"/>
    <w:rsid w:val="00091D96"/>
    <w:rsid w:val="00091DF8"/>
    <w:rsid w:val="00091E00"/>
    <w:rsid w:val="00092057"/>
    <w:rsid w:val="00092313"/>
    <w:rsid w:val="0009295E"/>
    <w:rsid w:val="00092ACE"/>
    <w:rsid w:val="00092AD0"/>
    <w:rsid w:val="00092BC3"/>
    <w:rsid w:val="000930CE"/>
    <w:rsid w:val="00093A12"/>
    <w:rsid w:val="00093A5F"/>
    <w:rsid w:val="00093BA9"/>
    <w:rsid w:val="00093CEB"/>
    <w:rsid w:val="00094134"/>
    <w:rsid w:val="00094AC4"/>
    <w:rsid w:val="000951E3"/>
    <w:rsid w:val="00095719"/>
    <w:rsid w:val="00095D39"/>
    <w:rsid w:val="000964E3"/>
    <w:rsid w:val="000965A1"/>
    <w:rsid w:val="0009666D"/>
    <w:rsid w:val="000969D7"/>
    <w:rsid w:val="00096FC9"/>
    <w:rsid w:val="000971E2"/>
    <w:rsid w:val="00097243"/>
    <w:rsid w:val="000974C9"/>
    <w:rsid w:val="000975E7"/>
    <w:rsid w:val="000977B6"/>
    <w:rsid w:val="000978E1"/>
    <w:rsid w:val="000A002F"/>
    <w:rsid w:val="000A03B9"/>
    <w:rsid w:val="000A0CD0"/>
    <w:rsid w:val="000A12C1"/>
    <w:rsid w:val="000A16FE"/>
    <w:rsid w:val="000A1B51"/>
    <w:rsid w:val="000A1DC4"/>
    <w:rsid w:val="000A28DA"/>
    <w:rsid w:val="000A2DAD"/>
    <w:rsid w:val="000A2E87"/>
    <w:rsid w:val="000A30DE"/>
    <w:rsid w:val="000A3204"/>
    <w:rsid w:val="000A337A"/>
    <w:rsid w:val="000A3473"/>
    <w:rsid w:val="000A3742"/>
    <w:rsid w:val="000A3AF5"/>
    <w:rsid w:val="000A4183"/>
    <w:rsid w:val="000A42A0"/>
    <w:rsid w:val="000A453E"/>
    <w:rsid w:val="000A482A"/>
    <w:rsid w:val="000A4875"/>
    <w:rsid w:val="000A4C30"/>
    <w:rsid w:val="000A5275"/>
    <w:rsid w:val="000A5C57"/>
    <w:rsid w:val="000A6073"/>
    <w:rsid w:val="000A648F"/>
    <w:rsid w:val="000A6502"/>
    <w:rsid w:val="000A6833"/>
    <w:rsid w:val="000A687B"/>
    <w:rsid w:val="000A6A11"/>
    <w:rsid w:val="000A6C0D"/>
    <w:rsid w:val="000A6CA1"/>
    <w:rsid w:val="000A7045"/>
    <w:rsid w:val="000A74CE"/>
    <w:rsid w:val="000A7E0B"/>
    <w:rsid w:val="000A7E97"/>
    <w:rsid w:val="000B02B3"/>
    <w:rsid w:val="000B0BE4"/>
    <w:rsid w:val="000B1444"/>
    <w:rsid w:val="000B1557"/>
    <w:rsid w:val="000B1596"/>
    <w:rsid w:val="000B2309"/>
    <w:rsid w:val="000B24A0"/>
    <w:rsid w:val="000B2C22"/>
    <w:rsid w:val="000B33CC"/>
    <w:rsid w:val="000B34C0"/>
    <w:rsid w:val="000B38D3"/>
    <w:rsid w:val="000B3932"/>
    <w:rsid w:val="000B3BE0"/>
    <w:rsid w:val="000B3CA0"/>
    <w:rsid w:val="000B3F84"/>
    <w:rsid w:val="000B4262"/>
    <w:rsid w:val="000B47FD"/>
    <w:rsid w:val="000B4A1C"/>
    <w:rsid w:val="000B4CC4"/>
    <w:rsid w:val="000B5354"/>
    <w:rsid w:val="000B56E9"/>
    <w:rsid w:val="000B5914"/>
    <w:rsid w:val="000B5CC4"/>
    <w:rsid w:val="000B6BC0"/>
    <w:rsid w:val="000B744A"/>
    <w:rsid w:val="000B77B7"/>
    <w:rsid w:val="000B7812"/>
    <w:rsid w:val="000C0380"/>
    <w:rsid w:val="000C0978"/>
    <w:rsid w:val="000C0CE2"/>
    <w:rsid w:val="000C0D75"/>
    <w:rsid w:val="000C0F97"/>
    <w:rsid w:val="000C1CEE"/>
    <w:rsid w:val="000C1F8D"/>
    <w:rsid w:val="000C2186"/>
    <w:rsid w:val="000C274B"/>
    <w:rsid w:val="000C284E"/>
    <w:rsid w:val="000C2A61"/>
    <w:rsid w:val="000C2E2A"/>
    <w:rsid w:val="000C2EE8"/>
    <w:rsid w:val="000C3921"/>
    <w:rsid w:val="000C3989"/>
    <w:rsid w:val="000C3C53"/>
    <w:rsid w:val="000C3DA6"/>
    <w:rsid w:val="000C3EF8"/>
    <w:rsid w:val="000C3FF0"/>
    <w:rsid w:val="000C44B9"/>
    <w:rsid w:val="000C4883"/>
    <w:rsid w:val="000C522D"/>
    <w:rsid w:val="000C53C3"/>
    <w:rsid w:val="000C57CE"/>
    <w:rsid w:val="000C5810"/>
    <w:rsid w:val="000C5AF6"/>
    <w:rsid w:val="000C5E4C"/>
    <w:rsid w:val="000C5F4E"/>
    <w:rsid w:val="000C60AF"/>
    <w:rsid w:val="000C6480"/>
    <w:rsid w:val="000C6804"/>
    <w:rsid w:val="000C6E5B"/>
    <w:rsid w:val="000C754D"/>
    <w:rsid w:val="000C7AD6"/>
    <w:rsid w:val="000C7F76"/>
    <w:rsid w:val="000D0018"/>
    <w:rsid w:val="000D0935"/>
    <w:rsid w:val="000D0B14"/>
    <w:rsid w:val="000D0D3A"/>
    <w:rsid w:val="000D0DF9"/>
    <w:rsid w:val="000D0EC7"/>
    <w:rsid w:val="000D114D"/>
    <w:rsid w:val="000D20C5"/>
    <w:rsid w:val="000D20D1"/>
    <w:rsid w:val="000D2775"/>
    <w:rsid w:val="000D2CB8"/>
    <w:rsid w:val="000D3176"/>
    <w:rsid w:val="000D335A"/>
    <w:rsid w:val="000D348B"/>
    <w:rsid w:val="000D3714"/>
    <w:rsid w:val="000D396A"/>
    <w:rsid w:val="000D3C5E"/>
    <w:rsid w:val="000D3CB1"/>
    <w:rsid w:val="000D48D9"/>
    <w:rsid w:val="000D4D16"/>
    <w:rsid w:val="000D4EA9"/>
    <w:rsid w:val="000D5008"/>
    <w:rsid w:val="000D50ED"/>
    <w:rsid w:val="000D5577"/>
    <w:rsid w:val="000D56F2"/>
    <w:rsid w:val="000D57D9"/>
    <w:rsid w:val="000D5974"/>
    <w:rsid w:val="000D597A"/>
    <w:rsid w:val="000D5AB5"/>
    <w:rsid w:val="000D5BE9"/>
    <w:rsid w:val="000D5D54"/>
    <w:rsid w:val="000D5EF8"/>
    <w:rsid w:val="000D6254"/>
    <w:rsid w:val="000D64ED"/>
    <w:rsid w:val="000D70B2"/>
    <w:rsid w:val="000D722E"/>
    <w:rsid w:val="000D7357"/>
    <w:rsid w:val="000D7600"/>
    <w:rsid w:val="000D7B48"/>
    <w:rsid w:val="000E0004"/>
    <w:rsid w:val="000E0075"/>
    <w:rsid w:val="000E01B0"/>
    <w:rsid w:val="000E0400"/>
    <w:rsid w:val="000E0522"/>
    <w:rsid w:val="000E07CA"/>
    <w:rsid w:val="000E0DCF"/>
    <w:rsid w:val="000E0E58"/>
    <w:rsid w:val="000E111E"/>
    <w:rsid w:val="000E115D"/>
    <w:rsid w:val="000E1265"/>
    <w:rsid w:val="000E1344"/>
    <w:rsid w:val="000E1374"/>
    <w:rsid w:val="000E14E2"/>
    <w:rsid w:val="000E1546"/>
    <w:rsid w:val="000E1861"/>
    <w:rsid w:val="000E1A0F"/>
    <w:rsid w:val="000E1A51"/>
    <w:rsid w:val="000E1B25"/>
    <w:rsid w:val="000E1EED"/>
    <w:rsid w:val="000E1F3E"/>
    <w:rsid w:val="000E1F4E"/>
    <w:rsid w:val="000E203C"/>
    <w:rsid w:val="000E218F"/>
    <w:rsid w:val="000E2568"/>
    <w:rsid w:val="000E2A0E"/>
    <w:rsid w:val="000E2DB2"/>
    <w:rsid w:val="000E317F"/>
    <w:rsid w:val="000E413B"/>
    <w:rsid w:val="000E419D"/>
    <w:rsid w:val="000E425A"/>
    <w:rsid w:val="000E4392"/>
    <w:rsid w:val="000E4546"/>
    <w:rsid w:val="000E4D3B"/>
    <w:rsid w:val="000E4E40"/>
    <w:rsid w:val="000E4EF2"/>
    <w:rsid w:val="000E5269"/>
    <w:rsid w:val="000E5A9E"/>
    <w:rsid w:val="000E5B30"/>
    <w:rsid w:val="000E5D73"/>
    <w:rsid w:val="000E5EA1"/>
    <w:rsid w:val="000E5EEA"/>
    <w:rsid w:val="000E62AA"/>
    <w:rsid w:val="000E6E2F"/>
    <w:rsid w:val="000E7E2F"/>
    <w:rsid w:val="000F003B"/>
    <w:rsid w:val="000F0739"/>
    <w:rsid w:val="000F097C"/>
    <w:rsid w:val="000F0A37"/>
    <w:rsid w:val="000F0AA6"/>
    <w:rsid w:val="000F0B00"/>
    <w:rsid w:val="000F0C62"/>
    <w:rsid w:val="000F121E"/>
    <w:rsid w:val="000F1489"/>
    <w:rsid w:val="000F19E8"/>
    <w:rsid w:val="000F1BDD"/>
    <w:rsid w:val="000F1DFC"/>
    <w:rsid w:val="000F1E02"/>
    <w:rsid w:val="000F1FDD"/>
    <w:rsid w:val="000F20D3"/>
    <w:rsid w:val="000F236E"/>
    <w:rsid w:val="000F2465"/>
    <w:rsid w:val="000F2661"/>
    <w:rsid w:val="000F2C1C"/>
    <w:rsid w:val="000F2D41"/>
    <w:rsid w:val="000F2ECC"/>
    <w:rsid w:val="000F3119"/>
    <w:rsid w:val="000F3144"/>
    <w:rsid w:val="000F324F"/>
    <w:rsid w:val="000F36EC"/>
    <w:rsid w:val="000F3D68"/>
    <w:rsid w:val="000F3EF9"/>
    <w:rsid w:val="000F4012"/>
    <w:rsid w:val="000F43B5"/>
    <w:rsid w:val="000F451D"/>
    <w:rsid w:val="000F4639"/>
    <w:rsid w:val="000F4AAD"/>
    <w:rsid w:val="000F4AB2"/>
    <w:rsid w:val="000F4F07"/>
    <w:rsid w:val="000F52BE"/>
    <w:rsid w:val="000F53BC"/>
    <w:rsid w:val="000F5417"/>
    <w:rsid w:val="000F5455"/>
    <w:rsid w:val="000F550A"/>
    <w:rsid w:val="000F595E"/>
    <w:rsid w:val="000F59A3"/>
    <w:rsid w:val="000F5CC0"/>
    <w:rsid w:val="000F5F82"/>
    <w:rsid w:val="000F65F5"/>
    <w:rsid w:val="000F66D5"/>
    <w:rsid w:val="000F67A8"/>
    <w:rsid w:val="000F6E38"/>
    <w:rsid w:val="000F717C"/>
    <w:rsid w:val="000F76D1"/>
    <w:rsid w:val="000F7838"/>
    <w:rsid w:val="000F7B35"/>
    <w:rsid w:val="000F7C5C"/>
    <w:rsid w:val="00100103"/>
    <w:rsid w:val="0010024C"/>
    <w:rsid w:val="001002F6"/>
    <w:rsid w:val="001003D1"/>
    <w:rsid w:val="001005A4"/>
    <w:rsid w:val="001009E8"/>
    <w:rsid w:val="00100ABD"/>
    <w:rsid w:val="00100B9C"/>
    <w:rsid w:val="00100CC9"/>
    <w:rsid w:val="0010113D"/>
    <w:rsid w:val="0010178E"/>
    <w:rsid w:val="00101A0A"/>
    <w:rsid w:val="00101A55"/>
    <w:rsid w:val="00101F30"/>
    <w:rsid w:val="00102689"/>
    <w:rsid w:val="00102692"/>
    <w:rsid w:val="00102A62"/>
    <w:rsid w:val="00102CC4"/>
    <w:rsid w:val="00102F9E"/>
    <w:rsid w:val="00103391"/>
    <w:rsid w:val="0010374C"/>
    <w:rsid w:val="00103AD1"/>
    <w:rsid w:val="00103D56"/>
    <w:rsid w:val="00103E8C"/>
    <w:rsid w:val="001040AE"/>
    <w:rsid w:val="00104370"/>
    <w:rsid w:val="001044C4"/>
    <w:rsid w:val="00104581"/>
    <w:rsid w:val="001045D9"/>
    <w:rsid w:val="00104E7F"/>
    <w:rsid w:val="00105166"/>
    <w:rsid w:val="00105375"/>
    <w:rsid w:val="001055C8"/>
    <w:rsid w:val="00105A58"/>
    <w:rsid w:val="00105B68"/>
    <w:rsid w:val="00105BB8"/>
    <w:rsid w:val="0010657D"/>
    <w:rsid w:val="00106FD4"/>
    <w:rsid w:val="001070AF"/>
    <w:rsid w:val="0011060F"/>
    <w:rsid w:val="00110898"/>
    <w:rsid w:val="00110977"/>
    <w:rsid w:val="00110C6C"/>
    <w:rsid w:val="00110CBF"/>
    <w:rsid w:val="00110FE8"/>
    <w:rsid w:val="00111688"/>
    <w:rsid w:val="001116B7"/>
    <w:rsid w:val="00111A7C"/>
    <w:rsid w:val="00111CB1"/>
    <w:rsid w:val="00111E4F"/>
    <w:rsid w:val="00111F9B"/>
    <w:rsid w:val="001120E1"/>
    <w:rsid w:val="0011218C"/>
    <w:rsid w:val="0011237E"/>
    <w:rsid w:val="00113449"/>
    <w:rsid w:val="001135AC"/>
    <w:rsid w:val="00113627"/>
    <w:rsid w:val="001137BD"/>
    <w:rsid w:val="001138D5"/>
    <w:rsid w:val="001138F0"/>
    <w:rsid w:val="00113A4C"/>
    <w:rsid w:val="00113AA8"/>
    <w:rsid w:val="00113C59"/>
    <w:rsid w:val="00113DFE"/>
    <w:rsid w:val="0011404E"/>
    <w:rsid w:val="00114072"/>
    <w:rsid w:val="001140F1"/>
    <w:rsid w:val="00114397"/>
    <w:rsid w:val="00114415"/>
    <w:rsid w:val="00114489"/>
    <w:rsid w:val="00114F88"/>
    <w:rsid w:val="00115582"/>
    <w:rsid w:val="001156B1"/>
    <w:rsid w:val="0011585A"/>
    <w:rsid w:val="00116A27"/>
    <w:rsid w:val="00116B5A"/>
    <w:rsid w:val="001170F9"/>
    <w:rsid w:val="0011782E"/>
    <w:rsid w:val="00117A1E"/>
    <w:rsid w:val="00117D7A"/>
    <w:rsid w:val="00117F15"/>
    <w:rsid w:val="0012069D"/>
    <w:rsid w:val="00120769"/>
    <w:rsid w:val="0012114A"/>
    <w:rsid w:val="001212DF"/>
    <w:rsid w:val="00121668"/>
    <w:rsid w:val="00121923"/>
    <w:rsid w:val="00121991"/>
    <w:rsid w:val="0012225E"/>
    <w:rsid w:val="0012254D"/>
    <w:rsid w:val="00122969"/>
    <w:rsid w:val="00122DB9"/>
    <w:rsid w:val="00122F2B"/>
    <w:rsid w:val="00123070"/>
    <w:rsid w:val="001230F6"/>
    <w:rsid w:val="001233F3"/>
    <w:rsid w:val="00123416"/>
    <w:rsid w:val="00123660"/>
    <w:rsid w:val="00124093"/>
    <w:rsid w:val="001240F2"/>
    <w:rsid w:val="00124229"/>
    <w:rsid w:val="0012424B"/>
    <w:rsid w:val="00124F3B"/>
    <w:rsid w:val="00125177"/>
    <w:rsid w:val="001252A8"/>
    <w:rsid w:val="00125462"/>
    <w:rsid w:val="001258F1"/>
    <w:rsid w:val="0012594C"/>
    <w:rsid w:val="00125B63"/>
    <w:rsid w:val="00125C80"/>
    <w:rsid w:val="00126848"/>
    <w:rsid w:val="00126C7C"/>
    <w:rsid w:val="0012703B"/>
    <w:rsid w:val="00127116"/>
    <w:rsid w:val="00127731"/>
    <w:rsid w:val="00127766"/>
    <w:rsid w:val="00127A47"/>
    <w:rsid w:val="00127EF9"/>
    <w:rsid w:val="001308F7"/>
    <w:rsid w:val="00130996"/>
    <w:rsid w:val="00130A21"/>
    <w:rsid w:val="00130A8D"/>
    <w:rsid w:val="00130C14"/>
    <w:rsid w:val="00130C9A"/>
    <w:rsid w:val="00130F9E"/>
    <w:rsid w:val="00130FAE"/>
    <w:rsid w:val="001314FE"/>
    <w:rsid w:val="001316FF"/>
    <w:rsid w:val="00131BF5"/>
    <w:rsid w:val="00132655"/>
    <w:rsid w:val="001327A1"/>
    <w:rsid w:val="0013290A"/>
    <w:rsid w:val="00132DBA"/>
    <w:rsid w:val="00132E68"/>
    <w:rsid w:val="001330B9"/>
    <w:rsid w:val="001331F0"/>
    <w:rsid w:val="00133908"/>
    <w:rsid w:val="001339E5"/>
    <w:rsid w:val="00133A1F"/>
    <w:rsid w:val="00133DAF"/>
    <w:rsid w:val="00133DB8"/>
    <w:rsid w:val="00133F3D"/>
    <w:rsid w:val="001340D7"/>
    <w:rsid w:val="00134687"/>
    <w:rsid w:val="001348C6"/>
    <w:rsid w:val="00134E13"/>
    <w:rsid w:val="00134ED5"/>
    <w:rsid w:val="0013531E"/>
    <w:rsid w:val="00135BA4"/>
    <w:rsid w:val="00135D77"/>
    <w:rsid w:val="00135DD4"/>
    <w:rsid w:val="001360A4"/>
    <w:rsid w:val="0013629E"/>
    <w:rsid w:val="001368EF"/>
    <w:rsid w:val="00136B89"/>
    <w:rsid w:val="00136E1B"/>
    <w:rsid w:val="00136E39"/>
    <w:rsid w:val="00136F48"/>
    <w:rsid w:val="00137BD6"/>
    <w:rsid w:val="00140121"/>
    <w:rsid w:val="00140160"/>
    <w:rsid w:val="001401C8"/>
    <w:rsid w:val="001401E2"/>
    <w:rsid w:val="001403B5"/>
    <w:rsid w:val="00140552"/>
    <w:rsid w:val="00140B2D"/>
    <w:rsid w:val="00140BD2"/>
    <w:rsid w:val="00140F7E"/>
    <w:rsid w:val="00140FC0"/>
    <w:rsid w:val="001412B4"/>
    <w:rsid w:val="0014155C"/>
    <w:rsid w:val="001415ED"/>
    <w:rsid w:val="00142250"/>
    <w:rsid w:val="0014250F"/>
    <w:rsid w:val="0014266C"/>
    <w:rsid w:val="00142B09"/>
    <w:rsid w:val="00142B3B"/>
    <w:rsid w:val="001430A8"/>
    <w:rsid w:val="001431CA"/>
    <w:rsid w:val="00143280"/>
    <w:rsid w:val="0014370A"/>
    <w:rsid w:val="0014374E"/>
    <w:rsid w:val="001438A1"/>
    <w:rsid w:val="00143974"/>
    <w:rsid w:val="001439D2"/>
    <w:rsid w:val="00144346"/>
    <w:rsid w:val="001444BA"/>
    <w:rsid w:val="00144A40"/>
    <w:rsid w:val="00144A85"/>
    <w:rsid w:val="00144D69"/>
    <w:rsid w:val="00145124"/>
    <w:rsid w:val="00145973"/>
    <w:rsid w:val="001466BE"/>
    <w:rsid w:val="001469D3"/>
    <w:rsid w:val="00146BDC"/>
    <w:rsid w:val="00146F81"/>
    <w:rsid w:val="001474CD"/>
    <w:rsid w:val="0014757C"/>
    <w:rsid w:val="00147669"/>
    <w:rsid w:val="00147D2F"/>
    <w:rsid w:val="00147E9B"/>
    <w:rsid w:val="00150763"/>
    <w:rsid w:val="001507C5"/>
    <w:rsid w:val="00151482"/>
    <w:rsid w:val="001517C4"/>
    <w:rsid w:val="001519D3"/>
    <w:rsid w:val="00151B29"/>
    <w:rsid w:val="0015223B"/>
    <w:rsid w:val="0015281E"/>
    <w:rsid w:val="00152936"/>
    <w:rsid w:val="00152C09"/>
    <w:rsid w:val="00152D9E"/>
    <w:rsid w:val="001531A8"/>
    <w:rsid w:val="001539B1"/>
    <w:rsid w:val="00153B3C"/>
    <w:rsid w:val="00153BA9"/>
    <w:rsid w:val="00153E7D"/>
    <w:rsid w:val="00154051"/>
    <w:rsid w:val="0015424E"/>
    <w:rsid w:val="0015432D"/>
    <w:rsid w:val="00154A3D"/>
    <w:rsid w:val="00155006"/>
    <w:rsid w:val="00155325"/>
    <w:rsid w:val="001553A8"/>
    <w:rsid w:val="00155658"/>
    <w:rsid w:val="001559CD"/>
    <w:rsid w:val="00156A97"/>
    <w:rsid w:val="00156B7F"/>
    <w:rsid w:val="00156DBC"/>
    <w:rsid w:val="0015769C"/>
    <w:rsid w:val="00157955"/>
    <w:rsid w:val="001579D4"/>
    <w:rsid w:val="00157BFE"/>
    <w:rsid w:val="00157E3F"/>
    <w:rsid w:val="00157F29"/>
    <w:rsid w:val="0016053D"/>
    <w:rsid w:val="0016059C"/>
    <w:rsid w:val="00160608"/>
    <w:rsid w:val="00160802"/>
    <w:rsid w:val="00160C92"/>
    <w:rsid w:val="00161185"/>
    <w:rsid w:val="00161365"/>
    <w:rsid w:val="0016174A"/>
    <w:rsid w:val="00161AEF"/>
    <w:rsid w:val="00161AF9"/>
    <w:rsid w:val="00161E99"/>
    <w:rsid w:val="00162DCD"/>
    <w:rsid w:val="001633AA"/>
    <w:rsid w:val="00163943"/>
    <w:rsid w:val="0016399F"/>
    <w:rsid w:val="00163C87"/>
    <w:rsid w:val="00163F66"/>
    <w:rsid w:val="0016414E"/>
    <w:rsid w:val="001649C2"/>
    <w:rsid w:val="00164AFD"/>
    <w:rsid w:val="00164DC4"/>
    <w:rsid w:val="00165487"/>
    <w:rsid w:val="0016551B"/>
    <w:rsid w:val="00165AAA"/>
    <w:rsid w:val="00165B2A"/>
    <w:rsid w:val="00165BD3"/>
    <w:rsid w:val="00165FC5"/>
    <w:rsid w:val="00166070"/>
    <w:rsid w:val="0016638F"/>
    <w:rsid w:val="001663F2"/>
    <w:rsid w:val="001667BF"/>
    <w:rsid w:val="00166B63"/>
    <w:rsid w:val="00167222"/>
    <w:rsid w:val="001702D1"/>
    <w:rsid w:val="00170D54"/>
    <w:rsid w:val="00170FE6"/>
    <w:rsid w:val="0017126B"/>
    <w:rsid w:val="0017133C"/>
    <w:rsid w:val="001713AA"/>
    <w:rsid w:val="00171555"/>
    <w:rsid w:val="0017163B"/>
    <w:rsid w:val="00172037"/>
    <w:rsid w:val="00172220"/>
    <w:rsid w:val="0017272A"/>
    <w:rsid w:val="00172763"/>
    <w:rsid w:val="001729C0"/>
    <w:rsid w:val="00172A8D"/>
    <w:rsid w:val="00172B36"/>
    <w:rsid w:val="0017385D"/>
    <w:rsid w:val="00173A7A"/>
    <w:rsid w:val="00173BA1"/>
    <w:rsid w:val="00173CEE"/>
    <w:rsid w:val="00174023"/>
    <w:rsid w:val="001740B9"/>
    <w:rsid w:val="00174287"/>
    <w:rsid w:val="001745AA"/>
    <w:rsid w:val="001745CC"/>
    <w:rsid w:val="00174CF5"/>
    <w:rsid w:val="00174FE6"/>
    <w:rsid w:val="001756C0"/>
    <w:rsid w:val="00175C38"/>
    <w:rsid w:val="00175FFB"/>
    <w:rsid w:val="0017614F"/>
    <w:rsid w:val="0017617D"/>
    <w:rsid w:val="001762A3"/>
    <w:rsid w:val="001762C5"/>
    <w:rsid w:val="00176406"/>
    <w:rsid w:val="00176814"/>
    <w:rsid w:val="00176918"/>
    <w:rsid w:val="00176CD7"/>
    <w:rsid w:val="0017786A"/>
    <w:rsid w:val="0017789B"/>
    <w:rsid w:val="00177A8E"/>
    <w:rsid w:val="00177B25"/>
    <w:rsid w:val="00177C32"/>
    <w:rsid w:val="001801C9"/>
    <w:rsid w:val="001801EF"/>
    <w:rsid w:val="0018020F"/>
    <w:rsid w:val="001806D7"/>
    <w:rsid w:val="001807FF"/>
    <w:rsid w:val="00180A0A"/>
    <w:rsid w:val="00180ADC"/>
    <w:rsid w:val="00180B7D"/>
    <w:rsid w:val="00180D31"/>
    <w:rsid w:val="00180DAC"/>
    <w:rsid w:val="00180E87"/>
    <w:rsid w:val="00181240"/>
    <w:rsid w:val="001813B5"/>
    <w:rsid w:val="0018145D"/>
    <w:rsid w:val="001818F6"/>
    <w:rsid w:val="00181AF0"/>
    <w:rsid w:val="00181BA3"/>
    <w:rsid w:val="00182174"/>
    <w:rsid w:val="001828E2"/>
    <w:rsid w:val="00182E88"/>
    <w:rsid w:val="00183433"/>
    <w:rsid w:val="00184082"/>
    <w:rsid w:val="00184B94"/>
    <w:rsid w:val="00184BD9"/>
    <w:rsid w:val="00184C06"/>
    <w:rsid w:val="00184D2B"/>
    <w:rsid w:val="001852F4"/>
    <w:rsid w:val="00185323"/>
    <w:rsid w:val="00185341"/>
    <w:rsid w:val="00185422"/>
    <w:rsid w:val="00185486"/>
    <w:rsid w:val="001854CA"/>
    <w:rsid w:val="0018598C"/>
    <w:rsid w:val="0018601D"/>
    <w:rsid w:val="00186829"/>
    <w:rsid w:val="00186CD1"/>
    <w:rsid w:val="00187333"/>
    <w:rsid w:val="00187886"/>
    <w:rsid w:val="001879F2"/>
    <w:rsid w:val="00190301"/>
    <w:rsid w:val="00190964"/>
    <w:rsid w:val="00190F41"/>
    <w:rsid w:val="0019160F"/>
    <w:rsid w:val="00191AD4"/>
    <w:rsid w:val="00191B41"/>
    <w:rsid w:val="00191BE0"/>
    <w:rsid w:val="00191D0C"/>
    <w:rsid w:val="0019240B"/>
    <w:rsid w:val="0019377F"/>
    <w:rsid w:val="00193798"/>
    <w:rsid w:val="00193817"/>
    <w:rsid w:val="00193911"/>
    <w:rsid w:val="00193996"/>
    <w:rsid w:val="001939DB"/>
    <w:rsid w:val="00193EFF"/>
    <w:rsid w:val="00194165"/>
    <w:rsid w:val="001942FA"/>
    <w:rsid w:val="0019473F"/>
    <w:rsid w:val="00194905"/>
    <w:rsid w:val="00194D51"/>
    <w:rsid w:val="00194F2C"/>
    <w:rsid w:val="0019510F"/>
    <w:rsid w:val="00195618"/>
    <w:rsid w:val="00195842"/>
    <w:rsid w:val="00195FDF"/>
    <w:rsid w:val="001962D0"/>
    <w:rsid w:val="00196709"/>
    <w:rsid w:val="00196B8F"/>
    <w:rsid w:val="00196CF0"/>
    <w:rsid w:val="00196FFA"/>
    <w:rsid w:val="001974CE"/>
    <w:rsid w:val="0019750D"/>
    <w:rsid w:val="0019754F"/>
    <w:rsid w:val="00197732"/>
    <w:rsid w:val="00197960"/>
    <w:rsid w:val="00197DAA"/>
    <w:rsid w:val="001A0053"/>
    <w:rsid w:val="001A01CD"/>
    <w:rsid w:val="001A0737"/>
    <w:rsid w:val="001A0821"/>
    <w:rsid w:val="001A0934"/>
    <w:rsid w:val="001A1AB0"/>
    <w:rsid w:val="001A1C35"/>
    <w:rsid w:val="001A20C6"/>
    <w:rsid w:val="001A2514"/>
    <w:rsid w:val="001A2B0B"/>
    <w:rsid w:val="001A2C03"/>
    <w:rsid w:val="001A2CC8"/>
    <w:rsid w:val="001A2DB4"/>
    <w:rsid w:val="001A3A46"/>
    <w:rsid w:val="001A439E"/>
    <w:rsid w:val="001A44AE"/>
    <w:rsid w:val="001A4692"/>
    <w:rsid w:val="001A47D3"/>
    <w:rsid w:val="001A4C29"/>
    <w:rsid w:val="001A4D11"/>
    <w:rsid w:val="001A507A"/>
    <w:rsid w:val="001A5866"/>
    <w:rsid w:val="001A614C"/>
    <w:rsid w:val="001A6F38"/>
    <w:rsid w:val="001A762A"/>
    <w:rsid w:val="001A7890"/>
    <w:rsid w:val="001A78AE"/>
    <w:rsid w:val="001A7B90"/>
    <w:rsid w:val="001A7C13"/>
    <w:rsid w:val="001A7ED7"/>
    <w:rsid w:val="001B02D2"/>
    <w:rsid w:val="001B0C99"/>
    <w:rsid w:val="001B0E6F"/>
    <w:rsid w:val="001B1116"/>
    <w:rsid w:val="001B13D5"/>
    <w:rsid w:val="001B14E1"/>
    <w:rsid w:val="001B1959"/>
    <w:rsid w:val="001B2205"/>
    <w:rsid w:val="001B2569"/>
    <w:rsid w:val="001B2670"/>
    <w:rsid w:val="001B2A66"/>
    <w:rsid w:val="001B2A91"/>
    <w:rsid w:val="001B2CEA"/>
    <w:rsid w:val="001B350E"/>
    <w:rsid w:val="001B362E"/>
    <w:rsid w:val="001B37AB"/>
    <w:rsid w:val="001B3B40"/>
    <w:rsid w:val="001B3CA2"/>
    <w:rsid w:val="001B3D67"/>
    <w:rsid w:val="001B4374"/>
    <w:rsid w:val="001B4572"/>
    <w:rsid w:val="001B45A4"/>
    <w:rsid w:val="001B46E6"/>
    <w:rsid w:val="001B4850"/>
    <w:rsid w:val="001B4A81"/>
    <w:rsid w:val="001B4C63"/>
    <w:rsid w:val="001B4D17"/>
    <w:rsid w:val="001B4EB4"/>
    <w:rsid w:val="001B5407"/>
    <w:rsid w:val="001B5886"/>
    <w:rsid w:val="001B594D"/>
    <w:rsid w:val="001B5ABD"/>
    <w:rsid w:val="001B5C3D"/>
    <w:rsid w:val="001B5D2B"/>
    <w:rsid w:val="001B5EBB"/>
    <w:rsid w:val="001B5F23"/>
    <w:rsid w:val="001B6968"/>
    <w:rsid w:val="001B6CF8"/>
    <w:rsid w:val="001B6EA7"/>
    <w:rsid w:val="001B721F"/>
    <w:rsid w:val="001B7607"/>
    <w:rsid w:val="001B79C1"/>
    <w:rsid w:val="001B7A24"/>
    <w:rsid w:val="001B7E1C"/>
    <w:rsid w:val="001C0A68"/>
    <w:rsid w:val="001C16DC"/>
    <w:rsid w:val="001C1842"/>
    <w:rsid w:val="001C1914"/>
    <w:rsid w:val="001C19C4"/>
    <w:rsid w:val="001C1A63"/>
    <w:rsid w:val="001C1AD1"/>
    <w:rsid w:val="001C1B4A"/>
    <w:rsid w:val="001C1BA1"/>
    <w:rsid w:val="001C1C3F"/>
    <w:rsid w:val="001C1F49"/>
    <w:rsid w:val="001C207E"/>
    <w:rsid w:val="001C20FF"/>
    <w:rsid w:val="001C30FA"/>
    <w:rsid w:val="001C33BD"/>
    <w:rsid w:val="001C37B4"/>
    <w:rsid w:val="001C3D6B"/>
    <w:rsid w:val="001C4875"/>
    <w:rsid w:val="001C48B2"/>
    <w:rsid w:val="001C4AFB"/>
    <w:rsid w:val="001C4BA8"/>
    <w:rsid w:val="001C4BBA"/>
    <w:rsid w:val="001C4C47"/>
    <w:rsid w:val="001C4D1C"/>
    <w:rsid w:val="001C4D84"/>
    <w:rsid w:val="001C4D9F"/>
    <w:rsid w:val="001C5125"/>
    <w:rsid w:val="001C5263"/>
    <w:rsid w:val="001C57F5"/>
    <w:rsid w:val="001C615C"/>
    <w:rsid w:val="001C631E"/>
    <w:rsid w:val="001C66A6"/>
    <w:rsid w:val="001C67E8"/>
    <w:rsid w:val="001C6AD8"/>
    <w:rsid w:val="001C6DC1"/>
    <w:rsid w:val="001C6DE9"/>
    <w:rsid w:val="001C6FE5"/>
    <w:rsid w:val="001C717C"/>
    <w:rsid w:val="001C7223"/>
    <w:rsid w:val="001C7A39"/>
    <w:rsid w:val="001C7B90"/>
    <w:rsid w:val="001C7C58"/>
    <w:rsid w:val="001C7F65"/>
    <w:rsid w:val="001D000A"/>
    <w:rsid w:val="001D000E"/>
    <w:rsid w:val="001D008B"/>
    <w:rsid w:val="001D00CB"/>
    <w:rsid w:val="001D04B8"/>
    <w:rsid w:val="001D0F16"/>
    <w:rsid w:val="001D19AE"/>
    <w:rsid w:val="001D2237"/>
    <w:rsid w:val="001D2503"/>
    <w:rsid w:val="001D2525"/>
    <w:rsid w:val="001D2578"/>
    <w:rsid w:val="001D2BBB"/>
    <w:rsid w:val="001D2D6C"/>
    <w:rsid w:val="001D2EC7"/>
    <w:rsid w:val="001D311B"/>
    <w:rsid w:val="001D3195"/>
    <w:rsid w:val="001D394F"/>
    <w:rsid w:val="001D3A93"/>
    <w:rsid w:val="001D3AFC"/>
    <w:rsid w:val="001D4228"/>
    <w:rsid w:val="001D43DD"/>
    <w:rsid w:val="001D49EB"/>
    <w:rsid w:val="001D4C7E"/>
    <w:rsid w:val="001D4D4D"/>
    <w:rsid w:val="001D4E76"/>
    <w:rsid w:val="001D52D1"/>
    <w:rsid w:val="001D5D98"/>
    <w:rsid w:val="001D61EA"/>
    <w:rsid w:val="001D6446"/>
    <w:rsid w:val="001D6549"/>
    <w:rsid w:val="001D655B"/>
    <w:rsid w:val="001D7475"/>
    <w:rsid w:val="001D7728"/>
    <w:rsid w:val="001D7EDE"/>
    <w:rsid w:val="001E063B"/>
    <w:rsid w:val="001E0872"/>
    <w:rsid w:val="001E0A88"/>
    <w:rsid w:val="001E1351"/>
    <w:rsid w:val="001E1397"/>
    <w:rsid w:val="001E14C9"/>
    <w:rsid w:val="001E15CB"/>
    <w:rsid w:val="001E1807"/>
    <w:rsid w:val="001E1EDC"/>
    <w:rsid w:val="001E2655"/>
    <w:rsid w:val="001E32E8"/>
    <w:rsid w:val="001E34AA"/>
    <w:rsid w:val="001E3A19"/>
    <w:rsid w:val="001E3BE8"/>
    <w:rsid w:val="001E3DF1"/>
    <w:rsid w:val="001E3F65"/>
    <w:rsid w:val="001E4123"/>
    <w:rsid w:val="001E42BA"/>
    <w:rsid w:val="001E4361"/>
    <w:rsid w:val="001E45D0"/>
    <w:rsid w:val="001E466F"/>
    <w:rsid w:val="001E4730"/>
    <w:rsid w:val="001E4AD3"/>
    <w:rsid w:val="001E4F94"/>
    <w:rsid w:val="001E5141"/>
    <w:rsid w:val="001E54B4"/>
    <w:rsid w:val="001E589B"/>
    <w:rsid w:val="001E60E5"/>
    <w:rsid w:val="001E6732"/>
    <w:rsid w:val="001E69F0"/>
    <w:rsid w:val="001E6E5E"/>
    <w:rsid w:val="001E7348"/>
    <w:rsid w:val="001E7B7C"/>
    <w:rsid w:val="001E7BE5"/>
    <w:rsid w:val="001E7CDC"/>
    <w:rsid w:val="001F0013"/>
    <w:rsid w:val="001F0421"/>
    <w:rsid w:val="001F04DA"/>
    <w:rsid w:val="001F06E3"/>
    <w:rsid w:val="001F075F"/>
    <w:rsid w:val="001F0B8F"/>
    <w:rsid w:val="001F0C24"/>
    <w:rsid w:val="001F11BF"/>
    <w:rsid w:val="001F1341"/>
    <w:rsid w:val="001F13C9"/>
    <w:rsid w:val="001F13FE"/>
    <w:rsid w:val="001F1567"/>
    <w:rsid w:val="001F1648"/>
    <w:rsid w:val="001F1B93"/>
    <w:rsid w:val="001F26EA"/>
    <w:rsid w:val="001F29F1"/>
    <w:rsid w:val="001F2A67"/>
    <w:rsid w:val="001F2B4B"/>
    <w:rsid w:val="001F328D"/>
    <w:rsid w:val="001F3619"/>
    <w:rsid w:val="001F37B2"/>
    <w:rsid w:val="001F3F37"/>
    <w:rsid w:val="001F4216"/>
    <w:rsid w:val="001F4614"/>
    <w:rsid w:val="001F509D"/>
    <w:rsid w:val="001F5327"/>
    <w:rsid w:val="001F53E7"/>
    <w:rsid w:val="001F548C"/>
    <w:rsid w:val="001F555B"/>
    <w:rsid w:val="001F5B1E"/>
    <w:rsid w:val="001F6C2C"/>
    <w:rsid w:val="001F6F68"/>
    <w:rsid w:val="001F732A"/>
    <w:rsid w:val="001F7466"/>
    <w:rsid w:val="001F7534"/>
    <w:rsid w:val="001F7B86"/>
    <w:rsid w:val="00200240"/>
    <w:rsid w:val="00200289"/>
    <w:rsid w:val="00200311"/>
    <w:rsid w:val="00200B9F"/>
    <w:rsid w:val="00200CC8"/>
    <w:rsid w:val="00201076"/>
    <w:rsid w:val="002010B2"/>
    <w:rsid w:val="002016B3"/>
    <w:rsid w:val="002016C8"/>
    <w:rsid w:val="00201863"/>
    <w:rsid w:val="00201B56"/>
    <w:rsid w:val="00202642"/>
    <w:rsid w:val="0020268F"/>
    <w:rsid w:val="00202B51"/>
    <w:rsid w:val="00202BAC"/>
    <w:rsid w:val="00202EF2"/>
    <w:rsid w:val="00202F95"/>
    <w:rsid w:val="00203575"/>
    <w:rsid w:val="0020395C"/>
    <w:rsid w:val="00203992"/>
    <w:rsid w:val="00203CA2"/>
    <w:rsid w:val="0020416E"/>
    <w:rsid w:val="002042A8"/>
    <w:rsid w:val="002042B8"/>
    <w:rsid w:val="00204A24"/>
    <w:rsid w:val="00204D59"/>
    <w:rsid w:val="00204D84"/>
    <w:rsid w:val="00204EB7"/>
    <w:rsid w:val="002054B7"/>
    <w:rsid w:val="00205633"/>
    <w:rsid w:val="0020576C"/>
    <w:rsid w:val="0020589B"/>
    <w:rsid w:val="00205B54"/>
    <w:rsid w:val="00205B7F"/>
    <w:rsid w:val="00205DB7"/>
    <w:rsid w:val="00205F1D"/>
    <w:rsid w:val="00206AE3"/>
    <w:rsid w:val="00206B33"/>
    <w:rsid w:val="00207153"/>
    <w:rsid w:val="00207196"/>
    <w:rsid w:val="00207405"/>
    <w:rsid w:val="0020760F"/>
    <w:rsid w:val="00207BB7"/>
    <w:rsid w:val="00207C4E"/>
    <w:rsid w:val="0021041D"/>
    <w:rsid w:val="002105FC"/>
    <w:rsid w:val="002108C9"/>
    <w:rsid w:val="00210BCA"/>
    <w:rsid w:val="00210C2C"/>
    <w:rsid w:val="00210FA6"/>
    <w:rsid w:val="00211003"/>
    <w:rsid w:val="002119E5"/>
    <w:rsid w:val="002123BB"/>
    <w:rsid w:val="00212A50"/>
    <w:rsid w:val="002137CE"/>
    <w:rsid w:val="002137D5"/>
    <w:rsid w:val="00213D24"/>
    <w:rsid w:val="00213D3A"/>
    <w:rsid w:val="00213E46"/>
    <w:rsid w:val="00213EB0"/>
    <w:rsid w:val="002140FB"/>
    <w:rsid w:val="002142FE"/>
    <w:rsid w:val="00214FE6"/>
    <w:rsid w:val="0021505D"/>
    <w:rsid w:val="00215367"/>
    <w:rsid w:val="002153C8"/>
    <w:rsid w:val="002158F1"/>
    <w:rsid w:val="00215D85"/>
    <w:rsid w:val="00215DB7"/>
    <w:rsid w:val="00216094"/>
    <w:rsid w:val="00216920"/>
    <w:rsid w:val="00216E0F"/>
    <w:rsid w:val="0021712F"/>
    <w:rsid w:val="002172CE"/>
    <w:rsid w:val="002176EE"/>
    <w:rsid w:val="002177D1"/>
    <w:rsid w:val="002177E7"/>
    <w:rsid w:val="00217AFF"/>
    <w:rsid w:val="00217B72"/>
    <w:rsid w:val="00217BFA"/>
    <w:rsid w:val="00220264"/>
    <w:rsid w:val="00220425"/>
    <w:rsid w:val="002207CC"/>
    <w:rsid w:val="00220CAE"/>
    <w:rsid w:val="0022176C"/>
    <w:rsid w:val="002217C0"/>
    <w:rsid w:val="00221807"/>
    <w:rsid w:val="002218E7"/>
    <w:rsid w:val="00221AB6"/>
    <w:rsid w:val="00221B91"/>
    <w:rsid w:val="002220B0"/>
    <w:rsid w:val="00222396"/>
    <w:rsid w:val="00222A5D"/>
    <w:rsid w:val="00222C70"/>
    <w:rsid w:val="00222CB9"/>
    <w:rsid w:val="0022388E"/>
    <w:rsid w:val="00223F94"/>
    <w:rsid w:val="00223FCA"/>
    <w:rsid w:val="00224020"/>
    <w:rsid w:val="00224176"/>
    <w:rsid w:val="00224979"/>
    <w:rsid w:val="00224A3D"/>
    <w:rsid w:val="00224C19"/>
    <w:rsid w:val="00224DB2"/>
    <w:rsid w:val="00224E70"/>
    <w:rsid w:val="00225B96"/>
    <w:rsid w:val="00225FC9"/>
    <w:rsid w:val="00226123"/>
    <w:rsid w:val="00226261"/>
    <w:rsid w:val="0022664A"/>
    <w:rsid w:val="0022665F"/>
    <w:rsid w:val="002266BE"/>
    <w:rsid w:val="00226ABA"/>
    <w:rsid w:val="002272A7"/>
    <w:rsid w:val="00227330"/>
    <w:rsid w:val="002273E4"/>
    <w:rsid w:val="00227450"/>
    <w:rsid w:val="00227634"/>
    <w:rsid w:val="00227880"/>
    <w:rsid w:val="00227A7E"/>
    <w:rsid w:val="002300BD"/>
    <w:rsid w:val="00230EFC"/>
    <w:rsid w:val="00230FD3"/>
    <w:rsid w:val="0023110B"/>
    <w:rsid w:val="0023117D"/>
    <w:rsid w:val="002311A6"/>
    <w:rsid w:val="0023127E"/>
    <w:rsid w:val="00231287"/>
    <w:rsid w:val="002313C9"/>
    <w:rsid w:val="002320DB"/>
    <w:rsid w:val="00232115"/>
    <w:rsid w:val="00232A8F"/>
    <w:rsid w:val="002332EC"/>
    <w:rsid w:val="002335D5"/>
    <w:rsid w:val="0023380A"/>
    <w:rsid w:val="00233DA4"/>
    <w:rsid w:val="002340A7"/>
    <w:rsid w:val="002345BF"/>
    <w:rsid w:val="0023474F"/>
    <w:rsid w:val="00234962"/>
    <w:rsid w:val="00234BD7"/>
    <w:rsid w:val="00234FD1"/>
    <w:rsid w:val="002350A0"/>
    <w:rsid w:val="002351CF"/>
    <w:rsid w:val="0023545D"/>
    <w:rsid w:val="0023562C"/>
    <w:rsid w:val="0023583A"/>
    <w:rsid w:val="00235A32"/>
    <w:rsid w:val="00235C47"/>
    <w:rsid w:val="00235DA0"/>
    <w:rsid w:val="00235E55"/>
    <w:rsid w:val="00235E7A"/>
    <w:rsid w:val="002361BA"/>
    <w:rsid w:val="002366CB"/>
    <w:rsid w:val="00236FBD"/>
    <w:rsid w:val="00237003"/>
    <w:rsid w:val="00237259"/>
    <w:rsid w:val="002373DB"/>
    <w:rsid w:val="00240073"/>
    <w:rsid w:val="002405F7"/>
    <w:rsid w:val="00240660"/>
    <w:rsid w:val="002408D7"/>
    <w:rsid w:val="00240953"/>
    <w:rsid w:val="00240A3B"/>
    <w:rsid w:val="00240CA4"/>
    <w:rsid w:val="00240DE8"/>
    <w:rsid w:val="00241075"/>
    <w:rsid w:val="00241147"/>
    <w:rsid w:val="002416C7"/>
    <w:rsid w:val="002416D9"/>
    <w:rsid w:val="002418DD"/>
    <w:rsid w:val="00241BF3"/>
    <w:rsid w:val="00241DB5"/>
    <w:rsid w:val="00241DF5"/>
    <w:rsid w:val="00241F60"/>
    <w:rsid w:val="00242323"/>
    <w:rsid w:val="002423B2"/>
    <w:rsid w:val="00242485"/>
    <w:rsid w:val="00242551"/>
    <w:rsid w:val="002429B2"/>
    <w:rsid w:val="00242D5E"/>
    <w:rsid w:val="0024313C"/>
    <w:rsid w:val="002431FC"/>
    <w:rsid w:val="002435BE"/>
    <w:rsid w:val="00243981"/>
    <w:rsid w:val="00243BFD"/>
    <w:rsid w:val="00243C32"/>
    <w:rsid w:val="00243DC9"/>
    <w:rsid w:val="00243F91"/>
    <w:rsid w:val="0024407E"/>
    <w:rsid w:val="00244185"/>
    <w:rsid w:val="00244225"/>
    <w:rsid w:val="002447A9"/>
    <w:rsid w:val="002448EC"/>
    <w:rsid w:val="00244A46"/>
    <w:rsid w:val="00244B09"/>
    <w:rsid w:val="00244D0E"/>
    <w:rsid w:val="00244E3E"/>
    <w:rsid w:val="00245115"/>
    <w:rsid w:val="00245268"/>
    <w:rsid w:val="002453F3"/>
    <w:rsid w:val="002456F7"/>
    <w:rsid w:val="00245801"/>
    <w:rsid w:val="00245970"/>
    <w:rsid w:val="0024604A"/>
    <w:rsid w:val="002468C2"/>
    <w:rsid w:val="00246C11"/>
    <w:rsid w:val="00246DC1"/>
    <w:rsid w:val="0024777F"/>
    <w:rsid w:val="00247D07"/>
    <w:rsid w:val="00247F10"/>
    <w:rsid w:val="0025065A"/>
    <w:rsid w:val="0025070C"/>
    <w:rsid w:val="00250747"/>
    <w:rsid w:val="00250778"/>
    <w:rsid w:val="00250ABF"/>
    <w:rsid w:val="00250CB4"/>
    <w:rsid w:val="00250E59"/>
    <w:rsid w:val="0025102B"/>
    <w:rsid w:val="002512B9"/>
    <w:rsid w:val="00251607"/>
    <w:rsid w:val="002516B9"/>
    <w:rsid w:val="00251B13"/>
    <w:rsid w:val="00251D93"/>
    <w:rsid w:val="0025217F"/>
    <w:rsid w:val="002523BB"/>
    <w:rsid w:val="00252527"/>
    <w:rsid w:val="002525CC"/>
    <w:rsid w:val="00252DF3"/>
    <w:rsid w:val="002532EC"/>
    <w:rsid w:val="002535A8"/>
    <w:rsid w:val="00253E50"/>
    <w:rsid w:val="00253F8D"/>
    <w:rsid w:val="0025405C"/>
    <w:rsid w:val="002540D3"/>
    <w:rsid w:val="002544DD"/>
    <w:rsid w:val="002549EA"/>
    <w:rsid w:val="00254A22"/>
    <w:rsid w:val="00254CDA"/>
    <w:rsid w:val="002553A9"/>
    <w:rsid w:val="002559B8"/>
    <w:rsid w:val="00255A84"/>
    <w:rsid w:val="00255AD9"/>
    <w:rsid w:val="00255CF5"/>
    <w:rsid w:val="00255FDA"/>
    <w:rsid w:val="002561B4"/>
    <w:rsid w:val="00256276"/>
    <w:rsid w:val="002562F9"/>
    <w:rsid w:val="00256B4A"/>
    <w:rsid w:val="00256B7A"/>
    <w:rsid w:val="00256C41"/>
    <w:rsid w:val="00256DFA"/>
    <w:rsid w:val="00257088"/>
    <w:rsid w:val="002572C0"/>
    <w:rsid w:val="002579AD"/>
    <w:rsid w:val="00257F6C"/>
    <w:rsid w:val="00260206"/>
    <w:rsid w:val="002608FB"/>
    <w:rsid w:val="00260964"/>
    <w:rsid w:val="002614E0"/>
    <w:rsid w:val="002615B2"/>
    <w:rsid w:val="00261CBF"/>
    <w:rsid w:val="00261DB3"/>
    <w:rsid w:val="00261FD5"/>
    <w:rsid w:val="00262A38"/>
    <w:rsid w:val="00262AF2"/>
    <w:rsid w:val="00262CAC"/>
    <w:rsid w:val="00262F66"/>
    <w:rsid w:val="002639A0"/>
    <w:rsid w:val="00263A24"/>
    <w:rsid w:val="00263B28"/>
    <w:rsid w:val="00263D04"/>
    <w:rsid w:val="0026439D"/>
    <w:rsid w:val="0026478C"/>
    <w:rsid w:val="00264B4F"/>
    <w:rsid w:val="00264DC5"/>
    <w:rsid w:val="002651BF"/>
    <w:rsid w:val="002651D4"/>
    <w:rsid w:val="00265251"/>
    <w:rsid w:val="002656B7"/>
    <w:rsid w:val="002656CF"/>
    <w:rsid w:val="002659C5"/>
    <w:rsid w:val="00265B59"/>
    <w:rsid w:val="002665A2"/>
    <w:rsid w:val="00266B06"/>
    <w:rsid w:val="00266C03"/>
    <w:rsid w:val="00266DF4"/>
    <w:rsid w:val="002672EC"/>
    <w:rsid w:val="0026740C"/>
    <w:rsid w:val="002678F8"/>
    <w:rsid w:val="00267C1E"/>
    <w:rsid w:val="00267E10"/>
    <w:rsid w:val="00267FF3"/>
    <w:rsid w:val="00270142"/>
    <w:rsid w:val="00270831"/>
    <w:rsid w:val="00270B77"/>
    <w:rsid w:val="00270BDD"/>
    <w:rsid w:val="00270C91"/>
    <w:rsid w:val="00270E33"/>
    <w:rsid w:val="00270F2B"/>
    <w:rsid w:val="002711C4"/>
    <w:rsid w:val="0027120B"/>
    <w:rsid w:val="002712C4"/>
    <w:rsid w:val="002712FC"/>
    <w:rsid w:val="00271392"/>
    <w:rsid w:val="00272039"/>
    <w:rsid w:val="0027203F"/>
    <w:rsid w:val="002722D0"/>
    <w:rsid w:val="002725F7"/>
    <w:rsid w:val="002727C0"/>
    <w:rsid w:val="00272FCD"/>
    <w:rsid w:val="00273286"/>
    <w:rsid w:val="0027330B"/>
    <w:rsid w:val="002735BB"/>
    <w:rsid w:val="002737C5"/>
    <w:rsid w:val="00273910"/>
    <w:rsid w:val="00273CD7"/>
    <w:rsid w:val="002741BB"/>
    <w:rsid w:val="0027450D"/>
    <w:rsid w:val="00274561"/>
    <w:rsid w:val="002746EB"/>
    <w:rsid w:val="00274C91"/>
    <w:rsid w:val="00274CA8"/>
    <w:rsid w:val="00274E8F"/>
    <w:rsid w:val="002751F1"/>
    <w:rsid w:val="002757A7"/>
    <w:rsid w:val="002763F4"/>
    <w:rsid w:val="00276AA1"/>
    <w:rsid w:val="00276B19"/>
    <w:rsid w:val="00276BEB"/>
    <w:rsid w:val="00276C95"/>
    <w:rsid w:val="00276CF2"/>
    <w:rsid w:val="00276ECD"/>
    <w:rsid w:val="0027794B"/>
    <w:rsid w:val="00277B10"/>
    <w:rsid w:val="00277B69"/>
    <w:rsid w:val="00277E84"/>
    <w:rsid w:val="002803A5"/>
    <w:rsid w:val="002803C5"/>
    <w:rsid w:val="00280523"/>
    <w:rsid w:val="00280627"/>
    <w:rsid w:val="00280703"/>
    <w:rsid w:val="00281474"/>
    <w:rsid w:val="00281C2E"/>
    <w:rsid w:val="0028201C"/>
    <w:rsid w:val="00282A90"/>
    <w:rsid w:val="00282C92"/>
    <w:rsid w:val="00282CDB"/>
    <w:rsid w:val="002830AE"/>
    <w:rsid w:val="002831E8"/>
    <w:rsid w:val="00283A6B"/>
    <w:rsid w:val="00283DA1"/>
    <w:rsid w:val="00284011"/>
    <w:rsid w:val="0028423D"/>
    <w:rsid w:val="00284305"/>
    <w:rsid w:val="0028444E"/>
    <w:rsid w:val="00284B2D"/>
    <w:rsid w:val="00284BA8"/>
    <w:rsid w:val="00284DCD"/>
    <w:rsid w:val="00284F50"/>
    <w:rsid w:val="002859C9"/>
    <w:rsid w:val="00285FC4"/>
    <w:rsid w:val="002860C0"/>
    <w:rsid w:val="00286276"/>
    <w:rsid w:val="0028628A"/>
    <w:rsid w:val="002870FA"/>
    <w:rsid w:val="002873BB"/>
    <w:rsid w:val="00287B43"/>
    <w:rsid w:val="00287EE9"/>
    <w:rsid w:val="002900FE"/>
    <w:rsid w:val="002902B6"/>
    <w:rsid w:val="002907F0"/>
    <w:rsid w:val="0029083E"/>
    <w:rsid w:val="002908F2"/>
    <w:rsid w:val="0029092B"/>
    <w:rsid w:val="002909E9"/>
    <w:rsid w:val="00290B56"/>
    <w:rsid w:val="00290F12"/>
    <w:rsid w:val="002910C0"/>
    <w:rsid w:val="00291467"/>
    <w:rsid w:val="002914DD"/>
    <w:rsid w:val="0029164B"/>
    <w:rsid w:val="0029172B"/>
    <w:rsid w:val="00291AF5"/>
    <w:rsid w:val="00291CC3"/>
    <w:rsid w:val="00292451"/>
    <w:rsid w:val="00292A6E"/>
    <w:rsid w:val="00292BA5"/>
    <w:rsid w:val="00292C0C"/>
    <w:rsid w:val="00292CA5"/>
    <w:rsid w:val="00293125"/>
    <w:rsid w:val="002935D9"/>
    <w:rsid w:val="0029372E"/>
    <w:rsid w:val="00293870"/>
    <w:rsid w:val="00293905"/>
    <w:rsid w:val="00293F07"/>
    <w:rsid w:val="00294021"/>
    <w:rsid w:val="00294171"/>
    <w:rsid w:val="002941E0"/>
    <w:rsid w:val="0029423F"/>
    <w:rsid w:val="0029436D"/>
    <w:rsid w:val="0029445B"/>
    <w:rsid w:val="0029446C"/>
    <w:rsid w:val="002945DA"/>
    <w:rsid w:val="00294682"/>
    <w:rsid w:val="002947A1"/>
    <w:rsid w:val="00294AC9"/>
    <w:rsid w:val="00294D4F"/>
    <w:rsid w:val="002953A9"/>
    <w:rsid w:val="002954FB"/>
    <w:rsid w:val="00295540"/>
    <w:rsid w:val="00295833"/>
    <w:rsid w:val="00295DE8"/>
    <w:rsid w:val="00295F7D"/>
    <w:rsid w:val="00295FB4"/>
    <w:rsid w:val="00296143"/>
    <w:rsid w:val="00296396"/>
    <w:rsid w:val="0029644C"/>
    <w:rsid w:val="002969EC"/>
    <w:rsid w:val="00296D2C"/>
    <w:rsid w:val="002973E9"/>
    <w:rsid w:val="0029753A"/>
    <w:rsid w:val="002977A1"/>
    <w:rsid w:val="00297A53"/>
    <w:rsid w:val="00297AE2"/>
    <w:rsid w:val="002A018B"/>
    <w:rsid w:val="002A02F5"/>
    <w:rsid w:val="002A0345"/>
    <w:rsid w:val="002A03A9"/>
    <w:rsid w:val="002A0D64"/>
    <w:rsid w:val="002A117E"/>
    <w:rsid w:val="002A13FC"/>
    <w:rsid w:val="002A15DF"/>
    <w:rsid w:val="002A1ADE"/>
    <w:rsid w:val="002A1F93"/>
    <w:rsid w:val="002A222C"/>
    <w:rsid w:val="002A23C8"/>
    <w:rsid w:val="002A24B9"/>
    <w:rsid w:val="002A25A1"/>
    <w:rsid w:val="002A28C2"/>
    <w:rsid w:val="002A3166"/>
    <w:rsid w:val="002A342D"/>
    <w:rsid w:val="002A35A4"/>
    <w:rsid w:val="002A39BD"/>
    <w:rsid w:val="002A3C96"/>
    <w:rsid w:val="002A3E3F"/>
    <w:rsid w:val="002A3F07"/>
    <w:rsid w:val="002A3FFF"/>
    <w:rsid w:val="002A480A"/>
    <w:rsid w:val="002A48BE"/>
    <w:rsid w:val="002A4A1B"/>
    <w:rsid w:val="002A4BF3"/>
    <w:rsid w:val="002A4CB8"/>
    <w:rsid w:val="002A4D43"/>
    <w:rsid w:val="002A4FB8"/>
    <w:rsid w:val="002A52C5"/>
    <w:rsid w:val="002A5543"/>
    <w:rsid w:val="002A59AE"/>
    <w:rsid w:val="002A5E8A"/>
    <w:rsid w:val="002A628E"/>
    <w:rsid w:val="002A6339"/>
    <w:rsid w:val="002A68FE"/>
    <w:rsid w:val="002A6C5A"/>
    <w:rsid w:val="002A72F5"/>
    <w:rsid w:val="002A750B"/>
    <w:rsid w:val="002A76C2"/>
    <w:rsid w:val="002A7B62"/>
    <w:rsid w:val="002A7D14"/>
    <w:rsid w:val="002B1043"/>
    <w:rsid w:val="002B121D"/>
    <w:rsid w:val="002B1233"/>
    <w:rsid w:val="002B14BC"/>
    <w:rsid w:val="002B154C"/>
    <w:rsid w:val="002B1604"/>
    <w:rsid w:val="002B1988"/>
    <w:rsid w:val="002B1D1E"/>
    <w:rsid w:val="002B3666"/>
    <w:rsid w:val="002B394F"/>
    <w:rsid w:val="002B3A79"/>
    <w:rsid w:val="002B3CBF"/>
    <w:rsid w:val="002B3DF9"/>
    <w:rsid w:val="002B44EE"/>
    <w:rsid w:val="002B4C4D"/>
    <w:rsid w:val="002B4E13"/>
    <w:rsid w:val="002B4F5A"/>
    <w:rsid w:val="002B5024"/>
    <w:rsid w:val="002B5C25"/>
    <w:rsid w:val="002B5C64"/>
    <w:rsid w:val="002B5CF5"/>
    <w:rsid w:val="002B61BC"/>
    <w:rsid w:val="002B65D9"/>
    <w:rsid w:val="002B6668"/>
    <w:rsid w:val="002B69EB"/>
    <w:rsid w:val="002B6C94"/>
    <w:rsid w:val="002B6DFF"/>
    <w:rsid w:val="002B7063"/>
    <w:rsid w:val="002B7170"/>
    <w:rsid w:val="002B721D"/>
    <w:rsid w:val="002B7238"/>
    <w:rsid w:val="002B76BF"/>
    <w:rsid w:val="002B7768"/>
    <w:rsid w:val="002B792E"/>
    <w:rsid w:val="002C028E"/>
    <w:rsid w:val="002C03F5"/>
    <w:rsid w:val="002C05DF"/>
    <w:rsid w:val="002C0FEC"/>
    <w:rsid w:val="002C16D7"/>
    <w:rsid w:val="002C1774"/>
    <w:rsid w:val="002C18A5"/>
    <w:rsid w:val="002C1A3E"/>
    <w:rsid w:val="002C21C9"/>
    <w:rsid w:val="002C2335"/>
    <w:rsid w:val="002C2558"/>
    <w:rsid w:val="002C2B81"/>
    <w:rsid w:val="002C2D44"/>
    <w:rsid w:val="002C2D67"/>
    <w:rsid w:val="002C3243"/>
    <w:rsid w:val="002C3492"/>
    <w:rsid w:val="002C3539"/>
    <w:rsid w:val="002C3736"/>
    <w:rsid w:val="002C37FA"/>
    <w:rsid w:val="002C3A2C"/>
    <w:rsid w:val="002C3AB0"/>
    <w:rsid w:val="002C3E9F"/>
    <w:rsid w:val="002C3EB2"/>
    <w:rsid w:val="002C40C7"/>
    <w:rsid w:val="002C4542"/>
    <w:rsid w:val="002C4C11"/>
    <w:rsid w:val="002C4CAA"/>
    <w:rsid w:val="002C4CC4"/>
    <w:rsid w:val="002C4FE8"/>
    <w:rsid w:val="002C5188"/>
    <w:rsid w:val="002C5A24"/>
    <w:rsid w:val="002C5A29"/>
    <w:rsid w:val="002C5AB9"/>
    <w:rsid w:val="002C5D8B"/>
    <w:rsid w:val="002C6020"/>
    <w:rsid w:val="002C60FE"/>
    <w:rsid w:val="002C621C"/>
    <w:rsid w:val="002C65B0"/>
    <w:rsid w:val="002C6869"/>
    <w:rsid w:val="002C6CE8"/>
    <w:rsid w:val="002C71D9"/>
    <w:rsid w:val="002C75B8"/>
    <w:rsid w:val="002C7766"/>
    <w:rsid w:val="002C7873"/>
    <w:rsid w:val="002C7AFB"/>
    <w:rsid w:val="002C7C1D"/>
    <w:rsid w:val="002C7EC3"/>
    <w:rsid w:val="002C7FC6"/>
    <w:rsid w:val="002D0251"/>
    <w:rsid w:val="002D0777"/>
    <w:rsid w:val="002D0B67"/>
    <w:rsid w:val="002D1408"/>
    <w:rsid w:val="002D16E0"/>
    <w:rsid w:val="002D183C"/>
    <w:rsid w:val="002D1D06"/>
    <w:rsid w:val="002D1F00"/>
    <w:rsid w:val="002D1FD4"/>
    <w:rsid w:val="002D203E"/>
    <w:rsid w:val="002D2103"/>
    <w:rsid w:val="002D227B"/>
    <w:rsid w:val="002D2326"/>
    <w:rsid w:val="002D2488"/>
    <w:rsid w:val="002D25A5"/>
    <w:rsid w:val="002D2909"/>
    <w:rsid w:val="002D2B4A"/>
    <w:rsid w:val="002D2FDA"/>
    <w:rsid w:val="002D33FB"/>
    <w:rsid w:val="002D34B5"/>
    <w:rsid w:val="002D3700"/>
    <w:rsid w:val="002D3B3E"/>
    <w:rsid w:val="002D3B8C"/>
    <w:rsid w:val="002D3FA7"/>
    <w:rsid w:val="002D4358"/>
    <w:rsid w:val="002D4610"/>
    <w:rsid w:val="002D4757"/>
    <w:rsid w:val="002D4DCD"/>
    <w:rsid w:val="002D4E57"/>
    <w:rsid w:val="002D4E65"/>
    <w:rsid w:val="002D5006"/>
    <w:rsid w:val="002D5510"/>
    <w:rsid w:val="002D6061"/>
    <w:rsid w:val="002D6B41"/>
    <w:rsid w:val="002D6BAF"/>
    <w:rsid w:val="002D6C2C"/>
    <w:rsid w:val="002D7122"/>
    <w:rsid w:val="002D766F"/>
    <w:rsid w:val="002D78AF"/>
    <w:rsid w:val="002D7CA6"/>
    <w:rsid w:val="002D7FD1"/>
    <w:rsid w:val="002E01F8"/>
    <w:rsid w:val="002E025C"/>
    <w:rsid w:val="002E048D"/>
    <w:rsid w:val="002E06FF"/>
    <w:rsid w:val="002E08C4"/>
    <w:rsid w:val="002E08F1"/>
    <w:rsid w:val="002E0BA8"/>
    <w:rsid w:val="002E125F"/>
    <w:rsid w:val="002E151B"/>
    <w:rsid w:val="002E1CC0"/>
    <w:rsid w:val="002E2150"/>
    <w:rsid w:val="002E219F"/>
    <w:rsid w:val="002E21F7"/>
    <w:rsid w:val="002E26CD"/>
    <w:rsid w:val="002E2978"/>
    <w:rsid w:val="002E2998"/>
    <w:rsid w:val="002E2D5E"/>
    <w:rsid w:val="002E30CD"/>
    <w:rsid w:val="002E36CF"/>
    <w:rsid w:val="002E370F"/>
    <w:rsid w:val="002E3A94"/>
    <w:rsid w:val="002E3ADF"/>
    <w:rsid w:val="002E410B"/>
    <w:rsid w:val="002E446A"/>
    <w:rsid w:val="002E4603"/>
    <w:rsid w:val="002E4902"/>
    <w:rsid w:val="002E4A44"/>
    <w:rsid w:val="002E4BA7"/>
    <w:rsid w:val="002E4D31"/>
    <w:rsid w:val="002E5262"/>
    <w:rsid w:val="002E53A4"/>
    <w:rsid w:val="002E54ED"/>
    <w:rsid w:val="002E55CD"/>
    <w:rsid w:val="002E599A"/>
    <w:rsid w:val="002E672B"/>
    <w:rsid w:val="002E6975"/>
    <w:rsid w:val="002E6FA3"/>
    <w:rsid w:val="002E7182"/>
    <w:rsid w:val="002E726E"/>
    <w:rsid w:val="002E72D8"/>
    <w:rsid w:val="002E743D"/>
    <w:rsid w:val="002E7721"/>
    <w:rsid w:val="002E7EC1"/>
    <w:rsid w:val="002E7F19"/>
    <w:rsid w:val="002F01D4"/>
    <w:rsid w:val="002F01F2"/>
    <w:rsid w:val="002F0864"/>
    <w:rsid w:val="002F0936"/>
    <w:rsid w:val="002F09D3"/>
    <w:rsid w:val="002F1121"/>
    <w:rsid w:val="002F1190"/>
    <w:rsid w:val="002F1348"/>
    <w:rsid w:val="002F13AA"/>
    <w:rsid w:val="002F13B7"/>
    <w:rsid w:val="002F17FB"/>
    <w:rsid w:val="002F1DA7"/>
    <w:rsid w:val="002F1E85"/>
    <w:rsid w:val="002F21F4"/>
    <w:rsid w:val="002F2507"/>
    <w:rsid w:val="002F272D"/>
    <w:rsid w:val="002F278D"/>
    <w:rsid w:val="002F2937"/>
    <w:rsid w:val="002F2E5D"/>
    <w:rsid w:val="002F302C"/>
    <w:rsid w:val="002F35A5"/>
    <w:rsid w:val="002F3ADB"/>
    <w:rsid w:val="002F3B98"/>
    <w:rsid w:val="002F3EA9"/>
    <w:rsid w:val="002F4837"/>
    <w:rsid w:val="002F4A74"/>
    <w:rsid w:val="002F4A9B"/>
    <w:rsid w:val="002F4B6C"/>
    <w:rsid w:val="002F5765"/>
    <w:rsid w:val="002F597C"/>
    <w:rsid w:val="002F5ACE"/>
    <w:rsid w:val="002F62D8"/>
    <w:rsid w:val="002F66D7"/>
    <w:rsid w:val="002F6747"/>
    <w:rsid w:val="002F679A"/>
    <w:rsid w:val="002F7842"/>
    <w:rsid w:val="002F7F3A"/>
    <w:rsid w:val="00300164"/>
    <w:rsid w:val="0030021E"/>
    <w:rsid w:val="003003D2"/>
    <w:rsid w:val="00300931"/>
    <w:rsid w:val="00300D2A"/>
    <w:rsid w:val="00300E72"/>
    <w:rsid w:val="003016D3"/>
    <w:rsid w:val="00301796"/>
    <w:rsid w:val="00301840"/>
    <w:rsid w:val="0030187A"/>
    <w:rsid w:val="00302117"/>
    <w:rsid w:val="00302313"/>
    <w:rsid w:val="003023B7"/>
    <w:rsid w:val="00302617"/>
    <w:rsid w:val="00302640"/>
    <w:rsid w:val="00302B3F"/>
    <w:rsid w:val="00302B7E"/>
    <w:rsid w:val="00302C3F"/>
    <w:rsid w:val="0030300B"/>
    <w:rsid w:val="00303202"/>
    <w:rsid w:val="003032E3"/>
    <w:rsid w:val="003039E8"/>
    <w:rsid w:val="00303A7D"/>
    <w:rsid w:val="00303CFB"/>
    <w:rsid w:val="00303F4B"/>
    <w:rsid w:val="00304072"/>
    <w:rsid w:val="0030418A"/>
    <w:rsid w:val="003042EE"/>
    <w:rsid w:val="00304559"/>
    <w:rsid w:val="00304905"/>
    <w:rsid w:val="00304A69"/>
    <w:rsid w:val="00304FD2"/>
    <w:rsid w:val="0030509A"/>
    <w:rsid w:val="003051C1"/>
    <w:rsid w:val="0030528B"/>
    <w:rsid w:val="00305544"/>
    <w:rsid w:val="003058B1"/>
    <w:rsid w:val="00305977"/>
    <w:rsid w:val="003059C2"/>
    <w:rsid w:val="00305A10"/>
    <w:rsid w:val="00305E23"/>
    <w:rsid w:val="00305FB3"/>
    <w:rsid w:val="00306136"/>
    <w:rsid w:val="003064F6"/>
    <w:rsid w:val="003065A4"/>
    <w:rsid w:val="00306BCB"/>
    <w:rsid w:val="00306F2C"/>
    <w:rsid w:val="00307160"/>
    <w:rsid w:val="00307491"/>
    <w:rsid w:val="003078D9"/>
    <w:rsid w:val="00310275"/>
    <w:rsid w:val="003106AF"/>
    <w:rsid w:val="00310AB4"/>
    <w:rsid w:val="00310B5F"/>
    <w:rsid w:val="00310BD6"/>
    <w:rsid w:val="00311016"/>
    <w:rsid w:val="0031133F"/>
    <w:rsid w:val="003113B7"/>
    <w:rsid w:val="0031163E"/>
    <w:rsid w:val="003116D3"/>
    <w:rsid w:val="00311922"/>
    <w:rsid w:val="00311965"/>
    <w:rsid w:val="00311ABD"/>
    <w:rsid w:val="00311D5D"/>
    <w:rsid w:val="003120B7"/>
    <w:rsid w:val="00312385"/>
    <w:rsid w:val="003125BE"/>
    <w:rsid w:val="00312771"/>
    <w:rsid w:val="003128B7"/>
    <w:rsid w:val="00312BEB"/>
    <w:rsid w:val="0031301D"/>
    <w:rsid w:val="003130F1"/>
    <w:rsid w:val="00313310"/>
    <w:rsid w:val="0031352A"/>
    <w:rsid w:val="00313545"/>
    <w:rsid w:val="0031378E"/>
    <w:rsid w:val="003137D0"/>
    <w:rsid w:val="00313F27"/>
    <w:rsid w:val="00314076"/>
    <w:rsid w:val="00314156"/>
    <w:rsid w:val="00314271"/>
    <w:rsid w:val="0031488D"/>
    <w:rsid w:val="00314B45"/>
    <w:rsid w:val="00315240"/>
    <w:rsid w:val="003160D6"/>
    <w:rsid w:val="0031662F"/>
    <w:rsid w:val="00316702"/>
    <w:rsid w:val="00316905"/>
    <w:rsid w:val="00316B27"/>
    <w:rsid w:val="00316D5B"/>
    <w:rsid w:val="003173A4"/>
    <w:rsid w:val="00317420"/>
    <w:rsid w:val="00317783"/>
    <w:rsid w:val="00317BB6"/>
    <w:rsid w:val="003201BF"/>
    <w:rsid w:val="00320BD9"/>
    <w:rsid w:val="00320C37"/>
    <w:rsid w:val="00320E06"/>
    <w:rsid w:val="00321725"/>
    <w:rsid w:val="00321941"/>
    <w:rsid w:val="003219C1"/>
    <w:rsid w:val="00321C16"/>
    <w:rsid w:val="00321D66"/>
    <w:rsid w:val="00321DAE"/>
    <w:rsid w:val="00321ED1"/>
    <w:rsid w:val="00322048"/>
    <w:rsid w:val="003225B5"/>
    <w:rsid w:val="00322609"/>
    <w:rsid w:val="00322A85"/>
    <w:rsid w:val="00322B9F"/>
    <w:rsid w:val="00322C23"/>
    <w:rsid w:val="00322DCF"/>
    <w:rsid w:val="00322E6A"/>
    <w:rsid w:val="003232BC"/>
    <w:rsid w:val="003237CB"/>
    <w:rsid w:val="00324308"/>
    <w:rsid w:val="0032437D"/>
    <w:rsid w:val="00324404"/>
    <w:rsid w:val="0032451B"/>
    <w:rsid w:val="00324571"/>
    <w:rsid w:val="003247E9"/>
    <w:rsid w:val="0032494B"/>
    <w:rsid w:val="00324B43"/>
    <w:rsid w:val="00324E2C"/>
    <w:rsid w:val="00325161"/>
    <w:rsid w:val="0032517E"/>
    <w:rsid w:val="0032519F"/>
    <w:rsid w:val="00325368"/>
    <w:rsid w:val="00325690"/>
    <w:rsid w:val="00325783"/>
    <w:rsid w:val="00325A2F"/>
    <w:rsid w:val="00325BA8"/>
    <w:rsid w:val="00325C96"/>
    <w:rsid w:val="00325DAF"/>
    <w:rsid w:val="00325F8D"/>
    <w:rsid w:val="00326261"/>
    <w:rsid w:val="0032644A"/>
    <w:rsid w:val="0032676B"/>
    <w:rsid w:val="00326CCD"/>
    <w:rsid w:val="00326EF0"/>
    <w:rsid w:val="0032708B"/>
    <w:rsid w:val="00327507"/>
    <w:rsid w:val="00327534"/>
    <w:rsid w:val="00330229"/>
    <w:rsid w:val="0033054E"/>
    <w:rsid w:val="0033083E"/>
    <w:rsid w:val="00330978"/>
    <w:rsid w:val="003313FB"/>
    <w:rsid w:val="00331446"/>
    <w:rsid w:val="0033172D"/>
    <w:rsid w:val="003318CC"/>
    <w:rsid w:val="00331A1A"/>
    <w:rsid w:val="00331D09"/>
    <w:rsid w:val="00331D79"/>
    <w:rsid w:val="00331DAB"/>
    <w:rsid w:val="003322F7"/>
    <w:rsid w:val="00332A4E"/>
    <w:rsid w:val="00332FC9"/>
    <w:rsid w:val="003333ED"/>
    <w:rsid w:val="003338AE"/>
    <w:rsid w:val="00333F3E"/>
    <w:rsid w:val="00333FAF"/>
    <w:rsid w:val="00334078"/>
    <w:rsid w:val="003345B7"/>
    <w:rsid w:val="00334621"/>
    <w:rsid w:val="00334756"/>
    <w:rsid w:val="003348AD"/>
    <w:rsid w:val="00334DAD"/>
    <w:rsid w:val="00335016"/>
    <w:rsid w:val="003352AD"/>
    <w:rsid w:val="00335DFD"/>
    <w:rsid w:val="00335E67"/>
    <w:rsid w:val="00335F5C"/>
    <w:rsid w:val="00335F73"/>
    <w:rsid w:val="00336050"/>
    <w:rsid w:val="003360B4"/>
    <w:rsid w:val="00336FBE"/>
    <w:rsid w:val="003370F4"/>
    <w:rsid w:val="003371D2"/>
    <w:rsid w:val="00337BC0"/>
    <w:rsid w:val="00337C0B"/>
    <w:rsid w:val="00340227"/>
    <w:rsid w:val="003404A1"/>
    <w:rsid w:val="003406C4"/>
    <w:rsid w:val="00340739"/>
    <w:rsid w:val="003408B7"/>
    <w:rsid w:val="00340999"/>
    <w:rsid w:val="00340AFE"/>
    <w:rsid w:val="00340B49"/>
    <w:rsid w:val="00340DE5"/>
    <w:rsid w:val="00341BD3"/>
    <w:rsid w:val="0034256F"/>
    <w:rsid w:val="003427A0"/>
    <w:rsid w:val="00342D0A"/>
    <w:rsid w:val="00342F5B"/>
    <w:rsid w:val="00343AAE"/>
    <w:rsid w:val="00343E5F"/>
    <w:rsid w:val="00343ECB"/>
    <w:rsid w:val="00344013"/>
    <w:rsid w:val="0034406A"/>
    <w:rsid w:val="00344489"/>
    <w:rsid w:val="00344703"/>
    <w:rsid w:val="00344C2E"/>
    <w:rsid w:val="00344C79"/>
    <w:rsid w:val="00344CBA"/>
    <w:rsid w:val="00344E2A"/>
    <w:rsid w:val="00345150"/>
    <w:rsid w:val="003451FA"/>
    <w:rsid w:val="00345346"/>
    <w:rsid w:val="00345448"/>
    <w:rsid w:val="003456A3"/>
    <w:rsid w:val="0034588E"/>
    <w:rsid w:val="003458C5"/>
    <w:rsid w:val="003459E8"/>
    <w:rsid w:val="00345AF5"/>
    <w:rsid w:val="0034606E"/>
    <w:rsid w:val="00346313"/>
    <w:rsid w:val="00346481"/>
    <w:rsid w:val="00346648"/>
    <w:rsid w:val="00346AFD"/>
    <w:rsid w:val="00346BA1"/>
    <w:rsid w:val="00347B40"/>
    <w:rsid w:val="00347F91"/>
    <w:rsid w:val="00350138"/>
    <w:rsid w:val="0035041E"/>
    <w:rsid w:val="00350704"/>
    <w:rsid w:val="00350724"/>
    <w:rsid w:val="003507F9"/>
    <w:rsid w:val="00350818"/>
    <w:rsid w:val="0035089D"/>
    <w:rsid w:val="0035155A"/>
    <w:rsid w:val="00351741"/>
    <w:rsid w:val="003517E4"/>
    <w:rsid w:val="00351A62"/>
    <w:rsid w:val="00351EF4"/>
    <w:rsid w:val="0035211D"/>
    <w:rsid w:val="003522E7"/>
    <w:rsid w:val="003528AA"/>
    <w:rsid w:val="00352EF0"/>
    <w:rsid w:val="00353391"/>
    <w:rsid w:val="003533AE"/>
    <w:rsid w:val="003534E2"/>
    <w:rsid w:val="003535ED"/>
    <w:rsid w:val="00353900"/>
    <w:rsid w:val="003541D0"/>
    <w:rsid w:val="0035435B"/>
    <w:rsid w:val="00354696"/>
    <w:rsid w:val="003546BE"/>
    <w:rsid w:val="003546EF"/>
    <w:rsid w:val="00354890"/>
    <w:rsid w:val="003549F4"/>
    <w:rsid w:val="00354D29"/>
    <w:rsid w:val="00355216"/>
    <w:rsid w:val="00355470"/>
    <w:rsid w:val="0035566F"/>
    <w:rsid w:val="0035583A"/>
    <w:rsid w:val="00355B90"/>
    <w:rsid w:val="00355FF5"/>
    <w:rsid w:val="00356223"/>
    <w:rsid w:val="003562EB"/>
    <w:rsid w:val="003563FA"/>
    <w:rsid w:val="003564F7"/>
    <w:rsid w:val="0035655E"/>
    <w:rsid w:val="0035673A"/>
    <w:rsid w:val="00356A8B"/>
    <w:rsid w:val="00356C1A"/>
    <w:rsid w:val="00356FFA"/>
    <w:rsid w:val="003574F8"/>
    <w:rsid w:val="00357996"/>
    <w:rsid w:val="00357CFB"/>
    <w:rsid w:val="00357D33"/>
    <w:rsid w:val="00357D46"/>
    <w:rsid w:val="0036011A"/>
    <w:rsid w:val="00360295"/>
    <w:rsid w:val="00360787"/>
    <w:rsid w:val="003613EA"/>
    <w:rsid w:val="003616CB"/>
    <w:rsid w:val="003618F3"/>
    <w:rsid w:val="00361A65"/>
    <w:rsid w:val="00361B59"/>
    <w:rsid w:val="00362007"/>
    <w:rsid w:val="0036203E"/>
    <w:rsid w:val="003622E5"/>
    <w:rsid w:val="0036259C"/>
    <w:rsid w:val="00362637"/>
    <w:rsid w:val="00362955"/>
    <w:rsid w:val="00362B68"/>
    <w:rsid w:val="00363781"/>
    <w:rsid w:val="0036412C"/>
    <w:rsid w:val="00364A12"/>
    <w:rsid w:val="003652E3"/>
    <w:rsid w:val="003656BB"/>
    <w:rsid w:val="00365947"/>
    <w:rsid w:val="0036607F"/>
    <w:rsid w:val="003660DC"/>
    <w:rsid w:val="003662BB"/>
    <w:rsid w:val="003663CB"/>
    <w:rsid w:val="0036667E"/>
    <w:rsid w:val="003669C3"/>
    <w:rsid w:val="00366F1A"/>
    <w:rsid w:val="00366FF1"/>
    <w:rsid w:val="00367092"/>
    <w:rsid w:val="003672A2"/>
    <w:rsid w:val="00367467"/>
    <w:rsid w:val="003677B8"/>
    <w:rsid w:val="0036782C"/>
    <w:rsid w:val="00367836"/>
    <w:rsid w:val="0037036B"/>
    <w:rsid w:val="0037042C"/>
    <w:rsid w:val="0037086A"/>
    <w:rsid w:val="00370A7E"/>
    <w:rsid w:val="00370D15"/>
    <w:rsid w:val="00370EE4"/>
    <w:rsid w:val="003718EE"/>
    <w:rsid w:val="00371B1F"/>
    <w:rsid w:val="00371B64"/>
    <w:rsid w:val="00371BE3"/>
    <w:rsid w:val="0037236D"/>
    <w:rsid w:val="00372538"/>
    <w:rsid w:val="003725A0"/>
    <w:rsid w:val="00372C5B"/>
    <w:rsid w:val="00372DAD"/>
    <w:rsid w:val="00373388"/>
    <w:rsid w:val="00373441"/>
    <w:rsid w:val="00373762"/>
    <w:rsid w:val="00373C82"/>
    <w:rsid w:val="00373C9A"/>
    <w:rsid w:val="00373CF6"/>
    <w:rsid w:val="00373D0A"/>
    <w:rsid w:val="00373D6F"/>
    <w:rsid w:val="00373D73"/>
    <w:rsid w:val="00373F48"/>
    <w:rsid w:val="003741CE"/>
    <w:rsid w:val="00374419"/>
    <w:rsid w:val="0037462E"/>
    <w:rsid w:val="0037491A"/>
    <w:rsid w:val="00374E17"/>
    <w:rsid w:val="003755AA"/>
    <w:rsid w:val="0037562A"/>
    <w:rsid w:val="00375995"/>
    <w:rsid w:val="00375D47"/>
    <w:rsid w:val="00376221"/>
    <w:rsid w:val="00376C10"/>
    <w:rsid w:val="00376CCC"/>
    <w:rsid w:val="00376EC6"/>
    <w:rsid w:val="00377433"/>
    <w:rsid w:val="00377B88"/>
    <w:rsid w:val="00377BA8"/>
    <w:rsid w:val="00377BF9"/>
    <w:rsid w:val="00377C69"/>
    <w:rsid w:val="00377D62"/>
    <w:rsid w:val="00377E12"/>
    <w:rsid w:val="00380004"/>
    <w:rsid w:val="00380086"/>
    <w:rsid w:val="00380168"/>
    <w:rsid w:val="00380222"/>
    <w:rsid w:val="00380B36"/>
    <w:rsid w:val="00380B4F"/>
    <w:rsid w:val="00380DA1"/>
    <w:rsid w:val="00381162"/>
    <w:rsid w:val="0038118F"/>
    <w:rsid w:val="003814B2"/>
    <w:rsid w:val="003817AC"/>
    <w:rsid w:val="00381A48"/>
    <w:rsid w:val="0038216E"/>
    <w:rsid w:val="00382539"/>
    <w:rsid w:val="00382546"/>
    <w:rsid w:val="0038318D"/>
    <w:rsid w:val="003833A5"/>
    <w:rsid w:val="00383D09"/>
    <w:rsid w:val="00383D71"/>
    <w:rsid w:val="00383DD6"/>
    <w:rsid w:val="00383FB1"/>
    <w:rsid w:val="00384706"/>
    <w:rsid w:val="00384E90"/>
    <w:rsid w:val="00385201"/>
    <w:rsid w:val="0038544C"/>
    <w:rsid w:val="003854F9"/>
    <w:rsid w:val="00385794"/>
    <w:rsid w:val="00385A03"/>
    <w:rsid w:val="00385C1F"/>
    <w:rsid w:val="00386235"/>
    <w:rsid w:val="00386FA9"/>
    <w:rsid w:val="00386FAE"/>
    <w:rsid w:val="00387102"/>
    <w:rsid w:val="00387541"/>
    <w:rsid w:val="00387748"/>
    <w:rsid w:val="00387B9C"/>
    <w:rsid w:val="00387C42"/>
    <w:rsid w:val="00387FA5"/>
    <w:rsid w:val="00390028"/>
    <w:rsid w:val="00390292"/>
    <w:rsid w:val="00390A04"/>
    <w:rsid w:val="003911F1"/>
    <w:rsid w:val="0039139C"/>
    <w:rsid w:val="00391761"/>
    <w:rsid w:val="0039214F"/>
    <w:rsid w:val="003924B4"/>
    <w:rsid w:val="00392C44"/>
    <w:rsid w:val="00392DC4"/>
    <w:rsid w:val="003932A7"/>
    <w:rsid w:val="00393304"/>
    <w:rsid w:val="00393596"/>
    <w:rsid w:val="0039498F"/>
    <w:rsid w:val="00394A5A"/>
    <w:rsid w:val="00394DC1"/>
    <w:rsid w:val="00394F7C"/>
    <w:rsid w:val="003956C9"/>
    <w:rsid w:val="00395773"/>
    <w:rsid w:val="0039589D"/>
    <w:rsid w:val="003959B4"/>
    <w:rsid w:val="003959F0"/>
    <w:rsid w:val="00395A0D"/>
    <w:rsid w:val="00395F75"/>
    <w:rsid w:val="003964AD"/>
    <w:rsid w:val="00396AD1"/>
    <w:rsid w:val="00396D2B"/>
    <w:rsid w:val="00396E8C"/>
    <w:rsid w:val="003971DC"/>
    <w:rsid w:val="00397A54"/>
    <w:rsid w:val="00397A6D"/>
    <w:rsid w:val="00397D5A"/>
    <w:rsid w:val="003A071D"/>
    <w:rsid w:val="003A0C1C"/>
    <w:rsid w:val="003A1035"/>
    <w:rsid w:val="003A106C"/>
    <w:rsid w:val="003A19B7"/>
    <w:rsid w:val="003A1BDD"/>
    <w:rsid w:val="003A25BB"/>
    <w:rsid w:val="003A28FF"/>
    <w:rsid w:val="003A2934"/>
    <w:rsid w:val="003A298C"/>
    <w:rsid w:val="003A2B95"/>
    <w:rsid w:val="003A2BEB"/>
    <w:rsid w:val="003A2CA0"/>
    <w:rsid w:val="003A33D3"/>
    <w:rsid w:val="003A374D"/>
    <w:rsid w:val="003A3B51"/>
    <w:rsid w:val="003A3C36"/>
    <w:rsid w:val="003A404D"/>
    <w:rsid w:val="003A40EA"/>
    <w:rsid w:val="003A4206"/>
    <w:rsid w:val="003A44A4"/>
    <w:rsid w:val="003A4C7F"/>
    <w:rsid w:val="003A4F07"/>
    <w:rsid w:val="003A505B"/>
    <w:rsid w:val="003A505C"/>
    <w:rsid w:val="003A5112"/>
    <w:rsid w:val="003A55BC"/>
    <w:rsid w:val="003A5A14"/>
    <w:rsid w:val="003A5F7A"/>
    <w:rsid w:val="003A6112"/>
    <w:rsid w:val="003A659F"/>
    <w:rsid w:val="003A66CD"/>
    <w:rsid w:val="003A6A02"/>
    <w:rsid w:val="003A6DC3"/>
    <w:rsid w:val="003A6DF0"/>
    <w:rsid w:val="003A6F05"/>
    <w:rsid w:val="003A700A"/>
    <w:rsid w:val="003A7088"/>
    <w:rsid w:val="003A7652"/>
    <w:rsid w:val="003A780D"/>
    <w:rsid w:val="003A7D2E"/>
    <w:rsid w:val="003A7E25"/>
    <w:rsid w:val="003A7EE4"/>
    <w:rsid w:val="003B0327"/>
    <w:rsid w:val="003B040E"/>
    <w:rsid w:val="003B07E7"/>
    <w:rsid w:val="003B1210"/>
    <w:rsid w:val="003B1644"/>
    <w:rsid w:val="003B1743"/>
    <w:rsid w:val="003B1767"/>
    <w:rsid w:val="003B1EB8"/>
    <w:rsid w:val="003B20EE"/>
    <w:rsid w:val="003B2362"/>
    <w:rsid w:val="003B24AB"/>
    <w:rsid w:val="003B26A5"/>
    <w:rsid w:val="003B2883"/>
    <w:rsid w:val="003B2DC3"/>
    <w:rsid w:val="003B2F0C"/>
    <w:rsid w:val="003B31EB"/>
    <w:rsid w:val="003B3963"/>
    <w:rsid w:val="003B3BC5"/>
    <w:rsid w:val="003B3E3C"/>
    <w:rsid w:val="003B4361"/>
    <w:rsid w:val="003B44BA"/>
    <w:rsid w:val="003B4755"/>
    <w:rsid w:val="003B47D2"/>
    <w:rsid w:val="003B498F"/>
    <w:rsid w:val="003B4A77"/>
    <w:rsid w:val="003B4B53"/>
    <w:rsid w:val="003B4DDD"/>
    <w:rsid w:val="003B4DE4"/>
    <w:rsid w:val="003B5133"/>
    <w:rsid w:val="003B5258"/>
    <w:rsid w:val="003B53AB"/>
    <w:rsid w:val="003B548F"/>
    <w:rsid w:val="003B5724"/>
    <w:rsid w:val="003B582A"/>
    <w:rsid w:val="003B5997"/>
    <w:rsid w:val="003B5CD1"/>
    <w:rsid w:val="003B624A"/>
    <w:rsid w:val="003B6412"/>
    <w:rsid w:val="003B6877"/>
    <w:rsid w:val="003B6E0B"/>
    <w:rsid w:val="003B7017"/>
    <w:rsid w:val="003B73DA"/>
    <w:rsid w:val="003B74F8"/>
    <w:rsid w:val="003B78A2"/>
    <w:rsid w:val="003B7C1A"/>
    <w:rsid w:val="003B7EE6"/>
    <w:rsid w:val="003C0155"/>
    <w:rsid w:val="003C0788"/>
    <w:rsid w:val="003C0A03"/>
    <w:rsid w:val="003C0CD5"/>
    <w:rsid w:val="003C0F7B"/>
    <w:rsid w:val="003C1892"/>
    <w:rsid w:val="003C1A63"/>
    <w:rsid w:val="003C2D06"/>
    <w:rsid w:val="003C31FC"/>
    <w:rsid w:val="003C3593"/>
    <w:rsid w:val="003C3663"/>
    <w:rsid w:val="003C366C"/>
    <w:rsid w:val="003C3AC6"/>
    <w:rsid w:val="003C3D6C"/>
    <w:rsid w:val="003C411D"/>
    <w:rsid w:val="003C4256"/>
    <w:rsid w:val="003C46F6"/>
    <w:rsid w:val="003C4B05"/>
    <w:rsid w:val="003C512D"/>
    <w:rsid w:val="003C51DF"/>
    <w:rsid w:val="003C57E7"/>
    <w:rsid w:val="003C5812"/>
    <w:rsid w:val="003C5CC2"/>
    <w:rsid w:val="003C5FA5"/>
    <w:rsid w:val="003C6073"/>
    <w:rsid w:val="003C63E2"/>
    <w:rsid w:val="003C67EB"/>
    <w:rsid w:val="003C6D6F"/>
    <w:rsid w:val="003C7079"/>
    <w:rsid w:val="003C736B"/>
    <w:rsid w:val="003C743D"/>
    <w:rsid w:val="003C778C"/>
    <w:rsid w:val="003C7A98"/>
    <w:rsid w:val="003C7CAD"/>
    <w:rsid w:val="003C7DAB"/>
    <w:rsid w:val="003D0175"/>
    <w:rsid w:val="003D01C7"/>
    <w:rsid w:val="003D0A0C"/>
    <w:rsid w:val="003D0BEE"/>
    <w:rsid w:val="003D0D0E"/>
    <w:rsid w:val="003D0D16"/>
    <w:rsid w:val="003D1132"/>
    <w:rsid w:val="003D1356"/>
    <w:rsid w:val="003D14F7"/>
    <w:rsid w:val="003D1FE9"/>
    <w:rsid w:val="003D20B3"/>
    <w:rsid w:val="003D2461"/>
    <w:rsid w:val="003D24B0"/>
    <w:rsid w:val="003D2856"/>
    <w:rsid w:val="003D2A83"/>
    <w:rsid w:val="003D2B2D"/>
    <w:rsid w:val="003D2C35"/>
    <w:rsid w:val="003D2CD3"/>
    <w:rsid w:val="003D30C1"/>
    <w:rsid w:val="003D31A3"/>
    <w:rsid w:val="003D3236"/>
    <w:rsid w:val="003D3487"/>
    <w:rsid w:val="003D35AC"/>
    <w:rsid w:val="003D36AD"/>
    <w:rsid w:val="003D38C5"/>
    <w:rsid w:val="003D3B6E"/>
    <w:rsid w:val="003D3F95"/>
    <w:rsid w:val="003D43B2"/>
    <w:rsid w:val="003D4D56"/>
    <w:rsid w:val="003D4E73"/>
    <w:rsid w:val="003D4F51"/>
    <w:rsid w:val="003D4F69"/>
    <w:rsid w:val="003D5182"/>
    <w:rsid w:val="003D538B"/>
    <w:rsid w:val="003D548E"/>
    <w:rsid w:val="003D5933"/>
    <w:rsid w:val="003D641C"/>
    <w:rsid w:val="003D653E"/>
    <w:rsid w:val="003D656E"/>
    <w:rsid w:val="003D6CF5"/>
    <w:rsid w:val="003D704B"/>
    <w:rsid w:val="003D74DF"/>
    <w:rsid w:val="003D758E"/>
    <w:rsid w:val="003D7AC6"/>
    <w:rsid w:val="003E07E6"/>
    <w:rsid w:val="003E0926"/>
    <w:rsid w:val="003E0C9D"/>
    <w:rsid w:val="003E1056"/>
    <w:rsid w:val="003E10F2"/>
    <w:rsid w:val="003E1493"/>
    <w:rsid w:val="003E14C9"/>
    <w:rsid w:val="003E1537"/>
    <w:rsid w:val="003E1BCB"/>
    <w:rsid w:val="003E25DB"/>
    <w:rsid w:val="003E2995"/>
    <w:rsid w:val="003E2C15"/>
    <w:rsid w:val="003E3F61"/>
    <w:rsid w:val="003E3F8C"/>
    <w:rsid w:val="003E4534"/>
    <w:rsid w:val="003E4634"/>
    <w:rsid w:val="003E499D"/>
    <w:rsid w:val="003E4B19"/>
    <w:rsid w:val="003E4EAD"/>
    <w:rsid w:val="003E4FD1"/>
    <w:rsid w:val="003E50A1"/>
    <w:rsid w:val="003E52E7"/>
    <w:rsid w:val="003E5534"/>
    <w:rsid w:val="003E55FE"/>
    <w:rsid w:val="003E64FB"/>
    <w:rsid w:val="003E658B"/>
    <w:rsid w:val="003E6A55"/>
    <w:rsid w:val="003E6C81"/>
    <w:rsid w:val="003E6EBC"/>
    <w:rsid w:val="003E714C"/>
    <w:rsid w:val="003E75D3"/>
    <w:rsid w:val="003E7C6A"/>
    <w:rsid w:val="003E7D37"/>
    <w:rsid w:val="003E7D8D"/>
    <w:rsid w:val="003E7DEB"/>
    <w:rsid w:val="003E7EB3"/>
    <w:rsid w:val="003F0503"/>
    <w:rsid w:val="003F0688"/>
    <w:rsid w:val="003F069C"/>
    <w:rsid w:val="003F0BB9"/>
    <w:rsid w:val="003F0F77"/>
    <w:rsid w:val="003F1357"/>
    <w:rsid w:val="003F197F"/>
    <w:rsid w:val="003F1992"/>
    <w:rsid w:val="003F28D5"/>
    <w:rsid w:val="003F2F44"/>
    <w:rsid w:val="003F335E"/>
    <w:rsid w:val="003F36D4"/>
    <w:rsid w:val="003F38EC"/>
    <w:rsid w:val="003F3988"/>
    <w:rsid w:val="003F3ED3"/>
    <w:rsid w:val="003F3FAE"/>
    <w:rsid w:val="003F3FC0"/>
    <w:rsid w:val="003F4563"/>
    <w:rsid w:val="003F4BFF"/>
    <w:rsid w:val="003F4C48"/>
    <w:rsid w:val="003F4D6B"/>
    <w:rsid w:val="003F4D76"/>
    <w:rsid w:val="003F516B"/>
    <w:rsid w:val="003F5178"/>
    <w:rsid w:val="003F5322"/>
    <w:rsid w:val="003F6357"/>
    <w:rsid w:val="003F6661"/>
    <w:rsid w:val="003F686C"/>
    <w:rsid w:val="003F6AA0"/>
    <w:rsid w:val="003F6BF2"/>
    <w:rsid w:val="003F6C86"/>
    <w:rsid w:val="003F7BFA"/>
    <w:rsid w:val="0040090D"/>
    <w:rsid w:val="00400E51"/>
    <w:rsid w:val="00400F99"/>
    <w:rsid w:val="0040107A"/>
    <w:rsid w:val="00401103"/>
    <w:rsid w:val="004016F4"/>
    <w:rsid w:val="00401B36"/>
    <w:rsid w:val="00401BF5"/>
    <w:rsid w:val="00401D99"/>
    <w:rsid w:val="00402085"/>
    <w:rsid w:val="00402161"/>
    <w:rsid w:val="00402397"/>
    <w:rsid w:val="00402D1E"/>
    <w:rsid w:val="00402FA3"/>
    <w:rsid w:val="0040310A"/>
    <w:rsid w:val="0040324C"/>
    <w:rsid w:val="004033EE"/>
    <w:rsid w:val="004038C9"/>
    <w:rsid w:val="00403A44"/>
    <w:rsid w:val="00403C2F"/>
    <w:rsid w:val="00403CD7"/>
    <w:rsid w:val="004044F2"/>
    <w:rsid w:val="0040466B"/>
    <w:rsid w:val="00404771"/>
    <w:rsid w:val="00404AE9"/>
    <w:rsid w:val="00404CA9"/>
    <w:rsid w:val="00404E40"/>
    <w:rsid w:val="00405359"/>
    <w:rsid w:val="0040540F"/>
    <w:rsid w:val="00405AF6"/>
    <w:rsid w:val="004062DA"/>
    <w:rsid w:val="00406443"/>
    <w:rsid w:val="0040669F"/>
    <w:rsid w:val="004066F5"/>
    <w:rsid w:val="00406C38"/>
    <w:rsid w:val="00406EE6"/>
    <w:rsid w:val="00407039"/>
    <w:rsid w:val="0040766D"/>
    <w:rsid w:val="00407D0F"/>
    <w:rsid w:val="00407F5E"/>
    <w:rsid w:val="004100F5"/>
    <w:rsid w:val="0041011C"/>
    <w:rsid w:val="00410212"/>
    <w:rsid w:val="00410BA8"/>
    <w:rsid w:val="004110AC"/>
    <w:rsid w:val="0041156C"/>
    <w:rsid w:val="00411625"/>
    <w:rsid w:val="004119EC"/>
    <w:rsid w:val="00411F8B"/>
    <w:rsid w:val="00412063"/>
    <w:rsid w:val="00412248"/>
    <w:rsid w:val="004126D3"/>
    <w:rsid w:val="00412A75"/>
    <w:rsid w:val="0041317E"/>
    <w:rsid w:val="004132EA"/>
    <w:rsid w:val="00413421"/>
    <w:rsid w:val="0041344E"/>
    <w:rsid w:val="00413A4C"/>
    <w:rsid w:val="00413C0C"/>
    <w:rsid w:val="00413C9E"/>
    <w:rsid w:val="00413E3D"/>
    <w:rsid w:val="0041421F"/>
    <w:rsid w:val="0041457D"/>
    <w:rsid w:val="004147EF"/>
    <w:rsid w:val="0041481D"/>
    <w:rsid w:val="00414A7A"/>
    <w:rsid w:val="00414CC4"/>
    <w:rsid w:val="0041597B"/>
    <w:rsid w:val="00415EF8"/>
    <w:rsid w:val="00416008"/>
    <w:rsid w:val="004165B0"/>
    <w:rsid w:val="00416883"/>
    <w:rsid w:val="0041692C"/>
    <w:rsid w:val="0041699A"/>
    <w:rsid w:val="00416BBE"/>
    <w:rsid w:val="00416EA3"/>
    <w:rsid w:val="00416F40"/>
    <w:rsid w:val="004179E8"/>
    <w:rsid w:val="00420102"/>
    <w:rsid w:val="0042039D"/>
    <w:rsid w:val="00420DB1"/>
    <w:rsid w:val="00420E09"/>
    <w:rsid w:val="0042102A"/>
    <w:rsid w:val="004210BC"/>
    <w:rsid w:val="004212B5"/>
    <w:rsid w:val="00421F6E"/>
    <w:rsid w:val="0042200C"/>
    <w:rsid w:val="00422042"/>
    <w:rsid w:val="004223CC"/>
    <w:rsid w:val="004227BC"/>
    <w:rsid w:val="0042297A"/>
    <w:rsid w:val="00423305"/>
    <w:rsid w:val="00423690"/>
    <w:rsid w:val="00423A98"/>
    <w:rsid w:val="00423D6C"/>
    <w:rsid w:val="00423DEF"/>
    <w:rsid w:val="00424691"/>
    <w:rsid w:val="0042476C"/>
    <w:rsid w:val="0042491B"/>
    <w:rsid w:val="00424C12"/>
    <w:rsid w:val="0042502C"/>
    <w:rsid w:val="0042523A"/>
    <w:rsid w:val="00425947"/>
    <w:rsid w:val="004266D4"/>
    <w:rsid w:val="00426BD9"/>
    <w:rsid w:val="00426EB7"/>
    <w:rsid w:val="00427381"/>
    <w:rsid w:val="004273E5"/>
    <w:rsid w:val="00427404"/>
    <w:rsid w:val="00427AFE"/>
    <w:rsid w:val="00427BB2"/>
    <w:rsid w:val="00427F07"/>
    <w:rsid w:val="00430827"/>
    <w:rsid w:val="00430901"/>
    <w:rsid w:val="00430C28"/>
    <w:rsid w:val="00430C9D"/>
    <w:rsid w:val="00431013"/>
    <w:rsid w:val="00431067"/>
    <w:rsid w:val="00431092"/>
    <w:rsid w:val="00431AFB"/>
    <w:rsid w:val="00431DFC"/>
    <w:rsid w:val="00431FBB"/>
    <w:rsid w:val="00432C45"/>
    <w:rsid w:val="00432ED2"/>
    <w:rsid w:val="004332D1"/>
    <w:rsid w:val="00433725"/>
    <w:rsid w:val="00433944"/>
    <w:rsid w:val="00433DC3"/>
    <w:rsid w:val="00433DE0"/>
    <w:rsid w:val="00434662"/>
    <w:rsid w:val="00434807"/>
    <w:rsid w:val="00434B8C"/>
    <w:rsid w:val="00434E5F"/>
    <w:rsid w:val="004350BD"/>
    <w:rsid w:val="00435323"/>
    <w:rsid w:val="00435719"/>
    <w:rsid w:val="00435DB2"/>
    <w:rsid w:val="004366E0"/>
    <w:rsid w:val="0043698A"/>
    <w:rsid w:val="00436A7F"/>
    <w:rsid w:val="00436E41"/>
    <w:rsid w:val="00436E52"/>
    <w:rsid w:val="004375AE"/>
    <w:rsid w:val="0043774B"/>
    <w:rsid w:val="00437ADF"/>
    <w:rsid w:val="00437B02"/>
    <w:rsid w:val="004400A2"/>
    <w:rsid w:val="00440139"/>
    <w:rsid w:val="0044042F"/>
    <w:rsid w:val="00440566"/>
    <w:rsid w:val="00440805"/>
    <w:rsid w:val="00440A07"/>
    <w:rsid w:val="00440CDA"/>
    <w:rsid w:val="00440E36"/>
    <w:rsid w:val="00440EA3"/>
    <w:rsid w:val="0044155B"/>
    <w:rsid w:val="0044195A"/>
    <w:rsid w:val="00441AD6"/>
    <w:rsid w:val="00441E31"/>
    <w:rsid w:val="00441EEE"/>
    <w:rsid w:val="004423AF"/>
    <w:rsid w:val="00442AEC"/>
    <w:rsid w:val="00442D92"/>
    <w:rsid w:val="00442FA8"/>
    <w:rsid w:val="004432D0"/>
    <w:rsid w:val="00443802"/>
    <w:rsid w:val="0044383A"/>
    <w:rsid w:val="0044396F"/>
    <w:rsid w:val="00443BA0"/>
    <w:rsid w:val="00443D4F"/>
    <w:rsid w:val="00443EE8"/>
    <w:rsid w:val="004444AA"/>
    <w:rsid w:val="00444672"/>
    <w:rsid w:val="00444A05"/>
    <w:rsid w:val="004454BA"/>
    <w:rsid w:val="00445634"/>
    <w:rsid w:val="004456E1"/>
    <w:rsid w:val="00445B4B"/>
    <w:rsid w:val="00445C2B"/>
    <w:rsid w:val="00445E7D"/>
    <w:rsid w:val="00446625"/>
    <w:rsid w:val="00446671"/>
    <w:rsid w:val="00446DC3"/>
    <w:rsid w:val="0044760C"/>
    <w:rsid w:val="0044772C"/>
    <w:rsid w:val="004478B7"/>
    <w:rsid w:val="00447931"/>
    <w:rsid w:val="004479D7"/>
    <w:rsid w:val="00447C2F"/>
    <w:rsid w:val="0045002F"/>
    <w:rsid w:val="0045076D"/>
    <w:rsid w:val="004507B7"/>
    <w:rsid w:val="00450CD9"/>
    <w:rsid w:val="00450D60"/>
    <w:rsid w:val="00451429"/>
    <w:rsid w:val="004514BC"/>
    <w:rsid w:val="00451C36"/>
    <w:rsid w:val="00452369"/>
    <w:rsid w:val="00452409"/>
    <w:rsid w:val="004528A8"/>
    <w:rsid w:val="00452E59"/>
    <w:rsid w:val="00453090"/>
    <w:rsid w:val="00453287"/>
    <w:rsid w:val="00453BED"/>
    <w:rsid w:val="00453E25"/>
    <w:rsid w:val="00453ECD"/>
    <w:rsid w:val="00453FA5"/>
    <w:rsid w:val="004540B4"/>
    <w:rsid w:val="004541C7"/>
    <w:rsid w:val="004544A4"/>
    <w:rsid w:val="00454A39"/>
    <w:rsid w:val="00454A63"/>
    <w:rsid w:val="00454D4C"/>
    <w:rsid w:val="00454D72"/>
    <w:rsid w:val="00454F0D"/>
    <w:rsid w:val="004550E1"/>
    <w:rsid w:val="0045542A"/>
    <w:rsid w:val="00455771"/>
    <w:rsid w:val="004558D3"/>
    <w:rsid w:val="00455B2F"/>
    <w:rsid w:val="00455F97"/>
    <w:rsid w:val="004563E1"/>
    <w:rsid w:val="00456AEE"/>
    <w:rsid w:val="00456BB8"/>
    <w:rsid w:val="00456D7B"/>
    <w:rsid w:val="004570FC"/>
    <w:rsid w:val="0045735B"/>
    <w:rsid w:val="0045746C"/>
    <w:rsid w:val="00457BD0"/>
    <w:rsid w:val="00457EF9"/>
    <w:rsid w:val="0046047D"/>
    <w:rsid w:val="004608D6"/>
    <w:rsid w:val="00460990"/>
    <w:rsid w:val="00460ADA"/>
    <w:rsid w:val="00460CDB"/>
    <w:rsid w:val="00460D13"/>
    <w:rsid w:val="00460E4E"/>
    <w:rsid w:val="004610F8"/>
    <w:rsid w:val="0046134E"/>
    <w:rsid w:val="0046189F"/>
    <w:rsid w:val="00461CE8"/>
    <w:rsid w:val="00461EBF"/>
    <w:rsid w:val="00462153"/>
    <w:rsid w:val="00462208"/>
    <w:rsid w:val="00462B7E"/>
    <w:rsid w:val="00462CFE"/>
    <w:rsid w:val="00462DD4"/>
    <w:rsid w:val="00462EEB"/>
    <w:rsid w:val="00463470"/>
    <w:rsid w:val="00463713"/>
    <w:rsid w:val="00463B30"/>
    <w:rsid w:val="004645E4"/>
    <w:rsid w:val="004646F8"/>
    <w:rsid w:val="00464BF3"/>
    <w:rsid w:val="00464E06"/>
    <w:rsid w:val="00464EA6"/>
    <w:rsid w:val="004654E9"/>
    <w:rsid w:val="0046556A"/>
    <w:rsid w:val="004658AA"/>
    <w:rsid w:val="00465BE3"/>
    <w:rsid w:val="00465E03"/>
    <w:rsid w:val="00466023"/>
    <w:rsid w:val="0046602A"/>
    <w:rsid w:val="004664F8"/>
    <w:rsid w:val="0046677F"/>
    <w:rsid w:val="0046721F"/>
    <w:rsid w:val="004677CA"/>
    <w:rsid w:val="00467AEC"/>
    <w:rsid w:val="00467D64"/>
    <w:rsid w:val="00467FC2"/>
    <w:rsid w:val="004701D5"/>
    <w:rsid w:val="004704EF"/>
    <w:rsid w:val="0047086A"/>
    <w:rsid w:val="00470897"/>
    <w:rsid w:val="00470A93"/>
    <w:rsid w:val="00470BCA"/>
    <w:rsid w:val="004711BE"/>
    <w:rsid w:val="004716A5"/>
    <w:rsid w:val="004716B0"/>
    <w:rsid w:val="004716C1"/>
    <w:rsid w:val="004717DF"/>
    <w:rsid w:val="00471BDF"/>
    <w:rsid w:val="00471BEA"/>
    <w:rsid w:val="00471CCF"/>
    <w:rsid w:val="0047243B"/>
    <w:rsid w:val="004729EC"/>
    <w:rsid w:val="00472AA9"/>
    <w:rsid w:val="00472D40"/>
    <w:rsid w:val="00473120"/>
    <w:rsid w:val="00473174"/>
    <w:rsid w:val="004737BC"/>
    <w:rsid w:val="00473F86"/>
    <w:rsid w:val="00473FC6"/>
    <w:rsid w:val="004740A3"/>
    <w:rsid w:val="004741BB"/>
    <w:rsid w:val="004742ED"/>
    <w:rsid w:val="004742F7"/>
    <w:rsid w:val="004744FD"/>
    <w:rsid w:val="0047480C"/>
    <w:rsid w:val="00474A54"/>
    <w:rsid w:val="00475AA6"/>
    <w:rsid w:val="00475B2C"/>
    <w:rsid w:val="00475D69"/>
    <w:rsid w:val="00475ED8"/>
    <w:rsid w:val="004761B5"/>
    <w:rsid w:val="00476395"/>
    <w:rsid w:val="00476BA1"/>
    <w:rsid w:val="00476CB8"/>
    <w:rsid w:val="00476D2D"/>
    <w:rsid w:val="00476E18"/>
    <w:rsid w:val="0047758E"/>
    <w:rsid w:val="00477C8E"/>
    <w:rsid w:val="00477DF7"/>
    <w:rsid w:val="00477E2B"/>
    <w:rsid w:val="00477ED3"/>
    <w:rsid w:val="00477F61"/>
    <w:rsid w:val="0048047F"/>
    <w:rsid w:val="004804C5"/>
    <w:rsid w:val="004805BD"/>
    <w:rsid w:val="00480B90"/>
    <w:rsid w:val="00480CB6"/>
    <w:rsid w:val="00480FBE"/>
    <w:rsid w:val="00481953"/>
    <w:rsid w:val="00481D71"/>
    <w:rsid w:val="00481DC9"/>
    <w:rsid w:val="0048204C"/>
    <w:rsid w:val="0048215E"/>
    <w:rsid w:val="0048266A"/>
    <w:rsid w:val="00482684"/>
    <w:rsid w:val="00482B21"/>
    <w:rsid w:val="00483008"/>
    <w:rsid w:val="00483854"/>
    <w:rsid w:val="00483ACA"/>
    <w:rsid w:val="00483E3D"/>
    <w:rsid w:val="00483E4E"/>
    <w:rsid w:val="00483F6F"/>
    <w:rsid w:val="004844FC"/>
    <w:rsid w:val="00484B5C"/>
    <w:rsid w:val="00484C00"/>
    <w:rsid w:val="00484C12"/>
    <w:rsid w:val="004850FC"/>
    <w:rsid w:val="00485AE7"/>
    <w:rsid w:val="00485E30"/>
    <w:rsid w:val="00485FBF"/>
    <w:rsid w:val="0048625C"/>
    <w:rsid w:val="004862B2"/>
    <w:rsid w:val="00486FC8"/>
    <w:rsid w:val="00486FDC"/>
    <w:rsid w:val="0048739C"/>
    <w:rsid w:val="004877E4"/>
    <w:rsid w:val="00487A8B"/>
    <w:rsid w:val="00487F21"/>
    <w:rsid w:val="00490254"/>
    <w:rsid w:val="0049037E"/>
    <w:rsid w:val="004908E1"/>
    <w:rsid w:val="00490AEA"/>
    <w:rsid w:val="00490CC5"/>
    <w:rsid w:val="00490CCB"/>
    <w:rsid w:val="00490E19"/>
    <w:rsid w:val="0049124F"/>
    <w:rsid w:val="0049138E"/>
    <w:rsid w:val="004913C2"/>
    <w:rsid w:val="004913EE"/>
    <w:rsid w:val="004914A0"/>
    <w:rsid w:val="004916E9"/>
    <w:rsid w:val="004918F2"/>
    <w:rsid w:val="00491C1A"/>
    <w:rsid w:val="00491E32"/>
    <w:rsid w:val="0049201D"/>
    <w:rsid w:val="004929AB"/>
    <w:rsid w:val="00492A7F"/>
    <w:rsid w:val="00492C66"/>
    <w:rsid w:val="0049353C"/>
    <w:rsid w:val="00493888"/>
    <w:rsid w:val="004939B6"/>
    <w:rsid w:val="00493A1B"/>
    <w:rsid w:val="00493A6D"/>
    <w:rsid w:val="00493EA3"/>
    <w:rsid w:val="00494075"/>
    <w:rsid w:val="00494082"/>
    <w:rsid w:val="0049410D"/>
    <w:rsid w:val="00494490"/>
    <w:rsid w:val="004948C3"/>
    <w:rsid w:val="00494BC6"/>
    <w:rsid w:val="00494BE1"/>
    <w:rsid w:val="00494EF4"/>
    <w:rsid w:val="0049516D"/>
    <w:rsid w:val="0049536C"/>
    <w:rsid w:val="00495648"/>
    <w:rsid w:val="00495883"/>
    <w:rsid w:val="004974A9"/>
    <w:rsid w:val="0049761F"/>
    <w:rsid w:val="004976B5"/>
    <w:rsid w:val="00497860"/>
    <w:rsid w:val="004979D7"/>
    <w:rsid w:val="00497BBD"/>
    <w:rsid w:val="00497C5E"/>
    <w:rsid w:val="00497CAF"/>
    <w:rsid w:val="00497EBB"/>
    <w:rsid w:val="004A0BB2"/>
    <w:rsid w:val="004A1D0C"/>
    <w:rsid w:val="004A1E0A"/>
    <w:rsid w:val="004A1FD4"/>
    <w:rsid w:val="004A22F8"/>
    <w:rsid w:val="004A24F1"/>
    <w:rsid w:val="004A2714"/>
    <w:rsid w:val="004A28FA"/>
    <w:rsid w:val="004A2F2E"/>
    <w:rsid w:val="004A3178"/>
    <w:rsid w:val="004A3470"/>
    <w:rsid w:val="004A3BF1"/>
    <w:rsid w:val="004A3D1C"/>
    <w:rsid w:val="004A3FC8"/>
    <w:rsid w:val="004A409D"/>
    <w:rsid w:val="004A42AE"/>
    <w:rsid w:val="004A46C6"/>
    <w:rsid w:val="004A5341"/>
    <w:rsid w:val="004A5775"/>
    <w:rsid w:val="004A5BBF"/>
    <w:rsid w:val="004A5E9C"/>
    <w:rsid w:val="004A6244"/>
    <w:rsid w:val="004A646F"/>
    <w:rsid w:val="004A6524"/>
    <w:rsid w:val="004A6686"/>
    <w:rsid w:val="004A6F6C"/>
    <w:rsid w:val="004A7157"/>
    <w:rsid w:val="004A728A"/>
    <w:rsid w:val="004A7918"/>
    <w:rsid w:val="004A796F"/>
    <w:rsid w:val="004B03E7"/>
    <w:rsid w:val="004B04F9"/>
    <w:rsid w:val="004B05BE"/>
    <w:rsid w:val="004B05D7"/>
    <w:rsid w:val="004B08A1"/>
    <w:rsid w:val="004B09D3"/>
    <w:rsid w:val="004B0B13"/>
    <w:rsid w:val="004B0CB5"/>
    <w:rsid w:val="004B0E53"/>
    <w:rsid w:val="004B0FC7"/>
    <w:rsid w:val="004B1874"/>
    <w:rsid w:val="004B18DF"/>
    <w:rsid w:val="004B1B77"/>
    <w:rsid w:val="004B1E92"/>
    <w:rsid w:val="004B2256"/>
    <w:rsid w:val="004B2E47"/>
    <w:rsid w:val="004B2F46"/>
    <w:rsid w:val="004B3383"/>
    <w:rsid w:val="004B341F"/>
    <w:rsid w:val="004B38C0"/>
    <w:rsid w:val="004B39BC"/>
    <w:rsid w:val="004B3A23"/>
    <w:rsid w:val="004B47D2"/>
    <w:rsid w:val="004B4C77"/>
    <w:rsid w:val="004B52B1"/>
    <w:rsid w:val="004B53CF"/>
    <w:rsid w:val="004B556A"/>
    <w:rsid w:val="004B591E"/>
    <w:rsid w:val="004B603B"/>
    <w:rsid w:val="004B662C"/>
    <w:rsid w:val="004B6852"/>
    <w:rsid w:val="004B6DBF"/>
    <w:rsid w:val="004B72F5"/>
    <w:rsid w:val="004B749D"/>
    <w:rsid w:val="004B7B9E"/>
    <w:rsid w:val="004B7E32"/>
    <w:rsid w:val="004B7EFD"/>
    <w:rsid w:val="004B7F44"/>
    <w:rsid w:val="004B7FB8"/>
    <w:rsid w:val="004C0257"/>
    <w:rsid w:val="004C05BC"/>
    <w:rsid w:val="004C0B5E"/>
    <w:rsid w:val="004C0D57"/>
    <w:rsid w:val="004C10BC"/>
    <w:rsid w:val="004C17B0"/>
    <w:rsid w:val="004C19F4"/>
    <w:rsid w:val="004C1A5F"/>
    <w:rsid w:val="004C1B6F"/>
    <w:rsid w:val="004C1BF9"/>
    <w:rsid w:val="004C1D03"/>
    <w:rsid w:val="004C1D12"/>
    <w:rsid w:val="004C1FC4"/>
    <w:rsid w:val="004C20A8"/>
    <w:rsid w:val="004C2BEB"/>
    <w:rsid w:val="004C2C8F"/>
    <w:rsid w:val="004C2E40"/>
    <w:rsid w:val="004C3102"/>
    <w:rsid w:val="004C32CD"/>
    <w:rsid w:val="004C35CD"/>
    <w:rsid w:val="004C4342"/>
    <w:rsid w:val="004C4AB3"/>
    <w:rsid w:val="004C4BCC"/>
    <w:rsid w:val="004C4D5E"/>
    <w:rsid w:val="004C4EF6"/>
    <w:rsid w:val="004C4F73"/>
    <w:rsid w:val="004C5465"/>
    <w:rsid w:val="004C5935"/>
    <w:rsid w:val="004C5CD5"/>
    <w:rsid w:val="004C5E38"/>
    <w:rsid w:val="004C603B"/>
    <w:rsid w:val="004C642B"/>
    <w:rsid w:val="004C642E"/>
    <w:rsid w:val="004C64B8"/>
    <w:rsid w:val="004C667E"/>
    <w:rsid w:val="004C69CC"/>
    <w:rsid w:val="004C6B77"/>
    <w:rsid w:val="004D0524"/>
    <w:rsid w:val="004D0590"/>
    <w:rsid w:val="004D0D8D"/>
    <w:rsid w:val="004D1B64"/>
    <w:rsid w:val="004D1F8E"/>
    <w:rsid w:val="004D1FB0"/>
    <w:rsid w:val="004D2407"/>
    <w:rsid w:val="004D264A"/>
    <w:rsid w:val="004D28FA"/>
    <w:rsid w:val="004D35AA"/>
    <w:rsid w:val="004D35C2"/>
    <w:rsid w:val="004D372D"/>
    <w:rsid w:val="004D3989"/>
    <w:rsid w:val="004D3E35"/>
    <w:rsid w:val="004D3FB2"/>
    <w:rsid w:val="004D436F"/>
    <w:rsid w:val="004D460D"/>
    <w:rsid w:val="004D486F"/>
    <w:rsid w:val="004D4954"/>
    <w:rsid w:val="004D4AD9"/>
    <w:rsid w:val="004D4CD4"/>
    <w:rsid w:val="004D5D00"/>
    <w:rsid w:val="004D647D"/>
    <w:rsid w:val="004D6910"/>
    <w:rsid w:val="004D6DAA"/>
    <w:rsid w:val="004D6E1B"/>
    <w:rsid w:val="004D722F"/>
    <w:rsid w:val="004D750A"/>
    <w:rsid w:val="004D7B97"/>
    <w:rsid w:val="004E00D2"/>
    <w:rsid w:val="004E039E"/>
    <w:rsid w:val="004E053D"/>
    <w:rsid w:val="004E05D5"/>
    <w:rsid w:val="004E0B6B"/>
    <w:rsid w:val="004E0C8E"/>
    <w:rsid w:val="004E0E48"/>
    <w:rsid w:val="004E0EA6"/>
    <w:rsid w:val="004E1C55"/>
    <w:rsid w:val="004E2229"/>
    <w:rsid w:val="004E22CA"/>
    <w:rsid w:val="004E25A6"/>
    <w:rsid w:val="004E2709"/>
    <w:rsid w:val="004E2742"/>
    <w:rsid w:val="004E28C4"/>
    <w:rsid w:val="004E296A"/>
    <w:rsid w:val="004E39F0"/>
    <w:rsid w:val="004E3D18"/>
    <w:rsid w:val="004E3DAA"/>
    <w:rsid w:val="004E3EB1"/>
    <w:rsid w:val="004E3F7F"/>
    <w:rsid w:val="004E40C6"/>
    <w:rsid w:val="004E4143"/>
    <w:rsid w:val="004E421A"/>
    <w:rsid w:val="004E42D6"/>
    <w:rsid w:val="004E43DF"/>
    <w:rsid w:val="004E4FF5"/>
    <w:rsid w:val="004E522B"/>
    <w:rsid w:val="004E53CD"/>
    <w:rsid w:val="004E548E"/>
    <w:rsid w:val="004E5950"/>
    <w:rsid w:val="004E5C35"/>
    <w:rsid w:val="004E5C83"/>
    <w:rsid w:val="004E672D"/>
    <w:rsid w:val="004E6E10"/>
    <w:rsid w:val="004E6FD6"/>
    <w:rsid w:val="004E7022"/>
    <w:rsid w:val="004E79D7"/>
    <w:rsid w:val="004E7BF9"/>
    <w:rsid w:val="004F0099"/>
    <w:rsid w:val="004F03E0"/>
    <w:rsid w:val="004F042C"/>
    <w:rsid w:val="004F05EE"/>
    <w:rsid w:val="004F08F5"/>
    <w:rsid w:val="004F0E0E"/>
    <w:rsid w:val="004F0E84"/>
    <w:rsid w:val="004F12CE"/>
    <w:rsid w:val="004F144E"/>
    <w:rsid w:val="004F14AE"/>
    <w:rsid w:val="004F1591"/>
    <w:rsid w:val="004F1796"/>
    <w:rsid w:val="004F18FD"/>
    <w:rsid w:val="004F2495"/>
    <w:rsid w:val="004F255C"/>
    <w:rsid w:val="004F266A"/>
    <w:rsid w:val="004F2995"/>
    <w:rsid w:val="004F2AEA"/>
    <w:rsid w:val="004F2CAA"/>
    <w:rsid w:val="004F2FF5"/>
    <w:rsid w:val="004F37E8"/>
    <w:rsid w:val="004F3C7F"/>
    <w:rsid w:val="004F40CB"/>
    <w:rsid w:val="004F4BF7"/>
    <w:rsid w:val="004F4D63"/>
    <w:rsid w:val="004F50D8"/>
    <w:rsid w:val="004F5260"/>
    <w:rsid w:val="004F52BD"/>
    <w:rsid w:val="004F57D2"/>
    <w:rsid w:val="004F59D7"/>
    <w:rsid w:val="004F5D4E"/>
    <w:rsid w:val="004F602E"/>
    <w:rsid w:val="004F6A99"/>
    <w:rsid w:val="004F7129"/>
    <w:rsid w:val="004F7322"/>
    <w:rsid w:val="004F7398"/>
    <w:rsid w:val="004F75AB"/>
    <w:rsid w:val="004F75B2"/>
    <w:rsid w:val="004F7972"/>
    <w:rsid w:val="00500310"/>
    <w:rsid w:val="005003E9"/>
    <w:rsid w:val="00501324"/>
    <w:rsid w:val="005019D9"/>
    <w:rsid w:val="00501CE6"/>
    <w:rsid w:val="00501E2B"/>
    <w:rsid w:val="005029F2"/>
    <w:rsid w:val="00502D34"/>
    <w:rsid w:val="00502E03"/>
    <w:rsid w:val="00502F2D"/>
    <w:rsid w:val="0050305C"/>
    <w:rsid w:val="0050316D"/>
    <w:rsid w:val="00503204"/>
    <w:rsid w:val="005035F7"/>
    <w:rsid w:val="005039EF"/>
    <w:rsid w:val="00503AFE"/>
    <w:rsid w:val="00503C87"/>
    <w:rsid w:val="00503CB0"/>
    <w:rsid w:val="00503F18"/>
    <w:rsid w:val="005040B3"/>
    <w:rsid w:val="005046B8"/>
    <w:rsid w:val="00504AF4"/>
    <w:rsid w:val="00504B0D"/>
    <w:rsid w:val="00504CF3"/>
    <w:rsid w:val="00504DFC"/>
    <w:rsid w:val="00505663"/>
    <w:rsid w:val="00505918"/>
    <w:rsid w:val="00505C8D"/>
    <w:rsid w:val="00505F02"/>
    <w:rsid w:val="005071EF"/>
    <w:rsid w:val="0050733E"/>
    <w:rsid w:val="0050758C"/>
    <w:rsid w:val="00507FE7"/>
    <w:rsid w:val="00510334"/>
    <w:rsid w:val="00510361"/>
    <w:rsid w:val="00510827"/>
    <w:rsid w:val="00511530"/>
    <w:rsid w:val="0051192C"/>
    <w:rsid w:val="005119CC"/>
    <w:rsid w:val="00511E77"/>
    <w:rsid w:val="005120CA"/>
    <w:rsid w:val="0051231E"/>
    <w:rsid w:val="0051247F"/>
    <w:rsid w:val="0051270E"/>
    <w:rsid w:val="0051289E"/>
    <w:rsid w:val="00512B62"/>
    <w:rsid w:val="00512FB4"/>
    <w:rsid w:val="005133E1"/>
    <w:rsid w:val="005137E3"/>
    <w:rsid w:val="00513C2A"/>
    <w:rsid w:val="00513EAA"/>
    <w:rsid w:val="00514A42"/>
    <w:rsid w:val="00514C93"/>
    <w:rsid w:val="00515BF9"/>
    <w:rsid w:val="00515DDE"/>
    <w:rsid w:val="005167D8"/>
    <w:rsid w:val="005169CD"/>
    <w:rsid w:val="00516CCC"/>
    <w:rsid w:val="00516F94"/>
    <w:rsid w:val="005170CE"/>
    <w:rsid w:val="0051718B"/>
    <w:rsid w:val="005171AB"/>
    <w:rsid w:val="005175F3"/>
    <w:rsid w:val="00517C69"/>
    <w:rsid w:val="00517D5D"/>
    <w:rsid w:val="00517DC9"/>
    <w:rsid w:val="00520671"/>
    <w:rsid w:val="0052070A"/>
    <w:rsid w:val="00520A22"/>
    <w:rsid w:val="00520B1F"/>
    <w:rsid w:val="00520C22"/>
    <w:rsid w:val="00520C47"/>
    <w:rsid w:val="00520F71"/>
    <w:rsid w:val="00521488"/>
    <w:rsid w:val="00521BA5"/>
    <w:rsid w:val="00521E50"/>
    <w:rsid w:val="00521FE1"/>
    <w:rsid w:val="00522504"/>
    <w:rsid w:val="005226FD"/>
    <w:rsid w:val="00522734"/>
    <w:rsid w:val="0052292C"/>
    <w:rsid w:val="0052315E"/>
    <w:rsid w:val="005232F1"/>
    <w:rsid w:val="005234FA"/>
    <w:rsid w:val="00523B58"/>
    <w:rsid w:val="00524727"/>
    <w:rsid w:val="005248BE"/>
    <w:rsid w:val="005250C8"/>
    <w:rsid w:val="0052516D"/>
    <w:rsid w:val="0052591E"/>
    <w:rsid w:val="00525E93"/>
    <w:rsid w:val="00526037"/>
    <w:rsid w:val="0052613F"/>
    <w:rsid w:val="0052684A"/>
    <w:rsid w:val="00526B0D"/>
    <w:rsid w:val="00527366"/>
    <w:rsid w:val="005279F4"/>
    <w:rsid w:val="00527B35"/>
    <w:rsid w:val="00527B63"/>
    <w:rsid w:val="00527F12"/>
    <w:rsid w:val="00530496"/>
    <w:rsid w:val="00530688"/>
    <w:rsid w:val="0053080C"/>
    <w:rsid w:val="00530946"/>
    <w:rsid w:val="00530D95"/>
    <w:rsid w:val="00530E11"/>
    <w:rsid w:val="005312A6"/>
    <w:rsid w:val="00531431"/>
    <w:rsid w:val="00531474"/>
    <w:rsid w:val="00531941"/>
    <w:rsid w:val="00531A3B"/>
    <w:rsid w:val="00531A48"/>
    <w:rsid w:val="00531A4B"/>
    <w:rsid w:val="00531D1F"/>
    <w:rsid w:val="005323B0"/>
    <w:rsid w:val="00532586"/>
    <w:rsid w:val="00532694"/>
    <w:rsid w:val="00532C9C"/>
    <w:rsid w:val="00533233"/>
    <w:rsid w:val="00533C06"/>
    <w:rsid w:val="00534220"/>
    <w:rsid w:val="005342F4"/>
    <w:rsid w:val="00534340"/>
    <w:rsid w:val="00534F28"/>
    <w:rsid w:val="0053579E"/>
    <w:rsid w:val="00535A1B"/>
    <w:rsid w:val="00535C9A"/>
    <w:rsid w:val="005360E2"/>
    <w:rsid w:val="005360ED"/>
    <w:rsid w:val="00536469"/>
    <w:rsid w:val="00536536"/>
    <w:rsid w:val="00536724"/>
    <w:rsid w:val="00536733"/>
    <w:rsid w:val="005369F7"/>
    <w:rsid w:val="00536C12"/>
    <w:rsid w:val="005379EA"/>
    <w:rsid w:val="00537AF0"/>
    <w:rsid w:val="00537DF7"/>
    <w:rsid w:val="00537EC5"/>
    <w:rsid w:val="00537F02"/>
    <w:rsid w:val="00540286"/>
    <w:rsid w:val="00540291"/>
    <w:rsid w:val="00540827"/>
    <w:rsid w:val="005409FC"/>
    <w:rsid w:val="00540EFF"/>
    <w:rsid w:val="00540F3F"/>
    <w:rsid w:val="00541769"/>
    <w:rsid w:val="00542146"/>
    <w:rsid w:val="005421BF"/>
    <w:rsid w:val="005425D9"/>
    <w:rsid w:val="005428D6"/>
    <w:rsid w:val="005429D4"/>
    <w:rsid w:val="00542A6C"/>
    <w:rsid w:val="00542B79"/>
    <w:rsid w:val="00543555"/>
    <w:rsid w:val="00543B6A"/>
    <w:rsid w:val="005440EA"/>
    <w:rsid w:val="0054428D"/>
    <w:rsid w:val="005443D5"/>
    <w:rsid w:val="00544435"/>
    <w:rsid w:val="00544448"/>
    <w:rsid w:val="00544AAC"/>
    <w:rsid w:val="00544C14"/>
    <w:rsid w:val="00544C85"/>
    <w:rsid w:val="00544D63"/>
    <w:rsid w:val="00544DCF"/>
    <w:rsid w:val="005450B0"/>
    <w:rsid w:val="005451EE"/>
    <w:rsid w:val="00545E92"/>
    <w:rsid w:val="00545F69"/>
    <w:rsid w:val="00545FFC"/>
    <w:rsid w:val="0054612C"/>
    <w:rsid w:val="0054631A"/>
    <w:rsid w:val="00546411"/>
    <w:rsid w:val="00546CA4"/>
    <w:rsid w:val="00546E41"/>
    <w:rsid w:val="00546FDE"/>
    <w:rsid w:val="00547177"/>
    <w:rsid w:val="005472E4"/>
    <w:rsid w:val="00547775"/>
    <w:rsid w:val="005479DC"/>
    <w:rsid w:val="00547E9A"/>
    <w:rsid w:val="00547FB5"/>
    <w:rsid w:val="00550519"/>
    <w:rsid w:val="00550F8E"/>
    <w:rsid w:val="00551790"/>
    <w:rsid w:val="0055183F"/>
    <w:rsid w:val="00551D80"/>
    <w:rsid w:val="00552208"/>
    <w:rsid w:val="00552774"/>
    <w:rsid w:val="00552BFE"/>
    <w:rsid w:val="005536AE"/>
    <w:rsid w:val="005536DA"/>
    <w:rsid w:val="005539F8"/>
    <w:rsid w:val="00553E48"/>
    <w:rsid w:val="00554057"/>
    <w:rsid w:val="00554645"/>
    <w:rsid w:val="00554B45"/>
    <w:rsid w:val="0055516A"/>
    <w:rsid w:val="005559FC"/>
    <w:rsid w:val="00555AC1"/>
    <w:rsid w:val="00555B14"/>
    <w:rsid w:val="005561F7"/>
    <w:rsid w:val="00556704"/>
    <w:rsid w:val="005569BB"/>
    <w:rsid w:val="00557083"/>
    <w:rsid w:val="00557219"/>
    <w:rsid w:val="00557546"/>
    <w:rsid w:val="005575CD"/>
    <w:rsid w:val="00557863"/>
    <w:rsid w:val="00557A8A"/>
    <w:rsid w:val="00557E4D"/>
    <w:rsid w:val="00557E6D"/>
    <w:rsid w:val="00557F8E"/>
    <w:rsid w:val="00557FB3"/>
    <w:rsid w:val="0056023F"/>
    <w:rsid w:val="005604BF"/>
    <w:rsid w:val="005606C0"/>
    <w:rsid w:val="00560BE2"/>
    <w:rsid w:val="00560D75"/>
    <w:rsid w:val="00561193"/>
    <w:rsid w:val="005614A2"/>
    <w:rsid w:val="005617AE"/>
    <w:rsid w:val="005619A9"/>
    <w:rsid w:val="005619C5"/>
    <w:rsid w:val="00561B98"/>
    <w:rsid w:val="005624B9"/>
    <w:rsid w:val="0056283C"/>
    <w:rsid w:val="00562B2A"/>
    <w:rsid w:val="00562C1C"/>
    <w:rsid w:val="00562EEF"/>
    <w:rsid w:val="00562FA3"/>
    <w:rsid w:val="00563213"/>
    <w:rsid w:val="005633F3"/>
    <w:rsid w:val="0056362C"/>
    <w:rsid w:val="00563797"/>
    <w:rsid w:val="0056398B"/>
    <w:rsid w:val="00563F8C"/>
    <w:rsid w:val="005641BD"/>
    <w:rsid w:val="00564D21"/>
    <w:rsid w:val="00564D43"/>
    <w:rsid w:val="00564F43"/>
    <w:rsid w:val="005655FE"/>
    <w:rsid w:val="00565896"/>
    <w:rsid w:val="00565A12"/>
    <w:rsid w:val="00565AF7"/>
    <w:rsid w:val="00565CA9"/>
    <w:rsid w:val="005660D6"/>
    <w:rsid w:val="00566377"/>
    <w:rsid w:val="00566521"/>
    <w:rsid w:val="00566792"/>
    <w:rsid w:val="00566822"/>
    <w:rsid w:val="00566A32"/>
    <w:rsid w:val="00567532"/>
    <w:rsid w:val="005675DC"/>
    <w:rsid w:val="00567885"/>
    <w:rsid w:val="00567AEA"/>
    <w:rsid w:val="00567C72"/>
    <w:rsid w:val="0057065C"/>
    <w:rsid w:val="00570E04"/>
    <w:rsid w:val="00570F02"/>
    <w:rsid w:val="005710D9"/>
    <w:rsid w:val="005711B4"/>
    <w:rsid w:val="00571433"/>
    <w:rsid w:val="00571F7B"/>
    <w:rsid w:val="00572075"/>
    <w:rsid w:val="0057261B"/>
    <w:rsid w:val="0057272C"/>
    <w:rsid w:val="0057285F"/>
    <w:rsid w:val="00572F1F"/>
    <w:rsid w:val="0057368C"/>
    <w:rsid w:val="00574353"/>
    <w:rsid w:val="00574432"/>
    <w:rsid w:val="005748D1"/>
    <w:rsid w:val="00574B7E"/>
    <w:rsid w:val="00574E21"/>
    <w:rsid w:val="00574EA3"/>
    <w:rsid w:val="0057550F"/>
    <w:rsid w:val="0057583A"/>
    <w:rsid w:val="00575C41"/>
    <w:rsid w:val="00575F27"/>
    <w:rsid w:val="0057606D"/>
    <w:rsid w:val="0057646F"/>
    <w:rsid w:val="00576871"/>
    <w:rsid w:val="005768F8"/>
    <w:rsid w:val="00576B91"/>
    <w:rsid w:val="00576DEE"/>
    <w:rsid w:val="00577206"/>
    <w:rsid w:val="005772F1"/>
    <w:rsid w:val="0057735B"/>
    <w:rsid w:val="005773EC"/>
    <w:rsid w:val="005776F8"/>
    <w:rsid w:val="0057777D"/>
    <w:rsid w:val="005777C6"/>
    <w:rsid w:val="00577A57"/>
    <w:rsid w:val="00577BAA"/>
    <w:rsid w:val="00577C39"/>
    <w:rsid w:val="00577DA6"/>
    <w:rsid w:val="0058012F"/>
    <w:rsid w:val="005805BC"/>
    <w:rsid w:val="005808C9"/>
    <w:rsid w:val="00580CEF"/>
    <w:rsid w:val="00580DB3"/>
    <w:rsid w:val="00581A19"/>
    <w:rsid w:val="00582246"/>
    <w:rsid w:val="00582458"/>
    <w:rsid w:val="005824C7"/>
    <w:rsid w:val="00582B28"/>
    <w:rsid w:val="005831A9"/>
    <w:rsid w:val="005831EB"/>
    <w:rsid w:val="005833FF"/>
    <w:rsid w:val="005835EC"/>
    <w:rsid w:val="0058389D"/>
    <w:rsid w:val="00583A90"/>
    <w:rsid w:val="00583CC2"/>
    <w:rsid w:val="00584139"/>
    <w:rsid w:val="005843DC"/>
    <w:rsid w:val="005845F1"/>
    <w:rsid w:val="00584852"/>
    <w:rsid w:val="005849C3"/>
    <w:rsid w:val="00585106"/>
    <w:rsid w:val="005851A3"/>
    <w:rsid w:val="005854EA"/>
    <w:rsid w:val="00586094"/>
    <w:rsid w:val="005864D6"/>
    <w:rsid w:val="00586BD4"/>
    <w:rsid w:val="00586D06"/>
    <w:rsid w:val="00586E4C"/>
    <w:rsid w:val="00587088"/>
    <w:rsid w:val="00587343"/>
    <w:rsid w:val="00587374"/>
    <w:rsid w:val="00587451"/>
    <w:rsid w:val="0058763E"/>
    <w:rsid w:val="00587D36"/>
    <w:rsid w:val="00587F3C"/>
    <w:rsid w:val="00590421"/>
    <w:rsid w:val="005904AE"/>
    <w:rsid w:val="0059114D"/>
    <w:rsid w:val="005912CE"/>
    <w:rsid w:val="00591424"/>
    <w:rsid w:val="0059188A"/>
    <w:rsid w:val="00591B81"/>
    <w:rsid w:val="00591BBD"/>
    <w:rsid w:val="00591C49"/>
    <w:rsid w:val="005921FC"/>
    <w:rsid w:val="005924F9"/>
    <w:rsid w:val="005927C2"/>
    <w:rsid w:val="00593859"/>
    <w:rsid w:val="005938FC"/>
    <w:rsid w:val="00593C35"/>
    <w:rsid w:val="00593D7A"/>
    <w:rsid w:val="00594162"/>
    <w:rsid w:val="005947C2"/>
    <w:rsid w:val="00594996"/>
    <w:rsid w:val="00594AD3"/>
    <w:rsid w:val="00594E17"/>
    <w:rsid w:val="00595199"/>
    <w:rsid w:val="00595238"/>
    <w:rsid w:val="00595257"/>
    <w:rsid w:val="005953A1"/>
    <w:rsid w:val="00595FA9"/>
    <w:rsid w:val="00595FF6"/>
    <w:rsid w:val="0059625F"/>
    <w:rsid w:val="0059632A"/>
    <w:rsid w:val="00596775"/>
    <w:rsid w:val="005969A8"/>
    <w:rsid w:val="00596CC4"/>
    <w:rsid w:val="00596D2A"/>
    <w:rsid w:val="0059712A"/>
    <w:rsid w:val="005A0A4C"/>
    <w:rsid w:val="005A0AB4"/>
    <w:rsid w:val="005A0BEF"/>
    <w:rsid w:val="005A0D66"/>
    <w:rsid w:val="005A0D67"/>
    <w:rsid w:val="005A0D9C"/>
    <w:rsid w:val="005A0DDC"/>
    <w:rsid w:val="005A1648"/>
    <w:rsid w:val="005A17BC"/>
    <w:rsid w:val="005A19DF"/>
    <w:rsid w:val="005A1DB9"/>
    <w:rsid w:val="005A20D3"/>
    <w:rsid w:val="005A21C8"/>
    <w:rsid w:val="005A23A4"/>
    <w:rsid w:val="005A273E"/>
    <w:rsid w:val="005A2905"/>
    <w:rsid w:val="005A2F4A"/>
    <w:rsid w:val="005A3086"/>
    <w:rsid w:val="005A3135"/>
    <w:rsid w:val="005A39AC"/>
    <w:rsid w:val="005A3AEC"/>
    <w:rsid w:val="005A405F"/>
    <w:rsid w:val="005A507B"/>
    <w:rsid w:val="005A5322"/>
    <w:rsid w:val="005A5345"/>
    <w:rsid w:val="005A5974"/>
    <w:rsid w:val="005A5C5C"/>
    <w:rsid w:val="005A632C"/>
    <w:rsid w:val="005A6BEB"/>
    <w:rsid w:val="005A6D96"/>
    <w:rsid w:val="005A70CC"/>
    <w:rsid w:val="005A70E7"/>
    <w:rsid w:val="005A736D"/>
    <w:rsid w:val="005A791D"/>
    <w:rsid w:val="005A79FD"/>
    <w:rsid w:val="005A7CA2"/>
    <w:rsid w:val="005A7E0E"/>
    <w:rsid w:val="005A7EE9"/>
    <w:rsid w:val="005B021F"/>
    <w:rsid w:val="005B05E0"/>
    <w:rsid w:val="005B08BA"/>
    <w:rsid w:val="005B08BB"/>
    <w:rsid w:val="005B1230"/>
    <w:rsid w:val="005B1384"/>
    <w:rsid w:val="005B185F"/>
    <w:rsid w:val="005B1C07"/>
    <w:rsid w:val="005B21BA"/>
    <w:rsid w:val="005B21C7"/>
    <w:rsid w:val="005B24FE"/>
    <w:rsid w:val="005B26A0"/>
    <w:rsid w:val="005B26C4"/>
    <w:rsid w:val="005B2918"/>
    <w:rsid w:val="005B2AE7"/>
    <w:rsid w:val="005B2B0F"/>
    <w:rsid w:val="005B326A"/>
    <w:rsid w:val="005B34DE"/>
    <w:rsid w:val="005B3774"/>
    <w:rsid w:val="005B3777"/>
    <w:rsid w:val="005B426D"/>
    <w:rsid w:val="005B4894"/>
    <w:rsid w:val="005B4E31"/>
    <w:rsid w:val="005B4EB3"/>
    <w:rsid w:val="005B5092"/>
    <w:rsid w:val="005B50FA"/>
    <w:rsid w:val="005B5123"/>
    <w:rsid w:val="005B5327"/>
    <w:rsid w:val="005B551D"/>
    <w:rsid w:val="005B5CAC"/>
    <w:rsid w:val="005B63F4"/>
    <w:rsid w:val="005B7042"/>
    <w:rsid w:val="005B75B0"/>
    <w:rsid w:val="005B791B"/>
    <w:rsid w:val="005B7935"/>
    <w:rsid w:val="005B7952"/>
    <w:rsid w:val="005B7E79"/>
    <w:rsid w:val="005B7FCA"/>
    <w:rsid w:val="005C0375"/>
    <w:rsid w:val="005C03D7"/>
    <w:rsid w:val="005C060D"/>
    <w:rsid w:val="005C0DF6"/>
    <w:rsid w:val="005C11D1"/>
    <w:rsid w:val="005C128F"/>
    <w:rsid w:val="005C1997"/>
    <w:rsid w:val="005C1A0A"/>
    <w:rsid w:val="005C218D"/>
    <w:rsid w:val="005C2673"/>
    <w:rsid w:val="005C270F"/>
    <w:rsid w:val="005C2950"/>
    <w:rsid w:val="005C29E2"/>
    <w:rsid w:val="005C304A"/>
    <w:rsid w:val="005C31BE"/>
    <w:rsid w:val="005C3605"/>
    <w:rsid w:val="005C39FE"/>
    <w:rsid w:val="005C3E7F"/>
    <w:rsid w:val="005C3EE7"/>
    <w:rsid w:val="005C3F1B"/>
    <w:rsid w:val="005C3F9F"/>
    <w:rsid w:val="005C40C1"/>
    <w:rsid w:val="005C4AC5"/>
    <w:rsid w:val="005C4AF1"/>
    <w:rsid w:val="005C4BDE"/>
    <w:rsid w:val="005C5426"/>
    <w:rsid w:val="005C5822"/>
    <w:rsid w:val="005C5918"/>
    <w:rsid w:val="005C598E"/>
    <w:rsid w:val="005C5B25"/>
    <w:rsid w:val="005C6119"/>
    <w:rsid w:val="005C64C8"/>
    <w:rsid w:val="005C66AB"/>
    <w:rsid w:val="005C672B"/>
    <w:rsid w:val="005C6DBE"/>
    <w:rsid w:val="005C6DCD"/>
    <w:rsid w:val="005C7132"/>
    <w:rsid w:val="005C743C"/>
    <w:rsid w:val="005C780B"/>
    <w:rsid w:val="005C783F"/>
    <w:rsid w:val="005C7F7E"/>
    <w:rsid w:val="005D0CBA"/>
    <w:rsid w:val="005D0E47"/>
    <w:rsid w:val="005D11ED"/>
    <w:rsid w:val="005D156B"/>
    <w:rsid w:val="005D1820"/>
    <w:rsid w:val="005D1894"/>
    <w:rsid w:val="005D18F6"/>
    <w:rsid w:val="005D1BA7"/>
    <w:rsid w:val="005D1BAD"/>
    <w:rsid w:val="005D1C26"/>
    <w:rsid w:val="005D1E34"/>
    <w:rsid w:val="005D215B"/>
    <w:rsid w:val="005D2420"/>
    <w:rsid w:val="005D2A51"/>
    <w:rsid w:val="005D2E6D"/>
    <w:rsid w:val="005D343C"/>
    <w:rsid w:val="005D37E2"/>
    <w:rsid w:val="005D3CFC"/>
    <w:rsid w:val="005D4A49"/>
    <w:rsid w:val="005D4A8A"/>
    <w:rsid w:val="005D5509"/>
    <w:rsid w:val="005D57F4"/>
    <w:rsid w:val="005D58D8"/>
    <w:rsid w:val="005D5F6A"/>
    <w:rsid w:val="005D6127"/>
    <w:rsid w:val="005D62EA"/>
    <w:rsid w:val="005D633B"/>
    <w:rsid w:val="005D6538"/>
    <w:rsid w:val="005D65CE"/>
    <w:rsid w:val="005D6CBE"/>
    <w:rsid w:val="005D7008"/>
    <w:rsid w:val="005D7199"/>
    <w:rsid w:val="005D7814"/>
    <w:rsid w:val="005D78CF"/>
    <w:rsid w:val="005D7A74"/>
    <w:rsid w:val="005D7C43"/>
    <w:rsid w:val="005E02EB"/>
    <w:rsid w:val="005E0717"/>
    <w:rsid w:val="005E08D5"/>
    <w:rsid w:val="005E0B70"/>
    <w:rsid w:val="005E0D33"/>
    <w:rsid w:val="005E0E29"/>
    <w:rsid w:val="005E0EF2"/>
    <w:rsid w:val="005E0F0E"/>
    <w:rsid w:val="005E104F"/>
    <w:rsid w:val="005E108A"/>
    <w:rsid w:val="005E1178"/>
    <w:rsid w:val="005E14C1"/>
    <w:rsid w:val="005E150E"/>
    <w:rsid w:val="005E1542"/>
    <w:rsid w:val="005E1859"/>
    <w:rsid w:val="005E19AF"/>
    <w:rsid w:val="005E2166"/>
    <w:rsid w:val="005E23D6"/>
    <w:rsid w:val="005E2512"/>
    <w:rsid w:val="005E293D"/>
    <w:rsid w:val="005E299C"/>
    <w:rsid w:val="005E3062"/>
    <w:rsid w:val="005E31A9"/>
    <w:rsid w:val="005E324F"/>
    <w:rsid w:val="005E3904"/>
    <w:rsid w:val="005E3D1F"/>
    <w:rsid w:val="005E3DC3"/>
    <w:rsid w:val="005E4340"/>
    <w:rsid w:val="005E4533"/>
    <w:rsid w:val="005E47E1"/>
    <w:rsid w:val="005E4838"/>
    <w:rsid w:val="005E4FF1"/>
    <w:rsid w:val="005E53CE"/>
    <w:rsid w:val="005E6418"/>
    <w:rsid w:val="005E6558"/>
    <w:rsid w:val="005E694C"/>
    <w:rsid w:val="005E6E42"/>
    <w:rsid w:val="005E7101"/>
    <w:rsid w:val="005E7374"/>
    <w:rsid w:val="005E76DD"/>
    <w:rsid w:val="005E7988"/>
    <w:rsid w:val="005E79BF"/>
    <w:rsid w:val="005F014C"/>
    <w:rsid w:val="005F04CC"/>
    <w:rsid w:val="005F0692"/>
    <w:rsid w:val="005F06CD"/>
    <w:rsid w:val="005F0ADA"/>
    <w:rsid w:val="005F0E3A"/>
    <w:rsid w:val="005F11A7"/>
    <w:rsid w:val="005F11AF"/>
    <w:rsid w:val="005F1D36"/>
    <w:rsid w:val="005F2AF0"/>
    <w:rsid w:val="005F2B13"/>
    <w:rsid w:val="005F2B4C"/>
    <w:rsid w:val="005F2C10"/>
    <w:rsid w:val="005F2CC9"/>
    <w:rsid w:val="005F2CED"/>
    <w:rsid w:val="005F37C9"/>
    <w:rsid w:val="005F38E9"/>
    <w:rsid w:val="005F3AD7"/>
    <w:rsid w:val="005F3CAE"/>
    <w:rsid w:val="005F3F0A"/>
    <w:rsid w:val="005F40E1"/>
    <w:rsid w:val="005F43D6"/>
    <w:rsid w:val="005F4547"/>
    <w:rsid w:val="005F4754"/>
    <w:rsid w:val="005F4BB9"/>
    <w:rsid w:val="005F50C2"/>
    <w:rsid w:val="005F53A7"/>
    <w:rsid w:val="005F56FA"/>
    <w:rsid w:val="005F5822"/>
    <w:rsid w:val="005F5933"/>
    <w:rsid w:val="005F5944"/>
    <w:rsid w:val="005F5E5F"/>
    <w:rsid w:val="005F60F7"/>
    <w:rsid w:val="005F631E"/>
    <w:rsid w:val="005F688D"/>
    <w:rsid w:val="005F6BAF"/>
    <w:rsid w:val="005F6ECA"/>
    <w:rsid w:val="005F6FDE"/>
    <w:rsid w:val="005F6FF9"/>
    <w:rsid w:val="005F70D8"/>
    <w:rsid w:val="005F7202"/>
    <w:rsid w:val="005F7ED3"/>
    <w:rsid w:val="006002D1"/>
    <w:rsid w:val="00600AA8"/>
    <w:rsid w:val="00600D80"/>
    <w:rsid w:val="00600F08"/>
    <w:rsid w:val="00600F9F"/>
    <w:rsid w:val="0060184A"/>
    <w:rsid w:val="00601B50"/>
    <w:rsid w:val="00601CA6"/>
    <w:rsid w:val="00601E05"/>
    <w:rsid w:val="00602106"/>
    <w:rsid w:val="006023D9"/>
    <w:rsid w:val="006023E5"/>
    <w:rsid w:val="00602659"/>
    <w:rsid w:val="00602676"/>
    <w:rsid w:val="00602766"/>
    <w:rsid w:val="006028BB"/>
    <w:rsid w:val="00602EB2"/>
    <w:rsid w:val="006031AE"/>
    <w:rsid w:val="00603606"/>
    <w:rsid w:val="00603817"/>
    <w:rsid w:val="006038D1"/>
    <w:rsid w:val="0060397C"/>
    <w:rsid w:val="00603B5E"/>
    <w:rsid w:val="00603E31"/>
    <w:rsid w:val="00603EE0"/>
    <w:rsid w:val="006041D4"/>
    <w:rsid w:val="00604483"/>
    <w:rsid w:val="0060475E"/>
    <w:rsid w:val="0060489F"/>
    <w:rsid w:val="00604A64"/>
    <w:rsid w:val="00604F6D"/>
    <w:rsid w:val="00605274"/>
    <w:rsid w:val="00605846"/>
    <w:rsid w:val="006060C8"/>
    <w:rsid w:val="0060626E"/>
    <w:rsid w:val="006063F2"/>
    <w:rsid w:val="0060672F"/>
    <w:rsid w:val="0060686A"/>
    <w:rsid w:val="00606A6B"/>
    <w:rsid w:val="00606A8C"/>
    <w:rsid w:val="00606DA2"/>
    <w:rsid w:val="006079F8"/>
    <w:rsid w:val="00607C42"/>
    <w:rsid w:val="00610123"/>
    <w:rsid w:val="00610B31"/>
    <w:rsid w:val="00610D2D"/>
    <w:rsid w:val="006112E6"/>
    <w:rsid w:val="0061144C"/>
    <w:rsid w:val="00611857"/>
    <w:rsid w:val="00611AF6"/>
    <w:rsid w:val="00611BCC"/>
    <w:rsid w:val="00611CCD"/>
    <w:rsid w:val="00612108"/>
    <w:rsid w:val="006122C9"/>
    <w:rsid w:val="006123EA"/>
    <w:rsid w:val="006126D3"/>
    <w:rsid w:val="00612D15"/>
    <w:rsid w:val="00612E88"/>
    <w:rsid w:val="006133E4"/>
    <w:rsid w:val="006136C1"/>
    <w:rsid w:val="006136E4"/>
    <w:rsid w:val="0061379C"/>
    <w:rsid w:val="006137B8"/>
    <w:rsid w:val="0061383E"/>
    <w:rsid w:val="00613B23"/>
    <w:rsid w:val="00613CC6"/>
    <w:rsid w:val="00613ED9"/>
    <w:rsid w:val="0061423E"/>
    <w:rsid w:val="00614323"/>
    <w:rsid w:val="0061437F"/>
    <w:rsid w:val="0061442B"/>
    <w:rsid w:val="00614916"/>
    <w:rsid w:val="006151F8"/>
    <w:rsid w:val="006154C0"/>
    <w:rsid w:val="00615962"/>
    <w:rsid w:val="00615DEE"/>
    <w:rsid w:val="00615F1C"/>
    <w:rsid w:val="00615FF2"/>
    <w:rsid w:val="0061609D"/>
    <w:rsid w:val="00616457"/>
    <w:rsid w:val="00616537"/>
    <w:rsid w:val="0061681A"/>
    <w:rsid w:val="00616DF8"/>
    <w:rsid w:val="006178FD"/>
    <w:rsid w:val="00617AF5"/>
    <w:rsid w:val="00617C99"/>
    <w:rsid w:val="00620347"/>
    <w:rsid w:val="006203DE"/>
    <w:rsid w:val="00620507"/>
    <w:rsid w:val="006206AC"/>
    <w:rsid w:val="006207E7"/>
    <w:rsid w:val="00620991"/>
    <w:rsid w:val="00620DDE"/>
    <w:rsid w:val="00620E1C"/>
    <w:rsid w:val="00620F9D"/>
    <w:rsid w:val="006211C8"/>
    <w:rsid w:val="006211E1"/>
    <w:rsid w:val="00621394"/>
    <w:rsid w:val="00621513"/>
    <w:rsid w:val="00621AD7"/>
    <w:rsid w:val="00621B5D"/>
    <w:rsid w:val="00621DE6"/>
    <w:rsid w:val="00621FA7"/>
    <w:rsid w:val="00622585"/>
    <w:rsid w:val="0062258E"/>
    <w:rsid w:val="00622650"/>
    <w:rsid w:val="0062267F"/>
    <w:rsid w:val="00622EED"/>
    <w:rsid w:val="006230B2"/>
    <w:rsid w:val="0062314A"/>
    <w:rsid w:val="00624202"/>
    <w:rsid w:val="006246CE"/>
    <w:rsid w:val="0062494C"/>
    <w:rsid w:val="00624AE0"/>
    <w:rsid w:val="00624DBE"/>
    <w:rsid w:val="006254BC"/>
    <w:rsid w:val="006259F0"/>
    <w:rsid w:val="00625B2F"/>
    <w:rsid w:val="00625FCF"/>
    <w:rsid w:val="00626074"/>
    <w:rsid w:val="00626313"/>
    <w:rsid w:val="00626BCC"/>
    <w:rsid w:val="00626ED9"/>
    <w:rsid w:val="0062713E"/>
    <w:rsid w:val="0062733E"/>
    <w:rsid w:val="0062761F"/>
    <w:rsid w:val="00627748"/>
    <w:rsid w:val="006277B7"/>
    <w:rsid w:val="006279E8"/>
    <w:rsid w:val="00627AE8"/>
    <w:rsid w:val="00627B32"/>
    <w:rsid w:val="00627E1D"/>
    <w:rsid w:val="00627E37"/>
    <w:rsid w:val="00627E52"/>
    <w:rsid w:val="00627ED8"/>
    <w:rsid w:val="00630071"/>
    <w:rsid w:val="00630218"/>
    <w:rsid w:val="006303DE"/>
    <w:rsid w:val="0063048B"/>
    <w:rsid w:val="0063089D"/>
    <w:rsid w:val="00630995"/>
    <w:rsid w:val="00630BC1"/>
    <w:rsid w:val="00630FFF"/>
    <w:rsid w:val="00631198"/>
    <w:rsid w:val="00631558"/>
    <w:rsid w:val="00631A82"/>
    <w:rsid w:val="00631ABF"/>
    <w:rsid w:val="00631B50"/>
    <w:rsid w:val="00631E5A"/>
    <w:rsid w:val="00631EF1"/>
    <w:rsid w:val="006325F0"/>
    <w:rsid w:val="00632A3E"/>
    <w:rsid w:val="00632A62"/>
    <w:rsid w:val="00633085"/>
    <w:rsid w:val="006335B2"/>
    <w:rsid w:val="00633B26"/>
    <w:rsid w:val="00633F6E"/>
    <w:rsid w:val="00634554"/>
    <w:rsid w:val="00634776"/>
    <w:rsid w:val="00634CDC"/>
    <w:rsid w:val="0063563D"/>
    <w:rsid w:val="006359C4"/>
    <w:rsid w:val="00635B7F"/>
    <w:rsid w:val="00635C6B"/>
    <w:rsid w:val="00635CCA"/>
    <w:rsid w:val="00636BCA"/>
    <w:rsid w:val="00636CFD"/>
    <w:rsid w:val="006376D5"/>
    <w:rsid w:val="00637856"/>
    <w:rsid w:val="00637BCD"/>
    <w:rsid w:val="00637DB2"/>
    <w:rsid w:val="00640017"/>
    <w:rsid w:val="00640990"/>
    <w:rsid w:val="00640B8C"/>
    <w:rsid w:val="00640F45"/>
    <w:rsid w:val="00640FCF"/>
    <w:rsid w:val="00642583"/>
    <w:rsid w:val="00642689"/>
    <w:rsid w:val="00642935"/>
    <w:rsid w:val="00642D92"/>
    <w:rsid w:val="00642DE4"/>
    <w:rsid w:val="006430D9"/>
    <w:rsid w:val="006431F5"/>
    <w:rsid w:val="006431F6"/>
    <w:rsid w:val="006432F6"/>
    <w:rsid w:val="00643534"/>
    <w:rsid w:val="00643893"/>
    <w:rsid w:val="006438D7"/>
    <w:rsid w:val="00643CE3"/>
    <w:rsid w:val="00643F2B"/>
    <w:rsid w:val="00644173"/>
    <w:rsid w:val="0064422F"/>
    <w:rsid w:val="0064431D"/>
    <w:rsid w:val="006446DF"/>
    <w:rsid w:val="006448CA"/>
    <w:rsid w:val="0064491A"/>
    <w:rsid w:val="00644949"/>
    <w:rsid w:val="00644E32"/>
    <w:rsid w:val="00644FF2"/>
    <w:rsid w:val="006454C7"/>
    <w:rsid w:val="00645A05"/>
    <w:rsid w:val="00645ACA"/>
    <w:rsid w:val="00645CDA"/>
    <w:rsid w:val="00646740"/>
    <w:rsid w:val="006467F2"/>
    <w:rsid w:val="006479BD"/>
    <w:rsid w:val="00647A3B"/>
    <w:rsid w:val="00647F0D"/>
    <w:rsid w:val="00650227"/>
    <w:rsid w:val="0065087A"/>
    <w:rsid w:val="006509CE"/>
    <w:rsid w:val="00650CF1"/>
    <w:rsid w:val="00651111"/>
    <w:rsid w:val="006511C9"/>
    <w:rsid w:val="006513A0"/>
    <w:rsid w:val="00651591"/>
    <w:rsid w:val="0065178B"/>
    <w:rsid w:val="00651ECA"/>
    <w:rsid w:val="006521FC"/>
    <w:rsid w:val="0065256B"/>
    <w:rsid w:val="00652728"/>
    <w:rsid w:val="006528FB"/>
    <w:rsid w:val="00652A5B"/>
    <w:rsid w:val="00652F66"/>
    <w:rsid w:val="00652FC3"/>
    <w:rsid w:val="0065316C"/>
    <w:rsid w:val="006534A8"/>
    <w:rsid w:val="006536F2"/>
    <w:rsid w:val="00653AE1"/>
    <w:rsid w:val="00653C12"/>
    <w:rsid w:val="00653DEC"/>
    <w:rsid w:val="00654272"/>
    <w:rsid w:val="006545D8"/>
    <w:rsid w:val="006546D3"/>
    <w:rsid w:val="006546E8"/>
    <w:rsid w:val="006548B9"/>
    <w:rsid w:val="00654E6E"/>
    <w:rsid w:val="00654E80"/>
    <w:rsid w:val="00655191"/>
    <w:rsid w:val="006551AC"/>
    <w:rsid w:val="006552F5"/>
    <w:rsid w:val="0065534D"/>
    <w:rsid w:val="006555F5"/>
    <w:rsid w:val="0065575C"/>
    <w:rsid w:val="00656092"/>
    <w:rsid w:val="00656345"/>
    <w:rsid w:val="00656665"/>
    <w:rsid w:val="00656981"/>
    <w:rsid w:val="00656D13"/>
    <w:rsid w:val="00656EF6"/>
    <w:rsid w:val="006572FB"/>
    <w:rsid w:val="00657AA1"/>
    <w:rsid w:val="00657CA0"/>
    <w:rsid w:val="00657E10"/>
    <w:rsid w:val="00657F39"/>
    <w:rsid w:val="0066008F"/>
    <w:rsid w:val="006600A6"/>
    <w:rsid w:val="00660393"/>
    <w:rsid w:val="006603D1"/>
    <w:rsid w:val="006604C3"/>
    <w:rsid w:val="0066066E"/>
    <w:rsid w:val="00660E9D"/>
    <w:rsid w:val="0066113B"/>
    <w:rsid w:val="0066113C"/>
    <w:rsid w:val="00661296"/>
    <w:rsid w:val="006612FC"/>
    <w:rsid w:val="00661339"/>
    <w:rsid w:val="00661439"/>
    <w:rsid w:val="0066179D"/>
    <w:rsid w:val="006622D7"/>
    <w:rsid w:val="00662587"/>
    <w:rsid w:val="006625B6"/>
    <w:rsid w:val="00662719"/>
    <w:rsid w:val="00662796"/>
    <w:rsid w:val="00662A32"/>
    <w:rsid w:val="00662BA9"/>
    <w:rsid w:val="00662F9C"/>
    <w:rsid w:val="00663181"/>
    <w:rsid w:val="00663477"/>
    <w:rsid w:val="006640BB"/>
    <w:rsid w:val="0066451A"/>
    <w:rsid w:val="00664556"/>
    <w:rsid w:val="006645CC"/>
    <w:rsid w:val="00664876"/>
    <w:rsid w:val="00664F62"/>
    <w:rsid w:val="0066561D"/>
    <w:rsid w:val="00665BDB"/>
    <w:rsid w:val="00665C45"/>
    <w:rsid w:val="00666194"/>
    <w:rsid w:val="00666296"/>
    <w:rsid w:val="006662C1"/>
    <w:rsid w:val="00666580"/>
    <w:rsid w:val="006671E9"/>
    <w:rsid w:val="006672B6"/>
    <w:rsid w:val="00667457"/>
    <w:rsid w:val="006676AC"/>
    <w:rsid w:val="00667967"/>
    <w:rsid w:val="00667ABB"/>
    <w:rsid w:val="00667BF4"/>
    <w:rsid w:val="00667E2E"/>
    <w:rsid w:val="00667F37"/>
    <w:rsid w:val="00670767"/>
    <w:rsid w:val="00670839"/>
    <w:rsid w:val="00670E18"/>
    <w:rsid w:val="0067144E"/>
    <w:rsid w:val="00671AD4"/>
    <w:rsid w:val="00672371"/>
    <w:rsid w:val="006725A6"/>
    <w:rsid w:val="00672F5D"/>
    <w:rsid w:val="00673506"/>
    <w:rsid w:val="00673B75"/>
    <w:rsid w:val="00673E03"/>
    <w:rsid w:val="00674105"/>
    <w:rsid w:val="00674160"/>
    <w:rsid w:val="00674571"/>
    <w:rsid w:val="00674AA5"/>
    <w:rsid w:val="00674AB0"/>
    <w:rsid w:val="0067501A"/>
    <w:rsid w:val="006752BF"/>
    <w:rsid w:val="006752C5"/>
    <w:rsid w:val="00675501"/>
    <w:rsid w:val="006756CC"/>
    <w:rsid w:val="006757EE"/>
    <w:rsid w:val="00675904"/>
    <w:rsid w:val="006759C8"/>
    <w:rsid w:val="00675B32"/>
    <w:rsid w:val="0067602C"/>
    <w:rsid w:val="00676151"/>
    <w:rsid w:val="00676370"/>
    <w:rsid w:val="00676414"/>
    <w:rsid w:val="006766C4"/>
    <w:rsid w:val="006767E5"/>
    <w:rsid w:val="006774B9"/>
    <w:rsid w:val="006775F8"/>
    <w:rsid w:val="00677636"/>
    <w:rsid w:val="006776E9"/>
    <w:rsid w:val="006779DE"/>
    <w:rsid w:val="00677C88"/>
    <w:rsid w:val="00677DC6"/>
    <w:rsid w:val="006801EC"/>
    <w:rsid w:val="006803B1"/>
    <w:rsid w:val="00680B7A"/>
    <w:rsid w:val="00680CFB"/>
    <w:rsid w:val="00680E39"/>
    <w:rsid w:val="00680EC5"/>
    <w:rsid w:val="00681B0F"/>
    <w:rsid w:val="00681CEF"/>
    <w:rsid w:val="00681F36"/>
    <w:rsid w:val="00682081"/>
    <w:rsid w:val="00682154"/>
    <w:rsid w:val="006823BF"/>
    <w:rsid w:val="0068318A"/>
    <w:rsid w:val="006832F7"/>
    <w:rsid w:val="0068342B"/>
    <w:rsid w:val="006839CB"/>
    <w:rsid w:val="00683A96"/>
    <w:rsid w:val="00683E84"/>
    <w:rsid w:val="006840BA"/>
    <w:rsid w:val="00684436"/>
    <w:rsid w:val="00684589"/>
    <w:rsid w:val="00684D80"/>
    <w:rsid w:val="006857D6"/>
    <w:rsid w:val="006857E3"/>
    <w:rsid w:val="0068597B"/>
    <w:rsid w:val="00685A9E"/>
    <w:rsid w:val="00685CDE"/>
    <w:rsid w:val="00685E1B"/>
    <w:rsid w:val="00685EF0"/>
    <w:rsid w:val="00686101"/>
    <w:rsid w:val="006861CF"/>
    <w:rsid w:val="006861EE"/>
    <w:rsid w:val="00686332"/>
    <w:rsid w:val="0068663C"/>
    <w:rsid w:val="00686836"/>
    <w:rsid w:val="006869A8"/>
    <w:rsid w:val="00686B98"/>
    <w:rsid w:val="00686BFF"/>
    <w:rsid w:val="00686EA3"/>
    <w:rsid w:val="006872D9"/>
    <w:rsid w:val="006873A6"/>
    <w:rsid w:val="00687582"/>
    <w:rsid w:val="006879AD"/>
    <w:rsid w:val="00687C12"/>
    <w:rsid w:val="00687E6E"/>
    <w:rsid w:val="00687F0E"/>
    <w:rsid w:val="00687F27"/>
    <w:rsid w:val="00687FD8"/>
    <w:rsid w:val="00690234"/>
    <w:rsid w:val="0069031F"/>
    <w:rsid w:val="00690F11"/>
    <w:rsid w:val="00691157"/>
    <w:rsid w:val="006911AF"/>
    <w:rsid w:val="006911BF"/>
    <w:rsid w:val="006912B7"/>
    <w:rsid w:val="00691330"/>
    <w:rsid w:val="00691542"/>
    <w:rsid w:val="006918C5"/>
    <w:rsid w:val="00691C27"/>
    <w:rsid w:val="00691E7A"/>
    <w:rsid w:val="00691ECA"/>
    <w:rsid w:val="00692359"/>
    <w:rsid w:val="00692414"/>
    <w:rsid w:val="006925BA"/>
    <w:rsid w:val="00692609"/>
    <w:rsid w:val="00692919"/>
    <w:rsid w:val="00692B85"/>
    <w:rsid w:val="00692CA0"/>
    <w:rsid w:val="00692FE8"/>
    <w:rsid w:val="00693273"/>
    <w:rsid w:val="00693653"/>
    <w:rsid w:val="00693A27"/>
    <w:rsid w:val="00694019"/>
    <w:rsid w:val="00694172"/>
    <w:rsid w:val="0069459D"/>
    <w:rsid w:val="006946D4"/>
    <w:rsid w:val="006948CA"/>
    <w:rsid w:val="00694B49"/>
    <w:rsid w:val="00694C99"/>
    <w:rsid w:val="006952D0"/>
    <w:rsid w:val="006953EF"/>
    <w:rsid w:val="0069540F"/>
    <w:rsid w:val="00695626"/>
    <w:rsid w:val="00695BF2"/>
    <w:rsid w:val="00695C87"/>
    <w:rsid w:val="0069628E"/>
    <w:rsid w:val="00696923"/>
    <w:rsid w:val="00696A5B"/>
    <w:rsid w:val="0069704F"/>
    <w:rsid w:val="006975DB"/>
    <w:rsid w:val="0069767E"/>
    <w:rsid w:val="0069769B"/>
    <w:rsid w:val="006A0019"/>
    <w:rsid w:val="006A034C"/>
    <w:rsid w:val="006A06BF"/>
    <w:rsid w:val="006A0866"/>
    <w:rsid w:val="006A08CE"/>
    <w:rsid w:val="006A0B54"/>
    <w:rsid w:val="006A0D63"/>
    <w:rsid w:val="006A0DAE"/>
    <w:rsid w:val="006A0E70"/>
    <w:rsid w:val="006A0F27"/>
    <w:rsid w:val="006A1A40"/>
    <w:rsid w:val="006A1B3D"/>
    <w:rsid w:val="006A1BA6"/>
    <w:rsid w:val="006A2228"/>
    <w:rsid w:val="006A2534"/>
    <w:rsid w:val="006A2888"/>
    <w:rsid w:val="006A2939"/>
    <w:rsid w:val="006A2A67"/>
    <w:rsid w:val="006A2B2F"/>
    <w:rsid w:val="006A2B53"/>
    <w:rsid w:val="006A2BB0"/>
    <w:rsid w:val="006A2CD0"/>
    <w:rsid w:val="006A2DC6"/>
    <w:rsid w:val="006A2F14"/>
    <w:rsid w:val="006A3096"/>
    <w:rsid w:val="006A3239"/>
    <w:rsid w:val="006A33FB"/>
    <w:rsid w:val="006A3804"/>
    <w:rsid w:val="006A3EAC"/>
    <w:rsid w:val="006A433C"/>
    <w:rsid w:val="006A449D"/>
    <w:rsid w:val="006A47C3"/>
    <w:rsid w:val="006A4B3D"/>
    <w:rsid w:val="006A4E04"/>
    <w:rsid w:val="006A52D6"/>
    <w:rsid w:val="006A52E8"/>
    <w:rsid w:val="006A53E9"/>
    <w:rsid w:val="006A56E7"/>
    <w:rsid w:val="006A5744"/>
    <w:rsid w:val="006A59A7"/>
    <w:rsid w:val="006A5B12"/>
    <w:rsid w:val="006A5CC6"/>
    <w:rsid w:val="006A652B"/>
    <w:rsid w:val="006A66C6"/>
    <w:rsid w:val="006A6C29"/>
    <w:rsid w:val="006A6EF8"/>
    <w:rsid w:val="006A704D"/>
    <w:rsid w:val="006A71A7"/>
    <w:rsid w:val="006A72E6"/>
    <w:rsid w:val="006A758B"/>
    <w:rsid w:val="006A76AE"/>
    <w:rsid w:val="006A792E"/>
    <w:rsid w:val="006A7B08"/>
    <w:rsid w:val="006B01ED"/>
    <w:rsid w:val="006B040F"/>
    <w:rsid w:val="006B0463"/>
    <w:rsid w:val="006B0805"/>
    <w:rsid w:val="006B0C70"/>
    <w:rsid w:val="006B1254"/>
    <w:rsid w:val="006B155F"/>
    <w:rsid w:val="006B1B68"/>
    <w:rsid w:val="006B2081"/>
    <w:rsid w:val="006B2B14"/>
    <w:rsid w:val="006B2FA5"/>
    <w:rsid w:val="006B31FC"/>
    <w:rsid w:val="006B3361"/>
    <w:rsid w:val="006B3382"/>
    <w:rsid w:val="006B37AD"/>
    <w:rsid w:val="006B37D3"/>
    <w:rsid w:val="006B398A"/>
    <w:rsid w:val="006B3AFB"/>
    <w:rsid w:val="006B3D45"/>
    <w:rsid w:val="006B415F"/>
    <w:rsid w:val="006B4497"/>
    <w:rsid w:val="006B46DD"/>
    <w:rsid w:val="006B470C"/>
    <w:rsid w:val="006B4BF2"/>
    <w:rsid w:val="006B4E28"/>
    <w:rsid w:val="006B4E8B"/>
    <w:rsid w:val="006B50CA"/>
    <w:rsid w:val="006B513F"/>
    <w:rsid w:val="006B52FF"/>
    <w:rsid w:val="006B531A"/>
    <w:rsid w:val="006B549A"/>
    <w:rsid w:val="006B5B1C"/>
    <w:rsid w:val="006B5C95"/>
    <w:rsid w:val="006B5D60"/>
    <w:rsid w:val="006B621C"/>
    <w:rsid w:val="006B6357"/>
    <w:rsid w:val="006B6557"/>
    <w:rsid w:val="006B6C27"/>
    <w:rsid w:val="006B6C77"/>
    <w:rsid w:val="006B7006"/>
    <w:rsid w:val="006B71AC"/>
    <w:rsid w:val="006B72D3"/>
    <w:rsid w:val="006B7B33"/>
    <w:rsid w:val="006B7C49"/>
    <w:rsid w:val="006B7F17"/>
    <w:rsid w:val="006B7FE8"/>
    <w:rsid w:val="006C00CA"/>
    <w:rsid w:val="006C080C"/>
    <w:rsid w:val="006C098C"/>
    <w:rsid w:val="006C0A09"/>
    <w:rsid w:val="006C0A37"/>
    <w:rsid w:val="006C0CCE"/>
    <w:rsid w:val="006C0F9D"/>
    <w:rsid w:val="006C1011"/>
    <w:rsid w:val="006C1044"/>
    <w:rsid w:val="006C17B8"/>
    <w:rsid w:val="006C1DB5"/>
    <w:rsid w:val="006C1E4C"/>
    <w:rsid w:val="006C201A"/>
    <w:rsid w:val="006C20AB"/>
    <w:rsid w:val="006C21CD"/>
    <w:rsid w:val="006C23B6"/>
    <w:rsid w:val="006C252A"/>
    <w:rsid w:val="006C2AE0"/>
    <w:rsid w:val="006C2B0F"/>
    <w:rsid w:val="006C2C83"/>
    <w:rsid w:val="006C3B21"/>
    <w:rsid w:val="006C3C9D"/>
    <w:rsid w:val="006C414C"/>
    <w:rsid w:val="006C447A"/>
    <w:rsid w:val="006C482D"/>
    <w:rsid w:val="006C4868"/>
    <w:rsid w:val="006C4D46"/>
    <w:rsid w:val="006C4EAF"/>
    <w:rsid w:val="006C5338"/>
    <w:rsid w:val="006C534A"/>
    <w:rsid w:val="006C5363"/>
    <w:rsid w:val="006C57ED"/>
    <w:rsid w:val="006C57FF"/>
    <w:rsid w:val="006C58FB"/>
    <w:rsid w:val="006C5B83"/>
    <w:rsid w:val="006C5CFE"/>
    <w:rsid w:val="006C5EB6"/>
    <w:rsid w:val="006C61E9"/>
    <w:rsid w:val="006C6B56"/>
    <w:rsid w:val="006C75A8"/>
    <w:rsid w:val="006C7784"/>
    <w:rsid w:val="006C7932"/>
    <w:rsid w:val="006C79BE"/>
    <w:rsid w:val="006C7A21"/>
    <w:rsid w:val="006C7A9F"/>
    <w:rsid w:val="006C7E63"/>
    <w:rsid w:val="006C7FA6"/>
    <w:rsid w:val="006D00B0"/>
    <w:rsid w:val="006D0207"/>
    <w:rsid w:val="006D0419"/>
    <w:rsid w:val="006D041C"/>
    <w:rsid w:val="006D05F9"/>
    <w:rsid w:val="006D073D"/>
    <w:rsid w:val="006D0919"/>
    <w:rsid w:val="006D097E"/>
    <w:rsid w:val="006D0A12"/>
    <w:rsid w:val="006D0B57"/>
    <w:rsid w:val="006D1244"/>
    <w:rsid w:val="006D1ADF"/>
    <w:rsid w:val="006D1C20"/>
    <w:rsid w:val="006D1C78"/>
    <w:rsid w:val="006D1D0B"/>
    <w:rsid w:val="006D202E"/>
    <w:rsid w:val="006D2246"/>
    <w:rsid w:val="006D281D"/>
    <w:rsid w:val="006D31C2"/>
    <w:rsid w:val="006D3A80"/>
    <w:rsid w:val="006D3B0C"/>
    <w:rsid w:val="006D3BD0"/>
    <w:rsid w:val="006D405C"/>
    <w:rsid w:val="006D41D2"/>
    <w:rsid w:val="006D42C3"/>
    <w:rsid w:val="006D4352"/>
    <w:rsid w:val="006D44AA"/>
    <w:rsid w:val="006D4689"/>
    <w:rsid w:val="006D470F"/>
    <w:rsid w:val="006D4B50"/>
    <w:rsid w:val="006D4FB2"/>
    <w:rsid w:val="006D5045"/>
    <w:rsid w:val="006D5048"/>
    <w:rsid w:val="006D517E"/>
    <w:rsid w:val="006D5635"/>
    <w:rsid w:val="006D57FD"/>
    <w:rsid w:val="006D5AC5"/>
    <w:rsid w:val="006D60DD"/>
    <w:rsid w:val="006D68C4"/>
    <w:rsid w:val="006D69CF"/>
    <w:rsid w:val="006D6CBA"/>
    <w:rsid w:val="006D74A8"/>
    <w:rsid w:val="006D7B61"/>
    <w:rsid w:val="006D7D6F"/>
    <w:rsid w:val="006E1364"/>
    <w:rsid w:val="006E1D95"/>
    <w:rsid w:val="006E1DB8"/>
    <w:rsid w:val="006E1ECC"/>
    <w:rsid w:val="006E201E"/>
    <w:rsid w:val="006E2134"/>
    <w:rsid w:val="006E22FD"/>
    <w:rsid w:val="006E24C9"/>
    <w:rsid w:val="006E261F"/>
    <w:rsid w:val="006E33D8"/>
    <w:rsid w:val="006E3630"/>
    <w:rsid w:val="006E37D5"/>
    <w:rsid w:val="006E3D2D"/>
    <w:rsid w:val="006E428D"/>
    <w:rsid w:val="006E4DB5"/>
    <w:rsid w:val="006E4F60"/>
    <w:rsid w:val="006E5399"/>
    <w:rsid w:val="006E5BA0"/>
    <w:rsid w:val="006E6223"/>
    <w:rsid w:val="006E62BB"/>
    <w:rsid w:val="006E6A5A"/>
    <w:rsid w:val="006E6AB3"/>
    <w:rsid w:val="006E6BEC"/>
    <w:rsid w:val="006E6C9B"/>
    <w:rsid w:val="006E6F75"/>
    <w:rsid w:val="006E6FF0"/>
    <w:rsid w:val="006E7458"/>
    <w:rsid w:val="006E74BB"/>
    <w:rsid w:val="006E751E"/>
    <w:rsid w:val="006E79BB"/>
    <w:rsid w:val="006E7D35"/>
    <w:rsid w:val="006F0322"/>
    <w:rsid w:val="006F04C3"/>
    <w:rsid w:val="006F070C"/>
    <w:rsid w:val="006F0719"/>
    <w:rsid w:val="006F07CF"/>
    <w:rsid w:val="006F0829"/>
    <w:rsid w:val="006F094E"/>
    <w:rsid w:val="006F0A0A"/>
    <w:rsid w:val="006F0A66"/>
    <w:rsid w:val="006F0EA4"/>
    <w:rsid w:val="006F1040"/>
    <w:rsid w:val="006F1294"/>
    <w:rsid w:val="006F1859"/>
    <w:rsid w:val="006F196E"/>
    <w:rsid w:val="006F1A11"/>
    <w:rsid w:val="006F1BB2"/>
    <w:rsid w:val="006F1BC8"/>
    <w:rsid w:val="006F21AB"/>
    <w:rsid w:val="006F2368"/>
    <w:rsid w:val="006F2815"/>
    <w:rsid w:val="006F295B"/>
    <w:rsid w:val="006F2A7C"/>
    <w:rsid w:val="006F352E"/>
    <w:rsid w:val="006F3C3C"/>
    <w:rsid w:val="006F3C57"/>
    <w:rsid w:val="006F40DB"/>
    <w:rsid w:val="006F4614"/>
    <w:rsid w:val="006F4725"/>
    <w:rsid w:val="006F4814"/>
    <w:rsid w:val="006F49C3"/>
    <w:rsid w:val="006F4A30"/>
    <w:rsid w:val="006F504B"/>
    <w:rsid w:val="006F59FA"/>
    <w:rsid w:val="006F5C2B"/>
    <w:rsid w:val="006F5DC5"/>
    <w:rsid w:val="006F6245"/>
    <w:rsid w:val="006F6F03"/>
    <w:rsid w:val="006F7132"/>
    <w:rsid w:val="006F753F"/>
    <w:rsid w:val="006F7E38"/>
    <w:rsid w:val="00700500"/>
    <w:rsid w:val="00700670"/>
    <w:rsid w:val="007008BF"/>
    <w:rsid w:val="0070095E"/>
    <w:rsid w:val="00700C17"/>
    <w:rsid w:val="00700EA5"/>
    <w:rsid w:val="007010FD"/>
    <w:rsid w:val="007011B8"/>
    <w:rsid w:val="007014DF"/>
    <w:rsid w:val="007015AB"/>
    <w:rsid w:val="00701B4E"/>
    <w:rsid w:val="0070201C"/>
    <w:rsid w:val="007022C8"/>
    <w:rsid w:val="007025FA"/>
    <w:rsid w:val="00702EBB"/>
    <w:rsid w:val="00702EDC"/>
    <w:rsid w:val="007030F3"/>
    <w:rsid w:val="00703316"/>
    <w:rsid w:val="007035F1"/>
    <w:rsid w:val="007037D0"/>
    <w:rsid w:val="00703EAB"/>
    <w:rsid w:val="00703EB6"/>
    <w:rsid w:val="00703EFB"/>
    <w:rsid w:val="00704094"/>
    <w:rsid w:val="0070414E"/>
    <w:rsid w:val="00704271"/>
    <w:rsid w:val="007045C9"/>
    <w:rsid w:val="007047B4"/>
    <w:rsid w:val="00704901"/>
    <w:rsid w:val="00704ACF"/>
    <w:rsid w:val="007051FD"/>
    <w:rsid w:val="007057BB"/>
    <w:rsid w:val="00705C9F"/>
    <w:rsid w:val="007064B3"/>
    <w:rsid w:val="007069E3"/>
    <w:rsid w:val="00706B8C"/>
    <w:rsid w:val="00706FC6"/>
    <w:rsid w:val="0070710D"/>
    <w:rsid w:val="0070780A"/>
    <w:rsid w:val="007079FA"/>
    <w:rsid w:val="00707B82"/>
    <w:rsid w:val="00707F35"/>
    <w:rsid w:val="00710266"/>
    <w:rsid w:val="007102D6"/>
    <w:rsid w:val="007105E6"/>
    <w:rsid w:val="007107A1"/>
    <w:rsid w:val="007107A7"/>
    <w:rsid w:val="007108A5"/>
    <w:rsid w:val="0071110D"/>
    <w:rsid w:val="007119E6"/>
    <w:rsid w:val="00711D42"/>
    <w:rsid w:val="007121F6"/>
    <w:rsid w:val="00712280"/>
    <w:rsid w:val="00712B43"/>
    <w:rsid w:val="00712EE5"/>
    <w:rsid w:val="00713024"/>
    <w:rsid w:val="007133CA"/>
    <w:rsid w:val="0071381D"/>
    <w:rsid w:val="00713CD7"/>
    <w:rsid w:val="00713EF2"/>
    <w:rsid w:val="007143CA"/>
    <w:rsid w:val="0071464E"/>
    <w:rsid w:val="00714916"/>
    <w:rsid w:val="00714952"/>
    <w:rsid w:val="0071537A"/>
    <w:rsid w:val="007155EF"/>
    <w:rsid w:val="007158A6"/>
    <w:rsid w:val="00715AA5"/>
    <w:rsid w:val="00715E6A"/>
    <w:rsid w:val="007164B7"/>
    <w:rsid w:val="007167D3"/>
    <w:rsid w:val="00716C26"/>
    <w:rsid w:val="007170D5"/>
    <w:rsid w:val="007176BC"/>
    <w:rsid w:val="00717E88"/>
    <w:rsid w:val="007200E2"/>
    <w:rsid w:val="007203FC"/>
    <w:rsid w:val="00720422"/>
    <w:rsid w:val="0072051E"/>
    <w:rsid w:val="0072081C"/>
    <w:rsid w:val="00720CBC"/>
    <w:rsid w:val="00720EC3"/>
    <w:rsid w:val="00720EE7"/>
    <w:rsid w:val="0072127B"/>
    <w:rsid w:val="007212A4"/>
    <w:rsid w:val="0072140A"/>
    <w:rsid w:val="00721456"/>
    <w:rsid w:val="007216AF"/>
    <w:rsid w:val="00721E5C"/>
    <w:rsid w:val="007223B9"/>
    <w:rsid w:val="00722686"/>
    <w:rsid w:val="007226C8"/>
    <w:rsid w:val="00722811"/>
    <w:rsid w:val="00722A60"/>
    <w:rsid w:val="007232D3"/>
    <w:rsid w:val="00723457"/>
    <w:rsid w:val="007239B5"/>
    <w:rsid w:val="00723B8E"/>
    <w:rsid w:val="00723E49"/>
    <w:rsid w:val="00723ECE"/>
    <w:rsid w:val="00724397"/>
    <w:rsid w:val="0072441E"/>
    <w:rsid w:val="00724B02"/>
    <w:rsid w:val="00724D0D"/>
    <w:rsid w:val="00724D82"/>
    <w:rsid w:val="0072525C"/>
    <w:rsid w:val="00725365"/>
    <w:rsid w:val="0072565F"/>
    <w:rsid w:val="007257FC"/>
    <w:rsid w:val="00725A02"/>
    <w:rsid w:val="00725B19"/>
    <w:rsid w:val="00725B46"/>
    <w:rsid w:val="00725F35"/>
    <w:rsid w:val="00725FB5"/>
    <w:rsid w:val="00726061"/>
    <w:rsid w:val="007262CF"/>
    <w:rsid w:val="00726619"/>
    <w:rsid w:val="00726884"/>
    <w:rsid w:val="00726BD6"/>
    <w:rsid w:val="00726C01"/>
    <w:rsid w:val="00727102"/>
    <w:rsid w:val="007274B6"/>
    <w:rsid w:val="00727656"/>
    <w:rsid w:val="00727938"/>
    <w:rsid w:val="00727DB8"/>
    <w:rsid w:val="00727DD0"/>
    <w:rsid w:val="00727DF1"/>
    <w:rsid w:val="007300BA"/>
    <w:rsid w:val="007303BF"/>
    <w:rsid w:val="00730405"/>
    <w:rsid w:val="0073064F"/>
    <w:rsid w:val="00730718"/>
    <w:rsid w:val="007307A4"/>
    <w:rsid w:val="0073091C"/>
    <w:rsid w:val="00730B4C"/>
    <w:rsid w:val="00730BE2"/>
    <w:rsid w:val="00730F4C"/>
    <w:rsid w:val="00731221"/>
    <w:rsid w:val="007312AD"/>
    <w:rsid w:val="0073137F"/>
    <w:rsid w:val="00731659"/>
    <w:rsid w:val="00731FCE"/>
    <w:rsid w:val="0073239C"/>
    <w:rsid w:val="00732588"/>
    <w:rsid w:val="00732688"/>
    <w:rsid w:val="00732941"/>
    <w:rsid w:val="00732F28"/>
    <w:rsid w:val="00732F37"/>
    <w:rsid w:val="00732F45"/>
    <w:rsid w:val="0073348C"/>
    <w:rsid w:val="00733B37"/>
    <w:rsid w:val="00734035"/>
    <w:rsid w:val="007344D8"/>
    <w:rsid w:val="007347DE"/>
    <w:rsid w:val="00734D94"/>
    <w:rsid w:val="00735011"/>
    <w:rsid w:val="0073538D"/>
    <w:rsid w:val="00735790"/>
    <w:rsid w:val="00735C82"/>
    <w:rsid w:val="00735F19"/>
    <w:rsid w:val="0073673E"/>
    <w:rsid w:val="0073696C"/>
    <w:rsid w:val="00736B57"/>
    <w:rsid w:val="00736B8A"/>
    <w:rsid w:val="00736DC4"/>
    <w:rsid w:val="00736EBD"/>
    <w:rsid w:val="007372F3"/>
    <w:rsid w:val="0073760F"/>
    <w:rsid w:val="0073761C"/>
    <w:rsid w:val="00737753"/>
    <w:rsid w:val="007379E2"/>
    <w:rsid w:val="00737A9F"/>
    <w:rsid w:val="0074023C"/>
    <w:rsid w:val="007402B1"/>
    <w:rsid w:val="0074074B"/>
    <w:rsid w:val="0074095D"/>
    <w:rsid w:val="00740AD1"/>
    <w:rsid w:val="00740F41"/>
    <w:rsid w:val="00740F46"/>
    <w:rsid w:val="0074112B"/>
    <w:rsid w:val="0074115A"/>
    <w:rsid w:val="0074134C"/>
    <w:rsid w:val="00741B25"/>
    <w:rsid w:val="00741B7C"/>
    <w:rsid w:val="0074212E"/>
    <w:rsid w:val="007421BA"/>
    <w:rsid w:val="007423D9"/>
    <w:rsid w:val="00742AA3"/>
    <w:rsid w:val="00742C9A"/>
    <w:rsid w:val="00742F23"/>
    <w:rsid w:val="00743122"/>
    <w:rsid w:val="007431BF"/>
    <w:rsid w:val="00743271"/>
    <w:rsid w:val="0074340F"/>
    <w:rsid w:val="00743571"/>
    <w:rsid w:val="007438CA"/>
    <w:rsid w:val="00743DBA"/>
    <w:rsid w:val="00743F40"/>
    <w:rsid w:val="0074414C"/>
    <w:rsid w:val="00744323"/>
    <w:rsid w:val="007446C7"/>
    <w:rsid w:val="00744953"/>
    <w:rsid w:val="00745124"/>
    <w:rsid w:val="00745328"/>
    <w:rsid w:val="00746226"/>
    <w:rsid w:val="007464C8"/>
    <w:rsid w:val="0074675D"/>
    <w:rsid w:val="0074676C"/>
    <w:rsid w:val="0074720D"/>
    <w:rsid w:val="0074770A"/>
    <w:rsid w:val="00747712"/>
    <w:rsid w:val="0074788D"/>
    <w:rsid w:val="00747A46"/>
    <w:rsid w:val="00747CE5"/>
    <w:rsid w:val="00750EED"/>
    <w:rsid w:val="007519C3"/>
    <w:rsid w:val="00751A94"/>
    <w:rsid w:val="00751EAD"/>
    <w:rsid w:val="00752384"/>
    <w:rsid w:val="007523A4"/>
    <w:rsid w:val="007524AE"/>
    <w:rsid w:val="00752739"/>
    <w:rsid w:val="00752976"/>
    <w:rsid w:val="00753375"/>
    <w:rsid w:val="00753686"/>
    <w:rsid w:val="00753985"/>
    <w:rsid w:val="007539BD"/>
    <w:rsid w:val="00753D36"/>
    <w:rsid w:val="00753DCC"/>
    <w:rsid w:val="0075424D"/>
    <w:rsid w:val="00754356"/>
    <w:rsid w:val="007544A0"/>
    <w:rsid w:val="007544DF"/>
    <w:rsid w:val="00754AA7"/>
    <w:rsid w:val="00754AAF"/>
    <w:rsid w:val="00754CD7"/>
    <w:rsid w:val="00754CF4"/>
    <w:rsid w:val="00754F01"/>
    <w:rsid w:val="00755BC2"/>
    <w:rsid w:val="00755D3C"/>
    <w:rsid w:val="00756149"/>
    <w:rsid w:val="00756878"/>
    <w:rsid w:val="00756C4B"/>
    <w:rsid w:val="00756FF7"/>
    <w:rsid w:val="0075723B"/>
    <w:rsid w:val="00757292"/>
    <w:rsid w:val="0075736F"/>
    <w:rsid w:val="007574D1"/>
    <w:rsid w:val="007577F4"/>
    <w:rsid w:val="007578B4"/>
    <w:rsid w:val="007579D1"/>
    <w:rsid w:val="00757A94"/>
    <w:rsid w:val="00760351"/>
    <w:rsid w:val="007603BA"/>
    <w:rsid w:val="007605FB"/>
    <w:rsid w:val="007607A0"/>
    <w:rsid w:val="007607C1"/>
    <w:rsid w:val="00761186"/>
    <w:rsid w:val="007614AC"/>
    <w:rsid w:val="00761554"/>
    <w:rsid w:val="00761A21"/>
    <w:rsid w:val="00761DE9"/>
    <w:rsid w:val="00761FBA"/>
    <w:rsid w:val="007622F2"/>
    <w:rsid w:val="0076263D"/>
    <w:rsid w:val="007626D5"/>
    <w:rsid w:val="00762C4C"/>
    <w:rsid w:val="00762D58"/>
    <w:rsid w:val="007633DE"/>
    <w:rsid w:val="007634C2"/>
    <w:rsid w:val="007638F9"/>
    <w:rsid w:val="00763A12"/>
    <w:rsid w:val="00763D0B"/>
    <w:rsid w:val="00763EF1"/>
    <w:rsid w:val="0076445F"/>
    <w:rsid w:val="00764505"/>
    <w:rsid w:val="00764DAA"/>
    <w:rsid w:val="00765E81"/>
    <w:rsid w:val="007662DA"/>
    <w:rsid w:val="00766832"/>
    <w:rsid w:val="00766C4B"/>
    <w:rsid w:val="00766C60"/>
    <w:rsid w:val="00766DA2"/>
    <w:rsid w:val="00766FA8"/>
    <w:rsid w:val="00766FD5"/>
    <w:rsid w:val="0076735F"/>
    <w:rsid w:val="0076796F"/>
    <w:rsid w:val="00767CCD"/>
    <w:rsid w:val="00771559"/>
    <w:rsid w:val="0077159D"/>
    <w:rsid w:val="00771758"/>
    <w:rsid w:val="00771ACB"/>
    <w:rsid w:val="00771D0A"/>
    <w:rsid w:val="00771D82"/>
    <w:rsid w:val="00771DE0"/>
    <w:rsid w:val="0077245A"/>
    <w:rsid w:val="00772D1F"/>
    <w:rsid w:val="0077312D"/>
    <w:rsid w:val="00773CDE"/>
    <w:rsid w:val="00773EDE"/>
    <w:rsid w:val="007740BE"/>
    <w:rsid w:val="00774312"/>
    <w:rsid w:val="00774347"/>
    <w:rsid w:val="00774396"/>
    <w:rsid w:val="00774547"/>
    <w:rsid w:val="007745B2"/>
    <w:rsid w:val="0077492F"/>
    <w:rsid w:val="0077497F"/>
    <w:rsid w:val="00774DCF"/>
    <w:rsid w:val="00774E26"/>
    <w:rsid w:val="00774F1A"/>
    <w:rsid w:val="007755A7"/>
    <w:rsid w:val="00775681"/>
    <w:rsid w:val="00776278"/>
    <w:rsid w:val="007763F0"/>
    <w:rsid w:val="00776515"/>
    <w:rsid w:val="00776A5D"/>
    <w:rsid w:val="00776B61"/>
    <w:rsid w:val="00776E3B"/>
    <w:rsid w:val="00776F6B"/>
    <w:rsid w:val="007774DE"/>
    <w:rsid w:val="00777D41"/>
    <w:rsid w:val="00780113"/>
    <w:rsid w:val="0078037F"/>
    <w:rsid w:val="007805FD"/>
    <w:rsid w:val="0078071A"/>
    <w:rsid w:val="00780DAB"/>
    <w:rsid w:val="007811AE"/>
    <w:rsid w:val="007811E3"/>
    <w:rsid w:val="0078139E"/>
    <w:rsid w:val="0078141F"/>
    <w:rsid w:val="0078170D"/>
    <w:rsid w:val="00781BA1"/>
    <w:rsid w:val="00781E84"/>
    <w:rsid w:val="00782174"/>
    <w:rsid w:val="00782618"/>
    <w:rsid w:val="0078274A"/>
    <w:rsid w:val="0078301C"/>
    <w:rsid w:val="00783282"/>
    <w:rsid w:val="007833C9"/>
    <w:rsid w:val="00783600"/>
    <w:rsid w:val="00783CFC"/>
    <w:rsid w:val="00783E34"/>
    <w:rsid w:val="00783EB5"/>
    <w:rsid w:val="00783F65"/>
    <w:rsid w:val="00784070"/>
    <w:rsid w:val="00784205"/>
    <w:rsid w:val="0078435D"/>
    <w:rsid w:val="00784BB0"/>
    <w:rsid w:val="00784CE0"/>
    <w:rsid w:val="00785191"/>
    <w:rsid w:val="00785C8E"/>
    <w:rsid w:val="00785EB9"/>
    <w:rsid w:val="0078609A"/>
    <w:rsid w:val="00786970"/>
    <w:rsid w:val="0078724C"/>
    <w:rsid w:val="007877A8"/>
    <w:rsid w:val="00790BC2"/>
    <w:rsid w:val="00790D9D"/>
    <w:rsid w:val="0079130B"/>
    <w:rsid w:val="00791993"/>
    <w:rsid w:val="00791CAE"/>
    <w:rsid w:val="00791D84"/>
    <w:rsid w:val="007922EC"/>
    <w:rsid w:val="0079243A"/>
    <w:rsid w:val="0079269A"/>
    <w:rsid w:val="00792D97"/>
    <w:rsid w:val="00792F27"/>
    <w:rsid w:val="0079314B"/>
    <w:rsid w:val="0079317D"/>
    <w:rsid w:val="00793805"/>
    <w:rsid w:val="0079393E"/>
    <w:rsid w:val="00793CB3"/>
    <w:rsid w:val="0079403A"/>
    <w:rsid w:val="007941D4"/>
    <w:rsid w:val="00794305"/>
    <w:rsid w:val="007943D1"/>
    <w:rsid w:val="007945E2"/>
    <w:rsid w:val="007945EB"/>
    <w:rsid w:val="00794853"/>
    <w:rsid w:val="007948B6"/>
    <w:rsid w:val="00794BC6"/>
    <w:rsid w:val="00794C17"/>
    <w:rsid w:val="00794E03"/>
    <w:rsid w:val="0079516C"/>
    <w:rsid w:val="00795433"/>
    <w:rsid w:val="0079596B"/>
    <w:rsid w:val="00795B7B"/>
    <w:rsid w:val="00795E83"/>
    <w:rsid w:val="007967FA"/>
    <w:rsid w:val="00796924"/>
    <w:rsid w:val="00797319"/>
    <w:rsid w:val="00797414"/>
    <w:rsid w:val="00797558"/>
    <w:rsid w:val="007978A4"/>
    <w:rsid w:val="00797AB4"/>
    <w:rsid w:val="00797ED2"/>
    <w:rsid w:val="00797F02"/>
    <w:rsid w:val="007A0046"/>
    <w:rsid w:val="007A056F"/>
    <w:rsid w:val="007A0603"/>
    <w:rsid w:val="007A0874"/>
    <w:rsid w:val="007A0CCC"/>
    <w:rsid w:val="007A1395"/>
    <w:rsid w:val="007A1425"/>
    <w:rsid w:val="007A1617"/>
    <w:rsid w:val="007A1B15"/>
    <w:rsid w:val="007A242A"/>
    <w:rsid w:val="007A2522"/>
    <w:rsid w:val="007A28A8"/>
    <w:rsid w:val="007A2995"/>
    <w:rsid w:val="007A29DE"/>
    <w:rsid w:val="007A2C51"/>
    <w:rsid w:val="007A2CA2"/>
    <w:rsid w:val="007A308A"/>
    <w:rsid w:val="007A3302"/>
    <w:rsid w:val="007A3392"/>
    <w:rsid w:val="007A34B2"/>
    <w:rsid w:val="007A36B9"/>
    <w:rsid w:val="007A3726"/>
    <w:rsid w:val="007A3CEF"/>
    <w:rsid w:val="007A3DC7"/>
    <w:rsid w:val="007A44E5"/>
    <w:rsid w:val="007A45C0"/>
    <w:rsid w:val="007A4801"/>
    <w:rsid w:val="007A4C55"/>
    <w:rsid w:val="007A4E41"/>
    <w:rsid w:val="007A4F49"/>
    <w:rsid w:val="007A5154"/>
    <w:rsid w:val="007A5393"/>
    <w:rsid w:val="007A53B3"/>
    <w:rsid w:val="007A5791"/>
    <w:rsid w:val="007A5DFD"/>
    <w:rsid w:val="007A6BC2"/>
    <w:rsid w:val="007A6C07"/>
    <w:rsid w:val="007A6CF9"/>
    <w:rsid w:val="007A7124"/>
    <w:rsid w:val="007A7A8A"/>
    <w:rsid w:val="007A7B80"/>
    <w:rsid w:val="007A7D8C"/>
    <w:rsid w:val="007B0A58"/>
    <w:rsid w:val="007B0F56"/>
    <w:rsid w:val="007B1245"/>
    <w:rsid w:val="007B125F"/>
    <w:rsid w:val="007B133E"/>
    <w:rsid w:val="007B197A"/>
    <w:rsid w:val="007B1E67"/>
    <w:rsid w:val="007B24D8"/>
    <w:rsid w:val="007B25AC"/>
    <w:rsid w:val="007B2EBA"/>
    <w:rsid w:val="007B3CF8"/>
    <w:rsid w:val="007B403F"/>
    <w:rsid w:val="007B43F6"/>
    <w:rsid w:val="007B44C0"/>
    <w:rsid w:val="007B450B"/>
    <w:rsid w:val="007B4B74"/>
    <w:rsid w:val="007B5085"/>
    <w:rsid w:val="007B50FD"/>
    <w:rsid w:val="007B5365"/>
    <w:rsid w:val="007B53FA"/>
    <w:rsid w:val="007B58BC"/>
    <w:rsid w:val="007B5BA4"/>
    <w:rsid w:val="007B6335"/>
    <w:rsid w:val="007B64A4"/>
    <w:rsid w:val="007B64CB"/>
    <w:rsid w:val="007B65CB"/>
    <w:rsid w:val="007B6781"/>
    <w:rsid w:val="007B6820"/>
    <w:rsid w:val="007B692D"/>
    <w:rsid w:val="007B6D4D"/>
    <w:rsid w:val="007B6E0A"/>
    <w:rsid w:val="007B6E72"/>
    <w:rsid w:val="007B78E9"/>
    <w:rsid w:val="007B7A39"/>
    <w:rsid w:val="007C0450"/>
    <w:rsid w:val="007C0557"/>
    <w:rsid w:val="007C0652"/>
    <w:rsid w:val="007C0707"/>
    <w:rsid w:val="007C071F"/>
    <w:rsid w:val="007C13BC"/>
    <w:rsid w:val="007C13FC"/>
    <w:rsid w:val="007C1634"/>
    <w:rsid w:val="007C1846"/>
    <w:rsid w:val="007C18F8"/>
    <w:rsid w:val="007C1EB3"/>
    <w:rsid w:val="007C21FC"/>
    <w:rsid w:val="007C222B"/>
    <w:rsid w:val="007C248C"/>
    <w:rsid w:val="007C286E"/>
    <w:rsid w:val="007C292C"/>
    <w:rsid w:val="007C2DC2"/>
    <w:rsid w:val="007C2F22"/>
    <w:rsid w:val="007C2FDD"/>
    <w:rsid w:val="007C34F7"/>
    <w:rsid w:val="007C3723"/>
    <w:rsid w:val="007C3B0F"/>
    <w:rsid w:val="007C408A"/>
    <w:rsid w:val="007C40BB"/>
    <w:rsid w:val="007C4510"/>
    <w:rsid w:val="007C4949"/>
    <w:rsid w:val="007C4B4F"/>
    <w:rsid w:val="007C4C57"/>
    <w:rsid w:val="007C52BD"/>
    <w:rsid w:val="007C53F1"/>
    <w:rsid w:val="007C5431"/>
    <w:rsid w:val="007C54AB"/>
    <w:rsid w:val="007C58FF"/>
    <w:rsid w:val="007C5D64"/>
    <w:rsid w:val="007C5ED6"/>
    <w:rsid w:val="007C60C7"/>
    <w:rsid w:val="007C6502"/>
    <w:rsid w:val="007C676C"/>
    <w:rsid w:val="007C6BB3"/>
    <w:rsid w:val="007C7072"/>
    <w:rsid w:val="007C72B9"/>
    <w:rsid w:val="007C7603"/>
    <w:rsid w:val="007C76A7"/>
    <w:rsid w:val="007C7992"/>
    <w:rsid w:val="007C7F1C"/>
    <w:rsid w:val="007C7F67"/>
    <w:rsid w:val="007D0167"/>
    <w:rsid w:val="007D026A"/>
    <w:rsid w:val="007D02D9"/>
    <w:rsid w:val="007D0525"/>
    <w:rsid w:val="007D06A0"/>
    <w:rsid w:val="007D0846"/>
    <w:rsid w:val="007D0B69"/>
    <w:rsid w:val="007D0C29"/>
    <w:rsid w:val="007D0F48"/>
    <w:rsid w:val="007D0F61"/>
    <w:rsid w:val="007D107C"/>
    <w:rsid w:val="007D1090"/>
    <w:rsid w:val="007D13B0"/>
    <w:rsid w:val="007D1409"/>
    <w:rsid w:val="007D165E"/>
    <w:rsid w:val="007D187D"/>
    <w:rsid w:val="007D1A8D"/>
    <w:rsid w:val="007D24C4"/>
    <w:rsid w:val="007D2B86"/>
    <w:rsid w:val="007D2C12"/>
    <w:rsid w:val="007D2D9B"/>
    <w:rsid w:val="007D2DBD"/>
    <w:rsid w:val="007D2E0D"/>
    <w:rsid w:val="007D2F37"/>
    <w:rsid w:val="007D3195"/>
    <w:rsid w:val="007D31A2"/>
    <w:rsid w:val="007D3660"/>
    <w:rsid w:val="007D36D5"/>
    <w:rsid w:val="007D413A"/>
    <w:rsid w:val="007D4293"/>
    <w:rsid w:val="007D4535"/>
    <w:rsid w:val="007D4B67"/>
    <w:rsid w:val="007D4F67"/>
    <w:rsid w:val="007D5172"/>
    <w:rsid w:val="007D544D"/>
    <w:rsid w:val="007D553A"/>
    <w:rsid w:val="007D5B15"/>
    <w:rsid w:val="007D5B89"/>
    <w:rsid w:val="007D5B9E"/>
    <w:rsid w:val="007D5C09"/>
    <w:rsid w:val="007D5D44"/>
    <w:rsid w:val="007D5D63"/>
    <w:rsid w:val="007D5E20"/>
    <w:rsid w:val="007D62C3"/>
    <w:rsid w:val="007D660E"/>
    <w:rsid w:val="007D6A6A"/>
    <w:rsid w:val="007D6CD1"/>
    <w:rsid w:val="007D71A1"/>
    <w:rsid w:val="007D72FE"/>
    <w:rsid w:val="007D74B5"/>
    <w:rsid w:val="007D75C5"/>
    <w:rsid w:val="007D77A1"/>
    <w:rsid w:val="007D7891"/>
    <w:rsid w:val="007D7E09"/>
    <w:rsid w:val="007D7F69"/>
    <w:rsid w:val="007E0063"/>
    <w:rsid w:val="007E007D"/>
    <w:rsid w:val="007E0757"/>
    <w:rsid w:val="007E1397"/>
    <w:rsid w:val="007E14C0"/>
    <w:rsid w:val="007E1555"/>
    <w:rsid w:val="007E15FA"/>
    <w:rsid w:val="007E1683"/>
    <w:rsid w:val="007E192E"/>
    <w:rsid w:val="007E2443"/>
    <w:rsid w:val="007E27B0"/>
    <w:rsid w:val="007E29F9"/>
    <w:rsid w:val="007E3212"/>
    <w:rsid w:val="007E3383"/>
    <w:rsid w:val="007E3D1F"/>
    <w:rsid w:val="007E3FD6"/>
    <w:rsid w:val="007E4026"/>
    <w:rsid w:val="007E4BDD"/>
    <w:rsid w:val="007E5763"/>
    <w:rsid w:val="007E632E"/>
    <w:rsid w:val="007E6A95"/>
    <w:rsid w:val="007E6C72"/>
    <w:rsid w:val="007E7C8E"/>
    <w:rsid w:val="007E7DC3"/>
    <w:rsid w:val="007E7F57"/>
    <w:rsid w:val="007F0024"/>
    <w:rsid w:val="007F0E11"/>
    <w:rsid w:val="007F16E4"/>
    <w:rsid w:val="007F1966"/>
    <w:rsid w:val="007F1B38"/>
    <w:rsid w:val="007F2277"/>
    <w:rsid w:val="007F23AD"/>
    <w:rsid w:val="007F278C"/>
    <w:rsid w:val="007F2F13"/>
    <w:rsid w:val="007F30C9"/>
    <w:rsid w:val="007F359C"/>
    <w:rsid w:val="007F3909"/>
    <w:rsid w:val="007F3AEB"/>
    <w:rsid w:val="007F3FEC"/>
    <w:rsid w:val="007F46B1"/>
    <w:rsid w:val="007F5659"/>
    <w:rsid w:val="007F5815"/>
    <w:rsid w:val="007F5BCB"/>
    <w:rsid w:val="007F5DDF"/>
    <w:rsid w:val="007F5F15"/>
    <w:rsid w:val="007F5F5F"/>
    <w:rsid w:val="007F6936"/>
    <w:rsid w:val="007F6B78"/>
    <w:rsid w:val="007F6C2B"/>
    <w:rsid w:val="007F6D71"/>
    <w:rsid w:val="007F73D2"/>
    <w:rsid w:val="007F74C1"/>
    <w:rsid w:val="007F76E3"/>
    <w:rsid w:val="007F7B33"/>
    <w:rsid w:val="00800201"/>
    <w:rsid w:val="008003A0"/>
    <w:rsid w:val="0080078B"/>
    <w:rsid w:val="008007D7"/>
    <w:rsid w:val="0080094D"/>
    <w:rsid w:val="0080097E"/>
    <w:rsid w:val="00800D1D"/>
    <w:rsid w:val="00800DE6"/>
    <w:rsid w:val="00800EC0"/>
    <w:rsid w:val="0080103B"/>
    <w:rsid w:val="0080184D"/>
    <w:rsid w:val="00801B10"/>
    <w:rsid w:val="00802588"/>
    <w:rsid w:val="0080277E"/>
    <w:rsid w:val="00802A7D"/>
    <w:rsid w:val="00802E9B"/>
    <w:rsid w:val="00803035"/>
    <w:rsid w:val="0080313D"/>
    <w:rsid w:val="008032E7"/>
    <w:rsid w:val="008034D9"/>
    <w:rsid w:val="008039AF"/>
    <w:rsid w:val="00803A87"/>
    <w:rsid w:val="00803B02"/>
    <w:rsid w:val="00804711"/>
    <w:rsid w:val="00804B06"/>
    <w:rsid w:val="00804C00"/>
    <w:rsid w:val="00804C99"/>
    <w:rsid w:val="00805002"/>
    <w:rsid w:val="00805747"/>
    <w:rsid w:val="00805864"/>
    <w:rsid w:val="00805AAB"/>
    <w:rsid w:val="00805BB8"/>
    <w:rsid w:val="00805E0E"/>
    <w:rsid w:val="008063EF"/>
    <w:rsid w:val="0080658B"/>
    <w:rsid w:val="00806662"/>
    <w:rsid w:val="00806A72"/>
    <w:rsid w:val="00806CE1"/>
    <w:rsid w:val="00806D45"/>
    <w:rsid w:val="00806ECD"/>
    <w:rsid w:val="00806F4A"/>
    <w:rsid w:val="00806FC4"/>
    <w:rsid w:val="0080700E"/>
    <w:rsid w:val="00807112"/>
    <w:rsid w:val="0080736D"/>
    <w:rsid w:val="00807377"/>
    <w:rsid w:val="0080759C"/>
    <w:rsid w:val="00807641"/>
    <w:rsid w:val="00810086"/>
    <w:rsid w:val="0081030A"/>
    <w:rsid w:val="0081045F"/>
    <w:rsid w:val="00810633"/>
    <w:rsid w:val="0081072A"/>
    <w:rsid w:val="00810F96"/>
    <w:rsid w:val="00810FFA"/>
    <w:rsid w:val="008113D9"/>
    <w:rsid w:val="00811517"/>
    <w:rsid w:val="0081169F"/>
    <w:rsid w:val="00811A71"/>
    <w:rsid w:val="008124C3"/>
    <w:rsid w:val="008126DB"/>
    <w:rsid w:val="008127B8"/>
    <w:rsid w:val="0081291A"/>
    <w:rsid w:val="00812E0E"/>
    <w:rsid w:val="00813225"/>
    <w:rsid w:val="008132CE"/>
    <w:rsid w:val="008132D7"/>
    <w:rsid w:val="008139F3"/>
    <w:rsid w:val="00813CC7"/>
    <w:rsid w:val="00813FAE"/>
    <w:rsid w:val="008140EF"/>
    <w:rsid w:val="00814113"/>
    <w:rsid w:val="00814DA8"/>
    <w:rsid w:val="00814F36"/>
    <w:rsid w:val="00815314"/>
    <w:rsid w:val="00815595"/>
    <w:rsid w:val="0081561F"/>
    <w:rsid w:val="00816649"/>
    <w:rsid w:val="00816CD6"/>
    <w:rsid w:val="00816FD9"/>
    <w:rsid w:val="008170B4"/>
    <w:rsid w:val="008172FE"/>
    <w:rsid w:val="008173AF"/>
    <w:rsid w:val="00817772"/>
    <w:rsid w:val="0081788C"/>
    <w:rsid w:val="00820909"/>
    <w:rsid w:val="00820B2F"/>
    <w:rsid w:val="00820C89"/>
    <w:rsid w:val="00820D81"/>
    <w:rsid w:val="00821191"/>
    <w:rsid w:val="00821196"/>
    <w:rsid w:val="00821741"/>
    <w:rsid w:val="00822075"/>
    <w:rsid w:val="00822837"/>
    <w:rsid w:val="0082296E"/>
    <w:rsid w:val="00822A2B"/>
    <w:rsid w:val="00823215"/>
    <w:rsid w:val="00823D8D"/>
    <w:rsid w:val="00823DF3"/>
    <w:rsid w:val="00823E38"/>
    <w:rsid w:val="00825BD5"/>
    <w:rsid w:val="008260BC"/>
    <w:rsid w:val="008261B0"/>
    <w:rsid w:val="0082647B"/>
    <w:rsid w:val="0082665F"/>
    <w:rsid w:val="00826801"/>
    <w:rsid w:val="00826963"/>
    <w:rsid w:val="00826D3E"/>
    <w:rsid w:val="00826E64"/>
    <w:rsid w:val="00827240"/>
    <w:rsid w:val="008274E9"/>
    <w:rsid w:val="008275A2"/>
    <w:rsid w:val="008275BF"/>
    <w:rsid w:val="00827652"/>
    <w:rsid w:val="008276B3"/>
    <w:rsid w:val="008277DD"/>
    <w:rsid w:val="00827E7C"/>
    <w:rsid w:val="00830036"/>
    <w:rsid w:val="008300D3"/>
    <w:rsid w:val="00830959"/>
    <w:rsid w:val="0083097D"/>
    <w:rsid w:val="00830AE2"/>
    <w:rsid w:val="00830DD0"/>
    <w:rsid w:val="00830F7A"/>
    <w:rsid w:val="0083193A"/>
    <w:rsid w:val="00831C64"/>
    <w:rsid w:val="00831C82"/>
    <w:rsid w:val="00831E71"/>
    <w:rsid w:val="008327F2"/>
    <w:rsid w:val="0083280B"/>
    <w:rsid w:val="00832859"/>
    <w:rsid w:val="008328E2"/>
    <w:rsid w:val="0083297C"/>
    <w:rsid w:val="00832A17"/>
    <w:rsid w:val="00832E24"/>
    <w:rsid w:val="00832F7B"/>
    <w:rsid w:val="008332AF"/>
    <w:rsid w:val="008334BF"/>
    <w:rsid w:val="00833543"/>
    <w:rsid w:val="00833831"/>
    <w:rsid w:val="00833DFC"/>
    <w:rsid w:val="00834081"/>
    <w:rsid w:val="008340EA"/>
    <w:rsid w:val="0083417D"/>
    <w:rsid w:val="00834182"/>
    <w:rsid w:val="00834206"/>
    <w:rsid w:val="00834221"/>
    <w:rsid w:val="008342BA"/>
    <w:rsid w:val="008345B8"/>
    <w:rsid w:val="00834687"/>
    <w:rsid w:val="008346DD"/>
    <w:rsid w:val="00834ADA"/>
    <w:rsid w:val="00835025"/>
    <w:rsid w:val="00835325"/>
    <w:rsid w:val="00835CEE"/>
    <w:rsid w:val="00835EFB"/>
    <w:rsid w:val="00836095"/>
    <w:rsid w:val="008360C3"/>
    <w:rsid w:val="00836690"/>
    <w:rsid w:val="00836A4B"/>
    <w:rsid w:val="00836E58"/>
    <w:rsid w:val="00837203"/>
    <w:rsid w:val="008375C5"/>
    <w:rsid w:val="0083780C"/>
    <w:rsid w:val="00837A3E"/>
    <w:rsid w:val="00837E91"/>
    <w:rsid w:val="0084028C"/>
    <w:rsid w:val="008404A0"/>
    <w:rsid w:val="00840525"/>
    <w:rsid w:val="00841417"/>
    <w:rsid w:val="0084150D"/>
    <w:rsid w:val="0084154A"/>
    <w:rsid w:val="00841B87"/>
    <w:rsid w:val="00841FCF"/>
    <w:rsid w:val="0084225E"/>
    <w:rsid w:val="008429C6"/>
    <w:rsid w:val="00842B8B"/>
    <w:rsid w:val="00842BD9"/>
    <w:rsid w:val="0084329B"/>
    <w:rsid w:val="008432A5"/>
    <w:rsid w:val="008433E4"/>
    <w:rsid w:val="00843632"/>
    <w:rsid w:val="0084373B"/>
    <w:rsid w:val="00843897"/>
    <w:rsid w:val="008439FF"/>
    <w:rsid w:val="00843A51"/>
    <w:rsid w:val="00843CC6"/>
    <w:rsid w:val="00843EEE"/>
    <w:rsid w:val="00844091"/>
    <w:rsid w:val="0084430A"/>
    <w:rsid w:val="008443AA"/>
    <w:rsid w:val="00844709"/>
    <w:rsid w:val="00844FFD"/>
    <w:rsid w:val="00845129"/>
    <w:rsid w:val="00845371"/>
    <w:rsid w:val="008457A8"/>
    <w:rsid w:val="00845940"/>
    <w:rsid w:val="00845F7A"/>
    <w:rsid w:val="008467B4"/>
    <w:rsid w:val="0084680E"/>
    <w:rsid w:val="0084689E"/>
    <w:rsid w:val="00846AB0"/>
    <w:rsid w:val="00846BED"/>
    <w:rsid w:val="00846C21"/>
    <w:rsid w:val="00847367"/>
    <w:rsid w:val="008473DA"/>
    <w:rsid w:val="00847ACA"/>
    <w:rsid w:val="0085013D"/>
    <w:rsid w:val="0085045E"/>
    <w:rsid w:val="00850FC6"/>
    <w:rsid w:val="00851817"/>
    <w:rsid w:val="00851D15"/>
    <w:rsid w:val="008520DC"/>
    <w:rsid w:val="0085219A"/>
    <w:rsid w:val="00852293"/>
    <w:rsid w:val="008524B0"/>
    <w:rsid w:val="00852726"/>
    <w:rsid w:val="008529ED"/>
    <w:rsid w:val="00852CD7"/>
    <w:rsid w:val="0085311C"/>
    <w:rsid w:val="00853404"/>
    <w:rsid w:val="00853DD5"/>
    <w:rsid w:val="00853DEF"/>
    <w:rsid w:val="00854136"/>
    <w:rsid w:val="008546FB"/>
    <w:rsid w:val="00854728"/>
    <w:rsid w:val="00854777"/>
    <w:rsid w:val="00854C0E"/>
    <w:rsid w:val="00854D3B"/>
    <w:rsid w:val="00854DD9"/>
    <w:rsid w:val="00854F58"/>
    <w:rsid w:val="00854F88"/>
    <w:rsid w:val="00855265"/>
    <w:rsid w:val="0085534D"/>
    <w:rsid w:val="008554B1"/>
    <w:rsid w:val="008555A5"/>
    <w:rsid w:val="00855643"/>
    <w:rsid w:val="00855650"/>
    <w:rsid w:val="00855CAF"/>
    <w:rsid w:val="00855DF9"/>
    <w:rsid w:val="008566A4"/>
    <w:rsid w:val="008567CC"/>
    <w:rsid w:val="008568DC"/>
    <w:rsid w:val="008569BC"/>
    <w:rsid w:val="00856B17"/>
    <w:rsid w:val="00856BCD"/>
    <w:rsid w:val="0085712B"/>
    <w:rsid w:val="0085773E"/>
    <w:rsid w:val="00857AB4"/>
    <w:rsid w:val="00857C3D"/>
    <w:rsid w:val="00857E9F"/>
    <w:rsid w:val="00860409"/>
    <w:rsid w:val="0086081D"/>
    <w:rsid w:val="00860874"/>
    <w:rsid w:val="008608E1"/>
    <w:rsid w:val="00860969"/>
    <w:rsid w:val="00860C1B"/>
    <w:rsid w:val="00860C60"/>
    <w:rsid w:val="008610EE"/>
    <w:rsid w:val="0086116C"/>
    <w:rsid w:val="008613D5"/>
    <w:rsid w:val="008613DD"/>
    <w:rsid w:val="008618E4"/>
    <w:rsid w:val="00861AC6"/>
    <w:rsid w:val="00861BE9"/>
    <w:rsid w:val="008627B5"/>
    <w:rsid w:val="00862B1B"/>
    <w:rsid w:val="008630E3"/>
    <w:rsid w:val="008633E7"/>
    <w:rsid w:val="00863B88"/>
    <w:rsid w:val="008644B9"/>
    <w:rsid w:val="008646CC"/>
    <w:rsid w:val="008651D1"/>
    <w:rsid w:val="0086531A"/>
    <w:rsid w:val="008653E0"/>
    <w:rsid w:val="008654BD"/>
    <w:rsid w:val="00865AD5"/>
    <w:rsid w:val="00865E83"/>
    <w:rsid w:val="00865FDC"/>
    <w:rsid w:val="008660B4"/>
    <w:rsid w:val="00866275"/>
    <w:rsid w:val="0086673B"/>
    <w:rsid w:val="008669B5"/>
    <w:rsid w:val="00866B0C"/>
    <w:rsid w:val="00867505"/>
    <w:rsid w:val="0086753E"/>
    <w:rsid w:val="00867560"/>
    <w:rsid w:val="0086787B"/>
    <w:rsid w:val="00867F91"/>
    <w:rsid w:val="00870149"/>
    <w:rsid w:val="00870489"/>
    <w:rsid w:val="008707D6"/>
    <w:rsid w:val="00870D63"/>
    <w:rsid w:val="00870E77"/>
    <w:rsid w:val="00871684"/>
    <w:rsid w:val="0087171A"/>
    <w:rsid w:val="00871BB9"/>
    <w:rsid w:val="00871DC2"/>
    <w:rsid w:val="0087243B"/>
    <w:rsid w:val="0087249A"/>
    <w:rsid w:val="008731F5"/>
    <w:rsid w:val="00873D5B"/>
    <w:rsid w:val="00873F4D"/>
    <w:rsid w:val="00874579"/>
    <w:rsid w:val="00874C1E"/>
    <w:rsid w:val="0087512F"/>
    <w:rsid w:val="008758A8"/>
    <w:rsid w:val="008759A4"/>
    <w:rsid w:val="00875C48"/>
    <w:rsid w:val="00875C84"/>
    <w:rsid w:val="00875E41"/>
    <w:rsid w:val="0087656E"/>
    <w:rsid w:val="008766AE"/>
    <w:rsid w:val="00876A40"/>
    <w:rsid w:val="00876D25"/>
    <w:rsid w:val="00876D69"/>
    <w:rsid w:val="008773EF"/>
    <w:rsid w:val="0087745C"/>
    <w:rsid w:val="00877F15"/>
    <w:rsid w:val="008801DB"/>
    <w:rsid w:val="008803AF"/>
    <w:rsid w:val="00880589"/>
    <w:rsid w:val="008808A4"/>
    <w:rsid w:val="00880CA9"/>
    <w:rsid w:val="00881664"/>
    <w:rsid w:val="008816B3"/>
    <w:rsid w:val="0088184B"/>
    <w:rsid w:val="0088215D"/>
    <w:rsid w:val="008822E0"/>
    <w:rsid w:val="008824C2"/>
    <w:rsid w:val="00882545"/>
    <w:rsid w:val="0088263C"/>
    <w:rsid w:val="008829CD"/>
    <w:rsid w:val="00882FF1"/>
    <w:rsid w:val="0088307F"/>
    <w:rsid w:val="008835AB"/>
    <w:rsid w:val="00883608"/>
    <w:rsid w:val="008837A0"/>
    <w:rsid w:val="00883AA5"/>
    <w:rsid w:val="00884645"/>
    <w:rsid w:val="00884A65"/>
    <w:rsid w:val="00884B21"/>
    <w:rsid w:val="00884BEB"/>
    <w:rsid w:val="00884FAF"/>
    <w:rsid w:val="008851A8"/>
    <w:rsid w:val="00885F16"/>
    <w:rsid w:val="00886053"/>
    <w:rsid w:val="0088610C"/>
    <w:rsid w:val="008863F2"/>
    <w:rsid w:val="00886B36"/>
    <w:rsid w:val="00886BC7"/>
    <w:rsid w:val="00886BDD"/>
    <w:rsid w:val="00886FA1"/>
    <w:rsid w:val="008871AF"/>
    <w:rsid w:val="0088742F"/>
    <w:rsid w:val="008875C8"/>
    <w:rsid w:val="00887C81"/>
    <w:rsid w:val="00887D30"/>
    <w:rsid w:val="00887F50"/>
    <w:rsid w:val="008905A7"/>
    <w:rsid w:val="00891033"/>
    <w:rsid w:val="00891141"/>
    <w:rsid w:val="00891185"/>
    <w:rsid w:val="008916C8"/>
    <w:rsid w:val="00891B3F"/>
    <w:rsid w:val="00891DD9"/>
    <w:rsid w:val="00891E9E"/>
    <w:rsid w:val="00891F9D"/>
    <w:rsid w:val="00892009"/>
    <w:rsid w:val="00892A90"/>
    <w:rsid w:val="00892FCD"/>
    <w:rsid w:val="00893511"/>
    <w:rsid w:val="0089358B"/>
    <w:rsid w:val="00893808"/>
    <w:rsid w:val="00893955"/>
    <w:rsid w:val="00893966"/>
    <w:rsid w:val="008939DB"/>
    <w:rsid w:val="00893B98"/>
    <w:rsid w:val="00893DB6"/>
    <w:rsid w:val="008943A5"/>
    <w:rsid w:val="008946DF"/>
    <w:rsid w:val="00894933"/>
    <w:rsid w:val="00894EB3"/>
    <w:rsid w:val="008956D1"/>
    <w:rsid w:val="008960C6"/>
    <w:rsid w:val="00896765"/>
    <w:rsid w:val="00896826"/>
    <w:rsid w:val="00896CA5"/>
    <w:rsid w:val="00896F5B"/>
    <w:rsid w:val="008971DA"/>
    <w:rsid w:val="0089727C"/>
    <w:rsid w:val="00897C85"/>
    <w:rsid w:val="00897E17"/>
    <w:rsid w:val="00897EAA"/>
    <w:rsid w:val="008A041E"/>
    <w:rsid w:val="008A0631"/>
    <w:rsid w:val="008A065C"/>
    <w:rsid w:val="008A069C"/>
    <w:rsid w:val="008A0E5C"/>
    <w:rsid w:val="008A115A"/>
    <w:rsid w:val="008A1411"/>
    <w:rsid w:val="008A15A4"/>
    <w:rsid w:val="008A17B8"/>
    <w:rsid w:val="008A1E43"/>
    <w:rsid w:val="008A21AC"/>
    <w:rsid w:val="008A224F"/>
    <w:rsid w:val="008A2427"/>
    <w:rsid w:val="008A266D"/>
    <w:rsid w:val="008A2979"/>
    <w:rsid w:val="008A2BEC"/>
    <w:rsid w:val="008A2F5D"/>
    <w:rsid w:val="008A304E"/>
    <w:rsid w:val="008A34A4"/>
    <w:rsid w:val="008A3AE9"/>
    <w:rsid w:val="008A3B62"/>
    <w:rsid w:val="008A3B72"/>
    <w:rsid w:val="008A411B"/>
    <w:rsid w:val="008A46DE"/>
    <w:rsid w:val="008A4841"/>
    <w:rsid w:val="008A492F"/>
    <w:rsid w:val="008A5029"/>
    <w:rsid w:val="008A51A6"/>
    <w:rsid w:val="008A54D2"/>
    <w:rsid w:val="008A5946"/>
    <w:rsid w:val="008A5A5C"/>
    <w:rsid w:val="008A5DF7"/>
    <w:rsid w:val="008A6901"/>
    <w:rsid w:val="008A6A12"/>
    <w:rsid w:val="008A6B0C"/>
    <w:rsid w:val="008A70E5"/>
    <w:rsid w:val="008A7232"/>
    <w:rsid w:val="008A7B0B"/>
    <w:rsid w:val="008A7B2A"/>
    <w:rsid w:val="008B054B"/>
    <w:rsid w:val="008B0988"/>
    <w:rsid w:val="008B0FD2"/>
    <w:rsid w:val="008B1496"/>
    <w:rsid w:val="008B173B"/>
    <w:rsid w:val="008B189F"/>
    <w:rsid w:val="008B18EC"/>
    <w:rsid w:val="008B1AE8"/>
    <w:rsid w:val="008B1E74"/>
    <w:rsid w:val="008B2031"/>
    <w:rsid w:val="008B2732"/>
    <w:rsid w:val="008B2D0E"/>
    <w:rsid w:val="008B2D76"/>
    <w:rsid w:val="008B2E0D"/>
    <w:rsid w:val="008B3B09"/>
    <w:rsid w:val="008B425C"/>
    <w:rsid w:val="008B4521"/>
    <w:rsid w:val="008B46A3"/>
    <w:rsid w:val="008B47D2"/>
    <w:rsid w:val="008B4860"/>
    <w:rsid w:val="008B4A73"/>
    <w:rsid w:val="008B4C98"/>
    <w:rsid w:val="008B568E"/>
    <w:rsid w:val="008B5B2F"/>
    <w:rsid w:val="008B6079"/>
    <w:rsid w:val="008B60D3"/>
    <w:rsid w:val="008B6543"/>
    <w:rsid w:val="008B6F26"/>
    <w:rsid w:val="008B75AB"/>
    <w:rsid w:val="008B7915"/>
    <w:rsid w:val="008B7C7B"/>
    <w:rsid w:val="008C0011"/>
    <w:rsid w:val="008C0054"/>
    <w:rsid w:val="008C00FF"/>
    <w:rsid w:val="008C08FC"/>
    <w:rsid w:val="008C0ECC"/>
    <w:rsid w:val="008C0F77"/>
    <w:rsid w:val="008C114D"/>
    <w:rsid w:val="008C1586"/>
    <w:rsid w:val="008C1BFB"/>
    <w:rsid w:val="008C1C23"/>
    <w:rsid w:val="008C1D4C"/>
    <w:rsid w:val="008C1D5E"/>
    <w:rsid w:val="008C1FE0"/>
    <w:rsid w:val="008C2001"/>
    <w:rsid w:val="008C222E"/>
    <w:rsid w:val="008C245B"/>
    <w:rsid w:val="008C257E"/>
    <w:rsid w:val="008C26B3"/>
    <w:rsid w:val="008C282A"/>
    <w:rsid w:val="008C29CE"/>
    <w:rsid w:val="008C2A03"/>
    <w:rsid w:val="008C2C61"/>
    <w:rsid w:val="008C2FE3"/>
    <w:rsid w:val="008C3262"/>
    <w:rsid w:val="008C372B"/>
    <w:rsid w:val="008C3732"/>
    <w:rsid w:val="008C3A81"/>
    <w:rsid w:val="008C3DAD"/>
    <w:rsid w:val="008C3F54"/>
    <w:rsid w:val="008C408A"/>
    <w:rsid w:val="008C4560"/>
    <w:rsid w:val="008C4AD5"/>
    <w:rsid w:val="008C4C15"/>
    <w:rsid w:val="008C4CFB"/>
    <w:rsid w:val="008C4DCE"/>
    <w:rsid w:val="008C5211"/>
    <w:rsid w:val="008C5970"/>
    <w:rsid w:val="008C5B20"/>
    <w:rsid w:val="008C5BFA"/>
    <w:rsid w:val="008C67C6"/>
    <w:rsid w:val="008C6AF1"/>
    <w:rsid w:val="008C6FE2"/>
    <w:rsid w:val="008C7005"/>
    <w:rsid w:val="008C70FC"/>
    <w:rsid w:val="008C71D0"/>
    <w:rsid w:val="008C79BC"/>
    <w:rsid w:val="008C7FA3"/>
    <w:rsid w:val="008D001F"/>
    <w:rsid w:val="008D0104"/>
    <w:rsid w:val="008D0859"/>
    <w:rsid w:val="008D099C"/>
    <w:rsid w:val="008D09C5"/>
    <w:rsid w:val="008D0A6B"/>
    <w:rsid w:val="008D0AF1"/>
    <w:rsid w:val="008D0C65"/>
    <w:rsid w:val="008D0EE3"/>
    <w:rsid w:val="008D0F9F"/>
    <w:rsid w:val="008D1111"/>
    <w:rsid w:val="008D11EE"/>
    <w:rsid w:val="008D133B"/>
    <w:rsid w:val="008D142A"/>
    <w:rsid w:val="008D14FA"/>
    <w:rsid w:val="008D1535"/>
    <w:rsid w:val="008D16AB"/>
    <w:rsid w:val="008D1962"/>
    <w:rsid w:val="008D1982"/>
    <w:rsid w:val="008D19A8"/>
    <w:rsid w:val="008D1A78"/>
    <w:rsid w:val="008D2304"/>
    <w:rsid w:val="008D29F9"/>
    <w:rsid w:val="008D2AFC"/>
    <w:rsid w:val="008D2D81"/>
    <w:rsid w:val="008D3482"/>
    <w:rsid w:val="008D4A90"/>
    <w:rsid w:val="008D4D2B"/>
    <w:rsid w:val="008D5126"/>
    <w:rsid w:val="008D55DE"/>
    <w:rsid w:val="008D573F"/>
    <w:rsid w:val="008D58D3"/>
    <w:rsid w:val="008D5BDE"/>
    <w:rsid w:val="008D5C38"/>
    <w:rsid w:val="008D5CCC"/>
    <w:rsid w:val="008D6889"/>
    <w:rsid w:val="008D6ADC"/>
    <w:rsid w:val="008D6D15"/>
    <w:rsid w:val="008D6E44"/>
    <w:rsid w:val="008D713D"/>
    <w:rsid w:val="008D7271"/>
    <w:rsid w:val="008D73B8"/>
    <w:rsid w:val="008D76F6"/>
    <w:rsid w:val="008D78AB"/>
    <w:rsid w:val="008D7CC2"/>
    <w:rsid w:val="008D7DF9"/>
    <w:rsid w:val="008D7F2D"/>
    <w:rsid w:val="008E005D"/>
    <w:rsid w:val="008E09A7"/>
    <w:rsid w:val="008E0E1C"/>
    <w:rsid w:val="008E0FF2"/>
    <w:rsid w:val="008E1130"/>
    <w:rsid w:val="008E121D"/>
    <w:rsid w:val="008E171C"/>
    <w:rsid w:val="008E171F"/>
    <w:rsid w:val="008E1889"/>
    <w:rsid w:val="008E19DB"/>
    <w:rsid w:val="008E2128"/>
    <w:rsid w:val="008E276E"/>
    <w:rsid w:val="008E28EE"/>
    <w:rsid w:val="008E2C21"/>
    <w:rsid w:val="008E2D11"/>
    <w:rsid w:val="008E2F49"/>
    <w:rsid w:val="008E3418"/>
    <w:rsid w:val="008E3682"/>
    <w:rsid w:val="008E3D48"/>
    <w:rsid w:val="008E3F3A"/>
    <w:rsid w:val="008E44B9"/>
    <w:rsid w:val="008E48D9"/>
    <w:rsid w:val="008E4A3E"/>
    <w:rsid w:val="008E4B56"/>
    <w:rsid w:val="008E4CFB"/>
    <w:rsid w:val="008E4EF5"/>
    <w:rsid w:val="008E4FF3"/>
    <w:rsid w:val="008E579F"/>
    <w:rsid w:val="008E5E9E"/>
    <w:rsid w:val="008E6072"/>
    <w:rsid w:val="008E68B2"/>
    <w:rsid w:val="008E6984"/>
    <w:rsid w:val="008E6CC1"/>
    <w:rsid w:val="008E712A"/>
    <w:rsid w:val="008F00C4"/>
    <w:rsid w:val="008F029C"/>
    <w:rsid w:val="008F06E9"/>
    <w:rsid w:val="008F0A4A"/>
    <w:rsid w:val="008F0C10"/>
    <w:rsid w:val="008F0CB1"/>
    <w:rsid w:val="008F0F1C"/>
    <w:rsid w:val="008F1171"/>
    <w:rsid w:val="008F1198"/>
    <w:rsid w:val="008F181B"/>
    <w:rsid w:val="008F1A4E"/>
    <w:rsid w:val="008F1A6E"/>
    <w:rsid w:val="008F2DC0"/>
    <w:rsid w:val="008F3070"/>
    <w:rsid w:val="008F32A3"/>
    <w:rsid w:val="008F37B5"/>
    <w:rsid w:val="008F3B5D"/>
    <w:rsid w:val="008F3E47"/>
    <w:rsid w:val="008F4DCE"/>
    <w:rsid w:val="008F4E18"/>
    <w:rsid w:val="008F5139"/>
    <w:rsid w:val="008F5154"/>
    <w:rsid w:val="008F527B"/>
    <w:rsid w:val="008F5A00"/>
    <w:rsid w:val="008F5BF7"/>
    <w:rsid w:val="008F5F1F"/>
    <w:rsid w:val="008F5FAC"/>
    <w:rsid w:val="008F60FA"/>
    <w:rsid w:val="008F6306"/>
    <w:rsid w:val="008F63AF"/>
    <w:rsid w:val="008F6669"/>
    <w:rsid w:val="008F678A"/>
    <w:rsid w:val="008F6B1F"/>
    <w:rsid w:val="008F6C3A"/>
    <w:rsid w:val="008F6CA6"/>
    <w:rsid w:val="008F74AA"/>
    <w:rsid w:val="008F79E5"/>
    <w:rsid w:val="008F7B9A"/>
    <w:rsid w:val="008F7E23"/>
    <w:rsid w:val="008F7F29"/>
    <w:rsid w:val="0090016F"/>
    <w:rsid w:val="0090017D"/>
    <w:rsid w:val="00900338"/>
    <w:rsid w:val="009003A5"/>
    <w:rsid w:val="009003F6"/>
    <w:rsid w:val="0090069C"/>
    <w:rsid w:val="00900812"/>
    <w:rsid w:val="00901227"/>
    <w:rsid w:val="0090135A"/>
    <w:rsid w:val="00901846"/>
    <w:rsid w:val="00901BB6"/>
    <w:rsid w:val="00901F45"/>
    <w:rsid w:val="009025DA"/>
    <w:rsid w:val="0090289A"/>
    <w:rsid w:val="00902E31"/>
    <w:rsid w:val="00903122"/>
    <w:rsid w:val="00903498"/>
    <w:rsid w:val="00903517"/>
    <w:rsid w:val="00903926"/>
    <w:rsid w:val="0090392D"/>
    <w:rsid w:val="00903BC9"/>
    <w:rsid w:val="00903BCC"/>
    <w:rsid w:val="0090410E"/>
    <w:rsid w:val="00904E54"/>
    <w:rsid w:val="0090520A"/>
    <w:rsid w:val="00905322"/>
    <w:rsid w:val="009059D0"/>
    <w:rsid w:val="00905CFD"/>
    <w:rsid w:val="009060F2"/>
    <w:rsid w:val="009067A8"/>
    <w:rsid w:val="00906DF8"/>
    <w:rsid w:val="009071C4"/>
    <w:rsid w:val="009073D2"/>
    <w:rsid w:val="0090746D"/>
    <w:rsid w:val="00907614"/>
    <w:rsid w:val="0090769B"/>
    <w:rsid w:val="00907FC7"/>
    <w:rsid w:val="0091026A"/>
    <w:rsid w:val="00910470"/>
    <w:rsid w:val="0091098B"/>
    <w:rsid w:val="00910A38"/>
    <w:rsid w:val="00910EB6"/>
    <w:rsid w:val="0091102A"/>
    <w:rsid w:val="009111B4"/>
    <w:rsid w:val="00911888"/>
    <w:rsid w:val="009119A0"/>
    <w:rsid w:val="00911A08"/>
    <w:rsid w:val="00911C34"/>
    <w:rsid w:val="00911CDC"/>
    <w:rsid w:val="00911E8D"/>
    <w:rsid w:val="00911F43"/>
    <w:rsid w:val="00912084"/>
    <w:rsid w:val="00912416"/>
    <w:rsid w:val="00912623"/>
    <w:rsid w:val="009126FC"/>
    <w:rsid w:val="009127EA"/>
    <w:rsid w:val="0091291A"/>
    <w:rsid w:val="00912BE3"/>
    <w:rsid w:val="00912CE8"/>
    <w:rsid w:val="009130B9"/>
    <w:rsid w:val="0091311B"/>
    <w:rsid w:val="0091329E"/>
    <w:rsid w:val="00913565"/>
    <w:rsid w:val="00914192"/>
    <w:rsid w:val="00914686"/>
    <w:rsid w:val="00914B16"/>
    <w:rsid w:val="00914BC2"/>
    <w:rsid w:val="009154B7"/>
    <w:rsid w:val="00915793"/>
    <w:rsid w:val="0091593C"/>
    <w:rsid w:val="00915951"/>
    <w:rsid w:val="00915994"/>
    <w:rsid w:val="00915F8F"/>
    <w:rsid w:val="00916138"/>
    <w:rsid w:val="00916223"/>
    <w:rsid w:val="0091654F"/>
    <w:rsid w:val="00916902"/>
    <w:rsid w:val="009169CD"/>
    <w:rsid w:val="00916AF4"/>
    <w:rsid w:val="00916D8F"/>
    <w:rsid w:val="00916FE7"/>
    <w:rsid w:val="00917365"/>
    <w:rsid w:val="00917702"/>
    <w:rsid w:val="00917B00"/>
    <w:rsid w:val="00917FE6"/>
    <w:rsid w:val="009202C9"/>
    <w:rsid w:val="0092033B"/>
    <w:rsid w:val="009204A1"/>
    <w:rsid w:val="00920AD1"/>
    <w:rsid w:val="00920AD4"/>
    <w:rsid w:val="00920AF3"/>
    <w:rsid w:val="00920E51"/>
    <w:rsid w:val="0092119E"/>
    <w:rsid w:val="009213B6"/>
    <w:rsid w:val="0092188E"/>
    <w:rsid w:val="00921B6E"/>
    <w:rsid w:val="00921C73"/>
    <w:rsid w:val="00921D10"/>
    <w:rsid w:val="00922313"/>
    <w:rsid w:val="00922963"/>
    <w:rsid w:val="00922B85"/>
    <w:rsid w:val="009238A8"/>
    <w:rsid w:val="00923A85"/>
    <w:rsid w:val="00923AFB"/>
    <w:rsid w:val="00923B0E"/>
    <w:rsid w:val="0092428C"/>
    <w:rsid w:val="009243E7"/>
    <w:rsid w:val="009244F2"/>
    <w:rsid w:val="00924846"/>
    <w:rsid w:val="009249A4"/>
    <w:rsid w:val="009249EA"/>
    <w:rsid w:val="00924F59"/>
    <w:rsid w:val="0092535B"/>
    <w:rsid w:val="0092551F"/>
    <w:rsid w:val="009256B3"/>
    <w:rsid w:val="00925A06"/>
    <w:rsid w:val="00926264"/>
    <w:rsid w:val="009263B7"/>
    <w:rsid w:val="00926630"/>
    <w:rsid w:val="00926C43"/>
    <w:rsid w:val="009271D1"/>
    <w:rsid w:val="0092726D"/>
    <w:rsid w:val="00927374"/>
    <w:rsid w:val="009274E4"/>
    <w:rsid w:val="0092759B"/>
    <w:rsid w:val="00927AC6"/>
    <w:rsid w:val="009301A2"/>
    <w:rsid w:val="00930AA9"/>
    <w:rsid w:val="00930C32"/>
    <w:rsid w:val="0093115F"/>
    <w:rsid w:val="00931B2D"/>
    <w:rsid w:val="00931C81"/>
    <w:rsid w:val="00931DBF"/>
    <w:rsid w:val="00931F3B"/>
    <w:rsid w:val="00932305"/>
    <w:rsid w:val="009325F4"/>
    <w:rsid w:val="00933268"/>
    <w:rsid w:val="0093328B"/>
    <w:rsid w:val="00933398"/>
    <w:rsid w:val="00933630"/>
    <w:rsid w:val="009336F6"/>
    <w:rsid w:val="00933AAF"/>
    <w:rsid w:val="00933D1A"/>
    <w:rsid w:val="00934050"/>
    <w:rsid w:val="0093470F"/>
    <w:rsid w:val="009347F9"/>
    <w:rsid w:val="00934A48"/>
    <w:rsid w:val="00934C40"/>
    <w:rsid w:val="00935020"/>
    <w:rsid w:val="00935287"/>
    <w:rsid w:val="009355B3"/>
    <w:rsid w:val="009356CF"/>
    <w:rsid w:val="009356F0"/>
    <w:rsid w:val="009359B0"/>
    <w:rsid w:val="0093643C"/>
    <w:rsid w:val="00936518"/>
    <w:rsid w:val="009365DE"/>
    <w:rsid w:val="009366FC"/>
    <w:rsid w:val="00936B64"/>
    <w:rsid w:val="0093700B"/>
    <w:rsid w:val="0093721F"/>
    <w:rsid w:val="00937261"/>
    <w:rsid w:val="00937453"/>
    <w:rsid w:val="00937998"/>
    <w:rsid w:val="00937D4D"/>
    <w:rsid w:val="00937E84"/>
    <w:rsid w:val="0094006B"/>
    <w:rsid w:val="00940529"/>
    <w:rsid w:val="0094066A"/>
    <w:rsid w:val="009407AF"/>
    <w:rsid w:val="00940C33"/>
    <w:rsid w:val="0094159A"/>
    <w:rsid w:val="009417C6"/>
    <w:rsid w:val="00941859"/>
    <w:rsid w:val="00941C52"/>
    <w:rsid w:val="00941FC1"/>
    <w:rsid w:val="009421BF"/>
    <w:rsid w:val="0094280E"/>
    <w:rsid w:val="00942B71"/>
    <w:rsid w:val="00942DE8"/>
    <w:rsid w:val="00942F41"/>
    <w:rsid w:val="00943090"/>
    <w:rsid w:val="009431A2"/>
    <w:rsid w:val="00943734"/>
    <w:rsid w:val="0094385C"/>
    <w:rsid w:val="00943ED0"/>
    <w:rsid w:val="00944876"/>
    <w:rsid w:val="00944AE2"/>
    <w:rsid w:val="00944E50"/>
    <w:rsid w:val="00945017"/>
    <w:rsid w:val="00945255"/>
    <w:rsid w:val="00945528"/>
    <w:rsid w:val="0094621F"/>
    <w:rsid w:val="00946426"/>
    <w:rsid w:val="009468A9"/>
    <w:rsid w:val="009468ED"/>
    <w:rsid w:val="009469B9"/>
    <w:rsid w:val="00946ABF"/>
    <w:rsid w:val="00946E08"/>
    <w:rsid w:val="00947130"/>
    <w:rsid w:val="00947194"/>
    <w:rsid w:val="00947C52"/>
    <w:rsid w:val="00947C98"/>
    <w:rsid w:val="00950000"/>
    <w:rsid w:val="009500D5"/>
    <w:rsid w:val="00950793"/>
    <w:rsid w:val="00950D9E"/>
    <w:rsid w:val="0095104A"/>
    <w:rsid w:val="009510B4"/>
    <w:rsid w:val="0095188E"/>
    <w:rsid w:val="00951A72"/>
    <w:rsid w:val="00951DC0"/>
    <w:rsid w:val="00952B00"/>
    <w:rsid w:val="00952DFE"/>
    <w:rsid w:val="00953195"/>
    <w:rsid w:val="009539FC"/>
    <w:rsid w:val="00954066"/>
    <w:rsid w:val="0095448E"/>
    <w:rsid w:val="00954AE4"/>
    <w:rsid w:val="00954C1A"/>
    <w:rsid w:val="009554AB"/>
    <w:rsid w:val="0095599A"/>
    <w:rsid w:val="00955D08"/>
    <w:rsid w:val="009560D0"/>
    <w:rsid w:val="009565F8"/>
    <w:rsid w:val="009567CE"/>
    <w:rsid w:val="009574C8"/>
    <w:rsid w:val="009576A9"/>
    <w:rsid w:val="00957726"/>
    <w:rsid w:val="00957D39"/>
    <w:rsid w:val="0096010E"/>
    <w:rsid w:val="00960437"/>
    <w:rsid w:val="0096086A"/>
    <w:rsid w:val="00961170"/>
    <w:rsid w:val="009629E7"/>
    <w:rsid w:val="00962CD1"/>
    <w:rsid w:val="00962E77"/>
    <w:rsid w:val="00963242"/>
    <w:rsid w:val="00963258"/>
    <w:rsid w:val="0096388D"/>
    <w:rsid w:val="00963A6E"/>
    <w:rsid w:val="00963B60"/>
    <w:rsid w:val="00963C85"/>
    <w:rsid w:val="00963DF9"/>
    <w:rsid w:val="0096416C"/>
    <w:rsid w:val="0096416E"/>
    <w:rsid w:val="009642E6"/>
    <w:rsid w:val="00964583"/>
    <w:rsid w:val="009645E9"/>
    <w:rsid w:val="00964789"/>
    <w:rsid w:val="009648A9"/>
    <w:rsid w:val="009652A8"/>
    <w:rsid w:val="0096557C"/>
    <w:rsid w:val="009660E3"/>
    <w:rsid w:val="00966619"/>
    <w:rsid w:val="00966757"/>
    <w:rsid w:val="00966AA6"/>
    <w:rsid w:val="00966D38"/>
    <w:rsid w:val="00966E8A"/>
    <w:rsid w:val="0096716E"/>
    <w:rsid w:val="009671A9"/>
    <w:rsid w:val="00967833"/>
    <w:rsid w:val="009678CB"/>
    <w:rsid w:val="00967AE0"/>
    <w:rsid w:val="00970928"/>
    <w:rsid w:val="00970E02"/>
    <w:rsid w:val="00971019"/>
    <w:rsid w:val="009713B0"/>
    <w:rsid w:val="009717D7"/>
    <w:rsid w:val="00971913"/>
    <w:rsid w:val="00972137"/>
    <w:rsid w:val="009722BF"/>
    <w:rsid w:val="00972462"/>
    <w:rsid w:val="00972C5C"/>
    <w:rsid w:val="00972D9F"/>
    <w:rsid w:val="00972F65"/>
    <w:rsid w:val="0097365D"/>
    <w:rsid w:val="00973678"/>
    <w:rsid w:val="00973994"/>
    <w:rsid w:val="00973A3E"/>
    <w:rsid w:val="00973B82"/>
    <w:rsid w:val="00973E1E"/>
    <w:rsid w:val="00973E8D"/>
    <w:rsid w:val="009743E5"/>
    <w:rsid w:val="0097482C"/>
    <w:rsid w:val="0097499F"/>
    <w:rsid w:val="00975754"/>
    <w:rsid w:val="00975C2B"/>
    <w:rsid w:val="00975D78"/>
    <w:rsid w:val="00975FFB"/>
    <w:rsid w:val="0097600E"/>
    <w:rsid w:val="0097609D"/>
    <w:rsid w:val="009766A1"/>
    <w:rsid w:val="0097684A"/>
    <w:rsid w:val="009768EE"/>
    <w:rsid w:val="00976B9D"/>
    <w:rsid w:val="00977016"/>
    <w:rsid w:val="0097710F"/>
    <w:rsid w:val="009771D3"/>
    <w:rsid w:val="009771D5"/>
    <w:rsid w:val="00977697"/>
    <w:rsid w:val="00980112"/>
    <w:rsid w:val="00980220"/>
    <w:rsid w:val="009806A8"/>
    <w:rsid w:val="00980785"/>
    <w:rsid w:val="009808A7"/>
    <w:rsid w:val="0098096B"/>
    <w:rsid w:val="00980FB5"/>
    <w:rsid w:val="0098168A"/>
    <w:rsid w:val="00981A41"/>
    <w:rsid w:val="00981E2F"/>
    <w:rsid w:val="00981ECD"/>
    <w:rsid w:val="00982C6B"/>
    <w:rsid w:val="00982C7C"/>
    <w:rsid w:val="00983369"/>
    <w:rsid w:val="009834C7"/>
    <w:rsid w:val="0098373A"/>
    <w:rsid w:val="00983CC9"/>
    <w:rsid w:val="0098461D"/>
    <w:rsid w:val="009848BA"/>
    <w:rsid w:val="00984B1A"/>
    <w:rsid w:val="00984D24"/>
    <w:rsid w:val="00984D75"/>
    <w:rsid w:val="00984F00"/>
    <w:rsid w:val="00984F61"/>
    <w:rsid w:val="009851B2"/>
    <w:rsid w:val="009851C2"/>
    <w:rsid w:val="00985B40"/>
    <w:rsid w:val="00985CD0"/>
    <w:rsid w:val="009867AC"/>
    <w:rsid w:val="009869CE"/>
    <w:rsid w:val="00986E10"/>
    <w:rsid w:val="009870DC"/>
    <w:rsid w:val="0098724A"/>
    <w:rsid w:val="009872CF"/>
    <w:rsid w:val="0098790E"/>
    <w:rsid w:val="00987AA3"/>
    <w:rsid w:val="00987AB6"/>
    <w:rsid w:val="00987CF8"/>
    <w:rsid w:val="009901A0"/>
    <w:rsid w:val="00990353"/>
    <w:rsid w:val="00990865"/>
    <w:rsid w:val="009908FA"/>
    <w:rsid w:val="00990915"/>
    <w:rsid w:val="00990D2D"/>
    <w:rsid w:val="00990DD1"/>
    <w:rsid w:val="00990EDD"/>
    <w:rsid w:val="00990F22"/>
    <w:rsid w:val="00990FE9"/>
    <w:rsid w:val="0099103D"/>
    <w:rsid w:val="009912B5"/>
    <w:rsid w:val="00991500"/>
    <w:rsid w:val="00991B6D"/>
    <w:rsid w:val="00991BEC"/>
    <w:rsid w:val="00991CA6"/>
    <w:rsid w:val="00991E0A"/>
    <w:rsid w:val="00991E79"/>
    <w:rsid w:val="00991E84"/>
    <w:rsid w:val="009920AF"/>
    <w:rsid w:val="0099256B"/>
    <w:rsid w:val="00992637"/>
    <w:rsid w:val="00992FDA"/>
    <w:rsid w:val="009931B1"/>
    <w:rsid w:val="009937C3"/>
    <w:rsid w:val="0099390B"/>
    <w:rsid w:val="00993C27"/>
    <w:rsid w:val="00993D8C"/>
    <w:rsid w:val="009948C9"/>
    <w:rsid w:val="00994C30"/>
    <w:rsid w:val="00994E14"/>
    <w:rsid w:val="00994FA2"/>
    <w:rsid w:val="00995529"/>
    <w:rsid w:val="00995625"/>
    <w:rsid w:val="0099566C"/>
    <w:rsid w:val="00995B5D"/>
    <w:rsid w:val="00995B80"/>
    <w:rsid w:val="009962F5"/>
    <w:rsid w:val="0099672B"/>
    <w:rsid w:val="009967E3"/>
    <w:rsid w:val="00996DB5"/>
    <w:rsid w:val="00997083"/>
    <w:rsid w:val="0099722D"/>
    <w:rsid w:val="00997442"/>
    <w:rsid w:val="00997E46"/>
    <w:rsid w:val="009A0185"/>
    <w:rsid w:val="009A03E7"/>
    <w:rsid w:val="009A05C4"/>
    <w:rsid w:val="009A07EF"/>
    <w:rsid w:val="009A08E6"/>
    <w:rsid w:val="009A0C5B"/>
    <w:rsid w:val="009A0D30"/>
    <w:rsid w:val="009A1314"/>
    <w:rsid w:val="009A14DB"/>
    <w:rsid w:val="009A1620"/>
    <w:rsid w:val="009A1A59"/>
    <w:rsid w:val="009A20F4"/>
    <w:rsid w:val="009A2371"/>
    <w:rsid w:val="009A288C"/>
    <w:rsid w:val="009A290C"/>
    <w:rsid w:val="009A2E03"/>
    <w:rsid w:val="009A2ED1"/>
    <w:rsid w:val="009A2F99"/>
    <w:rsid w:val="009A300B"/>
    <w:rsid w:val="009A3261"/>
    <w:rsid w:val="009A353B"/>
    <w:rsid w:val="009A3CE7"/>
    <w:rsid w:val="009A4080"/>
    <w:rsid w:val="009A459F"/>
    <w:rsid w:val="009A46BC"/>
    <w:rsid w:val="009A46F9"/>
    <w:rsid w:val="009A4719"/>
    <w:rsid w:val="009A4779"/>
    <w:rsid w:val="009A4F29"/>
    <w:rsid w:val="009A5569"/>
    <w:rsid w:val="009A55BA"/>
    <w:rsid w:val="009A59CE"/>
    <w:rsid w:val="009A6701"/>
    <w:rsid w:val="009A6FDD"/>
    <w:rsid w:val="009A7148"/>
    <w:rsid w:val="009A754C"/>
    <w:rsid w:val="009A76AE"/>
    <w:rsid w:val="009A7A25"/>
    <w:rsid w:val="009A7FDF"/>
    <w:rsid w:val="009B0A24"/>
    <w:rsid w:val="009B0A5B"/>
    <w:rsid w:val="009B2098"/>
    <w:rsid w:val="009B219E"/>
    <w:rsid w:val="009B26DE"/>
    <w:rsid w:val="009B28D5"/>
    <w:rsid w:val="009B2C10"/>
    <w:rsid w:val="009B2F2D"/>
    <w:rsid w:val="009B3157"/>
    <w:rsid w:val="009B32C2"/>
    <w:rsid w:val="009B338F"/>
    <w:rsid w:val="009B393B"/>
    <w:rsid w:val="009B3C12"/>
    <w:rsid w:val="009B3F15"/>
    <w:rsid w:val="009B448C"/>
    <w:rsid w:val="009B47C2"/>
    <w:rsid w:val="009B4AFC"/>
    <w:rsid w:val="009B54FA"/>
    <w:rsid w:val="009B563A"/>
    <w:rsid w:val="009B5944"/>
    <w:rsid w:val="009B5FFB"/>
    <w:rsid w:val="009B630A"/>
    <w:rsid w:val="009B632C"/>
    <w:rsid w:val="009B6576"/>
    <w:rsid w:val="009B663D"/>
    <w:rsid w:val="009B6732"/>
    <w:rsid w:val="009B6C6D"/>
    <w:rsid w:val="009B6E6A"/>
    <w:rsid w:val="009B7442"/>
    <w:rsid w:val="009C035E"/>
    <w:rsid w:val="009C0706"/>
    <w:rsid w:val="009C07DA"/>
    <w:rsid w:val="009C08E3"/>
    <w:rsid w:val="009C0C89"/>
    <w:rsid w:val="009C10CB"/>
    <w:rsid w:val="009C152A"/>
    <w:rsid w:val="009C1AC7"/>
    <w:rsid w:val="009C1BAA"/>
    <w:rsid w:val="009C1DD6"/>
    <w:rsid w:val="009C1F64"/>
    <w:rsid w:val="009C210E"/>
    <w:rsid w:val="009C23E2"/>
    <w:rsid w:val="009C2C19"/>
    <w:rsid w:val="009C2CA6"/>
    <w:rsid w:val="009C2DE2"/>
    <w:rsid w:val="009C2F0A"/>
    <w:rsid w:val="009C2F71"/>
    <w:rsid w:val="009C31FD"/>
    <w:rsid w:val="009C3C3C"/>
    <w:rsid w:val="009C3DCB"/>
    <w:rsid w:val="009C43C5"/>
    <w:rsid w:val="009C4661"/>
    <w:rsid w:val="009C4891"/>
    <w:rsid w:val="009C48F3"/>
    <w:rsid w:val="009C4978"/>
    <w:rsid w:val="009C5069"/>
    <w:rsid w:val="009C5240"/>
    <w:rsid w:val="009C5317"/>
    <w:rsid w:val="009C5379"/>
    <w:rsid w:val="009C544B"/>
    <w:rsid w:val="009C5570"/>
    <w:rsid w:val="009C5C5C"/>
    <w:rsid w:val="009C6051"/>
    <w:rsid w:val="009C67A6"/>
    <w:rsid w:val="009C691C"/>
    <w:rsid w:val="009C6953"/>
    <w:rsid w:val="009C698D"/>
    <w:rsid w:val="009C6B32"/>
    <w:rsid w:val="009C6BBD"/>
    <w:rsid w:val="009C6E30"/>
    <w:rsid w:val="009C79DC"/>
    <w:rsid w:val="009C7AEE"/>
    <w:rsid w:val="009C7DAE"/>
    <w:rsid w:val="009C7DF3"/>
    <w:rsid w:val="009D00C4"/>
    <w:rsid w:val="009D051B"/>
    <w:rsid w:val="009D0569"/>
    <w:rsid w:val="009D059D"/>
    <w:rsid w:val="009D08AC"/>
    <w:rsid w:val="009D126B"/>
    <w:rsid w:val="009D12A4"/>
    <w:rsid w:val="009D12BA"/>
    <w:rsid w:val="009D168D"/>
    <w:rsid w:val="009D1D1A"/>
    <w:rsid w:val="009D2057"/>
    <w:rsid w:val="009D2086"/>
    <w:rsid w:val="009D2206"/>
    <w:rsid w:val="009D2783"/>
    <w:rsid w:val="009D2C63"/>
    <w:rsid w:val="009D30C3"/>
    <w:rsid w:val="009D34A0"/>
    <w:rsid w:val="009D3953"/>
    <w:rsid w:val="009D3CB9"/>
    <w:rsid w:val="009D3CE0"/>
    <w:rsid w:val="009D3EC3"/>
    <w:rsid w:val="009D3F16"/>
    <w:rsid w:val="009D401E"/>
    <w:rsid w:val="009D4617"/>
    <w:rsid w:val="009D4667"/>
    <w:rsid w:val="009D46C4"/>
    <w:rsid w:val="009D4820"/>
    <w:rsid w:val="009D4872"/>
    <w:rsid w:val="009D4B57"/>
    <w:rsid w:val="009D50F6"/>
    <w:rsid w:val="009D52AD"/>
    <w:rsid w:val="009D5305"/>
    <w:rsid w:val="009D5532"/>
    <w:rsid w:val="009D5568"/>
    <w:rsid w:val="009D55A1"/>
    <w:rsid w:val="009D56C2"/>
    <w:rsid w:val="009D5774"/>
    <w:rsid w:val="009D5D08"/>
    <w:rsid w:val="009D5EB2"/>
    <w:rsid w:val="009D6393"/>
    <w:rsid w:val="009D66A7"/>
    <w:rsid w:val="009D686F"/>
    <w:rsid w:val="009D69FD"/>
    <w:rsid w:val="009D6DC4"/>
    <w:rsid w:val="009D6E84"/>
    <w:rsid w:val="009D73CC"/>
    <w:rsid w:val="009D7560"/>
    <w:rsid w:val="009D7B2F"/>
    <w:rsid w:val="009D7D3B"/>
    <w:rsid w:val="009E039D"/>
    <w:rsid w:val="009E1062"/>
    <w:rsid w:val="009E1597"/>
    <w:rsid w:val="009E27C4"/>
    <w:rsid w:val="009E280D"/>
    <w:rsid w:val="009E2D35"/>
    <w:rsid w:val="009E2E95"/>
    <w:rsid w:val="009E3007"/>
    <w:rsid w:val="009E3651"/>
    <w:rsid w:val="009E3AB1"/>
    <w:rsid w:val="009E412B"/>
    <w:rsid w:val="009E4322"/>
    <w:rsid w:val="009E43D9"/>
    <w:rsid w:val="009E4774"/>
    <w:rsid w:val="009E48FD"/>
    <w:rsid w:val="009E4D8E"/>
    <w:rsid w:val="009E5B62"/>
    <w:rsid w:val="009E5DF1"/>
    <w:rsid w:val="009E61AD"/>
    <w:rsid w:val="009E685B"/>
    <w:rsid w:val="009E6E53"/>
    <w:rsid w:val="009E6FC6"/>
    <w:rsid w:val="009E7365"/>
    <w:rsid w:val="009E76C3"/>
    <w:rsid w:val="009E7917"/>
    <w:rsid w:val="009E7B4B"/>
    <w:rsid w:val="009E7FAC"/>
    <w:rsid w:val="009F0377"/>
    <w:rsid w:val="009F0401"/>
    <w:rsid w:val="009F0411"/>
    <w:rsid w:val="009F0538"/>
    <w:rsid w:val="009F0759"/>
    <w:rsid w:val="009F079F"/>
    <w:rsid w:val="009F0830"/>
    <w:rsid w:val="009F0A4C"/>
    <w:rsid w:val="009F0D52"/>
    <w:rsid w:val="009F0D7C"/>
    <w:rsid w:val="009F1012"/>
    <w:rsid w:val="009F1413"/>
    <w:rsid w:val="009F1511"/>
    <w:rsid w:val="009F1598"/>
    <w:rsid w:val="009F165B"/>
    <w:rsid w:val="009F1721"/>
    <w:rsid w:val="009F1953"/>
    <w:rsid w:val="009F1BDA"/>
    <w:rsid w:val="009F1E3E"/>
    <w:rsid w:val="009F2217"/>
    <w:rsid w:val="009F23A1"/>
    <w:rsid w:val="009F23DE"/>
    <w:rsid w:val="009F24F3"/>
    <w:rsid w:val="009F2541"/>
    <w:rsid w:val="009F26CB"/>
    <w:rsid w:val="009F2DE1"/>
    <w:rsid w:val="009F2E2F"/>
    <w:rsid w:val="009F333E"/>
    <w:rsid w:val="009F3571"/>
    <w:rsid w:val="009F3581"/>
    <w:rsid w:val="009F35F1"/>
    <w:rsid w:val="009F3DA3"/>
    <w:rsid w:val="009F3E99"/>
    <w:rsid w:val="009F454A"/>
    <w:rsid w:val="009F4ABF"/>
    <w:rsid w:val="009F57DF"/>
    <w:rsid w:val="009F5804"/>
    <w:rsid w:val="009F58BE"/>
    <w:rsid w:val="009F5E02"/>
    <w:rsid w:val="009F6136"/>
    <w:rsid w:val="009F665B"/>
    <w:rsid w:val="009F68F2"/>
    <w:rsid w:val="009F695A"/>
    <w:rsid w:val="009F6A1B"/>
    <w:rsid w:val="009F6FC4"/>
    <w:rsid w:val="009F7190"/>
    <w:rsid w:val="009F7603"/>
    <w:rsid w:val="009F76AD"/>
    <w:rsid w:val="009F77A8"/>
    <w:rsid w:val="009F79CF"/>
    <w:rsid w:val="009F7FB6"/>
    <w:rsid w:val="00A00088"/>
    <w:rsid w:val="00A00322"/>
    <w:rsid w:val="00A0035D"/>
    <w:rsid w:val="00A005E6"/>
    <w:rsid w:val="00A00781"/>
    <w:rsid w:val="00A00864"/>
    <w:rsid w:val="00A008CA"/>
    <w:rsid w:val="00A00C3A"/>
    <w:rsid w:val="00A012D6"/>
    <w:rsid w:val="00A0130A"/>
    <w:rsid w:val="00A015E1"/>
    <w:rsid w:val="00A01759"/>
    <w:rsid w:val="00A018AC"/>
    <w:rsid w:val="00A01A2E"/>
    <w:rsid w:val="00A023D3"/>
    <w:rsid w:val="00A032B1"/>
    <w:rsid w:val="00A03455"/>
    <w:rsid w:val="00A03558"/>
    <w:rsid w:val="00A038D2"/>
    <w:rsid w:val="00A038E5"/>
    <w:rsid w:val="00A0391C"/>
    <w:rsid w:val="00A03A81"/>
    <w:rsid w:val="00A040F4"/>
    <w:rsid w:val="00A0433E"/>
    <w:rsid w:val="00A04A00"/>
    <w:rsid w:val="00A04F64"/>
    <w:rsid w:val="00A04FD4"/>
    <w:rsid w:val="00A05629"/>
    <w:rsid w:val="00A05657"/>
    <w:rsid w:val="00A05719"/>
    <w:rsid w:val="00A063B3"/>
    <w:rsid w:val="00A065EA"/>
    <w:rsid w:val="00A06903"/>
    <w:rsid w:val="00A06A6F"/>
    <w:rsid w:val="00A06D4F"/>
    <w:rsid w:val="00A074C7"/>
    <w:rsid w:val="00A078BF"/>
    <w:rsid w:val="00A102B5"/>
    <w:rsid w:val="00A102E0"/>
    <w:rsid w:val="00A10530"/>
    <w:rsid w:val="00A10A1B"/>
    <w:rsid w:val="00A10EA3"/>
    <w:rsid w:val="00A11178"/>
    <w:rsid w:val="00A111FF"/>
    <w:rsid w:val="00A1180F"/>
    <w:rsid w:val="00A11A97"/>
    <w:rsid w:val="00A11C5C"/>
    <w:rsid w:val="00A121CE"/>
    <w:rsid w:val="00A12D11"/>
    <w:rsid w:val="00A12D68"/>
    <w:rsid w:val="00A12ED2"/>
    <w:rsid w:val="00A13126"/>
    <w:rsid w:val="00A131F1"/>
    <w:rsid w:val="00A132A9"/>
    <w:rsid w:val="00A13491"/>
    <w:rsid w:val="00A138A2"/>
    <w:rsid w:val="00A1395C"/>
    <w:rsid w:val="00A14028"/>
    <w:rsid w:val="00A14311"/>
    <w:rsid w:val="00A1434D"/>
    <w:rsid w:val="00A143B2"/>
    <w:rsid w:val="00A144D6"/>
    <w:rsid w:val="00A148B3"/>
    <w:rsid w:val="00A14B1A"/>
    <w:rsid w:val="00A14CAA"/>
    <w:rsid w:val="00A14CE1"/>
    <w:rsid w:val="00A14E6A"/>
    <w:rsid w:val="00A150E0"/>
    <w:rsid w:val="00A15494"/>
    <w:rsid w:val="00A15977"/>
    <w:rsid w:val="00A15B87"/>
    <w:rsid w:val="00A15D9B"/>
    <w:rsid w:val="00A16081"/>
    <w:rsid w:val="00A1632E"/>
    <w:rsid w:val="00A16A97"/>
    <w:rsid w:val="00A16AB9"/>
    <w:rsid w:val="00A16DDC"/>
    <w:rsid w:val="00A178BC"/>
    <w:rsid w:val="00A17D2A"/>
    <w:rsid w:val="00A17F1F"/>
    <w:rsid w:val="00A20078"/>
    <w:rsid w:val="00A205DD"/>
    <w:rsid w:val="00A2073A"/>
    <w:rsid w:val="00A21163"/>
    <w:rsid w:val="00A21304"/>
    <w:rsid w:val="00A2139C"/>
    <w:rsid w:val="00A215DE"/>
    <w:rsid w:val="00A219AC"/>
    <w:rsid w:val="00A21AA0"/>
    <w:rsid w:val="00A21DCB"/>
    <w:rsid w:val="00A220E5"/>
    <w:rsid w:val="00A2254C"/>
    <w:rsid w:val="00A22C06"/>
    <w:rsid w:val="00A22C4C"/>
    <w:rsid w:val="00A22CEB"/>
    <w:rsid w:val="00A22EDD"/>
    <w:rsid w:val="00A2347E"/>
    <w:rsid w:val="00A237FE"/>
    <w:rsid w:val="00A23973"/>
    <w:rsid w:val="00A23A02"/>
    <w:rsid w:val="00A23C10"/>
    <w:rsid w:val="00A24083"/>
    <w:rsid w:val="00A240C8"/>
    <w:rsid w:val="00A2456A"/>
    <w:rsid w:val="00A24726"/>
    <w:rsid w:val="00A2496E"/>
    <w:rsid w:val="00A24D90"/>
    <w:rsid w:val="00A24D9C"/>
    <w:rsid w:val="00A24E1F"/>
    <w:rsid w:val="00A24EF5"/>
    <w:rsid w:val="00A2508B"/>
    <w:rsid w:val="00A250A0"/>
    <w:rsid w:val="00A252BD"/>
    <w:rsid w:val="00A257EC"/>
    <w:rsid w:val="00A2692E"/>
    <w:rsid w:val="00A26AAF"/>
    <w:rsid w:val="00A26C3C"/>
    <w:rsid w:val="00A26D0C"/>
    <w:rsid w:val="00A2745B"/>
    <w:rsid w:val="00A2747F"/>
    <w:rsid w:val="00A27667"/>
    <w:rsid w:val="00A3002D"/>
    <w:rsid w:val="00A301DE"/>
    <w:rsid w:val="00A30247"/>
    <w:rsid w:val="00A30298"/>
    <w:rsid w:val="00A303C8"/>
    <w:rsid w:val="00A30CC4"/>
    <w:rsid w:val="00A30ECC"/>
    <w:rsid w:val="00A31B31"/>
    <w:rsid w:val="00A31DE2"/>
    <w:rsid w:val="00A32395"/>
    <w:rsid w:val="00A32457"/>
    <w:rsid w:val="00A3306D"/>
    <w:rsid w:val="00A330D1"/>
    <w:rsid w:val="00A333D1"/>
    <w:rsid w:val="00A3379B"/>
    <w:rsid w:val="00A33801"/>
    <w:rsid w:val="00A339D2"/>
    <w:rsid w:val="00A33B9C"/>
    <w:rsid w:val="00A33FCB"/>
    <w:rsid w:val="00A34454"/>
    <w:rsid w:val="00A34697"/>
    <w:rsid w:val="00A34796"/>
    <w:rsid w:val="00A34797"/>
    <w:rsid w:val="00A347E0"/>
    <w:rsid w:val="00A34929"/>
    <w:rsid w:val="00A34AE0"/>
    <w:rsid w:val="00A34C3C"/>
    <w:rsid w:val="00A34D0B"/>
    <w:rsid w:val="00A34E28"/>
    <w:rsid w:val="00A35243"/>
    <w:rsid w:val="00A3524D"/>
    <w:rsid w:val="00A354FA"/>
    <w:rsid w:val="00A35AAA"/>
    <w:rsid w:val="00A35BC0"/>
    <w:rsid w:val="00A35C64"/>
    <w:rsid w:val="00A35DA7"/>
    <w:rsid w:val="00A35F75"/>
    <w:rsid w:val="00A365BD"/>
    <w:rsid w:val="00A36BA0"/>
    <w:rsid w:val="00A3702D"/>
    <w:rsid w:val="00A3722D"/>
    <w:rsid w:val="00A372EF"/>
    <w:rsid w:val="00A37405"/>
    <w:rsid w:val="00A37517"/>
    <w:rsid w:val="00A3762B"/>
    <w:rsid w:val="00A379E0"/>
    <w:rsid w:val="00A37A46"/>
    <w:rsid w:val="00A37DA8"/>
    <w:rsid w:val="00A40247"/>
    <w:rsid w:val="00A4086B"/>
    <w:rsid w:val="00A4099F"/>
    <w:rsid w:val="00A40C42"/>
    <w:rsid w:val="00A40CB6"/>
    <w:rsid w:val="00A41290"/>
    <w:rsid w:val="00A4143A"/>
    <w:rsid w:val="00A41470"/>
    <w:rsid w:val="00A41599"/>
    <w:rsid w:val="00A41650"/>
    <w:rsid w:val="00A41F17"/>
    <w:rsid w:val="00A41F8D"/>
    <w:rsid w:val="00A420B2"/>
    <w:rsid w:val="00A420E9"/>
    <w:rsid w:val="00A422CD"/>
    <w:rsid w:val="00A4248A"/>
    <w:rsid w:val="00A42554"/>
    <w:rsid w:val="00A42AA3"/>
    <w:rsid w:val="00A430D3"/>
    <w:rsid w:val="00A43406"/>
    <w:rsid w:val="00A43945"/>
    <w:rsid w:val="00A43AC4"/>
    <w:rsid w:val="00A44188"/>
    <w:rsid w:val="00A4450D"/>
    <w:rsid w:val="00A44611"/>
    <w:rsid w:val="00A44785"/>
    <w:rsid w:val="00A4482A"/>
    <w:rsid w:val="00A449C9"/>
    <w:rsid w:val="00A451B0"/>
    <w:rsid w:val="00A45458"/>
    <w:rsid w:val="00A457EE"/>
    <w:rsid w:val="00A45C6C"/>
    <w:rsid w:val="00A45F8C"/>
    <w:rsid w:val="00A45FCF"/>
    <w:rsid w:val="00A46210"/>
    <w:rsid w:val="00A46647"/>
    <w:rsid w:val="00A4700F"/>
    <w:rsid w:val="00A4730B"/>
    <w:rsid w:val="00A4738C"/>
    <w:rsid w:val="00A47553"/>
    <w:rsid w:val="00A475EC"/>
    <w:rsid w:val="00A47C6A"/>
    <w:rsid w:val="00A47D8A"/>
    <w:rsid w:val="00A501FA"/>
    <w:rsid w:val="00A502A5"/>
    <w:rsid w:val="00A50C8E"/>
    <w:rsid w:val="00A516D9"/>
    <w:rsid w:val="00A51871"/>
    <w:rsid w:val="00A51C68"/>
    <w:rsid w:val="00A5211E"/>
    <w:rsid w:val="00A5231E"/>
    <w:rsid w:val="00A525E0"/>
    <w:rsid w:val="00A52841"/>
    <w:rsid w:val="00A530E6"/>
    <w:rsid w:val="00A534C5"/>
    <w:rsid w:val="00A5357F"/>
    <w:rsid w:val="00A53693"/>
    <w:rsid w:val="00A5377E"/>
    <w:rsid w:val="00A53C1C"/>
    <w:rsid w:val="00A544DF"/>
    <w:rsid w:val="00A5467B"/>
    <w:rsid w:val="00A550E4"/>
    <w:rsid w:val="00A55196"/>
    <w:rsid w:val="00A5519C"/>
    <w:rsid w:val="00A555E3"/>
    <w:rsid w:val="00A55746"/>
    <w:rsid w:val="00A55D8B"/>
    <w:rsid w:val="00A55E03"/>
    <w:rsid w:val="00A55F42"/>
    <w:rsid w:val="00A5668C"/>
    <w:rsid w:val="00A56696"/>
    <w:rsid w:val="00A5692E"/>
    <w:rsid w:val="00A56CD3"/>
    <w:rsid w:val="00A56ED8"/>
    <w:rsid w:val="00A57041"/>
    <w:rsid w:val="00A57156"/>
    <w:rsid w:val="00A576FD"/>
    <w:rsid w:val="00A57838"/>
    <w:rsid w:val="00A57B88"/>
    <w:rsid w:val="00A57CDC"/>
    <w:rsid w:val="00A57EE0"/>
    <w:rsid w:val="00A600F6"/>
    <w:rsid w:val="00A6056F"/>
    <w:rsid w:val="00A6057A"/>
    <w:rsid w:val="00A60BF2"/>
    <w:rsid w:val="00A60F6B"/>
    <w:rsid w:val="00A61081"/>
    <w:rsid w:val="00A61D1F"/>
    <w:rsid w:val="00A61FFD"/>
    <w:rsid w:val="00A62534"/>
    <w:rsid w:val="00A625DC"/>
    <w:rsid w:val="00A6261A"/>
    <w:rsid w:val="00A62ACD"/>
    <w:rsid w:val="00A63ED4"/>
    <w:rsid w:val="00A64AC3"/>
    <w:rsid w:val="00A6521D"/>
    <w:rsid w:val="00A656F1"/>
    <w:rsid w:val="00A65934"/>
    <w:rsid w:val="00A65AA6"/>
    <w:rsid w:val="00A65BB9"/>
    <w:rsid w:val="00A65CB9"/>
    <w:rsid w:val="00A660FE"/>
    <w:rsid w:val="00A66175"/>
    <w:rsid w:val="00A66AD4"/>
    <w:rsid w:val="00A67ACD"/>
    <w:rsid w:val="00A67BB6"/>
    <w:rsid w:val="00A67F44"/>
    <w:rsid w:val="00A702E3"/>
    <w:rsid w:val="00A706B1"/>
    <w:rsid w:val="00A71022"/>
    <w:rsid w:val="00A712F4"/>
    <w:rsid w:val="00A71CD1"/>
    <w:rsid w:val="00A720AA"/>
    <w:rsid w:val="00A72137"/>
    <w:rsid w:val="00A73385"/>
    <w:rsid w:val="00A733EA"/>
    <w:rsid w:val="00A73436"/>
    <w:rsid w:val="00A7406F"/>
    <w:rsid w:val="00A7437F"/>
    <w:rsid w:val="00A743C4"/>
    <w:rsid w:val="00A744D0"/>
    <w:rsid w:val="00A74769"/>
    <w:rsid w:val="00A748ED"/>
    <w:rsid w:val="00A7491F"/>
    <w:rsid w:val="00A750FC"/>
    <w:rsid w:val="00A7554F"/>
    <w:rsid w:val="00A755E4"/>
    <w:rsid w:val="00A75721"/>
    <w:rsid w:val="00A758C3"/>
    <w:rsid w:val="00A75A70"/>
    <w:rsid w:val="00A75B3A"/>
    <w:rsid w:val="00A75C95"/>
    <w:rsid w:val="00A75EA1"/>
    <w:rsid w:val="00A75F38"/>
    <w:rsid w:val="00A7658A"/>
    <w:rsid w:val="00A76759"/>
    <w:rsid w:val="00A76AD0"/>
    <w:rsid w:val="00A76D07"/>
    <w:rsid w:val="00A770E1"/>
    <w:rsid w:val="00A773D9"/>
    <w:rsid w:val="00A776A6"/>
    <w:rsid w:val="00A7781C"/>
    <w:rsid w:val="00A80071"/>
    <w:rsid w:val="00A805EC"/>
    <w:rsid w:val="00A80751"/>
    <w:rsid w:val="00A81051"/>
    <w:rsid w:val="00A81071"/>
    <w:rsid w:val="00A8109B"/>
    <w:rsid w:val="00A814D5"/>
    <w:rsid w:val="00A816B4"/>
    <w:rsid w:val="00A81938"/>
    <w:rsid w:val="00A81F93"/>
    <w:rsid w:val="00A82369"/>
    <w:rsid w:val="00A82643"/>
    <w:rsid w:val="00A8270E"/>
    <w:rsid w:val="00A8319A"/>
    <w:rsid w:val="00A83C1D"/>
    <w:rsid w:val="00A83E2D"/>
    <w:rsid w:val="00A84212"/>
    <w:rsid w:val="00A8486C"/>
    <w:rsid w:val="00A84C65"/>
    <w:rsid w:val="00A84F02"/>
    <w:rsid w:val="00A85204"/>
    <w:rsid w:val="00A855CA"/>
    <w:rsid w:val="00A85980"/>
    <w:rsid w:val="00A859B7"/>
    <w:rsid w:val="00A85B6B"/>
    <w:rsid w:val="00A85E86"/>
    <w:rsid w:val="00A860F0"/>
    <w:rsid w:val="00A861D5"/>
    <w:rsid w:val="00A86460"/>
    <w:rsid w:val="00A869CB"/>
    <w:rsid w:val="00A86B1A"/>
    <w:rsid w:val="00A86DC5"/>
    <w:rsid w:val="00A8777D"/>
    <w:rsid w:val="00A87856"/>
    <w:rsid w:val="00A878E8"/>
    <w:rsid w:val="00A87E21"/>
    <w:rsid w:val="00A9047E"/>
    <w:rsid w:val="00A908F0"/>
    <w:rsid w:val="00A90A7E"/>
    <w:rsid w:val="00A90B52"/>
    <w:rsid w:val="00A90D5B"/>
    <w:rsid w:val="00A911A9"/>
    <w:rsid w:val="00A915CC"/>
    <w:rsid w:val="00A91B8E"/>
    <w:rsid w:val="00A91EE0"/>
    <w:rsid w:val="00A925A7"/>
    <w:rsid w:val="00A92926"/>
    <w:rsid w:val="00A92984"/>
    <w:rsid w:val="00A92BE7"/>
    <w:rsid w:val="00A9311A"/>
    <w:rsid w:val="00A93161"/>
    <w:rsid w:val="00A93370"/>
    <w:rsid w:val="00A93616"/>
    <w:rsid w:val="00A9365A"/>
    <w:rsid w:val="00A93877"/>
    <w:rsid w:val="00A93985"/>
    <w:rsid w:val="00A93DC5"/>
    <w:rsid w:val="00A93E5E"/>
    <w:rsid w:val="00A93EAF"/>
    <w:rsid w:val="00A93F0C"/>
    <w:rsid w:val="00A9487E"/>
    <w:rsid w:val="00A94C57"/>
    <w:rsid w:val="00A94EDC"/>
    <w:rsid w:val="00A9553A"/>
    <w:rsid w:val="00A95DE8"/>
    <w:rsid w:val="00A9632A"/>
    <w:rsid w:val="00A968A0"/>
    <w:rsid w:val="00A968DB"/>
    <w:rsid w:val="00A96ADB"/>
    <w:rsid w:val="00A96B1E"/>
    <w:rsid w:val="00A9731B"/>
    <w:rsid w:val="00A974BC"/>
    <w:rsid w:val="00A97645"/>
    <w:rsid w:val="00A97C8B"/>
    <w:rsid w:val="00A97DD9"/>
    <w:rsid w:val="00AA0A6C"/>
    <w:rsid w:val="00AA1062"/>
    <w:rsid w:val="00AA175B"/>
    <w:rsid w:val="00AA192B"/>
    <w:rsid w:val="00AA1E61"/>
    <w:rsid w:val="00AA2517"/>
    <w:rsid w:val="00AA2909"/>
    <w:rsid w:val="00AA2A43"/>
    <w:rsid w:val="00AA2DFD"/>
    <w:rsid w:val="00AA32BD"/>
    <w:rsid w:val="00AA342D"/>
    <w:rsid w:val="00AA3F68"/>
    <w:rsid w:val="00AA4127"/>
    <w:rsid w:val="00AA47E6"/>
    <w:rsid w:val="00AA5577"/>
    <w:rsid w:val="00AA5F6B"/>
    <w:rsid w:val="00AA60AB"/>
    <w:rsid w:val="00AA61F2"/>
    <w:rsid w:val="00AA6273"/>
    <w:rsid w:val="00AA6DEB"/>
    <w:rsid w:val="00AA6F1E"/>
    <w:rsid w:val="00AA7710"/>
    <w:rsid w:val="00AA7873"/>
    <w:rsid w:val="00AA7AF6"/>
    <w:rsid w:val="00AA7E08"/>
    <w:rsid w:val="00AB0116"/>
    <w:rsid w:val="00AB026F"/>
    <w:rsid w:val="00AB0343"/>
    <w:rsid w:val="00AB0401"/>
    <w:rsid w:val="00AB05EF"/>
    <w:rsid w:val="00AB0A82"/>
    <w:rsid w:val="00AB0AEB"/>
    <w:rsid w:val="00AB0AF4"/>
    <w:rsid w:val="00AB0B72"/>
    <w:rsid w:val="00AB0CB0"/>
    <w:rsid w:val="00AB0EEF"/>
    <w:rsid w:val="00AB1432"/>
    <w:rsid w:val="00AB1A3F"/>
    <w:rsid w:val="00AB1A99"/>
    <w:rsid w:val="00AB1B9D"/>
    <w:rsid w:val="00AB1F99"/>
    <w:rsid w:val="00AB2651"/>
    <w:rsid w:val="00AB2864"/>
    <w:rsid w:val="00AB2C15"/>
    <w:rsid w:val="00AB2E0F"/>
    <w:rsid w:val="00AB2E22"/>
    <w:rsid w:val="00AB2F34"/>
    <w:rsid w:val="00AB347C"/>
    <w:rsid w:val="00AB36F0"/>
    <w:rsid w:val="00AB3AC9"/>
    <w:rsid w:val="00AB3C8D"/>
    <w:rsid w:val="00AB47ED"/>
    <w:rsid w:val="00AB4A0E"/>
    <w:rsid w:val="00AB4E62"/>
    <w:rsid w:val="00AB5197"/>
    <w:rsid w:val="00AB57B4"/>
    <w:rsid w:val="00AB5D5A"/>
    <w:rsid w:val="00AB5FA7"/>
    <w:rsid w:val="00AB602A"/>
    <w:rsid w:val="00AB60DC"/>
    <w:rsid w:val="00AB6243"/>
    <w:rsid w:val="00AB62DF"/>
    <w:rsid w:val="00AB684B"/>
    <w:rsid w:val="00AB684C"/>
    <w:rsid w:val="00AB6D7F"/>
    <w:rsid w:val="00AB6DFE"/>
    <w:rsid w:val="00AB6E3C"/>
    <w:rsid w:val="00AB6F40"/>
    <w:rsid w:val="00AB711E"/>
    <w:rsid w:val="00AB7505"/>
    <w:rsid w:val="00AB75E5"/>
    <w:rsid w:val="00AB7636"/>
    <w:rsid w:val="00AB76D9"/>
    <w:rsid w:val="00AB77E5"/>
    <w:rsid w:val="00AB7E15"/>
    <w:rsid w:val="00AC03F4"/>
    <w:rsid w:val="00AC04AF"/>
    <w:rsid w:val="00AC08B7"/>
    <w:rsid w:val="00AC0DE6"/>
    <w:rsid w:val="00AC112E"/>
    <w:rsid w:val="00AC11A2"/>
    <w:rsid w:val="00AC12F3"/>
    <w:rsid w:val="00AC1386"/>
    <w:rsid w:val="00AC146E"/>
    <w:rsid w:val="00AC19DF"/>
    <w:rsid w:val="00AC1AE2"/>
    <w:rsid w:val="00AC1BFF"/>
    <w:rsid w:val="00AC1C63"/>
    <w:rsid w:val="00AC1EAE"/>
    <w:rsid w:val="00AC21CD"/>
    <w:rsid w:val="00AC240D"/>
    <w:rsid w:val="00AC29C2"/>
    <w:rsid w:val="00AC2C65"/>
    <w:rsid w:val="00AC30CB"/>
    <w:rsid w:val="00AC388F"/>
    <w:rsid w:val="00AC3C24"/>
    <w:rsid w:val="00AC3D9B"/>
    <w:rsid w:val="00AC3EB9"/>
    <w:rsid w:val="00AC47F7"/>
    <w:rsid w:val="00AC48C2"/>
    <w:rsid w:val="00AC4FE2"/>
    <w:rsid w:val="00AC5186"/>
    <w:rsid w:val="00AC560B"/>
    <w:rsid w:val="00AC5ABC"/>
    <w:rsid w:val="00AC604F"/>
    <w:rsid w:val="00AC60D5"/>
    <w:rsid w:val="00AC610C"/>
    <w:rsid w:val="00AC6655"/>
    <w:rsid w:val="00AC678B"/>
    <w:rsid w:val="00AC6903"/>
    <w:rsid w:val="00AC72FE"/>
    <w:rsid w:val="00AC733D"/>
    <w:rsid w:val="00AC73FA"/>
    <w:rsid w:val="00AC7FAD"/>
    <w:rsid w:val="00AD0244"/>
    <w:rsid w:val="00AD02BD"/>
    <w:rsid w:val="00AD0407"/>
    <w:rsid w:val="00AD097B"/>
    <w:rsid w:val="00AD0A52"/>
    <w:rsid w:val="00AD0E29"/>
    <w:rsid w:val="00AD0EE5"/>
    <w:rsid w:val="00AD0F67"/>
    <w:rsid w:val="00AD101D"/>
    <w:rsid w:val="00AD1203"/>
    <w:rsid w:val="00AD1231"/>
    <w:rsid w:val="00AD17F2"/>
    <w:rsid w:val="00AD1A19"/>
    <w:rsid w:val="00AD1B0A"/>
    <w:rsid w:val="00AD1F2F"/>
    <w:rsid w:val="00AD2846"/>
    <w:rsid w:val="00AD2ABE"/>
    <w:rsid w:val="00AD3445"/>
    <w:rsid w:val="00AD3AB2"/>
    <w:rsid w:val="00AD3B07"/>
    <w:rsid w:val="00AD412E"/>
    <w:rsid w:val="00AD44BA"/>
    <w:rsid w:val="00AD456D"/>
    <w:rsid w:val="00AD4803"/>
    <w:rsid w:val="00AD498C"/>
    <w:rsid w:val="00AD523B"/>
    <w:rsid w:val="00AD525F"/>
    <w:rsid w:val="00AD585C"/>
    <w:rsid w:val="00AD58E3"/>
    <w:rsid w:val="00AD5976"/>
    <w:rsid w:val="00AD5EA4"/>
    <w:rsid w:val="00AD5FF9"/>
    <w:rsid w:val="00AD603A"/>
    <w:rsid w:val="00AD637E"/>
    <w:rsid w:val="00AD6735"/>
    <w:rsid w:val="00AD67D2"/>
    <w:rsid w:val="00AD7004"/>
    <w:rsid w:val="00AD71D7"/>
    <w:rsid w:val="00AD736F"/>
    <w:rsid w:val="00AD7A57"/>
    <w:rsid w:val="00AD7B49"/>
    <w:rsid w:val="00AD7D8D"/>
    <w:rsid w:val="00AE00C1"/>
    <w:rsid w:val="00AE0198"/>
    <w:rsid w:val="00AE0541"/>
    <w:rsid w:val="00AE06E7"/>
    <w:rsid w:val="00AE0D82"/>
    <w:rsid w:val="00AE0E75"/>
    <w:rsid w:val="00AE139C"/>
    <w:rsid w:val="00AE14BD"/>
    <w:rsid w:val="00AE1AC6"/>
    <w:rsid w:val="00AE2153"/>
    <w:rsid w:val="00AE223B"/>
    <w:rsid w:val="00AE26AB"/>
    <w:rsid w:val="00AE2D00"/>
    <w:rsid w:val="00AE2F35"/>
    <w:rsid w:val="00AE3F9E"/>
    <w:rsid w:val="00AE432E"/>
    <w:rsid w:val="00AE4394"/>
    <w:rsid w:val="00AE4500"/>
    <w:rsid w:val="00AE45AC"/>
    <w:rsid w:val="00AE4686"/>
    <w:rsid w:val="00AE4728"/>
    <w:rsid w:val="00AE4A82"/>
    <w:rsid w:val="00AE4E05"/>
    <w:rsid w:val="00AE5137"/>
    <w:rsid w:val="00AE5496"/>
    <w:rsid w:val="00AE5C6C"/>
    <w:rsid w:val="00AE5FEB"/>
    <w:rsid w:val="00AE607F"/>
    <w:rsid w:val="00AE6285"/>
    <w:rsid w:val="00AE62DF"/>
    <w:rsid w:val="00AE67E4"/>
    <w:rsid w:val="00AE6A9C"/>
    <w:rsid w:val="00AE6B4D"/>
    <w:rsid w:val="00AE70D4"/>
    <w:rsid w:val="00AE783D"/>
    <w:rsid w:val="00AE7C60"/>
    <w:rsid w:val="00AE7C99"/>
    <w:rsid w:val="00AF0314"/>
    <w:rsid w:val="00AF0590"/>
    <w:rsid w:val="00AF065E"/>
    <w:rsid w:val="00AF098F"/>
    <w:rsid w:val="00AF09BF"/>
    <w:rsid w:val="00AF0B1E"/>
    <w:rsid w:val="00AF0C80"/>
    <w:rsid w:val="00AF0EF2"/>
    <w:rsid w:val="00AF1445"/>
    <w:rsid w:val="00AF1609"/>
    <w:rsid w:val="00AF1665"/>
    <w:rsid w:val="00AF17B5"/>
    <w:rsid w:val="00AF1933"/>
    <w:rsid w:val="00AF19CF"/>
    <w:rsid w:val="00AF1EDA"/>
    <w:rsid w:val="00AF25EE"/>
    <w:rsid w:val="00AF2E3E"/>
    <w:rsid w:val="00AF2E8F"/>
    <w:rsid w:val="00AF324B"/>
    <w:rsid w:val="00AF339D"/>
    <w:rsid w:val="00AF3593"/>
    <w:rsid w:val="00AF3A4F"/>
    <w:rsid w:val="00AF3FED"/>
    <w:rsid w:val="00AF409C"/>
    <w:rsid w:val="00AF4238"/>
    <w:rsid w:val="00AF432B"/>
    <w:rsid w:val="00AF4667"/>
    <w:rsid w:val="00AF46AA"/>
    <w:rsid w:val="00AF483C"/>
    <w:rsid w:val="00AF54FE"/>
    <w:rsid w:val="00AF59E7"/>
    <w:rsid w:val="00AF5DD7"/>
    <w:rsid w:val="00AF6814"/>
    <w:rsid w:val="00AF6A33"/>
    <w:rsid w:val="00AF6B78"/>
    <w:rsid w:val="00AF700C"/>
    <w:rsid w:val="00AF709F"/>
    <w:rsid w:val="00AF70A8"/>
    <w:rsid w:val="00AF70F7"/>
    <w:rsid w:val="00AF7147"/>
    <w:rsid w:val="00AF724B"/>
    <w:rsid w:val="00AF7698"/>
    <w:rsid w:val="00AF7906"/>
    <w:rsid w:val="00AF7F85"/>
    <w:rsid w:val="00B00B26"/>
    <w:rsid w:val="00B00C3A"/>
    <w:rsid w:val="00B01814"/>
    <w:rsid w:val="00B01AE2"/>
    <w:rsid w:val="00B01EA9"/>
    <w:rsid w:val="00B01FC3"/>
    <w:rsid w:val="00B024BD"/>
    <w:rsid w:val="00B0275D"/>
    <w:rsid w:val="00B02761"/>
    <w:rsid w:val="00B029FA"/>
    <w:rsid w:val="00B02B12"/>
    <w:rsid w:val="00B02BDA"/>
    <w:rsid w:val="00B02BE9"/>
    <w:rsid w:val="00B02C34"/>
    <w:rsid w:val="00B02D95"/>
    <w:rsid w:val="00B031EB"/>
    <w:rsid w:val="00B0346A"/>
    <w:rsid w:val="00B03BB8"/>
    <w:rsid w:val="00B03E8B"/>
    <w:rsid w:val="00B03EBE"/>
    <w:rsid w:val="00B043EF"/>
    <w:rsid w:val="00B04430"/>
    <w:rsid w:val="00B0449F"/>
    <w:rsid w:val="00B044BE"/>
    <w:rsid w:val="00B045B8"/>
    <w:rsid w:val="00B045D5"/>
    <w:rsid w:val="00B046B9"/>
    <w:rsid w:val="00B04AC3"/>
    <w:rsid w:val="00B05099"/>
    <w:rsid w:val="00B05137"/>
    <w:rsid w:val="00B05159"/>
    <w:rsid w:val="00B051F5"/>
    <w:rsid w:val="00B0524A"/>
    <w:rsid w:val="00B052C3"/>
    <w:rsid w:val="00B0546A"/>
    <w:rsid w:val="00B05734"/>
    <w:rsid w:val="00B05A76"/>
    <w:rsid w:val="00B05D15"/>
    <w:rsid w:val="00B062C7"/>
    <w:rsid w:val="00B064D0"/>
    <w:rsid w:val="00B064E3"/>
    <w:rsid w:val="00B06508"/>
    <w:rsid w:val="00B06634"/>
    <w:rsid w:val="00B0665E"/>
    <w:rsid w:val="00B06853"/>
    <w:rsid w:val="00B068D9"/>
    <w:rsid w:val="00B06935"/>
    <w:rsid w:val="00B06F0B"/>
    <w:rsid w:val="00B073D2"/>
    <w:rsid w:val="00B07545"/>
    <w:rsid w:val="00B07D6E"/>
    <w:rsid w:val="00B07DF7"/>
    <w:rsid w:val="00B07E8D"/>
    <w:rsid w:val="00B102B4"/>
    <w:rsid w:val="00B10432"/>
    <w:rsid w:val="00B10C3E"/>
    <w:rsid w:val="00B10D90"/>
    <w:rsid w:val="00B10F53"/>
    <w:rsid w:val="00B10F82"/>
    <w:rsid w:val="00B10FC9"/>
    <w:rsid w:val="00B112AD"/>
    <w:rsid w:val="00B114ED"/>
    <w:rsid w:val="00B1156E"/>
    <w:rsid w:val="00B115AE"/>
    <w:rsid w:val="00B11667"/>
    <w:rsid w:val="00B11875"/>
    <w:rsid w:val="00B118D4"/>
    <w:rsid w:val="00B11A6B"/>
    <w:rsid w:val="00B11F25"/>
    <w:rsid w:val="00B121D4"/>
    <w:rsid w:val="00B1227D"/>
    <w:rsid w:val="00B127B1"/>
    <w:rsid w:val="00B12834"/>
    <w:rsid w:val="00B12A8B"/>
    <w:rsid w:val="00B12B08"/>
    <w:rsid w:val="00B12C98"/>
    <w:rsid w:val="00B12CC4"/>
    <w:rsid w:val="00B12CD1"/>
    <w:rsid w:val="00B12D9D"/>
    <w:rsid w:val="00B12EF6"/>
    <w:rsid w:val="00B13587"/>
    <w:rsid w:val="00B138A6"/>
    <w:rsid w:val="00B13BA6"/>
    <w:rsid w:val="00B13DCA"/>
    <w:rsid w:val="00B14033"/>
    <w:rsid w:val="00B140AB"/>
    <w:rsid w:val="00B14438"/>
    <w:rsid w:val="00B145B0"/>
    <w:rsid w:val="00B1464A"/>
    <w:rsid w:val="00B14810"/>
    <w:rsid w:val="00B14B16"/>
    <w:rsid w:val="00B150C5"/>
    <w:rsid w:val="00B151CD"/>
    <w:rsid w:val="00B155D0"/>
    <w:rsid w:val="00B15603"/>
    <w:rsid w:val="00B16374"/>
    <w:rsid w:val="00B16475"/>
    <w:rsid w:val="00B170FD"/>
    <w:rsid w:val="00B177E4"/>
    <w:rsid w:val="00B177FA"/>
    <w:rsid w:val="00B17E0A"/>
    <w:rsid w:val="00B17E95"/>
    <w:rsid w:val="00B17F78"/>
    <w:rsid w:val="00B20CFA"/>
    <w:rsid w:val="00B20D82"/>
    <w:rsid w:val="00B20F62"/>
    <w:rsid w:val="00B21096"/>
    <w:rsid w:val="00B210BF"/>
    <w:rsid w:val="00B217B6"/>
    <w:rsid w:val="00B218BB"/>
    <w:rsid w:val="00B218D0"/>
    <w:rsid w:val="00B21EEA"/>
    <w:rsid w:val="00B223E2"/>
    <w:rsid w:val="00B22544"/>
    <w:rsid w:val="00B229A1"/>
    <w:rsid w:val="00B22F80"/>
    <w:rsid w:val="00B22F87"/>
    <w:rsid w:val="00B235F9"/>
    <w:rsid w:val="00B23717"/>
    <w:rsid w:val="00B238B5"/>
    <w:rsid w:val="00B23B13"/>
    <w:rsid w:val="00B24084"/>
    <w:rsid w:val="00B240BD"/>
    <w:rsid w:val="00B241B2"/>
    <w:rsid w:val="00B24306"/>
    <w:rsid w:val="00B247BF"/>
    <w:rsid w:val="00B2488B"/>
    <w:rsid w:val="00B24C61"/>
    <w:rsid w:val="00B24FB5"/>
    <w:rsid w:val="00B2500B"/>
    <w:rsid w:val="00B254D2"/>
    <w:rsid w:val="00B2555E"/>
    <w:rsid w:val="00B25621"/>
    <w:rsid w:val="00B2588A"/>
    <w:rsid w:val="00B259AA"/>
    <w:rsid w:val="00B25B1F"/>
    <w:rsid w:val="00B2624A"/>
    <w:rsid w:val="00B2639C"/>
    <w:rsid w:val="00B26D53"/>
    <w:rsid w:val="00B26DAD"/>
    <w:rsid w:val="00B271A0"/>
    <w:rsid w:val="00B274A9"/>
    <w:rsid w:val="00B30188"/>
    <w:rsid w:val="00B303BB"/>
    <w:rsid w:val="00B306EC"/>
    <w:rsid w:val="00B30B0F"/>
    <w:rsid w:val="00B31030"/>
    <w:rsid w:val="00B3105F"/>
    <w:rsid w:val="00B3140D"/>
    <w:rsid w:val="00B31C55"/>
    <w:rsid w:val="00B31FB6"/>
    <w:rsid w:val="00B3202D"/>
    <w:rsid w:val="00B3204C"/>
    <w:rsid w:val="00B32071"/>
    <w:rsid w:val="00B32131"/>
    <w:rsid w:val="00B3241A"/>
    <w:rsid w:val="00B326FE"/>
    <w:rsid w:val="00B327AD"/>
    <w:rsid w:val="00B32A69"/>
    <w:rsid w:val="00B32AAF"/>
    <w:rsid w:val="00B32CA4"/>
    <w:rsid w:val="00B32FF5"/>
    <w:rsid w:val="00B33086"/>
    <w:rsid w:val="00B3355D"/>
    <w:rsid w:val="00B3368D"/>
    <w:rsid w:val="00B33BB3"/>
    <w:rsid w:val="00B33C73"/>
    <w:rsid w:val="00B343FB"/>
    <w:rsid w:val="00B3486B"/>
    <w:rsid w:val="00B34885"/>
    <w:rsid w:val="00B34916"/>
    <w:rsid w:val="00B34C5D"/>
    <w:rsid w:val="00B34F3D"/>
    <w:rsid w:val="00B3513F"/>
    <w:rsid w:val="00B35921"/>
    <w:rsid w:val="00B35C37"/>
    <w:rsid w:val="00B36A65"/>
    <w:rsid w:val="00B3709F"/>
    <w:rsid w:val="00B3734B"/>
    <w:rsid w:val="00B374EF"/>
    <w:rsid w:val="00B37567"/>
    <w:rsid w:val="00B37719"/>
    <w:rsid w:val="00B37E30"/>
    <w:rsid w:val="00B400E9"/>
    <w:rsid w:val="00B40205"/>
    <w:rsid w:val="00B40A00"/>
    <w:rsid w:val="00B40C1D"/>
    <w:rsid w:val="00B40D19"/>
    <w:rsid w:val="00B41100"/>
    <w:rsid w:val="00B41343"/>
    <w:rsid w:val="00B41ACE"/>
    <w:rsid w:val="00B41E18"/>
    <w:rsid w:val="00B41EB7"/>
    <w:rsid w:val="00B42136"/>
    <w:rsid w:val="00B427C8"/>
    <w:rsid w:val="00B427E9"/>
    <w:rsid w:val="00B42807"/>
    <w:rsid w:val="00B42ADE"/>
    <w:rsid w:val="00B42D62"/>
    <w:rsid w:val="00B42D63"/>
    <w:rsid w:val="00B42EE3"/>
    <w:rsid w:val="00B42FF0"/>
    <w:rsid w:val="00B435CD"/>
    <w:rsid w:val="00B43730"/>
    <w:rsid w:val="00B43B46"/>
    <w:rsid w:val="00B43BF0"/>
    <w:rsid w:val="00B43DFD"/>
    <w:rsid w:val="00B44137"/>
    <w:rsid w:val="00B44595"/>
    <w:rsid w:val="00B447E0"/>
    <w:rsid w:val="00B44BF4"/>
    <w:rsid w:val="00B45153"/>
    <w:rsid w:val="00B45561"/>
    <w:rsid w:val="00B455A8"/>
    <w:rsid w:val="00B45687"/>
    <w:rsid w:val="00B45C00"/>
    <w:rsid w:val="00B461DD"/>
    <w:rsid w:val="00B46540"/>
    <w:rsid w:val="00B465FA"/>
    <w:rsid w:val="00B46A01"/>
    <w:rsid w:val="00B46AD0"/>
    <w:rsid w:val="00B46CF1"/>
    <w:rsid w:val="00B46E6B"/>
    <w:rsid w:val="00B471A1"/>
    <w:rsid w:val="00B4724E"/>
    <w:rsid w:val="00B47371"/>
    <w:rsid w:val="00B47404"/>
    <w:rsid w:val="00B47AF0"/>
    <w:rsid w:val="00B47EC1"/>
    <w:rsid w:val="00B500E6"/>
    <w:rsid w:val="00B501AB"/>
    <w:rsid w:val="00B501F6"/>
    <w:rsid w:val="00B502B5"/>
    <w:rsid w:val="00B506D1"/>
    <w:rsid w:val="00B509E7"/>
    <w:rsid w:val="00B50AF9"/>
    <w:rsid w:val="00B50D8A"/>
    <w:rsid w:val="00B50FE8"/>
    <w:rsid w:val="00B51109"/>
    <w:rsid w:val="00B51AB8"/>
    <w:rsid w:val="00B51B78"/>
    <w:rsid w:val="00B51BB8"/>
    <w:rsid w:val="00B51C2B"/>
    <w:rsid w:val="00B51D78"/>
    <w:rsid w:val="00B51DAD"/>
    <w:rsid w:val="00B52228"/>
    <w:rsid w:val="00B522B2"/>
    <w:rsid w:val="00B5249E"/>
    <w:rsid w:val="00B52669"/>
    <w:rsid w:val="00B5268A"/>
    <w:rsid w:val="00B52C24"/>
    <w:rsid w:val="00B52C31"/>
    <w:rsid w:val="00B52F9D"/>
    <w:rsid w:val="00B53466"/>
    <w:rsid w:val="00B53CFC"/>
    <w:rsid w:val="00B542D3"/>
    <w:rsid w:val="00B5454F"/>
    <w:rsid w:val="00B54B63"/>
    <w:rsid w:val="00B55131"/>
    <w:rsid w:val="00B552BE"/>
    <w:rsid w:val="00B552E4"/>
    <w:rsid w:val="00B558BE"/>
    <w:rsid w:val="00B558CE"/>
    <w:rsid w:val="00B55F5F"/>
    <w:rsid w:val="00B5613D"/>
    <w:rsid w:val="00B56178"/>
    <w:rsid w:val="00B561B1"/>
    <w:rsid w:val="00B56269"/>
    <w:rsid w:val="00B56550"/>
    <w:rsid w:val="00B56688"/>
    <w:rsid w:val="00B56E2E"/>
    <w:rsid w:val="00B571BF"/>
    <w:rsid w:val="00B575AA"/>
    <w:rsid w:val="00B578A8"/>
    <w:rsid w:val="00B57988"/>
    <w:rsid w:val="00B6015A"/>
    <w:rsid w:val="00B608B8"/>
    <w:rsid w:val="00B61414"/>
    <w:rsid w:val="00B615A8"/>
    <w:rsid w:val="00B61938"/>
    <w:rsid w:val="00B61ADA"/>
    <w:rsid w:val="00B61CCF"/>
    <w:rsid w:val="00B61E97"/>
    <w:rsid w:val="00B61FA1"/>
    <w:rsid w:val="00B6226A"/>
    <w:rsid w:val="00B62308"/>
    <w:rsid w:val="00B624ED"/>
    <w:rsid w:val="00B628B4"/>
    <w:rsid w:val="00B62916"/>
    <w:rsid w:val="00B6319F"/>
    <w:rsid w:val="00B6363A"/>
    <w:rsid w:val="00B63CE2"/>
    <w:rsid w:val="00B63FA8"/>
    <w:rsid w:val="00B64046"/>
    <w:rsid w:val="00B6414E"/>
    <w:rsid w:val="00B64850"/>
    <w:rsid w:val="00B649B4"/>
    <w:rsid w:val="00B64A1B"/>
    <w:rsid w:val="00B64B83"/>
    <w:rsid w:val="00B6553F"/>
    <w:rsid w:val="00B6576C"/>
    <w:rsid w:val="00B65785"/>
    <w:rsid w:val="00B65B1C"/>
    <w:rsid w:val="00B65B62"/>
    <w:rsid w:val="00B66583"/>
    <w:rsid w:val="00B66680"/>
    <w:rsid w:val="00B669BB"/>
    <w:rsid w:val="00B66BDC"/>
    <w:rsid w:val="00B66D51"/>
    <w:rsid w:val="00B66E3E"/>
    <w:rsid w:val="00B66F8D"/>
    <w:rsid w:val="00B673F7"/>
    <w:rsid w:val="00B678CC"/>
    <w:rsid w:val="00B679E1"/>
    <w:rsid w:val="00B67A9D"/>
    <w:rsid w:val="00B67B8B"/>
    <w:rsid w:val="00B67C0D"/>
    <w:rsid w:val="00B701B3"/>
    <w:rsid w:val="00B708E2"/>
    <w:rsid w:val="00B7097B"/>
    <w:rsid w:val="00B70D25"/>
    <w:rsid w:val="00B70DA6"/>
    <w:rsid w:val="00B70DCC"/>
    <w:rsid w:val="00B71639"/>
    <w:rsid w:val="00B716CD"/>
    <w:rsid w:val="00B72540"/>
    <w:rsid w:val="00B7258C"/>
    <w:rsid w:val="00B72C23"/>
    <w:rsid w:val="00B72C90"/>
    <w:rsid w:val="00B72FD8"/>
    <w:rsid w:val="00B72FE9"/>
    <w:rsid w:val="00B73615"/>
    <w:rsid w:val="00B74E04"/>
    <w:rsid w:val="00B74FD5"/>
    <w:rsid w:val="00B751DB"/>
    <w:rsid w:val="00B75204"/>
    <w:rsid w:val="00B75379"/>
    <w:rsid w:val="00B75ECE"/>
    <w:rsid w:val="00B76244"/>
    <w:rsid w:val="00B76449"/>
    <w:rsid w:val="00B76456"/>
    <w:rsid w:val="00B76496"/>
    <w:rsid w:val="00B769B0"/>
    <w:rsid w:val="00B770C8"/>
    <w:rsid w:val="00B770DE"/>
    <w:rsid w:val="00B7721E"/>
    <w:rsid w:val="00B77795"/>
    <w:rsid w:val="00B77A4B"/>
    <w:rsid w:val="00B8013C"/>
    <w:rsid w:val="00B80159"/>
    <w:rsid w:val="00B8022B"/>
    <w:rsid w:val="00B8027B"/>
    <w:rsid w:val="00B80C22"/>
    <w:rsid w:val="00B8103B"/>
    <w:rsid w:val="00B812AA"/>
    <w:rsid w:val="00B8174A"/>
    <w:rsid w:val="00B81AEA"/>
    <w:rsid w:val="00B81B58"/>
    <w:rsid w:val="00B8202F"/>
    <w:rsid w:val="00B8234C"/>
    <w:rsid w:val="00B828E8"/>
    <w:rsid w:val="00B82901"/>
    <w:rsid w:val="00B82AF4"/>
    <w:rsid w:val="00B831DC"/>
    <w:rsid w:val="00B83351"/>
    <w:rsid w:val="00B83386"/>
    <w:rsid w:val="00B83593"/>
    <w:rsid w:val="00B83BC8"/>
    <w:rsid w:val="00B842D4"/>
    <w:rsid w:val="00B844F4"/>
    <w:rsid w:val="00B84667"/>
    <w:rsid w:val="00B84692"/>
    <w:rsid w:val="00B849CB"/>
    <w:rsid w:val="00B849DC"/>
    <w:rsid w:val="00B84A82"/>
    <w:rsid w:val="00B84A88"/>
    <w:rsid w:val="00B85871"/>
    <w:rsid w:val="00B85D27"/>
    <w:rsid w:val="00B86263"/>
    <w:rsid w:val="00B86291"/>
    <w:rsid w:val="00B86538"/>
    <w:rsid w:val="00B8679D"/>
    <w:rsid w:val="00B87166"/>
    <w:rsid w:val="00B873FC"/>
    <w:rsid w:val="00B87BFD"/>
    <w:rsid w:val="00B87C57"/>
    <w:rsid w:val="00B87C86"/>
    <w:rsid w:val="00B87FDC"/>
    <w:rsid w:val="00B90075"/>
    <w:rsid w:val="00B90417"/>
    <w:rsid w:val="00B9049B"/>
    <w:rsid w:val="00B904A1"/>
    <w:rsid w:val="00B905C5"/>
    <w:rsid w:val="00B909A9"/>
    <w:rsid w:val="00B91031"/>
    <w:rsid w:val="00B91060"/>
    <w:rsid w:val="00B9157D"/>
    <w:rsid w:val="00B915BB"/>
    <w:rsid w:val="00B916C6"/>
    <w:rsid w:val="00B917CE"/>
    <w:rsid w:val="00B918AD"/>
    <w:rsid w:val="00B91D7F"/>
    <w:rsid w:val="00B91EAB"/>
    <w:rsid w:val="00B92936"/>
    <w:rsid w:val="00B92969"/>
    <w:rsid w:val="00B929CB"/>
    <w:rsid w:val="00B92A76"/>
    <w:rsid w:val="00B945D3"/>
    <w:rsid w:val="00B94A28"/>
    <w:rsid w:val="00B94AA7"/>
    <w:rsid w:val="00B94C1D"/>
    <w:rsid w:val="00B94C89"/>
    <w:rsid w:val="00B952A8"/>
    <w:rsid w:val="00B9539E"/>
    <w:rsid w:val="00B95587"/>
    <w:rsid w:val="00B958F1"/>
    <w:rsid w:val="00B95951"/>
    <w:rsid w:val="00B95B2B"/>
    <w:rsid w:val="00B95B58"/>
    <w:rsid w:val="00B95CDC"/>
    <w:rsid w:val="00B960AD"/>
    <w:rsid w:val="00B96984"/>
    <w:rsid w:val="00B96B8B"/>
    <w:rsid w:val="00B96C7F"/>
    <w:rsid w:val="00B96CB2"/>
    <w:rsid w:val="00B972EC"/>
    <w:rsid w:val="00B975CF"/>
    <w:rsid w:val="00B97715"/>
    <w:rsid w:val="00BA0330"/>
    <w:rsid w:val="00BA0E80"/>
    <w:rsid w:val="00BA0F06"/>
    <w:rsid w:val="00BA15A2"/>
    <w:rsid w:val="00BA1928"/>
    <w:rsid w:val="00BA1A70"/>
    <w:rsid w:val="00BA1B07"/>
    <w:rsid w:val="00BA1B6D"/>
    <w:rsid w:val="00BA23B8"/>
    <w:rsid w:val="00BA2709"/>
    <w:rsid w:val="00BA2B11"/>
    <w:rsid w:val="00BA2D0D"/>
    <w:rsid w:val="00BA356A"/>
    <w:rsid w:val="00BA38E6"/>
    <w:rsid w:val="00BA3D70"/>
    <w:rsid w:val="00BA43CD"/>
    <w:rsid w:val="00BA5299"/>
    <w:rsid w:val="00BA55CA"/>
    <w:rsid w:val="00BA5958"/>
    <w:rsid w:val="00BA5A2B"/>
    <w:rsid w:val="00BA5A98"/>
    <w:rsid w:val="00BA6481"/>
    <w:rsid w:val="00BA67A8"/>
    <w:rsid w:val="00BA6A79"/>
    <w:rsid w:val="00BA6CFB"/>
    <w:rsid w:val="00BA716B"/>
    <w:rsid w:val="00BA73A0"/>
    <w:rsid w:val="00BA76CB"/>
    <w:rsid w:val="00BB0290"/>
    <w:rsid w:val="00BB054F"/>
    <w:rsid w:val="00BB0A7C"/>
    <w:rsid w:val="00BB0CDF"/>
    <w:rsid w:val="00BB0F63"/>
    <w:rsid w:val="00BB1395"/>
    <w:rsid w:val="00BB1447"/>
    <w:rsid w:val="00BB2090"/>
    <w:rsid w:val="00BB2459"/>
    <w:rsid w:val="00BB26EF"/>
    <w:rsid w:val="00BB2801"/>
    <w:rsid w:val="00BB37A5"/>
    <w:rsid w:val="00BB3E84"/>
    <w:rsid w:val="00BB3F44"/>
    <w:rsid w:val="00BB421C"/>
    <w:rsid w:val="00BB4644"/>
    <w:rsid w:val="00BB477C"/>
    <w:rsid w:val="00BB4A6B"/>
    <w:rsid w:val="00BB4D07"/>
    <w:rsid w:val="00BB4DC9"/>
    <w:rsid w:val="00BB5991"/>
    <w:rsid w:val="00BB59FD"/>
    <w:rsid w:val="00BB5BF8"/>
    <w:rsid w:val="00BB6116"/>
    <w:rsid w:val="00BB61F5"/>
    <w:rsid w:val="00BB632C"/>
    <w:rsid w:val="00BB657C"/>
    <w:rsid w:val="00BB65BE"/>
    <w:rsid w:val="00BB69C3"/>
    <w:rsid w:val="00BB6AC1"/>
    <w:rsid w:val="00BB6CA2"/>
    <w:rsid w:val="00BB6F15"/>
    <w:rsid w:val="00BB712F"/>
    <w:rsid w:val="00BB7281"/>
    <w:rsid w:val="00BB761E"/>
    <w:rsid w:val="00BB78FE"/>
    <w:rsid w:val="00BB798C"/>
    <w:rsid w:val="00BB7A20"/>
    <w:rsid w:val="00BB7BDC"/>
    <w:rsid w:val="00BC0243"/>
    <w:rsid w:val="00BC05F2"/>
    <w:rsid w:val="00BC0E78"/>
    <w:rsid w:val="00BC0F08"/>
    <w:rsid w:val="00BC1000"/>
    <w:rsid w:val="00BC1068"/>
    <w:rsid w:val="00BC1287"/>
    <w:rsid w:val="00BC1D45"/>
    <w:rsid w:val="00BC2E79"/>
    <w:rsid w:val="00BC2F4F"/>
    <w:rsid w:val="00BC3161"/>
    <w:rsid w:val="00BC3369"/>
    <w:rsid w:val="00BC3427"/>
    <w:rsid w:val="00BC369A"/>
    <w:rsid w:val="00BC3FDA"/>
    <w:rsid w:val="00BC44C2"/>
    <w:rsid w:val="00BC45F8"/>
    <w:rsid w:val="00BC4996"/>
    <w:rsid w:val="00BC4A33"/>
    <w:rsid w:val="00BC5492"/>
    <w:rsid w:val="00BC54C9"/>
    <w:rsid w:val="00BC5845"/>
    <w:rsid w:val="00BC5978"/>
    <w:rsid w:val="00BC5AC1"/>
    <w:rsid w:val="00BC60A1"/>
    <w:rsid w:val="00BC61A8"/>
    <w:rsid w:val="00BC6D0D"/>
    <w:rsid w:val="00BC6E22"/>
    <w:rsid w:val="00BC77B3"/>
    <w:rsid w:val="00BC7C69"/>
    <w:rsid w:val="00BC7D87"/>
    <w:rsid w:val="00BD00D4"/>
    <w:rsid w:val="00BD0150"/>
    <w:rsid w:val="00BD05B3"/>
    <w:rsid w:val="00BD0912"/>
    <w:rsid w:val="00BD0FC7"/>
    <w:rsid w:val="00BD115E"/>
    <w:rsid w:val="00BD14AF"/>
    <w:rsid w:val="00BD1620"/>
    <w:rsid w:val="00BD170C"/>
    <w:rsid w:val="00BD1B00"/>
    <w:rsid w:val="00BD2313"/>
    <w:rsid w:val="00BD236D"/>
    <w:rsid w:val="00BD31BF"/>
    <w:rsid w:val="00BD3819"/>
    <w:rsid w:val="00BD3EF0"/>
    <w:rsid w:val="00BD3FBE"/>
    <w:rsid w:val="00BD416C"/>
    <w:rsid w:val="00BD4260"/>
    <w:rsid w:val="00BD426B"/>
    <w:rsid w:val="00BD42A0"/>
    <w:rsid w:val="00BD4519"/>
    <w:rsid w:val="00BD4B80"/>
    <w:rsid w:val="00BD4B9C"/>
    <w:rsid w:val="00BD4BFA"/>
    <w:rsid w:val="00BD4CAC"/>
    <w:rsid w:val="00BD4F6E"/>
    <w:rsid w:val="00BD52A6"/>
    <w:rsid w:val="00BD57DB"/>
    <w:rsid w:val="00BD599A"/>
    <w:rsid w:val="00BD5CF5"/>
    <w:rsid w:val="00BD5D0E"/>
    <w:rsid w:val="00BD5F43"/>
    <w:rsid w:val="00BD640E"/>
    <w:rsid w:val="00BD64A2"/>
    <w:rsid w:val="00BD651D"/>
    <w:rsid w:val="00BD65B3"/>
    <w:rsid w:val="00BD6771"/>
    <w:rsid w:val="00BD6E6C"/>
    <w:rsid w:val="00BD6F43"/>
    <w:rsid w:val="00BD70D4"/>
    <w:rsid w:val="00BD71A8"/>
    <w:rsid w:val="00BD751D"/>
    <w:rsid w:val="00BD78C2"/>
    <w:rsid w:val="00BD7A19"/>
    <w:rsid w:val="00BD7DC3"/>
    <w:rsid w:val="00BD7EE3"/>
    <w:rsid w:val="00BD7F94"/>
    <w:rsid w:val="00BE0044"/>
    <w:rsid w:val="00BE0355"/>
    <w:rsid w:val="00BE03B1"/>
    <w:rsid w:val="00BE05C1"/>
    <w:rsid w:val="00BE1476"/>
    <w:rsid w:val="00BE161F"/>
    <w:rsid w:val="00BE1624"/>
    <w:rsid w:val="00BE1657"/>
    <w:rsid w:val="00BE18A8"/>
    <w:rsid w:val="00BE2160"/>
    <w:rsid w:val="00BE2C48"/>
    <w:rsid w:val="00BE3205"/>
    <w:rsid w:val="00BE3CD2"/>
    <w:rsid w:val="00BE3D8C"/>
    <w:rsid w:val="00BE406B"/>
    <w:rsid w:val="00BE4300"/>
    <w:rsid w:val="00BE4519"/>
    <w:rsid w:val="00BE4766"/>
    <w:rsid w:val="00BE4904"/>
    <w:rsid w:val="00BE4DF2"/>
    <w:rsid w:val="00BE5710"/>
    <w:rsid w:val="00BE5736"/>
    <w:rsid w:val="00BE5753"/>
    <w:rsid w:val="00BE5904"/>
    <w:rsid w:val="00BE5B3A"/>
    <w:rsid w:val="00BE6901"/>
    <w:rsid w:val="00BE6C11"/>
    <w:rsid w:val="00BE70B5"/>
    <w:rsid w:val="00BE72CC"/>
    <w:rsid w:val="00BE7323"/>
    <w:rsid w:val="00BE74AB"/>
    <w:rsid w:val="00BE75C0"/>
    <w:rsid w:val="00BE793B"/>
    <w:rsid w:val="00BE7996"/>
    <w:rsid w:val="00BE7C0D"/>
    <w:rsid w:val="00BE7DD2"/>
    <w:rsid w:val="00BE7F7B"/>
    <w:rsid w:val="00BF1142"/>
    <w:rsid w:val="00BF12F7"/>
    <w:rsid w:val="00BF168E"/>
    <w:rsid w:val="00BF1CCC"/>
    <w:rsid w:val="00BF1DC5"/>
    <w:rsid w:val="00BF2011"/>
    <w:rsid w:val="00BF2072"/>
    <w:rsid w:val="00BF2C50"/>
    <w:rsid w:val="00BF3396"/>
    <w:rsid w:val="00BF37C9"/>
    <w:rsid w:val="00BF3AFA"/>
    <w:rsid w:val="00BF3B26"/>
    <w:rsid w:val="00BF3BCC"/>
    <w:rsid w:val="00BF3E68"/>
    <w:rsid w:val="00BF3EB2"/>
    <w:rsid w:val="00BF3F60"/>
    <w:rsid w:val="00BF3F86"/>
    <w:rsid w:val="00BF4135"/>
    <w:rsid w:val="00BF4662"/>
    <w:rsid w:val="00BF47FF"/>
    <w:rsid w:val="00BF4819"/>
    <w:rsid w:val="00BF4BD1"/>
    <w:rsid w:val="00BF512F"/>
    <w:rsid w:val="00BF533A"/>
    <w:rsid w:val="00BF5923"/>
    <w:rsid w:val="00BF5A7A"/>
    <w:rsid w:val="00BF5F3C"/>
    <w:rsid w:val="00BF63F7"/>
    <w:rsid w:val="00BF64A9"/>
    <w:rsid w:val="00BF64F4"/>
    <w:rsid w:val="00BF66F3"/>
    <w:rsid w:val="00BF6AC3"/>
    <w:rsid w:val="00BF6B7F"/>
    <w:rsid w:val="00BF6FC0"/>
    <w:rsid w:val="00BF7058"/>
    <w:rsid w:val="00BF76BB"/>
    <w:rsid w:val="00BF7C46"/>
    <w:rsid w:val="00BF7D91"/>
    <w:rsid w:val="00C00031"/>
    <w:rsid w:val="00C00234"/>
    <w:rsid w:val="00C00459"/>
    <w:rsid w:val="00C005FC"/>
    <w:rsid w:val="00C00BE3"/>
    <w:rsid w:val="00C00C61"/>
    <w:rsid w:val="00C00FF9"/>
    <w:rsid w:val="00C0111F"/>
    <w:rsid w:val="00C014A1"/>
    <w:rsid w:val="00C01A26"/>
    <w:rsid w:val="00C02194"/>
    <w:rsid w:val="00C02260"/>
    <w:rsid w:val="00C02317"/>
    <w:rsid w:val="00C02713"/>
    <w:rsid w:val="00C02CC7"/>
    <w:rsid w:val="00C031C4"/>
    <w:rsid w:val="00C0333E"/>
    <w:rsid w:val="00C033E7"/>
    <w:rsid w:val="00C03793"/>
    <w:rsid w:val="00C03CCC"/>
    <w:rsid w:val="00C03EC8"/>
    <w:rsid w:val="00C03F2A"/>
    <w:rsid w:val="00C041CE"/>
    <w:rsid w:val="00C04230"/>
    <w:rsid w:val="00C0486A"/>
    <w:rsid w:val="00C04BD1"/>
    <w:rsid w:val="00C05397"/>
    <w:rsid w:val="00C05679"/>
    <w:rsid w:val="00C0578B"/>
    <w:rsid w:val="00C05B0B"/>
    <w:rsid w:val="00C05B5B"/>
    <w:rsid w:val="00C05CC0"/>
    <w:rsid w:val="00C05E64"/>
    <w:rsid w:val="00C06414"/>
    <w:rsid w:val="00C0677A"/>
    <w:rsid w:val="00C0693F"/>
    <w:rsid w:val="00C06AA3"/>
    <w:rsid w:val="00C06CDB"/>
    <w:rsid w:val="00C07114"/>
    <w:rsid w:val="00C0791F"/>
    <w:rsid w:val="00C07FBD"/>
    <w:rsid w:val="00C102BD"/>
    <w:rsid w:val="00C10DD5"/>
    <w:rsid w:val="00C1114F"/>
    <w:rsid w:val="00C11306"/>
    <w:rsid w:val="00C113F3"/>
    <w:rsid w:val="00C11608"/>
    <w:rsid w:val="00C12311"/>
    <w:rsid w:val="00C13331"/>
    <w:rsid w:val="00C139C5"/>
    <w:rsid w:val="00C13B42"/>
    <w:rsid w:val="00C13D59"/>
    <w:rsid w:val="00C142BB"/>
    <w:rsid w:val="00C14410"/>
    <w:rsid w:val="00C145F0"/>
    <w:rsid w:val="00C148FC"/>
    <w:rsid w:val="00C14BC9"/>
    <w:rsid w:val="00C14C05"/>
    <w:rsid w:val="00C14CEC"/>
    <w:rsid w:val="00C14F06"/>
    <w:rsid w:val="00C14F9B"/>
    <w:rsid w:val="00C1547E"/>
    <w:rsid w:val="00C1585E"/>
    <w:rsid w:val="00C15A14"/>
    <w:rsid w:val="00C15E84"/>
    <w:rsid w:val="00C15F80"/>
    <w:rsid w:val="00C1679C"/>
    <w:rsid w:val="00C16838"/>
    <w:rsid w:val="00C168BA"/>
    <w:rsid w:val="00C16C8F"/>
    <w:rsid w:val="00C172D1"/>
    <w:rsid w:val="00C173A6"/>
    <w:rsid w:val="00C1747D"/>
    <w:rsid w:val="00C178DD"/>
    <w:rsid w:val="00C17995"/>
    <w:rsid w:val="00C179E5"/>
    <w:rsid w:val="00C2028D"/>
    <w:rsid w:val="00C2045B"/>
    <w:rsid w:val="00C209BF"/>
    <w:rsid w:val="00C209EC"/>
    <w:rsid w:val="00C20B2D"/>
    <w:rsid w:val="00C20E78"/>
    <w:rsid w:val="00C2119F"/>
    <w:rsid w:val="00C212F9"/>
    <w:rsid w:val="00C2176D"/>
    <w:rsid w:val="00C21993"/>
    <w:rsid w:val="00C21A2E"/>
    <w:rsid w:val="00C21D13"/>
    <w:rsid w:val="00C21F3B"/>
    <w:rsid w:val="00C2229C"/>
    <w:rsid w:val="00C222CE"/>
    <w:rsid w:val="00C22AA1"/>
    <w:rsid w:val="00C22AE1"/>
    <w:rsid w:val="00C22B8C"/>
    <w:rsid w:val="00C230F2"/>
    <w:rsid w:val="00C23840"/>
    <w:rsid w:val="00C2391C"/>
    <w:rsid w:val="00C23AD7"/>
    <w:rsid w:val="00C23E1E"/>
    <w:rsid w:val="00C2417E"/>
    <w:rsid w:val="00C2427D"/>
    <w:rsid w:val="00C243C6"/>
    <w:rsid w:val="00C24452"/>
    <w:rsid w:val="00C24901"/>
    <w:rsid w:val="00C24A02"/>
    <w:rsid w:val="00C24A27"/>
    <w:rsid w:val="00C2516A"/>
    <w:rsid w:val="00C253E3"/>
    <w:rsid w:val="00C25600"/>
    <w:rsid w:val="00C25694"/>
    <w:rsid w:val="00C25A01"/>
    <w:rsid w:val="00C26548"/>
    <w:rsid w:val="00C26636"/>
    <w:rsid w:val="00C26905"/>
    <w:rsid w:val="00C26B3B"/>
    <w:rsid w:val="00C26D54"/>
    <w:rsid w:val="00C27154"/>
    <w:rsid w:val="00C2724E"/>
    <w:rsid w:val="00C2739B"/>
    <w:rsid w:val="00C2767D"/>
    <w:rsid w:val="00C2769A"/>
    <w:rsid w:val="00C277E6"/>
    <w:rsid w:val="00C27A66"/>
    <w:rsid w:val="00C27CEE"/>
    <w:rsid w:val="00C27D15"/>
    <w:rsid w:val="00C27ED2"/>
    <w:rsid w:val="00C27F9B"/>
    <w:rsid w:val="00C30611"/>
    <w:rsid w:val="00C3081B"/>
    <w:rsid w:val="00C308C6"/>
    <w:rsid w:val="00C30F47"/>
    <w:rsid w:val="00C314D3"/>
    <w:rsid w:val="00C31D66"/>
    <w:rsid w:val="00C31F63"/>
    <w:rsid w:val="00C329B6"/>
    <w:rsid w:val="00C332F1"/>
    <w:rsid w:val="00C3331D"/>
    <w:rsid w:val="00C33911"/>
    <w:rsid w:val="00C33A1A"/>
    <w:rsid w:val="00C33AD0"/>
    <w:rsid w:val="00C34109"/>
    <w:rsid w:val="00C34227"/>
    <w:rsid w:val="00C35398"/>
    <w:rsid w:val="00C355E4"/>
    <w:rsid w:val="00C356DC"/>
    <w:rsid w:val="00C358B2"/>
    <w:rsid w:val="00C35957"/>
    <w:rsid w:val="00C3597A"/>
    <w:rsid w:val="00C35C99"/>
    <w:rsid w:val="00C35DB2"/>
    <w:rsid w:val="00C36857"/>
    <w:rsid w:val="00C368C4"/>
    <w:rsid w:val="00C36981"/>
    <w:rsid w:val="00C36C46"/>
    <w:rsid w:val="00C36EB0"/>
    <w:rsid w:val="00C37432"/>
    <w:rsid w:val="00C37497"/>
    <w:rsid w:val="00C37C1B"/>
    <w:rsid w:val="00C37D6D"/>
    <w:rsid w:val="00C37E00"/>
    <w:rsid w:val="00C37E6C"/>
    <w:rsid w:val="00C40711"/>
    <w:rsid w:val="00C40778"/>
    <w:rsid w:val="00C40EB6"/>
    <w:rsid w:val="00C41026"/>
    <w:rsid w:val="00C41C20"/>
    <w:rsid w:val="00C41E70"/>
    <w:rsid w:val="00C41EEC"/>
    <w:rsid w:val="00C4241C"/>
    <w:rsid w:val="00C425F8"/>
    <w:rsid w:val="00C4299B"/>
    <w:rsid w:val="00C42D95"/>
    <w:rsid w:val="00C42F78"/>
    <w:rsid w:val="00C431BB"/>
    <w:rsid w:val="00C43543"/>
    <w:rsid w:val="00C43E68"/>
    <w:rsid w:val="00C43EB1"/>
    <w:rsid w:val="00C43F96"/>
    <w:rsid w:val="00C43FF8"/>
    <w:rsid w:val="00C44153"/>
    <w:rsid w:val="00C44238"/>
    <w:rsid w:val="00C44924"/>
    <w:rsid w:val="00C457B2"/>
    <w:rsid w:val="00C45BA1"/>
    <w:rsid w:val="00C45ED5"/>
    <w:rsid w:val="00C463AC"/>
    <w:rsid w:val="00C469AD"/>
    <w:rsid w:val="00C46C8C"/>
    <w:rsid w:val="00C471FE"/>
    <w:rsid w:val="00C473E6"/>
    <w:rsid w:val="00C47835"/>
    <w:rsid w:val="00C47BA3"/>
    <w:rsid w:val="00C50033"/>
    <w:rsid w:val="00C50237"/>
    <w:rsid w:val="00C50373"/>
    <w:rsid w:val="00C50728"/>
    <w:rsid w:val="00C50A19"/>
    <w:rsid w:val="00C50C6D"/>
    <w:rsid w:val="00C50D67"/>
    <w:rsid w:val="00C50E51"/>
    <w:rsid w:val="00C50FFE"/>
    <w:rsid w:val="00C51121"/>
    <w:rsid w:val="00C51E4D"/>
    <w:rsid w:val="00C51E78"/>
    <w:rsid w:val="00C52306"/>
    <w:rsid w:val="00C524CF"/>
    <w:rsid w:val="00C5283C"/>
    <w:rsid w:val="00C52A0E"/>
    <w:rsid w:val="00C52BDA"/>
    <w:rsid w:val="00C52D69"/>
    <w:rsid w:val="00C52FE6"/>
    <w:rsid w:val="00C531E7"/>
    <w:rsid w:val="00C531FC"/>
    <w:rsid w:val="00C53211"/>
    <w:rsid w:val="00C536E3"/>
    <w:rsid w:val="00C538FF"/>
    <w:rsid w:val="00C53B83"/>
    <w:rsid w:val="00C53CA8"/>
    <w:rsid w:val="00C53F8B"/>
    <w:rsid w:val="00C543B7"/>
    <w:rsid w:val="00C543EF"/>
    <w:rsid w:val="00C54582"/>
    <w:rsid w:val="00C548CA"/>
    <w:rsid w:val="00C549CD"/>
    <w:rsid w:val="00C54AB6"/>
    <w:rsid w:val="00C54D6E"/>
    <w:rsid w:val="00C552D5"/>
    <w:rsid w:val="00C55E65"/>
    <w:rsid w:val="00C56075"/>
    <w:rsid w:val="00C56148"/>
    <w:rsid w:val="00C5619B"/>
    <w:rsid w:val="00C562A1"/>
    <w:rsid w:val="00C56360"/>
    <w:rsid w:val="00C564F7"/>
    <w:rsid w:val="00C5681A"/>
    <w:rsid w:val="00C56BEF"/>
    <w:rsid w:val="00C56E3A"/>
    <w:rsid w:val="00C578A3"/>
    <w:rsid w:val="00C57E29"/>
    <w:rsid w:val="00C57E41"/>
    <w:rsid w:val="00C57E43"/>
    <w:rsid w:val="00C60774"/>
    <w:rsid w:val="00C6079E"/>
    <w:rsid w:val="00C60AF4"/>
    <w:rsid w:val="00C61D6E"/>
    <w:rsid w:val="00C61EE0"/>
    <w:rsid w:val="00C61FAA"/>
    <w:rsid w:val="00C62816"/>
    <w:rsid w:val="00C62858"/>
    <w:rsid w:val="00C62B14"/>
    <w:rsid w:val="00C62B92"/>
    <w:rsid w:val="00C62CAD"/>
    <w:rsid w:val="00C62EAB"/>
    <w:rsid w:val="00C62F94"/>
    <w:rsid w:val="00C6333C"/>
    <w:rsid w:val="00C63692"/>
    <w:rsid w:val="00C64289"/>
    <w:rsid w:val="00C64EFC"/>
    <w:rsid w:val="00C6518F"/>
    <w:rsid w:val="00C6548C"/>
    <w:rsid w:val="00C6560B"/>
    <w:rsid w:val="00C65CB7"/>
    <w:rsid w:val="00C65E3D"/>
    <w:rsid w:val="00C6611A"/>
    <w:rsid w:val="00C6638A"/>
    <w:rsid w:val="00C66586"/>
    <w:rsid w:val="00C66630"/>
    <w:rsid w:val="00C668B1"/>
    <w:rsid w:val="00C66AC1"/>
    <w:rsid w:val="00C66DC1"/>
    <w:rsid w:val="00C66F27"/>
    <w:rsid w:val="00C6726C"/>
    <w:rsid w:val="00C675CD"/>
    <w:rsid w:val="00C700E0"/>
    <w:rsid w:val="00C70242"/>
    <w:rsid w:val="00C70709"/>
    <w:rsid w:val="00C70F86"/>
    <w:rsid w:val="00C713A4"/>
    <w:rsid w:val="00C71747"/>
    <w:rsid w:val="00C7175A"/>
    <w:rsid w:val="00C717F2"/>
    <w:rsid w:val="00C71F97"/>
    <w:rsid w:val="00C72017"/>
    <w:rsid w:val="00C72188"/>
    <w:rsid w:val="00C72741"/>
    <w:rsid w:val="00C72A75"/>
    <w:rsid w:val="00C72AA3"/>
    <w:rsid w:val="00C72C0B"/>
    <w:rsid w:val="00C7321F"/>
    <w:rsid w:val="00C73382"/>
    <w:rsid w:val="00C735DB"/>
    <w:rsid w:val="00C7385C"/>
    <w:rsid w:val="00C738FA"/>
    <w:rsid w:val="00C73A61"/>
    <w:rsid w:val="00C73DCF"/>
    <w:rsid w:val="00C73F4D"/>
    <w:rsid w:val="00C73F61"/>
    <w:rsid w:val="00C74089"/>
    <w:rsid w:val="00C74266"/>
    <w:rsid w:val="00C7427F"/>
    <w:rsid w:val="00C752E8"/>
    <w:rsid w:val="00C76A95"/>
    <w:rsid w:val="00C76C2E"/>
    <w:rsid w:val="00C76C7F"/>
    <w:rsid w:val="00C76C86"/>
    <w:rsid w:val="00C76D38"/>
    <w:rsid w:val="00C77078"/>
    <w:rsid w:val="00C7708B"/>
    <w:rsid w:val="00C771E9"/>
    <w:rsid w:val="00C7759E"/>
    <w:rsid w:val="00C77645"/>
    <w:rsid w:val="00C77662"/>
    <w:rsid w:val="00C77DBB"/>
    <w:rsid w:val="00C80115"/>
    <w:rsid w:val="00C80255"/>
    <w:rsid w:val="00C802DF"/>
    <w:rsid w:val="00C802F9"/>
    <w:rsid w:val="00C80476"/>
    <w:rsid w:val="00C804B6"/>
    <w:rsid w:val="00C80650"/>
    <w:rsid w:val="00C8076B"/>
    <w:rsid w:val="00C807EA"/>
    <w:rsid w:val="00C80854"/>
    <w:rsid w:val="00C80DBB"/>
    <w:rsid w:val="00C81004"/>
    <w:rsid w:val="00C810E6"/>
    <w:rsid w:val="00C811D3"/>
    <w:rsid w:val="00C81320"/>
    <w:rsid w:val="00C8167C"/>
    <w:rsid w:val="00C81AFF"/>
    <w:rsid w:val="00C81CB6"/>
    <w:rsid w:val="00C81FC2"/>
    <w:rsid w:val="00C821BB"/>
    <w:rsid w:val="00C828B8"/>
    <w:rsid w:val="00C828F5"/>
    <w:rsid w:val="00C82900"/>
    <w:rsid w:val="00C82955"/>
    <w:rsid w:val="00C82C34"/>
    <w:rsid w:val="00C83209"/>
    <w:rsid w:val="00C83334"/>
    <w:rsid w:val="00C833CE"/>
    <w:rsid w:val="00C83754"/>
    <w:rsid w:val="00C83A2F"/>
    <w:rsid w:val="00C83F4C"/>
    <w:rsid w:val="00C83F51"/>
    <w:rsid w:val="00C83FB1"/>
    <w:rsid w:val="00C8401F"/>
    <w:rsid w:val="00C84078"/>
    <w:rsid w:val="00C8441A"/>
    <w:rsid w:val="00C845ED"/>
    <w:rsid w:val="00C84647"/>
    <w:rsid w:val="00C8478A"/>
    <w:rsid w:val="00C84828"/>
    <w:rsid w:val="00C8487E"/>
    <w:rsid w:val="00C84AE9"/>
    <w:rsid w:val="00C84C1E"/>
    <w:rsid w:val="00C84E42"/>
    <w:rsid w:val="00C857D4"/>
    <w:rsid w:val="00C85ABA"/>
    <w:rsid w:val="00C86005"/>
    <w:rsid w:val="00C860F5"/>
    <w:rsid w:val="00C863FB"/>
    <w:rsid w:val="00C86407"/>
    <w:rsid w:val="00C87082"/>
    <w:rsid w:val="00C87128"/>
    <w:rsid w:val="00C87410"/>
    <w:rsid w:val="00C87467"/>
    <w:rsid w:val="00C875B1"/>
    <w:rsid w:val="00C875FF"/>
    <w:rsid w:val="00C87755"/>
    <w:rsid w:val="00C877A7"/>
    <w:rsid w:val="00C87815"/>
    <w:rsid w:val="00C87DE0"/>
    <w:rsid w:val="00C90143"/>
    <w:rsid w:val="00C90635"/>
    <w:rsid w:val="00C91840"/>
    <w:rsid w:val="00C9248D"/>
    <w:rsid w:val="00C9248F"/>
    <w:rsid w:val="00C925A4"/>
    <w:rsid w:val="00C92B70"/>
    <w:rsid w:val="00C92DBE"/>
    <w:rsid w:val="00C93090"/>
    <w:rsid w:val="00C931F7"/>
    <w:rsid w:val="00C93A7B"/>
    <w:rsid w:val="00C93E0E"/>
    <w:rsid w:val="00C9444C"/>
    <w:rsid w:val="00C957BC"/>
    <w:rsid w:val="00C9594B"/>
    <w:rsid w:val="00C959D9"/>
    <w:rsid w:val="00C9602A"/>
    <w:rsid w:val="00C960BF"/>
    <w:rsid w:val="00C963F4"/>
    <w:rsid w:val="00C96497"/>
    <w:rsid w:val="00C965F6"/>
    <w:rsid w:val="00C96706"/>
    <w:rsid w:val="00C96B71"/>
    <w:rsid w:val="00C97032"/>
    <w:rsid w:val="00C9705A"/>
    <w:rsid w:val="00C976D7"/>
    <w:rsid w:val="00CA001F"/>
    <w:rsid w:val="00CA0109"/>
    <w:rsid w:val="00CA019A"/>
    <w:rsid w:val="00CA0B86"/>
    <w:rsid w:val="00CA10C8"/>
    <w:rsid w:val="00CA181F"/>
    <w:rsid w:val="00CA1EA7"/>
    <w:rsid w:val="00CA1F52"/>
    <w:rsid w:val="00CA21F6"/>
    <w:rsid w:val="00CA2386"/>
    <w:rsid w:val="00CA2397"/>
    <w:rsid w:val="00CA2798"/>
    <w:rsid w:val="00CA286C"/>
    <w:rsid w:val="00CA28ED"/>
    <w:rsid w:val="00CA2B14"/>
    <w:rsid w:val="00CA2B3C"/>
    <w:rsid w:val="00CA2D19"/>
    <w:rsid w:val="00CA3885"/>
    <w:rsid w:val="00CA3988"/>
    <w:rsid w:val="00CA42D1"/>
    <w:rsid w:val="00CA443F"/>
    <w:rsid w:val="00CA46BE"/>
    <w:rsid w:val="00CA4D12"/>
    <w:rsid w:val="00CA4E1C"/>
    <w:rsid w:val="00CA4FDD"/>
    <w:rsid w:val="00CA5061"/>
    <w:rsid w:val="00CA50F9"/>
    <w:rsid w:val="00CA51CD"/>
    <w:rsid w:val="00CA52A9"/>
    <w:rsid w:val="00CA53B7"/>
    <w:rsid w:val="00CA565B"/>
    <w:rsid w:val="00CA5899"/>
    <w:rsid w:val="00CA5EAC"/>
    <w:rsid w:val="00CA5ED4"/>
    <w:rsid w:val="00CA612C"/>
    <w:rsid w:val="00CA63DC"/>
    <w:rsid w:val="00CA66D7"/>
    <w:rsid w:val="00CA6876"/>
    <w:rsid w:val="00CA6986"/>
    <w:rsid w:val="00CA6D51"/>
    <w:rsid w:val="00CA6E5E"/>
    <w:rsid w:val="00CA74EB"/>
    <w:rsid w:val="00CA7557"/>
    <w:rsid w:val="00CA75E7"/>
    <w:rsid w:val="00CA7A98"/>
    <w:rsid w:val="00CA7BD8"/>
    <w:rsid w:val="00CA7D89"/>
    <w:rsid w:val="00CB0099"/>
    <w:rsid w:val="00CB00A5"/>
    <w:rsid w:val="00CB038B"/>
    <w:rsid w:val="00CB04B7"/>
    <w:rsid w:val="00CB06FA"/>
    <w:rsid w:val="00CB0971"/>
    <w:rsid w:val="00CB0CBC"/>
    <w:rsid w:val="00CB0E9C"/>
    <w:rsid w:val="00CB1155"/>
    <w:rsid w:val="00CB1407"/>
    <w:rsid w:val="00CB1721"/>
    <w:rsid w:val="00CB241D"/>
    <w:rsid w:val="00CB24AA"/>
    <w:rsid w:val="00CB338D"/>
    <w:rsid w:val="00CB4369"/>
    <w:rsid w:val="00CB46B5"/>
    <w:rsid w:val="00CB504F"/>
    <w:rsid w:val="00CB5982"/>
    <w:rsid w:val="00CB5AFA"/>
    <w:rsid w:val="00CB5D74"/>
    <w:rsid w:val="00CB6000"/>
    <w:rsid w:val="00CB6101"/>
    <w:rsid w:val="00CB6382"/>
    <w:rsid w:val="00CB6427"/>
    <w:rsid w:val="00CB64DA"/>
    <w:rsid w:val="00CB6944"/>
    <w:rsid w:val="00CB695C"/>
    <w:rsid w:val="00CB6A7B"/>
    <w:rsid w:val="00CB745F"/>
    <w:rsid w:val="00CB781C"/>
    <w:rsid w:val="00CB78F4"/>
    <w:rsid w:val="00CC0085"/>
    <w:rsid w:val="00CC057A"/>
    <w:rsid w:val="00CC05A0"/>
    <w:rsid w:val="00CC05EA"/>
    <w:rsid w:val="00CC0618"/>
    <w:rsid w:val="00CC09BC"/>
    <w:rsid w:val="00CC1152"/>
    <w:rsid w:val="00CC16E3"/>
    <w:rsid w:val="00CC16F0"/>
    <w:rsid w:val="00CC1702"/>
    <w:rsid w:val="00CC176C"/>
    <w:rsid w:val="00CC1949"/>
    <w:rsid w:val="00CC1BD2"/>
    <w:rsid w:val="00CC1C40"/>
    <w:rsid w:val="00CC1D93"/>
    <w:rsid w:val="00CC1E8A"/>
    <w:rsid w:val="00CC2504"/>
    <w:rsid w:val="00CC27D5"/>
    <w:rsid w:val="00CC283E"/>
    <w:rsid w:val="00CC292F"/>
    <w:rsid w:val="00CC2B8A"/>
    <w:rsid w:val="00CC2D0E"/>
    <w:rsid w:val="00CC2E8B"/>
    <w:rsid w:val="00CC2FA8"/>
    <w:rsid w:val="00CC3296"/>
    <w:rsid w:val="00CC3EAA"/>
    <w:rsid w:val="00CC51ED"/>
    <w:rsid w:val="00CC559C"/>
    <w:rsid w:val="00CC56EF"/>
    <w:rsid w:val="00CC5797"/>
    <w:rsid w:val="00CC58FB"/>
    <w:rsid w:val="00CC5BAD"/>
    <w:rsid w:val="00CC5CE4"/>
    <w:rsid w:val="00CC5D0A"/>
    <w:rsid w:val="00CC63B5"/>
    <w:rsid w:val="00CC6453"/>
    <w:rsid w:val="00CC65CB"/>
    <w:rsid w:val="00CC68CA"/>
    <w:rsid w:val="00CC6BA9"/>
    <w:rsid w:val="00CC6BD8"/>
    <w:rsid w:val="00CC70B0"/>
    <w:rsid w:val="00CC7A23"/>
    <w:rsid w:val="00CC7AC7"/>
    <w:rsid w:val="00CC7CE4"/>
    <w:rsid w:val="00CD009C"/>
    <w:rsid w:val="00CD04A9"/>
    <w:rsid w:val="00CD0636"/>
    <w:rsid w:val="00CD0A5C"/>
    <w:rsid w:val="00CD0B83"/>
    <w:rsid w:val="00CD0C20"/>
    <w:rsid w:val="00CD0CD6"/>
    <w:rsid w:val="00CD0E33"/>
    <w:rsid w:val="00CD0F89"/>
    <w:rsid w:val="00CD1359"/>
    <w:rsid w:val="00CD1479"/>
    <w:rsid w:val="00CD1531"/>
    <w:rsid w:val="00CD1B1B"/>
    <w:rsid w:val="00CD1CD7"/>
    <w:rsid w:val="00CD1D6A"/>
    <w:rsid w:val="00CD1E3D"/>
    <w:rsid w:val="00CD20AA"/>
    <w:rsid w:val="00CD22C6"/>
    <w:rsid w:val="00CD26A9"/>
    <w:rsid w:val="00CD28E6"/>
    <w:rsid w:val="00CD2A89"/>
    <w:rsid w:val="00CD2B4D"/>
    <w:rsid w:val="00CD2C76"/>
    <w:rsid w:val="00CD2C90"/>
    <w:rsid w:val="00CD2CE0"/>
    <w:rsid w:val="00CD2E6A"/>
    <w:rsid w:val="00CD311A"/>
    <w:rsid w:val="00CD352B"/>
    <w:rsid w:val="00CD35AD"/>
    <w:rsid w:val="00CD38DD"/>
    <w:rsid w:val="00CD3944"/>
    <w:rsid w:val="00CD394E"/>
    <w:rsid w:val="00CD3AA0"/>
    <w:rsid w:val="00CD3CD6"/>
    <w:rsid w:val="00CD3D07"/>
    <w:rsid w:val="00CD3E4C"/>
    <w:rsid w:val="00CD41C7"/>
    <w:rsid w:val="00CD454B"/>
    <w:rsid w:val="00CD4D89"/>
    <w:rsid w:val="00CD4EAD"/>
    <w:rsid w:val="00CD5369"/>
    <w:rsid w:val="00CD5795"/>
    <w:rsid w:val="00CD5C8C"/>
    <w:rsid w:val="00CD667C"/>
    <w:rsid w:val="00CD68E1"/>
    <w:rsid w:val="00CD69DE"/>
    <w:rsid w:val="00CD6FAF"/>
    <w:rsid w:val="00CD70CA"/>
    <w:rsid w:val="00CD714C"/>
    <w:rsid w:val="00CD7176"/>
    <w:rsid w:val="00CD7317"/>
    <w:rsid w:val="00CD7AFC"/>
    <w:rsid w:val="00CD7BC9"/>
    <w:rsid w:val="00CD7DFF"/>
    <w:rsid w:val="00CE0373"/>
    <w:rsid w:val="00CE038C"/>
    <w:rsid w:val="00CE0415"/>
    <w:rsid w:val="00CE043E"/>
    <w:rsid w:val="00CE075B"/>
    <w:rsid w:val="00CE0E03"/>
    <w:rsid w:val="00CE1A7A"/>
    <w:rsid w:val="00CE1B65"/>
    <w:rsid w:val="00CE1C24"/>
    <w:rsid w:val="00CE1F44"/>
    <w:rsid w:val="00CE23AB"/>
    <w:rsid w:val="00CE263F"/>
    <w:rsid w:val="00CE28F0"/>
    <w:rsid w:val="00CE2D21"/>
    <w:rsid w:val="00CE2DCF"/>
    <w:rsid w:val="00CE2EB8"/>
    <w:rsid w:val="00CE3005"/>
    <w:rsid w:val="00CE37F0"/>
    <w:rsid w:val="00CE3819"/>
    <w:rsid w:val="00CE3946"/>
    <w:rsid w:val="00CE39AB"/>
    <w:rsid w:val="00CE3BC5"/>
    <w:rsid w:val="00CE4046"/>
    <w:rsid w:val="00CE4504"/>
    <w:rsid w:val="00CE45D2"/>
    <w:rsid w:val="00CE4821"/>
    <w:rsid w:val="00CE498B"/>
    <w:rsid w:val="00CE4C73"/>
    <w:rsid w:val="00CE4F57"/>
    <w:rsid w:val="00CE4FF9"/>
    <w:rsid w:val="00CE5104"/>
    <w:rsid w:val="00CE567B"/>
    <w:rsid w:val="00CE5B5C"/>
    <w:rsid w:val="00CE66D5"/>
    <w:rsid w:val="00CE68E5"/>
    <w:rsid w:val="00CE6BAC"/>
    <w:rsid w:val="00CE6C2A"/>
    <w:rsid w:val="00CE6F31"/>
    <w:rsid w:val="00CE75E6"/>
    <w:rsid w:val="00CE762F"/>
    <w:rsid w:val="00CE78CD"/>
    <w:rsid w:val="00CE7918"/>
    <w:rsid w:val="00CE7A87"/>
    <w:rsid w:val="00CE7D69"/>
    <w:rsid w:val="00CF0128"/>
    <w:rsid w:val="00CF02D1"/>
    <w:rsid w:val="00CF0B1A"/>
    <w:rsid w:val="00CF0BDB"/>
    <w:rsid w:val="00CF0D71"/>
    <w:rsid w:val="00CF0E63"/>
    <w:rsid w:val="00CF0ECE"/>
    <w:rsid w:val="00CF1454"/>
    <w:rsid w:val="00CF1640"/>
    <w:rsid w:val="00CF1970"/>
    <w:rsid w:val="00CF1972"/>
    <w:rsid w:val="00CF1C75"/>
    <w:rsid w:val="00CF1F98"/>
    <w:rsid w:val="00CF20DE"/>
    <w:rsid w:val="00CF252E"/>
    <w:rsid w:val="00CF26CF"/>
    <w:rsid w:val="00CF28AA"/>
    <w:rsid w:val="00CF292D"/>
    <w:rsid w:val="00CF2B5D"/>
    <w:rsid w:val="00CF3007"/>
    <w:rsid w:val="00CF3026"/>
    <w:rsid w:val="00CF314D"/>
    <w:rsid w:val="00CF34B8"/>
    <w:rsid w:val="00CF398F"/>
    <w:rsid w:val="00CF42B4"/>
    <w:rsid w:val="00CF43AA"/>
    <w:rsid w:val="00CF45B2"/>
    <w:rsid w:val="00CF46B0"/>
    <w:rsid w:val="00CF4939"/>
    <w:rsid w:val="00CF4D64"/>
    <w:rsid w:val="00CF5190"/>
    <w:rsid w:val="00CF5426"/>
    <w:rsid w:val="00CF57F7"/>
    <w:rsid w:val="00CF5CE1"/>
    <w:rsid w:val="00CF61C5"/>
    <w:rsid w:val="00CF67F5"/>
    <w:rsid w:val="00CF698E"/>
    <w:rsid w:val="00CF69EB"/>
    <w:rsid w:val="00CF6FCA"/>
    <w:rsid w:val="00CF714E"/>
    <w:rsid w:val="00CF7750"/>
    <w:rsid w:val="00CF7907"/>
    <w:rsid w:val="00CF7B6F"/>
    <w:rsid w:val="00CF7C49"/>
    <w:rsid w:val="00D00061"/>
    <w:rsid w:val="00D00481"/>
    <w:rsid w:val="00D00680"/>
    <w:rsid w:val="00D009DF"/>
    <w:rsid w:val="00D00ACF"/>
    <w:rsid w:val="00D00BA5"/>
    <w:rsid w:val="00D0130E"/>
    <w:rsid w:val="00D0152D"/>
    <w:rsid w:val="00D017BC"/>
    <w:rsid w:val="00D018F2"/>
    <w:rsid w:val="00D01ED3"/>
    <w:rsid w:val="00D02D04"/>
    <w:rsid w:val="00D02FDA"/>
    <w:rsid w:val="00D0329A"/>
    <w:rsid w:val="00D03805"/>
    <w:rsid w:val="00D038A3"/>
    <w:rsid w:val="00D039C7"/>
    <w:rsid w:val="00D04482"/>
    <w:rsid w:val="00D044A8"/>
    <w:rsid w:val="00D04735"/>
    <w:rsid w:val="00D047F3"/>
    <w:rsid w:val="00D049AA"/>
    <w:rsid w:val="00D04A3C"/>
    <w:rsid w:val="00D04F6C"/>
    <w:rsid w:val="00D05686"/>
    <w:rsid w:val="00D05F3B"/>
    <w:rsid w:val="00D06167"/>
    <w:rsid w:val="00D06747"/>
    <w:rsid w:val="00D070CB"/>
    <w:rsid w:val="00D0750D"/>
    <w:rsid w:val="00D07687"/>
    <w:rsid w:val="00D0784B"/>
    <w:rsid w:val="00D07D6E"/>
    <w:rsid w:val="00D07D85"/>
    <w:rsid w:val="00D07E47"/>
    <w:rsid w:val="00D07E9F"/>
    <w:rsid w:val="00D100D7"/>
    <w:rsid w:val="00D102B1"/>
    <w:rsid w:val="00D104EA"/>
    <w:rsid w:val="00D109B9"/>
    <w:rsid w:val="00D10DD4"/>
    <w:rsid w:val="00D10F83"/>
    <w:rsid w:val="00D120D1"/>
    <w:rsid w:val="00D129A3"/>
    <w:rsid w:val="00D12BC3"/>
    <w:rsid w:val="00D12BC5"/>
    <w:rsid w:val="00D12BE5"/>
    <w:rsid w:val="00D133A6"/>
    <w:rsid w:val="00D1350E"/>
    <w:rsid w:val="00D13BB0"/>
    <w:rsid w:val="00D13E75"/>
    <w:rsid w:val="00D13F3A"/>
    <w:rsid w:val="00D14175"/>
    <w:rsid w:val="00D14811"/>
    <w:rsid w:val="00D14AC3"/>
    <w:rsid w:val="00D14B31"/>
    <w:rsid w:val="00D14E80"/>
    <w:rsid w:val="00D15232"/>
    <w:rsid w:val="00D154F0"/>
    <w:rsid w:val="00D1585E"/>
    <w:rsid w:val="00D15E06"/>
    <w:rsid w:val="00D16204"/>
    <w:rsid w:val="00D16E1F"/>
    <w:rsid w:val="00D1776A"/>
    <w:rsid w:val="00D17DBA"/>
    <w:rsid w:val="00D17E2B"/>
    <w:rsid w:val="00D2023B"/>
    <w:rsid w:val="00D202B1"/>
    <w:rsid w:val="00D20454"/>
    <w:rsid w:val="00D209FB"/>
    <w:rsid w:val="00D2128B"/>
    <w:rsid w:val="00D22911"/>
    <w:rsid w:val="00D22D81"/>
    <w:rsid w:val="00D22E32"/>
    <w:rsid w:val="00D23164"/>
    <w:rsid w:val="00D2328F"/>
    <w:rsid w:val="00D23634"/>
    <w:rsid w:val="00D236DD"/>
    <w:rsid w:val="00D2378E"/>
    <w:rsid w:val="00D23F67"/>
    <w:rsid w:val="00D2402A"/>
    <w:rsid w:val="00D24C3F"/>
    <w:rsid w:val="00D25697"/>
    <w:rsid w:val="00D2573A"/>
    <w:rsid w:val="00D258E0"/>
    <w:rsid w:val="00D25B41"/>
    <w:rsid w:val="00D25DE8"/>
    <w:rsid w:val="00D25F5C"/>
    <w:rsid w:val="00D26085"/>
    <w:rsid w:val="00D26221"/>
    <w:rsid w:val="00D26418"/>
    <w:rsid w:val="00D26426"/>
    <w:rsid w:val="00D264F2"/>
    <w:rsid w:val="00D26541"/>
    <w:rsid w:val="00D26872"/>
    <w:rsid w:val="00D26B99"/>
    <w:rsid w:val="00D26BD7"/>
    <w:rsid w:val="00D26CA9"/>
    <w:rsid w:val="00D26FCC"/>
    <w:rsid w:val="00D274E8"/>
    <w:rsid w:val="00D276F6"/>
    <w:rsid w:val="00D27B7C"/>
    <w:rsid w:val="00D30044"/>
    <w:rsid w:val="00D3020C"/>
    <w:rsid w:val="00D30280"/>
    <w:rsid w:val="00D30345"/>
    <w:rsid w:val="00D30436"/>
    <w:rsid w:val="00D30DC2"/>
    <w:rsid w:val="00D30F00"/>
    <w:rsid w:val="00D30F6C"/>
    <w:rsid w:val="00D314C1"/>
    <w:rsid w:val="00D31F98"/>
    <w:rsid w:val="00D32DA8"/>
    <w:rsid w:val="00D333FA"/>
    <w:rsid w:val="00D3386A"/>
    <w:rsid w:val="00D34090"/>
    <w:rsid w:val="00D34424"/>
    <w:rsid w:val="00D3449C"/>
    <w:rsid w:val="00D34538"/>
    <w:rsid w:val="00D34854"/>
    <w:rsid w:val="00D34991"/>
    <w:rsid w:val="00D349FF"/>
    <w:rsid w:val="00D34B34"/>
    <w:rsid w:val="00D34C60"/>
    <w:rsid w:val="00D3505E"/>
    <w:rsid w:val="00D3518A"/>
    <w:rsid w:val="00D351BD"/>
    <w:rsid w:val="00D353F5"/>
    <w:rsid w:val="00D35820"/>
    <w:rsid w:val="00D35A72"/>
    <w:rsid w:val="00D35B54"/>
    <w:rsid w:val="00D35CD6"/>
    <w:rsid w:val="00D35E19"/>
    <w:rsid w:val="00D368C6"/>
    <w:rsid w:val="00D37091"/>
    <w:rsid w:val="00D37144"/>
    <w:rsid w:val="00D40358"/>
    <w:rsid w:val="00D40439"/>
    <w:rsid w:val="00D40538"/>
    <w:rsid w:val="00D40C16"/>
    <w:rsid w:val="00D41371"/>
    <w:rsid w:val="00D419E2"/>
    <w:rsid w:val="00D4213D"/>
    <w:rsid w:val="00D42739"/>
    <w:rsid w:val="00D42AE4"/>
    <w:rsid w:val="00D42B58"/>
    <w:rsid w:val="00D42C40"/>
    <w:rsid w:val="00D42C8C"/>
    <w:rsid w:val="00D42FD4"/>
    <w:rsid w:val="00D433D9"/>
    <w:rsid w:val="00D4343C"/>
    <w:rsid w:val="00D434D2"/>
    <w:rsid w:val="00D4379A"/>
    <w:rsid w:val="00D439A8"/>
    <w:rsid w:val="00D43C09"/>
    <w:rsid w:val="00D440C4"/>
    <w:rsid w:val="00D4410A"/>
    <w:rsid w:val="00D44298"/>
    <w:rsid w:val="00D44E80"/>
    <w:rsid w:val="00D453E1"/>
    <w:rsid w:val="00D45471"/>
    <w:rsid w:val="00D45804"/>
    <w:rsid w:val="00D45849"/>
    <w:rsid w:val="00D4592C"/>
    <w:rsid w:val="00D4595A"/>
    <w:rsid w:val="00D45DCC"/>
    <w:rsid w:val="00D45F3E"/>
    <w:rsid w:val="00D45F56"/>
    <w:rsid w:val="00D46680"/>
    <w:rsid w:val="00D46A83"/>
    <w:rsid w:val="00D46C17"/>
    <w:rsid w:val="00D4795C"/>
    <w:rsid w:val="00D47F81"/>
    <w:rsid w:val="00D50540"/>
    <w:rsid w:val="00D50CE9"/>
    <w:rsid w:val="00D51226"/>
    <w:rsid w:val="00D517B0"/>
    <w:rsid w:val="00D5183E"/>
    <w:rsid w:val="00D51862"/>
    <w:rsid w:val="00D5262B"/>
    <w:rsid w:val="00D52746"/>
    <w:rsid w:val="00D52ABE"/>
    <w:rsid w:val="00D52B69"/>
    <w:rsid w:val="00D52BFB"/>
    <w:rsid w:val="00D52E47"/>
    <w:rsid w:val="00D5330F"/>
    <w:rsid w:val="00D53550"/>
    <w:rsid w:val="00D53583"/>
    <w:rsid w:val="00D54130"/>
    <w:rsid w:val="00D541B8"/>
    <w:rsid w:val="00D5442B"/>
    <w:rsid w:val="00D548F0"/>
    <w:rsid w:val="00D54C67"/>
    <w:rsid w:val="00D55090"/>
    <w:rsid w:val="00D553A1"/>
    <w:rsid w:val="00D55752"/>
    <w:rsid w:val="00D5594F"/>
    <w:rsid w:val="00D55EF3"/>
    <w:rsid w:val="00D55F59"/>
    <w:rsid w:val="00D56256"/>
    <w:rsid w:val="00D5653C"/>
    <w:rsid w:val="00D5681D"/>
    <w:rsid w:val="00D56CF9"/>
    <w:rsid w:val="00D56EE9"/>
    <w:rsid w:val="00D56F55"/>
    <w:rsid w:val="00D56F85"/>
    <w:rsid w:val="00D57049"/>
    <w:rsid w:val="00D5713A"/>
    <w:rsid w:val="00D571C4"/>
    <w:rsid w:val="00D572B4"/>
    <w:rsid w:val="00D57396"/>
    <w:rsid w:val="00D57430"/>
    <w:rsid w:val="00D5759F"/>
    <w:rsid w:val="00D57618"/>
    <w:rsid w:val="00D57A16"/>
    <w:rsid w:val="00D57B36"/>
    <w:rsid w:val="00D57BEB"/>
    <w:rsid w:val="00D57F99"/>
    <w:rsid w:val="00D57FA5"/>
    <w:rsid w:val="00D57FFB"/>
    <w:rsid w:val="00D6007E"/>
    <w:rsid w:val="00D600FD"/>
    <w:rsid w:val="00D605A8"/>
    <w:rsid w:val="00D6061F"/>
    <w:rsid w:val="00D608B2"/>
    <w:rsid w:val="00D60A75"/>
    <w:rsid w:val="00D60C1A"/>
    <w:rsid w:val="00D610D2"/>
    <w:rsid w:val="00D616CF"/>
    <w:rsid w:val="00D61C42"/>
    <w:rsid w:val="00D61D48"/>
    <w:rsid w:val="00D62000"/>
    <w:rsid w:val="00D6226D"/>
    <w:rsid w:val="00D6243C"/>
    <w:rsid w:val="00D6276E"/>
    <w:rsid w:val="00D62C76"/>
    <w:rsid w:val="00D62E86"/>
    <w:rsid w:val="00D63218"/>
    <w:rsid w:val="00D633A0"/>
    <w:rsid w:val="00D6346A"/>
    <w:rsid w:val="00D634AF"/>
    <w:rsid w:val="00D63AEE"/>
    <w:rsid w:val="00D63C36"/>
    <w:rsid w:val="00D63DA1"/>
    <w:rsid w:val="00D6426C"/>
    <w:rsid w:val="00D64B89"/>
    <w:rsid w:val="00D64CFA"/>
    <w:rsid w:val="00D651C3"/>
    <w:rsid w:val="00D65224"/>
    <w:rsid w:val="00D65C10"/>
    <w:rsid w:val="00D65C4D"/>
    <w:rsid w:val="00D65F29"/>
    <w:rsid w:val="00D65F9B"/>
    <w:rsid w:val="00D65FDD"/>
    <w:rsid w:val="00D660CE"/>
    <w:rsid w:val="00D66758"/>
    <w:rsid w:val="00D667E1"/>
    <w:rsid w:val="00D66DCB"/>
    <w:rsid w:val="00D67139"/>
    <w:rsid w:val="00D673DF"/>
    <w:rsid w:val="00D6754B"/>
    <w:rsid w:val="00D67741"/>
    <w:rsid w:val="00D678B5"/>
    <w:rsid w:val="00D67CFE"/>
    <w:rsid w:val="00D67EA4"/>
    <w:rsid w:val="00D70CA4"/>
    <w:rsid w:val="00D70E83"/>
    <w:rsid w:val="00D712F7"/>
    <w:rsid w:val="00D716F5"/>
    <w:rsid w:val="00D717AA"/>
    <w:rsid w:val="00D71D4B"/>
    <w:rsid w:val="00D71F8C"/>
    <w:rsid w:val="00D724AA"/>
    <w:rsid w:val="00D72582"/>
    <w:rsid w:val="00D726C6"/>
    <w:rsid w:val="00D72BF7"/>
    <w:rsid w:val="00D73114"/>
    <w:rsid w:val="00D73283"/>
    <w:rsid w:val="00D736AF"/>
    <w:rsid w:val="00D73839"/>
    <w:rsid w:val="00D73B6B"/>
    <w:rsid w:val="00D73D1D"/>
    <w:rsid w:val="00D749D6"/>
    <w:rsid w:val="00D75092"/>
    <w:rsid w:val="00D756CB"/>
    <w:rsid w:val="00D75CCA"/>
    <w:rsid w:val="00D75D1D"/>
    <w:rsid w:val="00D760B6"/>
    <w:rsid w:val="00D76CA4"/>
    <w:rsid w:val="00D77458"/>
    <w:rsid w:val="00D77862"/>
    <w:rsid w:val="00D77A5E"/>
    <w:rsid w:val="00D77B88"/>
    <w:rsid w:val="00D77E6D"/>
    <w:rsid w:val="00D80826"/>
    <w:rsid w:val="00D80A71"/>
    <w:rsid w:val="00D80DCF"/>
    <w:rsid w:val="00D80E1D"/>
    <w:rsid w:val="00D80FA7"/>
    <w:rsid w:val="00D81753"/>
    <w:rsid w:val="00D81FB7"/>
    <w:rsid w:val="00D820DC"/>
    <w:rsid w:val="00D821EE"/>
    <w:rsid w:val="00D82AF1"/>
    <w:rsid w:val="00D82DD3"/>
    <w:rsid w:val="00D830AC"/>
    <w:rsid w:val="00D83905"/>
    <w:rsid w:val="00D83938"/>
    <w:rsid w:val="00D83E63"/>
    <w:rsid w:val="00D83E68"/>
    <w:rsid w:val="00D841DE"/>
    <w:rsid w:val="00D842FC"/>
    <w:rsid w:val="00D84A93"/>
    <w:rsid w:val="00D84BD3"/>
    <w:rsid w:val="00D853A6"/>
    <w:rsid w:val="00D85419"/>
    <w:rsid w:val="00D8556F"/>
    <w:rsid w:val="00D856A1"/>
    <w:rsid w:val="00D85897"/>
    <w:rsid w:val="00D85A7E"/>
    <w:rsid w:val="00D85B47"/>
    <w:rsid w:val="00D860BF"/>
    <w:rsid w:val="00D860C6"/>
    <w:rsid w:val="00D86701"/>
    <w:rsid w:val="00D87554"/>
    <w:rsid w:val="00D87753"/>
    <w:rsid w:val="00D877E2"/>
    <w:rsid w:val="00D87AD8"/>
    <w:rsid w:val="00D87E23"/>
    <w:rsid w:val="00D87E34"/>
    <w:rsid w:val="00D87F5C"/>
    <w:rsid w:val="00D902F4"/>
    <w:rsid w:val="00D90378"/>
    <w:rsid w:val="00D904B0"/>
    <w:rsid w:val="00D908B6"/>
    <w:rsid w:val="00D90AAA"/>
    <w:rsid w:val="00D90DCB"/>
    <w:rsid w:val="00D91392"/>
    <w:rsid w:val="00D914D0"/>
    <w:rsid w:val="00D91533"/>
    <w:rsid w:val="00D91A34"/>
    <w:rsid w:val="00D91C61"/>
    <w:rsid w:val="00D91E87"/>
    <w:rsid w:val="00D91F3E"/>
    <w:rsid w:val="00D920D0"/>
    <w:rsid w:val="00D9256A"/>
    <w:rsid w:val="00D927A1"/>
    <w:rsid w:val="00D92E43"/>
    <w:rsid w:val="00D9303C"/>
    <w:rsid w:val="00D93A94"/>
    <w:rsid w:val="00D94E6A"/>
    <w:rsid w:val="00D94FEB"/>
    <w:rsid w:val="00D9559F"/>
    <w:rsid w:val="00D95704"/>
    <w:rsid w:val="00D95815"/>
    <w:rsid w:val="00D95B39"/>
    <w:rsid w:val="00D95D1B"/>
    <w:rsid w:val="00D96459"/>
    <w:rsid w:val="00D96541"/>
    <w:rsid w:val="00D96958"/>
    <w:rsid w:val="00D969D7"/>
    <w:rsid w:val="00D96BCE"/>
    <w:rsid w:val="00D97065"/>
    <w:rsid w:val="00D97251"/>
    <w:rsid w:val="00D97339"/>
    <w:rsid w:val="00D97341"/>
    <w:rsid w:val="00D9763F"/>
    <w:rsid w:val="00D97901"/>
    <w:rsid w:val="00D97C54"/>
    <w:rsid w:val="00D97F04"/>
    <w:rsid w:val="00D97F9C"/>
    <w:rsid w:val="00DA0E32"/>
    <w:rsid w:val="00DA0F4B"/>
    <w:rsid w:val="00DA120C"/>
    <w:rsid w:val="00DA1254"/>
    <w:rsid w:val="00DA1261"/>
    <w:rsid w:val="00DA1376"/>
    <w:rsid w:val="00DA14B3"/>
    <w:rsid w:val="00DA14C3"/>
    <w:rsid w:val="00DA15CE"/>
    <w:rsid w:val="00DA1621"/>
    <w:rsid w:val="00DA1951"/>
    <w:rsid w:val="00DA1969"/>
    <w:rsid w:val="00DA1B1C"/>
    <w:rsid w:val="00DA20FF"/>
    <w:rsid w:val="00DA24A4"/>
    <w:rsid w:val="00DA2D16"/>
    <w:rsid w:val="00DA2D54"/>
    <w:rsid w:val="00DA2EE4"/>
    <w:rsid w:val="00DA31B4"/>
    <w:rsid w:val="00DA3679"/>
    <w:rsid w:val="00DA3C97"/>
    <w:rsid w:val="00DA3DE4"/>
    <w:rsid w:val="00DA4719"/>
    <w:rsid w:val="00DA479D"/>
    <w:rsid w:val="00DA4C1B"/>
    <w:rsid w:val="00DA5370"/>
    <w:rsid w:val="00DA553D"/>
    <w:rsid w:val="00DA579A"/>
    <w:rsid w:val="00DA5C1F"/>
    <w:rsid w:val="00DA66CC"/>
    <w:rsid w:val="00DA6927"/>
    <w:rsid w:val="00DA6B80"/>
    <w:rsid w:val="00DA6CE5"/>
    <w:rsid w:val="00DA6D79"/>
    <w:rsid w:val="00DA6F52"/>
    <w:rsid w:val="00DA6F64"/>
    <w:rsid w:val="00DA7268"/>
    <w:rsid w:val="00DA79AF"/>
    <w:rsid w:val="00DA7C8B"/>
    <w:rsid w:val="00DB05E4"/>
    <w:rsid w:val="00DB0B39"/>
    <w:rsid w:val="00DB0EF9"/>
    <w:rsid w:val="00DB0F1A"/>
    <w:rsid w:val="00DB12C6"/>
    <w:rsid w:val="00DB13F1"/>
    <w:rsid w:val="00DB1497"/>
    <w:rsid w:val="00DB16BC"/>
    <w:rsid w:val="00DB172F"/>
    <w:rsid w:val="00DB17BF"/>
    <w:rsid w:val="00DB1D01"/>
    <w:rsid w:val="00DB1DAC"/>
    <w:rsid w:val="00DB2458"/>
    <w:rsid w:val="00DB25ED"/>
    <w:rsid w:val="00DB27C1"/>
    <w:rsid w:val="00DB2902"/>
    <w:rsid w:val="00DB2BF8"/>
    <w:rsid w:val="00DB2D3F"/>
    <w:rsid w:val="00DB2FA5"/>
    <w:rsid w:val="00DB3104"/>
    <w:rsid w:val="00DB3783"/>
    <w:rsid w:val="00DB443E"/>
    <w:rsid w:val="00DB4878"/>
    <w:rsid w:val="00DB4996"/>
    <w:rsid w:val="00DB5124"/>
    <w:rsid w:val="00DB55DC"/>
    <w:rsid w:val="00DB56EE"/>
    <w:rsid w:val="00DB576D"/>
    <w:rsid w:val="00DB57A9"/>
    <w:rsid w:val="00DB5E9D"/>
    <w:rsid w:val="00DB5F10"/>
    <w:rsid w:val="00DB5F6F"/>
    <w:rsid w:val="00DB615C"/>
    <w:rsid w:val="00DB674A"/>
    <w:rsid w:val="00DB6BDB"/>
    <w:rsid w:val="00DB768E"/>
    <w:rsid w:val="00DB7881"/>
    <w:rsid w:val="00DB7AB4"/>
    <w:rsid w:val="00DB7B92"/>
    <w:rsid w:val="00DB7BB9"/>
    <w:rsid w:val="00DB7BE9"/>
    <w:rsid w:val="00DC010C"/>
    <w:rsid w:val="00DC0AF1"/>
    <w:rsid w:val="00DC0C92"/>
    <w:rsid w:val="00DC0D2E"/>
    <w:rsid w:val="00DC158A"/>
    <w:rsid w:val="00DC18AD"/>
    <w:rsid w:val="00DC18C4"/>
    <w:rsid w:val="00DC2958"/>
    <w:rsid w:val="00DC29B9"/>
    <w:rsid w:val="00DC2C64"/>
    <w:rsid w:val="00DC34ED"/>
    <w:rsid w:val="00DC3C45"/>
    <w:rsid w:val="00DC3E27"/>
    <w:rsid w:val="00DC450E"/>
    <w:rsid w:val="00DC4521"/>
    <w:rsid w:val="00DC46A1"/>
    <w:rsid w:val="00DC51EF"/>
    <w:rsid w:val="00DC558D"/>
    <w:rsid w:val="00DC5EF4"/>
    <w:rsid w:val="00DC6013"/>
    <w:rsid w:val="00DC6330"/>
    <w:rsid w:val="00DC69F8"/>
    <w:rsid w:val="00DC701B"/>
    <w:rsid w:val="00DC73BF"/>
    <w:rsid w:val="00DD0063"/>
    <w:rsid w:val="00DD0A18"/>
    <w:rsid w:val="00DD0F09"/>
    <w:rsid w:val="00DD18A2"/>
    <w:rsid w:val="00DD1927"/>
    <w:rsid w:val="00DD22A7"/>
    <w:rsid w:val="00DD2437"/>
    <w:rsid w:val="00DD25BF"/>
    <w:rsid w:val="00DD2760"/>
    <w:rsid w:val="00DD281F"/>
    <w:rsid w:val="00DD28D7"/>
    <w:rsid w:val="00DD2A30"/>
    <w:rsid w:val="00DD2AE1"/>
    <w:rsid w:val="00DD2E3B"/>
    <w:rsid w:val="00DD2E82"/>
    <w:rsid w:val="00DD2F6D"/>
    <w:rsid w:val="00DD3048"/>
    <w:rsid w:val="00DD307B"/>
    <w:rsid w:val="00DD32A5"/>
    <w:rsid w:val="00DD3383"/>
    <w:rsid w:val="00DD3452"/>
    <w:rsid w:val="00DD38B4"/>
    <w:rsid w:val="00DD391F"/>
    <w:rsid w:val="00DD39EE"/>
    <w:rsid w:val="00DD3CCB"/>
    <w:rsid w:val="00DD4253"/>
    <w:rsid w:val="00DD42BA"/>
    <w:rsid w:val="00DD493F"/>
    <w:rsid w:val="00DD498A"/>
    <w:rsid w:val="00DD4CF5"/>
    <w:rsid w:val="00DD54BA"/>
    <w:rsid w:val="00DD57CC"/>
    <w:rsid w:val="00DD5863"/>
    <w:rsid w:val="00DD5A48"/>
    <w:rsid w:val="00DD5D1F"/>
    <w:rsid w:val="00DD5FA6"/>
    <w:rsid w:val="00DD60DF"/>
    <w:rsid w:val="00DD6122"/>
    <w:rsid w:val="00DD61FD"/>
    <w:rsid w:val="00DD6505"/>
    <w:rsid w:val="00DD664F"/>
    <w:rsid w:val="00DD6B42"/>
    <w:rsid w:val="00DD7144"/>
    <w:rsid w:val="00DD719A"/>
    <w:rsid w:val="00DD72BB"/>
    <w:rsid w:val="00DD77AB"/>
    <w:rsid w:val="00DD7A86"/>
    <w:rsid w:val="00DD7D3B"/>
    <w:rsid w:val="00DE0421"/>
    <w:rsid w:val="00DE0474"/>
    <w:rsid w:val="00DE04B8"/>
    <w:rsid w:val="00DE1038"/>
    <w:rsid w:val="00DE11F2"/>
    <w:rsid w:val="00DE13F6"/>
    <w:rsid w:val="00DE14AE"/>
    <w:rsid w:val="00DE160F"/>
    <w:rsid w:val="00DE1864"/>
    <w:rsid w:val="00DE2851"/>
    <w:rsid w:val="00DE2A1D"/>
    <w:rsid w:val="00DE2FBD"/>
    <w:rsid w:val="00DE31CF"/>
    <w:rsid w:val="00DE3626"/>
    <w:rsid w:val="00DE3ABD"/>
    <w:rsid w:val="00DE3D7F"/>
    <w:rsid w:val="00DE3E11"/>
    <w:rsid w:val="00DE4046"/>
    <w:rsid w:val="00DE47F6"/>
    <w:rsid w:val="00DE48A6"/>
    <w:rsid w:val="00DE4BF3"/>
    <w:rsid w:val="00DE50EB"/>
    <w:rsid w:val="00DE51E4"/>
    <w:rsid w:val="00DE5251"/>
    <w:rsid w:val="00DE5262"/>
    <w:rsid w:val="00DE5538"/>
    <w:rsid w:val="00DE565C"/>
    <w:rsid w:val="00DE5A85"/>
    <w:rsid w:val="00DE5E11"/>
    <w:rsid w:val="00DE600A"/>
    <w:rsid w:val="00DE60E3"/>
    <w:rsid w:val="00DE627D"/>
    <w:rsid w:val="00DE63B1"/>
    <w:rsid w:val="00DE65AA"/>
    <w:rsid w:val="00DE65E4"/>
    <w:rsid w:val="00DE67B5"/>
    <w:rsid w:val="00DE6828"/>
    <w:rsid w:val="00DE68A8"/>
    <w:rsid w:val="00DE6A88"/>
    <w:rsid w:val="00DE6E73"/>
    <w:rsid w:val="00DE7144"/>
    <w:rsid w:val="00DE7643"/>
    <w:rsid w:val="00DE7DE5"/>
    <w:rsid w:val="00DF06DD"/>
    <w:rsid w:val="00DF078B"/>
    <w:rsid w:val="00DF146C"/>
    <w:rsid w:val="00DF1517"/>
    <w:rsid w:val="00DF168A"/>
    <w:rsid w:val="00DF19D3"/>
    <w:rsid w:val="00DF1A89"/>
    <w:rsid w:val="00DF1F62"/>
    <w:rsid w:val="00DF2345"/>
    <w:rsid w:val="00DF24AE"/>
    <w:rsid w:val="00DF253C"/>
    <w:rsid w:val="00DF257B"/>
    <w:rsid w:val="00DF2B7E"/>
    <w:rsid w:val="00DF3008"/>
    <w:rsid w:val="00DF39AB"/>
    <w:rsid w:val="00DF3C33"/>
    <w:rsid w:val="00DF4049"/>
    <w:rsid w:val="00DF4131"/>
    <w:rsid w:val="00DF4962"/>
    <w:rsid w:val="00DF4CEF"/>
    <w:rsid w:val="00DF4D47"/>
    <w:rsid w:val="00DF544D"/>
    <w:rsid w:val="00DF5529"/>
    <w:rsid w:val="00DF5826"/>
    <w:rsid w:val="00DF5913"/>
    <w:rsid w:val="00DF5D0F"/>
    <w:rsid w:val="00DF63F7"/>
    <w:rsid w:val="00DF6781"/>
    <w:rsid w:val="00DF6A06"/>
    <w:rsid w:val="00DF6EA3"/>
    <w:rsid w:val="00DF71DF"/>
    <w:rsid w:val="00DF7591"/>
    <w:rsid w:val="00DF76EF"/>
    <w:rsid w:val="00DF7A8C"/>
    <w:rsid w:val="00DF7BE5"/>
    <w:rsid w:val="00E0091F"/>
    <w:rsid w:val="00E01913"/>
    <w:rsid w:val="00E01CD7"/>
    <w:rsid w:val="00E01DBF"/>
    <w:rsid w:val="00E01ECC"/>
    <w:rsid w:val="00E02466"/>
    <w:rsid w:val="00E02ADE"/>
    <w:rsid w:val="00E03124"/>
    <w:rsid w:val="00E03B75"/>
    <w:rsid w:val="00E03C55"/>
    <w:rsid w:val="00E04163"/>
    <w:rsid w:val="00E0439F"/>
    <w:rsid w:val="00E04468"/>
    <w:rsid w:val="00E0487D"/>
    <w:rsid w:val="00E04B3C"/>
    <w:rsid w:val="00E04BC6"/>
    <w:rsid w:val="00E04C57"/>
    <w:rsid w:val="00E04CE2"/>
    <w:rsid w:val="00E0506A"/>
    <w:rsid w:val="00E0515F"/>
    <w:rsid w:val="00E05229"/>
    <w:rsid w:val="00E0556C"/>
    <w:rsid w:val="00E056E2"/>
    <w:rsid w:val="00E05D3A"/>
    <w:rsid w:val="00E05D76"/>
    <w:rsid w:val="00E05F1D"/>
    <w:rsid w:val="00E06336"/>
    <w:rsid w:val="00E06814"/>
    <w:rsid w:val="00E06935"/>
    <w:rsid w:val="00E06BD4"/>
    <w:rsid w:val="00E06D23"/>
    <w:rsid w:val="00E07448"/>
    <w:rsid w:val="00E07596"/>
    <w:rsid w:val="00E075FD"/>
    <w:rsid w:val="00E076C6"/>
    <w:rsid w:val="00E07732"/>
    <w:rsid w:val="00E079F3"/>
    <w:rsid w:val="00E07ADE"/>
    <w:rsid w:val="00E07CE3"/>
    <w:rsid w:val="00E07F26"/>
    <w:rsid w:val="00E07F5F"/>
    <w:rsid w:val="00E103B7"/>
    <w:rsid w:val="00E1159A"/>
    <w:rsid w:val="00E11C61"/>
    <w:rsid w:val="00E11C72"/>
    <w:rsid w:val="00E121C6"/>
    <w:rsid w:val="00E1253D"/>
    <w:rsid w:val="00E12806"/>
    <w:rsid w:val="00E130F4"/>
    <w:rsid w:val="00E1396E"/>
    <w:rsid w:val="00E1447C"/>
    <w:rsid w:val="00E1474F"/>
    <w:rsid w:val="00E148E8"/>
    <w:rsid w:val="00E15066"/>
    <w:rsid w:val="00E155F5"/>
    <w:rsid w:val="00E158A9"/>
    <w:rsid w:val="00E15F69"/>
    <w:rsid w:val="00E1610A"/>
    <w:rsid w:val="00E1635A"/>
    <w:rsid w:val="00E16497"/>
    <w:rsid w:val="00E164DA"/>
    <w:rsid w:val="00E16879"/>
    <w:rsid w:val="00E16D20"/>
    <w:rsid w:val="00E17293"/>
    <w:rsid w:val="00E1773E"/>
    <w:rsid w:val="00E17AA6"/>
    <w:rsid w:val="00E17D1F"/>
    <w:rsid w:val="00E17D96"/>
    <w:rsid w:val="00E17FF4"/>
    <w:rsid w:val="00E20140"/>
    <w:rsid w:val="00E20149"/>
    <w:rsid w:val="00E203B4"/>
    <w:rsid w:val="00E21693"/>
    <w:rsid w:val="00E2183D"/>
    <w:rsid w:val="00E21AEC"/>
    <w:rsid w:val="00E21B58"/>
    <w:rsid w:val="00E21F64"/>
    <w:rsid w:val="00E22063"/>
    <w:rsid w:val="00E22066"/>
    <w:rsid w:val="00E2212E"/>
    <w:rsid w:val="00E22577"/>
    <w:rsid w:val="00E22938"/>
    <w:rsid w:val="00E22F9E"/>
    <w:rsid w:val="00E2329B"/>
    <w:rsid w:val="00E23478"/>
    <w:rsid w:val="00E23C9F"/>
    <w:rsid w:val="00E23D6F"/>
    <w:rsid w:val="00E23E8B"/>
    <w:rsid w:val="00E241FD"/>
    <w:rsid w:val="00E24306"/>
    <w:rsid w:val="00E243E9"/>
    <w:rsid w:val="00E2480D"/>
    <w:rsid w:val="00E249C9"/>
    <w:rsid w:val="00E24D5C"/>
    <w:rsid w:val="00E24F02"/>
    <w:rsid w:val="00E25028"/>
    <w:rsid w:val="00E250ED"/>
    <w:rsid w:val="00E252CA"/>
    <w:rsid w:val="00E25437"/>
    <w:rsid w:val="00E254EA"/>
    <w:rsid w:val="00E257AD"/>
    <w:rsid w:val="00E25951"/>
    <w:rsid w:val="00E25A06"/>
    <w:rsid w:val="00E26090"/>
    <w:rsid w:val="00E26A66"/>
    <w:rsid w:val="00E2706E"/>
    <w:rsid w:val="00E272C9"/>
    <w:rsid w:val="00E27370"/>
    <w:rsid w:val="00E27709"/>
    <w:rsid w:val="00E27832"/>
    <w:rsid w:val="00E27901"/>
    <w:rsid w:val="00E27A9C"/>
    <w:rsid w:val="00E3012E"/>
    <w:rsid w:val="00E303DC"/>
    <w:rsid w:val="00E303FE"/>
    <w:rsid w:val="00E30961"/>
    <w:rsid w:val="00E309BA"/>
    <w:rsid w:val="00E30F4C"/>
    <w:rsid w:val="00E319DC"/>
    <w:rsid w:val="00E319E0"/>
    <w:rsid w:val="00E31A4D"/>
    <w:rsid w:val="00E31B85"/>
    <w:rsid w:val="00E31BBC"/>
    <w:rsid w:val="00E31E4D"/>
    <w:rsid w:val="00E3225D"/>
    <w:rsid w:val="00E3226A"/>
    <w:rsid w:val="00E326EF"/>
    <w:rsid w:val="00E326FB"/>
    <w:rsid w:val="00E32FCE"/>
    <w:rsid w:val="00E33B5D"/>
    <w:rsid w:val="00E33F6A"/>
    <w:rsid w:val="00E33FBE"/>
    <w:rsid w:val="00E345A0"/>
    <w:rsid w:val="00E34FF6"/>
    <w:rsid w:val="00E35556"/>
    <w:rsid w:val="00E35A53"/>
    <w:rsid w:val="00E35FA6"/>
    <w:rsid w:val="00E3715B"/>
    <w:rsid w:val="00E3755A"/>
    <w:rsid w:val="00E3776A"/>
    <w:rsid w:val="00E37E08"/>
    <w:rsid w:val="00E401CC"/>
    <w:rsid w:val="00E402E5"/>
    <w:rsid w:val="00E40332"/>
    <w:rsid w:val="00E405C0"/>
    <w:rsid w:val="00E40666"/>
    <w:rsid w:val="00E40947"/>
    <w:rsid w:val="00E40F48"/>
    <w:rsid w:val="00E414B1"/>
    <w:rsid w:val="00E4156E"/>
    <w:rsid w:val="00E415EB"/>
    <w:rsid w:val="00E4178E"/>
    <w:rsid w:val="00E41C0A"/>
    <w:rsid w:val="00E41C2D"/>
    <w:rsid w:val="00E41D6C"/>
    <w:rsid w:val="00E41D92"/>
    <w:rsid w:val="00E424DB"/>
    <w:rsid w:val="00E42B33"/>
    <w:rsid w:val="00E42D34"/>
    <w:rsid w:val="00E43013"/>
    <w:rsid w:val="00E43066"/>
    <w:rsid w:val="00E4317B"/>
    <w:rsid w:val="00E43538"/>
    <w:rsid w:val="00E43D74"/>
    <w:rsid w:val="00E43DFB"/>
    <w:rsid w:val="00E44319"/>
    <w:rsid w:val="00E4485A"/>
    <w:rsid w:val="00E448B2"/>
    <w:rsid w:val="00E4498B"/>
    <w:rsid w:val="00E44A1A"/>
    <w:rsid w:val="00E44CEB"/>
    <w:rsid w:val="00E45081"/>
    <w:rsid w:val="00E45090"/>
    <w:rsid w:val="00E45219"/>
    <w:rsid w:val="00E4586E"/>
    <w:rsid w:val="00E45EAA"/>
    <w:rsid w:val="00E461C4"/>
    <w:rsid w:val="00E46A11"/>
    <w:rsid w:val="00E46B99"/>
    <w:rsid w:val="00E46DE8"/>
    <w:rsid w:val="00E46F46"/>
    <w:rsid w:val="00E473CD"/>
    <w:rsid w:val="00E475FA"/>
    <w:rsid w:val="00E47689"/>
    <w:rsid w:val="00E476E4"/>
    <w:rsid w:val="00E47713"/>
    <w:rsid w:val="00E47AB9"/>
    <w:rsid w:val="00E47D45"/>
    <w:rsid w:val="00E5067A"/>
    <w:rsid w:val="00E50919"/>
    <w:rsid w:val="00E50B40"/>
    <w:rsid w:val="00E50ED8"/>
    <w:rsid w:val="00E50F4E"/>
    <w:rsid w:val="00E51185"/>
    <w:rsid w:val="00E51328"/>
    <w:rsid w:val="00E51379"/>
    <w:rsid w:val="00E5137D"/>
    <w:rsid w:val="00E517D8"/>
    <w:rsid w:val="00E51BB3"/>
    <w:rsid w:val="00E51C4A"/>
    <w:rsid w:val="00E51DE2"/>
    <w:rsid w:val="00E51DF3"/>
    <w:rsid w:val="00E5248C"/>
    <w:rsid w:val="00E52881"/>
    <w:rsid w:val="00E52AD6"/>
    <w:rsid w:val="00E53603"/>
    <w:rsid w:val="00E538EA"/>
    <w:rsid w:val="00E53955"/>
    <w:rsid w:val="00E53BF9"/>
    <w:rsid w:val="00E53D3C"/>
    <w:rsid w:val="00E54102"/>
    <w:rsid w:val="00E54152"/>
    <w:rsid w:val="00E54A3B"/>
    <w:rsid w:val="00E55F62"/>
    <w:rsid w:val="00E56557"/>
    <w:rsid w:val="00E565F8"/>
    <w:rsid w:val="00E566FD"/>
    <w:rsid w:val="00E56871"/>
    <w:rsid w:val="00E5700D"/>
    <w:rsid w:val="00E57079"/>
    <w:rsid w:val="00E577A2"/>
    <w:rsid w:val="00E579CB"/>
    <w:rsid w:val="00E57BE2"/>
    <w:rsid w:val="00E57DC2"/>
    <w:rsid w:val="00E60126"/>
    <w:rsid w:val="00E6050F"/>
    <w:rsid w:val="00E60622"/>
    <w:rsid w:val="00E611CF"/>
    <w:rsid w:val="00E61460"/>
    <w:rsid w:val="00E6155C"/>
    <w:rsid w:val="00E615C2"/>
    <w:rsid w:val="00E6181F"/>
    <w:rsid w:val="00E61919"/>
    <w:rsid w:val="00E61FD3"/>
    <w:rsid w:val="00E62470"/>
    <w:rsid w:val="00E6269B"/>
    <w:rsid w:val="00E62897"/>
    <w:rsid w:val="00E629B3"/>
    <w:rsid w:val="00E62DA0"/>
    <w:rsid w:val="00E62FAA"/>
    <w:rsid w:val="00E63182"/>
    <w:rsid w:val="00E63759"/>
    <w:rsid w:val="00E63A11"/>
    <w:rsid w:val="00E64060"/>
    <w:rsid w:val="00E64264"/>
    <w:rsid w:val="00E64668"/>
    <w:rsid w:val="00E647C4"/>
    <w:rsid w:val="00E6482C"/>
    <w:rsid w:val="00E648EA"/>
    <w:rsid w:val="00E64904"/>
    <w:rsid w:val="00E65409"/>
    <w:rsid w:val="00E65577"/>
    <w:rsid w:val="00E655BD"/>
    <w:rsid w:val="00E65651"/>
    <w:rsid w:val="00E65C6E"/>
    <w:rsid w:val="00E66004"/>
    <w:rsid w:val="00E660CC"/>
    <w:rsid w:val="00E66168"/>
    <w:rsid w:val="00E66628"/>
    <w:rsid w:val="00E666CF"/>
    <w:rsid w:val="00E668D9"/>
    <w:rsid w:val="00E669BE"/>
    <w:rsid w:val="00E66CA2"/>
    <w:rsid w:val="00E67232"/>
    <w:rsid w:val="00E679B7"/>
    <w:rsid w:val="00E67D32"/>
    <w:rsid w:val="00E70F03"/>
    <w:rsid w:val="00E71430"/>
    <w:rsid w:val="00E71BAF"/>
    <w:rsid w:val="00E71C11"/>
    <w:rsid w:val="00E71D55"/>
    <w:rsid w:val="00E71D85"/>
    <w:rsid w:val="00E71EF4"/>
    <w:rsid w:val="00E72178"/>
    <w:rsid w:val="00E721F8"/>
    <w:rsid w:val="00E72921"/>
    <w:rsid w:val="00E72A53"/>
    <w:rsid w:val="00E72B46"/>
    <w:rsid w:val="00E72B49"/>
    <w:rsid w:val="00E72DDD"/>
    <w:rsid w:val="00E7328A"/>
    <w:rsid w:val="00E732AC"/>
    <w:rsid w:val="00E73390"/>
    <w:rsid w:val="00E734BA"/>
    <w:rsid w:val="00E73649"/>
    <w:rsid w:val="00E7399A"/>
    <w:rsid w:val="00E73CB6"/>
    <w:rsid w:val="00E74105"/>
    <w:rsid w:val="00E74299"/>
    <w:rsid w:val="00E74301"/>
    <w:rsid w:val="00E74770"/>
    <w:rsid w:val="00E74930"/>
    <w:rsid w:val="00E74AF5"/>
    <w:rsid w:val="00E74CC6"/>
    <w:rsid w:val="00E74D59"/>
    <w:rsid w:val="00E751E4"/>
    <w:rsid w:val="00E75624"/>
    <w:rsid w:val="00E75E69"/>
    <w:rsid w:val="00E7669F"/>
    <w:rsid w:val="00E76ED1"/>
    <w:rsid w:val="00E76FF7"/>
    <w:rsid w:val="00E77532"/>
    <w:rsid w:val="00E77987"/>
    <w:rsid w:val="00E77BF0"/>
    <w:rsid w:val="00E77D36"/>
    <w:rsid w:val="00E77E39"/>
    <w:rsid w:val="00E80255"/>
    <w:rsid w:val="00E802D9"/>
    <w:rsid w:val="00E8031F"/>
    <w:rsid w:val="00E80C9C"/>
    <w:rsid w:val="00E80D32"/>
    <w:rsid w:val="00E81140"/>
    <w:rsid w:val="00E8118D"/>
    <w:rsid w:val="00E814C0"/>
    <w:rsid w:val="00E81D82"/>
    <w:rsid w:val="00E82416"/>
    <w:rsid w:val="00E82636"/>
    <w:rsid w:val="00E826EB"/>
    <w:rsid w:val="00E8342B"/>
    <w:rsid w:val="00E83468"/>
    <w:rsid w:val="00E838A2"/>
    <w:rsid w:val="00E83B2A"/>
    <w:rsid w:val="00E840CD"/>
    <w:rsid w:val="00E840EE"/>
    <w:rsid w:val="00E848D4"/>
    <w:rsid w:val="00E84A5A"/>
    <w:rsid w:val="00E84B93"/>
    <w:rsid w:val="00E84D43"/>
    <w:rsid w:val="00E84DE6"/>
    <w:rsid w:val="00E84E26"/>
    <w:rsid w:val="00E856EB"/>
    <w:rsid w:val="00E85903"/>
    <w:rsid w:val="00E8591B"/>
    <w:rsid w:val="00E85E1C"/>
    <w:rsid w:val="00E85F42"/>
    <w:rsid w:val="00E861D8"/>
    <w:rsid w:val="00E8624D"/>
    <w:rsid w:val="00E86432"/>
    <w:rsid w:val="00E8652B"/>
    <w:rsid w:val="00E8654C"/>
    <w:rsid w:val="00E86789"/>
    <w:rsid w:val="00E869DF"/>
    <w:rsid w:val="00E86A6B"/>
    <w:rsid w:val="00E871C9"/>
    <w:rsid w:val="00E873CF"/>
    <w:rsid w:val="00E87613"/>
    <w:rsid w:val="00E879A5"/>
    <w:rsid w:val="00E9023A"/>
    <w:rsid w:val="00E90331"/>
    <w:rsid w:val="00E905E2"/>
    <w:rsid w:val="00E90DD9"/>
    <w:rsid w:val="00E913E5"/>
    <w:rsid w:val="00E91D80"/>
    <w:rsid w:val="00E92606"/>
    <w:rsid w:val="00E927F0"/>
    <w:rsid w:val="00E92EF9"/>
    <w:rsid w:val="00E92FA0"/>
    <w:rsid w:val="00E93664"/>
    <w:rsid w:val="00E93752"/>
    <w:rsid w:val="00E93878"/>
    <w:rsid w:val="00E938D2"/>
    <w:rsid w:val="00E939F3"/>
    <w:rsid w:val="00E93E5A"/>
    <w:rsid w:val="00E94033"/>
    <w:rsid w:val="00E94086"/>
    <w:rsid w:val="00E9562E"/>
    <w:rsid w:val="00E9568B"/>
    <w:rsid w:val="00E958E0"/>
    <w:rsid w:val="00E95B78"/>
    <w:rsid w:val="00E95CC0"/>
    <w:rsid w:val="00E95DD0"/>
    <w:rsid w:val="00E95DE1"/>
    <w:rsid w:val="00E95E2C"/>
    <w:rsid w:val="00E95F85"/>
    <w:rsid w:val="00E9606D"/>
    <w:rsid w:val="00E963E5"/>
    <w:rsid w:val="00E9685D"/>
    <w:rsid w:val="00E96930"/>
    <w:rsid w:val="00E969A8"/>
    <w:rsid w:val="00E97918"/>
    <w:rsid w:val="00E97939"/>
    <w:rsid w:val="00E97BE2"/>
    <w:rsid w:val="00EA0673"/>
    <w:rsid w:val="00EA082F"/>
    <w:rsid w:val="00EA0885"/>
    <w:rsid w:val="00EA0936"/>
    <w:rsid w:val="00EA095E"/>
    <w:rsid w:val="00EA0B8C"/>
    <w:rsid w:val="00EA0CB0"/>
    <w:rsid w:val="00EA18B7"/>
    <w:rsid w:val="00EA1CD9"/>
    <w:rsid w:val="00EA1F6A"/>
    <w:rsid w:val="00EA1FAE"/>
    <w:rsid w:val="00EA25E4"/>
    <w:rsid w:val="00EA2CAB"/>
    <w:rsid w:val="00EA3833"/>
    <w:rsid w:val="00EA3B58"/>
    <w:rsid w:val="00EA3C22"/>
    <w:rsid w:val="00EA3E79"/>
    <w:rsid w:val="00EA3FD8"/>
    <w:rsid w:val="00EA4189"/>
    <w:rsid w:val="00EA42B4"/>
    <w:rsid w:val="00EA4424"/>
    <w:rsid w:val="00EA448C"/>
    <w:rsid w:val="00EA4512"/>
    <w:rsid w:val="00EA5138"/>
    <w:rsid w:val="00EA524E"/>
    <w:rsid w:val="00EA5643"/>
    <w:rsid w:val="00EA5EBE"/>
    <w:rsid w:val="00EA5EC3"/>
    <w:rsid w:val="00EA5F7E"/>
    <w:rsid w:val="00EA63D9"/>
    <w:rsid w:val="00EA6409"/>
    <w:rsid w:val="00EA6672"/>
    <w:rsid w:val="00EA6B0E"/>
    <w:rsid w:val="00EA6BC3"/>
    <w:rsid w:val="00EA79D4"/>
    <w:rsid w:val="00EA7FAB"/>
    <w:rsid w:val="00EB0335"/>
    <w:rsid w:val="00EB045C"/>
    <w:rsid w:val="00EB0917"/>
    <w:rsid w:val="00EB0DD9"/>
    <w:rsid w:val="00EB0E05"/>
    <w:rsid w:val="00EB0FAF"/>
    <w:rsid w:val="00EB106F"/>
    <w:rsid w:val="00EB1733"/>
    <w:rsid w:val="00EB19D6"/>
    <w:rsid w:val="00EB1ADE"/>
    <w:rsid w:val="00EB1E4B"/>
    <w:rsid w:val="00EB1F3D"/>
    <w:rsid w:val="00EB2093"/>
    <w:rsid w:val="00EB20B8"/>
    <w:rsid w:val="00EB22BB"/>
    <w:rsid w:val="00EB255B"/>
    <w:rsid w:val="00EB2673"/>
    <w:rsid w:val="00EB28F5"/>
    <w:rsid w:val="00EB2A29"/>
    <w:rsid w:val="00EB2CD4"/>
    <w:rsid w:val="00EB2FF9"/>
    <w:rsid w:val="00EB3072"/>
    <w:rsid w:val="00EB3073"/>
    <w:rsid w:val="00EB30CA"/>
    <w:rsid w:val="00EB316C"/>
    <w:rsid w:val="00EB3231"/>
    <w:rsid w:val="00EB3297"/>
    <w:rsid w:val="00EB3B7E"/>
    <w:rsid w:val="00EB3D04"/>
    <w:rsid w:val="00EB404E"/>
    <w:rsid w:val="00EB441F"/>
    <w:rsid w:val="00EB4640"/>
    <w:rsid w:val="00EB4719"/>
    <w:rsid w:val="00EB4886"/>
    <w:rsid w:val="00EB53CD"/>
    <w:rsid w:val="00EB5467"/>
    <w:rsid w:val="00EB557F"/>
    <w:rsid w:val="00EB680B"/>
    <w:rsid w:val="00EB6ED8"/>
    <w:rsid w:val="00EB733C"/>
    <w:rsid w:val="00EB74C4"/>
    <w:rsid w:val="00EB7971"/>
    <w:rsid w:val="00EB7CF5"/>
    <w:rsid w:val="00EB7E8C"/>
    <w:rsid w:val="00EB7F50"/>
    <w:rsid w:val="00EC00BF"/>
    <w:rsid w:val="00EC0385"/>
    <w:rsid w:val="00EC0801"/>
    <w:rsid w:val="00EC142D"/>
    <w:rsid w:val="00EC170A"/>
    <w:rsid w:val="00EC1AF4"/>
    <w:rsid w:val="00EC1B6B"/>
    <w:rsid w:val="00EC1BAD"/>
    <w:rsid w:val="00EC1F84"/>
    <w:rsid w:val="00EC222E"/>
    <w:rsid w:val="00EC2277"/>
    <w:rsid w:val="00EC25C5"/>
    <w:rsid w:val="00EC268C"/>
    <w:rsid w:val="00EC35D0"/>
    <w:rsid w:val="00EC38DC"/>
    <w:rsid w:val="00EC3AD0"/>
    <w:rsid w:val="00EC3B8E"/>
    <w:rsid w:val="00EC3EFA"/>
    <w:rsid w:val="00EC4314"/>
    <w:rsid w:val="00EC503B"/>
    <w:rsid w:val="00EC510D"/>
    <w:rsid w:val="00EC57CA"/>
    <w:rsid w:val="00EC57CE"/>
    <w:rsid w:val="00EC59F1"/>
    <w:rsid w:val="00EC5FAD"/>
    <w:rsid w:val="00EC62BC"/>
    <w:rsid w:val="00EC663D"/>
    <w:rsid w:val="00EC66B1"/>
    <w:rsid w:val="00EC6899"/>
    <w:rsid w:val="00EC6CEE"/>
    <w:rsid w:val="00EC7064"/>
    <w:rsid w:val="00EC77DA"/>
    <w:rsid w:val="00EC7CCC"/>
    <w:rsid w:val="00EC7D0D"/>
    <w:rsid w:val="00ED004B"/>
    <w:rsid w:val="00ED00AF"/>
    <w:rsid w:val="00ED0311"/>
    <w:rsid w:val="00ED0357"/>
    <w:rsid w:val="00ED0520"/>
    <w:rsid w:val="00ED09B5"/>
    <w:rsid w:val="00ED0AF3"/>
    <w:rsid w:val="00ED0DE4"/>
    <w:rsid w:val="00ED1164"/>
    <w:rsid w:val="00ED142F"/>
    <w:rsid w:val="00ED1842"/>
    <w:rsid w:val="00ED1934"/>
    <w:rsid w:val="00ED19F6"/>
    <w:rsid w:val="00ED20F4"/>
    <w:rsid w:val="00ED2182"/>
    <w:rsid w:val="00ED23B2"/>
    <w:rsid w:val="00ED32D0"/>
    <w:rsid w:val="00ED3373"/>
    <w:rsid w:val="00ED34B5"/>
    <w:rsid w:val="00ED363B"/>
    <w:rsid w:val="00ED3CA1"/>
    <w:rsid w:val="00ED3CA8"/>
    <w:rsid w:val="00ED3CAA"/>
    <w:rsid w:val="00ED3F5F"/>
    <w:rsid w:val="00ED3FD4"/>
    <w:rsid w:val="00ED417F"/>
    <w:rsid w:val="00ED427F"/>
    <w:rsid w:val="00ED4426"/>
    <w:rsid w:val="00ED4548"/>
    <w:rsid w:val="00ED4A26"/>
    <w:rsid w:val="00ED4E27"/>
    <w:rsid w:val="00ED5487"/>
    <w:rsid w:val="00ED5868"/>
    <w:rsid w:val="00ED6404"/>
    <w:rsid w:val="00ED6792"/>
    <w:rsid w:val="00ED6867"/>
    <w:rsid w:val="00ED6F9F"/>
    <w:rsid w:val="00ED70C2"/>
    <w:rsid w:val="00ED7657"/>
    <w:rsid w:val="00ED790F"/>
    <w:rsid w:val="00ED7D34"/>
    <w:rsid w:val="00EE037E"/>
    <w:rsid w:val="00EE0A4E"/>
    <w:rsid w:val="00EE151B"/>
    <w:rsid w:val="00EE1537"/>
    <w:rsid w:val="00EE1B15"/>
    <w:rsid w:val="00EE1CC6"/>
    <w:rsid w:val="00EE1CFD"/>
    <w:rsid w:val="00EE1D6B"/>
    <w:rsid w:val="00EE2104"/>
    <w:rsid w:val="00EE2275"/>
    <w:rsid w:val="00EE2298"/>
    <w:rsid w:val="00EE250B"/>
    <w:rsid w:val="00EE2908"/>
    <w:rsid w:val="00EE292B"/>
    <w:rsid w:val="00EE2AC9"/>
    <w:rsid w:val="00EE3794"/>
    <w:rsid w:val="00EE38D4"/>
    <w:rsid w:val="00EE3CB3"/>
    <w:rsid w:val="00EE3F22"/>
    <w:rsid w:val="00EE40B5"/>
    <w:rsid w:val="00EE41CB"/>
    <w:rsid w:val="00EE46EB"/>
    <w:rsid w:val="00EE48F3"/>
    <w:rsid w:val="00EE4D62"/>
    <w:rsid w:val="00EE5094"/>
    <w:rsid w:val="00EE534C"/>
    <w:rsid w:val="00EE55E1"/>
    <w:rsid w:val="00EE570E"/>
    <w:rsid w:val="00EE5DEC"/>
    <w:rsid w:val="00EE6331"/>
    <w:rsid w:val="00EE6482"/>
    <w:rsid w:val="00EE674C"/>
    <w:rsid w:val="00EE6A5C"/>
    <w:rsid w:val="00EE6C13"/>
    <w:rsid w:val="00EE6D1D"/>
    <w:rsid w:val="00EE6F60"/>
    <w:rsid w:val="00EE6FCA"/>
    <w:rsid w:val="00EE71BB"/>
    <w:rsid w:val="00EE7514"/>
    <w:rsid w:val="00EE7930"/>
    <w:rsid w:val="00EF04F6"/>
    <w:rsid w:val="00EF0BC0"/>
    <w:rsid w:val="00EF1B3A"/>
    <w:rsid w:val="00EF1C75"/>
    <w:rsid w:val="00EF2787"/>
    <w:rsid w:val="00EF41E6"/>
    <w:rsid w:val="00EF472B"/>
    <w:rsid w:val="00EF479E"/>
    <w:rsid w:val="00EF47DE"/>
    <w:rsid w:val="00EF4827"/>
    <w:rsid w:val="00EF4C75"/>
    <w:rsid w:val="00EF531F"/>
    <w:rsid w:val="00EF57CF"/>
    <w:rsid w:val="00EF5B7B"/>
    <w:rsid w:val="00EF5CBF"/>
    <w:rsid w:val="00EF5F52"/>
    <w:rsid w:val="00EF629E"/>
    <w:rsid w:val="00EF6482"/>
    <w:rsid w:val="00EF6F1C"/>
    <w:rsid w:val="00EF7142"/>
    <w:rsid w:val="00EF7436"/>
    <w:rsid w:val="00EF78CE"/>
    <w:rsid w:val="00EF7D29"/>
    <w:rsid w:val="00EF7E60"/>
    <w:rsid w:val="00EF7F93"/>
    <w:rsid w:val="00EF7F9C"/>
    <w:rsid w:val="00F006A0"/>
    <w:rsid w:val="00F00788"/>
    <w:rsid w:val="00F00B5D"/>
    <w:rsid w:val="00F00B9B"/>
    <w:rsid w:val="00F01083"/>
    <w:rsid w:val="00F01119"/>
    <w:rsid w:val="00F01B3A"/>
    <w:rsid w:val="00F01DF0"/>
    <w:rsid w:val="00F01EA9"/>
    <w:rsid w:val="00F01FA5"/>
    <w:rsid w:val="00F021B5"/>
    <w:rsid w:val="00F021F3"/>
    <w:rsid w:val="00F02491"/>
    <w:rsid w:val="00F02611"/>
    <w:rsid w:val="00F0266D"/>
    <w:rsid w:val="00F02726"/>
    <w:rsid w:val="00F02904"/>
    <w:rsid w:val="00F03108"/>
    <w:rsid w:val="00F036A0"/>
    <w:rsid w:val="00F036F5"/>
    <w:rsid w:val="00F03C3D"/>
    <w:rsid w:val="00F03E53"/>
    <w:rsid w:val="00F040D1"/>
    <w:rsid w:val="00F040E3"/>
    <w:rsid w:val="00F0431D"/>
    <w:rsid w:val="00F044B9"/>
    <w:rsid w:val="00F046D8"/>
    <w:rsid w:val="00F04D47"/>
    <w:rsid w:val="00F05005"/>
    <w:rsid w:val="00F05082"/>
    <w:rsid w:val="00F050B9"/>
    <w:rsid w:val="00F052D1"/>
    <w:rsid w:val="00F0554B"/>
    <w:rsid w:val="00F05A5B"/>
    <w:rsid w:val="00F05BF0"/>
    <w:rsid w:val="00F05F27"/>
    <w:rsid w:val="00F06428"/>
    <w:rsid w:val="00F06714"/>
    <w:rsid w:val="00F0676E"/>
    <w:rsid w:val="00F067E0"/>
    <w:rsid w:val="00F06902"/>
    <w:rsid w:val="00F06B45"/>
    <w:rsid w:val="00F07237"/>
    <w:rsid w:val="00F072FB"/>
    <w:rsid w:val="00F07A37"/>
    <w:rsid w:val="00F07CD9"/>
    <w:rsid w:val="00F101E0"/>
    <w:rsid w:val="00F10606"/>
    <w:rsid w:val="00F10933"/>
    <w:rsid w:val="00F10C09"/>
    <w:rsid w:val="00F10CC4"/>
    <w:rsid w:val="00F10E76"/>
    <w:rsid w:val="00F112F0"/>
    <w:rsid w:val="00F1142E"/>
    <w:rsid w:val="00F1174C"/>
    <w:rsid w:val="00F11846"/>
    <w:rsid w:val="00F11B03"/>
    <w:rsid w:val="00F12078"/>
    <w:rsid w:val="00F12257"/>
    <w:rsid w:val="00F12530"/>
    <w:rsid w:val="00F12D60"/>
    <w:rsid w:val="00F12E24"/>
    <w:rsid w:val="00F12E6E"/>
    <w:rsid w:val="00F132F3"/>
    <w:rsid w:val="00F13A8B"/>
    <w:rsid w:val="00F13DCE"/>
    <w:rsid w:val="00F13FD5"/>
    <w:rsid w:val="00F13FEE"/>
    <w:rsid w:val="00F14241"/>
    <w:rsid w:val="00F14332"/>
    <w:rsid w:val="00F146CB"/>
    <w:rsid w:val="00F14B7F"/>
    <w:rsid w:val="00F14BEF"/>
    <w:rsid w:val="00F14D8D"/>
    <w:rsid w:val="00F14F26"/>
    <w:rsid w:val="00F15204"/>
    <w:rsid w:val="00F15AD5"/>
    <w:rsid w:val="00F15C59"/>
    <w:rsid w:val="00F15C75"/>
    <w:rsid w:val="00F1612D"/>
    <w:rsid w:val="00F163E4"/>
    <w:rsid w:val="00F17012"/>
    <w:rsid w:val="00F173CE"/>
    <w:rsid w:val="00F173D0"/>
    <w:rsid w:val="00F1758C"/>
    <w:rsid w:val="00F176E8"/>
    <w:rsid w:val="00F17741"/>
    <w:rsid w:val="00F1777B"/>
    <w:rsid w:val="00F17930"/>
    <w:rsid w:val="00F17958"/>
    <w:rsid w:val="00F1796C"/>
    <w:rsid w:val="00F1797B"/>
    <w:rsid w:val="00F20167"/>
    <w:rsid w:val="00F20AD5"/>
    <w:rsid w:val="00F2189B"/>
    <w:rsid w:val="00F21C3F"/>
    <w:rsid w:val="00F21EC5"/>
    <w:rsid w:val="00F2200D"/>
    <w:rsid w:val="00F22201"/>
    <w:rsid w:val="00F22D51"/>
    <w:rsid w:val="00F23547"/>
    <w:rsid w:val="00F23DDA"/>
    <w:rsid w:val="00F23F10"/>
    <w:rsid w:val="00F240D0"/>
    <w:rsid w:val="00F242C4"/>
    <w:rsid w:val="00F24D1A"/>
    <w:rsid w:val="00F24D5F"/>
    <w:rsid w:val="00F24F07"/>
    <w:rsid w:val="00F251FE"/>
    <w:rsid w:val="00F2532D"/>
    <w:rsid w:val="00F25471"/>
    <w:rsid w:val="00F25CD2"/>
    <w:rsid w:val="00F25D44"/>
    <w:rsid w:val="00F25E25"/>
    <w:rsid w:val="00F26084"/>
    <w:rsid w:val="00F26124"/>
    <w:rsid w:val="00F2620A"/>
    <w:rsid w:val="00F2659B"/>
    <w:rsid w:val="00F272A8"/>
    <w:rsid w:val="00F272E1"/>
    <w:rsid w:val="00F273B6"/>
    <w:rsid w:val="00F277D8"/>
    <w:rsid w:val="00F277DE"/>
    <w:rsid w:val="00F30641"/>
    <w:rsid w:val="00F306F1"/>
    <w:rsid w:val="00F309F1"/>
    <w:rsid w:val="00F3155A"/>
    <w:rsid w:val="00F31726"/>
    <w:rsid w:val="00F31CFD"/>
    <w:rsid w:val="00F31EE8"/>
    <w:rsid w:val="00F3238B"/>
    <w:rsid w:val="00F323D8"/>
    <w:rsid w:val="00F324F5"/>
    <w:rsid w:val="00F32840"/>
    <w:rsid w:val="00F32E80"/>
    <w:rsid w:val="00F32EAF"/>
    <w:rsid w:val="00F333EF"/>
    <w:rsid w:val="00F33F0F"/>
    <w:rsid w:val="00F33FFA"/>
    <w:rsid w:val="00F346AF"/>
    <w:rsid w:val="00F3485D"/>
    <w:rsid w:val="00F34CB8"/>
    <w:rsid w:val="00F350F8"/>
    <w:rsid w:val="00F3520E"/>
    <w:rsid w:val="00F3597A"/>
    <w:rsid w:val="00F35A48"/>
    <w:rsid w:val="00F35AFF"/>
    <w:rsid w:val="00F35F6C"/>
    <w:rsid w:val="00F36442"/>
    <w:rsid w:val="00F366FB"/>
    <w:rsid w:val="00F368F4"/>
    <w:rsid w:val="00F36A61"/>
    <w:rsid w:val="00F36CD8"/>
    <w:rsid w:val="00F37835"/>
    <w:rsid w:val="00F379A4"/>
    <w:rsid w:val="00F37ECF"/>
    <w:rsid w:val="00F40014"/>
    <w:rsid w:val="00F40145"/>
    <w:rsid w:val="00F4026F"/>
    <w:rsid w:val="00F40459"/>
    <w:rsid w:val="00F40632"/>
    <w:rsid w:val="00F4067E"/>
    <w:rsid w:val="00F40772"/>
    <w:rsid w:val="00F40CA8"/>
    <w:rsid w:val="00F40D5A"/>
    <w:rsid w:val="00F40FDF"/>
    <w:rsid w:val="00F40FEE"/>
    <w:rsid w:val="00F4101F"/>
    <w:rsid w:val="00F4105A"/>
    <w:rsid w:val="00F413A6"/>
    <w:rsid w:val="00F41795"/>
    <w:rsid w:val="00F418A5"/>
    <w:rsid w:val="00F41906"/>
    <w:rsid w:val="00F41D65"/>
    <w:rsid w:val="00F42636"/>
    <w:rsid w:val="00F42AA1"/>
    <w:rsid w:val="00F42BE3"/>
    <w:rsid w:val="00F43053"/>
    <w:rsid w:val="00F43DD1"/>
    <w:rsid w:val="00F447E2"/>
    <w:rsid w:val="00F44D06"/>
    <w:rsid w:val="00F45177"/>
    <w:rsid w:val="00F45845"/>
    <w:rsid w:val="00F45B2E"/>
    <w:rsid w:val="00F45FE2"/>
    <w:rsid w:val="00F46132"/>
    <w:rsid w:val="00F46355"/>
    <w:rsid w:val="00F46B62"/>
    <w:rsid w:val="00F46E0A"/>
    <w:rsid w:val="00F47598"/>
    <w:rsid w:val="00F47971"/>
    <w:rsid w:val="00F47978"/>
    <w:rsid w:val="00F47B09"/>
    <w:rsid w:val="00F47DB5"/>
    <w:rsid w:val="00F47E5A"/>
    <w:rsid w:val="00F501A4"/>
    <w:rsid w:val="00F503EF"/>
    <w:rsid w:val="00F50482"/>
    <w:rsid w:val="00F506B1"/>
    <w:rsid w:val="00F50839"/>
    <w:rsid w:val="00F50F48"/>
    <w:rsid w:val="00F51238"/>
    <w:rsid w:val="00F51B0A"/>
    <w:rsid w:val="00F51DE5"/>
    <w:rsid w:val="00F520C5"/>
    <w:rsid w:val="00F52226"/>
    <w:rsid w:val="00F522EF"/>
    <w:rsid w:val="00F524D4"/>
    <w:rsid w:val="00F525B8"/>
    <w:rsid w:val="00F529B3"/>
    <w:rsid w:val="00F530C1"/>
    <w:rsid w:val="00F532B8"/>
    <w:rsid w:val="00F533B6"/>
    <w:rsid w:val="00F53572"/>
    <w:rsid w:val="00F53E2A"/>
    <w:rsid w:val="00F54084"/>
    <w:rsid w:val="00F540BA"/>
    <w:rsid w:val="00F54113"/>
    <w:rsid w:val="00F54FA9"/>
    <w:rsid w:val="00F55401"/>
    <w:rsid w:val="00F55488"/>
    <w:rsid w:val="00F556F7"/>
    <w:rsid w:val="00F55DFC"/>
    <w:rsid w:val="00F56113"/>
    <w:rsid w:val="00F563A0"/>
    <w:rsid w:val="00F564BB"/>
    <w:rsid w:val="00F567CB"/>
    <w:rsid w:val="00F56F71"/>
    <w:rsid w:val="00F57080"/>
    <w:rsid w:val="00F572FF"/>
    <w:rsid w:val="00F577B1"/>
    <w:rsid w:val="00F57A1C"/>
    <w:rsid w:val="00F57C98"/>
    <w:rsid w:val="00F57F54"/>
    <w:rsid w:val="00F60191"/>
    <w:rsid w:val="00F60C35"/>
    <w:rsid w:val="00F60E99"/>
    <w:rsid w:val="00F61B13"/>
    <w:rsid w:val="00F61E51"/>
    <w:rsid w:val="00F621B9"/>
    <w:rsid w:val="00F62232"/>
    <w:rsid w:val="00F62BEC"/>
    <w:rsid w:val="00F62E28"/>
    <w:rsid w:val="00F62E5B"/>
    <w:rsid w:val="00F63AA5"/>
    <w:rsid w:val="00F63B6C"/>
    <w:rsid w:val="00F64057"/>
    <w:rsid w:val="00F64297"/>
    <w:rsid w:val="00F6497C"/>
    <w:rsid w:val="00F64B07"/>
    <w:rsid w:val="00F64E00"/>
    <w:rsid w:val="00F64E85"/>
    <w:rsid w:val="00F64F10"/>
    <w:rsid w:val="00F6506E"/>
    <w:rsid w:val="00F650EA"/>
    <w:rsid w:val="00F652E2"/>
    <w:rsid w:val="00F65C4F"/>
    <w:rsid w:val="00F65CA2"/>
    <w:rsid w:val="00F669F2"/>
    <w:rsid w:val="00F66A4D"/>
    <w:rsid w:val="00F67271"/>
    <w:rsid w:val="00F6758D"/>
    <w:rsid w:val="00F6788D"/>
    <w:rsid w:val="00F701BA"/>
    <w:rsid w:val="00F7032C"/>
    <w:rsid w:val="00F7077F"/>
    <w:rsid w:val="00F70E1B"/>
    <w:rsid w:val="00F70FCD"/>
    <w:rsid w:val="00F710D5"/>
    <w:rsid w:val="00F71223"/>
    <w:rsid w:val="00F7154B"/>
    <w:rsid w:val="00F717A7"/>
    <w:rsid w:val="00F71BB5"/>
    <w:rsid w:val="00F71C36"/>
    <w:rsid w:val="00F71DF4"/>
    <w:rsid w:val="00F72100"/>
    <w:rsid w:val="00F724BD"/>
    <w:rsid w:val="00F72C73"/>
    <w:rsid w:val="00F73196"/>
    <w:rsid w:val="00F733BB"/>
    <w:rsid w:val="00F73471"/>
    <w:rsid w:val="00F73A14"/>
    <w:rsid w:val="00F73A8E"/>
    <w:rsid w:val="00F73EF0"/>
    <w:rsid w:val="00F742FA"/>
    <w:rsid w:val="00F74967"/>
    <w:rsid w:val="00F74B20"/>
    <w:rsid w:val="00F74FAA"/>
    <w:rsid w:val="00F750AB"/>
    <w:rsid w:val="00F7620E"/>
    <w:rsid w:val="00F76544"/>
    <w:rsid w:val="00F767F4"/>
    <w:rsid w:val="00F7690E"/>
    <w:rsid w:val="00F76CC2"/>
    <w:rsid w:val="00F76EE2"/>
    <w:rsid w:val="00F77503"/>
    <w:rsid w:val="00F775DD"/>
    <w:rsid w:val="00F77B89"/>
    <w:rsid w:val="00F77E22"/>
    <w:rsid w:val="00F8008E"/>
    <w:rsid w:val="00F800EB"/>
    <w:rsid w:val="00F80639"/>
    <w:rsid w:val="00F80C4B"/>
    <w:rsid w:val="00F811D6"/>
    <w:rsid w:val="00F814F8"/>
    <w:rsid w:val="00F81607"/>
    <w:rsid w:val="00F81737"/>
    <w:rsid w:val="00F81C8A"/>
    <w:rsid w:val="00F81EDE"/>
    <w:rsid w:val="00F81EF5"/>
    <w:rsid w:val="00F82101"/>
    <w:rsid w:val="00F822E5"/>
    <w:rsid w:val="00F826A2"/>
    <w:rsid w:val="00F82B16"/>
    <w:rsid w:val="00F82EE9"/>
    <w:rsid w:val="00F82F3D"/>
    <w:rsid w:val="00F83121"/>
    <w:rsid w:val="00F83475"/>
    <w:rsid w:val="00F834F5"/>
    <w:rsid w:val="00F83767"/>
    <w:rsid w:val="00F83C3C"/>
    <w:rsid w:val="00F83CEB"/>
    <w:rsid w:val="00F83FC7"/>
    <w:rsid w:val="00F840D9"/>
    <w:rsid w:val="00F842D3"/>
    <w:rsid w:val="00F8456C"/>
    <w:rsid w:val="00F84BEF"/>
    <w:rsid w:val="00F84F8D"/>
    <w:rsid w:val="00F852CB"/>
    <w:rsid w:val="00F85747"/>
    <w:rsid w:val="00F8584F"/>
    <w:rsid w:val="00F858D8"/>
    <w:rsid w:val="00F86556"/>
    <w:rsid w:val="00F8665E"/>
    <w:rsid w:val="00F866A2"/>
    <w:rsid w:val="00F86869"/>
    <w:rsid w:val="00F86AC6"/>
    <w:rsid w:val="00F86F29"/>
    <w:rsid w:val="00F87213"/>
    <w:rsid w:val="00F87B8F"/>
    <w:rsid w:val="00F87B9A"/>
    <w:rsid w:val="00F87D10"/>
    <w:rsid w:val="00F905D3"/>
    <w:rsid w:val="00F9070E"/>
    <w:rsid w:val="00F90890"/>
    <w:rsid w:val="00F90B84"/>
    <w:rsid w:val="00F90E4F"/>
    <w:rsid w:val="00F916E6"/>
    <w:rsid w:val="00F91D51"/>
    <w:rsid w:val="00F92107"/>
    <w:rsid w:val="00F92602"/>
    <w:rsid w:val="00F926EE"/>
    <w:rsid w:val="00F92C37"/>
    <w:rsid w:val="00F92CF3"/>
    <w:rsid w:val="00F92DC1"/>
    <w:rsid w:val="00F92FA6"/>
    <w:rsid w:val="00F9393C"/>
    <w:rsid w:val="00F93E90"/>
    <w:rsid w:val="00F94180"/>
    <w:rsid w:val="00F9457E"/>
    <w:rsid w:val="00F946AE"/>
    <w:rsid w:val="00F946FC"/>
    <w:rsid w:val="00F94961"/>
    <w:rsid w:val="00F94B24"/>
    <w:rsid w:val="00F94C10"/>
    <w:rsid w:val="00F95431"/>
    <w:rsid w:val="00F955A5"/>
    <w:rsid w:val="00F956A5"/>
    <w:rsid w:val="00F95866"/>
    <w:rsid w:val="00F95A5C"/>
    <w:rsid w:val="00F95BA9"/>
    <w:rsid w:val="00F95DA6"/>
    <w:rsid w:val="00F95E98"/>
    <w:rsid w:val="00F96633"/>
    <w:rsid w:val="00F9668D"/>
    <w:rsid w:val="00F967A1"/>
    <w:rsid w:val="00F968C8"/>
    <w:rsid w:val="00F96914"/>
    <w:rsid w:val="00F96B02"/>
    <w:rsid w:val="00F96D60"/>
    <w:rsid w:val="00F96E59"/>
    <w:rsid w:val="00F96E9F"/>
    <w:rsid w:val="00F97284"/>
    <w:rsid w:val="00F9741A"/>
    <w:rsid w:val="00F974D8"/>
    <w:rsid w:val="00F97851"/>
    <w:rsid w:val="00F979EA"/>
    <w:rsid w:val="00F97AFE"/>
    <w:rsid w:val="00F97F67"/>
    <w:rsid w:val="00FA0139"/>
    <w:rsid w:val="00FA0457"/>
    <w:rsid w:val="00FA0488"/>
    <w:rsid w:val="00FA0597"/>
    <w:rsid w:val="00FA076C"/>
    <w:rsid w:val="00FA0D96"/>
    <w:rsid w:val="00FA0E67"/>
    <w:rsid w:val="00FA105F"/>
    <w:rsid w:val="00FA1654"/>
    <w:rsid w:val="00FA1A4D"/>
    <w:rsid w:val="00FA2551"/>
    <w:rsid w:val="00FA2C44"/>
    <w:rsid w:val="00FA2C91"/>
    <w:rsid w:val="00FA34BE"/>
    <w:rsid w:val="00FA35FA"/>
    <w:rsid w:val="00FA3729"/>
    <w:rsid w:val="00FA376D"/>
    <w:rsid w:val="00FA3980"/>
    <w:rsid w:val="00FA426E"/>
    <w:rsid w:val="00FA464F"/>
    <w:rsid w:val="00FA4703"/>
    <w:rsid w:val="00FA4B4B"/>
    <w:rsid w:val="00FA4D15"/>
    <w:rsid w:val="00FA4FFC"/>
    <w:rsid w:val="00FA50F6"/>
    <w:rsid w:val="00FA515A"/>
    <w:rsid w:val="00FA51B0"/>
    <w:rsid w:val="00FA5353"/>
    <w:rsid w:val="00FA570E"/>
    <w:rsid w:val="00FA59A5"/>
    <w:rsid w:val="00FA59DB"/>
    <w:rsid w:val="00FA5E66"/>
    <w:rsid w:val="00FA632B"/>
    <w:rsid w:val="00FA6794"/>
    <w:rsid w:val="00FA6E90"/>
    <w:rsid w:val="00FA6F27"/>
    <w:rsid w:val="00FA705D"/>
    <w:rsid w:val="00FA7A09"/>
    <w:rsid w:val="00FA7A33"/>
    <w:rsid w:val="00FA7ABC"/>
    <w:rsid w:val="00FB004D"/>
    <w:rsid w:val="00FB04AF"/>
    <w:rsid w:val="00FB0599"/>
    <w:rsid w:val="00FB0812"/>
    <w:rsid w:val="00FB0C5D"/>
    <w:rsid w:val="00FB0E55"/>
    <w:rsid w:val="00FB0FA2"/>
    <w:rsid w:val="00FB0FB4"/>
    <w:rsid w:val="00FB0FF0"/>
    <w:rsid w:val="00FB1074"/>
    <w:rsid w:val="00FB1103"/>
    <w:rsid w:val="00FB1118"/>
    <w:rsid w:val="00FB12D0"/>
    <w:rsid w:val="00FB1405"/>
    <w:rsid w:val="00FB1B25"/>
    <w:rsid w:val="00FB1D43"/>
    <w:rsid w:val="00FB2047"/>
    <w:rsid w:val="00FB2067"/>
    <w:rsid w:val="00FB2090"/>
    <w:rsid w:val="00FB2823"/>
    <w:rsid w:val="00FB31CB"/>
    <w:rsid w:val="00FB36C1"/>
    <w:rsid w:val="00FB3930"/>
    <w:rsid w:val="00FB3E47"/>
    <w:rsid w:val="00FB3F03"/>
    <w:rsid w:val="00FB3FA8"/>
    <w:rsid w:val="00FB41CD"/>
    <w:rsid w:val="00FB4B94"/>
    <w:rsid w:val="00FB4EFA"/>
    <w:rsid w:val="00FB518C"/>
    <w:rsid w:val="00FB5C8B"/>
    <w:rsid w:val="00FB5D3D"/>
    <w:rsid w:val="00FB5D98"/>
    <w:rsid w:val="00FB6169"/>
    <w:rsid w:val="00FB63EE"/>
    <w:rsid w:val="00FB676E"/>
    <w:rsid w:val="00FB67E3"/>
    <w:rsid w:val="00FB7114"/>
    <w:rsid w:val="00FB7115"/>
    <w:rsid w:val="00FB7324"/>
    <w:rsid w:val="00FB7C56"/>
    <w:rsid w:val="00FC00CA"/>
    <w:rsid w:val="00FC01C5"/>
    <w:rsid w:val="00FC0495"/>
    <w:rsid w:val="00FC084D"/>
    <w:rsid w:val="00FC08D9"/>
    <w:rsid w:val="00FC0961"/>
    <w:rsid w:val="00FC0C03"/>
    <w:rsid w:val="00FC0C29"/>
    <w:rsid w:val="00FC0DE4"/>
    <w:rsid w:val="00FC114B"/>
    <w:rsid w:val="00FC127A"/>
    <w:rsid w:val="00FC1A80"/>
    <w:rsid w:val="00FC1B06"/>
    <w:rsid w:val="00FC1F74"/>
    <w:rsid w:val="00FC20F3"/>
    <w:rsid w:val="00FC219C"/>
    <w:rsid w:val="00FC254C"/>
    <w:rsid w:val="00FC291D"/>
    <w:rsid w:val="00FC29A3"/>
    <w:rsid w:val="00FC2F41"/>
    <w:rsid w:val="00FC35C5"/>
    <w:rsid w:val="00FC3B36"/>
    <w:rsid w:val="00FC3BF8"/>
    <w:rsid w:val="00FC3C6E"/>
    <w:rsid w:val="00FC4102"/>
    <w:rsid w:val="00FC4323"/>
    <w:rsid w:val="00FC4923"/>
    <w:rsid w:val="00FC5072"/>
    <w:rsid w:val="00FC50AD"/>
    <w:rsid w:val="00FC5732"/>
    <w:rsid w:val="00FC57D9"/>
    <w:rsid w:val="00FC57F5"/>
    <w:rsid w:val="00FC586B"/>
    <w:rsid w:val="00FC5888"/>
    <w:rsid w:val="00FC5AC6"/>
    <w:rsid w:val="00FC5BCE"/>
    <w:rsid w:val="00FC67C5"/>
    <w:rsid w:val="00FC7387"/>
    <w:rsid w:val="00FC7587"/>
    <w:rsid w:val="00FC7640"/>
    <w:rsid w:val="00FC777E"/>
    <w:rsid w:val="00FC7CBC"/>
    <w:rsid w:val="00FC7EAA"/>
    <w:rsid w:val="00FD0142"/>
    <w:rsid w:val="00FD01DC"/>
    <w:rsid w:val="00FD0453"/>
    <w:rsid w:val="00FD095A"/>
    <w:rsid w:val="00FD0B1F"/>
    <w:rsid w:val="00FD0CC6"/>
    <w:rsid w:val="00FD1630"/>
    <w:rsid w:val="00FD1D85"/>
    <w:rsid w:val="00FD1D94"/>
    <w:rsid w:val="00FD1E4F"/>
    <w:rsid w:val="00FD2686"/>
    <w:rsid w:val="00FD2EAC"/>
    <w:rsid w:val="00FD36B0"/>
    <w:rsid w:val="00FD3FD2"/>
    <w:rsid w:val="00FD407F"/>
    <w:rsid w:val="00FD40D8"/>
    <w:rsid w:val="00FD40FE"/>
    <w:rsid w:val="00FD410A"/>
    <w:rsid w:val="00FD42DC"/>
    <w:rsid w:val="00FD457B"/>
    <w:rsid w:val="00FD46FF"/>
    <w:rsid w:val="00FD4AFB"/>
    <w:rsid w:val="00FD4C6B"/>
    <w:rsid w:val="00FD4E3A"/>
    <w:rsid w:val="00FD552C"/>
    <w:rsid w:val="00FD55AC"/>
    <w:rsid w:val="00FD59DF"/>
    <w:rsid w:val="00FD5A89"/>
    <w:rsid w:val="00FD5BCF"/>
    <w:rsid w:val="00FD63A8"/>
    <w:rsid w:val="00FD6655"/>
    <w:rsid w:val="00FD689A"/>
    <w:rsid w:val="00FD6B73"/>
    <w:rsid w:val="00FD6C60"/>
    <w:rsid w:val="00FD6F55"/>
    <w:rsid w:val="00FD7010"/>
    <w:rsid w:val="00FD7386"/>
    <w:rsid w:val="00FD75D8"/>
    <w:rsid w:val="00FD7674"/>
    <w:rsid w:val="00FD77BF"/>
    <w:rsid w:val="00FD7E10"/>
    <w:rsid w:val="00FE0144"/>
    <w:rsid w:val="00FE018B"/>
    <w:rsid w:val="00FE01FD"/>
    <w:rsid w:val="00FE0D90"/>
    <w:rsid w:val="00FE0F99"/>
    <w:rsid w:val="00FE167C"/>
    <w:rsid w:val="00FE1965"/>
    <w:rsid w:val="00FE1E88"/>
    <w:rsid w:val="00FE20AC"/>
    <w:rsid w:val="00FE21C0"/>
    <w:rsid w:val="00FE2640"/>
    <w:rsid w:val="00FE2680"/>
    <w:rsid w:val="00FE27DB"/>
    <w:rsid w:val="00FE2982"/>
    <w:rsid w:val="00FE32E7"/>
    <w:rsid w:val="00FE3792"/>
    <w:rsid w:val="00FE37E7"/>
    <w:rsid w:val="00FE407E"/>
    <w:rsid w:val="00FE4198"/>
    <w:rsid w:val="00FE4815"/>
    <w:rsid w:val="00FE49D3"/>
    <w:rsid w:val="00FE4B95"/>
    <w:rsid w:val="00FE513D"/>
    <w:rsid w:val="00FE5146"/>
    <w:rsid w:val="00FE5447"/>
    <w:rsid w:val="00FE5794"/>
    <w:rsid w:val="00FE5A51"/>
    <w:rsid w:val="00FE5AAF"/>
    <w:rsid w:val="00FE5BDB"/>
    <w:rsid w:val="00FE5CBD"/>
    <w:rsid w:val="00FE5D0F"/>
    <w:rsid w:val="00FE6164"/>
    <w:rsid w:val="00FE6344"/>
    <w:rsid w:val="00FE64DB"/>
    <w:rsid w:val="00FE67C0"/>
    <w:rsid w:val="00FE6C4C"/>
    <w:rsid w:val="00FE6FFE"/>
    <w:rsid w:val="00FE7036"/>
    <w:rsid w:val="00FE73B9"/>
    <w:rsid w:val="00FE7467"/>
    <w:rsid w:val="00FE757C"/>
    <w:rsid w:val="00FE76A0"/>
    <w:rsid w:val="00FE7D97"/>
    <w:rsid w:val="00FF016C"/>
    <w:rsid w:val="00FF01F1"/>
    <w:rsid w:val="00FF067A"/>
    <w:rsid w:val="00FF067C"/>
    <w:rsid w:val="00FF0880"/>
    <w:rsid w:val="00FF1120"/>
    <w:rsid w:val="00FF22EA"/>
    <w:rsid w:val="00FF2641"/>
    <w:rsid w:val="00FF2776"/>
    <w:rsid w:val="00FF27B6"/>
    <w:rsid w:val="00FF2CF7"/>
    <w:rsid w:val="00FF2F4D"/>
    <w:rsid w:val="00FF3044"/>
    <w:rsid w:val="00FF3173"/>
    <w:rsid w:val="00FF3177"/>
    <w:rsid w:val="00FF33C5"/>
    <w:rsid w:val="00FF3549"/>
    <w:rsid w:val="00FF3758"/>
    <w:rsid w:val="00FF3DFC"/>
    <w:rsid w:val="00FF4225"/>
    <w:rsid w:val="00FF46D5"/>
    <w:rsid w:val="00FF484A"/>
    <w:rsid w:val="00FF4B49"/>
    <w:rsid w:val="00FF4CDA"/>
    <w:rsid w:val="00FF4E15"/>
    <w:rsid w:val="00FF54F0"/>
    <w:rsid w:val="00FF557C"/>
    <w:rsid w:val="00FF55BC"/>
    <w:rsid w:val="00FF562B"/>
    <w:rsid w:val="00FF5B09"/>
    <w:rsid w:val="00FF5CFB"/>
    <w:rsid w:val="00FF5D52"/>
    <w:rsid w:val="00FF5E0E"/>
    <w:rsid w:val="00FF5E61"/>
    <w:rsid w:val="00FF6400"/>
    <w:rsid w:val="00FF6961"/>
    <w:rsid w:val="00FF6A28"/>
    <w:rsid w:val="00FF6A73"/>
    <w:rsid w:val="00FF6AE9"/>
    <w:rsid w:val="00FF730D"/>
    <w:rsid w:val="00FF7351"/>
    <w:rsid w:val="00FF757A"/>
    <w:rsid w:val="00FF7E3D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9C"/>
    <w:rPr>
      <w:sz w:val="24"/>
      <w:szCs w:val="24"/>
    </w:rPr>
  </w:style>
  <w:style w:type="paragraph" w:styleId="1">
    <w:name w:val="heading 1"/>
    <w:basedOn w:val="a"/>
    <w:next w:val="a"/>
    <w:qFormat/>
    <w:rsid w:val="00A33B9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3B9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33B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87C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87C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E802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3B9C"/>
    <w:pPr>
      <w:ind w:left="-108" w:right="-108"/>
    </w:pPr>
  </w:style>
  <w:style w:type="paragraph" w:styleId="a4">
    <w:name w:val="Body Text"/>
    <w:basedOn w:val="a"/>
    <w:rsid w:val="00A33B9C"/>
    <w:pPr>
      <w:ind w:right="-108"/>
      <w:jc w:val="center"/>
    </w:pPr>
    <w:rPr>
      <w:b/>
      <w:bCs/>
      <w:sz w:val="23"/>
    </w:rPr>
  </w:style>
  <w:style w:type="paragraph" w:styleId="a5">
    <w:name w:val="Body Text Indent"/>
    <w:basedOn w:val="a"/>
    <w:rsid w:val="00A33B9C"/>
    <w:pPr>
      <w:spacing w:after="120"/>
      <w:ind w:left="283"/>
    </w:pPr>
  </w:style>
  <w:style w:type="paragraph" w:styleId="a6">
    <w:name w:val="Normal (Web)"/>
    <w:basedOn w:val="a"/>
    <w:rsid w:val="00A33B9C"/>
    <w:pPr>
      <w:spacing w:before="26" w:after="26"/>
    </w:pPr>
    <w:rPr>
      <w:rFonts w:ascii="Arial" w:hAnsi="Arial" w:cs="Arial"/>
      <w:color w:val="332E2D"/>
      <w:spacing w:val="2"/>
    </w:rPr>
  </w:style>
  <w:style w:type="table" w:styleId="a7">
    <w:name w:val="Table Grid"/>
    <w:basedOn w:val="a1"/>
    <w:uiPriority w:val="99"/>
    <w:rsid w:val="001D2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33B9C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A33B9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33B9C"/>
  </w:style>
  <w:style w:type="paragraph" w:styleId="ab">
    <w:name w:val="header"/>
    <w:basedOn w:val="a"/>
    <w:rsid w:val="00A33B9C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5A21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245970"/>
    <w:pPr>
      <w:jc w:val="center"/>
    </w:pPr>
    <w:rPr>
      <w:b/>
      <w:sz w:val="56"/>
      <w:szCs w:val="20"/>
    </w:rPr>
  </w:style>
  <w:style w:type="paragraph" w:customStyle="1" w:styleId="ae">
    <w:name w:val="Знак"/>
    <w:basedOn w:val="a"/>
    <w:rsid w:val="0024597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925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75F38"/>
    <w:pPr>
      <w:widowControl w:val="0"/>
      <w:autoSpaceDE w:val="0"/>
      <w:autoSpaceDN w:val="0"/>
      <w:ind w:right="19772"/>
    </w:pPr>
    <w:rPr>
      <w:rFonts w:ascii="Arial" w:hAnsi="Arial" w:cs="Arial"/>
      <w:sz w:val="18"/>
      <w:szCs w:val="18"/>
    </w:rPr>
  </w:style>
  <w:style w:type="paragraph" w:customStyle="1" w:styleId="af">
    <w:name w:val="Знак"/>
    <w:basedOn w:val="a"/>
    <w:rsid w:val="00A75F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9417C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B41AC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1"/>
    <w:basedOn w:val="a"/>
    <w:rsid w:val="00B41AC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Title">
    <w:name w:val="ConsPlusTitle"/>
    <w:rsid w:val="00E802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rsid w:val="00087CE2"/>
    <w:pPr>
      <w:tabs>
        <w:tab w:val="left" w:pos="6480"/>
      </w:tabs>
      <w:ind w:firstLine="900"/>
      <w:jc w:val="both"/>
    </w:pPr>
    <w:rPr>
      <w:sz w:val="28"/>
      <w:u w:val="single"/>
    </w:rPr>
  </w:style>
  <w:style w:type="paragraph" w:styleId="30">
    <w:name w:val="Body Text Indent 3"/>
    <w:basedOn w:val="a"/>
    <w:rsid w:val="00087CE2"/>
    <w:pPr>
      <w:ind w:firstLine="900"/>
    </w:pPr>
    <w:rPr>
      <w:sz w:val="28"/>
    </w:rPr>
  </w:style>
  <w:style w:type="paragraph" w:customStyle="1" w:styleId="ConsTitle">
    <w:name w:val="ConsTitle"/>
    <w:rsid w:val="00087C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087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rsid w:val="00087CE2"/>
    <w:rPr>
      <w:rFonts w:ascii="Courier New" w:hAnsi="Courier New"/>
      <w:sz w:val="20"/>
      <w:szCs w:val="20"/>
    </w:rPr>
  </w:style>
  <w:style w:type="paragraph" w:customStyle="1" w:styleId="Iauiue">
    <w:name w:val="Iau?iue"/>
    <w:rsid w:val="00087CE2"/>
  </w:style>
  <w:style w:type="paragraph" w:customStyle="1" w:styleId="af1">
    <w:name w:val="Знак Знак Знак Знак"/>
    <w:basedOn w:val="a"/>
    <w:rsid w:val="000D56F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2">
    <w:name w:val="Содержимое таблицы"/>
    <w:basedOn w:val="a"/>
    <w:rsid w:val="00004C87"/>
    <w:pPr>
      <w:suppressLineNumbers/>
      <w:suppressAutoHyphens/>
    </w:pPr>
    <w:rPr>
      <w:sz w:val="28"/>
      <w:lang w:eastAsia="ar-SA"/>
    </w:rPr>
  </w:style>
  <w:style w:type="character" w:customStyle="1" w:styleId="ad">
    <w:name w:val="Название Знак"/>
    <w:basedOn w:val="a0"/>
    <w:link w:val="ac"/>
    <w:rsid w:val="00882FF1"/>
    <w:rPr>
      <w:b/>
      <w:sz w:val="56"/>
    </w:rPr>
  </w:style>
  <w:style w:type="character" w:styleId="af3">
    <w:name w:val="Emphasis"/>
    <w:basedOn w:val="a0"/>
    <w:qFormat/>
    <w:rsid w:val="00DA1254"/>
    <w:rPr>
      <w:i/>
      <w:iCs/>
    </w:rPr>
  </w:style>
  <w:style w:type="paragraph" w:styleId="af4">
    <w:name w:val="No Spacing"/>
    <w:uiPriority w:val="1"/>
    <w:qFormat/>
    <w:rsid w:val="00C82900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87C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87C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E802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108" w:right="-108"/>
    </w:pPr>
  </w:style>
  <w:style w:type="paragraph" w:styleId="a4">
    <w:name w:val="Body Text"/>
    <w:basedOn w:val="a"/>
    <w:pPr>
      <w:ind w:right="-108"/>
      <w:jc w:val="center"/>
    </w:pPr>
    <w:rPr>
      <w:b/>
      <w:bCs/>
      <w:sz w:val="23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table" w:styleId="a7">
    <w:name w:val="Table Grid"/>
    <w:basedOn w:val="a1"/>
    <w:uiPriority w:val="99"/>
    <w:rsid w:val="001D2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5A21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245970"/>
    <w:pPr>
      <w:jc w:val="center"/>
    </w:pPr>
    <w:rPr>
      <w:b/>
      <w:sz w:val="56"/>
      <w:szCs w:val="20"/>
    </w:rPr>
  </w:style>
  <w:style w:type="paragraph" w:customStyle="1" w:styleId="ae">
    <w:name w:val="Знак"/>
    <w:basedOn w:val="a"/>
    <w:rsid w:val="0024597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925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75F38"/>
    <w:pPr>
      <w:widowControl w:val="0"/>
      <w:autoSpaceDE w:val="0"/>
      <w:autoSpaceDN w:val="0"/>
      <w:ind w:right="19772"/>
    </w:pPr>
    <w:rPr>
      <w:rFonts w:ascii="Arial" w:hAnsi="Arial" w:cs="Arial"/>
      <w:sz w:val="18"/>
      <w:szCs w:val="18"/>
    </w:rPr>
  </w:style>
  <w:style w:type="paragraph" w:customStyle="1" w:styleId="af">
    <w:name w:val="Знак"/>
    <w:basedOn w:val="a"/>
    <w:rsid w:val="00A75F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9417C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B41AC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1"/>
    <w:basedOn w:val="a"/>
    <w:rsid w:val="00B41AC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Title">
    <w:name w:val="ConsPlusTitle"/>
    <w:rsid w:val="00E802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rsid w:val="00087CE2"/>
    <w:pPr>
      <w:tabs>
        <w:tab w:val="left" w:pos="6480"/>
      </w:tabs>
      <w:ind w:firstLine="900"/>
      <w:jc w:val="both"/>
    </w:pPr>
    <w:rPr>
      <w:sz w:val="28"/>
      <w:u w:val="single"/>
    </w:rPr>
  </w:style>
  <w:style w:type="paragraph" w:styleId="30">
    <w:name w:val="Body Text Indent 3"/>
    <w:basedOn w:val="a"/>
    <w:rsid w:val="00087CE2"/>
    <w:pPr>
      <w:ind w:firstLine="900"/>
    </w:pPr>
    <w:rPr>
      <w:sz w:val="28"/>
    </w:rPr>
  </w:style>
  <w:style w:type="paragraph" w:customStyle="1" w:styleId="ConsTitle">
    <w:name w:val="ConsTitle"/>
    <w:rsid w:val="00087C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087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rsid w:val="00087CE2"/>
    <w:rPr>
      <w:rFonts w:ascii="Courier New" w:hAnsi="Courier New"/>
      <w:sz w:val="20"/>
      <w:szCs w:val="20"/>
    </w:rPr>
  </w:style>
  <w:style w:type="paragraph" w:customStyle="1" w:styleId="Iauiue">
    <w:name w:val="Iau?iue"/>
    <w:rsid w:val="00087CE2"/>
  </w:style>
  <w:style w:type="paragraph" w:customStyle="1" w:styleId="af1">
    <w:name w:val="Знак Знак Знак Знак"/>
    <w:basedOn w:val="a"/>
    <w:rsid w:val="000D56F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2">
    <w:name w:val="Содержимое таблицы"/>
    <w:basedOn w:val="a"/>
    <w:rsid w:val="00004C87"/>
    <w:pPr>
      <w:suppressLineNumbers/>
      <w:suppressAutoHyphens/>
    </w:pPr>
    <w:rPr>
      <w:sz w:val="28"/>
      <w:lang w:eastAsia="ar-SA"/>
    </w:rPr>
  </w:style>
  <w:style w:type="character" w:customStyle="1" w:styleId="ad">
    <w:name w:val="Название Знак"/>
    <w:basedOn w:val="a0"/>
    <w:link w:val="ac"/>
    <w:rsid w:val="00882FF1"/>
    <w:rPr>
      <w:b/>
      <w:sz w:val="56"/>
    </w:rPr>
  </w:style>
  <w:style w:type="character" w:styleId="af3">
    <w:name w:val="Emphasis"/>
    <w:basedOn w:val="a0"/>
    <w:qFormat/>
    <w:rsid w:val="00DA12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12942</Words>
  <Characters>91116</Characters>
  <Application>Microsoft Office Word</Application>
  <DocSecurity>0</DocSecurity>
  <Lines>759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объектов строительства</vt:lpstr>
    </vt:vector>
  </TitlesOfParts>
  <Company>SPecialiST RePack</Company>
  <LinksUpToDate>false</LinksUpToDate>
  <CharactersWithSpaces>103851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объектов строительства</dc:title>
  <dc:creator>111</dc:creator>
  <cp:lastModifiedBy>Luda</cp:lastModifiedBy>
  <cp:revision>2</cp:revision>
  <cp:lastPrinted>2016-01-19T01:46:00Z</cp:lastPrinted>
  <dcterms:created xsi:type="dcterms:W3CDTF">2016-01-20T09:13:00Z</dcterms:created>
  <dcterms:modified xsi:type="dcterms:W3CDTF">2016-01-20T09:13:00Z</dcterms:modified>
</cp:coreProperties>
</file>